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B1F3" w14:textId="7AC1F010" w:rsidR="001D318F" w:rsidRPr="00EC7224" w:rsidRDefault="00000000" w:rsidP="00EC7224">
      <w:pPr>
        <w:pStyle w:val="Tekstpodstawowy"/>
        <w:spacing w:after="0"/>
        <w:jc w:val="center"/>
        <w:rPr>
          <w:b/>
          <w:bCs/>
          <w:sz w:val="32"/>
          <w:szCs w:val="40"/>
        </w:rPr>
      </w:pPr>
      <w:r w:rsidRPr="00EC7224">
        <w:rPr>
          <w:b/>
          <w:bCs/>
          <w:sz w:val="32"/>
          <w:szCs w:val="40"/>
        </w:rPr>
        <w:t>SUPER BALL 3D</w:t>
      </w:r>
    </w:p>
    <w:p w14:paraId="0DC8A9D9" w14:textId="77777777" w:rsidR="001D318F" w:rsidRPr="00EC7224" w:rsidRDefault="00000000">
      <w:pPr>
        <w:pStyle w:val="Tekstpodstawowy"/>
        <w:spacing w:after="0"/>
        <w:rPr>
          <w:b/>
          <w:bCs/>
        </w:rPr>
      </w:pPr>
      <w:r>
        <w:t xml:space="preserve">1. </w:t>
      </w:r>
      <w:r w:rsidRPr="00EC7224">
        <w:rPr>
          <w:b/>
          <w:bCs/>
        </w:rPr>
        <w:t>Podstawowe informacje: </w:t>
      </w:r>
    </w:p>
    <w:p w14:paraId="662892F7" w14:textId="77777777" w:rsidR="001D318F" w:rsidRDefault="00000000">
      <w:pPr>
        <w:pStyle w:val="Tekstpodstawowy"/>
        <w:spacing w:after="0"/>
      </w:pPr>
      <w:r w:rsidRPr="00EC7224">
        <w:rPr>
          <w:b/>
          <w:bCs/>
        </w:rPr>
        <w:t>- Tytuł roboczy</w:t>
      </w:r>
      <w:r>
        <w:t>: Super Ball 3D. </w:t>
      </w:r>
    </w:p>
    <w:p w14:paraId="3D9B0338" w14:textId="77777777" w:rsidR="001D318F" w:rsidRDefault="00000000">
      <w:pPr>
        <w:pStyle w:val="Tekstpodstawowy"/>
        <w:spacing w:after="0"/>
      </w:pPr>
      <w:r>
        <w:t>-</w:t>
      </w:r>
      <w:r w:rsidRPr="00EC7224">
        <w:rPr>
          <w:b/>
          <w:bCs/>
        </w:rPr>
        <w:t>Środowisko</w:t>
      </w:r>
      <w:r>
        <w:t>: Unity, C#. </w:t>
      </w:r>
    </w:p>
    <w:p w14:paraId="7ED74DFC" w14:textId="77777777" w:rsidR="001D318F" w:rsidRDefault="00000000">
      <w:pPr>
        <w:pStyle w:val="Tekstpodstawowy"/>
        <w:spacing w:after="0"/>
      </w:pPr>
      <w:r>
        <w:t xml:space="preserve">- </w:t>
      </w:r>
      <w:r w:rsidRPr="00EC7224">
        <w:rPr>
          <w:b/>
          <w:bCs/>
        </w:rPr>
        <w:t>Gatunek</w:t>
      </w:r>
      <w:r>
        <w:t>: Logiczno-zręcznościowa gra 3D z fizyką. </w:t>
      </w:r>
    </w:p>
    <w:p w14:paraId="24D7CA2A" w14:textId="77777777" w:rsidR="001D318F" w:rsidRDefault="00000000">
      <w:pPr>
        <w:pStyle w:val="Tekstpodstawowy"/>
        <w:spacing w:after="0"/>
      </w:pPr>
      <w:r>
        <w:t xml:space="preserve">- </w:t>
      </w:r>
      <w:r w:rsidRPr="00EC7224">
        <w:rPr>
          <w:b/>
          <w:bCs/>
        </w:rPr>
        <w:t>Platforma docelowa</w:t>
      </w:r>
      <w:r>
        <w:t>: PC (Windows).  </w:t>
      </w:r>
    </w:p>
    <w:p w14:paraId="05736C6D" w14:textId="77777777" w:rsidR="001D318F" w:rsidRDefault="00000000">
      <w:pPr>
        <w:pStyle w:val="Tekstpodstawowy"/>
        <w:spacing w:after="0"/>
      </w:pPr>
      <w:r>
        <w:t xml:space="preserve">- </w:t>
      </w:r>
      <w:r w:rsidRPr="00EC7224">
        <w:rPr>
          <w:b/>
          <w:bCs/>
        </w:rPr>
        <w:t>Sterowanie</w:t>
      </w:r>
      <w:r>
        <w:t>: Klawiatura: </w:t>
      </w:r>
    </w:p>
    <w:p w14:paraId="381349CB" w14:textId="77777777" w:rsidR="001D318F" w:rsidRDefault="00000000">
      <w:pPr>
        <w:pStyle w:val="Tekstpodstawowy"/>
        <w:spacing w:after="0"/>
      </w:pPr>
      <w:r>
        <w:t>WSAD – Ruch kula. </w:t>
      </w:r>
    </w:p>
    <w:p w14:paraId="5702D36D" w14:textId="77777777" w:rsidR="001D318F" w:rsidRDefault="00000000">
      <w:pPr>
        <w:pStyle w:val="Tekstpodstawowy"/>
        <w:spacing w:after="0"/>
      </w:pPr>
      <w:r>
        <w:t>QE- Zmiana rozmiaru. </w:t>
      </w:r>
    </w:p>
    <w:p w14:paraId="2275DEE8" w14:textId="77777777" w:rsidR="001D318F" w:rsidRDefault="00000000">
      <w:pPr>
        <w:pStyle w:val="Tekstpodstawowy"/>
        <w:spacing w:after="0"/>
      </w:pPr>
      <w:r>
        <w:t>Strzałki - Ruch kamerą. </w:t>
      </w:r>
    </w:p>
    <w:p w14:paraId="1EF529BF" w14:textId="77777777" w:rsidR="001D318F" w:rsidRDefault="00000000">
      <w:pPr>
        <w:pStyle w:val="Tekstpodstawowy"/>
        <w:spacing w:after="0"/>
      </w:pPr>
      <w:r>
        <w:t>123 – Zmiana materiału. </w:t>
      </w:r>
    </w:p>
    <w:p w14:paraId="3E4F5875" w14:textId="77777777" w:rsidR="001D318F" w:rsidRDefault="00000000">
      <w:pPr>
        <w:pStyle w:val="Tekstpodstawowy"/>
        <w:spacing w:after="0"/>
      </w:pPr>
      <w:r>
        <w:t xml:space="preserve">- </w:t>
      </w:r>
      <w:r w:rsidRPr="00EC7224">
        <w:rPr>
          <w:b/>
          <w:bCs/>
        </w:rPr>
        <w:t>Perspektywa</w:t>
      </w:r>
      <w:r>
        <w:t>: TPP (trzecia osoba) z pełnym obrotem kamery wokół kuli. </w:t>
      </w:r>
    </w:p>
    <w:p w14:paraId="7DC6B0F9" w14:textId="77777777" w:rsidR="00225B2E" w:rsidRDefault="00225B2E">
      <w:pPr>
        <w:pStyle w:val="Tekstpodstawowy"/>
        <w:spacing w:after="0"/>
      </w:pPr>
    </w:p>
    <w:p w14:paraId="050152B4" w14:textId="31D61A96" w:rsidR="001D318F" w:rsidRPr="00EC7224" w:rsidRDefault="00000000">
      <w:pPr>
        <w:pStyle w:val="Tekstpodstawowy"/>
        <w:spacing w:after="0"/>
        <w:rPr>
          <w:b/>
          <w:bCs/>
        </w:rPr>
      </w:pPr>
      <w:r>
        <w:t>2</w:t>
      </w:r>
      <w:r w:rsidRPr="00EC7224">
        <w:rPr>
          <w:b/>
          <w:bCs/>
        </w:rPr>
        <w:t>. Rozgrywka gry:  </w:t>
      </w:r>
    </w:p>
    <w:p w14:paraId="1ECE80D6" w14:textId="77777777" w:rsidR="001D318F" w:rsidRDefault="00000000">
      <w:pPr>
        <w:pStyle w:val="Tekstpodstawowy"/>
        <w:spacing w:after="0"/>
      </w:pPr>
      <w:r>
        <w:t>Gra w której gracz przeprowadza kulę przez skomplikowany, podwieszony w powietrzu tor. Kluczem do rozgrywki jest dynamiczna zmiana materiału kuli (drewno, kamień, papier) oraz jej rozmiaru (Q / E), co pozwala na rozwiązywanie zagadek przestrzennych i pokonywanie przeszkód środowiskowych. Gracz ma określoną liczbę żyć oraz czasu na przejście poziomu. </w:t>
      </w:r>
    </w:p>
    <w:p w14:paraId="355A23D9" w14:textId="77777777" w:rsidR="00225B2E" w:rsidRDefault="00225B2E">
      <w:pPr>
        <w:pStyle w:val="Tekstpodstawowy"/>
        <w:spacing w:after="0"/>
      </w:pPr>
    </w:p>
    <w:p w14:paraId="7331431E" w14:textId="4A804169" w:rsidR="001D318F" w:rsidRDefault="00000000">
      <w:pPr>
        <w:pStyle w:val="Tekstpodstawowy"/>
        <w:spacing w:after="0"/>
      </w:pPr>
      <w:r>
        <w:t xml:space="preserve">3. </w:t>
      </w:r>
      <w:r w:rsidRPr="00EC7224">
        <w:rPr>
          <w:b/>
          <w:bCs/>
        </w:rPr>
        <w:t>Mechanika gry</w:t>
      </w:r>
      <w:r>
        <w:t> </w:t>
      </w:r>
    </w:p>
    <w:p w14:paraId="43E8CAA3" w14:textId="5E1E1957" w:rsidR="001D318F" w:rsidRDefault="00225B2E">
      <w:pPr>
        <w:pStyle w:val="Tekstpodstawowy"/>
        <w:spacing w:after="0"/>
      </w:pPr>
      <w:r>
        <w:br/>
      </w:r>
      <w:r w:rsidR="00000000">
        <w:t xml:space="preserve">A) </w:t>
      </w:r>
      <w:r w:rsidR="00000000" w:rsidRPr="00EC7224">
        <w:rPr>
          <w:b/>
          <w:bCs/>
        </w:rPr>
        <w:t>System Materiałów Kuli:</w:t>
      </w:r>
      <w:r w:rsidR="00000000">
        <w:t> </w:t>
      </w:r>
    </w:p>
    <w:p w14:paraId="54B2A90E" w14:textId="77777777" w:rsidR="001D318F" w:rsidRDefault="00000000">
      <w:pPr>
        <w:pStyle w:val="Tekstpodstawowy"/>
        <w:spacing w:after="0"/>
      </w:pPr>
      <w:r w:rsidRPr="00EC7224">
        <w:rPr>
          <w:b/>
          <w:bCs/>
        </w:rPr>
        <w:t>- Drewno</w:t>
      </w:r>
      <w:r>
        <w:t>: Domyślny, zbalansowany materiał. Średnia masa i tarcie, uniwersalna zwrotność. </w:t>
      </w:r>
    </w:p>
    <w:p w14:paraId="650C4FC1" w14:textId="77777777" w:rsidR="001D318F" w:rsidRDefault="00000000">
      <w:pPr>
        <w:pStyle w:val="Tekstpodstawowy"/>
        <w:spacing w:after="0"/>
      </w:pPr>
      <w:r w:rsidRPr="00EC7224">
        <w:rPr>
          <w:b/>
          <w:bCs/>
        </w:rPr>
        <w:t>- Kamień</w:t>
      </w:r>
      <w:r>
        <w:t>: Wysoka masa i pęd. Pozwala kruszyć blokady i aktywować ciężkie przełączniki, ale charakteryzuje się długą drogą hamowania.  </w:t>
      </w:r>
    </w:p>
    <w:p w14:paraId="245C9EDE" w14:textId="77777777" w:rsidR="001D318F" w:rsidRDefault="00000000">
      <w:pPr>
        <w:pStyle w:val="Tekstpodstawowy"/>
        <w:spacing w:after="0"/>
      </w:pPr>
      <w:r>
        <w:t xml:space="preserve">- </w:t>
      </w:r>
      <w:r w:rsidRPr="00EC7224">
        <w:rPr>
          <w:b/>
          <w:bCs/>
        </w:rPr>
        <w:t>Papier</w:t>
      </w:r>
      <w:r>
        <w:t>: Niezwykle lekki materiał. Umożliwia unoszenie się w strumieniach powietrza (wiatraki) i bezpieczny przejazd po delikatnych strukturach. </w:t>
      </w:r>
    </w:p>
    <w:p w14:paraId="104778E0" w14:textId="43BF12D2" w:rsidR="001D318F" w:rsidRPr="00EC7224" w:rsidRDefault="00225B2E">
      <w:pPr>
        <w:pStyle w:val="Tekstpodstawowy"/>
        <w:spacing w:after="0"/>
        <w:rPr>
          <w:b/>
          <w:bCs/>
        </w:rPr>
      </w:pPr>
      <w:r>
        <w:br/>
      </w:r>
      <w:r w:rsidR="00000000">
        <w:t xml:space="preserve">B) </w:t>
      </w:r>
      <w:r w:rsidR="00000000" w:rsidRPr="00EC7224">
        <w:rPr>
          <w:b/>
          <w:bCs/>
        </w:rPr>
        <w:t>System Skalowania Rozmiaru  </w:t>
      </w:r>
    </w:p>
    <w:p w14:paraId="20F4F521" w14:textId="77777777" w:rsidR="001D318F" w:rsidRPr="00EC7224" w:rsidRDefault="00000000">
      <w:pPr>
        <w:pStyle w:val="Tekstpodstawowy"/>
        <w:spacing w:after="0"/>
        <w:rPr>
          <w:b/>
          <w:bCs/>
        </w:rPr>
      </w:pPr>
      <w:r w:rsidRPr="00EC7224">
        <w:rPr>
          <w:b/>
          <w:bCs/>
        </w:rPr>
        <w:t>Gracz modyfikuje rozmiar kuli: </w:t>
      </w:r>
    </w:p>
    <w:p w14:paraId="706CBEF7" w14:textId="77777777" w:rsidR="001D318F" w:rsidRDefault="00000000">
      <w:pPr>
        <w:pStyle w:val="Tekstpodstawowy"/>
        <w:spacing w:after="0"/>
      </w:pPr>
      <w:r w:rsidRPr="00EC7224">
        <w:rPr>
          <w:b/>
          <w:bCs/>
        </w:rPr>
        <w:t xml:space="preserve">- Mała Kula </w:t>
      </w:r>
      <w:r>
        <w:t>(Q): Zmniejszony promień kolizji i masa. Pozwala na pokonywanie ciasnych dróg, przejazdy po bardzo wąskich kładkach oraz unikanie aktywacji zapadni, nie pozwala na aktywacje checkpointów.  </w:t>
      </w:r>
    </w:p>
    <w:p w14:paraId="16E6EA9E" w14:textId="77777777" w:rsidR="001D318F" w:rsidRDefault="00000000">
      <w:pPr>
        <w:pStyle w:val="Tekstpodstawowy"/>
        <w:spacing w:after="0"/>
      </w:pPr>
      <w:r>
        <w:t xml:space="preserve">- </w:t>
      </w:r>
      <w:r w:rsidRPr="00EC7224">
        <w:rPr>
          <w:b/>
          <w:bCs/>
        </w:rPr>
        <w:t>Duża Kula</w:t>
      </w:r>
      <w:r>
        <w:t xml:space="preserve"> (E): Zwiększony promień kolizji i masa. Służy do przesuwania ciężkich przeszkód, przepychania elementów otoczenia oraz pokonywania szerokich przerw w torze, aktywuje checkpointy.  </w:t>
      </w:r>
    </w:p>
    <w:p w14:paraId="33C35DA1" w14:textId="01E56D34" w:rsidR="001D318F" w:rsidRDefault="00225B2E">
      <w:pPr>
        <w:pStyle w:val="Tekstpodstawowy"/>
        <w:spacing w:after="0"/>
      </w:pPr>
      <w:r>
        <w:br/>
      </w:r>
      <w:r w:rsidR="00000000">
        <w:t>C</w:t>
      </w:r>
      <w:r w:rsidR="00EC7224">
        <w:t>)</w:t>
      </w:r>
      <w:r w:rsidR="00000000">
        <w:t xml:space="preserve"> </w:t>
      </w:r>
      <w:r w:rsidR="00000000" w:rsidRPr="00EC7224">
        <w:rPr>
          <w:b/>
          <w:bCs/>
        </w:rPr>
        <w:t>Checkpointy  </w:t>
      </w:r>
    </w:p>
    <w:p w14:paraId="68EBC619" w14:textId="77777777" w:rsidR="001D318F" w:rsidRDefault="00000000">
      <w:pPr>
        <w:pStyle w:val="Tekstpodstawowy"/>
        <w:spacing w:after="0"/>
      </w:pPr>
      <w:r>
        <w:t>Punkty kontrolne zapisują nie tylko pozycję, ale również wymagany stan kuli (materiał + rozmiar) dla danej sekcji poziomu. W przypadku spadnięcia w przepaść gracz odradza się z parametrami dostosowanymi do aktualnego wyzwania. Zaliczenie poszczególnych checkpointów dodaje określona liczbę punktów która dodaje określona liczbę czasu na przejście poziomu. </w:t>
      </w:r>
    </w:p>
    <w:p w14:paraId="2FB3AD9D" w14:textId="77777777" w:rsidR="00225B2E" w:rsidRDefault="00225B2E">
      <w:pPr>
        <w:pStyle w:val="Tekstpodstawowy"/>
        <w:spacing w:after="0"/>
      </w:pPr>
    </w:p>
    <w:p w14:paraId="0B45F9FE" w14:textId="77777777" w:rsidR="00225B2E" w:rsidRDefault="00225B2E">
      <w:pPr>
        <w:pStyle w:val="Tekstpodstawowy"/>
        <w:spacing w:after="0"/>
      </w:pPr>
    </w:p>
    <w:p w14:paraId="4D04A9EF" w14:textId="77777777" w:rsidR="00225B2E" w:rsidRDefault="00225B2E">
      <w:pPr>
        <w:pStyle w:val="Tekstpodstawowy"/>
        <w:spacing w:after="0"/>
      </w:pPr>
    </w:p>
    <w:p w14:paraId="381B9A67" w14:textId="16942964" w:rsidR="001D318F" w:rsidRDefault="00000000">
      <w:pPr>
        <w:pStyle w:val="Tekstpodstawowy"/>
        <w:spacing w:after="0"/>
      </w:pPr>
      <w:r>
        <w:lastRenderedPageBreak/>
        <w:t xml:space="preserve">4. </w:t>
      </w:r>
      <w:r w:rsidRPr="006B4BD9">
        <w:rPr>
          <w:b/>
          <w:bCs/>
        </w:rPr>
        <w:t>System Punktacji i Życ</w:t>
      </w:r>
      <w:r w:rsidR="006B4BD9">
        <w:rPr>
          <w:b/>
          <w:bCs/>
        </w:rPr>
        <w:t>ia</w:t>
      </w:r>
    </w:p>
    <w:p w14:paraId="15FF3BC9" w14:textId="77777777" w:rsidR="001D318F" w:rsidRDefault="00000000">
      <w:pPr>
        <w:pStyle w:val="Tekstpodstawowy"/>
        <w:spacing w:after="0"/>
      </w:pPr>
      <w:r w:rsidRPr="00225B2E">
        <w:rPr>
          <w:b/>
          <w:bCs/>
        </w:rPr>
        <w:t>Życia</w:t>
      </w:r>
      <w:r>
        <w:t xml:space="preserve">: Gracz zaczyna grę z 3 życiami, każde spadniecie w otchłań odejmuje jedno życie, po wyczerpaniu wszystkich żyć lub upłynięciu czasu następuje “Game </w:t>
      </w:r>
      <w:proofErr w:type="spellStart"/>
      <w:r>
        <w:t>Over</w:t>
      </w:r>
      <w:proofErr w:type="spellEnd"/>
      <w:r>
        <w:t>”. </w:t>
      </w:r>
    </w:p>
    <w:p w14:paraId="7BA543BD" w14:textId="77777777" w:rsidR="001D318F" w:rsidRDefault="00000000">
      <w:pPr>
        <w:pStyle w:val="Tekstpodstawowy"/>
        <w:spacing w:after="0"/>
      </w:pPr>
      <w:r w:rsidRPr="00225B2E">
        <w:rPr>
          <w:b/>
          <w:bCs/>
        </w:rPr>
        <w:t>Wynik</w:t>
      </w:r>
      <w:r>
        <w:t>: Końcowy czas, z którym gracz ukończy dany poziom zostaje przeliczony na liczbę punktów. </w:t>
      </w:r>
    </w:p>
    <w:p w14:paraId="358C1DC9" w14:textId="77777777" w:rsidR="00225B2E" w:rsidRDefault="00225B2E">
      <w:pPr>
        <w:pStyle w:val="Tekstpodstawowy"/>
        <w:spacing w:after="0"/>
      </w:pPr>
    </w:p>
    <w:p w14:paraId="0E24B2EF" w14:textId="46F8100A" w:rsidR="001D318F" w:rsidRPr="00225B2E" w:rsidRDefault="00000000">
      <w:pPr>
        <w:pStyle w:val="Tekstpodstawowy"/>
        <w:spacing w:after="0"/>
        <w:rPr>
          <w:b/>
          <w:bCs/>
        </w:rPr>
      </w:pPr>
      <w:r>
        <w:t>5</w:t>
      </w:r>
      <w:r w:rsidRPr="00225B2E">
        <w:rPr>
          <w:b/>
          <w:bCs/>
        </w:rPr>
        <w:t>. Struktura Poziomu gry   </w:t>
      </w:r>
    </w:p>
    <w:p w14:paraId="2DD21D74" w14:textId="3389357F" w:rsidR="001D318F" w:rsidRDefault="00000000">
      <w:pPr>
        <w:pStyle w:val="Tekstpodstawowy"/>
        <w:spacing w:after="0"/>
      </w:pPr>
      <w:r>
        <w:t>Gra jest podzielona na 5 etapów. Rozpoczyna się Krótkim samouczkiem, który wprowadza gracza w mechaniki gry oraz uczy podstawowego sterowania i pokonywania prostych przeszkód. Gracz zaczyna podstawową kulą drewnianą w rozmiarze normalnym. Reszta etapów polega na wykorzystaniu i dopasowaniu odpowiednich ustawień oraz mechaniki gry, żeby zaliczyć wszystkie checkpointy w jak najszybszym czasie. </w:t>
      </w:r>
    </w:p>
    <w:p w14:paraId="76DDEAEE" w14:textId="77777777" w:rsidR="00225B2E" w:rsidRDefault="00225B2E">
      <w:pPr>
        <w:pStyle w:val="Tekstpodstawowy"/>
        <w:spacing w:after="0"/>
      </w:pPr>
    </w:p>
    <w:p w14:paraId="70C0B2C5" w14:textId="5B5F6CCD" w:rsidR="001D318F" w:rsidRDefault="00000000">
      <w:pPr>
        <w:pStyle w:val="Tekstpodstawowy"/>
        <w:spacing w:after="0"/>
      </w:pPr>
      <w:r>
        <w:t xml:space="preserve">6. </w:t>
      </w:r>
      <w:r w:rsidRPr="00225B2E">
        <w:rPr>
          <w:b/>
          <w:bCs/>
        </w:rPr>
        <w:t>Dźwięk i muzyka</w:t>
      </w:r>
      <w:r>
        <w:t> </w:t>
      </w:r>
    </w:p>
    <w:p w14:paraId="2B972248" w14:textId="77777777" w:rsidR="001D318F" w:rsidRDefault="00000000">
      <w:pPr>
        <w:pStyle w:val="Tekstpodstawowy"/>
        <w:spacing w:after="0"/>
      </w:pPr>
      <w:r>
        <w:t>- Muzyka spokojna, klimatyczna. </w:t>
      </w:r>
    </w:p>
    <w:p w14:paraId="600B0197" w14:textId="77777777" w:rsidR="001D318F" w:rsidRDefault="00000000">
      <w:pPr>
        <w:pStyle w:val="Tekstpodstawowy"/>
        <w:spacing w:after="0"/>
      </w:pPr>
      <w:r>
        <w:t>- Dźwięki interakcji z otoczeniem. </w:t>
      </w:r>
    </w:p>
    <w:p w14:paraId="760E9BEB" w14:textId="77777777" w:rsidR="00225B2E" w:rsidRDefault="00225B2E">
      <w:pPr>
        <w:pStyle w:val="Tekstpodstawowy"/>
        <w:spacing w:after="0"/>
      </w:pPr>
    </w:p>
    <w:p w14:paraId="2148EB1A" w14:textId="3A8AB355" w:rsidR="001D318F" w:rsidRDefault="00000000">
      <w:pPr>
        <w:pStyle w:val="Tekstpodstawowy"/>
        <w:spacing w:after="0"/>
      </w:pPr>
      <w:r>
        <w:t xml:space="preserve">7. </w:t>
      </w:r>
      <w:r w:rsidRPr="00225B2E">
        <w:rPr>
          <w:b/>
          <w:bCs/>
        </w:rPr>
        <w:t>Sposób dystrybucji</w:t>
      </w:r>
      <w:r>
        <w:t> </w:t>
      </w:r>
    </w:p>
    <w:p w14:paraId="057017D8" w14:textId="77777777" w:rsidR="001D318F" w:rsidRDefault="00000000">
      <w:pPr>
        <w:pStyle w:val="Tekstpodstawowy"/>
        <w:spacing w:after="0"/>
      </w:pPr>
      <w:r>
        <w:t>- Gra będzie do pobrania za darmo z repozytorium na GitHubie. </w:t>
      </w:r>
    </w:p>
    <w:p w14:paraId="3F6D4D1E" w14:textId="77777777" w:rsidR="00225B2E" w:rsidRDefault="00225B2E">
      <w:pPr>
        <w:pStyle w:val="Tekstpodstawowy"/>
        <w:spacing w:after="0"/>
      </w:pPr>
    </w:p>
    <w:p w14:paraId="384F7350" w14:textId="2980709F" w:rsidR="001D318F" w:rsidRDefault="00000000">
      <w:pPr>
        <w:pStyle w:val="Tekstpodstawowy"/>
        <w:spacing w:after="0"/>
      </w:pPr>
      <w:r>
        <w:t xml:space="preserve">8. </w:t>
      </w:r>
      <w:r w:rsidRPr="00225B2E">
        <w:rPr>
          <w:b/>
          <w:bCs/>
        </w:rPr>
        <w:t>Model finansowania</w:t>
      </w:r>
      <w:r>
        <w:t> </w:t>
      </w:r>
    </w:p>
    <w:p w14:paraId="5B07A698" w14:textId="77777777" w:rsidR="001D318F" w:rsidRDefault="00000000">
      <w:pPr>
        <w:pStyle w:val="Tekstpodstawowy"/>
        <w:spacing w:after="0"/>
      </w:pPr>
      <w:r>
        <w:t>- Brak, projekt będzie realizowany w sposób darmowy.</w:t>
      </w:r>
    </w:p>
    <w:p w14:paraId="4F8EE996" w14:textId="77777777" w:rsidR="001D318F" w:rsidRDefault="00000000">
      <w:pPr>
        <w:pStyle w:val="Tekstpodstawowy"/>
        <w:spacing w:after="0"/>
      </w:pPr>
      <w:r>
        <w:t> </w:t>
      </w:r>
    </w:p>
    <w:p w14:paraId="38A40D90" w14:textId="77777777" w:rsidR="001D318F" w:rsidRDefault="001D318F"/>
    <w:sectPr w:rsidR="001D318F">
      <w:pgSz w:w="11906" w:h="16838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EE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318F"/>
    <w:rsid w:val="001D318F"/>
    <w:rsid w:val="00225B2E"/>
    <w:rsid w:val="00521441"/>
    <w:rsid w:val="006B4BD9"/>
    <w:rsid w:val="00EC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71B41"/>
  <w15:docId w15:val="{305EA40D-3705-4E3D-BDAD-4E049329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pl-P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</w:style>
  <w:style w:type="paragraph" w:styleId="Legenda">
    <w:name w:val="caption"/>
    <w:basedOn w:val="Normalny"/>
    <w:qFormat/>
    <w:pPr>
      <w:suppressLineNumbers/>
      <w:spacing w:before="120" w:after="120"/>
    </w:pPr>
    <w:rPr>
      <w:i/>
      <w:iCs/>
    </w:rPr>
  </w:style>
  <w:style w:type="paragraph" w:customStyle="1" w:styleId="Indeks">
    <w:name w:val="Indeks"/>
    <w:basedOn w:val="Normalny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425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Łukasz Cebrat</cp:lastModifiedBy>
  <cp:revision>4</cp:revision>
  <dcterms:created xsi:type="dcterms:W3CDTF">2026-10-15T16:00:00Z</dcterms:created>
  <dcterms:modified xsi:type="dcterms:W3CDTF">2026-10-15T14:29:00Z</dcterms:modified>
  <dc:language>pl-PL</dc:language>
</cp:coreProperties>
</file>