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95CC9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Bramka Fredkina jaką macierzą jest wyrażona i co to </w:t>
      </w:r>
    </w:p>
    <w:p w14:paraId="20297B44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CSWAP, 3wejscia, macierz 8x8 bo 3 wejscia czyli 2^3</w:t>
      </w:r>
    </w:p>
    <w:p w14:paraId="726A96EC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Co robi Uf u Shora - wyrocznia, </w:t>
      </w:r>
      <w:r w:rsidRPr="002E023D">
        <w:rPr>
          <w:sz w:val="23"/>
          <w:szCs w:val="23"/>
          <w:highlight w:val="white"/>
          <w:lang w:val="pl-PL"/>
        </w:rPr>
        <w:br/>
        <w:t>Używamy Wyroczni, która bierze x z pierwszego rejestru i wpisuje f(x)=a</w:t>
      </w:r>
      <w:r w:rsidRPr="002E023D">
        <w:rPr>
          <w:sz w:val="36"/>
          <w:szCs w:val="36"/>
          <w:highlight w:val="white"/>
          <w:lang w:val="pl-PL"/>
        </w:rPr>
        <w:t>x</w:t>
      </w:r>
    </w:p>
    <w:p w14:paraId="7E2CD6EA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mod P na wyjściu drugiego rejestru, przez co tworzą się stany splątane:</w:t>
      </w:r>
    </w:p>
    <w:p w14:paraId="193DC087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|</w:t>
      </w:r>
      <w:r>
        <w:rPr>
          <w:sz w:val="23"/>
          <w:szCs w:val="23"/>
          <w:highlight w:val="white"/>
        </w:rPr>
        <w:t>ψۧ</w:t>
      </w:r>
      <w:r w:rsidRPr="002E023D">
        <w:rPr>
          <w:sz w:val="23"/>
          <w:szCs w:val="23"/>
          <w:highlight w:val="white"/>
          <w:lang w:val="pl-PL"/>
        </w:rPr>
        <w:t xml:space="preserve"> =</w:t>
      </w:r>
    </w:p>
    <w:p w14:paraId="710FB5B6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1 </w:t>
      </w:r>
      <w:r>
        <w:rPr>
          <w:sz w:val="23"/>
          <w:szCs w:val="23"/>
          <w:highlight w:val="white"/>
        </w:rPr>
        <w:t>𝑁</w:t>
      </w:r>
    </w:p>
    <w:p w14:paraId="02BAE994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>
        <w:rPr>
          <w:sz w:val="38"/>
          <w:szCs w:val="38"/>
          <w:highlight w:val="white"/>
        </w:rPr>
        <w:t>𝑁</w:t>
      </w:r>
      <w:r w:rsidRPr="002E023D">
        <w:rPr>
          <w:sz w:val="38"/>
          <w:szCs w:val="38"/>
          <w:highlight w:val="white"/>
          <w:lang w:val="pl-PL"/>
        </w:rPr>
        <w:t>-1</w:t>
      </w:r>
      <w:r>
        <w:rPr>
          <w:rFonts w:ascii="Iskoola Pota" w:eastAsia="Iskoola Pota" w:hAnsi="Iskoola Pota" w:cs="Iskoola Pota"/>
          <w:sz w:val="23"/>
          <w:szCs w:val="23"/>
          <w:highlight w:val="white"/>
        </w:rPr>
        <w:t>෍</w:t>
      </w:r>
      <w:r>
        <w:rPr>
          <w:sz w:val="38"/>
          <w:szCs w:val="38"/>
          <w:highlight w:val="white"/>
        </w:rPr>
        <w:t>𝑥</w:t>
      </w:r>
      <w:r w:rsidRPr="002E023D">
        <w:rPr>
          <w:sz w:val="38"/>
          <w:szCs w:val="38"/>
          <w:highlight w:val="white"/>
          <w:lang w:val="pl-PL"/>
        </w:rPr>
        <w:t>=0</w:t>
      </w:r>
      <w:r w:rsidRPr="002E023D">
        <w:rPr>
          <w:sz w:val="23"/>
          <w:szCs w:val="23"/>
          <w:highlight w:val="white"/>
          <w:lang w:val="pl-PL"/>
        </w:rPr>
        <w:t>|</w:t>
      </w:r>
      <w:r>
        <w:rPr>
          <w:sz w:val="23"/>
          <w:szCs w:val="23"/>
          <w:highlight w:val="white"/>
        </w:rPr>
        <w:t>𝑥ۧ</w:t>
      </w:r>
      <w:r w:rsidRPr="002E023D">
        <w:rPr>
          <w:sz w:val="23"/>
          <w:szCs w:val="23"/>
          <w:highlight w:val="white"/>
          <w:lang w:val="pl-PL"/>
        </w:rPr>
        <w:t xml:space="preserve"> | </w:t>
      </w:r>
      <w:r>
        <w:rPr>
          <w:sz w:val="23"/>
          <w:szCs w:val="23"/>
          <w:highlight w:val="white"/>
        </w:rPr>
        <w:t>𝑎</w:t>
      </w:r>
      <w:r>
        <w:rPr>
          <w:sz w:val="38"/>
          <w:szCs w:val="38"/>
          <w:highlight w:val="white"/>
        </w:rPr>
        <w:t>𝑥</w:t>
      </w:r>
      <w:r w:rsidRPr="002E023D">
        <w:rPr>
          <w:sz w:val="38"/>
          <w:szCs w:val="38"/>
          <w:highlight w:val="white"/>
          <w:lang w:val="pl-PL"/>
        </w:rPr>
        <w:t xml:space="preserve"> </w:t>
      </w:r>
      <w:r>
        <w:rPr>
          <w:sz w:val="23"/>
          <w:szCs w:val="23"/>
          <w:highlight w:val="white"/>
        </w:rPr>
        <w:t>𝑚𝑜𝑑</w:t>
      </w:r>
      <w:r w:rsidRPr="002E023D">
        <w:rPr>
          <w:sz w:val="23"/>
          <w:szCs w:val="23"/>
          <w:highlight w:val="white"/>
          <w:lang w:val="pl-PL"/>
        </w:rPr>
        <w:t xml:space="preserve"> </w:t>
      </w:r>
      <w:r>
        <w:rPr>
          <w:sz w:val="23"/>
          <w:szCs w:val="23"/>
          <w:highlight w:val="white"/>
        </w:rPr>
        <w:t>𝑃</w:t>
      </w:r>
      <w:r w:rsidRPr="002E023D">
        <w:rPr>
          <w:sz w:val="23"/>
          <w:szCs w:val="23"/>
          <w:highlight w:val="white"/>
          <w:lang w:val="pl-PL"/>
        </w:rPr>
        <w:t xml:space="preserve"> </w:t>
      </w:r>
    </w:p>
    <w:p w14:paraId="579F79F4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Rozpoznać układ GHZ (robiący 3 splątane):</w:t>
      </w:r>
    </w:p>
    <w:p w14:paraId="1C165F69" w14:textId="77777777" w:rsidR="000720AD" w:rsidRDefault="000720AD" w:rsidP="000720AD">
      <w:pPr>
        <w:ind w:left="720"/>
        <w:rPr>
          <w:sz w:val="23"/>
          <w:szCs w:val="23"/>
          <w:highlight w:val="white"/>
        </w:rPr>
      </w:pPr>
      <w:r>
        <w:rPr>
          <w:noProof/>
          <w:sz w:val="23"/>
          <w:szCs w:val="23"/>
          <w:highlight w:val="white"/>
          <w:lang w:val="ru-RU"/>
        </w:rPr>
        <w:drawing>
          <wp:inline distT="114300" distB="114300" distL="114300" distR="114300" wp14:anchorId="211AE35B" wp14:editId="1F90E1C4">
            <wp:extent cx="3405188" cy="1303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30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6FA7D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Czy jak się zmierzy jednego splatanego do czy drugi będzie przeciwny/ komplementarny/ taki sam?</w:t>
      </w:r>
    </w:p>
    <w:p w14:paraId="20D461DB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Jesli pierwszy 1 to drugi 0 i odwrotnie, mierzac pierwszy qubit splatany zawsze bedziemy znac stan drugiego.</w:t>
      </w:r>
    </w:p>
    <w:p w14:paraId="0EBADD3D" w14:textId="77777777" w:rsidR="000720AD" w:rsidRPr="002E023D" w:rsidRDefault="000720AD" w:rsidP="000720AD">
      <w:pPr>
        <w:numPr>
          <w:ilvl w:val="0"/>
          <w:numId w:val="2"/>
        </w:numPr>
        <w:shd w:val="clear" w:color="auto" w:fill="FFFFFF"/>
        <w:spacing w:line="313" w:lineRule="auto"/>
        <w:rPr>
          <w:sz w:val="23"/>
          <w:szCs w:val="23"/>
          <w:highlight w:val="white"/>
          <w:lang w:val="pl-PL"/>
        </w:rPr>
      </w:pPr>
      <w:r w:rsidRPr="002E023D">
        <w:rPr>
          <w:color w:val="1C1E21"/>
          <w:sz w:val="23"/>
          <w:szCs w:val="23"/>
          <w:highlight w:val="white"/>
          <w:lang w:val="pl-PL"/>
        </w:rPr>
        <w:t>Jakiej bramki nie ma w układzie do teleportacji odp bramki Y</w:t>
      </w:r>
    </w:p>
    <w:p w14:paraId="31C615FF" w14:textId="77777777" w:rsidR="000720AD" w:rsidRDefault="000720AD" w:rsidP="000720AD">
      <w:pPr>
        <w:shd w:val="clear" w:color="auto" w:fill="FFFFFF"/>
        <w:spacing w:line="313" w:lineRule="auto"/>
        <w:ind w:left="720"/>
        <w:rPr>
          <w:color w:val="1C1E21"/>
          <w:sz w:val="23"/>
          <w:szCs w:val="23"/>
          <w:highlight w:val="white"/>
        </w:rPr>
      </w:pPr>
      <w:r>
        <w:rPr>
          <w:noProof/>
          <w:color w:val="1C1E21"/>
          <w:sz w:val="23"/>
          <w:szCs w:val="23"/>
          <w:highlight w:val="white"/>
          <w:lang w:val="ru-RU"/>
        </w:rPr>
        <w:drawing>
          <wp:inline distT="114300" distB="114300" distL="114300" distR="114300" wp14:anchorId="1431EF87" wp14:editId="5ABEC0EB">
            <wp:extent cx="3995738" cy="156243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56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6B141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color w:val="1C1E21"/>
          <w:sz w:val="23"/>
          <w:szCs w:val="23"/>
          <w:highlight w:val="white"/>
          <w:lang w:val="pl-PL"/>
        </w:rPr>
        <w:t>Do czego można wykorzystać alg. Grovera - do przeszukiwania niestrukturyzowanych baz danych</w:t>
      </w:r>
    </w:p>
    <w:p w14:paraId="0E0AC762" w14:textId="77777777" w:rsidR="000720AD" w:rsidRDefault="000720AD" w:rsidP="000720AD">
      <w:pPr>
        <w:numPr>
          <w:ilvl w:val="0"/>
          <w:numId w:val="2"/>
        </w:numPr>
        <w:rPr>
          <w:color w:val="1C1E21"/>
          <w:sz w:val="23"/>
          <w:szCs w:val="23"/>
          <w:highlight w:val="white"/>
        </w:rPr>
      </w:pPr>
      <w:r>
        <w:rPr>
          <w:color w:val="1C1E21"/>
          <w:sz w:val="23"/>
          <w:szCs w:val="23"/>
          <w:highlight w:val="white"/>
        </w:rPr>
        <w:t>Wynik działania |0&gt;&lt;1| - [0, 1; 0, 0]</w:t>
      </w:r>
    </w:p>
    <w:p w14:paraId="4E8FB9FE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 w:rsidRPr="002E023D">
        <w:rPr>
          <w:sz w:val="23"/>
          <w:szCs w:val="23"/>
          <w:highlight w:val="white"/>
          <w:lang w:val="pl-PL"/>
        </w:rPr>
        <w:t>Jak była przepływności na eksperymencie podczas wirtualnej wizyty w Poznaniu?</w:t>
      </w:r>
      <w:r w:rsidRPr="002E023D">
        <w:rPr>
          <w:sz w:val="23"/>
          <w:szCs w:val="23"/>
          <w:highlight w:val="white"/>
          <w:lang w:val="pl-PL"/>
        </w:rPr>
        <w:br/>
      </w:r>
      <w:r>
        <w:rPr>
          <w:sz w:val="23"/>
          <w:szCs w:val="23"/>
          <w:highlight w:val="white"/>
        </w:rPr>
        <w:t>A kto pytał</w:t>
      </w:r>
    </w:p>
    <w:p w14:paraId="7ADF125F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 w:rsidRPr="002E023D">
        <w:rPr>
          <w:sz w:val="23"/>
          <w:szCs w:val="23"/>
          <w:highlight w:val="white"/>
          <w:lang w:val="pl-PL"/>
        </w:rPr>
        <w:t xml:space="preserve">Jaki system tam wykorzystują Irydium Paladium Platinum Aurum?? </w:t>
      </w:r>
      <w:r>
        <w:rPr>
          <w:sz w:val="23"/>
          <w:szCs w:val="23"/>
          <w:highlight w:val="white"/>
        </w:rPr>
        <w:t xml:space="preserve">Gowno nigdzie nie ma </w:t>
      </w:r>
    </w:p>
    <w:p w14:paraId="5AD0C331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Przypuszczalnie Platinum, bo to jedyny system jaki znalazłem: </w:t>
      </w:r>
      <w:hyperlink r:id="rId7">
        <w:r w:rsidRPr="002E023D">
          <w:rPr>
            <w:color w:val="1155CC"/>
            <w:sz w:val="23"/>
            <w:szCs w:val="23"/>
            <w:highlight w:val="white"/>
            <w:u w:val="single"/>
            <w:lang w:val="pl-PL"/>
          </w:rPr>
          <w:t>https://www.</w:t>
        </w:r>
        <w:r w:rsidRPr="002E023D">
          <w:rPr>
            <w:color w:val="1155CC"/>
            <w:sz w:val="23"/>
            <w:szCs w:val="23"/>
            <w:highlight w:val="white"/>
            <w:u w:val="single"/>
            <w:lang w:val="pl-PL"/>
          </w:rPr>
          <w:t>q</w:t>
        </w:r>
        <w:r w:rsidRPr="002E023D">
          <w:rPr>
            <w:color w:val="1155CC"/>
            <w:sz w:val="23"/>
            <w:szCs w:val="23"/>
            <w:highlight w:val="white"/>
            <w:u w:val="single"/>
            <w:lang w:val="pl-PL"/>
          </w:rPr>
          <w:t>uantum-si.com/products/</w:t>
        </w:r>
      </w:hyperlink>
    </w:p>
    <w:p w14:paraId="15DD123C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Co robi wyrocznia u Grovera</w:t>
      </w:r>
      <w:r w:rsidRPr="002E023D">
        <w:rPr>
          <w:sz w:val="23"/>
          <w:szCs w:val="23"/>
          <w:highlight w:val="white"/>
          <w:lang w:val="pl-PL"/>
        </w:rPr>
        <w:br/>
        <w:t>Konstruujemy pewną funkcję f(x), która mówi nam czy znaleźliśmy</w:t>
      </w:r>
    </w:p>
    <w:p w14:paraId="5D113CB2" w14:textId="77777777" w:rsidR="000720AD" w:rsidRPr="002E023D" w:rsidRDefault="000720AD" w:rsidP="000720AD">
      <w:pPr>
        <w:ind w:left="72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lastRenderedPageBreak/>
        <w:t>poszukiwaną cechę (np. czy znaleźliśmy nazwisko odpowiadające</w:t>
      </w:r>
    </w:p>
    <w:p w14:paraId="79525BA4" w14:textId="77777777" w:rsidR="000720AD" w:rsidRDefault="000720AD" w:rsidP="000720AD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zadanemu numerowi telefonu)</w:t>
      </w:r>
    </w:p>
    <w:p w14:paraId="6792A0C1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W przypadku przepuszczania pojedyńczych fotonów w doświadczeniu Younga czy powstanie wzoru jest</w:t>
      </w:r>
    </w:p>
    <w:p w14:paraId="7F2E07D1" w14:textId="77777777" w:rsidR="000720AD" w:rsidRDefault="000720AD" w:rsidP="000720AD">
      <w:pPr>
        <w:numPr>
          <w:ilvl w:val="1"/>
          <w:numId w:val="2"/>
        </w:numPr>
        <w:rPr>
          <w:color w:val="FF0000"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Dowodem na falą budowę światła</w:t>
      </w:r>
    </w:p>
    <w:p w14:paraId="23EED8DC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Spowodowane tym że foton przeszedł przez dwie szczeliny naraz</w:t>
      </w:r>
    </w:p>
    <w:p w14:paraId="1D02342F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Jest niezależne od ustawienia detektorów.</w:t>
      </w:r>
    </w:p>
    <w:p w14:paraId="7898B4C1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 w:rsidRPr="002E023D">
        <w:rPr>
          <w:sz w:val="23"/>
          <w:szCs w:val="23"/>
          <w:highlight w:val="white"/>
          <w:lang w:val="pl-PL"/>
        </w:rPr>
        <w:t xml:space="preserve">Dana macierz przekształcenia, rozpoznać bramkę - controlled phase? </w:t>
      </w:r>
      <w:r>
        <w:rPr>
          <w:sz w:val="23"/>
          <w:szCs w:val="23"/>
          <w:highlight w:val="white"/>
        </w:rPr>
        <w:t>Nie CZ</w:t>
      </w:r>
    </w:p>
    <w:p w14:paraId="155B4D79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QBER w Poznaniu? - 3%</w:t>
      </w:r>
    </w:p>
    <w:p w14:paraId="6AB7CA16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Wektor (1 0, 0 -1) jaka to bramka? - Z</w:t>
      </w:r>
    </w:p>
    <w:p w14:paraId="27D09180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Wynik wektorowy &lt;0||0&gt; - 1</w:t>
      </w:r>
    </w:p>
    <w:p w14:paraId="076A975F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Stosunek przyspieszenia algo Grovera do klasycznego - sqrt(n)</w:t>
      </w:r>
    </w:p>
    <w:p w14:paraId="1F3DD003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 w:rsidRPr="002E023D">
        <w:rPr>
          <w:sz w:val="23"/>
          <w:szCs w:val="23"/>
          <w:highlight w:val="white"/>
          <w:lang w:val="pl-PL"/>
        </w:rPr>
        <w:t xml:space="preserve">O(2^2lnk) jaki to problem? </w:t>
      </w:r>
      <w:r>
        <w:rPr>
          <w:sz w:val="23"/>
          <w:szCs w:val="23"/>
          <w:highlight w:val="white"/>
        </w:rPr>
        <w:t>Deutsch</w:t>
      </w:r>
    </w:p>
    <w:p w14:paraId="2161B4EB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O(k^2) jaki to problem? shor</w:t>
      </w:r>
    </w:p>
    <w:p w14:paraId="3C666D31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System OTP : - przestaje być bezpieczny po użyciu OTP</w:t>
      </w:r>
    </w:p>
    <w:p w14:paraId="4077D821" w14:textId="77777777" w:rsidR="000720AD" w:rsidRPr="002E023D" w:rsidRDefault="000720AD" w:rsidP="000720AD">
      <w:pPr>
        <w:ind w:left="1440"/>
        <w:rPr>
          <w:sz w:val="23"/>
          <w:szCs w:val="23"/>
          <w:highlight w:val="white"/>
          <w:lang w:val="pl-PL"/>
        </w:rPr>
      </w:pPr>
    </w:p>
    <w:p w14:paraId="50AB2FF8" w14:textId="77777777" w:rsidR="000720AD" w:rsidRPr="002E023D" w:rsidRDefault="000720AD" w:rsidP="000720AD">
      <w:pPr>
        <w:ind w:left="1440"/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Gdy uzyje sie tego samego klucza drugi raz</w:t>
      </w:r>
    </w:p>
    <w:p w14:paraId="525C2FF5" w14:textId="77777777" w:rsidR="000720AD" w:rsidRPr="002E023D" w:rsidRDefault="000720AD" w:rsidP="000720AD">
      <w:pPr>
        <w:ind w:left="1440"/>
        <w:rPr>
          <w:sz w:val="23"/>
          <w:szCs w:val="23"/>
          <w:highlight w:val="white"/>
          <w:lang w:val="pl-PL"/>
        </w:rPr>
      </w:pPr>
    </w:p>
    <w:p w14:paraId="35A8B54D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2 hadamardy i R2, jakiego układu fragment to jest:</w:t>
      </w:r>
      <w:r>
        <w:rPr>
          <w:noProof/>
          <w:sz w:val="23"/>
          <w:szCs w:val="23"/>
          <w:highlight w:val="white"/>
          <w:lang w:val="ru-RU"/>
        </w:rPr>
        <w:drawing>
          <wp:inline distT="114300" distB="114300" distL="114300" distR="114300" wp14:anchorId="62FBDE05" wp14:editId="7381602C">
            <wp:extent cx="3100388" cy="9440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944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E023D">
        <w:rPr>
          <w:sz w:val="23"/>
          <w:szCs w:val="23"/>
          <w:highlight w:val="white"/>
          <w:lang w:val="pl-PL"/>
        </w:rPr>
        <w:t>QFT dla 2 kubitów</w:t>
      </w:r>
    </w:p>
    <w:p w14:paraId="24402902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Przy teleportacji ile jest bitów klasycznych a ile splątanych - 2 klasyczne i </w:t>
      </w:r>
      <w:commentRangeStart w:id="0"/>
      <w:r w:rsidRPr="002E023D">
        <w:rPr>
          <w:sz w:val="23"/>
          <w:szCs w:val="23"/>
          <w:highlight w:val="white"/>
          <w:lang w:val="pl-PL"/>
        </w:rPr>
        <w:t xml:space="preserve">jedna splątana para </w:t>
      </w:r>
      <w:commentRangeEnd w:id="0"/>
      <w:r>
        <w:commentReference w:id="0"/>
      </w:r>
    </w:p>
    <w:p w14:paraId="4C7209FE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Wyrocznia w algo &lt;jakimś&gt; - ile ma wejść i wyjść?</w:t>
      </w:r>
    </w:p>
    <w:p w14:paraId="4DF62E10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Deutsch - 2 we. + 2 wy. </w:t>
      </w:r>
    </w:p>
    <w:p w14:paraId="7851FF04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Grover - N we. + N wy. ???</w:t>
      </w:r>
    </w:p>
    <w:p w14:paraId="7CB1292C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Shore n we, n wy</w:t>
      </w:r>
    </w:p>
    <w:p w14:paraId="33856C67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Kot shroedingera:</w:t>
      </w:r>
    </w:p>
    <w:p w14:paraId="209C8928" w14:textId="77777777" w:rsidR="000720AD" w:rsidRDefault="000720AD" w:rsidP="000720AD">
      <w:pPr>
        <w:ind w:left="1440"/>
        <w:rPr>
          <w:sz w:val="23"/>
          <w:szCs w:val="23"/>
          <w:highlight w:val="white"/>
        </w:rPr>
      </w:pPr>
    </w:p>
    <w:p w14:paraId="30467FED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superpozycja żywy i martwy aż do sprawdzenia </w:t>
      </w:r>
    </w:p>
    <w:p w14:paraId="1BA66A03" w14:textId="77777777" w:rsidR="000720AD" w:rsidRPr="002E023D" w:rsidRDefault="000720AD" w:rsidP="000720AD">
      <w:pPr>
        <w:rPr>
          <w:sz w:val="23"/>
          <w:szCs w:val="23"/>
          <w:highlight w:val="white"/>
          <w:lang w:val="pl-PL"/>
        </w:rPr>
      </w:pPr>
    </w:p>
    <w:p w14:paraId="5A3DB06F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Generator pojedynczych fotonów - laser z tlumikiem lub pułapka jonowa</w:t>
      </w:r>
    </w:p>
    <w:p w14:paraId="0BA666C6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Bramka od zrownoleglenia - Hadamard</w:t>
      </w:r>
    </w:p>
    <w:p w14:paraId="09C1623F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|10&gt; w postaci macierzowej</w:t>
      </w:r>
    </w:p>
    <w:p w14:paraId="5AE2B3B9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Co oznacza skrót QCI z P0zn@n1@</w:t>
      </w:r>
    </w:p>
    <w:p w14:paraId="461599D2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Quantum Client Interface</w:t>
      </w:r>
    </w:p>
    <w:p w14:paraId="45BAF06B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Quantum Communication Interface itp.</w:t>
      </w:r>
    </w:p>
    <w:p w14:paraId="2FA61EA0" w14:textId="77777777" w:rsidR="000720AD" w:rsidRPr="002E023D" w:rsidRDefault="000720AD" w:rsidP="000720AD">
      <w:pPr>
        <w:numPr>
          <w:ilvl w:val="1"/>
          <w:numId w:val="2"/>
        </w:numPr>
        <w:rPr>
          <w:b/>
          <w:sz w:val="23"/>
          <w:szCs w:val="23"/>
          <w:highlight w:val="white"/>
        </w:rPr>
      </w:pPr>
      <w:r w:rsidRPr="002E023D">
        <w:rPr>
          <w:b/>
          <w:sz w:val="23"/>
          <w:szCs w:val="23"/>
          <w:highlight w:val="white"/>
        </w:rPr>
        <w:t>Quantum Communication Infrastructure &lt;- to chyba</w:t>
      </w:r>
    </w:p>
    <w:p w14:paraId="12F1AD3B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Częścią czego jest poniższy obwód [ze slajdu 114]</w:t>
      </w:r>
    </w:p>
    <w:p w14:paraId="5C8F6063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Algorytmu Shor’a</w:t>
      </w:r>
    </w:p>
    <w:p w14:paraId="03719966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QKD</w:t>
      </w:r>
    </w:p>
    <w:p w14:paraId="381692F4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Obwód dokonujący warunkowego przesunięcia fazy</w:t>
      </w:r>
    </w:p>
    <w:p w14:paraId="55107D9F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GHZ</w:t>
      </w:r>
    </w:p>
    <w:p w14:paraId="74B01493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Algorytmu Deutsch’a</w:t>
      </w:r>
    </w:p>
    <w:p w14:paraId="2212471C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Ile kubitów potrzeba na n rekordów w algorytmie Grovera</w:t>
      </w:r>
    </w:p>
    <w:p w14:paraId="323ED2D1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2^n</w:t>
      </w:r>
    </w:p>
    <w:p w14:paraId="2F2A6701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log2(n) &lt;- chat gpt</w:t>
      </w:r>
    </w:p>
    <w:p w14:paraId="08BE6B5B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sqrt(n)</w:t>
      </w:r>
    </w:p>
    <w:p w14:paraId="0C293B4F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n</w:t>
      </w:r>
    </w:p>
    <w:p w14:paraId="24D4F07C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Algorytm Deutscha o ile jest szybszy od klasycznego</w:t>
      </w:r>
    </w:p>
    <w:p w14:paraId="181A9406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n</w:t>
      </w:r>
    </w:p>
    <w:p w14:paraId="4EAD6EE3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sqrt(n)</w:t>
      </w:r>
    </w:p>
    <w:p w14:paraId="6E83E9F5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2^n</w:t>
      </w:r>
    </w:p>
    <w:p w14:paraId="55B340A2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n^2</w:t>
      </w:r>
    </w:p>
    <w:p w14:paraId="58C35E97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Za rozwiązanie czego jakiś Clay Institution przydziela nagrodę finansową</w:t>
      </w:r>
    </w:p>
    <w:p w14:paraId="5A10BB98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Rozwiązanie problemów NP i P &lt;- to</w:t>
      </w:r>
    </w:p>
    <w:p w14:paraId="4EF98FE8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Wyjaśnienie kolapsu pomiarowego</w:t>
      </w:r>
    </w:p>
    <w:p w14:paraId="5712A161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Zbudowanie rozwiniętego komputera kwantowego</w:t>
      </w:r>
    </w:p>
    <w:p w14:paraId="00C5E7E0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W algorytmach kwantowych wyrocznia </w:t>
      </w:r>
      <w:r>
        <w:rPr>
          <w:sz w:val="23"/>
          <w:szCs w:val="23"/>
          <w:highlight w:val="white"/>
          <w:u w:val="single"/>
        </w:rPr>
        <w:t>nie</w:t>
      </w:r>
    </w:p>
    <w:p w14:paraId="435D237D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Jest czarną skrzynką</w:t>
      </w:r>
    </w:p>
    <w:p w14:paraId="67274534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Pomija szczegółów implementacyjnych</w:t>
      </w:r>
    </w:p>
    <w:p w14:paraId="6896DC8A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Jaka jest największa trudność w [czymś tam kwantowym]</w:t>
      </w:r>
    </w:p>
    <w:p w14:paraId="7E97959C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Kolaps pomiarowy</w:t>
      </w:r>
    </w:p>
    <w:p w14:paraId="18538F10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Nie da się przekształcić algorytmów klasycznych na algorytmy kwantowe</w:t>
      </w:r>
    </w:p>
    <w:p w14:paraId="58A4295C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Komputery kwantowe muszą przebywać w ekstremalnie niskich temperaturach &lt;- chatgpt</w:t>
      </w:r>
    </w:p>
    <w:p w14:paraId="2CD39261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Jaka bramka jest częścią obwodu Bell State</w:t>
      </w:r>
    </w:p>
    <w:p w14:paraId="4BA3528D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CSWAP</w:t>
      </w:r>
    </w:p>
    <w:p w14:paraId="53A2D7B8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CNOT &lt;- to na 100%</w:t>
      </w:r>
    </w:p>
    <w:p w14:paraId="293A8849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CCNOT </w:t>
      </w:r>
    </w:p>
    <w:p w14:paraId="458B1536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Fredkina</w:t>
      </w:r>
    </w:p>
    <w:p w14:paraId="03B99768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Zapis (|10&gt; + |01&gt;)</w:t>
      </w:r>
    </w:p>
    <w:p w14:paraId="01F21BA5" w14:textId="77777777" w:rsidR="000720A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Nie dotyczy kubitów</w:t>
      </w:r>
    </w:p>
    <w:p w14:paraId="401B3885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Dotyczy splątanych kubitów (z grupy EPR)</w:t>
      </w:r>
    </w:p>
    <w:p w14:paraId="6F542D45" w14:textId="77777777" w:rsidR="000720AD" w:rsidRPr="002E023D" w:rsidRDefault="000720AD" w:rsidP="000720AD">
      <w:pPr>
        <w:numPr>
          <w:ilvl w:val="1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Dotyczy splątanych kubitów (nie z grupy EPR) &lt;- to mówi chad gpt</w:t>
      </w:r>
    </w:p>
    <w:p w14:paraId="0B599094" w14:textId="77777777" w:rsidR="000720A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W algorytmie BB84</w:t>
      </w:r>
    </w:p>
    <w:p w14:paraId="060C2F72" w14:textId="77777777" w:rsidR="000720AD" w:rsidRPr="002E023D" w:rsidRDefault="000720AD" w:rsidP="000720AD">
      <w:pPr>
        <w:numPr>
          <w:ilvl w:val="0"/>
          <w:numId w:val="1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Bazy są ortogonalne &lt;- to być może</w:t>
      </w:r>
    </w:p>
    <w:p w14:paraId="1C84EC4D" w14:textId="77777777" w:rsidR="000720AD" w:rsidRPr="002E023D" w:rsidRDefault="000720AD" w:rsidP="000720AD">
      <w:pPr>
        <w:numPr>
          <w:ilvl w:val="0"/>
          <w:numId w:val="1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Podsłuch nie dostarcza atakującemu żadnej informacji</w:t>
      </w:r>
    </w:p>
    <w:p w14:paraId="326A0F2E" w14:textId="77777777" w:rsidR="000720AD" w:rsidRPr="002E023D" w:rsidRDefault="000720AD" w:rsidP="000720AD">
      <w:pPr>
        <w:numPr>
          <w:ilvl w:val="0"/>
          <w:numId w:val="1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Informacje nie mogą być przesyłane publicznym kanałem</w:t>
      </w:r>
    </w:p>
    <w:p w14:paraId="29D51CF2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 xml:space="preserve"> Jaką postać będzie miał wynik iloczynu zewnętrznego czegoś tam</w:t>
      </w:r>
    </w:p>
    <w:p w14:paraId="6FC44375" w14:textId="77777777" w:rsidR="000720AD" w:rsidRDefault="000720AD" w:rsidP="000720AD">
      <w:pPr>
        <w:numPr>
          <w:ilvl w:val="0"/>
          <w:numId w:val="3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Macierz 1x2</w:t>
      </w:r>
    </w:p>
    <w:p w14:paraId="575CCDA6" w14:textId="77777777" w:rsidR="000720AD" w:rsidRDefault="000720AD" w:rsidP="000720AD">
      <w:pPr>
        <w:numPr>
          <w:ilvl w:val="0"/>
          <w:numId w:val="3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Macierz 2x1</w:t>
      </w:r>
    </w:p>
    <w:p w14:paraId="1E4A33BF" w14:textId="77777777" w:rsidR="000720AD" w:rsidRDefault="000720AD" w:rsidP="000720AD">
      <w:pPr>
        <w:numPr>
          <w:ilvl w:val="0"/>
          <w:numId w:val="3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Macierz 2x2</w:t>
      </w:r>
    </w:p>
    <w:p w14:paraId="1FAFE315" w14:textId="77777777" w:rsidR="000720AD" w:rsidRPr="002E023D" w:rsidRDefault="000720AD" w:rsidP="000720AD">
      <w:pPr>
        <w:numPr>
          <w:ilvl w:val="0"/>
          <w:numId w:val="2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Częścią jakiej teorii jest pojęcie ukrytych zmiennych</w:t>
      </w:r>
    </w:p>
    <w:p w14:paraId="39A7550D" w14:textId="77777777" w:rsidR="000720AD" w:rsidRDefault="000720AD" w:rsidP="000720AD">
      <w:pPr>
        <w:numPr>
          <w:ilvl w:val="0"/>
          <w:numId w:val="4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Teoria wieloświatów Everetta</w:t>
      </w:r>
    </w:p>
    <w:p w14:paraId="6376A4F1" w14:textId="77777777" w:rsidR="000720AD" w:rsidRPr="003444D5" w:rsidRDefault="000720AD" w:rsidP="000720AD">
      <w:pPr>
        <w:numPr>
          <w:ilvl w:val="0"/>
          <w:numId w:val="4"/>
        </w:num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>Teoria de Broglie’a-Bohma. &lt;- to chyba</w:t>
      </w:r>
    </w:p>
    <w:p w14:paraId="59A2ADDB" w14:textId="77777777" w:rsidR="000720AD" w:rsidRPr="00BF62A0" w:rsidRDefault="000720AD" w:rsidP="000720AD">
      <w:pPr>
        <w:rPr>
          <w:sz w:val="23"/>
          <w:szCs w:val="23"/>
          <w:highlight w:val="white"/>
          <w:lang w:val="pl-PL"/>
        </w:rPr>
      </w:pPr>
    </w:p>
    <w:p w14:paraId="50F49182" w14:textId="77777777" w:rsidR="000720AD" w:rsidRPr="002E023D" w:rsidRDefault="000720AD" w:rsidP="000720AD">
      <w:pPr>
        <w:rPr>
          <w:sz w:val="23"/>
          <w:szCs w:val="23"/>
          <w:highlight w:val="white"/>
          <w:lang w:val="pl-PL"/>
        </w:rPr>
      </w:pPr>
    </w:p>
    <w:p w14:paraId="517F1818" w14:textId="77777777" w:rsidR="000720AD" w:rsidRPr="002E023D" w:rsidRDefault="000720AD" w:rsidP="000720AD">
      <w:pPr>
        <w:rPr>
          <w:sz w:val="23"/>
          <w:szCs w:val="23"/>
          <w:highlight w:val="white"/>
          <w:lang w:val="pl-PL"/>
        </w:rPr>
      </w:pPr>
    </w:p>
    <w:p w14:paraId="13CC31D4" w14:textId="77777777" w:rsidR="000720AD" w:rsidRPr="002E023D" w:rsidRDefault="000720AD" w:rsidP="000720AD">
      <w:pPr>
        <w:rPr>
          <w:sz w:val="23"/>
          <w:szCs w:val="23"/>
          <w:highlight w:val="white"/>
          <w:lang w:val="pl-PL"/>
        </w:rPr>
      </w:pPr>
      <w:r w:rsidRPr="002E023D">
        <w:rPr>
          <w:sz w:val="23"/>
          <w:szCs w:val="23"/>
          <w:highlight w:val="white"/>
          <w:lang w:val="pl-PL"/>
        </w:rPr>
        <w:tab/>
      </w:r>
    </w:p>
    <w:p w14:paraId="1BA05514" w14:textId="77777777" w:rsidR="00312D88" w:rsidRPr="000720AD" w:rsidRDefault="00312D88">
      <w:pPr>
        <w:rPr>
          <w:lang w:val="pl-PL"/>
        </w:rPr>
      </w:pPr>
      <w:bookmarkStart w:id="1" w:name="_GoBack"/>
      <w:bookmarkEnd w:id="1"/>
    </w:p>
    <w:sectPr w:rsidR="00312D88" w:rsidRPr="000720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onymous" w:date="2023-05-06T13:04:00Z" w:initials="">
    <w:p w14:paraId="45536993" w14:textId="77777777" w:rsidR="000720AD" w:rsidRPr="002E023D" w:rsidRDefault="000720AD" w:rsidP="00072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l-PL"/>
        </w:rPr>
      </w:pPr>
      <w:r w:rsidRPr="002E023D">
        <w:rPr>
          <w:color w:val="000000"/>
          <w:lang w:val="pl-PL"/>
        </w:rPr>
        <w:t>liczyć jako jeden czy dwa?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5369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63F08"/>
    <w:multiLevelType w:val="multilevel"/>
    <w:tmpl w:val="968E6B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31060E"/>
    <w:multiLevelType w:val="multilevel"/>
    <w:tmpl w:val="D11E2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6762B2"/>
    <w:multiLevelType w:val="multilevel"/>
    <w:tmpl w:val="21340C78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7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A7D71"/>
    <w:multiLevelType w:val="multilevel"/>
    <w:tmpl w:val="65DC25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D"/>
    <w:rsid w:val="000720AD"/>
    <w:rsid w:val="003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9113"/>
  <w15:chartTrackingRefBased/>
  <w15:docId w15:val="{91EBAED5-1BCE-44AC-8712-31D891F0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20AD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0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20AD"/>
    <w:rPr>
      <w:rFonts w:ascii="Segoe UI" w:eastAsia="Arial" w:hAnsi="Segoe UI" w:cs="Segoe UI"/>
      <w:sz w:val="18"/>
      <w:szCs w:val="18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quantum-si.com/produ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3363</Characters>
  <Application>Microsoft Office Word</Application>
  <DocSecurity>0</DocSecurity>
  <Lines>28</Lines>
  <Paragraphs>7</Paragraphs>
  <ScaleCrop>false</ScaleCrop>
  <Company>Home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2024-05-05T22:39:00Z</dcterms:created>
  <dcterms:modified xsi:type="dcterms:W3CDTF">2024-05-05T22:39:00Z</dcterms:modified>
</cp:coreProperties>
</file>