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3A36C" w14:textId="4F2CC4EB" w:rsidR="004A77BC" w:rsidRDefault="004A77BC">
      <w:pPr>
        <w:rPr>
          <w:lang w:val="it-IT"/>
        </w:rPr>
      </w:pPr>
      <w:r w:rsidRPr="004A77BC">
        <w:rPr>
          <w:lang w:val="it-IT"/>
        </w:rPr>
        <w:t>In questa esercitazione ho progettato u</w:t>
      </w:r>
      <w:r>
        <w:rPr>
          <w:lang w:val="it-IT"/>
        </w:rPr>
        <w:t>na rete aziendale di 2 edifici da 4 piani ciascuno separati da circa 30 metri di strada l’uno dall’altro.</w:t>
      </w:r>
    </w:p>
    <w:p w14:paraId="6B8CE45A" w14:textId="40C152A6" w:rsidR="00CC4A96" w:rsidRDefault="004A77BC">
      <w:pPr>
        <w:rPr>
          <w:lang w:val="it-IT"/>
        </w:rPr>
      </w:pPr>
      <w:r>
        <w:rPr>
          <w:lang w:val="it-IT"/>
        </w:rPr>
        <w:t xml:space="preserve">Per ogni piano ho preso in considerazione 30 computer massimi che si possono collegare fra loro tramite </w:t>
      </w:r>
      <w:r w:rsidR="003C7295">
        <w:rPr>
          <w:lang w:val="it-IT"/>
        </w:rPr>
        <w:t>1</w:t>
      </w:r>
      <w:r>
        <w:rPr>
          <w:lang w:val="it-IT"/>
        </w:rPr>
        <w:t xml:space="preserve">xSwitch o </w:t>
      </w:r>
      <w:r w:rsidR="009447A0">
        <w:rPr>
          <w:lang w:val="it-IT"/>
        </w:rPr>
        <w:t>1</w:t>
      </w:r>
      <w:r>
        <w:rPr>
          <w:lang w:val="it-IT"/>
        </w:rPr>
        <w:t>xAccess Poin</w:t>
      </w:r>
      <w:r w:rsidR="009703DB">
        <w:rPr>
          <w:lang w:val="it-IT"/>
        </w:rPr>
        <w:t>t</w:t>
      </w:r>
      <w:r w:rsidR="0009741F">
        <w:rPr>
          <w:lang w:val="it-IT"/>
        </w:rPr>
        <w:t>.</w:t>
      </w:r>
    </w:p>
    <w:p w14:paraId="510F6D1A" w14:textId="41BD0A36" w:rsidR="009703DB" w:rsidRDefault="009703DB">
      <w:pPr>
        <w:rPr>
          <w:lang w:val="it-IT"/>
        </w:rPr>
      </w:pPr>
      <w:r>
        <w:rPr>
          <w:lang w:val="it-IT"/>
        </w:rPr>
        <w:t>Ho ottimizzato la rete creando quattro reti separate ognuna con subnet mask /26, dove ogni rete ha un totale massimo di host utilizzabili di 64 che diventano 61 togliendo i tre ip riservati a Network, Broadcast e Gateway.</w:t>
      </w:r>
    </w:p>
    <w:p w14:paraId="30070FEC" w14:textId="7BDA4A3E" w:rsidR="009703DB" w:rsidRDefault="009703DB">
      <w:pPr>
        <w:rPr>
          <w:lang w:val="it-IT"/>
        </w:rPr>
      </w:pPr>
      <w:r>
        <w:rPr>
          <w:lang w:val="it-IT"/>
        </w:rPr>
        <w:t>Ho distribuito i 61 host rimanenti ogni due piani (per un totale di 60 computer essendo 30 a piano) rimanendo con un solo host libero per rete.</w:t>
      </w:r>
    </w:p>
    <w:p w14:paraId="5F2764A2" w14:textId="60CFC64C" w:rsidR="00FC5C41" w:rsidRDefault="00FC5C41">
      <w:pPr>
        <w:rPr>
          <w:lang w:val="it-IT"/>
        </w:rPr>
      </w:pPr>
      <w:r>
        <w:rPr>
          <w:lang w:val="it-IT"/>
        </w:rPr>
        <w:t>L</w:t>
      </w:r>
      <w:r w:rsidR="009703DB">
        <w:rPr>
          <w:lang w:val="it-IT"/>
        </w:rPr>
        <w:t>e</w:t>
      </w:r>
      <w:r>
        <w:rPr>
          <w:lang w:val="it-IT"/>
        </w:rPr>
        <w:t xml:space="preserve"> tabell</w:t>
      </w:r>
      <w:r w:rsidR="009703DB">
        <w:rPr>
          <w:lang w:val="it-IT"/>
        </w:rPr>
        <w:t>e</w:t>
      </w:r>
      <w:r>
        <w:rPr>
          <w:lang w:val="it-IT"/>
        </w:rPr>
        <w:t xml:space="preserve"> d</w:t>
      </w:r>
      <w:r w:rsidR="00472B34">
        <w:rPr>
          <w:lang w:val="it-IT"/>
        </w:rPr>
        <w:t>ella subnet mask</w:t>
      </w:r>
      <w:r>
        <w:rPr>
          <w:lang w:val="it-IT"/>
        </w:rPr>
        <w:t xml:space="preserve"> per l</w:t>
      </w:r>
      <w:r w:rsidR="009703DB">
        <w:rPr>
          <w:lang w:val="it-IT"/>
        </w:rPr>
        <w:t>e reti create sono le seguenti:</w:t>
      </w:r>
    </w:p>
    <w:p w14:paraId="59D268D8" w14:textId="377D06F9" w:rsidR="00FC5C41" w:rsidRDefault="009703DB">
      <w:r>
        <w:t xml:space="preserve">Rete 1: </w:t>
      </w:r>
      <w:r w:rsidR="00FC5C41" w:rsidRPr="00CC4A96">
        <w:t>IP Network: 192.168.1.0</w:t>
      </w:r>
      <w:r w:rsidR="006D1BC0">
        <w:t>/26</w:t>
      </w:r>
      <w:r>
        <w:t xml:space="preserve"> </w:t>
      </w:r>
      <w:r w:rsidR="00AA2DA2">
        <w:t xml:space="preserve">- </w:t>
      </w:r>
      <w:r w:rsidR="00FC5C41" w:rsidRPr="00CC4A96">
        <w:t>IP Gateway: 192.168.1.1</w:t>
      </w:r>
      <w:r w:rsidR="006D1BC0">
        <w:t>/</w:t>
      </w:r>
      <w:proofErr w:type="gramStart"/>
      <w:r w:rsidR="006D1BC0">
        <w:t xml:space="preserve">26 </w:t>
      </w:r>
      <w:r>
        <w:t xml:space="preserve"> </w:t>
      </w:r>
      <w:r w:rsidR="00AA2DA2">
        <w:t>-</w:t>
      </w:r>
      <w:proofErr w:type="gramEnd"/>
      <w:r w:rsidR="00AA2DA2">
        <w:t xml:space="preserve"> </w:t>
      </w:r>
      <w:r w:rsidR="00FC5C41" w:rsidRPr="00CC4A96">
        <w:t>IP Broadcast: 192.168.1.</w:t>
      </w:r>
      <w:r>
        <w:t>63</w:t>
      </w:r>
      <w:r w:rsidR="006D1BC0">
        <w:t>/26</w:t>
      </w:r>
    </w:p>
    <w:p w14:paraId="6BDECA77" w14:textId="0FD05104" w:rsidR="009703DB" w:rsidRPr="00CC4A96" w:rsidRDefault="009703DB" w:rsidP="009703DB">
      <w:r>
        <w:t xml:space="preserve">Rete 2: </w:t>
      </w:r>
      <w:r w:rsidRPr="00CC4A96">
        <w:t>IP Network: 192.168.</w:t>
      </w:r>
      <w:r>
        <w:t>2</w:t>
      </w:r>
      <w:r w:rsidRPr="00CC4A96">
        <w:t>.0</w:t>
      </w:r>
      <w:r w:rsidR="006D1BC0">
        <w:t xml:space="preserve">/26 </w:t>
      </w:r>
      <w:r w:rsidR="00AA2DA2">
        <w:t>-</w:t>
      </w:r>
      <w:r>
        <w:t xml:space="preserve"> </w:t>
      </w:r>
      <w:r w:rsidRPr="00CC4A96">
        <w:t>IP Gateway: 192.168.</w:t>
      </w:r>
      <w:r>
        <w:t>2</w:t>
      </w:r>
      <w:r w:rsidRPr="00CC4A96">
        <w:t>.1</w:t>
      </w:r>
      <w:r w:rsidR="006D1BC0">
        <w:t>/</w:t>
      </w:r>
      <w:proofErr w:type="gramStart"/>
      <w:r w:rsidR="006D1BC0">
        <w:t xml:space="preserve">26 </w:t>
      </w:r>
      <w:r>
        <w:t xml:space="preserve"> </w:t>
      </w:r>
      <w:r w:rsidR="00AA2DA2">
        <w:t>-</w:t>
      </w:r>
      <w:proofErr w:type="gramEnd"/>
      <w:r w:rsidR="00AA2DA2">
        <w:t xml:space="preserve"> </w:t>
      </w:r>
      <w:r w:rsidRPr="00CC4A96">
        <w:t>IP Broadcast: 192.168.</w:t>
      </w:r>
      <w:r>
        <w:t>2</w:t>
      </w:r>
      <w:r w:rsidRPr="00CC4A96">
        <w:t>.</w:t>
      </w:r>
      <w:r>
        <w:t>63</w:t>
      </w:r>
      <w:r w:rsidR="006D1BC0">
        <w:t>/26</w:t>
      </w:r>
    </w:p>
    <w:p w14:paraId="699C0A7C" w14:textId="55F77EB8" w:rsidR="009703DB" w:rsidRPr="00CC4A96" w:rsidRDefault="009703DB" w:rsidP="009703DB">
      <w:r>
        <w:t xml:space="preserve">Rete 1: </w:t>
      </w:r>
      <w:r w:rsidRPr="00CC4A96">
        <w:t>IP Network: 192.168.</w:t>
      </w:r>
      <w:r>
        <w:t>3</w:t>
      </w:r>
      <w:r w:rsidRPr="00CC4A96">
        <w:t>.0</w:t>
      </w:r>
      <w:r w:rsidR="006D1BC0">
        <w:t>/</w:t>
      </w:r>
      <w:proofErr w:type="gramStart"/>
      <w:r w:rsidR="006D1BC0">
        <w:t xml:space="preserve">26 </w:t>
      </w:r>
      <w:r>
        <w:t xml:space="preserve"> </w:t>
      </w:r>
      <w:r w:rsidR="00AA2DA2">
        <w:t>-</w:t>
      </w:r>
      <w:proofErr w:type="gramEnd"/>
      <w:r>
        <w:t xml:space="preserve"> </w:t>
      </w:r>
      <w:r w:rsidRPr="00CC4A96">
        <w:t>IP Gateway: 192.168.</w:t>
      </w:r>
      <w:r>
        <w:t>3</w:t>
      </w:r>
      <w:r w:rsidRPr="00CC4A96">
        <w:t>.1</w:t>
      </w:r>
      <w:r w:rsidR="006D1BC0">
        <w:t xml:space="preserve">/26 </w:t>
      </w:r>
      <w:r>
        <w:t xml:space="preserve"> </w:t>
      </w:r>
      <w:r w:rsidR="00AA2DA2">
        <w:t xml:space="preserve">- </w:t>
      </w:r>
      <w:r w:rsidRPr="00CC4A96">
        <w:t>IP Broadcast: 192.168.</w:t>
      </w:r>
      <w:r>
        <w:t>3</w:t>
      </w:r>
      <w:r w:rsidRPr="00CC4A96">
        <w:t>.</w:t>
      </w:r>
      <w:r>
        <w:t>63</w:t>
      </w:r>
      <w:r w:rsidR="006D1BC0">
        <w:t>/26</w:t>
      </w:r>
    </w:p>
    <w:p w14:paraId="2E1A54EB" w14:textId="77777777" w:rsidR="003D38BC" w:rsidRPr="006D1BC0" w:rsidRDefault="003D38BC"/>
    <w:p w14:paraId="1DECD3CB" w14:textId="3CC94790" w:rsidR="0044688C" w:rsidRDefault="0044688C">
      <w:pPr>
        <w:rPr>
          <w:lang w:val="it-IT"/>
        </w:rPr>
      </w:pPr>
      <w:r>
        <w:rPr>
          <w:lang w:val="it-IT"/>
        </w:rPr>
        <w:t xml:space="preserve">I due edifici </w:t>
      </w:r>
      <w:r w:rsidR="003D38BC">
        <w:rPr>
          <w:lang w:val="it-IT"/>
        </w:rPr>
        <w:t>e le quattro reti comunicheranno</w:t>
      </w:r>
      <w:r>
        <w:rPr>
          <w:lang w:val="it-IT"/>
        </w:rPr>
        <w:t xml:space="preserve"> fra loro tramite due </w:t>
      </w:r>
      <w:r w:rsidR="003D38BC">
        <w:rPr>
          <w:lang w:val="it-IT"/>
        </w:rPr>
        <w:t>Router</w:t>
      </w:r>
      <w:r>
        <w:rPr>
          <w:lang w:val="it-IT"/>
        </w:rPr>
        <w:t xml:space="preserve"> collegati a loro volta da un cavo CAT6</w:t>
      </w:r>
      <w:r w:rsidR="003D38BC">
        <w:rPr>
          <w:lang w:val="it-IT"/>
        </w:rPr>
        <w:t>, con un range</w:t>
      </w:r>
      <w:r w:rsidR="008B7620">
        <w:rPr>
          <w:lang w:val="it-IT"/>
        </w:rPr>
        <w:t xml:space="preserve"> range massimo di 100metri, </w:t>
      </w:r>
      <w:r>
        <w:rPr>
          <w:lang w:val="it-IT"/>
        </w:rPr>
        <w:t xml:space="preserve">che verrà passato o sottoterra o </w:t>
      </w:r>
      <w:r w:rsidR="00B04466">
        <w:rPr>
          <w:lang w:val="it-IT"/>
        </w:rPr>
        <w:t>insieme ai cavi sospesi di una già presente rete telefonica.</w:t>
      </w:r>
    </w:p>
    <w:p w14:paraId="78A12D8A" w14:textId="10B17A97" w:rsidR="004A77BC" w:rsidRDefault="00A36605">
      <w:pPr>
        <w:rPr>
          <w:lang w:val="it-IT"/>
        </w:rPr>
      </w:pPr>
      <w:r>
        <w:rPr>
          <w:lang w:val="it-IT"/>
        </w:rPr>
        <w:t>Allego uno screen per dimostrare il funzionamento della rete su Cisco Packet Tracer dove il computer in alto a sinistra nel primo edificio(192.168.1.10/26) pinga il computer in basso a destra del secondo edificio (192.168.3.10/26)</w:t>
      </w:r>
      <w:r w:rsidR="006E1890">
        <w:rPr>
          <w:lang w:val="it-IT"/>
        </w:rPr>
        <w:t>.</w:t>
      </w:r>
    </w:p>
    <w:p w14:paraId="5D19E4D3" w14:textId="60AE70C6" w:rsidR="006E1890" w:rsidRPr="004A77BC" w:rsidRDefault="006E1890">
      <w:pPr>
        <w:rPr>
          <w:lang w:val="it-IT"/>
        </w:rPr>
      </w:pPr>
      <w:r>
        <w:rPr>
          <w:noProof/>
        </w:rPr>
        <w:drawing>
          <wp:inline distT="0" distB="0" distL="0" distR="0" wp14:anchorId="1F293F83" wp14:editId="0C76476E">
            <wp:extent cx="4066667" cy="3171429"/>
            <wp:effectExtent l="0" t="0" r="0" b="0"/>
            <wp:docPr id="156221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155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6667" cy="3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1890" w:rsidRPr="004A77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7BC"/>
    <w:rsid w:val="0009741F"/>
    <w:rsid w:val="003C7295"/>
    <w:rsid w:val="003D38BC"/>
    <w:rsid w:val="0044688C"/>
    <w:rsid w:val="00472B34"/>
    <w:rsid w:val="004A77BC"/>
    <w:rsid w:val="006D1BC0"/>
    <w:rsid w:val="006E1890"/>
    <w:rsid w:val="008B7620"/>
    <w:rsid w:val="009447A0"/>
    <w:rsid w:val="009703DB"/>
    <w:rsid w:val="00A01B49"/>
    <w:rsid w:val="00A36605"/>
    <w:rsid w:val="00AA2DA2"/>
    <w:rsid w:val="00B04466"/>
    <w:rsid w:val="00CC4A96"/>
    <w:rsid w:val="00FC5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32D4B"/>
  <w15:chartTrackingRefBased/>
  <w15:docId w15:val="{1970198F-451A-4303-B5F0-5CED57F2C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</dc:creator>
  <cp:keywords/>
  <dc:description/>
  <cp:lastModifiedBy>Marco</cp:lastModifiedBy>
  <cp:revision>16</cp:revision>
  <dcterms:created xsi:type="dcterms:W3CDTF">2023-12-01T12:46:00Z</dcterms:created>
  <dcterms:modified xsi:type="dcterms:W3CDTF">2023-12-04T20:07:00Z</dcterms:modified>
</cp:coreProperties>
</file>