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76C037" w14:textId="2B7B1FD5" w:rsidR="00C51514" w:rsidRDefault="000E4746">
      <w:r>
        <w:t>Io sono Andrea Colleoni e oggi faccio lezione sul modulo 5.</w:t>
      </w:r>
    </w:p>
    <w:sectPr w:rsidR="00C5151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746"/>
    <w:rsid w:val="000E4746"/>
    <w:rsid w:val="00C51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EE28CD"/>
  <w15:chartTrackingRefBased/>
  <w15:docId w15:val="{66D510B4-F733-44AC-BEC4-7C56FA398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Colleoni</dc:creator>
  <cp:keywords/>
  <dc:description/>
  <cp:lastModifiedBy>Andrea Colleoni</cp:lastModifiedBy>
  <cp:revision>1</cp:revision>
  <dcterms:created xsi:type="dcterms:W3CDTF">2020-12-02T08:25:00Z</dcterms:created>
  <dcterms:modified xsi:type="dcterms:W3CDTF">2020-12-02T08:26:00Z</dcterms:modified>
</cp:coreProperties>
</file>