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FE68C" w14:textId="02EB5E59" w:rsidR="00AD71F2" w:rsidRPr="00AD71F2" w:rsidRDefault="00AD71F2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Actividad 1. </w:t>
      </w:r>
      <w:r w:rsidRPr="00AD71F2">
        <w:rPr>
          <w:lang w:val="es-ES"/>
        </w:rPr>
        <w:t>Lee los siguientes textos, y en la tabla al final de éstos, marca con cruz, según sea la intención comunicativa que se da en cada uno de los textos.</w:t>
      </w:r>
    </w:p>
    <w:p w14:paraId="2FB050BE" w14:textId="011D6672" w:rsidR="001742F3" w:rsidRDefault="008D0287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73600" behindDoc="0" locked="0" layoutInCell="1" allowOverlap="1" wp14:anchorId="7B52970C" wp14:editId="4868E337">
            <wp:simplePos x="0" y="0"/>
            <wp:positionH relativeFrom="margin">
              <wp:align>left</wp:align>
            </wp:positionH>
            <wp:positionV relativeFrom="paragraph">
              <wp:posOffset>319405</wp:posOffset>
            </wp:positionV>
            <wp:extent cx="4095750" cy="1970405"/>
            <wp:effectExtent l="0" t="0" r="0" b="0"/>
            <wp:wrapNone/>
            <wp:docPr id="92801039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73" t="11025" r="5071" b="13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062" cy="1975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7EB4">
        <w:rPr>
          <w:lang w:val="es-ES"/>
        </w:rPr>
        <w:t>Texto 1.</w:t>
      </w:r>
    </w:p>
    <w:p w14:paraId="1A8A0528" w14:textId="00CE3955" w:rsidR="008D0287" w:rsidRDefault="008D0287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A3FA8F" wp14:editId="093A5E13">
                <wp:simplePos x="0" y="0"/>
                <wp:positionH relativeFrom="column">
                  <wp:posOffset>139065</wp:posOffset>
                </wp:positionH>
                <wp:positionV relativeFrom="paragraph">
                  <wp:posOffset>211455</wp:posOffset>
                </wp:positionV>
                <wp:extent cx="3267075" cy="1457325"/>
                <wp:effectExtent l="38100" t="209550" r="9525" b="219075"/>
                <wp:wrapNone/>
                <wp:docPr id="214113490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096638">
                          <a:off x="0" y="0"/>
                          <a:ext cx="3267075" cy="145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83081F" w14:textId="36CA6A42" w:rsidR="008D0287" w:rsidRDefault="008D0287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Mami:</w:t>
                            </w:r>
                          </w:p>
                          <w:p w14:paraId="5BE5DB08" w14:textId="5ACF60CA" w:rsidR="008D0287" w:rsidRDefault="008D0287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Fui a la biblioteca, no tardo. No seas malita, cuando regrese me haces una tortita como como tu sabes que me gustan. ¿va?</w:t>
                            </w:r>
                          </w:p>
                          <w:p w14:paraId="669EC44B" w14:textId="03426F88" w:rsidR="008D0287" w:rsidRPr="008D0287" w:rsidRDefault="008D0287" w:rsidP="008D0287">
                            <w:pPr>
                              <w:jc w:val="right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                                     Te quiero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A3FA8F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margin-left:10.95pt;margin-top:16.65pt;width:257.25pt;height:114.75pt;rotation:-549806fd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Ur1IQIAADwEAAAOAAAAZHJzL2Uyb0RvYy54bWysU01v2zAMvQ/YfxB0X/yRj7ZBnCJrkWFA&#10;0BZIh54VWYoNyKImKbGzXz9KdtKg22nYRaBI6pF8j1rcd40iR2FdDbqg2SilRGgOZa33Bf3xuv5y&#10;S4nzTJdMgRYFPQlH75efPy1aMxc5VKBKYQmCaDdvTUEr7808SRyvRMPcCIzQGJRgG+bxavdJaVmL&#10;6I1K8jSdJS3Y0ljgwjn0PvZBuoz4Ugrun6V0whNVUOzNx9PGcxfOZLlg871lpqr50Ab7hy4aVmss&#10;eoF6ZJ6Rg63/gGpqbsGB9CMOTQJS1lzEGXCaLP0wzbZiRsRZkBxnLjS5/wfLn45b82KJ775ChwIG&#10;Qlrj5g6dYZ5O2oZYQN7yLL2bzca3cUxsnGA6Mnq6sCg6Tzg6x/nsJr2ZUsIxlk2mN+N8GmCTHi2g&#10;Guv8NwENCUZBLcoUYdlx43yfek4J6RrWtVJRKqVJW9DZeJrGB5cIgiuNNd57D5bvdt0w0A7KE84Z&#10;R8G2neHrGotvmPMvzKLm6MQ99s94SAVYBAaLkgrsr7/5Qz5KgVFKWtyhgrqfB2YFJeq7RpHusskk&#10;LF28IBE5Xux1ZHcd0YfmAXBNs9hdNEO+V2dTWmjecN1XoSqGmOZYu6D+bD74frPxu3CxWsUkXDPD&#10;/EZvDQ/QZ/ZfuzdmzcC/R+me4LxtbP5Bhj63F2J18CDrqFEguGd14B1XNKo8fKfwB67vMev90y9/&#10;AwAA//8DAFBLAwQUAAYACAAAACEAWL071t0AAAAJAQAADwAAAGRycy9kb3ducmV2LnhtbEyPwU7D&#10;MBBE70j8g7VI3KjTGKI0jVOhSlxQOVCQuLrxNo6I1yF22/D3LCc4rt5o5m29mf0gzjjFPpCG5SID&#10;gdQG21On4f3t6a4EEZMha4ZAqOEbI2ya66vaVDZc6BXP+9QJLqFYGQ0upbGSMrYOvYmLMCIxO4bJ&#10;m8Tn1Ek7mQuX+0HmWVZIb3riBWdG3DpsP/cnr+HrufT5B21nl83tTpXH+BLtTuvbm/lxDSLhnP7C&#10;8KvP6tCw0yGcyEYxaMiXK05qUEqBYP6ginsQBwZFXoJsavn/g+YHAAD//wMAUEsBAi0AFAAGAAgA&#10;AAAhALaDOJL+AAAA4QEAABMAAAAAAAAAAAAAAAAAAAAAAFtDb250ZW50X1R5cGVzXS54bWxQSwEC&#10;LQAUAAYACAAAACEAOP0h/9YAAACUAQAACwAAAAAAAAAAAAAAAAAvAQAAX3JlbHMvLnJlbHNQSwEC&#10;LQAUAAYACAAAACEAqclK9SECAAA8BAAADgAAAAAAAAAAAAAAAAAuAgAAZHJzL2Uyb0RvYy54bWxQ&#10;SwECLQAUAAYACAAAACEAWL071t0AAAAJAQAADwAAAAAAAAAAAAAAAAB7BAAAZHJzL2Rvd25yZXYu&#10;eG1sUEsFBgAAAAAEAAQA8wAAAIUFAAAAAA==&#10;" filled="f" stroked="f" strokeweight=".5pt">
                <v:textbox>
                  <w:txbxContent>
                    <w:p w14:paraId="6783081F" w14:textId="36CA6A42" w:rsidR="008D0287" w:rsidRDefault="008D0287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Mami:</w:t>
                      </w:r>
                    </w:p>
                    <w:p w14:paraId="5BE5DB08" w14:textId="5ACF60CA" w:rsidR="008D0287" w:rsidRDefault="008D0287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Fui a la biblioteca, no tardo. No seas malita, cuando regrese me haces una tortita como como tu sabes que me gustan. ¿va?</w:t>
                      </w:r>
                    </w:p>
                    <w:p w14:paraId="669EC44B" w14:textId="03426F88" w:rsidR="008D0287" w:rsidRPr="008D0287" w:rsidRDefault="008D0287" w:rsidP="008D0287">
                      <w:pPr>
                        <w:jc w:val="right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                                     Te quiero</w:t>
                      </w:r>
                    </w:p>
                  </w:txbxContent>
                </v:textbox>
              </v:shape>
            </w:pict>
          </mc:Fallback>
        </mc:AlternateContent>
      </w:r>
    </w:p>
    <w:p w14:paraId="2FF382A6" w14:textId="374D39D1" w:rsidR="008D0287" w:rsidRDefault="008D0287">
      <w:pPr>
        <w:rPr>
          <w:lang w:val="es-ES"/>
        </w:rPr>
      </w:pPr>
    </w:p>
    <w:p w14:paraId="6346BEB8" w14:textId="7E288937" w:rsidR="001742F3" w:rsidRDefault="001742F3">
      <w:pPr>
        <w:rPr>
          <w:lang w:val="es-ES"/>
        </w:rPr>
      </w:pPr>
    </w:p>
    <w:p w14:paraId="6C60FF2F" w14:textId="7DC5C3AA" w:rsidR="001742F3" w:rsidRDefault="001742F3">
      <w:pPr>
        <w:rPr>
          <w:lang w:val="es-ES"/>
        </w:rPr>
      </w:pPr>
    </w:p>
    <w:p w14:paraId="60EB25D9" w14:textId="32EB6042" w:rsidR="001742F3" w:rsidRDefault="001742F3">
      <w:pPr>
        <w:rPr>
          <w:lang w:val="es-ES"/>
        </w:rPr>
      </w:pPr>
    </w:p>
    <w:p w14:paraId="07134DCE" w14:textId="010E10EF" w:rsidR="001742F3" w:rsidRDefault="001742F3">
      <w:pPr>
        <w:rPr>
          <w:lang w:val="es-ES"/>
        </w:rPr>
      </w:pPr>
    </w:p>
    <w:p w14:paraId="36500A16" w14:textId="77777777" w:rsidR="008D0287" w:rsidRDefault="008D0287">
      <w:pPr>
        <w:rPr>
          <w:lang w:val="es-ES"/>
        </w:rPr>
      </w:pPr>
    </w:p>
    <w:p w14:paraId="3051C7FD" w14:textId="547220AE" w:rsidR="001742F3" w:rsidRDefault="008D0287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DEC267" wp14:editId="31CBBA62">
                <wp:simplePos x="0" y="0"/>
                <wp:positionH relativeFrom="column">
                  <wp:posOffset>2825115</wp:posOffset>
                </wp:positionH>
                <wp:positionV relativeFrom="paragraph">
                  <wp:posOffset>593090</wp:posOffset>
                </wp:positionV>
                <wp:extent cx="1724025" cy="2695575"/>
                <wp:effectExtent l="0" t="0" r="0" b="0"/>
                <wp:wrapNone/>
                <wp:docPr id="69385755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69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8181F4" w14:textId="4D0388F7" w:rsidR="001742F3" w:rsidRPr="001742F3" w:rsidRDefault="001742F3" w:rsidP="001742F3">
                            <w:pPr>
                              <w:spacing w:after="0" w:line="240" w:lineRule="auto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Solamente le pude sonreír de lo mal que me sentía. Y eso no fue todo, </w:t>
                            </w:r>
                            <w:r w:rsidRPr="001742F3">
                              <w:t>Al entrar a clases</w:t>
                            </w:r>
                            <w:r>
                              <w:t>, a</w:t>
                            </w:r>
                            <w:r w:rsidRPr="001742F3">
                              <w:t>l maestro</w:t>
                            </w:r>
                            <w:r>
                              <w:t xml:space="preserve"> se le </w:t>
                            </w:r>
                            <w:r w:rsidRPr="001742F3">
                              <w:t>ocurrió preguntarme y yo ni había estudiado</w:t>
                            </w:r>
                            <w:r>
                              <w:t>, ¡</w:t>
                            </w:r>
                            <w:r w:rsidRPr="001742F3">
                              <w:t>ni modo</w:t>
                            </w:r>
                            <w:r>
                              <w:t xml:space="preserve">!, </w:t>
                            </w:r>
                            <w:r w:rsidRPr="001742F3">
                              <w:t>ya tengo un punto menos para mí calificación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EC267" id="Cuadro de texto 2" o:spid="_x0000_s1027" type="#_x0000_t202" style="position:absolute;margin-left:222.45pt;margin-top:46.7pt;width:135.75pt;height:212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yOnGgIAADQEAAAOAAAAZHJzL2Uyb0RvYy54bWysU02P2yAQvVfqf0DcGztunHStOKt0V6kq&#10;RbsrZas9EwyxJcxQILHTX98B50vbnqpeYGCG+XjvMb/vW0UOwroGdEnHo5QSoTlUjd6V9Mfr6tMX&#10;SpxnumIKtCjpUTh6v/j4Yd6ZQmRQg6qEJZhEu6IzJa29N0WSOF6LlrkRGKHRKcG2zOPR7pLKsg6z&#10;tyrJ0nSadGArY4EL5/D2cXDSRcwvpeD+WUonPFElxd58XG1ct2FNFnNW7CwzdcNPbbB/6KJljcai&#10;l1SPzDOyt80fqdqGW3Ag/YhDm4CUDRdxBpxmnL6bZlMzI+IsCI4zF5jc/0vLnw4b82KJ779CjwQG&#10;QDrjCoeXYZ5e2jbs2ClBP0J4vMAmek94eDTLJmmWU8LRl03v8nyWhzzJ9bmxzn8T0JJglNQiLxEu&#10;dlg7P4SeQ0I1DatGqciN0qQr6fRznsYHFw8mVxprXJsNlu+3PWmqm0G2UB1xPgsD9c7wVYM9rJnz&#10;L8wi1zgS6tc/4yIVYC04WZTUYH/97T7EIwXopaRD7ZTU/dwzKyhR3zWSczeeTILY4mGSzzI82FvP&#10;9taj9+0DoDzH+FMMj2aI9+psSgvtG8p8Gaqii2mOtUvqz+aDHxSN34SL5TIGobwM82u9MTykDqgG&#10;hF/7N2bNiQaPDD7BWWWseMfGEDvwsdx7kE2kKuA8oHqCH6UZyT59o6D923OMun72xW8AAAD//wMA&#10;UEsDBBQABgAIAAAAIQCcerSA4wAAAAoBAAAPAAAAZHJzL2Rvd25yZXYueG1sTI/LTsMwEEX3SPyD&#10;NUjsqJOSPpJmUlWRKiREFy3dsHNiN4lqj0PstoGvx6xgN6M5unNuvh6NZlc1uM4SQjyJgCmqreyo&#10;QTi+b5+WwJwXJIW2pBC+lIN1cX+Xi0zaG+3V9eAbFkLIZQKh9b7POHd1q4xwE9srCreTHYzwYR0a&#10;LgdxC+FG82kUzbkRHYUPrehV2ar6fLgYhNdyuxP7amqW37p8eTtt+s/jxwzx8WHcrIB5Nfo/GH71&#10;gzoUwamyF5KOaYQkSdKAIqTPCbAALOJ5GCqEWbxIgRc5/1+h+AEAAP//AwBQSwECLQAUAAYACAAA&#10;ACEAtoM4kv4AAADhAQAAEwAAAAAAAAAAAAAAAAAAAAAAW0NvbnRlbnRfVHlwZXNdLnhtbFBLAQIt&#10;ABQABgAIAAAAIQA4/SH/1gAAAJQBAAALAAAAAAAAAAAAAAAAAC8BAABfcmVscy8ucmVsc1BLAQIt&#10;ABQABgAIAAAAIQDOpyOnGgIAADQEAAAOAAAAAAAAAAAAAAAAAC4CAABkcnMvZTJvRG9jLnhtbFBL&#10;AQItABQABgAIAAAAIQCcerSA4wAAAAoBAAAPAAAAAAAAAAAAAAAAAHQEAABkcnMvZG93bnJldi54&#10;bWxQSwUGAAAAAAQABADzAAAAhAUAAAAA&#10;" filled="f" stroked="f" strokeweight=".5pt">
                <v:textbox>
                  <w:txbxContent>
                    <w:p w14:paraId="638181F4" w14:textId="4D0388F7" w:rsidR="001742F3" w:rsidRPr="001742F3" w:rsidRDefault="001742F3" w:rsidP="001742F3">
                      <w:pPr>
                        <w:spacing w:after="0" w:line="240" w:lineRule="auto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Solamente le pude sonreír de lo mal que me sentía. Y eso no fue todo, </w:t>
                      </w:r>
                      <w:r w:rsidRPr="001742F3">
                        <w:t>Al entrar a clases</w:t>
                      </w:r>
                      <w:r>
                        <w:t>, a</w:t>
                      </w:r>
                      <w:r w:rsidRPr="001742F3">
                        <w:t>l maestro</w:t>
                      </w:r>
                      <w:r>
                        <w:t xml:space="preserve"> se le </w:t>
                      </w:r>
                      <w:r w:rsidRPr="001742F3">
                        <w:t>ocurrió preguntarme y yo ni había estudiado</w:t>
                      </w:r>
                      <w:r>
                        <w:t>, ¡</w:t>
                      </w:r>
                      <w:r w:rsidRPr="001742F3">
                        <w:t>ni modo</w:t>
                      </w:r>
                      <w:r>
                        <w:t xml:space="preserve">!, </w:t>
                      </w:r>
                      <w:r w:rsidRPr="001742F3">
                        <w:t>ya tengo un punto menos para mí calificación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39" behindDoc="0" locked="0" layoutInCell="1" allowOverlap="1" wp14:anchorId="64C19CCB" wp14:editId="011B9180">
            <wp:simplePos x="0" y="0"/>
            <wp:positionH relativeFrom="column">
              <wp:posOffset>320040</wp:posOffset>
            </wp:positionH>
            <wp:positionV relativeFrom="paragraph">
              <wp:posOffset>250190</wp:posOffset>
            </wp:positionV>
            <wp:extent cx="4486275" cy="3152775"/>
            <wp:effectExtent l="0" t="0" r="9525" b="9525"/>
            <wp:wrapNone/>
            <wp:docPr id="1748071065" name="Imagen 1" descr="Cuaderno Abierto De Diseño Plano. Maqueta De Cuaderno D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uaderno Abierto De Diseño Plano. Maqueta De Cuaderno De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clrChange>
                        <a:clrFrom>
                          <a:srgbClr val="EDEDED"/>
                        </a:clrFrom>
                        <a:clrTo>
                          <a:srgbClr val="EDEDE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95" t="7243" r="6565" b="15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4997AE" wp14:editId="57C3AC1D">
                <wp:simplePos x="0" y="0"/>
                <wp:positionH relativeFrom="column">
                  <wp:posOffset>662940</wp:posOffset>
                </wp:positionH>
                <wp:positionV relativeFrom="paragraph">
                  <wp:posOffset>545465</wp:posOffset>
                </wp:positionV>
                <wp:extent cx="1724025" cy="2695575"/>
                <wp:effectExtent l="0" t="0" r="0" b="0"/>
                <wp:wrapNone/>
                <wp:docPr id="994928061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69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840D76" w14:textId="269FA794" w:rsidR="001742F3" w:rsidRDefault="001742F3" w:rsidP="001742F3">
                            <w:pPr>
                              <w:spacing w:after="0" w:line="240" w:lineRule="auto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Querido diario:</w:t>
                            </w:r>
                          </w:p>
                          <w:p w14:paraId="73E8DD59" w14:textId="1FA8822C" w:rsidR="001742F3" w:rsidRDefault="001742F3" w:rsidP="001742F3">
                            <w:pPr>
                              <w:spacing w:after="0" w:line="240" w:lineRule="auto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Hoy fue un pésimo día. </w:t>
                            </w:r>
                          </w:p>
                          <w:p w14:paraId="32F1D85E" w14:textId="052F429F" w:rsidR="001742F3" w:rsidRPr="001742F3" w:rsidRDefault="001742F3" w:rsidP="001742F3">
                            <w:pPr>
                              <w:spacing w:after="0" w:line="240" w:lineRule="auto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Para empezar, se me hizo tarde y ya no me dio tiempo de arreglarme, me fui mu</w:t>
                            </w:r>
                            <w:r w:rsidR="009B1D94">
                              <w:rPr>
                                <w:lang w:val="es-ES"/>
                              </w:rPr>
                              <w:t>y</w:t>
                            </w:r>
                            <w:r>
                              <w:rPr>
                                <w:lang w:val="es-ES"/>
                              </w:rPr>
                              <w:t xml:space="preserve"> mal peinada y, para colmo, ¡me encontré con Beto! Siempre lo quiero ver y nunca se me hace, y ahora que no quería que nadie me viera, casi choco con él.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4997AE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52.2pt;margin-top:42.95pt;width:135.75pt;height:21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4IDGwIAADQEAAAOAAAAZHJzL2Uyb0RvYy54bWysU02P2yAQvVfqf0DcGztunHStOKt0V6kq&#10;RbsrZas9EwyxJcxQILHTX98B50vbnqpeYGCG+XjvMb/vW0UOwroGdEnHo5QSoTlUjd6V9Mfr6tMX&#10;SpxnumIKtCjpUTh6v/j4Yd6ZQmRQg6qEJZhEu6IzJa29N0WSOF6LlrkRGKHRKcG2zOPR7pLKsg6z&#10;tyrJ0nSadGArY4EL5/D2cXDSRcwvpeD+WUonPFElxd58XG1ct2FNFnNW7CwzdcNPbbB/6KJljcai&#10;l1SPzDOyt80fqdqGW3Ag/YhDm4CUDRdxBpxmnL6bZlMzI+IsCI4zF5jc/0vLnw4b82KJ779CjwQG&#10;QDrjCoeXYZ5e2jbs2ClBP0J4vMAmek94eDTLJmmWU8LRl03v8nyWhzzJ9bmxzn8T0JJglNQiLxEu&#10;dlg7P4SeQ0I1DatGqciN0qQr6fRznsYHFw8mVxprXJsNlu+3PWkqbOM8yBaqI85nYaDeGb5qsIc1&#10;c/6FWeQaR0L9+mdcpAKsBSeLkhrsr7/dh3ikAL2UdKidkrqfe2YFJeq7RnLuxpNJEFs8TPJZhgd7&#10;69neevS+fQCU5xh/iuHRDPFenU1poX1DmS9DVXQxzbF2Sf3ZfPCDovGbcLFcxiCUl2F+rTeGh9QB&#10;1YDwa//GrDnR4JHBJzirjBXv2BhiBz6Wew+yiVQFnAdUT/CjNCPZp28UtH97jlHXz774DQAA//8D&#10;AFBLAwQUAAYACAAAACEAcW7HReAAAAAKAQAADwAAAGRycy9kb3ducmV2LnhtbEyPwU7DMBBE70j8&#10;g7VI3KhDaSCEOFUVqUJCcGjphdsmdpMIex1itw18PdsT3HY0T7MzxXJyVhzNGHpPCm5nCQhDjdc9&#10;tQp27+ubDESISBqtJ6Pg2wRYlpcXBeban2hjjtvYCg6hkKOCLsYhlzI0nXEYZn4wxN7ejw4jy7GV&#10;esQThzsr50lyLx32xB86HEzVmeZze3AKXqr1G27quct+bPX8ul8NX7uPVKnrq2n1BCKaKf7BcK7P&#10;1aHkTrU/kA7Csk4WC0YVZOkjCAbuHs5HrSBlC2RZyP8Tyl8AAAD//wMAUEsBAi0AFAAGAAgAAAAh&#10;ALaDOJL+AAAA4QEAABMAAAAAAAAAAAAAAAAAAAAAAFtDb250ZW50X1R5cGVzXS54bWxQSwECLQAU&#10;AAYACAAAACEAOP0h/9YAAACUAQAACwAAAAAAAAAAAAAAAAAvAQAAX3JlbHMvLnJlbHNQSwECLQAU&#10;AAYACAAAACEADneCAxsCAAA0BAAADgAAAAAAAAAAAAAAAAAuAgAAZHJzL2Uyb0RvYy54bWxQSwEC&#10;LQAUAAYACAAAACEAcW7HReAAAAAKAQAADwAAAAAAAAAAAAAAAAB1BAAAZHJzL2Rvd25yZXYueG1s&#10;UEsFBgAAAAAEAAQA8wAAAIIFAAAAAA==&#10;" filled="f" stroked="f" strokeweight=".5pt">
                <v:textbox>
                  <w:txbxContent>
                    <w:p w14:paraId="10840D76" w14:textId="269FA794" w:rsidR="001742F3" w:rsidRDefault="001742F3" w:rsidP="001742F3">
                      <w:pPr>
                        <w:spacing w:after="0" w:line="240" w:lineRule="auto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Querido diario:</w:t>
                      </w:r>
                    </w:p>
                    <w:p w14:paraId="73E8DD59" w14:textId="1FA8822C" w:rsidR="001742F3" w:rsidRDefault="001742F3" w:rsidP="001742F3">
                      <w:pPr>
                        <w:spacing w:after="0" w:line="240" w:lineRule="auto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Hoy fue un pésimo día. </w:t>
                      </w:r>
                    </w:p>
                    <w:p w14:paraId="32F1D85E" w14:textId="052F429F" w:rsidR="001742F3" w:rsidRPr="001742F3" w:rsidRDefault="001742F3" w:rsidP="001742F3">
                      <w:pPr>
                        <w:spacing w:after="0" w:line="240" w:lineRule="auto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Para empezar, se me hizo tarde y ya no me dio tiempo de arreglarme, me fui mu</w:t>
                      </w:r>
                      <w:r w:rsidR="009B1D94">
                        <w:rPr>
                          <w:lang w:val="es-ES"/>
                        </w:rPr>
                        <w:t>y</w:t>
                      </w:r>
                      <w:r>
                        <w:rPr>
                          <w:lang w:val="es-ES"/>
                        </w:rPr>
                        <w:t xml:space="preserve"> mal peinada y, para colmo, ¡me encontré con Beto! Siempre lo quiero ver y nunca se me hace, y ahora que no quería que nadie me viera, casi choco con él.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s-ES"/>
        </w:rPr>
        <w:t>Texto 2.</w:t>
      </w:r>
    </w:p>
    <w:p w14:paraId="4D7EDB00" w14:textId="45135BB7" w:rsidR="001742F3" w:rsidRDefault="001742F3">
      <w:pPr>
        <w:rPr>
          <w:lang w:val="es-ES"/>
        </w:rPr>
      </w:pPr>
    </w:p>
    <w:p w14:paraId="3DE0A00F" w14:textId="2006E1CF" w:rsidR="001742F3" w:rsidRDefault="001742F3">
      <w:pPr>
        <w:rPr>
          <w:lang w:val="es-ES"/>
        </w:rPr>
      </w:pPr>
    </w:p>
    <w:p w14:paraId="7A572B93" w14:textId="02DC4323" w:rsidR="001742F3" w:rsidRDefault="001742F3">
      <w:pPr>
        <w:rPr>
          <w:lang w:val="es-ES"/>
        </w:rPr>
      </w:pPr>
    </w:p>
    <w:p w14:paraId="286D962D" w14:textId="77777777" w:rsidR="001742F3" w:rsidRDefault="001742F3">
      <w:pPr>
        <w:rPr>
          <w:lang w:val="es-ES"/>
        </w:rPr>
      </w:pPr>
    </w:p>
    <w:p w14:paraId="07B0C11D" w14:textId="77777777" w:rsidR="008D0287" w:rsidRDefault="008D0287">
      <w:pPr>
        <w:rPr>
          <w:lang w:val="es-ES"/>
        </w:rPr>
      </w:pPr>
    </w:p>
    <w:p w14:paraId="7E25F6F3" w14:textId="77777777" w:rsidR="008D0287" w:rsidRDefault="008D0287">
      <w:pPr>
        <w:rPr>
          <w:lang w:val="es-ES"/>
        </w:rPr>
      </w:pPr>
    </w:p>
    <w:p w14:paraId="6DEA6C0D" w14:textId="77777777" w:rsidR="008D0287" w:rsidRDefault="008D0287">
      <w:pPr>
        <w:rPr>
          <w:lang w:val="es-ES"/>
        </w:rPr>
      </w:pPr>
    </w:p>
    <w:p w14:paraId="159AE25E" w14:textId="77777777" w:rsidR="008D0287" w:rsidRDefault="008D0287">
      <w:pPr>
        <w:rPr>
          <w:lang w:val="es-ES"/>
        </w:rPr>
      </w:pPr>
    </w:p>
    <w:p w14:paraId="4F34CCD2" w14:textId="77777777" w:rsidR="008D0287" w:rsidRDefault="008D0287">
      <w:pPr>
        <w:rPr>
          <w:lang w:val="es-ES"/>
        </w:rPr>
      </w:pPr>
    </w:p>
    <w:p w14:paraId="69404478" w14:textId="29F96BAE" w:rsidR="001742F3" w:rsidRDefault="001742F3">
      <w:pPr>
        <w:rPr>
          <w:lang w:val="es-ES"/>
        </w:rPr>
      </w:pPr>
    </w:p>
    <w:p w14:paraId="4E1ADE75" w14:textId="77777777" w:rsidR="008D0287" w:rsidRDefault="008D0287">
      <w:pPr>
        <w:rPr>
          <w:lang w:val="es-ES"/>
        </w:rPr>
      </w:pPr>
    </w:p>
    <w:p w14:paraId="4476F514" w14:textId="77777777" w:rsidR="008D0287" w:rsidRDefault="008D0287">
      <w:pPr>
        <w:rPr>
          <w:lang w:val="es-ES"/>
        </w:rPr>
      </w:pPr>
    </w:p>
    <w:p w14:paraId="28CBD56E" w14:textId="77777777" w:rsidR="008D0287" w:rsidRDefault="008D0287">
      <w:pPr>
        <w:rPr>
          <w:lang w:val="es-ES"/>
        </w:rPr>
      </w:pPr>
    </w:p>
    <w:p w14:paraId="3E552CCD" w14:textId="77777777" w:rsidR="008D0287" w:rsidRDefault="008D0287">
      <w:pPr>
        <w:rPr>
          <w:lang w:val="es-ES"/>
        </w:rPr>
      </w:pPr>
    </w:p>
    <w:p w14:paraId="171FAE4F" w14:textId="77777777" w:rsidR="008D0287" w:rsidRDefault="008D0287">
      <w:pPr>
        <w:rPr>
          <w:lang w:val="es-ES"/>
        </w:rPr>
      </w:pPr>
    </w:p>
    <w:p w14:paraId="74735428" w14:textId="77777777" w:rsidR="008D0287" w:rsidRDefault="008D0287">
      <w:pPr>
        <w:rPr>
          <w:lang w:val="es-ES"/>
        </w:rPr>
      </w:pPr>
    </w:p>
    <w:p w14:paraId="7F071E10" w14:textId="77777777" w:rsidR="008D0287" w:rsidRDefault="008D0287">
      <w:pPr>
        <w:rPr>
          <w:lang w:val="es-ES"/>
        </w:rPr>
      </w:pPr>
    </w:p>
    <w:p w14:paraId="1718F78D" w14:textId="77777777" w:rsidR="008D0287" w:rsidRDefault="008D0287">
      <w:pPr>
        <w:rPr>
          <w:lang w:val="es-ES"/>
        </w:rPr>
      </w:pPr>
    </w:p>
    <w:p w14:paraId="716B5B3C" w14:textId="77777777" w:rsidR="00AD71F2" w:rsidRDefault="00AD71F2">
      <w:pPr>
        <w:rPr>
          <w:lang w:val="es-ES"/>
        </w:rPr>
      </w:pPr>
    </w:p>
    <w:p w14:paraId="597F0DED" w14:textId="77777777" w:rsidR="008D0287" w:rsidRDefault="008D0287">
      <w:pPr>
        <w:rPr>
          <w:lang w:val="es-ES"/>
        </w:rPr>
      </w:pPr>
    </w:p>
    <w:p w14:paraId="174E148A" w14:textId="33DDA7E7" w:rsidR="00B97EB4" w:rsidRDefault="00B97EB4">
      <w:pPr>
        <w:rPr>
          <w:lang w:val="es-ES"/>
        </w:rPr>
      </w:pPr>
      <w:r>
        <w:rPr>
          <w:lang w:val="es-ES"/>
        </w:rPr>
        <w:t xml:space="preserve">Texto </w:t>
      </w:r>
      <w:r w:rsidR="008D0287">
        <w:rPr>
          <w:lang w:val="es-ES"/>
        </w:rPr>
        <w:t>3</w:t>
      </w:r>
      <w:r>
        <w:rPr>
          <w:lang w:val="es-ES"/>
        </w:rPr>
        <w:t>.</w:t>
      </w:r>
    </w:p>
    <w:p w14:paraId="32638034" w14:textId="7D3E2DDD" w:rsidR="008D0287" w:rsidRDefault="008D0287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B9A7FA" wp14:editId="1E03553F">
                <wp:simplePos x="0" y="0"/>
                <wp:positionH relativeFrom="margin">
                  <wp:posOffset>982980</wp:posOffset>
                </wp:positionH>
                <wp:positionV relativeFrom="paragraph">
                  <wp:posOffset>893445</wp:posOffset>
                </wp:positionV>
                <wp:extent cx="4752975" cy="266700"/>
                <wp:effectExtent l="0" t="0" r="28575" b="19050"/>
                <wp:wrapNone/>
                <wp:docPr id="66714366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975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F498F0" id="Rectángulo 3" o:spid="_x0000_s1026" style="position:absolute;margin-left:77.4pt;margin-top:70.35pt;width:374.25pt;height:21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A//fQIAAF4FAAAOAAAAZHJzL2Uyb0RvYy54bWysVMFu2zAMvQ/YPwi6r7aDpFmDOkXQosOA&#10;oi2WDj2rslQbkEWNUuJkXz9KdpysK3YYdrFFkXwkn0heXu1aw7YKfQO25MVZzpmyEqrGvpb8+9Pt&#10;p8+c+SBsJQxYVfK98vxq+fHDZecWagI1mEohIxDrF50reR2CW2SZl7VqhT8DpywpNWArAon4mlUo&#10;OkJvTTbJ8/OsA6wcglTe0+1Nr+TLhK+1kuFBa68CMyWn3EL6Yvq+xG+2vBSLVxSubuSQhviHLFrR&#10;WAo6Qt2IINgGmz+g2kYieNDhTEKbgdaNVKkGqqbI31SzroVTqRYix7uRJv//YOX9du0ekWjonF94&#10;OsYqdhrb+Kf82C6RtR/JUrvAJF1O57PJxXzGmSTd5Px8nic2s6O3Qx++KGhZPJQc6TESR2J75wNF&#10;JNODSQxm4bYxJj2IsfHCg2mqeJeE2BHq2iDbCnrLsCvi2xHEiRVJ0TM7lpJOYW9UhDD2m9KsqSj5&#10;SUokddkRU0ipbCh6VS0q1YcqZvlY2uiRQifAiKwpyRF7APg93wN2n/NgH11VatLROf9bYr3z6JEi&#10;gw2jc9tYwPcADFU1RO7tDyT11ESWXqDaPyJD6EfEO3nb0LPdCR8eBdJM0PTQnIcH+mgDXclhOHFW&#10;A/587z7aU6uSlrOOZqzk/sdGoOLMfLXUxBfFdBqHMgnT2XxCAp5qXk41dtNeAz19QRvFyXSM9sEc&#10;jhqhfaZ1sIpRSSWspNgllwEPwnXoZ58WilSrVTKjQXQi3Nm1kxE8shrb8mn3LNANvRuo6+/hMI9i&#10;8aaFe9voaWG1CaCb1N9HXge+aYhT4wwLJ26JUzlZHdfi8hcAAAD//wMAUEsDBBQABgAIAAAAIQCe&#10;YMT84QAAAAsBAAAPAAAAZHJzL2Rvd25yZXYueG1sTI/NTsMwEITvSLyDtUjcqE1TaAlxKlR+JBCX&#10;Bi69OfE2jojXUeym5e1ZTnDb2R3NflOsT74XE46xC6TheqZAIDXBdtRq+Px4vlqBiMmQNX0g1PCN&#10;Edbl+VlhchuOtMWpSq3gEIq50eBSGnIpY+PQmzgLAxLf9mH0JrEcW2lHc+Rw38u5UrfSm474gzMD&#10;bhw2X9XBa9gPdfa+2+5UVb++bZ5erJOPk9P68uL0cA8i4Sn9meEXn9GhZKY6HMhG0bO+WTB64mGh&#10;liDYcaeyDETNm9V8CbIs5P8O5Q8AAAD//wMAUEsBAi0AFAAGAAgAAAAhALaDOJL+AAAA4QEAABMA&#10;AAAAAAAAAAAAAAAAAAAAAFtDb250ZW50X1R5cGVzXS54bWxQSwECLQAUAAYACAAAACEAOP0h/9YA&#10;AACUAQAACwAAAAAAAAAAAAAAAAAvAQAAX3JlbHMvLnJlbHNQSwECLQAUAAYACAAAACEAWrwP/30C&#10;AABeBQAADgAAAAAAAAAAAAAAAAAuAgAAZHJzL2Uyb0RvYy54bWxQSwECLQAUAAYACAAAACEAnmDE&#10;/OEAAAALAQAADwAAAAAAAAAAAAAAAADXBAAAZHJzL2Rvd25yZXYueG1sUEsFBgAAAAAEAAQA8wAA&#10;AOUFAAAAAA==&#10;" filled="f" strokecolor="black [3213]" strokeweight="1.5pt">
                <w10:wrap anchorx="margin"/>
              </v:rect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AA52C6" wp14:editId="4A64F477">
                <wp:simplePos x="0" y="0"/>
                <wp:positionH relativeFrom="column">
                  <wp:posOffset>996315</wp:posOffset>
                </wp:positionH>
                <wp:positionV relativeFrom="paragraph">
                  <wp:posOffset>264795</wp:posOffset>
                </wp:positionV>
                <wp:extent cx="4752975" cy="266700"/>
                <wp:effectExtent l="0" t="0" r="28575" b="19050"/>
                <wp:wrapNone/>
                <wp:docPr id="205632233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975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B92524" id="Rectángulo 3" o:spid="_x0000_s1026" style="position:absolute;margin-left:78.45pt;margin-top:20.85pt;width:374.25pt;height:2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A//fQIAAF4FAAAOAAAAZHJzL2Uyb0RvYy54bWysVMFu2zAMvQ/YPwi6r7aDpFmDOkXQosOA&#10;oi2WDj2rslQbkEWNUuJkXz9KdpysK3YYdrFFkXwkn0heXu1aw7YKfQO25MVZzpmyEqrGvpb8+9Pt&#10;p8+c+SBsJQxYVfK98vxq+fHDZecWagI1mEohIxDrF50reR2CW2SZl7VqhT8DpywpNWArAon4mlUo&#10;OkJvTTbJ8/OsA6wcglTe0+1Nr+TLhK+1kuFBa68CMyWn3EL6Yvq+xG+2vBSLVxSubuSQhviHLFrR&#10;WAo6Qt2IINgGmz+g2kYieNDhTEKbgdaNVKkGqqbI31SzroVTqRYix7uRJv//YOX9du0ekWjonF94&#10;OsYqdhrb+Kf82C6RtR/JUrvAJF1O57PJxXzGmSTd5Px8nic2s6O3Qx++KGhZPJQc6TESR2J75wNF&#10;JNODSQxm4bYxJj2IsfHCg2mqeJeE2BHq2iDbCnrLsCvi2xHEiRVJ0TM7lpJOYW9UhDD2m9KsqSj5&#10;SUokddkRU0ipbCh6VS0q1YcqZvlY2uiRQifAiKwpyRF7APg93wN2n/NgH11VatLROf9bYr3z6JEi&#10;gw2jc9tYwPcADFU1RO7tDyT11ESWXqDaPyJD6EfEO3nb0LPdCR8eBdJM0PTQnIcH+mgDXclhOHFW&#10;A/587z7aU6uSlrOOZqzk/sdGoOLMfLXUxBfFdBqHMgnT2XxCAp5qXk41dtNeAz19QRvFyXSM9sEc&#10;jhqhfaZ1sIpRSSWspNgllwEPwnXoZ58WilSrVTKjQXQi3Nm1kxE8shrb8mn3LNANvRuo6+/hMI9i&#10;8aaFe9voaWG1CaCb1N9HXge+aYhT4wwLJ26JUzlZHdfi8hcAAAD//wMAUEsDBBQABgAIAAAAIQC/&#10;+zd03wAAAAkBAAAPAAAAZHJzL2Rvd25yZXYueG1sTI/LTsMwEEX3SPyDNUjsqFP6DnEqVB5SEZsG&#10;Nt058TSOiMdR7Kbh7xlWsLyao3vPZNvRtWLAPjSeFEwnCQikypuGagWfHy93axAhajK69YQKvjHA&#10;Nr++ynRq/IUOOBSxFlxCIdUKbIxdKmWoLDodJr5D4tvJ905Hjn0tTa8vXO5aeZ8kS+l0Q7xgdYc7&#10;i9VXcXYKTl05ez8ejklR7t92z6/GyqfBKnV7Mz4+gIg4xj8YfvVZHXJ2Kv2ZTBAt58Vyw6iC+XQF&#10;goFNspiDKBWsZyuQeSb/f5D/AAAA//8DAFBLAQItABQABgAIAAAAIQC2gziS/gAAAOEBAAATAAAA&#10;AAAAAAAAAAAAAAAAAABbQ29udGVudF9UeXBlc10ueG1sUEsBAi0AFAAGAAgAAAAhADj9If/WAAAA&#10;lAEAAAsAAAAAAAAAAAAAAAAALwEAAF9yZWxzLy5yZWxzUEsBAi0AFAAGAAgAAAAhAFq8D/99AgAA&#10;XgUAAA4AAAAAAAAAAAAAAAAALgIAAGRycy9lMm9Eb2MueG1sUEsBAi0AFAAGAAgAAAAhAL/7N3Tf&#10;AAAACQEAAA8AAAAAAAAAAAAAAAAA1wQAAGRycy9kb3ducmV2LnhtbFBLBQYAAAAABAAEAPMAAADj&#10;BQAAAAA=&#10;" filled="f" strokecolor="black [3213]" strokeweight="1.5pt"/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C1CB18" wp14:editId="19897BF4">
                <wp:simplePos x="0" y="0"/>
                <wp:positionH relativeFrom="margin">
                  <wp:posOffset>982980</wp:posOffset>
                </wp:positionH>
                <wp:positionV relativeFrom="paragraph">
                  <wp:posOffset>578485</wp:posOffset>
                </wp:positionV>
                <wp:extent cx="4752975" cy="266700"/>
                <wp:effectExtent l="0" t="0" r="28575" b="19050"/>
                <wp:wrapNone/>
                <wp:docPr id="130744102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975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4DD5B9" id="Rectángulo 3" o:spid="_x0000_s1026" style="position:absolute;margin-left:77.4pt;margin-top:45.55pt;width:374.25pt;height:21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A//fQIAAF4FAAAOAAAAZHJzL2Uyb0RvYy54bWysVMFu2zAMvQ/YPwi6r7aDpFmDOkXQosOA&#10;oi2WDj2rslQbkEWNUuJkXz9KdpysK3YYdrFFkXwkn0heXu1aw7YKfQO25MVZzpmyEqrGvpb8+9Pt&#10;p8+c+SBsJQxYVfK98vxq+fHDZecWagI1mEohIxDrF50reR2CW2SZl7VqhT8DpywpNWArAon4mlUo&#10;OkJvTTbJ8/OsA6wcglTe0+1Nr+TLhK+1kuFBa68CMyWn3EL6Yvq+xG+2vBSLVxSubuSQhviHLFrR&#10;WAo6Qt2IINgGmz+g2kYieNDhTEKbgdaNVKkGqqbI31SzroVTqRYix7uRJv//YOX9du0ekWjonF94&#10;OsYqdhrb+Kf82C6RtR/JUrvAJF1O57PJxXzGmSTd5Px8nic2s6O3Qx++KGhZPJQc6TESR2J75wNF&#10;JNODSQxm4bYxJj2IsfHCg2mqeJeE2BHq2iDbCnrLsCvi2xHEiRVJ0TM7lpJOYW9UhDD2m9KsqSj5&#10;SUokddkRU0ipbCh6VS0q1YcqZvlY2uiRQifAiKwpyRF7APg93wN2n/NgH11VatLROf9bYr3z6JEi&#10;gw2jc9tYwPcADFU1RO7tDyT11ESWXqDaPyJD6EfEO3nb0LPdCR8eBdJM0PTQnIcH+mgDXclhOHFW&#10;A/587z7aU6uSlrOOZqzk/sdGoOLMfLXUxBfFdBqHMgnT2XxCAp5qXk41dtNeAz19QRvFyXSM9sEc&#10;jhqhfaZ1sIpRSSWspNgllwEPwnXoZ58WilSrVTKjQXQi3Nm1kxE8shrb8mn3LNANvRuo6+/hMI9i&#10;8aaFe9voaWG1CaCb1N9HXge+aYhT4wwLJ26JUzlZHdfi8hcAAAD//wMAUEsDBBQABgAIAAAAIQAC&#10;dDm/3wAAAAoBAAAPAAAAZHJzL2Rvd25yZXYueG1sTI/NTsMwEITvSLyDtUjcqB0MiKZxKlR+JCou&#10;Db305sTbOCK2o9hNw9uznOA4mtHMN8V6dj2bcIxd8AqyhQCGvgmm862C/efrzSOwmLQ3ug8eFXxj&#10;hHV5eVHo3ISz3+FUpZZRiY+5VmBTGnLOY2PR6bgIA3ryjmF0OpEcW25GfaZy1/NbIR64052nBasH&#10;3FhsvqqTU3Acavlx2B1EVb9vNy9vxvLnySp1fTU/rYAlnNNfGH7xCR1KYqrDyZvIetL3d4SeFCyz&#10;DBgFlkJKYDU5UmbAy4L/v1D+AAAA//8DAFBLAQItABQABgAIAAAAIQC2gziS/gAAAOEBAAATAAAA&#10;AAAAAAAAAAAAAAAAAABbQ29udGVudF9UeXBlc10ueG1sUEsBAi0AFAAGAAgAAAAhADj9If/WAAAA&#10;lAEAAAsAAAAAAAAAAAAAAAAALwEAAF9yZWxzLy5yZWxzUEsBAi0AFAAGAAgAAAAhAFq8D/99AgAA&#10;XgUAAA4AAAAAAAAAAAAAAAAALgIAAGRycy9lMm9Eb2MueG1sUEsBAi0AFAAGAAgAAAAhAAJ0Ob/f&#10;AAAACgEAAA8AAAAAAAAAAAAAAAAA1wQAAGRycy9kb3ducmV2LnhtbFBLBQYAAAAABAAEAPMAAADj&#10;BQAAAAA=&#10;" filled="f" strokecolor="black [3213]" strokeweight="1.5pt">
                <w10:wrap anchorx="margin"/>
              </v:rect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CD30DB" wp14:editId="4632D693">
                <wp:simplePos x="0" y="0"/>
                <wp:positionH relativeFrom="margin">
                  <wp:posOffset>257175</wp:posOffset>
                </wp:positionH>
                <wp:positionV relativeFrom="paragraph">
                  <wp:posOffset>1531620</wp:posOffset>
                </wp:positionV>
                <wp:extent cx="5591175" cy="1476375"/>
                <wp:effectExtent l="0" t="0" r="28575" b="28575"/>
                <wp:wrapNone/>
                <wp:docPr id="51204082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1175" cy="1476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402B50" id="Rectángulo 3" o:spid="_x0000_s1026" style="position:absolute;margin-left:20.25pt;margin-top:120.6pt;width:440.25pt;height:116.2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npCfQIAAF8FAAAOAAAAZHJzL2Uyb0RvYy54bWysVMFu2zAMvQ/YPwi6r7azpF2DOkXQosOA&#10;og3aDj2rslQbkEWNUuJkXz9KdpysK3YYdrFFkXwkn0heXG5bwzYKfQO25MVJzpmyEqrGvpb8+9PN&#10;py+c+SBsJQxYVfKd8vxy8fHDRefmagI1mEohIxDr550reR2Cm2eZl7VqhT8BpywpNWArAon4mlUo&#10;OkJvTTbJ89OsA6wcglTe0+11r+SLhK+1kuFea68CMyWn3EL6Yvq+xG+2uBDzVxSubuSQhviHLFrR&#10;WAo6Ql2LINgamz+g2kYieNDhREKbgdaNVKkGqqbI31TzWAunUi1EjncjTf7/wcq7zaNbIdHQOT/3&#10;dIxVbDW28U/5sW0iazeSpbaBSbqczc6L4mzGmSRdMT07/UwC4WQHd4c+fFXQsngoOdJrJJLE5taH&#10;3nRvEqNZuGmMSS9ibLzwYJoq3iUhtoS6Msg2gh4zbIsh2pEVxY6e2aGWdAo7oyKEsQ9Ks6ai7Ccp&#10;kdRmB0whpbKh6FW1qFQfqpjleeoUgh89UqEJMCJrSnLEHgB+z3eP3Zc92EdXlbp0dM7/lljvPHqk&#10;yGDD6Nw2FvA9AENVDZF7+z1JPTWRpReoditkCP2MeCdvGnq2W+HDSiANBY0PDXq4p4820JUchhNn&#10;NeDP9+6jPfUqaTnraMhK7n+sBSrOzDdLXXxeTKdxKpMwnZ1NSMBjzcuxxq7bK6CnL2ilOJmO0T6Y&#10;/VEjtM+0D5YxKqmElRS75DLgXrgK/fDTRpFquUxmNIlOhFv76GQEj6zGtnzaPgt0Q+8Gavs72A+k&#10;mL9p4d42elpYrgPoJvX3gdeBb5ri1DjDxolr4lhOVoe9uPgFAAD//wMAUEsDBBQABgAIAAAAIQDm&#10;iqZf4AAAAAoBAAAPAAAAZHJzL2Rvd25yZXYueG1sTI/LTsMwEEX3SPyDNUjsqJO0UAhxKlQeEohN&#10;A5vunHgaR8TjKHbT8PcMK1iO7tGdc4vN7Hox4Rg6TwrSRQICqfGmo1bB58fz1S2IEDUZ3XtCBd8Y&#10;YFOenxU6N/5EO5yq2AouoZBrBTbGIZcyNBadDgs/IHF28KPTkc+xlWbUJy53vcyS5EY63RF/sHrA&#10;rcXmqzo6BYehXr7vd/ukql/ftk8vxsrHySp1eTE/3IOIOMc/GH71WR1Kdqr9kUwQvYJVcs2kgmyV&#10;ZiAYuMtSHldzsl6uQZaF/D+h/AEAAP//AwBQSwECLQAUAAYACAAAACEAtoM4kv4AAADhAQAAEwAA&#10;AAAAAAAAAAAAAAAAAAAAW0NvbnRlbnRfVHlwZXNdLnhtbFBLAQItABQABgAIAAAAIQA4/SH/1gAA&#10;AJQBAAALAAAAAAAAAAAAAAAAAC8BAABfcmVscy8ucmVsc1BLAQItABQABgAIAAAAIQDMInpCfQIA&#10;AF8FAAAOAAAAAAAAAAAAAAAAAC4CAABkcnMvZTJvRG9jLnhtbFBLAQItABQABgAIAAAAIQDmiqZf&#10;4AAAAAoBAAAPAAAAAAAAAAAAAAAAANcEAABkcnMvZG93bnJldi54bWxQSwUGAAAAAAQABADzAAAA&#10;5AUAAAAA&#10;" filled="f" strokecolor="black [3213]" strokeweight="1.5pt">
                <w10:wrap anchorx="margin"/>
              </v:rect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B266B2" wp14:editId="275E9F05">
                <wp:simplePos x="0" y="0"/>
                <wp:positionH relativeFrom="column">
                  <wp:posOffset>-3810</wp:posOffset>
                </wp:positionH>
                <wp:positionV relativeFrom="paragraph">
                  <wp:posOffset>29210</wp:posOffset>
                </wp:positionV>
                <wp:extent cx="5905500" cy="3057525"/>
                <wp:effectExtent l="0" t="0" r="19050" b="28575"/>
                <wp:wrapNone/>
                <wp:docPr id="744786112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0" cy="3057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90C314" id="Rectángulo 3" o:spid="_x0000_s1026" style="position:absolute;margin-left:-.3pt;margin-top:2.3pt;width:465pt;height:240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OF1fQIAAF8FAAAOAAAAZHJzL2Uyb0RvYy54bWysVMFu2zAMvQ/YPwi6r7azel2DOkXQosOA&#10;og3WDj2rslQbkEWNUuJkXz9KdpysK3YYdrEpkXwkH0ldXG47wzYKfQu24sVJzpmyEurWvlT8++PN&#10;h8+c+SBsLQxYVfGd8vxy8f7dRe/magYNmFohIxDr572reBOCm2eZl43qhD8BpywpNWAnAh3xJatR&#10;9ITemWyW55+yHrB2CFJ5T7fXg5IvEr7WSoZ7rb0KzFSccgvpi+n7HL/Z4kLMX1C4ppVjGuIfsuhE&#10;aynoBHUtgmBrbP+A6lqJ4EGHEwldBlq3UqUaqJoif1XNQyOcSrUQOd5NNPn/ByvvNg9uhURD7/zc&#10;kxir2Grs4p/yY9tE1m4iS20Dk3RZnudlmROnknQf8/KsnJWRzuzg7tCHLwo6FoWKI3UjkSQ2tz4M&#10;pnuTGM3CTWtM6oix8cKDaet4lw5xJNSVQbYR1MywLcZoR1YUO3pmh1qSFHZGRQhjvynN2pqyn6VE&#10;0pgdMIWUyoZiUDWiVkOogspMk0Lwk0cqNAFGZE1JTtgjwO/57rGHskf76KrSlE7O+d8SG5wnjxQZ&#10;bJicu9YCvgVgqKox8mC/J2mgJrL0DPVuhQxh2BHv5E1LbbsVPqwE0lJQq2nRwz19tIG+4jBKnDWA&#10;P9+6j/Y0q6TlrKclq7j/sRaoODNfLU3xeXF6GrcyHU7Lsxkd8FjzfKyx6+4KqPUFPSlOJjHaB7MX&#10;NUL3RO/BMkYllbCSYldcBtwfrsKw/PSiSLVcJjPaRCfCrX1wMoJHVuNYPm6fBLpxdgON/R3sF1LM&#10;X43wYBs9LSzXAXSb5vvA68g3bXEanPHFic/E8TlZHd7FxS8AAAD//wMAUEsDBBQABgAIAAAAIQC3&#10;X7Af3QAAAAcBAAAPAAAAZHJzL2Rvd25yZXYueG1sTI7NTsMwEITvSLyDtUjcWqelito0ToXKjwTi&#10;0sClNyfexlHjdRS7aXh7lhOcRqMZzXz5bnKdGHEIrScFi3kCAqn2pqVGwdfny2wNIkRNRneeUME3&#10;BtgVtze5zoy/0gHHMjaCRyhkWoGNsc+kDLVFp8Pc90icnfzgdGQ7NNIM+srjrpPLJEml0y3xg9U9&#10;7i3W5/LiFJz66uHjeDgmZfX2vn9+NVY+jVap+7vpcQsi4hT/yvCLz+hQMFPlL2SC6BTMUi4qWLFw&#10;ulluViAq9ut0AbLI5X/+4gcAAP//AwBQSwECLQAUAAYACAAAACEAtoM4kv4AAADhAQAAEwAAAAAA&#10;AAAAAAAAAAAAAAAAW0NvbnRlbnRfVHlwZXNdLnhtbFBLAQItABQABgAIAAAAIQA4/SH/1gAAAJQB&#10;AAALAAAAAAAAAAAAAAAAAC8BAABfcmVscy8ucmVsc1BLAQItABQABgAIAAAAIQA+AOF1fQIAAF8F&#10;AAAOAAAAAAAAAAAAAAAAAC4CAABkcnMvZTJvRG9jLnhtbFBLAQItABQABgAIAAAAIQC3X7Af3QAA&#10;AAcBAAAPAAAAAAAAAAAAAAAAANcEAABkcnMvZG93bnJldi54bWxQSwUGAAAAAAQABADzAAAA4QUA&#10;AAAA&#10;" filled="f" strokecolor="black [3213]" strokeweight="1.5pt"/>
            </w:pict>
          </mc:Fallback>
        </mc:AlternateContent>
      </w:r>
    </w:p>
    <w:p w14:paraId="6A954EEC" w14:textId="44CBBA6C" w:rsidR="00B97EB4" w:rsidRDefault="00B97EB4" w:rsidP="008D0287">
      <w:pPr>
        <w:ind w:firstLine="708"/>
        <w:rPr>
          <w:lang w:val="es-ES"/>
        </w:rPr>
      </w:pPr>
      <w:r>
        <w:rPr>
          <w:lang w:val="es-ES"/>
        </w:rPr>
        <w:t xml:space="preserve">De: </w:t>
      </w:r>
      <w:r>
        <w:rPr>
          <w:lang w:val="es-ES"/>
        </w:rPr>
        <w:tab/>
      </w:r>
      <w:r>
        <w:rPr>
          <w:lang w:val="es-ES"/>
        </w:rPr>
        <w:tab/>
        <w:t>Cristina Sánchez</w:t>
      </w:r>
    </w:p>
    <w:p w14:paraId="5AE37392" w14:textId="5728B84B" w:rsidR="00B97EB4" w:rsidRDefault="00B97EB4" w:rsidP="008D0287">
      <w:pPr>
        <w:ind w:firstLine="708"/>
        <w:rPr>
          <w:lang w:val="es-ES"/>
        </w:rPr>
      </w:pPr>
      <w:r>
        <w:rPr>
          <w:lang w:val="es-ES"/>
        </w:rPr>
        <w:t>Para:</w:t>
      </w:r>
      <w:r>
        <w:rPr>
          <w:lang w:val="es-ES"/>
        </w:rPr>
        <w:tab/>
      </w:r>
      <w:r>
        <w:rPr>
          <w:lang w:val="es-ES"/>
        </w:rPr>
        <w:tab/>
        <w:t xml:space="preserve">Joel </w:t>
      </w:r>
      <w:proofErr w:type="spellStart"/>
      <w:r>
        <w:rPr>
          <w:lang w:val="es-ES"/>
        </w:rPr>
        <w:t>Martinez</w:t>
      </w:r>
      <w:proofErr w:type="spellEnd"/>
      <w:r>
        <w:rPr>
          <w:lang w:val="es-ES"/>
        </w:rPr>
        <w:t xml:space="preserve"> </w:t>
      </w:r>
      <w:hyperlink r:id="rId6" w:history="1">
        <w:r w:rsidRPr="00C944B3">
          <w:rPr>
            <w:rStyle w:val="Hipervnculo"/>
            <w:lang w:val="es-ES"/>
          </w:rPr>
          <w:t>monolito@gmail.com</w:t>
        </w:r>
      </w:hyperlink>
    </w:p>
    <w:p w14:paraId="0DF57762" w14:textId="670AF825" w:rsidR="00B97EB4" w:rsidRDefault="00B97EB4" w:rsidP="008D0287">
      <w:pPr>
        <w:ind w:firstLine="708"/>
        <w:rPr>
          <w:lang w:val="es-ES"/>
        </w:rPr>
      </w:pPr>
      <w:r>
        <w:rPr>
          <w:lang w:val="es-ES"/>
        </w:rPr>
        <w:t>Asunto:</w:t>
      </w:r>
    </w:p>
    <w:p w14:paraId="64F4712D" w14:textId="128B0A1B" w:rsidR="00B97EB4" w:rsidRDefault="00B97EB4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</w:p>
    <w:p w14:paraId="70C0A90C" w14:textId="682FD616" w:rsidR="00B97EB4" w:rsidRDefault="00B97EB4">
      <w:r>
        <w:rPr>
          <w:lang w:val="es-ES"/>
        </w:rPr>
        <w:tab/>
      </w:r>
      <w:r>
        <w:rPr>
          <w:lang w:val="es-ES"/>
        </w:rPr>
        <w:tab/>
        <w:t xml:space="preserve">Hola, </w:t>
      </w:r>
      <w:r w:rsidRPr="00B97EB4">
        <w:t xml:space="preserve">no te había escrito porque estuve enferma y no había revisado mi </w:t>
      </w:r>
    </w:p>
    <w:p w14:paraId="1CAA30D6" w14:textId="77777777" w:rsidR="008D0287" w:rsidRDefault="00B97EB4" w:rsidP="00B97EB4">
      <w:pPr>
        <w:ind w:left="708" w:firstLine="708"/>
      </w:pPr>
      <w:r w:rsidRPr="00B97EB4">
        <w:t>correo</w:t>
      </w:r>
      <w:r>
        <w:t xml:space="preserve">, </w:t>
      </w:r>
      <w:r w:rsidRPr="00B97EB4">
        <w:t xml:space="preserve">pero ahora que lo hago me doy cuenta de que ni una línea me has </w:t>
      </w:r>
    </w:p>
    <w:p w14:paraId="1A63ABF4" w14:textId="7622C7ED" w:rsidR="008D0287" w:rsidRDefault="00B97EB4" w:rsidP="00B97EB4">
      <w:pPr>
        <w:ind w:left="708" w:firstLine="708"/>
      </w:pPr>
      <w:r w:rsidRPr="00B97EB4">
        <w:t>mandado</w:t>
      </w:r>
      <w:r>
        <w:t>, ¿</w:t>
      </w:r>
      <w:r w:rsidRPr="00B97EB4">
        <w:t>ya te olvidaste de mí</w:t>
      </w:r>
      <w:r>
        <w:t xml:space="preserve">? </w:t>
      </w:r>
      <w:r w:rsidRPr="00B97EB4">
        <w:t>Por favor</w:t>
      </w:r>
      <w:r>
        <w:t xml:space="preserve">, </w:t>
      </w:r>
      <w:r w:rsidRPr="00B97EB4">
        <w:t xml:space="preserve">contéstame para saber cómo </w:t>
      </w:r>
    </w:p>
    <w:p w14:paraId="06235123" w14:textId="0FC924E5" w:rsidR="00B97EB4" w:rsidRDefault="00B97EB4" w:rsidP="00B97EB4">
      <w:pPr>
        <w:ind w:left="708" w:firstLine="708"/>
      </w:pPr>
      <w:r w:rsidRPr="00B97EB4">
        <w:t>estás tú</w:t>
      </w:r>
      <w:r>
        <w:t>. B</w:t>
      </w:r>
      <w:r w:rsidRPr="00B97EB4">
        <w:t>esos</w:t>
      </w:r>
      <w:r>
        <w:t>.</w:t>
      </w:r>
    </w:p>
    <w:p w14:paraId="0185C0BD" w14:textId="5E7BD9BB" w:rsidR="00B97EB4" w:rsidRDefault="00B97EB4" w:rsidP="00B97EB4">
      <w:pPr>
        <w:ind w:left="708" w:firstLine="708"/>
        <w:rPr>
          <w:lang w:val="es-E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>28 de septiembre de 2026</w:t>
      </w:r>
    </w:p>
    <w:p w14:paraId="6F971396" w14:textId="77777777" w:rsidR="008D0287" w:rsidRDefault="008D0287">
      <w:pPr>
        <w:rPr>
          <w:lang w:val="es-ES"/>
        </w:rPr>
      </w:pPr>
    </w:p>
    <w:p w14:paraId="0313F3E1" w14:textId="0EB4BC73" w:rsidR="001742F3" w:rsidRDefault="008D0287">
      <w:pPr>
        <w:rPr>
          <w:lang w:val="es-ES"/>
        </w:rPr>
      </w:pPr>
      <w:r>
        <w:rPr>
          <w:lang w:val="es-ES"/>
        </w:rPr>
        <w:t xml:space="preserve">Texto 4. </w:t>
      </w:r>
    </w:p>
    <w:p w14:paraId="26CF7871" w14:textId="445E3E41" w:rsidR="008D0287" w:rsidRDefault="008D0287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72576" behindDoc="0" locked="0" layoutInCell="1" allowOverlap="1" wp14:anchorId="6E871A4E" wp14:editId="5009023E">
            <wp:simplePos x="0" y="0"/>
            <wp:positionH relativeFrom="page">
              <wp:posOffset>1080135</wp:posOffset>
            </wp:positionH>
            <wp:positionV relativeFrom="paragraph">
              <wp:posOffset>0</wp:posOffset>
            </wp:positionV>
            <wp:extent cx="4422775" cy="3314700"/>
            <wp:effectExtent l="0" t="0" r="0" b="0"/>
            <wp:wrapNone/>
            <wp:docPr id="182054570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775" cy="331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7BD213A" w14:textId="77777777" w:rsidR="008D0287" w:rsidRDefault="008D0287">
      <w:pPr>
        <w:rPr>
          <w:lang w:val="es-ES"/>
        </w:rPr>
      </w:pPr>
    </w:p>
    <w:p w14:paraId="5380C18E" w14:textId="77777777" w:rsidR="008D0287" w:rsidRDefault="008D0287">
      <w:pPr>
        <w:rPr>
          <w:lang w:val="es-ES"/>
        </w:rPr>
      </w:pPr>
    </w:p>
    <w:p w14:paraId="28702591" w14:textId="77777777" w:rsidR="008D0287" w:rsidRDefault="008D0287">
      <w:pPr>
        <w:rPr>
          <w:lang w:val="es-ES"/>
        </w:rPr>
      </w:pPr>
    </w:p>
    <w:p w14:paraId="3F14C9FB" w14:textId="77777777" w:rsidR="008D0287" w:rsidRDefault="008D0287">
      <w:pPr>
        <w:rPr>
          <w:lang w:val="es-ES"/>
        </w:rPr>
      </w:pPr>
    </w:p>
    <w:p w14:paraId="4D9EE810" w14:textId="77777777" w:rsidR="008D0287" w:rsidRDefault="008D0287">
      <w:pPr>
        <w:rPr>
          <w:lang w:val="es-ES"/>
        </w:rPr>
      </w:pPr>
    </w:p>
    <w:p w14:paraId="0E779EF2" w14:textId="77777777" w:rsidR="008D0287" w:rsidRDefault="008D0287">
      <w:pPr>
        <w:rPr>
          <w:lang w:val="es-ES"/>
        </w:rPr>
      </w:pPr>
    </w:p>
    <w:p w14:paraId="500F00C1" w14:textId="77777777" w:rsidR="008D0287" w:rsidRDefault="008D0287">
      <w:pPr>
        <w:rPr>
          <w:lang w:val="es-ES"/>
        </w:rPr>
      </w:pPr>
    </w:p>
    <w:p w14:paraId="1E54116E" w14:textId="77777777" w:rsidR="008D0287" w:rsidRDefault="008D0287">
      <w:pPr>
        <w:rPr>
          <w:lang w:val="es-ES"/>
        </w:rPr>
      </w:pPr>
    </w:p>
    <w:p w14:paraId="5E19CE7D" w14:textId="77777777" w:rsidR="008D0287" w:rsidRDefault="008D0287">
      <w:pPr>
        <w:rPr>
          <w:lang w:val="es-ES"/>
        </w:rPr>
      </w:pPr>
    </w:p>
    <w:p w14:paraId="4A5EE162" w14:textId="77777777" w:rsidR="008D0287" w:rsidRDefault="008D0287">
      <w:pPr>
        <w:rPr>
          <w:lang w:val="es-ES"/>
        </w:rPr>
      </w:pPr>
    </w:p>
    <w:p w14:paraId="59EDB046" w14:textId="77777777" w:rsidR="008D0287" w:rsidRDefault="008D0287">
      <w:pPr>
        <w:rPr>
          <w:lang w:val="es-ES"/>
        </w:rPr>
      </w:pPr>
    </w:p>
    <w:p w14:paraId="51A32160" w14:textId="77777777" w:rsidR="008D0287" w:rsidRDefault="008D0287">
      <w:pPr>
        <w:rPr>
          <w:lang w:val="es-ES"/>
        </w:rPr>
      </w:pPr>
    </w:p>
    <w:p w14:paraId="24E004BE" w14:textId="77777777" w:rsidR="008D0287" w:rsidRDefault="008D0287">
      <w:pPr>
        <w:rPr>
          <w:lang w:val="es-ES"/>
        </w:rPr>
      </w:pPr>
    </w:p>
    <w:p w14:paraId="6BE97856" w14:textId="77777777" w:rsidR="008D0287" w:rsidRDefault="008D0287">
      <w:pPr>
        <w:rPr>
          <w:lang w:val="es-ES"/>
        </w:rPr>
      </w:pPr>
    </w:p>
    <w:p w14:paraId="6AC18489" w14:textId="77777777" w:rsidR="00AD71F2" w:rsidRDefault="00AD71F2">
      <w:pPr>
        <w:rPr>
          <w:lang w:val="es-ES"/>
        </w:rPr>
      </w:pPr>
    </w:p>
    <w:p w14:paraId="6A8EDCA0" w14:textId="371826C0" w:rsidR="008D0287" w:rsidRDefault="008D0287">
      <w:pPr>
        <w:rPr>
          <w:lang w:val="es-ES"/>
        </w:rPr>
      </w:pPr>
      <w:r>
        <w:rPr>
          <w:lang w:val="es-ES"/>
        </w:rPr>
        <w:t>Texto 5.</w:t>
      </w:r>
    </w:p>
    <w:p w14:paraId="13EEED6A" w14:textId="6E97AD7E" w:rsidR="008D0287" w:rsidRDefault="008D0287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E7A9D1" wp14:editId="70CE10F3">
                <wp:simplePos x="0" y="0"/>
                <wp:positionH relativeFrom="column">
                  <wp:posOffset>-41910</wp:posOffset>
                </wp:positionH>
                <wp:positionV relativeFrom="paragraph">
                  <wp:posOffset>31115</wp:posOffset>
                </wp:positionV>
                <wp:extent cx="4695825" cy="1762125"/>
                <wp:effectExtent l="0" t="0" r="28575" b="28575"/>
                <wp:wrapNone/>
                <wp:docPr id="711663391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5825" cy="1762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1E47D5" w14:textId="4083491A" w:rsidR="008D0287" w:rsidRDefault="008D0287" w:rsidP="008D0287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¡</w:t>
                            </w:r>
                            <w:r w:rsidRPr="008D0287">
                              <w:t>Que acuda la disolución rápido</w:t>
                            </w:r>
                            <w:r>
                              <w:rPr>
                                <w:lang w:val="es-ES"/>
                              </w:rPr>
                              <w:t>! ¡</w:t>
                            </w:r>
                            <w:r w:rsidRPr="008D0287">
                              <w:t>Que contravenga la aventura de bríos inéditos</w:t>
                            </w:r>
                            <w:r>
                              <w:rPr>
                                <w:lang w:val="es-ES"/>
                              </w:rPr>
                              <w:t>!</w:t>
                            </w:r>
                          </w:p>
                          <w:p w14:paraId="774CB884" w14:textId="2D1429EE" w:rsidR="008D0287" w:rsidRDefault="008D0287" w:rsidP="008D0287">
                            <w:pPr>
                              <w:jc w:val="both"/>
                            </w:pPr>
                            <w:r w:rsidRPr="008D0287">
                              <w:t>Solo hay una forma de que mis sentimientos</w:t>
                            </w:r>
                            <w:r>
                              <w:t>:</w:t>
                            </w:r>
                            <w:r w:rsidRPr="008D0287">
                              <w:t xml:space="preserve"> esté terminado</w:t>
                            </w:r>
                            <w:r>
                              <w:t xml:space="preserve">: </w:t>
                            </w:r>
                            <w:r w:rsidRPr="008D0287">
                              <w:t>compartiendo expresiones sentimentales a la intemperie</w:t>
                            </w:r>
                            <w:r>
                              <w:t xml:space="preserve">, </w:t>
                            </w:r>
                            <w:r w:rsidRPr="008D0287">
                              <w:t>con plenitud</w:t>
                            </w:r>
                            <w:r>
                              <w:t xml:space="preserve">, </w:t>
                            </w:r>
                            <w:r w:rsidRPr="008D0287">
                              <w:t>volando como el aire cuando pasa sobre los bosques humedecidos</w:t>
                            </w:r>
                            <w:r>
                              <w:t xml:space="preserve">, </w:t>
                            </w:r>
                            <w:r w:rsidRPr="008D0287">
                              <w:t>buscando</w:t>
                            </w:r>
                            <w:r>
                              <w:t xml:space="preserve"> -</w:t>
                            </w:r>
                            <w:r w:rsidRPr="008D0287">
                              <w:t>entre ramas</w:t>
                            </w:r>
                            <w:r>
                              <w:t xml:space="preserve">- </w:t>
                            </w:r>
                            <w:r w:rsidRPr="008D0287">
                              <w:t>un escape</w:t>
                            </w:r>
                            <w:r>
                              <w:t>.</w:t>
                            </w:r>
                          </w:p>
                          <w:p w14:paraId="0A616391" w14:textId="7E6D8626" w:rsidR="008D0287" w:rsidRPr="008D0287" w:rsidRDefault="008D0287" w:rsidP="008D0287">
                            <w:pPr>
                              <w:jc w:val="right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8D0287">
                              <w:rPr>
                                <w:b/>
                                <w:bCs/>
                              </w:rPr>
                              <w:t>Humberto López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7A9D1" id="Cuadro de texto 9" o:spid="_x0000_s1029" type="#_x0000_t202" style="position:absolute;margin-left:-3.3pt;margin-top:2.45pt;width:369.75pt;height:138.7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2MZPQIAAIQEAAAOAAAAZHJzL2Uyb0RvYy54bWysVE1v2zAMvQ/YfxB0XxynSdoacYosRYYB&#10;RVsgLXpWZCk2JouapMTOfv0o2flot9Owi0KK9BP5+JjZXVsrshfWVaBzmg6GlAjNoaj0NqevL6sv&#10;N5Q4z3TBFGiR04Nw9G7++dOsMZkYQQmqEJYgiHZZY3Jaem+yJHG8FDVzAzBCY1CCrZlH126TwrIG&#10;0WuVjIbDadKALYwFLpzD2/suSOcRX0rB/ZOUTniicoq1+XjaeG7CmcxnLNtaZsqK92Wwf6iiZpXG&#10;R09Q98wzsrPVH1B1xS04kH7AoU5AyoqL2AN2kw4/dLMumRGxFyTHmRNN7v/B8sf92jxb4tuv0OIA&#10;AyGNcZnDy9BPK20dfrFSgnGk8HCiTbSecLwcT28nN6MJJRxj6fV0lKKDOMn5c2Od/yagJsHIqcW5&#10;RLrY/sH5LvWYEl5zoKpiVSkVnaAFsVSW7BlOUflYJIK/y1KaNDmdXk2GEfhdLECfvt8oxn/05V1k&#10;IZ7SWPO5+WD5dtOSqsjp1ZGYDRQH5MtCJyVn+KpC+Afm/DOzqB2kCPfBP+EhFWBN0FuUlGB//e0+&#10;5ONIMUpJg1rMqfu5Y1ZQor5rHPZtOh4H8UZnPLkeoWMvI5vLiN7VS0CiUtw8w6MZ8r06mtJC/YZr&#10;swivYohpjm/n1B/Npe82BNeOi8UiJqFcDfMPem14gA6DCbS+tG/Mmn6sHhXxCEfVsuzDdLvc8KWG&#10;xc6DrOLoA88dqz39KPUonn4twy5d+jHr/Ocx/w0AAP//AwBQSwMEFAAGAAgAAAAhANm0ZGXcAAAA&#10;CAEAAA8AAABkcnMvZG93bnJldi54bWxMj8FOwzAQRO9I/IO1SNxah1CFNMSpALVcOFEQ523s2hbx&#10;OrLdNPx9zQlus5rRzNt2M7uBTSpE60nA3bIApqj30pIW8PmxW9TAYkKSOHhSAn5UhE13fdViI/2Z&#10;3tW0T5rlEooNCjApjQ3nsTfKYVz6UVH2jj44TPkMmsuA51zuBl4WRcUdWsoLBkf1YlT/vT85Adtn&#10;vdZ9jcFsa2ntNH8d3/SrELc389MjsKTm9BeGX/yMDl1mOvgTycgGAYuqykkBqzWwbD/cl1kcBJR1&#10;uQLetfz/A90FAAD//wMAUEsBAi0AFAAGAAgAAAAhALaDOJL+AAAA4QEAABMAAAAAAAAAAAAAAAAA&#10;AAAAAFtDb250ZW50X1R5cGVzXS54bWxQSwECLQAUAAYACAAAACEAOP0h/9YAAACUAQAACwAAAAAA&#10;AAAAAAAAAAAvAQAAX3JlbHMvLnJlbHNQSwECLQAUAAYACAAAACEAJA9jGT0CAACEBAAADgAAAAAA&#10;AAAAAAAAAAAuAgAAZHJzL2Uyb0RvYy54bWxQSwECLQAUAAYACAAAACEA2bRkZdwAAAAIAQAADwAA&#10;AAAAAAAAAAAAAACXBAAAZHJzL2Rvd25yZXYueG1sUEsFBgAAAAAEAAQA8wAAAKAFAAAAAA==&#10;" fillcolor="white [3201]" strokeweight=".5pt">
                <v:textbox>
                  <w:txbxContent>
                    <w:p w14:paraId="191E47D5" w14:textId="4083491A" w:rsidR="008D0287" w:rsidRDefault="008D0287" w:rsidP="008D0287">
                      <w:pPr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¡</w:t>
                      </w:r>
                      <w:r w:rsidRPr="008D0287">
                        <w:t>Que acuda la disolución rápido</w:t>
                      </w:r>
                      <w:r>
                        <w:rPr>
                          <w:lang w:val="es-ES"/>
                        </w:rPr>
                        <w:t>! ¡</w:t>
                      </w:r>
                      <w:r w:rsidRPr="008D0287">
                        <w:t>Que contravenga la aventura de bríos inéditos</w:t>
                      </w:r>
                      <w:r>
                        <w:rPr>
                          <w:lang w:val="es-ES"/>
                        </w:rPr>
                        <w:t>!</w:t>
                      </w:r>
                    </w:p>
                    <w:p w14:paraId="774CB884" w14:textId="2D1429EE" w:rsidR="008D0287" w:rsidRDefault="008D0287" w:rsidP="008D0287">
                      <w:pPr>
                        <w:jc w:val="both"/>
                      </w:pPr>
                      <w:r w:rsidRPr="008D0287">
                        <w:t>Solo hay una forma de que mis sentimientos</w:t>
                      </w:r>
                      <w:r>
                        <w:t>:</w:t>
                      </w:r>
                      <w:r w:rsidRPr="008D0287">
                        <w:t xml:space="preserve"> esté terminado</w:t>
                      </w:r>
                      <w:r>
                        <w:t xml:space="preserve">: </w:t>
                      </w:r>
                      <w:r w:rsidRPr="008D0287">
                        <w:t>compartiendo expresiones sentimentales a la intemperie</w:t>
                      </w:r>
                      <w:r>
                        <w:t xml:space="preserve">, </w:t>
                      </w:r>
                      <w:r w:rsidRPr="008D0287">
                        <w:t>con plenitud</w:t>
                      </w:r>
                      <w:r>
                        <w:t xml:space="preserve">, </w:t>
                      </w:r>
                      <w:r w:rsidRPr="008D0287">
                        <w:t>volando como el aire cuando pasa sobre los bosques humedecidos</w:t>
                      </w:r>
                      <w:r>
                        <w:t xml:space="preserve">, </w:t>
                      </w:r>
                      <w:r w:rsidRPr="008D0287">
                        <w:t>buscando</w:t>
                      </w:r>
                      <w:r>
                        <w:t xml:space="preserve"> -</w:t>
                      </w:r>
                      <w:r w:rsidRPr="008D0287">
                        <w:t>entre ramas</w:t>
                      </w:r>
                      <w:r>
                        <w:t xml:space="preserve">- </w:t>
                      </w:r>
                      <w:r w:rsidRPr="008D0287">
                        <w:t>un escape</w:t>
                      </w:r>
                      <w:r>
                        <w:t>.</w:t>
                      </w:r>
                    </w:p>
                    <w:p w14:paraId="0A616391" w14:textId="7E6D8626" w:rsidR="008D0287" w:rsidRPr="008D0287" w:rsidRDefault="008D0287" w:rsidP="008D0287">
                      <w:pPr>
                        <w:jc w:val="right"/>
                        <w:rPr>
                          <w:b/>
                          <w:bCs/>
                          <w:lang w:val="es-ES"/>
                        </w:rPr>
                      </w:pPr>
                      <w:r w:rsidRPr="008D0287">
                        <w:rPr>
                          <w:b/>
                          <w:bCs/>
                        </w:rPr>
                        <w:t>Humberto López</w:t>
                      </w:r>
                    </w:p>
                  </w:txbxContent>
                </v:textbox>
              </v:shape>
            </w:pict>
          </mc:Fallback>
        </mc:AlternateContent>
      </w:r>
    </w:p>
    <w:p w14:paraId="1207426D" w14:textId="77777777" w:rsidR="008D0287" w:rsidRDefault="008D0287">
      <w:pPr>
        <w:rPr>
          <w:lang w:val="es-ES"/>
        </w:rPr>
      </w:pPr>
    </w:p>
    <w:p w14:paraId="094CD450" w14:textId="77777777" w:rsidR="008D0287" w:rsidRDefault="008D0287">
      <w:pPr>
        <w:rPr>
          <w:lang w:val="es-ES"/>
        </w:rPr>
      </w:pPr>
    </w:p>
    <w:p w14:paraId="514EC9F0" w14:textId="77777777" w:rsidR="008D0287" w:rsidRDefault="008D0287">
      <w:pPr>
        <w:rPr>
          <w:lang w:val="es-ES"/>
        </w:rPr>
      </w:pPr>
    </w:p>
    <w:p w14:paraId="35F63ADA" w14:textId="77777777" w:rsidR="008D0287" w:rsidRDefault="008D0287">
      <w:pPr>
        <w:rPr>
          <w:lang w:val="es-ES"/>
        </w:rPr>
      </w:pPr>
    </w:p>
    <w:p w14:paraId="254DB60D" w14:textId="77777777" w:rsidR="008D0287" w:rsidRDefault="008D0287">
      <w:pPr>
        <w:rPr>
          <w:lang w:val="es-ES"/>
        </w:rPr>
      </w:pPr>
    </w:p>
    <w:p w14:paraId="14E1AB5A" w14:textId="77777777" w:rsidR="008D0287" w:rsidRDefault="008D0287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51"/>
        <w:gridCol w:w="1796"/>
        <w:gridCol w:w="2126"/>
        <w:gridCol w:w="1695"/>
        <w:gridCol w:w="1563"/>
        <w:gridCol w:w="1557"/>
      </w:tblGrid>
      <w:tr w:rsidR="00AD71F2" w:rsidRPr="00AD71F2" w14:paraId="2EE1D50E" w14:textId="77777777" w:rsidTr="00AD71F2">
        <w:tc>
          <w:tcPr>
            <w:tcW w:w="751" w:type="dxa"/>
            <w:shd w:val="clear" w:color="auto" w:fill="D9D9D9" w:themeFill="background1" w:themeFillShade="D9"/>
          </w:tcPr>
          <w:p w14:paraId="2672AD62" w14:textId="2B5CCB7F" w:rsidR="00AD71F2" w:rsidRPr="00AD71F2" w:rsidRDefault="00AD71F2" w:rsidP="00AD71F2">
            <w:pPr>
              <w:jc w:val="center"/>
              <w:rPr>
                <w:rFonts w:ascii="Arabic Typesetting" w:hAnsi="Arabic Typesetting" w:cs="Arabic Typesetting"/>
                <w:b/>
                <w:bCs/>
                <w:lang w:val="es-ES"/>
              </w:rPr>
            </w:pPr>
            <w:r w:rsidRPr="00AD71F2">
              <w:rPr>
                <w:rFonts w:ascii="Arabic Typesetting" w:hAnsi="Arabic Typesetting" w:cs="Arabic Typesetting" w:hint="cs"/>
                <w:b/>
                <w:bCs/>
                <w:lang w:val="es-ES"/>
              </w:rPr>
              <w:t>Texto</w:t>
            </w:r>
          </w:p>
        </w:tc>
        <w:tc>
          <w:tcPr>
            <w:tcW w:w="1796" w:type="dxa"/>
            <w:shd w:val="clear" w:color="auto" w:fill="D9D9D9" w:themeFill="background1" w:themeFillShade="D9"/>
          </w:tcPr>
          <w:p w14:paraId="18725ACD" w14:textId="1D83AEF8" w:rsidR="00AD71F2" w:rsidRPr="00AD71F2" w:rsidRDefault="00AD71F2" w:rsidP="00AD71F2">
            <w:pPr>
              <w:jc w:val="center"/>
              <w:rPr>
                <w:rFonts w:ascii="Arabic Typesetting" w:hAnsi="Arabic Typesetting" w:cs="Arabic Typesetting"/>
                <w:b/>
                <w:bCs/>
                <w:lang w:val="es-ES"/>
              </w:rPr>
            </w:pPr>
            <w:r w:rsidRPr="00AD71F2">
              <w:rPr>
                <w:rFonts w:ascii="Arabic Typesetting" w:hAnsi="Arabic Typesetting" w:cs="Arabic Typesetting" w:hint="cs"/>
                <w:b/>
                <w:bCs/>
                <w:lang w:val="es-ES"/>
              </w:rPr>
              <w:t>Informa datos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761227E9" w14:textId="6085AAEF" w:rsidR="00AD71F2" w:rsidRPr="00AD71F2" w:rsidRDefault="00AD71F2" w:rsidP="00AD71F2">
            <w:pPr>
              <w:jc w:val="center"/>
              <w:rPr>
                <w:rFonts w:ascii="Arabic Typesetting" w:hAnsi="Arabic Typesetting" w:cs="Arabic Typesetting"/>
                <w:b/>
                <w:bCs/>
                <w:lang w:val="es-ES"/>
              </w:rPr>
            </w:pPr>
            <w:r w:rsidRPr="00AD71F2">
              <w:rPr>
                <w:rFonts w:ascii="Arabic Typesetting" w:hAnsi="Arabic Typesetting" w:cs="Arabic Typesetting" w:hint="cs"/>
                <w:b/>
                <w:bCs/>
                <w:lang w:val="es-ES"/>
              </w:rPr>
              <w:t>Espera una respuesta o acción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14:paraId="319213C0" w14:textId="6F35F381" w:rsidR="00AD71F2" w:rsidRPr="00AD71F2" w:rsidRDefault="00AD71F2" w:rsidP="00AD71F2">
            <w:pPr>
              <w:jc w:val="center"/>
              <w:rPr>
                <w:rFonts w:ascii="Arabic Typesetting" w:hAnsi="Arabic Typesetting" w:cs="Arabic Typesetting"/>
                <w:b/>
                <w:bCs/>
                <w:lang w:val="es-ES"/>
              </w:rPr>
            </w:pPr>
            <w:r w:rsidRPr="00AD71F2">
              <w:rPr>
                <w:rFonts w:ascii="Arabic Typesetting" w:hAnsi="Arabic Typesetting" w:cs="Arabic Typesetting" w:hint="cs"/>
                <w:b/>
                <w:bCs/>
                <w:lang w:val="es-ES"/>
              </w:rPr>
              <w:t>Inicia una conversación</w:t>
            </w:r>
          </w:p>
        </w:tc>
        <w:tc>
          <w:tcPr>
            <w:tcW w:w="1563" w:type="dxa"/>
            <w:shd w:val="clear" w:color="auto" w:fill="D9D9D9" w:themeFill="background1" w:themeFillShade="D9"/>
          </w:tcPr>
          <w:p w14:paraId="4C0C7B33" w14:textId="3879B815" w:rsidR="00AD71F2" w:rsidRPr="00AD71F2" w:rsidRDefault="00AD71F2" w:rsidP="00AD71F2">
            <w:pPr>
              <w:jc w:val="center"/>
              <w:rPr>
                <w:rFonts w:ascii="Arabic Typesetting" w:hAnsi="Arabic Typesetting" w:cs="Arabic Typesetting"/>
                <w:b/>
                <w:bCs/>
                <w:lang w:val="es-ES"/>
              </w:rPr>
            </w:pPr>
            <w:r w:rsidRPr="00AD71F2">
              <w:rPr>
                <w:rFonts w:ascii="Arabic Typesetting" w:hAnsi="Arabic Typesetting" w:cs="Arabic Typesetting" w:hint="cs"/>
                <w:b/>
                <w:bCs/>
                <w:lang w:val="es-ES"/>
              </w:rPr>
              <w:t>Expresa emociones</w:t>
            </w:r>
          </w:p>
        </w:tc>
        <w:tc>
          <w:tcPr>
            <w:tcW w:w="1557" w:type="dxa"/>
            <w:shd w:val="clear" w:color="auto" w:fill="D9D9D9" w:themeFill="background1" w:themeFillShade="D9"/>
          </w:tcPr>
          <w:p w14:paraId="15DF3430" w14:textId="016C3E88" w:rsidR="00AD71F2" w:rsidRPr="00AD71F2" w:rsidRDefault="00AD71F2" w:rsidP="00AD71F2">
            <w:pPr>
              <w:jc w:val="center"/>
              <w:rPr>
                <w:rFonts w:ascii="Arabic Typesetting" w:hAnsi="Arabic Typesetting" w:cs="Arabic Typesetting"/>
                <w:b/>
                <w:bCs/>
                <w:lang w:val="es-ES"/>
              </w:rPr>
            </w:pPr>
            <w:r w:rsidRPr="00AD71F2">
              <w:rPr>
                <w:rFonts w:ascii="Arabic Typesetting" w:hAnsi="Arabic Typesetting" w:cs="Arabic Typesetting" w:hint="cs"/>
                <w:b/>
                <w:bCs/>
                <w:lang w:val="es-ES"/>
              </w:rPr>
              <w:t>Reflexiona sobre la lengua</w:t>
            </w:r>
          </w:p>
        </w:tc>
      </w:tr>
      <w:tr w:rsidR="00AD71F2" w:rsidRPr="00AD71F2" w14:paraId="4E614C25" w14:textId="77777777" w:rsidTr="00AD71F2">
        <w:tc>
          <w:tcPr>
            <w:tcW w:w="751" w:type="dxa"/>
          </w:tcPr>
          <w:p w14:paraId="28B735BB" w14:textId="21F79CEF" w:rsidR="00AD71F2" w:rsidRPr="00AD71F2" w:rsidRDefault="00AD71F2">
            <w:pPr>
              <w:rPr>
                <w:rFonts w:ascii="Arabic Typesetting" w:hAnsi="Arabic Typesetting" w:cs="Arabic Typesetting"/>
                <w:b/>
                <w:bCs/>
                <w:lang w:val="es-ES"/>
              </w:rPr>
            </w:pPr>
            <w:r>
              <w:rPr>
                <w:rFonts w:ascii="Arabic Typesetting" w:hAnsi="Arabic Typesetting" w:cs="Arabic Typesetting"/>
                <w:b/>
                <w:bCs/>
                <w:lang w:val="es-ES"/>
              </w:rPr>
              <w:t>1</w:t>
            </w:r>
          </w:p>
        </w:tc>
        <w:tc>
          <w:tcPr>
            <w:tcW w:w="1796" w:type="dxa"/>
          </w:tcPr>
          <w:p w14:paraId="179510E4" w14:textId="77777777" w:rsidR="00AD71F2" w:rsidRPr="00AD71F2" w:rsidRDefault="00AD71F2">
            <w:pPr>
              <w:rPr>
                <w:rFonts w:ascii="Arabic Typesetting" w:hAnsi="Arabic Typesetting" w:cs="Arabic Typesetting"/>
                <w:b/>
                <w:bCs/>
                <w:lang w:val="es-ES"/>
              </w:rPr>
            </w:pPr>
          </w:p>
        </w:tc>
        <w:tc>
          <w:tcPr>
            <w:tcW w:w="2126" w:type="dxa"/>
          </w:tcPr>
          <w:p w14:paraId="4CB5B905" w14:textId="77777777" w:rsidR="00AD71F2" w:rsidRPr="00AD71F2" w:rsidRDefault="00AD71F2">
            <w:pPr>
              <w:rPr>
                <w:rFonts w:ascii="Arabic Typesetting" w:hAnsi="Arabic Typesetting" w:cs="Arabic Typesetting"/>
                <w:b/>
                <w:bCs/>
                <w:lang w:val="es-ES"/>
              </w:rPr>
            </w:pPr>
          </w:p>
        </w:tc>
        <w:tc>
          <w:tcPr>
            <w:tcW w:w="1695" w:type="dxa"/>
          </w:tcPr>
          <w:p w14:paraId="7287C583" w14:textId="77777777" w:rsidR="00AD71F2" w:rsidRPr="00AD71F2" w:rsidRDefault="00AD71F2">
            <w:pPr>
              <w:rPr>
                <w:rFonts w:ascii="Arabic Typesetting" w:hAnsi="Arabic Typesetting" w:cs="Arabic Typesetting"/>
                <w:b/>
                <w:bCs/>
                <w:lang w:val="es-ES"/>
              </w:rPr>
            </w:pPr>
          </w:p>
        </w:tc>
        <w:tc>
          <w:tcPr>
            <w:tcW w:w="1563" w:type="dxa"/>
          </w:tcPr>
          <w:p w14:paraId="5DB1247B" w14:textId="77777777" w:rsidR="00AD71F2" w:rsidRPr="00AD71F2" w:rsidRDefault="00AD71F2">
            <w:pPr>
              <w:rPr>
                <w:rFonts w:ascii="Arabic Typesetting" w:hAnsi="Arabic Typesetting" w:cs="Arabic Typesetting"/>
                <w:b/>
                <w:bCs/>
                <w:lang w:val="es-ES"/>
              </w:rPr>
            </w:pPr>
          </w:p>
        </w:tc>
        <w:tc>
          <w:tcPr>
            <w:tcW w:w="1557" w:type="dxa"/>
          </w:tcPr>
          <w:p w14:paraId="6FD1601E" w14:textId="77777777" w:rsidR="00AD71F2" w:rsidRPr="00AD71F2" w:rsidRDefault="00AD71F2">
            <w:pPr>
              <w:rPr>
                <w:rFonts w:ascii="Arabic Typesetting" w:hAnsi="Arabic Typesetting" w:cs="Arabic Typesetting"/>
                <w:b/>
                <w:bCs/>
                <w:lang w:val="es-ES"/>
              </w:rPr>
            </w:pPr>
          </w:p>
        </w:tc>
      </w:tr>
      <w:tr w:rsidR="00AD71F2" w:rsidRPr="00AD71F2" w14:paraId="52F19B4D" w14:textId="77777777" w:rsidTr="00AD71F2">
        <w:tc>
          <w:tcPr>
            <w:tcW w:w="751" w:type="dxa"/>
          </w:tcPr>
          <w:p w14:paraId="05B2FAFE" w14:textId="334C2F7A" w:rsidR="00AD71F2" w:rsidRPr="00AD71F2" w:rsidRDefault="00AD71F2">
            <w:pPr>
              <w:rPr>
                <w:rFonts w:ascii="Arabic Typesetting" w:hAnsi="Arabic Typesetting" w:cs="Arabic Typesetting"/>
                <w:b/>
                <w:bCs/>
                <w:lang w:val="es-ES"/>
              </w:rPr>
            </w:pPr>
            <w:r>
              <w:rPr>
                <w:rFonts w:ascii="Arabic Typesetting" w:hAnsi="Arabic Typesetting" w:cs="Arabic Typesetting"/>
                <w:b/>
                <w:bCs/>
                <w:lang w:val="es-ES"/>
              </w:rPr>
              <w:t>2</w:t>
            </w:r>
          </w:p>
        </w:tc>
        <w:tc>
          <w:tcPr>
            <w:tcW w:w="1796" w:type="dxa"/>
          </w:tcPr>
          <w:p w14:paraId="3E5383B1" w14:textId="77777777" w:rsidR="00AD71F2" w:rsidRPr="00AD71F2" w:rsidRDefault="00AD71F2">
            <w:pPr>
              <w:rPr>
                <w:rFonts w:ascii="Arabic Typesetting" w:hAnsi="Arabic Typesetting" w:cs="Arabic Typesetting"/>
                <w:b/>
                <w:bCs/>
                <w:lang w:val="es-ES"/>
              </w:rPr>
            </w:pPr>
          </w:p>
        </w:tc>
        <w:tc>
          <w:tcPr>
            <w:tcW w:w="2126" w:type="dxa"/>
          </w:tcPr>
          <w:p w14:paraId="24EFF797" w14:textId="77777777" w:rsidR="00AD71F2" w:rsidRPr="00AD71F2" w:rsidRDefault="00AD71F2">
            <w:pPr>
              <w:rPr>
                <w:rFonts w:ascii="Arabic Typesetting" w:hAnsi="Arabic Typesetting" w:cs="Arabic Typesetting"/>
                <w:b/>
                <w:bCs/>
                <w:lang w:val="es-ES"/>
              </w:rPr>
            </w:pPr>
          </w:p>
        </w:tc>
        <w:tc>
          <w:tcPr>
            <w:tcW w:w="1695" w:type="dxa"/>
          </w:tcPr>
          <w:p w14:paraId="24FA30FA" w14:textId="77777777" w:rsidR="00AD71F2" w:rsidRPr="00AD71F2" w:rsidRDefault="00AD71F2">
            <w:pPr>
              <w:rPr>
                <w:rFonts w:ascii="Arabic Typesetting" w:hAnsi="Arabic Typesetting" w:cs="Arabic Typesetting"/>
                <w:b/>
                <w:bCs/>
                <w:lang w:val="es-ES"/>
              </w:rPr>
            </w:pPr>
          </w:p>
        </w:tc>
        <w:tc>
          <w:tcPr>
            <w:tcW w:w="1563" w:type="dxa"/>
          </w:tcPr>
          <w:p w14:paraId="2D35A77C" w14:textId="77777777" w:rsidR="00AD71F2" w:rsidRPr="00AD71F2" w:rsidRDefault="00AD71F2">
            <w:pPr>
              <w:rPr>
                <w:rFonts w:ascii="Arabic Typesetting" w:hAnsi="Arabic Typesetting" w:cs="Arabic Typesetting"/>
                <w:b/>
                <w:bCs/>
                <w:lang w:val="es-ES"/>
              </w:rPr>
            </w:pPr>
          </w:p>
        </w:tc>
        <w:tc>
          <w:tcPr>
            <w:tcW w:w="1557" w:type="dxa"/>
          </w:tcPr>
          <w:p w14:paraId="7E671084" w14:textId="77777777" w:rsidR="00AD71F2" w:rsidRPr="00AD71F2" w:rsidRDefault="00AD71F2">
            <w:pPr>
              <w:rPr>
                <w:rFonts w:ascii="Arabic Typesetting" w:hAnsi="Arabic Typesetting" w:cs="Arabic Typesetting"/>
                <w:b/>
                <w:bCs/>
                <w:lang w:val="es-ES"/>
              </w:rPr>
            </w:pPr>
          </w:p>
        </w:tc>
      </w:tr>
      <w:tr w:rsidR="00AD71F2" w:rsidRPr="00AD71F2" w14:paraId="59ECD343" w14:textId="77777777" w:rsidTr="00AD71F2">
        <w:tc>
          <w:tcPr>
            <w:tcW w:w="751" w:type="dxa"/>
          </w:tcPr>
          <w:p w14:paraId="19DFC2D9" w14:textId="0CC62D12" w:rsidR="00AD71F2" w:rsidRPr="00AD71F2" w:rsidRDefault="00AD71F2">
            <w:pPr>
              <w:rPr>
                <w:rFonts w:ascii="Arabic Typesetting" w:hAnsi="Arabic Typesetting" w:cs="Arabic Typesetting"/>
                <w:b/>
                <w:bCs/>
                <w:lang w:val="es-ES"/>
              </w:rPr>
            </w:pPr>
            <w:r>
              <w:rPr>
                <w:rFonts w:ascii="Arabic Typesetting" w:hAnsi="Arabic Typesetting" w:cs="Arabic Typesetting"/>
                <w:b/>
                <w:bCs/>
                <w:lang w:val="es-ES"/>
              </w:rPr>
              <w:t>3</w:t>
            </w:r>
          </w:p>
        </w:tc>
        <w:tc>
          <w:tcPr>
            <w:tcW w:w="1796" w:type="dxa"/>
          </w:tcPr>
          <w:p w14:paraId="3842CB8F" w14:textId="77777777" w:rsidR="00AD71F2" w:rsidRPr="00AD71F2" w:rsidRDefault="00AD71F2">
            <w:pPr>
              <w:rPr>
                <w:rFonts w:ascii="Arabic Typesetting" w:hAnsi="Arabic Typesetting" w:cs="Arabic Typesetting"/>
                <w:b/>
                <w:bCs/>
                <w:lang w:val="es-ES"/>
              </w:rPr>
            </w:pPr>
          </w:p>
        </w:tc>
        <w:tc>
          <w:tcPr>
            <w:tcW w:w="2126" w:type="dxa"/>
          </w:tcPr>
          <w:p w14:paraId="758806C9" w14:textId="77777777" w:rsidR="00AD71F2" w:rsidRPr="00AD71F2" w:rsidRDefault="00AD71F2">
            <w:pPr>
              <w:rPr>
                <w:rFonts w:ascii="Arabic Typesetting" w:hAnsi="Arabic Typesetting" w:cs="Arabic Typesetting"/>
                <w:b/>
                <w:bCs/>
                <w:lang w:val="es-ES"/>
              </w:rPr>
            </w:pPr>
          </w:p>
        </w:tc>
        <w:tc>
          <w:tcPr>
            <w:tcW w:w="1695" w:type="dxa"/>
          </w:tcPr>
          <w:p w14:paraId="7E79450D" w14:textId="77777777" w:rsidR="00AD71F2" w:rsidRPr="00AD71F2" w:rsidRDefault="00AD71F2">
            <w:pPr>
              <w:rPr>
                <w:rFonts w:ascii="Arabic Typesetting" w:hAnsi="Arabic Typesetting" w:cs="Arabic Typesetting"/>
                <w:b/>
                <w:bCs/>
                <w:lang w:val="es-ES"/>
              </w:rPr>
            </w:pPr>
          </w:p>
        </w:tc>
        <w:tc>
          <w:tcPr>
            <w:tcW w:w="1563" w:type="dxa"/>
          </w:tcPr>
          <w:p w14:paraId="0D5B03A1" w14:textId="77777777" w:rsidR="00AD71F2" w:rsidRPr="00AD71F2" w:rsidRDefault="00AD71F2">
            <w:pPr>
              <w:rPr>
                <w:rFonts w:ascii="Arabic Typesetting" w:hAnsi="Arabic Typesetting" w:cs="Arabic Typesetting"/>
                <w:b/>
                <w:bCs/>
                <w:lang w:val="es-ES"/>
              </w:rPr>
            </w:pPr>
          </w:p>
        </w:tc>
        <w:tc>
          <w:tcPr>
            <w:tcW w:w="1557" w:type="dxa"/>
          </w:tcPr>
          <w:p w14:paraId="77A6ED5C" w14:textId="77777777" w:rsidR="00AD71F2" w:rsidRPr="00AD71F2" w:rsidRDefault="00AD71F2">
            <w:pPr>
              <w:rPr>
                <w:rFonts w:ascii="Arabic Typesetting" w:hAnsi="Arabic Typesetting" w:cs="Arabic Typesetting"/>
                <w:b/>
                <w:bCs/>
                <w:lang w:val="es-ES"/>
              </w:rPr>
            </w:pPr>
          </w:p>
        </w:tc>
      </w:tr>
      <w:tr w:rsidR="00AD71F2" w:rsidRPr="00AD71F2" w14:paraId="2C2BDA58" w14:textId="77777777" w:rsidTr="00AD71F2">
        <w:tc>
          <w:tcPr>
            <w:tcW w:w="751" w:type="dxa"/>
          </w:tcPr>
          <w:p w14:paraId="6D71A075" w14:textId="29BBC589" w:rsidR="00AD71F2" w:rsidRPr="00AD71F2" w:rsidRDefault="00AD71F2">
            <w:pPr>
              <w:rPr>
                <w:rFonts w:ascii="Arabic Typesetting" w:hAnsi="Arabic Typesetting" w:cs="Arabic Typesetting"/>
                <w:b/>
                <w:bCs/>
                <w:lang w:val="es-ES"/>
              </w:rPr>
            </w:pPr>
            <w:r>
              <w:rPr>
                <w:rFonts w:ascii="Arabic Typesetting" w:hAnsi="Arabic Typesetting" w:cs="Arabic Typesetting"/>
                <w:b/>
                <w:bCs/>
                <w:lang w:val="es-ES"/>
              </w:rPr>
              <w:t>4</w:t>
            </w:r>
          </w:p>
        </w:tc>
        <w:tc>
          <w:tcPr>
            <w:tcW w:w="1796" w:type="dxa"/>
          </w:tcPr>
          <w:p w14:paraId="3B2590A8" w14:textId="77777777" w:rsidR="00AD71F2" w:rsidRPr="00AD71F2" w:rsidRDefault="00AD71F2">
            <w:pPr>
              <w:rPr>
                <w:rFonts w:ascii="Arabic Typesetting" w:hAnsi="Arabic Typesetting" w:cs="Arabic Typesetting"/>
                <w:b/>
                <w:bCs/>
                <w:lang w:val="es-ES"/>
              </w:rPr>
            </w:pPr>
          </w:p>
        </w:tc>
        <w:tc>
          <w:tcPr>
            <w:tcW w:w="2126" w:type="dxa"/>
          </w:tcPr>
          <w:p w14:paraId="2B2B4317" w14:textId="77777777" w:rsidR="00AD71F2" w:rsidRPr="00AD71F2" w:rsidRDefault="00AD71F2">
            <w:pPr>
              <w:rPr>
                <w:rFonts w:ascii="Arabic Typesetting" w:hAnsi="Arabic Typesetting" w:cs="Arabic Typesetting"/>
                <w:b/>
                <w:bCs/>
                <w:lang w:val="es-ES"/>
              </w:rPr>
            </w:pPr>
          </w:p>
        </w:tc>
        <w:tc>
          <w:tcPr>
            <w:tcW w:w="1695" w:type="dxa"/>
          </w:tcPr>
          <w:p w14:paraId="35B99CD4" w14:textId="77777777" w:rsidR="00AD71F2" w:rsidRPr="00AD71F2" w:rsidRDefault="00AD71F2">
            <w:pPr>
              <w:rPr>
                <w:rFonts w:ascii="Arabic Typesetting" w:hAnsi="Arabic Typesetting" w:cs="Arabic Typesetting"/>
                <w:b/>
                <w:bCs/>
                <w:lang w:val="es-ES"/>
              </w:rPr>
            </w:pPr>
          </w:p>
        </w:tc>
        <w:tc>
          <w:tcPr>
            <w:tcW w:w="1563" w:type="dxa"/>
          </w:tcPr>
          <w:p w14:paraId="2CC231D5" w14:textId="77777777" w:rsidR="00AD71F2" w:rsidRPr="00AD71F2" w:rsidRDefault="00AD71F2">
            <w:pPr>
              <w:rPr>
                <w:rFonts w:ascii="Arabic Typesetting" w:hAnsi="Arabic Typesetting" w:cs="Arabic Typesetting"/>
                <w:b/>
                <w:bCs/>
                <w:lang w:val="es-ES"/>
              </w:rPr>
            </w:pPr>
          </w:p>
        </w:tc>
        <w:tc>
          <w:tcPr>
            <w:tcW w:w="1557" w:type="dxa"/>
          </w:tcPr>
          <w:p w14:paraId="30FE706D" w14:textId="77777777" w:rsidR="00AD71F2" w:rsidRPr="00AD71F2" w:rsidRDefault="00AD71F2">
            <w:pPr>
              <w:rPr>
                <w:rFonts w:ascii="Arabic Typesetting" w:hAnsi="Arabic Typesetting" w:cs="Arabic Typesetting"/>
                <w:b/>
                <w:bCs/>
                <w:lang w:val="es-ES"/>
              </w:rPr>
            </w:pPr>
          </w:p>
        </w:tc>
      </w:tr>
      <w:tr w:rsidR="00AD71F2" w:rsidRPr="00AD71F2" w14:paraId="72DF2EA9" w14:textId="77777777" w:rsidTr="00AD71F2">
        <w:tc>
          <w:tcPr>
            <w:tcW w:w="751" w:type="dxa"/>
          </w:tcPr>
          <w:p w14:paraId="29642628" w14:textId="2395E2E0" w:rsidR="00AD71F2" w:rsidRPr="00AD71F2" w:rsidRDefault="00AD71F2">
            <w:pPr>
              <w:rPr>
                <w:rFonts w:ascii="Arabic Typesetting" w:hAnsi="Arabic Typesetting" w:cs="Arabic Typesetting"/>
                <w:b/>
                <w:bCs/>
                <w:lang w:val="es-ES"/>
              </w:rPr>
            </w:pPr>
            <w:r>
              <w:rPr>
                <w:rFonts w:ascii="Arabic Typesetting" w:hAnsi="Arabic Typesetting" w:cs="Arabic Typesetting"/>
                <w:b/>
                <w:bCs/>
                <w:lang w:val="es-ES"/>
              </w:rPr>
              <w:t>5</w:t>
            </w:r>
          </w:p>
        </w:tc>
        <w:tc>
          <w:tcPr>
            <w:tcW w:w="1796" w:type="dxa"/>
          </w:tcPr>
          <w:p w14:paraId="02188B40" w14:textId="77777777" w:rsidR="00AD71F2" w:rsidRPr="00AD71F2" w:rsidRDefault="00AD71F2">
            <w:pPr>
              <w:rPr>
                <w:rFonts w:ascii="Arabic Typesetting" w:hAnsi="Arabic Typesetting" w:cs="Arabic Typesetting"/>
                <w:b/>
                <w:bCs/>
                <w:lang w:val="es-ES"/>
              </w:rPr>
            </w:pPr>
          </w:p>
        </w:tc>
        <w:tc>
          <w:tcPr>
            <w:tcW w:w="2126" w:type="dxa"/>
          </w:tcPr>
          <w:p w14:paraId="02A2CB01" w14:textId="77777777" w:rsidR="00AD71F2" w:rsidRPr="00AD71F2" w:rsidRDefault="00AD71F2">
            <w:pPr>
              <w:rPr>
                <w:rFonts w:ascii="Arabic Typesetting" w:hAnsi="Arabic Typesetting" w:cs="Arabic Typesetting"/>
                <w:b/>
                <w:bCs/>
                <w:lang w:val="es-ES"/>
              </w:rPr>
            </w:pPr>
          </w:p>
        </w:tc>
        <w:tc>
          <w:tcPr>
            <w:tcW w:w="1695" w:type="dxa"/>
          </w:tcPr>
          <w:p w14:paraId="3A52940C" w14:textId="77777777" w:rsidR="00AD71F2" w:rsidRPr="00AD71F2" w:rsidRDefault="00AD71F2">
            <w:pPr>
              <w:rPr>
                <w:rFonts w:ascii="Arabic Typesetting" w:hAnsi="Arabic Typesetting" w:cs="Arabic Typesetting"/>
                <w:b/>
                <w:bCs/>
                <w:lang w:val="es-ES"/>
              </w:rPr>
            </w:pPr>
          </w:p>
        </w:tc>
        <w:tc>
          <w:tcPr>
            <w:tcW w:w="1563" w:type="dxa"/>
          </w:tcPr>
          <w:p w14:paraId="0D06610E" w14:textId="77777777" w:rsidR="00AD71F2" w:rsidRPr="00AD71F2" w:rsidRDefault="00AD71F2">
            <w:pPr>
              <w:rPr>
                <w:rFonts w:ascii="Arabic Typesetting" w:hAnsi="Arabic Typesetting" w:cs="Arabic Typesetting"/>
                <w:b/>
                <w:bCs/>
                <w:lang w:val="es-ES"/>
              </w:rPr>
            </w:pPr>
          </w:p>
        </w:tc>
        <w:tc>
          <w:tcPr>
            <w:tcW w:w="1557" w:type="dxa"/>
          </w:tcPr>
          <w:p w14:paraId="48C619F9" w14:textId="77777777" w:rsidR="00AD71F2" w:rsidRPr="00AD71F2" w:rsidRDefault="00AD71F2">
            <w:pPr>
              <w:rPr>
                <w:rFonts w:ascii="Arabic Typesetting" w:hAnsi="Arabic Typesetting" w:cs="Arabic Typesetting"/>
                <w:b/>
                <w:bCs/>
                <w:lang w:val="es-ES"/>
              </w:rPr>
            </w:pPr>
          </w:p>
        </w:tc>
      </w:tr>
    </w:tbl>
    <w:p w14:paraId="6AE32B23" w14:textId="77777777" w:rsidR="008D0287" w:rsidRDefault="008D0287">
      <w:pPr>
        <w:rPr>
          <w:lang w:val="es-ES"/>
        </w:rPr>
      </w:pPr>
    </w:p>
    <w:p w14:paraId="134E5852" w14:textId="00390EDD" w:rsidR="00AD71F2" w:rsidRPr="00AD71F2" w:rsidRDefault="00AD71F2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Actividad 2. </w:t>
      </w:r>
      <w:r w:rsidRPr="00AD71F2">
        <w:rPr>
          <w:lang w:val="es-ES"/>
        </w:rPr>
        <w:t>¿</w:t>
      </w:r>
      <w:r>
        <w:rPr>
          <w:lang w:val="es-ES"/>
        </w:rPr>
        <w:t>Q</w:t>
      </w:r>
      <w:r w:rsidRPr="00AD71F2">
        <w:rPr>
          <w:lang w:val="es-ES"/>
        </w:rPr>
        <w:t>ué funciones del lenguaje predominan en cada uno de los textos?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91"/>
        <w:gridCol w:w="8697"/>
      </w:tblGrid>
      <w:tr w:rsidR="00AD71F2" w:rsidRPr="00AD71F2" w14:paraId="6D3783E3" w14:textId="77777777" w:rsidTr="00AD71F2">
        <w:tc>
          <w:tcPr>
            <w:tcW w:w="779" w:type="dxa"/>
            <w:shd w:val="clear" w:color="auto" w:fill="D9D9D9" w:themeFill="background1" w:themeFillShade="D9"/>
          </w:tcPr>
          <w:p w14:paraId="642D4E39" w14:textId="6542EB43" w:rsidR="00AD71F2" w:rsidRPr="00AD71F2" w:rsidRDefault="00AD71F2" w:rsidP="00AD71F2">
            <w:pPr>
              <w:jc w:val="center"/>
              <w:rPr>
                <w:b/>
                <w:bCs/>
                <w:lang w:val="es-ES"/>
              </w:rPr>
            </w:pPr>
            <w:r w:rsidRPr="00AD71F2">
              <w:rPr>
                <w:b/>
                <w:bCs/>
                <w:lang w:val="es-ES"/>
              </w:rPr>
              <w:t>Texto</w:t>
            </w:r>
          </w:p>
        </w:tc>
        <w:tc>
          <w:tcPr>
            <w:tcW w:w="8709" w:type="dxa"/>
            <w:shd w:val="clear" w:color="auto" w:fill="D9D9D9" w:themeFill="background1" w:themeFillShade="D9"/>
          </w:tcPr>
          <w:p w14:paraId="391EC9FB" w14:textId="2998C825" w:rsidR="00AD71F2" w:rsidRPr="00AD71F2" w:rsidRDefault="00AD71F2" w:rsidP="00AD71F2">
            <w:pPr>
              <w:jc w:val="center"/>
              <w:rPr>
                <w:b/>
                <w:bCs/>
                <w:lang w:val="es-ES"/>
              </w:rPr>
            </w:pPr>
            <w:r w:rsidRPr="00AD71F2">
              <w:rPr>
                <w:b/>
                <w:bCs/>
                <w:lang w:val="es-ES"/>
              </w:rPr>
              <w:t>Función del lenguaje que predomina</w:t>
            </w:r>
          </w:p>
        </w:tc>
      </w:tr>
      <w:tr w:rsidR="00AD71F2" w14:paraId="2C691CE1" w14:textId="77777777" w:rsidTr="00AD71F2">
        <w:tc>
          <w:tcPr>
            <w:tcW w:w="779" w:type="dxa"/>
          </w:tcPr>
          <w:p w14:paraId="05CB9647" w14:textId="2291A810" w:rsidR="00AD71F2" w:rsidRDefault="00AD71F2">
            <w:pPr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8709" w:type="dxa"/>
          </w:tcPr>
          <w:p w14:paraId="6E50CA2D" w14:textId="77777777" w:rsidR="00AD71F2" w:rsidRDefault="00AD71F2">
            <w:pPr>
              <w:rPr>
                <w:lang w:val="es-ES"/>
              </w:rPr>
            </w:pPr>
          </w:p>
        </w:tc>
      </w:tr>
      <w:tr w:rsidR="00AD71F2" w14:paraId="00D18034" w14:textId="77777777" w:rsidTr="00AD71F2">
        <w:tc>
          <w:tcPr>
            <w:tcW w:w="779" w:type="dxa"/>
          </w:tcPr>
          <w:p w14:paraId="5785B961" w14:textId="48E92616" w:rsidR="00AD71F2" w:rsidRDefault="00AD71F2">
            <w:pPr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8709" w:type="dxa"/>
          </w:tcPr>
          <w:p w14:paraId="4025AFAE" w14:textId="77777777" w:rsidR="00AD71F2" w:rsidRDefault="00AD71F2">
            <w:pPr>
              <w:rPr>
                <w:lang w:val="es-ES"/>
              </w:rPr>
            </w:pPr>
          </w:p>
        </w:tc>
      </w:tr>
      <w:tr w:rsidR="00AD71F2" w14:paraId="339E8FC3" w14:textId="77777777" w:rsidTr="00AD71F2">
        <w:tc>
          <w:tcPr>
            <w:tcW w:w="779" w:type="dxa"/>
          </w:tcPr>
          <w:p w14:paraId="00300424" w14:textId="3366F448" w:rsidR="00AD71F2" w:rsidRDefault="00AD71F2">
            <w:pPr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8709" w:type="dxa"/>
          </w:tcPr>
          <w:p w14:paraId="4D1B83DD" w14:textId="77777777" w:rsidR="00AD71F2" w:rsidRDefault="00AD71F2">
            <w:pPr>
              <w:rPr>
                <w:lang w:val="es-ES"/>
              </w:rPr>
            </w:pPr>
          </w:p>
        </w:tc>
      </w:tr>
      <w:tr w:rsidR="00AD71F2" w14:paraId="62A5A14E" w14:textId="77777777" w:rsidTr="00AD71F2">
        <w:tc>
          <w:tcPr>
            <w:tcW w:w="779" w:type="dxa"/>
          </w:tcPr>
          <w:p w14:paraId="64FDEB14" w14:textId="0FB64347" w:rsidR="00AD71F2" w:rsidRDefault="00AD71F2">
            <w:pPr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8709" w:type="dxa"/>
          </w:tcPr>
          <w:p w14:paraId="7C3043CA" w14:textId="77777777" w:rsidR="00AD71F2" w:rsidRDefault="00AD71F2">
            <w:pPr>
              <w:rPr>
                <w:lang w:val="es-ES"/>
              </w:rPr>
            </w:pPr>
          </w:p>
        </w:tc>
      </w:tr>
      <w:tr w:rsidR="00AD71F2" w14:paraId="69B50B15" w14:textId="77777777" w:rsidTr="00AD71F2">
        <w:tc>
          <w:tcPr>
            <w:tcW w:w="779" w:type="dxa"/>
          </w:tcPr>
          <w:p w14:paraId="072A102C" w14:textId="5E3FBB74" w:rsidR="00AD71F2" w:rsidRDefault="00AD71F2">
            <w:pPr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8709" w:type="dxa"/>
          </w:tcPr>
          <w:p w14:paraId="73BB0B7F" w14:textId="77777777" w:rsidR="00AD71F2" w:rsidRDefault="00AD71F2">
            <w:pPr>
              <w:rPr>
                <w:lang w:val="es-ES"/>
              </w:rPr>
            </w:pPr>
          </w:p>
        </w:tc>
      </w:tr>
    </w:tbl>
    <w:p w14:paraId="5E3D10D3" w14:textId="77777777" w:rsidR="008D0287" w:rsidRDefault="008D0287">
      <w:pPr>
        <w:rPr>
          <w:lang w:val="es-ES"/>
        </w:rPr>
      </w:pPr>
    </w:p>
    <w:p w14:paraId="1765B51C" w14:textId="440C9941" w:rsidR="008D0287" w:rsidRPr="00FE0620" w:rsidRDefault="00FE0620" w:rsidP="00FE0620">
      <w:pPr>
        <w:jc w:val="center"/>
        <w:rPr>
          <w:b/>
          <w:bCs/>
          <w:color w:val="EE0000"/>
          <w:sz w:val="48"/>
          <w:szCs w:val="48"/>
          <w:lang w:val="es-ES"/>
        </w:rPr>
      </w:pPr>
      <w:r w:rsidRPr="00FE0620">
        <w:rPr>
          <w:b/>
          <w:bCs/>
          <w:color w:val="EE0000"/>
          <w:sz w:val="48"/>
          <w:szCs w:val="48"/>
          <w:lang w:val="es-ES"/>
        </w:rPr>
        <w:t>TRANSCRIBE AMBAS TABLAS EN TU LIBRETA PARA REALIZAR LAS ACTIVIDADES</w:t>
      </w:r>
    </w:p>
    <w:p w14:paraId="76ED6FFE" w14:textId="77777777" w:rsidR="008D0287" w:rsidRDefault="008D0287">
      <w:pPr>
        <w:rPr>
          <w:lang w:val="es-ES"/>
        </w:rPr>
      </w:pPr>
    </w:p>
    <w:sectPr w:rsidR="008D0287" w:rsidSect="00AD71F2">
      <w:pgSz w:w="12240" w:h="15840"/>
      <w:pgMar w:top="851" w:right="104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2F3"/>
    <w:rsid w:val="001742F3"/>
    <w:rsid w:val="002D1010"/>
    <w:rsid w:val="00490A3D"/>
    <w:rsid w:val="00643DF4"/>
    <w:rsid w:val="008D0287"/>
    <w:rsid w:val="009B1D94"/>
    <w:rsid w:val="00AD71F2"/>
    <w:rsid w:val="00B97EB4"/>
    <w:rsid w:val="00D63C7F"/>
    <w:rsid w:val="00FE0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5CE64"/>
  <w15:chartTrackingRefBased/>
  <w15:docId w15:val="{2259F5C3-D6B5-45EB-8D33-700F5C5E2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4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4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4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4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4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4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4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4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4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4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4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4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42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42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42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42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42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42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4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4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4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4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4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42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42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42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4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42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42F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97EB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7EB4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AD7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onolito@gmail.com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157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꧁Marcos꧂ ツ</dc:creator>
  <cp:keywords/>
  <dc:description/>
  <cp:lastModifiedBy>꧁Marcos꧂ ツ</cp:lastModifiedBy>
  <cp:revision>3</cp:revision>
  <dcterms:created xsi:type="dcterms:W3CDTF">2026-09-28T15:17:00Z</dcterms:created>
  <dcterms:modified xsi:type="dcterms:W3CDTF">2026-09-28T22:10:00Z</dcterms:modified>
</cp:coreProperties>
</file>