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EF22" w14:textId="27DE980E" w:rsidR="00037775" w:rsidRPr="00037775" w:rsidRDefault="00037775">
      <w:pPr>
        <w:rPr>
          <w:u w:val="single"/>
          <w:lang w:val="en-US"/>
        </w:rPr>
      </w:pPr>
      <w:r w:rsidRPr="00037775">
        <w:rPr>
          <w:lang w:val="en-US"/>
        </w:rPr>
        <w:t>Ag</w:t>
      </w:r>
      <w:r>
        <w:rPr>
          <w:lang w:val="en-US"/>
        </w:rPr>
        <w:t>regar al path</w:t>
      </w:r>
    </w:p>
    <w:p w14:paraId="0A76E8C6" w14:textId="1534797C" w:rsidR="003A0718" w:rsidRPr="00E32EC0" w:rsidRDefault="00E32EC0" w:rsidP="00E32EC0">
      <w:pPr>
        <w:rPr>
          <w:u w:val="single"/>
          <w:lang w:val="en-US"/>
        </w:rPr>
      </w:pPr>
      <w:r w:rsidRPr="00E32EC0">
        <w:rPr>
          <w:lang w:val="en-US"/>
        </w:rPr>
        <w:t>set PATH=%PATH%;C:\SeleniumDrivers</w:t>
      </w:r>
    </w:p>
    <w:sectPr w:rsidR="003A0718" w:rsidRPr="00E32E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75"/>
    <w:rsid w:val="00037775"/>
    <w:rsid w:val="003A0718"/>
    <w:rsid w:val="00E3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1F253"/>
  <w15:chartTrackingRefBased/>
  <w15:docId w15:val="{EC6665A0-8B37-49D8-AC88-1F842A13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Avila</dc:creator>
  <cp:keywords/>
  <dc:description/>
  <cp:lastModifiedBy>Marcos Avila</cp:lastModifiedBy>
  <cp:revision>3</cp:revision>
  <dcterms:created xsi:type="dcterms:W3CDTF">2023-08-30T03:24:00Z</dcterms:created>
  <dcterms:modified xsi:type="dcterms:W3CDTF">2023-08-30T03:41:00Z</dcterms:modified>
</cp:coreProperties>
</file>