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Asignatura: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Diseño de Juegos.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Profesor: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Matías Levy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>
          <w:rFonts w:ascii="Oswald" w:cs="Oswald" w:eastAsia="Oswald" w:hAnsi="Oswald"/>
          <w:sz w:val="42"/>
          <w:szCs w:val="42"/>
        </w:rPr>
      </w:pPr>
      <w:r w:rsidDel="00000000" w:rsidR="00000000" w:rsidRPr="00000000">
        <w:rPr>
          <w:rFonts w:ascii="Oswald" w:cs="Oswald" w:eastAsia="Oswald" w:hAnsi="Oswald"/>
          <w:sz w:val="42"/>
          <w:szCs w:val="42"/>
          <w:rtl w:val="0"/>
        </w:rPr>
        <w:t xml:space="preserve">Consignas finales de Diseño y Producción VJN3AP 2022.1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 los mismos grupos que estuvieron trabajando a lo largo del cuatrimestre, los alumnos deberán agregar contenido a su juego, el cual fue acordado con el profesor de la materia. Además de estos contenidos, todos los grupos deberán agregar contenidos generales, como un tutorial y una introducción a la historia.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Por último deberán entregar de forma grupal un Post-mortem, en el cual deberán hablar de la experiencia individual y grupal que tuvieron trabajando en el cuatrimestre, contenido que no pudieron agregar, cosas que harían diferentes y también cosas que salieron bien y aprendieron en el desarrollo.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Contenido general que todos los grupos deberán agregar: 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Post Mortem (documento donde hablan de la experiencia de desarrollo con cosas que no pudieron hacer, no funcionaron o detalles del workflow,etc etc.)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tutorial (no pantalla “how to play”)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intro y outro al juego (puede ser una cinemática, sección jugable o un texto)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pantalla de créditos 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menú principal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opciones (si se las requiere)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HYPNOS: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Nuevo Contenido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Una mecánica nueva que interactúa con el osito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nuevo niveles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 mecánica nueva que le presentan al jugador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 una estética distinta a los niveles anteriores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nuevo enemigo que tenga un comportamiento distinto al enemigo actual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Jefe final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 ataques distintos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 sea derrotado con el uso de puzzles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 tenga 2 fases cada una con sus ataques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 tenga su propia estética, distinta a niveles anteriores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Retoques al contenido viejo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Retocar el puzzle de la puerta roja para que sea más aparente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Retocar puerta en la 2da aula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Arreglar bugs sección de plataformas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Retoques generales de feedback y ambientación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Party Animal Warriors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- Contenido nuevo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Jefe final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ataques distintos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fases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Spawnea un enemigo nuevo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un shop para gastar la plata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Skins con stats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Power ups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Pociones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Cofres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Revivir al compañero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nuevas mejoras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Pantalla de selección de personajes</w:t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Retoques al contenido viejo</w:t>
      </w:r>
    </w:p>
    <w:p w:rsidR="00000000" w:rsidDel="00000000" w:rsidP="00000000" w:rsidRDefault="00000000" w:rsidRPr="00000000" w14:paraId="00000036">
      <w:pPr>
        <w:ind w:left="0" w:firstLine="720"/>
        <w:rPr/>
      </w:pPr>
      <w:r w:rsidDel="00000000" w:rsidR="00000000" w:rsidRPr="00000000">
        <w:rPr>
          <w:rtl w:val="0"/>
        </w:rPr>
        <w:t xml:space="preserve">- retoques de feedback</w:t>
      </w:r>
    </w:p>
    <w:p w:rsidR="00000000" w:rsidDel="00000000" w:rsidP="00000000" w:rsidRDefault="00000000" w:rsidRPr="00000000" w14:paraId="00000037">
      <w:pPr>
        <w:ind w:left="0" w:firstLine="720"/>
        <w:rPr/>
      </w:pPr>
      <w:r w:rsidDel="00000000" w:rsidR="00000000" w:rsidRPr="00000000">
        <w:rPr>
          <w:rtl w:val="0"/>
        </w:rPr>
        <w:t xml:space="preserve">- retoques al combate</w:t>
      </w:r>
    </w:p>
    <w:p w:rsidR="00000000" w:rsidDel="00000000" w:rsidP="00000000" w:rsidRDefault="00000000" w:rsidRPr="00000000" w14:paraId="00000038">
      <w:pPr>
        <w:ind w:left="0" w:firstLine="720"/>
        <w:rPr/>
      </w:pPr>
      <w:r w:rsidDel="00000000" w:rsidR="00000000" w:rsidRPr="00000000">
        <w:rPr>
          <w:rtl w:val="0"/>
        </w:rPr>
        <w:t xml:space="preserve">- retoques a los colliders de las fuentes</w:t>
      </w:r>
    </w:p>
    <w:p w:rsidR="00000000" w:rsidDel="00000000" w:rsidP="00000000" w:rsidRDefault="00000000" w:rsidRPr="00000000" w14:paraId="00000039">
      <w:pPr>
        <w:ind w:left="0" w:firstLine="720"/>
        <w:rPr/>
      </w:pPr>
      <w:r w:rsidDel="00000000" w:rsidR="00000000" w:rsidRPr="00000000">
        <w:rPr>
          <w:rtl w:val="0"/>
        </w:rPr>
        <w:t xml:space="preserve">- randomizar drop para monedas</w:t>
      </w:r>
    </w:p>
    <w:p w:rsidR="00000000" w:rsidDel="00000000" w:rsidP="00000000" w:rsidRDefault="00000000" w:rsidRPr="00000000" w14:paraId="0000003A">
      <w:pPr>
        <w:ind w:left="0" w:firstLine="720"/>
        <w:rPr/>
      </w:pPr>
      <w:r w:rsidDel="00000000" w:rsidR="00000000" w:rsidRPr="00000000">
        <w:rPr>
          <w:rtl w:val="0"/>
        </w:rPr>
        <w:t xml:space="preserve">- agregar contador de monedas</w:t>
      </w:r>
    </w:p>
    <w:p w:rsidR="00000000" w:rsidDel="00000000" w:rsidP="00000000" w:rsidRDefault="00000000" w:rsidRPr="00000000" w14:paraId="0000003B">
      <w:pPr>
        <w:ind w:left="0" w:firstLine="720"/>
        <w:rPr/>
      </w:pPr>
      <w:r w:rsidDel="00000000" w:rsidR="00000000" w:rsidRPr="00000000">
        <w:rPr>
          <w:rtl w:val="0"/>
        </w:rPr>
        <w:t xml:space="preserve">- agregar pagina de stats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Capibara</w:t>
      </w:r>
    </w:p>
    <w:p w:rsidR="00000000" w:rsidDel="00000000" w:rsidP="00000000" w:rsidRDefault="00000000" w:rsidRPr="00000000" w14:paraId="0000003E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- Contenido nuevo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Jefe final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ataques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fases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 requiera el uso de la pistola de agua para ganarle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nuevas armas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nuevo animal que tenga un comportamiento distinto al animal actual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nueva mecánica que interactúe con la pistola de agua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Retoques al contenido viejo.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- Arreglar bug que salgo volando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- Retocar shader de agua para que sea menos brusco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- Agregar controles a la HUD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- Retocar el nivel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- Retoques de feedback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Gaia</w:t>
      </w:r>
    </w:p>
    <w:p w:rsidR="00000000" w:rsidDel="00000000" w:rsidP="00000000" w:rsidRDefault="00000000" w:rsidRPr="00000000" w14:paraId="0000004E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- Contenido nuevo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Un nuevo power up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puede ser para combate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puede ser para puzzles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ambos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 Jefe final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 ataques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fases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cuartos nuevos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timer para saber qué tan rápido estoy jugando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Retoques al contenido viejo</w:t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  <w:t xml:space="preserve">- explicar que hace la Z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- retoques al level design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- retoques al enemigo volador violeta 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 xml:space="preserve">- o retocar el sistema de combate para poder pelear hacia arriba</w:t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  <w:t xml:space="preserve">- Retoques de feedback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- Retoques al sistema de respawn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Empty Room</w:t>
      </w:r>
    </w:p>
    <w:p w:rsidR="00000000" w:rsidDel="00000000" w:rsidP="00000000" w:rsidRDefault="00000000" w:rsidRPr="00000000" w14:paraId="00000061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- Contenido nuevo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Jefe final</w:t>
      </w:r>
    </w:p>
    <w:p w:rsidR="00000000" w:rsidDel="00000000" w:rsidP="00000000" w:rsidRDefault="00000000" w:rsidRPr="00000000" w14:paraId="0000006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nuevos tipos de ataque</w:t>
      </w:r>
    </w:p>
    <w:p w:rsidR="00000000" w:rsidDel="00000000" w:rsidP="00000000" w:rsidRDefault="00000000" w:rsidRPr="00000000" w14:paraId="0000006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fases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nuevos puzzles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nueva cinemática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dos nuevos sets de diálogos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Retoques al contenido viejo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subir el nivel de amenaza de los enemigos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sonidos de ambiente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Retoques de feedback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Mattete</w:t>
      </w:r>
    </w:p>
    <w:p w:rsidR="00000000" w:rsidDel="00000000" w:rsidP="00000000" w:rsidRDefault="00000000" w:rsidRPr="00000000" w14:paraId="0000006E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- Contenido nuevo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Un nuevo nivel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3 nuevos puzzles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 el enemigo nuevo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nuevo enemigo que tenga un comportamiento distinto al enemigo actual(que no esté en el 1er nivel)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nueva mecánica para el personaje principal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nuevas mecánicas de puzzle (que no estén en el 1er nivel)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Retoques al contenido viejo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Guardar partida cuando abro las puertas de squid game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Retoques a los enemigos y su IA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Retoques al diálogo de los robots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Retoques a las paredes de pinches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Retoques de feedback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Nena</w:t>
      </w:r>
    </w:p>
    <w:p w:rsidR="00000000" w:rsidDel="00000000" w:rsidP="00000000" w:rsidRDefault="00000000" w:rsidRPr="00000000" w14:paraId="0000007D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Contenido nuevo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Jefe final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ataques distintos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spawnee un enemigo nuevo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nueva trampa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para gastar mis monedas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Vida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power ups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algo más (pensar 🤔)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Retoques al contenido viejo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Retoques a la introducción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Retoques al pasillo final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Retoques a los enemigos que no hacen mucho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Retoques al level design para requerir de las mecánicas complejas de movimiento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Retoques de feedback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AGREGAR TECHO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