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028B" w:rsidRPr="00282867" w:rsidRDefault="00C01CA6" w:rsidP="0011716F">
      <w:pPr>
        <w:spacing w:line="240" w:lineRule="auto"/>
        <w:ind w:left="560" w:right="400"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>Moliyaiy</w:t>
      </w:r>
      <w:r w:rsidR="005A028B" w:rsidRPr="00282867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noProof/>
          <w:sz w:val="28"/>
          <w:szCs w:val="28"/>
        </w:rPr>
        <w:t>nazoratni</w:t>
      </w:r>
      <w:r w:rsidR="005A028B" w:rsidRPr="0028286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noProof/>
          <w:sz w:val="28"/>
          <w:szCs w:val="28"/>
        </w:rPr>
        <w:t>tashkil</w:t>
      </w:r>
      <w:r w:rsidR="005A028B" w:rsidRPr="0028286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noProof/>
          <w:sz w:val="28"/>
          <w:szCs w:val="28"/>
        </w:rPr>
        <w:t>etishning</w:t>
      </w:r>
      <w:r w:rsidR="005A028B" w:rsidRPr="0028286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noProof/>
          <w:sz w:val="28"/>
          <w:szCs w:val="28"/>
        </w:rPr>
        <w:t>nazariy</w:t>
      </w:r>
      <w:r w:rsidR="005A028B" w:rsidRPr="0028286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noProof/>
          <w:sz w:val="28"/>
          <w:szCs w:val="28"/>
        </w:rPr>
        <w:t>va</w:t>
      </w:r>
      <w:r w:rsidR="005A028B" w:rsidRPr="0028286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noProof/>
          <w:sz w:val="28"/>
          <w:szCs w:val="28"/>
        </w:rPr>
        <w:t>xu</w:t>
      </w:r>
      <w:r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q</w:t>
      </w:r>
      <w:r>
        <w:rPr>
          <w:rFonts w:ascii="Times New Roman" w:hAnsi="Times New Roman" w:cs="Times New Roman"/>
          <w:b/>
          <w:noProof/>
          <w:sz w:val="28"/>
          <w:szCs w:val="28"/>
        </w:rPr>
        <w:t>u</w:t>
      </w:r>
      <w:r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q</w:t>
      </w:r>
      <w:r>
        <w:rPr>
          <w:rFonts w:ascii="Times New Roman" w:hAnsi="Times New Roman" w:cs="Times New Roman"/>
          <w:b/>
          <w:noProof/>
          <w:sz w:val="28"/>
          <w:szCs w:val="28"/>
        </w:rPr>
        <w:t>iy</w:t>
      </w:r>
      <w:r w:rsidR="005A028B" w:rsidRPr="0028286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noProof/>
          <w:sz w:val="28"/>
          <w:szCs w:val="28"/>
        </w:rPr>
        <w:t>asoslari</w:t>
      </w:r>
    </w:p>
    <w:p w:rsidR="005A028B" w:rsidRPr="00282867" w:rsidRDefault="00C01CA6" w:rsidP="005A028B">
      <w:pPr>
        <w:pStyle w:val="3"/>
        <w:widowControl/>
        <w:spacing w:line="240" w:lineRule="auto"/>
        <w:ind w:firstLine="720"/>
        <w:rPr>
          <w:noProof/>
          <w:sz w:val="28"/>
          <w:szCs w:val="28"/>
          <w:lang w:val="uz-Cyrl-UZ"/>
        </w:rPr>
      </w:pPr>
      <w:r>
        <w:rPr>
          <w:b/>
          <w:noProof/>
          <w:sz w:val="28"/>
          <w:szCs w:val="28"/>
          <w:lang w:val="uz-Cyrl-UZ"/>
        </w:rPr>
        <w:t>Nazorat</w:t>
      </w:r>
      <w:r w:rsidR="005A028B" w:rsidRPr="00282867">
        <w:rPr>
          <w:b/>
          <w:noProof/>
          <w:sz w:val="28"/>
          <w:szCs w:val="28"/>
          <w:lang w:val="uz-Cyrl-UZ"/>
        </w:rPr>
        <w:t xml:space="preserve"> </w:t>
      </w:r>
      <w:r w:rsidR="005A028B" w:rsidRPr="00282867">
        <w:rPr>
          <w:noProof/>
          <w:sz w:val="28"/>
          <w:szCs w:val="28"/>
          <w:lang w:val="uz-Cyrl-UZ"/>
        </w:rPr>
        <w:t xml:space="preserve">- </w:t>
      </w:r>
      <w:r>
        <w:rPr>
          <w:noProof/>
          <w:sz w:val="28"/>
          <w:szCs w:val="28"/>
          <w:lang w:val="uz-Cyrl-UZ"/>
        </w:rPr>
        <w:t>bu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biror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ishning</w:t>
      </w:r>
      <w:r w:rsidR="005A028B" w:rsidRPr="00282867">
        <w:rPr>
          <w:noProof/>
          <w:sz w:val="28"/>
          <w:szCs w:val="28"/>
          <w:lang w:val="uz-Cyrl-UZ"/>
        </w:rPr>
        <w:t xml:space="preserve">, </w:t>
      </w:r>
      <w:r>
        <w:rPr>
          <w:noProof/>
          <w:sz w:val="28"/>
          <w:szCs w:val="28"/>
          <w:lang w:val="uz-Cyrl-UZ"/>
        </w:rPr>
        <w:t>narsaning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axvoli</w:t>
      </w:r>
      <w:r w:rsidR="005A028B" w:rsidRPr="00282867">
        <w:rPr>
          <w:noProof/>
          <w:sz w:val="28"/>
          <w:szCs w:val="28"/>
          <w:lang w:val="uz-Cyrl-UZ"/>
        </w:rPr>
        <w:t xml:space="preserve">, </w:t>
      </w:r>
      <w:r>
        <w:rPr>
          <w:noProof/>
          <w:sz w:val="28"/>
          <w:szCs w:val="28"/>
          <w:lang w:val="uz-Cyrl-UZ"/>
        </w:rPr>
        <w:t>kishining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yurish</w:t>
      </w:r>
      <w:r w:rsidR="005A028B" w:rsidRPr="00282867">
        <w:rPr>
          <w:noProof/>
          <w:sz w:val="28"/>
          <w:szCs w:val="28"/>
          <w:lang w:val="uz-Cyrl-UZ"/>
        </w:rPr>
        <w:t>-</w:t>
      </w:r>
      <w:r>
        <w:rPr>
          <w:noProof/>
          <w:sz w:val="28"/>
          <w:szCs w:val="28"/>
          <w:lang w:val="uz-Cyrl-UZ"/>
        </w:rPr>
        <w:t>turish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va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shu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kabi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ustidan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doimo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kuzatish</w:t>
      </w:r>
      <w:r w:rsidR="005A028B" w:rsidRPr="00282867">
        <w:rPr>
          <w:noProof/>
          <w:sz w:val="28"/>
          <w:szCs w:val="28"/>
          <w:lang w:val="uz-Cyrl-UZ"/>
        </w:rPr>
        <w:t xml:space="preserve">, </w:t>
      </w:r>
      <w:r>
        <w:rPr>
          <w:noProof/>
          <w:sz w:val="28"/>
          <w:szCs w:val="28"/>
          <w:lang w:val="uz-Cyrl-UZ"/>
        </w:rPr>
        <w:t>tekshirish</w:t>
      </w:r>
      <w:r w:rsidR="005A028B" w:rsidRPr="00282867">
        <w:rPr>
          <w:noProof/>
          <w:sz w:val="28"/>
          <w:szCs w:val="28"/>
          <w:lang w:val="uz-Cyrl-UZ"/>
        </w:rPr>
        <w:t xml:space="preserve">. </w:t>
      </w:r>
      <w:r>
        <w:rPr>
          <w:noProof/>
          <w:sz w:val="28"/>
          <w:szCs w:val="28"/>
          <w:lang w:val="uz-Cyrl-UZ"/>
        </w:rPr>
        <w:t>Nazorat</w:t>
      </w:r>
      <w:r w:rsidR="005A028B" w:rsidRPr="00282867">
        <w:rPr>
          <w:noProof/>
          <w:sz w:val="28"/>
          <w:szCs w:val="28"/>
          <w:lang w:val="uz-Cyrl-UZ"/>
        </w:rPr>
        <w:t xml:space="preserve"> – </w:t>
      </w:r>
      <w:r>
        <w:rPr>
          <w:noProof/>
          <w:sz w:val="28"/>
          <w:szCs w:val="28"/>
          <w:lang w:val="uz-Cyrl-UZ"/>
        </w:rPr>
        <w:t>davlat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boshqaruv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organlarining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ayrim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boshqaruv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sohalarida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davlat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tomonidan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belgilangan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qoidalarga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davlat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tomonidan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belgilangan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qoidalarga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xujalik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sub’ektlar</w:t>
      </w:r>
      <w:r w:rsidR="005A028B" w:rsidRPr="00282867">
        <w:rPr>
          <w:noProof/>
          <w:sz w:val="28"/>
          <w:szCs w:val="28"/>
          <w:lang w:val="uz-Cyrl-UZ"/>
        </w:rPr>
        <w:t xml:space="preserve">, </w:t>
      </w:r>
      <w:r>
        <w:rPr>
          <w:noProof/>
          <w:sz w:val="28"/>
          <w:szCs w:val="28"/>
          <w:lang w:val="uz-Cyrl-UZ"/>
        </w:rPr>
        <w:t>mansabdor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shaxslar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rioya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etishini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kontrol’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qilishdan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iborat</w:t>
      </w:r>
      <w:r w:rsidR="005A028B" w:rsidRPr="00282867">
        <w:rPr>
          <w:noProof/>
          <w:sz w:val="28"/>
          <w:szCs w:val="28"/>
          <w:lang w:val="uz-Cyrl-UZ"/>
        </w:rPr>
        <w:t xml:space="preserve"> </w:t>
      </w:r>
      <w:r>
        <w:rPr>
          <w:noProof/>
          <w:sz w:val="28"/>
          <w:szCs w:val="28"/>
          <w:lang w:val="uz-Cyrl-UZ"/>
        </w:rPr>
        <w:t>faoliyatdir</w:t>
      </w:r>
      <w:r w:rsidR="005A028B" w:rsidRPr="00282867">
        <w:rPr>
          <w:noProof/>
          <w:sz w:val="28"/>
          <w:szCs w:val="28"/>
          <w:lang w:val="uz-Cyrl-UZ"/>
        </w:rPr>
        <w:t>.</w:t>
      </w:r>
    </w:p>
    <w:p w:rsidR="005A028B" w:rsidRPr="00282867" w:rsidRDefault="00C01CA6" w:rsidP="005A028B">
      <w:pPr>
        <w:spacing w:line="240" w:lineRule="auto"/>
        <w:ind w:firstLine="720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nazorat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bu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tekshirish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u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bilan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bog‘liq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bo‘lgan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masalalar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xarakatini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muomalasini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majmui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bo‘lib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xo‘jalik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sub’ektlari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faoliyatini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boshqarishni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uziga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xos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usullar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shakllar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yordamida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tashkil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etish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</w:p>
    <w:p w:rsidR="005A028B" w:rsidRPr="00282867" w:rsidRDefault="005A028B" w:rsidP="005A028B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z-Cyrl-UZ"/>
        </w:rPr>
      </w:pPr>
      <w:r w:rsidRPr="00282867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Mamlakat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iqtisodiyoti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tizimining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samarali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amal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qilishining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zaruriy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sharti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bo‘lib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xizmat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qiladi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jamiyatning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ijtimoiy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iqtisodiy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rivojlanishini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boshqarish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ustidan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nazoratining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tarkibiy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elementi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bo‘lib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hisoblanadi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boshqaruv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tizimining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asosiy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elementi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bo‘lgan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umumiy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tizimidagi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muhim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o‘rni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ahamiyati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shundaki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birinchidan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o‘zi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iqtisodiy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kategoriya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sifatida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ob’ektiv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tarzda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funktsiyasini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bajaradi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;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ikkinchidan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bozor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iqtisodiyotida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munosabatlarning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roli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oshib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boradi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Barcha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uzluksiz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takror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ishlab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chiqarish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jarayonlarini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xo‘jalik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yuritishning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barcha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pog‘onalari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boshqaruvining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barcha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darajalarini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qamrab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olar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ekan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universal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quroli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sifatida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amal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qiladi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5A028B" w:rsidRPr="00282867" w:rsidRDefault="00C01CA6" w:rsidP="005A028B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Bozor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iqtisodiyoti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uchun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nazorati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faoliyatning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alohida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bir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sohasiga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aylanib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boradi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nazoratning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ob’ekti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bo‘lib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boshqarishning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barcha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darajalarida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resurslarning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shakllanishi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ishlatilishidan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taqsimlanish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jarayonlari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maydonga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chiqadi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z-Cyrl-UZ"/>
        </w:rPr>
        <w:t>Bu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boradagi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nazorati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avvalo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resurslaridan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maqsadga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muvofiq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samarali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foydalanishi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mulkidan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oqilona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foydalanishini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ta’minlashga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xizmat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qilmog‘i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lozim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5A028B" w:rsidRPr="00282867" w:rsidRDefault="005A028B" w:rsidP="005A028B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z-Cyrl-UZ"/>
        </w:rPr>
      </w:pPr>
    </w:p>
    <w:p w:rsidR="005A028B" w:rsidRPr="00282867" w:rsidRDefault="005A028B" w:rsidP="005A028B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z-Cyrl-UZ"/>
        </w:rPr>
      </w:pPr>
    </w:p>
    <w:p w:rsidR="005A028B" w:rsidRPr="00282867" w:rsidRDefault="005A028B" w:rsidP="005A028B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ab/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nazoratning</w:t>
      </w: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yuzaga</w:t>
      </w: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kelishi</w:t>
      </w: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rivojlanishi</w:t>
      </w: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tizimining</w:t>
      </w: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tashkil</w:t>
      </w: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etilishi</w:t>
      </w: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rivojla</w:t>
      </w: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softHyphen/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nishi</w:t>
      </w: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bilan</w:t>
      </w: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shart</w:t>
      </w: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qilib</w:t>
      </w: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qo‘yildi</w:t>
      </w: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</w:p>
    <w:p w:rsidR="005A028B" w:rsidRPr="00282867" w:rsidRDefault="00C01CA6" w:rsidP="005A028B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kabi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ham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kapitalistik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jamiyatdan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avvalgi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bosqichlardayoq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shakllanish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rivojlanishning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uzok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davrini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bosib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o‘tdi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Uning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ba’zi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elementlari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quldorlik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feodal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jamiyatlaridagi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ijtimoiy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munosabatlarda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namoyon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bo‘ldi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. «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Natura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xo‘jaligining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umumiy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iqtisodiy</w:t>
      </w:r>
    </w:p>
    <w:p w:rsidR="005A028B" w:rsidRPr="00282867" w:rsidRDefault="00C01CA6" w:rsidP="005A028B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Quldorlik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feodal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jamiyatlari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barcha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ijtimoiy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qatlamlariga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singgan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hokimlik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tobelik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munosabatlari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, «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musht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»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huquqi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davlat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soliq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to‘plovchilari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faoliyatining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nihoyatda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xilma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xil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«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»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shakllarining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gurkirab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gullab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yashnashi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uchun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ob’ektiv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asos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yaratadi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</w:p>
    <w:p w:rsidR="005A028B" w:rsidRPr="00282867" w:rsidRDefault="00C01CA6" w:rsidP="005A028B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nazariyasi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uning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mazmuni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o‘rni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tashkil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etilishini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ishlab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chiqish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bilan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ko‘plab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olimlar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shuYoullangan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bo‘lib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shuning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uchun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bozor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munosabatlarining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lastRenderedPageBreak/>
        <w:t>yangi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tizimiga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o‘tish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yangi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tizimni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shakllantirish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chog‘ida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barcha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turli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tuman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fikrlarni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jumladan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MDH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davlatlari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bozor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iqtisodiyoti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rivojlangan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mamlakatlar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olimlarining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fikrlarini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o‘rganib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chiqmoq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foydalidir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</w:p>
    <w:p w:rsidR="005A028B" w:rsidRPr="00C01CA6" w:rsidRDefault="00C01CA6" w:rsidP="005A028B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C01CA6"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C01CA6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C01CA6">
        <w:rPr>
          <w:rFonts w:ascii="Times New Roman" w:hAnsi="Times New Roman" w:cs="Times New Roman"/>
          <w:noProof/>
          <w:sz w:val="28"/>
          <w:szCs w:val="28"/>
          <w:lang w:val="uz-Cyrl-UZ"/>
        </w:rPr>
        <w:t>nazorat</w:t>
      </w:r>
      <w:r w:rsidR="005A028B" w:rsidRPr="00C01CA6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C01CA6">
        <w:rPr>
          <w:rFonts w:ascii="Times New Roman" w:hAnsi="Times New Roman" w:cs="Times New Roman"/>
          <w:noProof/>
          <w:sz w:val="28"/>
          <w:szCs w:val="28"/>
          <w:lang w:val="uz-Cyrl-UZ"/>
        </w:rPr>
        <w:t>ta’riflarining</w:t>
      </w:r>
      <w:r w:rsidR="005A028B" w:rsidRPr="00C01CA6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q</w:t>
      </w:r>
      <w:r w:rsidRPr="00C01CA6">
        <w:rPr>
          <w:rFonts w:ascii="Times New Roman" w:hAnsi="Times New Roman" w:cs="Times New Roman"/>
          <w:noProof/>
          <w:sz w:val="28"/>
          <w:szCs w:val="28"/>
          <w:lang w:val="uz-Cyrl-UZ"/>
        </w:rPr>
        <w:t>iyosiy</w:t>
      </w:r>
      <w:r w:rsidR="005A028B" w:rsidRPr="00C01CA6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C01CA6">
        <w:rPr>
          <w:rFonts w:ascii="Times New Roman" w:hAnsi="Times New Roman" w:cs="Times New Roman"/>
          <w:noProof/>
          <w:sz w:val="28"/>
          <w:szCs w:val="28"/>
          <w:lang w:val="uz-Cyrl-UZ"/>
        </w:rPr>
        <w:t>tahlilini</w:t>
      </w:r>
      <w:r w:rsidR="005A028B" w:rsidRPr="00C01CA6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C01CA6">
        <w:rPr>
          <w:rFonts w:ascii="Times New Roman" w:hAnsi="Times New Roman" w:cs="Times New Roman"/>
          <w:noProof/>
          <w:sz w:val="28"/>
          <w:szCs w:val="28"/>
          <w:lang w:val="uz-Cyrl-UZ"/>
        </w:rPr>
        <w:t>keltiramiz</w:t>
      </w:r>
      <w:r w:rsidR="005A028B" w:rsidRPr="00C01CA6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</w:p>
    <w:p w:rsidR="005A028B" w:rsidRPr="00C01CA6" w:rsidRDefault="005A028B" w:rsidP="005A028B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W w:w="0" w:type="auto"/>
        <w:tblInd w:w="18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39" w:type="dxa"/>
          <w:right w:w="39" w:type="dxa"/>
        </w:tblCellMar>
        <w:tblLook w:val="0000"/>
      </w:tblPr>
      <w:tblGrid>
        <w:gridCol w:w="2693"/>
        <w:gridCol w:w="6804"/>
      </w:tblGrid>
      <w:tr w:rsidR="005A028B" w:rsidRPr="00282867" w:rsidTr="0055246C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2693" w:type="dxa"/>
          </w:tcPr>
          <w:p w:rsidR="005A028B" w:rsidRPr="00282867" w:rsidRDefault="00C01CA6" w:rsidP="0055246C">
            <w:pPr>
              <w:spacing w:before="2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Manbalar</w:t>
            </w:r>
          </w:p>
        </w:tc>
        <w:tc>
          <w:tcPr>
            <w:tcW w:w="6804" w:type="dxa"/>
          </w:tcPr>
          <w:p w:rsidR="005A028B" w:rsidRPr="00282867" w:rsidRDefault="00C01CA6" w:rsidP="0055246C">
            <w:pPr>
              <w:spacing w:before="2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Ta’rif</w:t>
            </w:r>
          </w:p>
        </w:tc>
      </w:tr>
      <w:tr w:rsidR="005A028B" w:rsidRPr="00282867" w:rsidTr="0055246C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2693" w:type="dxa"/>
          </w:tcPr>
          <w:p w:rsidR="005A028B" w:rsidRPr="00C01CA6" w:rsidRDefault="00C01CA6" w:rsidP="0055246C">
            <w:pPr>
              <w:spacing w:before="20" w:line="240" w:lineRule="auto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Nazorat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amal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q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ilinuvchi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q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oidalarning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Lima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deklaratsiyasi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.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Oliy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nazorat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organlari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xal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q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aro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tashkilotining</w:t>
            </w:r>
          </w:p>
          <w:p w:rsidR="005A028B" w:rsidRPr="00282867" w:rsidRDefault="005A028B" w:rsidP="0055246C">
            <w:pPr>
              <w:spacing w:before="20" w:line="24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(INTOSAI) IX </w:t>
            </w:r>
            <w:r w:rsidR="00C01CA6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Kongressida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1977 </w:t>
            </w:r>
            <w:r w:rsidR="00C01CA6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yil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C01CA6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qabul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C01CA6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qilingan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, 1-</w:t>
            </w:r>
            <w:r w:rsidR="00C01CA6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modda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. </w:t>
            </w:r>
            <w:r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"</w:t>
            </w:r>
            <w:r w:rsidR="00C01CA6">
              <w:rPr>
                <w:rFonts w:ascii="Times New Roman" w:hAnsi="Times New Roman" w:cs="Times New Roman"/>
                <w:noProof/>
                <w:sz w:val="28"/>
                <w:szCs w:val="28"/>
              </w:rPr>
              <w:t>Nazoratning</w:t>
            </w:r>
            <w:r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C01CA6">
              <w:rPr>
                <w:rFonts w:ascii="Times New Roman" w:hAnsi="Times New Roman" w:cs="Times New Roman"/>
                <w:noProof/>
                <w:sz w:val="28"/>
                <w:szCs w:val="28"/>
              </w:rPr>
              <w:t>ma</w:t>
            </w:r>
            <w:r w:rsidR="00C01CA6"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q</w:t>
            </w:r>
            <w:r w:rsidR="00C01CA6">
              <w:rPr>
                <w:rFonts w:ascii="Times New Roman" w:hAnsi="Times New Roman" w:cs="Times New Roman"/>
                <w:noProof/>
                <w:sz w:val="28"/>
                <w:szCs w:val="28"/>
              </w:rPr>
              <w:t>sadi</w:t>
            </w:r>
            <w:r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" [20, 56-</w:t>
            </w:r>
            <w:r w:rsidR="00C01CA6">
              <w:rPr>
                <w:rFonts w:ascii="Times New Roman" w:hAnsi="Times New Roman" w:cs="Times New Roman"/>
                <w:noProof/>
                <w:sz w:val="28"/>
                <w:szCs w:val="28"/>
              </w:rPr>
              <w:t>b</w:t>
            </w:r>
            <w:r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.].</w:t>
            </w:r>
          </w:p>
        </w:tc>
        <w:tc>
          <w:tcPr>
            <w:tcW w:w="6804" w:type="dxa"/>
          </w:tcPr>
          <w:p w:rsidR="005A028B" w:rsidRPr="00282867" w:rsidRDefault="00C01CA6" w:rsidP="0055246C">
            <w:pPr>
              <w:spacing w:before="20" w:line="24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Nazoratni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tashkil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etish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ijtimoiy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moliyaviy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mabla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g‘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larni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boshqarishning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zaruriy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elementi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hisoblanadi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chunki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bunday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boshqaruv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jamiyat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oldidagi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mas’uliyatni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keltirib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chi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q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aradi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Nazorat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shunchaki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ma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q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sad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bo‘lib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kolmasdan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balki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tartibga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solish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tizimining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ajralmas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q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ismidir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uning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ma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q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sadi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ahvolni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to‘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q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rilash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choralarini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ko‘rish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ayrim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hollarda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aybdorlarni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javobgarlikka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tortish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yetkazilgan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zarar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uchun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tovon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undirib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olish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yoki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kelgusida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bunday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buzilishlarning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oldini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olish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yoxud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kamaytirish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imkoniyatiga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ega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bo‘lish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uchun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imkoni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boricha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dastlabki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bos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q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ichda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q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abul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q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ilingan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standartlardan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chekinishlarni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qonun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qoidalarining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buzilishlarini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moddiy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resurslarning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samaradorligi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tejab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sarflanishini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aniqlashdan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iboratdir</w:t>
            </w:r>
          </w:p>
        </w:tc>
      </w:tr>
      <w:tr w:rsidR="005A028B" w:rsidRPr="00282867" w:rsidTr="0055246C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hRule="exact" w:val="3020"/>
        </w:trPr>
        <w:tc>
          <w:tcPr>
            <w:tcW w:w="2693" w:type="dxa"/>
          </w:tcPr>
          <w:p w:rsidR="005A028B" w:rsidRPr="00282867" w:rsidRDefault="00C01CA6" w:rsidP="0055246C">
            <w:pPr>
              <w:spacing w:before="40" w:line="24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S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Malein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[22, 103-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,]</w:t>
            </w:r>
          </w:p>
        </w:tc>
        <w:tc>
          <w:tcPr>
            <w:tcW w:w="6804" w:type="dxa"/>
          </w:tcPr>
          <w:p w:rsidR="005A028B" w:rsidRPr="00282867" w:rsidRDefault="00C01CA6" w:rsidP="0055246C">
            <w:pPr>
              <w:spacing w:before="40" w:line="24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Moliyaviy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nazorat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moliyaviy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kredit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xo‘jalik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organlari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tashkilotlari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rejalarning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bajarilish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jarayonida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moliyaviy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byudjet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soliq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kredit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hisob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kitob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kassa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intizomini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ta’minlashga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o‘aratilgan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pul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harajatlarining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qonuniyligi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asosliligi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o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q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ilonaligini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tekshirishdan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iborat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qonun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normalari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bilan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tartibga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solinuvchi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faoliyatidir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</w:p>
        </w:tc>
      </w:tr>
      <w:tr w:rsidR="005A028B" w:rsidRPr="00C01CA6" w:rsidTr="0055246C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hRule="exact" w:val="993"/>
        </w:trPr>
        <w:tc>
          <w:tcPr>
            <w:tcW w:w="2693" w:type="dxa"/>
          </w:tcPr>
          <w:p w:rsidR="005A028B" w:rsidRPr="00282867" w:rsidRDefault="00C01CA6" w:rsidP="0055246C">
            <w:pPr>
              <w:spacing w:before="40" w:line="24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D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Allaxverdyan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[6, 6-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.]</w:t>
            </w:r>
          </w:p>
        </w:tc>
        <w:tc>
          <w:tcPr>
            <w:tcW w:w="6804" w:type="dxa"/>
          </w:tcPr>
          <w:p w:rsidR="005A028B" w:rsidRPr="00C01CA6" w:rsidRDefault="00C01CA6" w:rsidP="0055246C">
            <w:pPr>
              <w:spacing w:before="40" w:line="240" w:lineRule="auto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Moliyaviy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nazorat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-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davlat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nazoratining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tarkibiy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q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ismi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,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q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tisodiy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boshqarish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va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rejalashtirish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butun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tizimining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elementidir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</w:t>
            </w:r>
          </w:p>
        </w:tc>
      </w:tr>
      <w:tr w:rsidR="005A028B" w:rsidRPr="00282867" w:rsidTr="0055246C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hRule="exact" w:val="2268"/>
        </w:trPr>
        <w:tc>
          <w:tcPr>
            <w:tcW w:w="2693" w:type="dxa"/>
          </w:tcPr>
          <w:p w:rsidR="005A028B" w:rsidRPr="00282867" w:rsidRDefault="00C01CA6" w:rsidP="0055246C">
            <w:pPr>
              <w:spacing w:before="40" w:line="24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E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Voznesenskiy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[14, 43-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.]</w:t>
            </w:r>
          </w:p>
        </w:tc>
        <w:tc>
          <w:tcPr>
            <w:tcW w:w="6804" w:type="dxa"/>
          </w:tcPr>
          <w:p w:rsidR="005A028B" w:rsidRPr="00282867" w:rsidRDefault="00C01CA6" w:rsidP="0055246C">
            <w:pPr>
              <w:spacing w:before="40" w:line="24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Moliyaviy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nazorat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davlat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jamoat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organlarining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kengaytirilgan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takroriy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ishlab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chiqarishda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rejali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mutanosiblikka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rioya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qilish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maqsadlarida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markazlashtirilgan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mahalliy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pul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jamg‘armalarini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shakllantirish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hamda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ulardan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foydalanish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jarayonlarining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asosli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ekanligini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tekshirishdan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iborat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faoliyatdir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</w:p>
        </w:tc>
      </w:tr>
      <w:tr w:rsidR="005A028B" w:rsidRPr="00282867" w:rsidTr="0055246C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hRule="exact" w:val="1985"/>
        </w:trPr>
        <w:tc>
          <w:tcPr>
            <w:tcW w:w="2693" w:type="dxa"/>
          </w:tcPr>
          <w:p w:rsidR="005A028B" w:rsidRPr="00282867" w:rsidRDefault="00C01CA6" w:rsidP="0055246C">
            <w:pPr>
              <w:spacing w:before="40" w:line="24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Belobjetskiy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[7, 7-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.]</w:t>
            </w:r>
          </w:p>
        </w:tc>
        <w:tc>
          <w:tcPr>
            <w:tcW w:w="6804" w:type="dxa"/>
          </w:tcPr>
          <w:p w:rsidR="005A028B" w:rsidRPr="00282867" w:rsidRDefault="00C01CA6" w:rsidP="0055246C">
            <w:pPr>
              <w:spacing w:before="40" w:line="24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Iqtisodiy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nazorat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qabul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qilingan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boshqaruv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qarorlarining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asosliligi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samaradorligini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ular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ijrosining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natijalarini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baholash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maqsadi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bilan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boshqariluvchi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ob’ektning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olib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borish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jarayoni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haqiqiy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holatini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kuzatish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kamda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tekshirish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tizimini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o‘z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ichiga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oladi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</w:p>
        </w:tc>
      </w:tr>
      <w:tr w:rsidR="005A028B" w:rsidRPr="00282867" w:rsidTr="0055246C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hRule="exact" w:val="425"/>
        </w:trPr>
        <w:tc>
          <w:tcPr>
            <w:tcW w:w="2693" w:type="dxa"/>
          </w:tcPr>
          <w:p w:rsidR="005A028B" w:rsidRPr="00282867" w:rsidRDefault="00C01CA6" w:rsidP="0055246C">
            <w:pPr>
              <w:spacing w:before="2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Manbalar</w:t>
            </w:r>
          </w:p>
        </w:tc>
        <w:tc>
          <w:tcPr>
            <w:tcW w:w="6804" w:type="dxa"/>
          </w:tcPr>
          <w:p w:rsidR="005A028B" w:rsidRPr="00282867" w:rsidRDefault="00C01CA6" w:rsidP="0055246C">
            <w:pPr>
              <w:spacing w:before="2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Ta’rif</w:t>
            </w:r>
          </w:p>
        </w:tc>
      </w:tr>
      <w:tr w:rsidR="005A028B" w:rsidRPr="00282867" w:rsidTr="0055246C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hRule="exact" w:val="4961"/>
        </w:trPr>
        <w:tc>
          <w:tcPr>
            <w:tcW w:w="2693" w:type="dxa"/>
          </w:tcPr>
          <w:p w:rsidR="005A028B" w:rsidRPr="00282867" w:rsidRDefault="00C01CA6" w:rsidP="0055246C">
            <w:pPr>
              <w:spacing w:before="40" w:line="24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Belobjetskiy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[8, 23-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.]</w:t>
            </w:r>
          </w:p>
        </w:tc>
        <w:tc>
          <w:tcPr>
            <w:tcW w:w="6804" w:type="dxa"/>
          </w:tcPr>
          <w:p w:rsidR="005A028B" w:rsidRPr="00282867" w:rsidRDefault="00C01CA6" w:rsidP="0055246C">
            <w:pPr>
              <w:spacing w:before="40" w:line="24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Moliya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xo‘jalik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nazorati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deganda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nazorat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vazifalari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yuklatilgan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davlat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jamoat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organlarining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korxonalar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birlashmalar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muassasalar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tashkilotlar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moddiy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ishlab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chiqarish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hamda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noishlab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chiqarish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sohalarining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moliya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xo‘jalik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faoliyati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ustidan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bu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faoliyatning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iqtisodiy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samaradorligini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holis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baholash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xo‘jalik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moliyaviy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operatsiyalarning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qonuniyligi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to‘g‘riligi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maqsadga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muvofi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q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ligini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sotsialistik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mulkning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sa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q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lanishini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ishlab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chiqarish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samaradorligini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davlat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byudjeti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daromadlarini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oshirishning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ichki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xo‘jalik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imkoniyatlarini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aniqlash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maqsadida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amalga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oshiriladigan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nazorat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tizimidir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</w:p>
        </w:tc>
      </w:tr>
      <w:tr w:rsidR="005A028B" w:rsidRPr="00282867" w:rsidTr="0055246C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hRule="exact" w:val="3177"/>
        </w:trPr>
        <w:tc>
          <w:tcPr>
            <w:tcW w:w="2693" w:type="dxa"/>
          </w:tcPr>
          <w:p w:rsidR="005A028B" w:rsidRPr="00282867" w:rsidRDefault="00C01CA6" w:rsidP="0055246C">
            <w:pPr>
              <w:spacing w:before="40" w:line="24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Yu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Danilevskiy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[15, 16-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.]</w:t>
            </w:r>
          </w:p>
        </w:tc>
        <w:tc>
          <w:tcPr>
            <w:tcW w:w="6804" w:type="dxa"/>
          </w:tcPr>
          <w:p w:rsidR="005A028B" w:rsidRPr="00282867" w:rsidRDefault="00C01CA6" w:rsidP="0055246C">
            <w:pPr>
              <w:spacing w:before="40" w:line="24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Iqtisodiyot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ishlab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chiqarishni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boshqarish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umumiy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mexanizmining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muhim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vazifalari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ajralmas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tarkibiy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qismlaridan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biri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hisoblanib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moliyaviy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kredit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ishlab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chiqarish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ko‘rsatkichlarini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o‘z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ichiga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oladi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. </w:t>
            </w:r>
          </w:p>
          <w:p w:rsidR="005A028B" w:rsidRPr="00282867" w:rsidRDefault="00C01CA6" w:rsidP="0055246C">
            <w:pPr>
              <w:spacing w:before="40" w:line="24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Nazorat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doirasiga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pulda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ivodalangan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tovar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moddiy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o‘immatliklarni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ishlab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chiqarish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tao‘simlash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ularni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ishlatish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iste’mol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kiradi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</w:p>
        </w:tc>
      </w:tr>
      <w:tr w:rsidR="005A028B" w:rsidRPr="00C01CA6" w:rsidTr="0055246C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hRule="exact" w:val="1983"/>
        </w:trPr>
        <w:tc>
          <w:tcPr>
            <w:tcW w:w="2693" w:type="dxa"/>
          </w:tcPr>
          <w:p w:rsidR="005A028B" w:rsidRPr="00282867" w:rsidRDefault="00C01CA6" w:rsidP="0055246C">
            <w:pPr>
              <w:spacing w:before="40" w:line="24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S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S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Nosova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[25,5-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.]</w:t>
            </w:r>
          </w:p>
        </w:tc>
        <w:tc>
          <w:tcPr>
            <w:tcW w:w="6804" w:type="dxa"/>
          </w:tcPr>
          <w:p w:rsidR="005A028B" w:rsidRPr="00C01CA6" w:rsidRDefault="00C01CA6" w:rsidP="0055246C">
            <w:pPr>
              <w:spacing w:before="40" w:line="240" w:lineRule="auto"/>
              <w:ind w:right="200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Iqtisodiy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nazorat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ishlab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chiqarish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ustidan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insoniyat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yaratgan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G’oyat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samarali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nazoratdir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.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narx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,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ish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ha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q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,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foyda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,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ishlab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chiqarish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harajatlari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va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foydalanish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,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ssuda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foizi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,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renta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,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soliq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,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pul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va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sh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k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.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orkali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amalga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oshiriladi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</w:t>
            </w:r>
          </w:p>
        </w:tc>
      </w:tr>
      <w:tr w:rsidR="005A028B" w:rsidRPr="00282867" w:rsidTr="0055246C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hRule="exact" w:val="3828"/>
        </w:trPr>
        <w:tc>
          <w:tcPr>
            <w:tcW w:w="2693" w:type="dxa"/>
          </w:tcPr>
          <w:p w:rsidR="005A028B" w:rsidRPr="00282867" w:rsidRDefault="00C01CA6" w:rsidP="0055246C">
            <w:pPr>
              <w:spacing w:before="40" w:line="24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Yu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Itkin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</w:p>
        </w:tc>
        <w:tc>
          <w:tcPr>
            <w:tcW w:w="6804" w:type="dxa"/>
          </w:tcPr>
          <w:p w:rsidR="005A028B" w:rsidRPr="00282867" w:rsidRDefault="00C01CA6" w:rsidP="0055246C">
            <w:pPr>
              <w:spacing w:before="40" w:line="24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Davlat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nazorat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organlarining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vazifasi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eng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avvalo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davlat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qonunlari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prezident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farmonlarining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ijrosini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Oliy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Kengash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tomonidan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ajratilgan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byudjet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mablag‘lari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yo‘naltirilishining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qonuniyligi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to‘g‘riligi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maqsadga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muvofi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q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ligini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hukumat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uning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organlari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faoliyatining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samaradorligini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moliyaviy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moddiy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resurslarning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boshqarishning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barcha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darajalarida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davlat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mablag‘lari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samarali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tejab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tejab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sarflanishini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tekshirishga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yo‘naltirilishi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kerak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</w:p>
        </w:tc>
      </w:tr>
      <w:tr w:rsidR="005A028B" w:rsidRPr="00282867" w:rsidTr="0055246C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hRule="exact" w:val="425"/>
        </w:trPr>
        <w:tc>
          <w:tcPr>
            <w:tcW w:w="2693" w:type="dxa"/>
          </w:tcPr>
          <w:p w:rsidR="005A028B" w:rsidRPr="00282867" w:rsidRDefault="00C01CA6" w:rsidP="0055246C">
            <w:pPr>
              <w:spacing w:before="2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Manbalar</w:t>
            </w:r>
          </w:p>
        </w:tc>
        <w:tc>
          <w:tcPr>
            <w:tcW w:w="6804" w:type="dxa"/>
          </w:tcPr>
          <w:p w:rsidR="005A028B" w:rsidRPr="00282867" w:rsidRDefault="00C01CA6" w:rsidP="0055246C">
            <w:pPr>
              <w:spacing w:before="2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Ta’rif</w:t>
            </w:r>
          </w:p>
        </w:tc>
      </w:tr>
      <w:tr w:rsidR="005A028B" w:rsidRPr="00282867" w:rsidTr="0055246C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hRule="exact" w:val="3429"/>
        </w:trPr>
        <w:tc>
          <w:tcPr>
            <w:tcW w:w="2693" w:type="dxa"/>
          </w:tcPr>
          <w:p w:rsidR="005A028B" w:rsidRPr="00282867" w:rsidRDefault="00C01CA6" w:rsidP="0055246C">
            <w:pPr>
              <w:spacing w:before="40" w:line="24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Yu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Itkin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[17, 38-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.]</w:t>
            </w:r>
          </w:p>
        </w:tc>
        <w:tc>
          <w:tcPr>
            <w:tcW w:w="6804" w:type="dxa"/>
          </w:tcPr>
          <w:p w:rsidR="005A028B" w:rsidRPr="00282867" w:rsidRDefault="00C01CA6" w:rsidP="0055246C">
            <w:pPr>
              <w:spacing w:before="40" w:line="240" w:lineRule="auto"/>
              <w:ind w:right="200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Nazoratning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vazifasi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yo‘l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qo‘yiladigan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chetga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chiqish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me’yorlarini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malakali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belgilashdan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iborat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qolgan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barcha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chetga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chiqishlarni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q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ayd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etish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bartaraf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qilish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talab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qilinadi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Boshqaruvning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ichki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va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tasho‘i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xo‘jalik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jarayonlarini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kuzatish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tekshirishni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amalga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oshirar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ekan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nazorat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bozor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iqtisodi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uz-Cyrl-UZ"/>
              </w:rPr>
              <w:t>yo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tida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bu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harakatlarning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hammasi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fao‘at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samarali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boshqarish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uchun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foydali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bo‘lgandagina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mavjudlik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huquqiga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egadir</w:t>
            </w:r>
            <w:r w:rsidR="005A028B" w:rsidRPr="00282867"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</w:p>
        </w:tc>
      </w:tr>
      <w:tr w:rsidR="005A028B" w:rsidRPr="00C01CA6" w:rsidTr="0055246C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hRule="exact" w:val="3780"/>
        </w:trPr>
        <w:tc>
          <w:tcPr>
            <w:tcW w:w="2693" w:type="dxa"/>
          </w:tcPr>
          <w:p w:rsidR="005A028B" w:rsidRPr="00C01CA6" w:rsidRDefault="00C01CA6" w:rsidP="0055246C">
            <w:pPr>
              <w:spacing w:before="40" w:line="240" w:lineRule="auto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O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Shoxin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,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L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Voronina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[27, 14-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.]</w:t>
            </w:r>
          </w:p>
        </w:tc>
        <w:tc>
          <w:tcPr>
            <w:tcW w:w="6804" w:type="dxa"/>
          </w:tcPr>
          <w:p w:rsidR="005A028B" w:rsidRPr="00C01CA6" w:rsidRDefault="00C01CA6" w:rsidP="0055246C">
            <w:pPr>
              <w:spacing w:before="40" w:line="240" w:lineRule="auto"/>
              <w:ind w:right="200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Moliyaviy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nazorat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deganda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nazorat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vazifalari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yuklatilgan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davlat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va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jamoat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organlarining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korxonalar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,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muassasalar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va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tashkilotlarning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moliya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-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xo‘jalik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faoliyatining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iqtisodiy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samaradorligini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xolis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baholash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maqsadi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bilan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bu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faoliyat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ustidan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nazoratning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ko‘p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tomonlama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tarmoo‘lardagi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tizimini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,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xo‘jalik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va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maqsadga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muvofio‘ligini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aniqlashni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hamda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davlat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byudjeti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daromadlarining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rezervlarini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aniqlashni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tushunmok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kerak</w:t>
            </w:r>
            <w:r w:rsidR="005A028B" w:rsidRPr="00C01CA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</w:t>
            </w:r>
          </w:p>
        </w:tc>
      </w:tr>
    </w:tbl>
    <w:p w:rsidR="005A028B" w:rsidRPr="00C01CA6" w:rsidRDefault="005A028B" w:rsidP="005A028B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5A028B" w:rsidRPr="00C01CA6" w:rsidRDefault="005A028B" w:rsidP="005A028B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5A028B" w:rsidRPr="00C01CA6" w:rsidRDefault="005A028B" w:rsidP="005A028B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5A028B" w:rsidRPr="00C01CA6" w:rsidRDefault="005A028B" w:rsidP="005A028B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:rsidR="005A028B" w:rsidRPr="00282867" w:rsidRDefault="00C01CA6" w:rsidP="005A028B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vazifasining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mavjudligi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o‘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o‘zidan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mavjudligini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keltirib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chiqarmaydi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u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tegishli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davlat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organlarining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muhim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tashkil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etuvchi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faoliyatini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taqazo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etadi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</w:p>
    <w:p w:rsidR="005A028B" w:rsidRPr="00282867" w:rsidRDefault="005A028B" w:rsidP="005A028B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1. 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- 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kengaytirilgan</w:t>
      </w: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takror</w:t>
      </w: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ishlab</w:t>
      </w: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chiqarishda</w:t>
      </w: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moliya</w:t>
      </w: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muhim</w:t>
      </w: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rolining</w:t>
      </w: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bir</w:t>
      </w: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ko‘rinishidir</w:t>
      </w:r>
      <w:r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</w:p>
    <w:p w:rsidR="005A028B" w:rsidRPr="00C01CA6" w:rsidRDefault="005A028B" w:rsidP="005A028B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2.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Moliyaviy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nazorat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davlat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bosh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q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aruv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organlari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faoliyatining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turlaridan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biri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sifatida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namoyon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bo‘ladi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:rsidR="005A028B" w:rsidRPr="00C01CA6" w:rsidRDefault="005A028B" w:rsidP="005A028B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3.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Moliyaviy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nazorat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-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bosh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q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aruvning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tartibga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solish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,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rejalashtirish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, 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h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isob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-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kitob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va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x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o‘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jalikni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yurituvchi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sub’ekt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faoliyatining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ta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h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lili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singari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musta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q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il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vazifasidir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:rsidR="005A028B" w:rsidRPr="00C01CA6" w:rsidRDefault="005A028B" w:rsidP="005A028B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4.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Ta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q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simlash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munosabatlari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or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q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ali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moliyaviy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nazorat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ishlab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chi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q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arish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,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ayirboshlash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,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muomala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va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iste’mol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munosabatlariga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tatbi</w:t>
      </w:r>
      <w:r w:rsidR="00C01CA6">
        <w:rPr>
          <w:rFonts w:ascii="Times New Roman" w:hAnsi="Times New Roman" w:cs="Times New Roman"/>
          <w:noProof/>
          <w:sz w:val="28"/>
          <w:szCs w:val="28"/>
          <w:lang w:val="uz-Cyrl-UZ"/>
        </w:rPr>
        <w:t>q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etiladi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:rsidR="005A028B" w:rsidRPr="00282867" w:rsidRDefault="005A028B" w:rsidP="005A028B">
      <w:pPr>
        <w:shd w:val="clear" w:color="auto" w:fill="FFFFFF"/>
        <w:tabs>
          <w:tab w:val="left" w:pos="851"/>
        </w:tabs>
        <w:spacing w:line="240" w:lineRule="auto"/>
        <w:ind w:hanging="180"/>
        <w:jc w:val="right"/>
        <w:rPr>
          <w:rFonts w:ascii="Times New Roman" w:hAnsi="Times New Roman" w:cs="Times New Roman"/>
          <w:sz w:val="28"/>
          <w:szCs w:val="28"/>
        </w:rPr>
      </w:pPr>
      <w:r w:rsidRPr="00282867">
        <w:rPr>
          <w:rFonts w:ascii="Times New Roman" w:hAnsi="Times New Roman" w:cs="Times New Roman"/>
          <w:iCs/>
          <w:sz w:val="28"/>
          <w:szCs w:val="28"/>
          <w:lang w:val="uz-Cyrl-UZ"/>
        </w:rPr>
        <w:t>1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chizma</w:t>
      </w:r>
    </w:p>
    <w:p w:rsidR="005A028B" w:rsidRPr="00282867" w:rsidRDefault="005A028B" w:rsidP="005A028B">
      <w:pPr>
        <w:tabs>
          <w:tab w:val="left" w:pos="851"/>
        </w:tabs>
        <w:spacing w:line="240" w:lineRule="auto"/>
        <w:ind w:firstLine="720"/>
        <w:jc w:val="right"/>
        <w:rPr>
          <w:rFonts w:ascii="Times New Roman" w:hAnsi="Times New Roman" w:cs="Times New Roman"/>
          <w:sz w:val="28"/>
          <w:szCs w:val="28"/>
        </w:rPr>
      </w:pPr>
    </w:p>
    <w:p w:rsidR="005A028B" w:rsidRPr="00282867" w:rsidRDefault="005A028B" w:rsidP="005A028B">
      <w:pPr>
        <w:shd w:val="clear" w:color="auto" w:fill="FFFFFF"/>
        <w:tabs>
          <w:tab w:val="left" w:pos="851"/>
        </w:tabs>
        <w:spacing w:line="240" w:lineRule="auto"/>
        <w:ind w:hanging="180"/>
        <w:jc w:val="right"/>
        <w:rPr>
          <w:rFonts w:ascii="Times New Roman" w:hAnsi="Times New Roman" w:cs="Times New Roman"/>
          <w:sz w:val="28"/>
          <w:szCs w:val="28"/>
        </w:rPr>
      </w:pPr>
      <w:r w:rsidRPr="00282867">
        <w:rPr>
          <w:rFonts w:ascii="Times New Roman" w:hAnsi="Times New Roman" w:cs="Times New Roman"/>
          <w:noProof/>
          <w:sz w:val="28"/>
          <w:szCs w:val="28"/>
        </w:rPr>
      </w:r>
      <w:r w:rsidR="0055246C" w:rsidRPr="00282867">
        <w:rPr>
          <w:rFonts w:ascii="Times New Roman" w:hAnsi="Times New Roman" w:cs="Times New Roman"/>
          <w:sz w:val="28"/>
          <w:szCs w:val="28"/>
        </w:rPr>
        <w:pict>
          <v:group id="_x0000_s1026" editas="canvas" style="width:744.5pt;height:351pt;mso-position-horizontal-relative:char;mso-position-vertical-relative:line" coordorigin="1135,7764" coordsize="14890,7020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1135;top:7764;width:14890;height:7020" o:preferrelative="f">
              <v:fill o:detectmouseclick="t"/>
              <v:path o:extrusionok="t" o:connecttype="none"/>
              <o:lock v:ext="edit" text="t"/>
            </v:shape>
            <v:shapetype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_x0000_s1028" type="#_x0000_t176" style="position:absolute;left:4255;top:7764;width:1571;height:584;mso-wrap-style:none;v-text-anchor:middle" fillcolor="#777">
              <v:fill opacity="0" color2="black"/>
              <v:shadow color="maroon"/>
              <v:textbox style="mso-next-textbox:#_x0000_s1028" inset="5.04pt,2.52pt,5.04pt,2.52pt">
                <w:txbxContent>
                  <w:p w:rsidR="0055246C" w:rsidRPr="0055246C" w:rsidRDefault="0055246C" w:rsidP="005A028B">
                    <w:pPr>
                      <w:jc w:val="center"/>
                      <w:rPr>
                        <w:b/>
                        <w:bCs/>
                        <w:color w:val="333300"/>
                        <w:sz w:val="16"/>
                        <w:szCs w:val="16"/>
                      </w:rPr>
                    </w:pPr>
                    <w:r w:rsidRPr="0055246C">
                      <w:rPr>
                        <w:b/>
                        <w:bCs/>
                        <w:color w:val="333300"/>
                        <w:sz w:val="16"/>
                        <w:szCs w:val="16"/>
                        <w:lang w:val="uz-Cyrl-UZ"/>
                      </w:rPr>
                      <w:t>Молиявий назорат</w:t>
                    </w:r>
                  </w:p>
                </w:txbxContent>
              </v:textbox>
            </v:shape>
            <v:shapetype id="_x0000_t109" coordsize="21600,21600" o:spt="109" path="m,l,21600r21600,l21600,xe">
              <v:stroke joinstyle="miter"/>
              <v:path gradientshapeok="t" o:connecttype="rect"/>
            </v:shapetype>
            <v:shape id="_x0000_s1029" type="#_x0000_t109" style="position:absolute;left:1829;top:8599;width:5151;height:752;mso-wrap-style:none;v-text-anchor:middle" fillcolor="#777">
              <v:fill opacity="0" color2="black"/>
              <v:shadow color="maroon"/>
              <v:textbox style="mso-next-textbox:#_x0000_s1029" inset="5.04pt,2.52pt,5.04pt,2.52pt">
                <w:txbxContent>
                  <w:p w:rsidR="0055246C" w:rsidRPr="0055246C" w:rsidRDefault="0055246C" w:rsidP="005A028B">
                    <w:pPr>
                      <w:rPr>
                        <w:color w:val="333300"/>
                        <w:sz w:val="16"/>
                        <w:szCs w:val="16"/>
                        <w:lang w:val="uz-Cyrl-UZ"/>
                      </w:rPr>
                    </w:pPr>
                    <w:r w:rsidRPr="0055246C">
                      <w:rPr>
                        <w:color w:val="333300"/>
                        <w:sz w:val="16"/>
                        <w:szCs w:val="16"/>
                        <w:lang w:val="uz-Cyrl-UZ"/>
                      </w:rPr>
                      <w:t xml:space="preserve">Молиявий назорат иқтисодий категория сифатида молияга </w:t>
                    </w:r>
                  </w:p>
                  <w:p w:rsidR="0055246C" w:rsidRPr="0055246C" w:rsidRDefault="0055246C" w:rsidP="005A028B">
                    <w:pPr>
                      <w:rPr>
                        <w:color w:val="333300"/>
                        <w:sz w:val="16"/>
                        <w:szCs w:val="16"/>
                      </w:rPr>
                    </w:pPr>
                    <w:r w:rsidRPr="0055246C">
                      <w:rPr>
                        <w:color w:val="333300"/>
                        <w:sz w:val="16"/>
                        <w:szCs w:val="16"/>
                        <w:lang w:val="uz-Cyrl-UZ"/>
                      </w:rPr>
                      <w:t>объектив хос бўлган назорат хусусиятининг амалда намоён бўлишидир.</w:t>
                    </w:r>
                  </w:p>
                </w:txbxContent>
              </v:textbox>
            </v:shape>
            <v:rect id="_x0000_s1030" style="position:absolute;left:1829;top:9518;width:5316;height:583;mso-wrap-style:none;v-text-anchor:middle" fillcolor="#777">
              <v:fill opacity="0" color2="black"/>
              <v:shadow color="maroon"/>
              <v:textbox style="mso-next-textbox:#_x0000_s1030" inset="5.04pt,2.52pt,5.04pt,2.52pt">
                <w:txbxContent>
                  <w:p w:rsidR="0055246C" w:rsidRPr="0055246C" w:rsidRDefault="0055246C" w:rsidP="005A028B">
                    <w:pPr>
                      <w:rPr>
                        <w:color w:val="333300"/>
                        <w:sz w:val="16"/>
                        <w:szCs w:val="16"/>
                      </w:rPr>
                    </w:pPr>
                    <w:r w:rsidRPr="0055246C">
                      <w:rPr>
                        <w:color w:val="333300"/>
                        <w:sz w:val="16"/>
                        <w:szCs w:val="16"/>
                        <w:lang w:val="uz-Cyrl-UZ"/>
                      </w:rPr>
                      <w:t>Одатда, молиявий назорат қуйидаги икки йўналишда (аспектда) қаралади</w:t>
                    </w:r>
                  </w:p>
                </w:txbxContent>
              </v:textbox>
            </v:rect>
            <v:line id="_x0000_s1031" style="position:absolute;flip:x" from="3750,10102" to="5755,10520">
              <v:stroke endarrow="block"/>
              <v:shadow color="maroon"/>
            </v:line>
            <v:line id="_x0000_s1032" style="position:absolute" from="5755,10102" to="7927,10520">
              <v:stroke endarrow="block"/>
              <v:shadow color="maroon"/>
            </v:line>
            <v:rect id="_x0000_s1033" style="position:absolute;left:1135;top:10521;width:4860;height:1743;v-text-anchor:middle" fillcolor="black">
              <v:fill opacity="0" color2="black"/>
              <v:shadow color="maroon"/>
              <v:textbox style="mso-next-textbox:#_x0000_s1033" inset="0,0,0,0">
                <w:txbxContent>
                  <w:p w:rsidR="0055246C" w:rsidRPr="0055246C" w:rsidRDefault="0055246C" w:rsidP="005A028B">
                    <w:pPr>
                      <w:rPr>
                        <w:color w:val="333300"/>
                        <w:sz w:val="16"/>
                        <w:szCs w:val="16"/>
                        <w:lang w:val="uz-Cyrl-UZ"/>
                      </w:rPr>
                    </w:pPr>
                    <w:r w:rsidRPr="0055246C">
                      <w:rPr>
                        <w:color w:val="FFFFFF"/>
                        <w:sz w:val="16"/>
                        <w:szCs w:val="16"/>
                        <w:lang w:val="uz-Cyrl-UZ"/>
                      </w:rPr>
                      <w:t xml:space="preserve"> </w:t>
                    </w:r>
                    <w:r w:rsidRPr="0055246C">
                      <w:rPr>
                        <w:color w:val="333300"/>
                        <w:sz w:val="16"/>
                        <w:szCs w:val="16"/>
                        <w:lang w:val="uz-Cyrl-UZ"/>
                      </w:rPr>
                      <w:t xml:space="preserve">Барча иқтисодий субъектларнинг молиявий </w:t>
                    </w:r>
                  </w:p>
                  <w:p w:rsidR="0055246C" w:rsidRPr="0055246C" w:rsidRDefault="0055246C" w:rsidP="005A028B">
                    <w:pPr>
                      <w:rPr>
                        <w:color w:val="333300"/>
                        <w:sz w:val="16"/>
                        <w:szCs w:val="16"/>
                        <w:lang w:val="uz-Cyrl-UZ"/>
                      </w:rPr>
                    </w:pPr>
                    <w:r w:rsidRPr="0055246C">
                      <w:rPr>
                        <w:color w:val="333300"/>
                        <w:sz w:val="16"/>
                        <w:szCs w:val="16"/>
                        <w:lang w:val="uz-Cyrl-UZ"/>
                      </w:rPr>
                      <w:t xml:space="preserve"> қонунчилик ва молиявий интизомга риоя </w:t>
                    </w:r>
                  </w:p>
                  <w:p w:rsidR="0055246C" w:rsidRPr="0055246C" w:rsidRDefault="0055246C" w:rsidP="005A028B">
                    <w:pPr>
                      <w:rPr>
                        <w:color w:val="333300"/>
                        <w:sz w:val="16"/>
                        <w:szCs w:val="16"/>
                        <w:lang w:val="uz-Cyrl-UZ"/>
                      </w:rPr>
                    </w:pPr>
                    <w:r w:rsidRPr="0055246C">
                      <w:rPr>
                        <w:color w:val="333300"/>
                        <w:sz w:val="16"/>
                        <w:szCs w:val="16"/>
                        <w:lang w:val="uz-Cyrl-UZ"/>
                      </w:rPr>
                      <w:t xml:space="preserve"> қилиши устидан махсус ташкил этилган </w:t>
                    </w:r>
                  </w:p>
                  <w:p w:rsidR="0055246C" w:rsidRPr="0055246C" w:rsidRDefault="0055246C" w:rsidP="005A028B">
                    <w:pPr>
                      <w:rPr>
                        <w:color w:val="333300"/>
                        <w:sz w:val="16"/>
                        <w:szCs w:val="16"/>
                        <w:lang w:val="uz-Cyrl-UZ"/>
                      </w:rPr>
                    </w:pPr>
                    <w:r w:rsidRPr="0055246C">
                      <w:rPr>
                        <w:color w:val="333300"/>
                        <w:sz w:val="16"/>
                        <w:szCs w:val="16"/>
                        <w:lang w:val="uz-Cyrl-UZ"/>
                      </w:rPr>
                      <w:t xml:space="preserve"> назорат органларининг қаттиқ регламента-</w:t>
                    </w:r>
                  </w:p>
                  <w:p w:rsidR="0055246C" w:rsidRPr="0055246C" w:rsidRDefault="0055246C" w:rsidP="005A028B">
                    <w:pPr>
                      <w:rPr>
                        <w:color w:val="FFFFFF"/>
                        <w:sz w:val="16"/>
                        <w:szCs w:val="16"/>
                      </w:rPr>
                    </w:pPr>
                    <w:r w:rsidRPr="0055246C">
                      <w:rPr>
                        <w:color w:val="333300"/>
                        <w:sz w:val="16"/>
                        <w:szCs w:val="16"/>
                        <w:lang w:val="uz-Cyrl-UZ"/>
                      </w:rPr>
                      <w:t xml:space="preserve"> ция қилинган (тартибга солинган)фаолияти</w:t>
                    </w:r>
                  </w:p>
                </w:txbxContent>
              </v:textbox>
            </v:rect>
            <v:rect id="_x0000_s1034" style="position:absolute;left:6089;top:10521;width:3218;height:1743;mso-wrap-style:none;v-text-anchor:middle" fillcolor="black">
              <v:fill opacity="0" color2="black"/>
              <v:shadow color="maroon"/>
              <v:textbox style="mso-next-textbox:#_x0000_s1034" inset="5.04pt,2.52pt,5.04pt,2.52pt">
                <w:txbxContent>
                  <w:p w:rsidR="0055246C" w:rsidRPr="0055246C" w:rsidRDefault="0055246C" w:rsidP="005A028B">
                    <w:pPr>
                      <w:rPr>
                        <w:color w:val="333300"/>
                        <w:sz w:val="16"/>
                        <w:szCs w:val="16"/>
                        <w:lang w:val="uz-Cyrl-UZ"/>
                      </w:rPr>
                    </w:pPr>
                    <w:r w:rsidRPr="0055246C">
                      <w:rPr>
                        <w:color w:val="FFFFFF"/>
                        <w:sz w:val="16"/>
                        <w:szCs w:val="16"/>
                        <w:lang w:val="uz-Cyrl-UZ"/>
                      </w:rPr>
                      <w:t xml:space="preserve"> </w:t>
                    </w:r>
                    <w:r w:rsidRPr="0055246C">
                      <w:rPr>
                        <w:color w:val="333300"/>
                        <w:sz w:val="16"/>
                        <w:szCs w:val="16"/>
                        <w:lang w:val="uz-Cyrl-UZ"/>
                      </w:rPr>
                      <w:t>Молиявий операцияларнинг самарадорли-</w:t>
                    </w:r>
                  </w:p>
                  <w:p w:rsidR="0055246C" w:rsidRPr="0055246C" w:rsidRDefault="0055246C" w:rsidP="005A028B">
                    <w:pPr>
                      <w:rPr>
                        <w:color w:val="333300"/>
                        <w:sz w:val="16"/>
                        <w:szCs w:val="16"/>
                        <w:lang w:val="uz-Cyrl-UZ"/>
                      </w:rPr>
                    </w:pPr>
                    <w:r w:rsidRPr="0055246C">
                      <w:rPr>
                        <w:color w:val="333300"/>
                        <w:sz w:val="16"/>
                        <w:szCs w:val="16"/>
                        <w:lang w:val="uz-Cyrl-UZ"/>
                      </w:rPr>
                      <w:t xml:space="preserve"> гини ва мақсадга мувофиқлигини таъмин-</w:t>
                    </w:r>
                  </w:p>
                  <w:p w:rsidR="0055246C" w:rsidRPr="0055246C" w:rsidRDefault="0055246C" w:rsidP="005A028B">
                    <w:pPr>
                      <w:rPr>
                        <w:color w:val="333300"/>
                        <w:sz w:val="16"/>
                        <w:szCs w:val="16"/>
                        <w:lang w:val="uz-Cyrl-UZ"/>
                      </w:rPr>
                    </w:pPr>
                    <w:r w:rsidRPr="0055246C">
                      <w:rPr>
                        <w:color w:val="333300"/>
                        <w:sz w:val="16"/>
                        <w:szCs w:val="16"/>
                        <w:lang w:val="uz-Cyrl-UZ"/>
                      </w:rPr>
                      <w:t xml:space="preserve"> лаш мақсадида макро ва микро даражада </w:t>
                    </w:r>
                  </w:p>
                  <w:p w:rsidR="0055246C" w:rsidRPr="0055246C" w:rsidRDefault="0055246C" w:rsidP="005A028B">
                    <w:pPr>
                      <w:rPr>
                        <w:color w:val="333300"/>
                        <w:sz w:val="16"/>
                        <w:szCs w:val="16"/>
                        <w:lang w:val="uz-Cyrl-UZ"/>
                      </w:rPr>
                    </w:pPr>
                    <w:r w:rsidRPr="0055246C">
                      <w:rPr>
                        <w:color w:val="333300"/>
                        <w:sz w:val="16"/>
                        <w:szCs w:val="16"/>
                        <w:lang w:val="uz-Cyrl-UZ"/>
                      </w:rPr>
                      <w:t xml:space="preserve"> молия ҳамда пул оқимларини бошқариш-</w:t>
                    </w:r>
                  </w:p>
                  <w:p w:rsidR="0055246C" w:rsidRPr="0055246C" w:rsidRDefault="0055246C" w:rsidP="005A028B">
                    <w:pPr>
                      <w:rPr>
                        <w:color w:val="333300"/>
                        <w:sz w:val="16"/>
                        <w:szCs w:val="16"/>
                      </w:rPr>
                    </w:pPr>
                    <w:r w:rsidRPr="0055246C">
                      <w:rPr>
                        <w:color w:val="333300"/>
                        <w:sz w:val="16"/>
                        <w:szCs w:val="16"/>
                        <w:lang w:val="uz-Cyrl-UZ"/>
                      </w:rPr>
                      <w:t xml:space="preserve"> нинг ажралмас элементи</w:t>
                    </w:r>
                  </w:p>
                </w:txbxContent>
              </v:textbox>
            </v:rect>
            <v:rect id="_x0000_s1035" style="position:absolute;left:1675;top:12624;width:9070;height:1620;v-text-anchor:middle" fillcolor="black">
              <v:fill opacity="0" color2="black"/>
              <v:shadow color="maroon"/>
              <v:textbox style="mso-next-textbox:#_x0000_s1035" inset="5.04pt,2.52pt,5.04pt,2.52pt">
                <w:txbxContent>
                  <w:p w:rsidR="0055246C" w:rsidRPr="0055246C" w:rsidRDefault="0055246C" w:rsidP="005A028B">
                    <w:pPr>
                      <w:spacing w:line="240" w:lineRule="auto"/>
                      <w:rPr>
                        <w:color w:val="333300"/>
                        <w:sz w:val="16"/>
                        <w:szCs w:val="16"/>
                        <w:lang w:val="uz-Cyrl-UZ"/>
                      </w:rPr>
                    </w:pPr>
                    <w:r w:rsidRPr="0055246C">
                      <w:rPr>
                        <w:color w:val="333300"/>
                        <w:sz w:val="16"/>
                        <w:szCs w:val="16"/>
                        <w:lang w:val="uz-Cyrl-UZ"/>
                      </w:rPr>
                      <w:t xml:space="preserve">Барча иқтисодий субъектларнинг(давлат,корхона ва ташкилотларнинг)молиявий фаолияти устидан қонунчилик ва ижроия ҳокимияти органларининг турли даражалари,шунингдек махсус ташкил этилган муассасалар томонидан амалга оширидиган   назоратга   </w:t>
                    </w:r>
                    <w:r w:rsidRPr="0055246C">
                      <w:rPr>
                        <w:b/>
                        <w:bCs/>
                        <w:color w:val="333300"/>
                        <w:sz w:val="16"/>
                        <w:szCs w:val="16"/>
                        <w:lang w:val="uz-Cyrl-UZ"/>
                      </w:rPr>
                      <w:t>молиявий назорат</w:t>
                    </w:r>
                    <w:r w:rsidRPr="0055246C">
                      <w:rPr>
                        <w:color w:val="333300"/>
                        <w:sz w:val="16"/>
                        <w:szCs w:val="16"/>
                        <w:lang w:val="uz-Cyrl-UZ"/>
                      </w:rPr>
                      <w:t xml:space="preserve"> дейилади</w:t>
                    </w:r>
                  </w:p>
                </w:txbxContent>
              </v:textbox>
            </v:rect>
            <w10:wrap type="none"/>
            <w10:anchorlock/>
          </v:group>
        </w:pict>
      </w:r>
      <w:r w:rsidRPr="00282867">
        <w:rPr>
          <w:rFonts w:ascii="Times New Roman" w:hAnsi="Times New Roman" w:cs="Times New Roman"/>
          <w:iCs/>
          <w:sz w:val="28"/>
          <w:szCs w:val="28"/>
          <w:lang w:val="uz-Cyrl-UZ"/>
        </w:rPr>
        <w:tab/>
      </w:r>
    </w:p>
    <w:p w:rsidR="005A028B" w:rsidRPr="00282867" w:rsidRDefault="005A028B" w:rsidP="005A028B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5A028B" w:rsidRPr="00282867" w:rsidRDefault="005A028B" w:rsidP="005A028B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5A028B" w:rsidRPr="00282867" w:rsidRDefault="005A028B" w:rsidP="005A028B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5A028B" w:rsidRPr="00282867" w:rsidRDefault="005A028B" w:rsidP="005A028B">
      <w:pPr>
        <w:pStyle w:val="a3"/>
        <w:tabs>
          <w:tab w:val="left" w:pos="851"/>
        </w:tabs>
        <w:ind w:firstLine="720"/>
        <w:rPr>
          <w:rFonts w:ascii="Times New Roman" w:hAnsi="Times New Roman"/>
          <w:i w:val="0"/>
          <w:noProof/>
          <w:szCs w:val="28"/>
          <w:lang w:val="uz-Cyrl-UZ"/>
        </w:rPr>
      </w:pPr>
      <w:r w:rsidRPr="00282867">
        <w:rPr>
          <w:rFonts w:ascii="Times New Roman" w:hAnsi="Times New Roman"/>
          <w:i w:val="0"/>
          <w:noProof/>
          <w:szCs w:val="28"/>
          <w:lang w:val="uz-Cyrl-UZ"/>
        </w:rPr>
        <w:tab/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Moliyaviy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nazorat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-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davlat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tomonidan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tashkil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etilgan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,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nazorat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o‘tilish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vazifalari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yuklatilgan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davlat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yoki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mustaqil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jamoat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organlari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tomonidan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hukumat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,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korxonalar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,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tashkilotlar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va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muassasalar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faoliyati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softHyphen/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ning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samaradorligini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aniqlashga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qaratilgan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nazorat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tizimidir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.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Davlat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byudjetini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shakllantirish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va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sarflashdagi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rezervlarni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,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moliyaviy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va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moddiy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resurslarni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boshqa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softHyphen/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rishning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barcha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darajalarida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operatsiyalarning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maqsadga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muvofiqligi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va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samaradorligini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,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qonuniylik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printsiplaridan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chetga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og‘ish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va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ularni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buzishlarni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aniqlash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nazorat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tizimi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vazifasiga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kiradi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.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Nazorat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maqsadi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-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tuzatish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choralarini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ko‘rish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,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aybdorlarni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javobgarlikka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tortish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va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buzishlarning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oldini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olishdan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noProof/>
          <w:szCs w:val="28"/>
          <w:lang w:val="uz-Cyrl-UZ"/>
        </w:rPr>
        <w:t>iborat</w:t>
      </w:r>
      <w:r w:rsidRPr="00282867">
        <w:rPr>
          <w:rFonts w:ascii="Times New Roman" w:hAnsi="Times New Roman"/>
          <w:i w:val="0"/>
          <w:noProof/>
          <w:szCs w:val="28"/>
          <w:lang w:val="uz-Cyrl-UZ"/>
        </w:rPr>
        <w:t>.</w:t>
      </w:r>
    </w:p>
    <w:p w:rsidR="005A028B" w:rsidRPr="00282867" w:rsidRDefault="005A028B" w:rsidP="005A028B">
      <w:pPr>
        <w:tabs>
          <w:tab w:val="left" w:pos="851"/>
          <w:tab w:val="left" w:pos="3165"/>
          <w:tab w:val="right" w:pos="9924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z-Cyrl-UZ"/>
        </w:rPr>
      </w:pPr>
      <w:r w:rsidRPr="00282867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:rsidR="005A028B" w:rsidRPr="00160194" w:rsidRDefault="005A028B" w:rsidP="00160194">
      <w:pPr>
        <w:tabs>
          <w:tab w:val="left" w:pos="851"/>
        </w:tabs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5A028B" w:rsidRPr="00282867" w:rsidRDefault="005A028B" w:rsidP="005A028B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z-Cyrl-UZ"/>
        </w:rPr>
      </w:pPr>
    </w:p>
    <w:p w:rsidR="005A028B" w:rsidRPr="00282867" w:rsidRDefault="005A028B" w:rsidP="005A028B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z-Cyrl-UZ"/>
        </w:rPr>
      </w:pPr>
      <w:r w:rsidRPr="00282867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sub’ekti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–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tizimining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maxsus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organi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qiluvchi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tashkilot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alohida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shaxs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bo‘lishi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mumkin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qiluvchi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sub’ekt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faoliyatini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tashkilot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qismida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ma’lum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umumiylikka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ega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bo‘lgan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bir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guruh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ob’ektlar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masalan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Vazirligiga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yoki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taftish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boshqarmasiga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biriktirib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quyiladi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faoliyatini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amalga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oshirishda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bir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ob’ektning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bir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qancha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sub’ektlari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tomonidan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ayni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bir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predmeti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yuzasidan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tekshirish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xollariga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yo‘l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qo‘ymaslik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maqsadida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u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yoki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bu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sub’ektning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faoliyat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doirasi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aniq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chegaranishi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kerak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sub’ektlariga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yuklatilgan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majburiyatlar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organlarining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oldiga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quylgan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maqsadlardan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kelib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chiqqish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ularga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to‘liq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mos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kelishi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muhimdir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5A028B" w:rsidRPr="00282867" w:rsidRDefault="005A028B" w:rsidP="005A028B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z-Cyrl-UZ"/>
        </w:rPr>
      </w:pPr>
      <w:r w:rsidRPr="00282867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ob’ekti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–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kimni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qilish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kerak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?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degan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savolga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javob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beradi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ob’ektlari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tashkiliy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huquqiy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shakli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faoliyat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turidan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qatiy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nazar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resurslaridan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foydalanuvchilar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: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siyosatini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yuritishga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mutasaddi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bo‘lgan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xukumatning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ijroiya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organlari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pul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kredit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muassalari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mablag‘larini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jalb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qiluvchi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ulardan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foydalanuvchi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investitsion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institutlar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korxonalari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byudjet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tashkilotlaridir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5A028B" w:rsidRPr="00282867" w:rsidRDefault="005A028B" w:rsidP="005A028B">
      <w:pPr>
        <w:shd w:val="clear" w:color="auto" w:fill="FFFFFF"/>
        <w:tabs>
          <w:tab w:val="left" w:pos="851"/>
          <w:tab w:val="left" w:pos="8880"/>
          <w:tab w:val="right" w:pos="9924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z-Cyrl-UZ"/>
        </w:rPr>
      </w:pPr>
      <w:r w:rsidRPr="00282867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:rsidR="005A028B" w:rsidRPr="00282867" w:rsidRDefault="005A028B" w:rsidP="005A028B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z-Cyrl-UZ"/>
        </w:rPr>
      </w:pPr>
      <w:r w:rsidRPr="00282867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maxsus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tamoyillar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orqali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amalga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oshiriladi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5A028B" w:rsidRPr="00282867" w:rsidRDefault="005A028B" w:rsidP="005A028B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z-Cyrl-UZ"/>
        </w:rPr>
      </w:pP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 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tamoyillari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ilmiy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jihatdan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ishlab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chiqilgan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amaliy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faoliyatdan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o‘tgan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siyosiy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tashkiliy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huquqiy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asoslari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bo‘lib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ularga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amal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qilishligi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samaradorligini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ta’minlaydi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tamoyillari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sohasidagi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umumiy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tartibini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maqsadga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yo‘naltirilganligini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belgilab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beradi</w:t>
      </w:r>
    </w:p>
    <w:p w:rsidR="005A028B" w:rsidRPr="00282867" w:rsidRDefault="005A028B" w:rsidP="005A028B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z-Cyrl-UZ"/>
        </w:rPr>
      </w:pPr>
      <w:r w:rsidRPr="00282867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Ko‘p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yillik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tajriba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asosida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jahonda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tashkil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etishning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asosiy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tamoyillari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ishlab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chiqarilgan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bo‘lib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har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bir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tsivilizatsiyalashgan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davlatlarga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amal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qilingan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intiladi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Bu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tamoyillar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qonuniylik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daxlsizlik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ob’ektivlik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malakalilik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oshkoralikni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talab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qiladi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5A028B" w:rsidRPr="00282867" w:rsidRDefault="005A028B" w:rsidP="005A028B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z-Cyrl-UZ"/>
        </w:rPr>
      </w:pPr>
      <w:r w:rsidRPr="00282867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Qonuniylik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–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muhim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taiyillaridan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biri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bo‘lib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birinsidan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mahalliy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moddiy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resurslardan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fodalanishdagi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qonuniylikni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ko‘zda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tutsa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ikkinchidan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organlari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faoliyati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ham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qonun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asosida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belgilangan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vakolatlari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doirasida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tashkil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etilmog‘i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kerak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5A028B" w:rsidRPr="00282867" w:rsidRDefault="005A028B" w:rsidP="005A028B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z-Cyrl-UZ"/>
        </w:rPr>
      </w:pPr>
      <w:r w:rsidRPr="00282867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Dahlsizlik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-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organlarining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dahlsizligi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qonunan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belgilab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qo‘yilishi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kerak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Dahlsizlik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organlari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ishining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samaradorligini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ta’minlovchi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omil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bo‘lib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qiluvchi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organning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jihatdan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ham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mustaqil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dahlsizligini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ko‘zda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tutadi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5A028B" w:rsidRPr="00282867" w:rsidRDefault="00C01CA6" w:rsidP="005A028B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Ob’ektivlik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malakalilik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o‘tkazuvchi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shaxslar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tomonidan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amaldagi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qonunchilikning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so‘zsiz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rioya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qilishni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ularning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yuqori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malakali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kasbiy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darajada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bo‘lishlarini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ko‘zda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tutadi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</w:p>
    <w:p w:rsidR="005A028B" w:rsidRPr="00282867" w:rsidRDefault="005A028B" w:rsidP="005A028B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z-Cyrl-UZ"/>
        </w:rPr>
      </w:pPr>
      <w:r w:rsidRPr="00282867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Oshkoralik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–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tamoyili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esa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nazoart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organlarining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jamoatchilik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ommaviy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ahborot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vositalari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bilan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yaqindan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aloqada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bo‘lishlarini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talab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qiladi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Chunki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organlari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bevosita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yoki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bilvosita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tarzda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bir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guruh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kishilarning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yoki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butun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aholining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manfaatlarini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ish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yuritadilar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5A028B" w:rsidRPr="00282867" w:rsidRDefault="005A028B" w:rsidP="005A028B">
      <w:pPr>
        <w:shd w:val="clear" w:color="auto" w:fill="FFFFFF"/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z-Cyrl-UZ"/>
        </w:rPr>
      </w:pPr>
      <w:r w:rsidRPr="00282867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iqtisodiy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ishlar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ishlab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chiqarish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samaradorligini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oshirishga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xo‘jalik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yuritishning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yuqori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natijalariga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erishishga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daromadlarining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oshishiga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hamda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mablag‘laridan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samarali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maqsadga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muvofiq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foydalanishga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ta’sir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etadi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5A028B" w:rsidRPr="00282867" w:rsidRDefault="005A028B" w:rsidP="005A028B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z-Cyrl-UZ"/>
        </w:rPr>
      </w:pPr>
      <w:r w:rsidRPr="00282867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Mamlakat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iqtisodiyoti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tizimining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samarali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amal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qilishining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zaruriy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sharti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bo‘lib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xizmat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qiladi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jamiyatning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ijtimoiy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iqtisodiy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rivojlanishini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boshqarish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ustidan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nazoratining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tarkibiy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elementi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bo‘lib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hisoblanadi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5A028B" w:rsidRPr="00282867" w:rsidRDefault="00C01CA6" w:rsidP="005A028B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boshqarish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tsiklining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shakli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sifatida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qabul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qilinayotgan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yoki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qabul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qilingan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boshqaruv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qarorlarining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asoslanganligi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samaradorligini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baholash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bu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qarorlarning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amalga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oshirilish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darajasini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hqiqiy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natijalarning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o‘rnatilgan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parametrlari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me’yoriy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ko‘rsatmalardan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og‘ish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uz-Cyrl-UZ"/>
        </w:rPr>
        <w:t>farq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qilish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uz-Cyrl-UZ"/>
        </w:rPr>
        <w:t>darajasini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aniqlash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salbiy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holatlarni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bartaraf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etishga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qaratilgan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boshqaruv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qarorlarini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qabul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qilish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maqsadida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boshqariluvchi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ob’ekt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faoliyatini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kuzatish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solishtirish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tekshirish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tahlil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qilish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tizimidir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5A028B" w:rsidRPr="00282867" w:rsidRDefault="005A028B" w:rsidP="005A028B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z-Cyrl-UZ"/>
        </w:rPr>
      </w:pPr>
      <w:r w:rsidRPr="00282867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Bozor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iqtisodiyoti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uchun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faoliyatning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alohida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bir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sohasiga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aylanib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boradi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ob’ekti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bo‘lib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boshqarishning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barcha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darajalarida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resurslarning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shakllanishi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ishlatilishidan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taqsimlanish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jarayonlari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maydonga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chiqadi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Bu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boradagi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avvalo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resurslaridan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maqsadga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muvofiq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samarali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foydalanishi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mulkidan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oqilona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foydalanishini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ta’minlashga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xizmat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qilmog‘i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lozim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5A028B" w:rsidRPr="00282867" w:rsidRDefault="00C01CA6" w:rsidP="005A028B">
      <w:pPr>
        <w:pStyle w:val="a3"/>
        <w:tabs>
          <w:tab w:val="left" w:pos="851"/>
        </w:tabs>
        <w:ind w:firstLine="720"/>
        <w:rPr>
          <w:rFonts w:ascii="Times New Roman" w:hAnsi="Times New Roman"/>
          <w:i w:val="0"/>
          <w:szCs w:val="28"/>
          <w:lang w:val="uz-Cyrl-UZ"/>
        </w:rPr>
      </w:pPr>
      <w:r>
        <w:rPr>
          <w:rFonts w:ascii="Times New Roman" w:hAnsi="Times New Roman"/>
          <w:i w:val="0"/>
          <w:szCs w:val="28"/>
          <w:lang w:val="uz-Cyrl-UZ"/>
        </w:rPr>
        <w:t>Byudjet</w:t>
      </w:r>
      <w:r w:rsidR="005A028B"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mablag‘laridan</w:t>
      </w:r>
      <w:r w:rsidR="005A028B"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tejab</w:t>
      </w:r>
      <w:r w:rsidR="005A028B" w:rsidRPr="00282867">
        <w:rPr>
          <w:rFonts w:ascii="Times New Roman" w:hAnsi="Times New Roman"/>
          <w:i w:val="0"/>
          <w:szCs w:val="28"/>
          <w:lang w:val="uz-Cyrl-UZ"/>
        </w:rPr>
        <w:t xml:space="preserve">, </w:t>
      </w:r>
      <w:r>
        <w:rPr>
          <w:rFonts w:ascii="Times New Roman" w:hAnsi="Times New Roman"/>
          <w:i w:val="0"/>
          <w:szCs w:val="28"/>
          <w:lang w:val="uz-Cyrl-UZ"/>
        </w:rPr>
        <w:t>samarali</w:t>
      </w:r>
      <w:r w:rsidR="005A028B"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va</w:t>
      </w:r>
      <w:r w:rsidR="005A028B"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aniq</w:t>
      </w:r>
      <w:r w:rsidR="005A028B"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maqsadlarda</w:t>
      </w:r>
      <w:r w:rsidR="005A028B"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foydalanish</w:t>
      </w:r>
      <w:r w:rsidR="005A028B"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hamda</w:t>
      </w:r>
      <w:r w:rsidR="005A028B"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byudjet</w:t>
      </w:r>
      <w:r w:rsidR="005A028B"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intizomini</w:t>
      </w:r>
      <w:r w:rsidR="005A028B" w:rsidRPr="00282867">
        <w:rPr>
          <w:rFonts w:ascii="Times New Roman" w:hAnsi="Times New Roman"/>
          <w:i w:val="0"/>
          <w:szCs w:val="28"/>
          <w:lang w:val="uz-Cyrl-UZ"/>
        </w:rPr>
        <w:t xml:space="preserve">, </w:t>
      </w:r>
      <w:r>
        <w:rPr>
          <w:rFonts w:ascii="Times New Roman" w:hAnsi="Times New Roman"/>
          <w:i w:val="0"/>
          <w:szCs w:val="28"/>
          <w:lang w:val="uz-Cyrl-UZ"/>
        </w:rPr>
        <w:t>shtat</w:t>
      </w:r>
      <w:r w:rsidR="005A028B" w:rsidRPr="00282867">
        <w:rPr>
          <w:rFonts w:ascii="Times New Roman" w:hAnsi="Times New Roman"/>
          <w:i w:val="0"/>
          <w:szCs w:val="28"/>
          <w:lang w:val="uz-Cyrl-UZ"/>
        </w:rPr>
        <w:t>-</w:t>
      </w:r>
      <w:r>
        <w:rPr>
          <w:rFonts w:ascii="Times New Roman" w:hAnsi="Times New Roman"/>
          <w:i w:val="0"/>
          <w:szCs w:val="28"/>
          <w:lang w:val="uz-Cyrl-UZ"/>
        </w:rPr>
        <w:t>smeta</w:t>
      </w:r>
      <w:r w:rsidR="005A028B"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intizo</w:t>
      </w:r>
      <w:r>
        <w:rPr>
          <w:rFonts w:ascii="Times New Roman" w:hAnsi="Times New Roman"/>
          <w:i w:val="0"/>
          <w:spacing w:val="-6"/>
          <w:szCs w:val="28"/>
          <w:lang w:val="uz-Cyrl-UZ"/>
        </w:rPr>
        <w:t>mini</w:t>
      </w:r>
      <w:r w:rsidR="005A028B" w:rsidRPr="00282867">
        <w:rPr>
          <w:rFonts w:ascii="Times New Roman" w:hAnsi="Times New Roman"/>
          <w:i w:val="0"/>
          <w:spacing w:val="-6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6"/>
          <w:szCs w:val="28"/>
          <w:lang w:val="uz-Cyrl-UZ"/>
        </w:rPr>
        <w:t>mustahkamlash</w:t>
      </w:r>
      <w:r w:rsidR="005A028B" w:rsidRPr="00282867">
        <w:rPr>
          <w:rFonts w:ascii="Times New Roman" w:hAnsi="Times New Roman"/>
          <w:i w:val="0"/>
          <w:spacing w:val="-6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6"/>
          <w:szCs w:val="28"/>
          <w:lang w:val="uz-Cyrl-UZ"/>
        </w:rPr>
        <w:t>uchun</w:t>
      </w:r>
      <w:r w:rsidR="005A028B" w:rsidRPr="00282867">
        <w:rPr>
          <w:rFonts w:ascii="Times New Roman" w:hAnsi="Times New Roman"/>
          <w:i w:val="0"/>
          <w:spacing w:val="-6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6"/>
          <w:szCs w:val="28"/>
          <w:lang w:val="uz-Cyrl-UZ"/>
        </w:rPr>
        <w:t>byudjet</w:t>
      </w:r>
      <w:r w:rsidR="005A028B" w:rsidRPr="00282867">
        <w:rPr>
          <w:rFonts w:ascii="Times New Roman" w:hAnsi="Times New Roman"/>
          <w:i w:val="0"/>
          <w:spacing w:val="-6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6"/>
          <w:szCs w:val="28"/>
          <w:lang w:val="uz-Cyrl-UZ"/>
        </w:rPr>
        <w:t>tashkilotlari</w:t>
      </w:r>
      <w:r w:rsidR="005A028B" w:rsidRPr="00282867">
        <w:rPr>
          <w:rFonts w:ascii="Times New Roman" w:hAnsi="Times New Roman"/>
          <w:i w:val="0"/>
          <w:spacing w:val="-6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6"/>
          <w:szCs w:val="28"/>
          <w:lang w:val="uz-Cyrl-UZ"/>
        </w:rPr>
        <w:t>rahbarlarining</w:t>
      </w:r>
      <w:r w:rsidR="005A028B" w:rsidRPr="00282867">
        <w:rPr>
          <w:rFonts w:ascii="Times New Roman" w:hAnsi="Times New Roman"/>
          <w:i w:val="0"/>
          <w:spacing w:val="-6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6"/>
          <w:szCs w:val="28"/>
          <w:lang w:val="uz-Cyrl-UZ"/>
        </w:rPr>
        <w:t>mus</w:t>
      </w:r>
      <w:r>
        <w:rPr>
          <w:rFonts w:ascii="Times New Roman" w:hAnsi="Times New Roman"/>
          <w:i w:val="0"/>
          <w:spacing w:val="-5"/>
          <w:szCs w:val="28"/>
          <w:lang w:val="uz-Cyrl-UZ"/>
        </w:rPr>
        <w:t>taqilligini</w:t>
      </w:r>
      <w:r w:rsidR="005A028B" w:rsidRPr="00282867">
        <w:rPr>
          <w:rFonts w:ascii="Times New Roman" w:hAnsi="Times New Roman"/>
          <w:i w:val="0"/>
          <w:spacing w:val="-5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5"/>
          <w:szCs w:val="28"/>
          <w:lang w:val="uz-Cyrl-UZ"/>
        </w:rPr>
        <w:t>kengaytirish</w:t>
      </w:r>
      <w:r w:rsidR="005A028B" w:rsidRPr="00282867">
        <w:rPr>
          <w:rFonts w:ascii="Times New Roman" w:hAnsi="Times New Roman"/>
          <w:i w:val="0"/>
          <w:spacing w:val="-5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5"/>
          <w:szCs w:val="28"/>
          <w:lang w:val="uz-Cyrl-UZ"/>
        </w:rPr>
        <w:t>va</w:t>
      </w:r>
      <w:r w:rsidR="005A028B" w:rsidRPr="00282867">
        <w:rPr>
          <w:rFonts w:ascii="Times New Roman" w:hAnsi="Times New Roman"/>
          <w:i w:val="0"/>
          <w:spacing w:val="-5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5"/>
          <w:szCs w:val="28"/>
          <w:lang w:val="uz-Cyrl-UZ"/>
        </w:rPr>
        <w:t>mas’uliyatini</w:t>
      </w:r>
      <w:r w:rsidR="005A028B" w:rsidRPr="00282867">
        <w:rPr>
          <w:rFonts w:ascii="Times New Roman" w:hAnsi="Times New Roman"/>
          <w:i w:val="0"/>
          <w:spacing w:val="-5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5"/>
          <w:szCs w:val="28"/>
          <w:lang w:val="uz-Cyrl-UZ"/>
        </w:rPr>
        <w:t>oshirish</w:t>
      </w:r>
      <w:r w:rsidR="005A028B" w:rsidRPr="00282867">
        <w:rPr>
          <w:rFonts w:ascii="Times New Roman" w:hAnsi="Times New Roman"/>
          <w:i w:val="0"/>
          <w:spacing w:val="-5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5"/>
          <w:szCs w:val="28"/>
          <w:lang w:val="uz-Cyrl-UZ"/>
        </w:rPr>
        <w:t>maqsadida</w:t>
      </w:r>
      <w:r w:rsidR="005A028B" w:rsidRPr="00282867">
        <w:rPr>
          <w:rFonts w:ascii="Times New Roman" w:hAnsi="Times New Roman"/>
          <w:i w:val="0"/>
          <w:spacing w:val="-5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5"/>
          <w:szCs w:val="28"/>
          <w:lang w:val="uz-Cyrl-UZ"/>
        </w:rPr>
        <w:t>Uzbe</w:t>
      </w:r>
      <w:r w:rsidR="005A028B" w:rsidRPr="00282867">
        <w:rPr>
          <w:rFonts w:ascii="Times New Roman" w:hAnsi="Times New Roman"/>
          <w:i w:val="0"/>
          <w:spacing w:val="-5"/>
          <w:szCs w:val="28"/>
          <w:lang w:val="uz-Cyrl-UZ"/>
        </w:rPr>
        <w:softHyphen/>
      </w:r>
      <w:r>
        <w:rPr>
          <w:rFonts w:ascii="Times New Roman" w:hAnsi="Times New Roman"/>
          <w:i w:val="0"/>
          <w:szCs w:val="28"/>
          <w:lang w:val="uz-Cyrl-UZ"/>
        </w:rPr>
        <w:t>kiston</w:t>
      </w:r>
      <w:r w:rsidR="005A028B"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Respublikasi</w:t>
      </w:r>
      <w:r w:rsidR="005A028B"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VazirlarMahkamasining</w:t>
      </w:r>
      <w:r w:rsidR="005A028B" w:rsidRPr="00282867">
        <w:rPr>
          <w:rFonts w:ascii="Times New Roman" w:hAnsi="Times New Roman"/>
          <w:i w:val="0"/>
          <w:szCs w:val="28"/>
          <w:lang w:val="uz-Cyrl-UZ"/>
        </w:rPr>
        <w:t xml:space="preserve"> 1999 </w:t>
      </w:r>
      <w:r>
        <w:rPr>
          <w:rFonts w:ascii="Times New Roman" w:hAnsi="Times New Roman"/>
          <w:i w:val="0"/>
          <w:szCs w:val="28"/>
          <w:lang w:val="uz-Cyrl-UZ"/>
        </w:rPr>
        <w:t>yil</w:t>
      </w:r>
      <w:r w:rsidR="005A028B" w:rsidRPr="00282867">
        <w:rPr>
          <w:rFonts w:ascii="Times New Roman" w:hAnsi="Times New Roman"/>
          <w:i w:val="0"/>
          <w:szCs w:val="28"/>
          <w:lang w:val="uz-Cyrl-UZ"/>
        </w:rPr>
        <w:t xml:space="preserve"> 3 </w:t>
      </w:r>
      <w:r>
        <w:rPr>
          <w:rFonts w:ascii="Times New Roman" w:hAnsi="Times New Roman"/>
          <w:i w:val="0"/>
          <w:szCs w:val="28"/>
          <w:lang w:val="uz-Cyrl-UZ"/>
        </w:rPr>
        <w:t>sentyabr</w:t>
      </w:r>
      <w:r w:rsidR="005A028B" w:rsidRPr="00282867">
        <w:rPr>
          <w:rFonts w:ascii="Times New Roman" w:hAnsi="Times New Roman"/>
          <w:i w:val="0"/>
          <w:szCs w:val="28"/>
          <w:lang w:val="uz-Cyrl-UZ"/>
        </w:rPr>
        <w:t>-</w:t>
      </w:r>
      <w:r>
        <w:rPr>
          <w:rFonts w:ascii="Times New Roman" w:hAnsi="Times New Roman"/>
          <w:i w:val="0"/>
          <w:spacing w:val="-5"/>
          <w:szCs w:val="28"/>
          <w:lang w:val="uz-Cyrl-UZ"/>
        </w:rPr>
        <w:t>dagi</w:t>
      </w:r>
      <w:r w:rsidR="005A028B" w:rsidRPr="00282867">
        <w:rPr>
          <w:rFonts w:ascii="Times New Roman" w:hAnsi="Times New Roman"/>
          <w:i w:val="0"/>
          <w:spacing w:val="-5"/>
          <w:szCs w:val="28"/>
          <w:lang w:val="uz-Cyrl-UZ"/>
        </w:rPr>
        <w:t xml:space="preserve"> 414-</w:t>
      </w:r>
      <w:r>
        <w:rPr>
          <w:rFonts w:ascii="Times New Roman" w:hAnsi="Times New Roman"/>
          <w:i w:val="0"/>
          <w:spacing w:val="-5"/>
          <w:szCs w:val="28"/>
          <w:lang w:val="uz-Cyrl-UZ"/>
        </w:rPr>
        <w:t>son</w:t>
      </w:r>
      <w:r w:rsidR="005A028B" w:rsidRPr="00282867">
        <w:rPr>
          <w:rFonts w:ascii="Times New Roman" w:hAnsi="Times New Roman"/>
          <w:i w:val="0"/>
          <w:spacing w:val="-5"/>
          <w:szCs w:val="28"/>
          <w:lang w:val="uz-Cyrl-UZ"/>
        </w:rPr>
        <w:t xml:space="preserve"> «</w:t>
      </w:r>
      <w:r>
        <w:rPr>
          <w:rFonts w:ascii="Times New Roman" w:hAnsi="Times New Roman"/>
          <w:i w:val="0"/>
          <w:spacing w:val="-5"/>
          <w:szCs w:val="28"/>
          <w:lang w:val="uz-Cyrl-UZ"/>
        </w:rPr>
        <w:t>Byudjet</w:t>
      </w:r>
      <w:r w:rsidR="005A028B" w:rsidRPr="00282867">
        <w:rPr>
          <w:rFonts w:ascii="Times New Roman" w:hAnsi="Times New Roman"/>
          <w:i w:val="0"/>
          <w:spacing w:val="-5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5"/>
          <w:szCs w:val="28"/>
          <w:lang w:val="uz-Cyrl-UZ"/>
        </w:rPr>
        <w:t>tashkilotlarini</w:t>
      </w:r>
      <w:r w:rsidR="005A028B" w:rsidRPr="00282867">
        <w:rPr>
          <w:rFonts w:ascii="Times New Roman" w:hAnsi="Times New Roman"/>
          <w:i w:val="0"/>
          <w:spacing w:val="-5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5"/>
          <w:szCs w:val="28"/>
          <w:lang w:val="uz-Cyrl-UZ"/>
        </w:rPr>
        <w:t>mablag</w:t>
      </w:r>
      <w:r w:rsidR="005A028B" w:rsidRPr="00282867">
        <w:rPr>
          <w:rFonts w:ascii="Times New Roman" w:hAnsi="Times New Roman"/>
          <w:i w:val="0"/>
          <w:spacing w:val="-5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5"/>
          <w:szCs w:val="28"/>
          <w:lang w:val="uz-Cyrl-UZ"/>
        </w:rPr>
        <w:t>bilan</w:t>
      </w:r>
      <w:r w:rsidR="005A028B" w:rsidRPr="00282867">
        <w:rPr>
          <w:rFonts w:ascii="Times New Roman" w:hAnsi="Times New Roman"/>
          <w:i w:val="0"/>
          <w:spacing w:val="-5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5"/>
          <w:szCs w:val="28"/>
          <w:lang w:val="uz-Cyrl-UZ"/>
        </w:rPr>
        <w:t>ta’minlash</w:t>
      </w:r>
      <w:r w:rsidR="005A028B" w:rsidRPr="00282867">
        <w:rPr>
          <w:rFonts w:ascii="Times New Roman" w:hAnsi="Times New Roman"/>
          <w:i w:val="0"/>
          <w:spacing w:val="-5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5"/>
          <w:szCs w:val="28"/>
          <w:lang w:val="uz-Cyrl-UZ"/>
        </w:rPr>
        <w:t>tar</w:t>
      </w:r>
      <w:r>
        <w:rPr>
          <w:rFonts w:ascii="Times New Roman" w:hAnsi="Times New Roman"/>
          <w:i w:val="0"/>
          <w:szCs w:val="28"/>
          <w:lang w:val="uz-Cyrl-UZ"/>
        </w:rPr>
        <w:t>tibini</w:t>
      </w:r>
      <w:r w:rsidR="005A028B"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takomillashtirish</w:t>
      </w:r>
      <w:r w:rsidR="005A028B"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to‘g‘risida</w:t>
      </w:r>
      <w:r w:rsidR="005A028B" w:rsidRPr="00282867">
        <w:rPr>
          <w:rFonts w:ascii="Times New Roman" w:hAnsi="Times New Roman"/>
          <w:i w:val="0"/>
          <w:szCs w:val="28"/>
          <w:lang w:val="uz-Cyrl-UZ"/>
        </w:rPr>
        <w:t>»</w:t>
      </w:r>
      <w:r>
        <w:rPr>
          <w:rFonts w:ascii="Times New Roman" w:hAnsi="Times New Roman"/>
          <w:i w:val="0"/>
          <w:szCs w:val="28"/>
          <w:lang w:val="uz-Cyrl-UZ"/>
        </w:rPr>
        <w:t>gi</w:t>
      </w:r>
      <w:r w:rsidR="005A028B"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Qarori</w:t>
      </w:r>
      <w:r w:rsidR="005A028B"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qabul</w:t>
      </w:r>
      <w:r w:rsidR="005A028B"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qilindi</w:t>
      </w:r>
      <w:r w:rsidR="005A028B" w:rsidRPr="00282867">
        <w:rPr>
          <w:rFonts w:ascii="Times New Roman" w:hAnsi="Times New Roman"/>
          <w:i w:val="0"/>
          <w:szCs w:val="28"/>
          <w:lang w:val="uz-Cyrl-UZ"/>
        </w:rPr>
        <w:t>.</w:t>
      </w:r>
    </w:p>
    <w:p w:rsidR="005A028B" w:rsidRPr="00282867" w:rsidRDefault="005A028B" w:rsidP="005A028B">
      <w:pPr>
        <w:tabs>
          <w:tab w:val="left" w:pos="851"/>
          <w:tab w:val="left" w:pos="9030"/>
          <w:tab w:val="right" w:pos="9924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z-Cyrl-UZ"/>
        </w:rPr>
      </w:pP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O’zbekiston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Respublikasi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Konstitutsiyasida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mamlakatimizning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byudje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softHyphen/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ti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shaklan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qonuniy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asoslab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berildi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.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O’tgan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davr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ichidagi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barqaror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byudjet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tizimini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to‘liq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shakllantirish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sohasidagi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barcha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ishlari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-</w:t>
      </w:r>
      <w:r w:rsidR="00C01CA6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miz</w:t>
      </w:r>
      <w:r w:rsidRPr="00282867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va</w:t>
      </w:r>
      <w:r w:rsidRPr="00282867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tajribalarimiz</w:t>
      </w:r>
      <w:r w:rsidRPr="00282867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bu</w:t>
      </w:r>
      <w:r w:rsidRPr="00282867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sohadagi</w:t>
      </w:r>
      <w:r w:rsidRPr="00282867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jahon</w:t>
      </w:r>
      <w:r w:rsidRPr="00282867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tajribasi</w:t>
      </w:r>
      <w:r w:rsidRPr="00282867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bilan</w:t>
      </w:r>
      <w:r w:rsidRPr="00282867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uyg‘un</w:t>
      </w:r>
      <w:r w:rsidRPr="00282867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-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lashdi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bu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esa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O’zbekiston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Respublikasining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«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Byudjet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tizimi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to‘g‘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-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risida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»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gi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Qonunda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o‘zining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huquqiy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aksini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topdi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.</w:t>
      </w:r>
    </w:p>
    <w:p w:rsidR="005A028B" w:rsidRPr="00282867" w:rsidRDefault="005A028B" w:rsidP="005A028B">
      <w:pPr>
        <w:shd w:val="clear" w:color="auto" w:fill="FFFFFF"/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z-Cyrl-UZ"/>
        </w:rPr>
      </w:pP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ab/>
        <w:t xml:space="preserve">2000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yil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14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dekabrda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O’zbekiston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Respublikasining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«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Byudjet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tizimi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to‘g‘risida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»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gi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Qonunini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qabul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qilinishi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O’zbekiston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Respublikasining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byudjet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tizimi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tuzilishi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hamda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uni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boshqarish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asoslarini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hamda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byudjetini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tuzish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ko‘rib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chiqish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qabul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qilish</w:t>
      </w:r>
      <w:r w:rsidRPr="00282867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va</w:t>
      </w:r>
      <w:r w:rsidRPr="00282867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ijro</w:t>
      </w:r>
      <w:r w:rsidRPr="00282867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etish</w:t>
      </w:r>
      <w:r w:rsidRPr="00282867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tartibini</w:t>
      </w:r>
      <w:r w:rsidRPr="00282867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va</w:t>
      </w:r>
      <w:r w:rsidRPr="00282867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byudjetining</w:t>
      </w:r>
      <w:r w:rsidRPr="00282867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daromadla</w:t>
      </w:r>
      <w:r w:rsidRPr="00282867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-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rini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shakllantirish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hamda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uning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xarajatlarini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amalga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oshirish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printsiplarini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ko‘rsatib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berdi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.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Shuningdek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mazkur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qonun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byud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softHyphen/>
      </w:r>
      <w:r w:rsidR="00C01CA6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jeti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tuzilmasiga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kiruvchi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byudjetlar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o‘rtasidagi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o‘zaro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munosa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-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batlarni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hamda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byudjeti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mablag‘lari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bilan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operatsiyalarni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amalga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oshirish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jarayonida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hisobga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olish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,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hisobot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va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qi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-</w:t>
      </w:r>
      <w:r w:rsidR="00C01CA6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lish</w:t>
      </w:r>
      <w:r w:rsidRPr="00282867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tartibini</w:t>
      </w:r>
      <w:r w:rsidRPr="00282867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belgilaydi</w:t>
      </w:r>
      <w:r w:rsidRPr="00282867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.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</w:p>
    <w:p w:rsidR="005A028B" w:rsidRPr="00282867" w:rsidRDefault="005A028B" w:rsidP="005A028B">
      <w:pPr>
        <w:pStyle w:val="a3"/>
        <w:rPr>
          <w:rFonts w:ascii="Times New Roman" w:hAnsi="Times New Roman"/>
          <w:i w:val="0"/>
          <w:szCs w:val="28"/>
          <w:lang w:val="uz-Cyrl-UZ"/>
        </w:rPr>
      </w:pPr>
      <w:r w:rsidRPr="00282867">
        <w:rPr>
          <w:rFonts w:ascii="Times New Roman" w:hAnsi="Times New Roman"/>
          <w:i w:val="0"/>
          <w:szCs w:val="28"/>
          <w:lang w:val="uz-Cyrl-UZ"/>
        </w:rPr>
        <w:t xml:space="preserve">1995 </w:t>
      </w:r>
      <w:r w:rsidR="00C01CA6">
        <w:rPr>
          <w:rFonts w:ascii="Times New Roman" w:hAnsi="Times New Roman"/>
          <w:i w:val="0"/>
          <w:szCs w:val="28"/>
          <w:lang w:val="uz-Cyrl-UZ"/>
        </w:rPr>
        <w:t>yil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21 </w:t>
      </w:r>
      <w:r w:rsidR="00C01CA6">
        <w:rPr>
          <w:rFonts w:ascii="Times New Roman" w:hAnsi="Times New Roman"/>
          <w:i w:val="0"/>
          <w:szCs w:val="28"/>
          <w:lang w:val="uz-Cyrl-UZ"/>
        </w:rPr>
        <w:t>dekabrda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szCs w:val="28"/>
          <w:lang w:val="uz-Cyrl-UZ"/>
        </w:rPr>
        <w:t>kabul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szCs w:val="28"/>
          <w:lang w:val="uz-Cyrl-UZ"/>
        </w:rPr>
        <w:t>kilingan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2002 </w:t>
      </w:r>
      <w:r w:rsidR="00C01CA6">
        <w:rPr>
          <w:rFonts w:ascii="Times New Roman" w:hAnsi="Times New Roman"/>
          <w:i w:val="0"/>
          <w:szCs w:val="28"/>
          <w:lang w:val="uz-Cyrl-UZ"/>
        </w:rPr>
        <w:t>yil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13 </w:t>
      </w:r>
      <w:r w:rsidR="00C01CA6">
        <w:rPr>
          <w:rFonts w:ascii="Times New Roman" w:hAnsi="Times New Roman"/>
          <w:i w:val="0"/>
          <w:szCs w:val="28"/>
          <w:lang w:val="uz-Cyrl-UZ"/>
        </w:rPr>
        <w:t>dekabrda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447-II </w:t>
      </w:r>
      <w:r w:rsidR="00C01CA6">
        <w:rPr>
          <w:rFonts w:ascii="Times New Roman" w:hAnsi="Times New Roman"/>
          <w:i w:val="0"/>
          <w:szCs w:val="28"/>
          <w:lang w:val="uz-Cyrl-UZ"/>
        </w:rPr>
        <w:t>son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szCs w:val="28"/>
          <w:lang w:val="uz-Cyrl-UZ"/>
        </w:rPr>
        <w:t>bilan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szCs w:val="28"/>
          <w:lang w:val="uz-Cyrl-UZ"/>
        </w:rPr>
        <w:t>uzgartirishlar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szCs w:val="28"/>
          <w:lang w:val="uz-Cyrl-UZ"/>
        </w:rPr>
        <w:t>kiritilgan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«</w:t>
      </w:r>
      <w:r w:rsidR="00C01CA6">
        <w:rPr>
          <w:rFonts w:ascii="Times New Roman" w:hAnsi="Times New Roman"/>
          <w:i w:val="0"/>
          <w:szCs w:val="28"/>
          <w:lang w:val="uz-Cyrl-UZ"/>
        </w:rPr>
        <w:t>Uzbekiston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szCs w:val="28"/>
          <w:lang w:val="uz-Cyrl-UZ"/>
        </w:rPr>
        <w:t>Respublikasining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szCs w:val="28"/>
          <w:lang w:val="uz-Cyrl-UZ"/>
        </w:rPr>
        <w:t>Markaziy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szCs w:val="28"/>
          <w:lang w:val="uz-Cyrl-UZ"/>
        </w:rPr>
        <w:t>banki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szCs w:val="28"/>
          <w:lang w:val="uz-Cyrl-UZ"/>
        </w:rPr>
        <w:t>to‘g‘risida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» </w:t>
      </w:r>
      <w:r w:rsidR="00C01CA6">
        <w:rPr>
          <w:rFonts w:ascii="Times New Roman" w:hAnsi="Times New Roman"/>
          <w:i w:val="0"/>
          <w:szCs w:val="28"/>
          <w:lang w:val="uz-Cyrl-UZ"/>
        </w:rPr>
        <w:t>gi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szCs w:val="28"/>
          <w:lang w:val="uz-Cyrl-UZ"/>
        </w:rPr>
        <w:t>konuniga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szCs w:val="28"/>
          <w:lang w:val="uz-Cyrl-UZ"/>
        </w:rPr>
        <w:t>muvofik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szCs w:val="28"/>
          <w:lang w:val="uz-Cyrl-UZ"/>
        </w:rPr>
        <w:t>bank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szCs w:val="28"/>
          <w:lang w:val="uz-Cyrl-UZ"/>
        </w:rPr>
        <w:t>tizimi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szCs w:val="28"/>
          <w:lang w:val="uz-Cyrl-UZ"/>
        </w:rPr>
        <w:t>barkarorlikni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szCs w:val="28"/>
          <w:lang w:val="uz-Cyrl-UZ"/>
        </w:rPr>
        <w:t>qullab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- </w:t>
      </w:r>
      <w:r w:rsidR="00C01CA6">
        <w:rPr>
          <w:rFonts w:ascii="Times New Roman" w:hAnsi="Times New Roman"/>
          <w:i w:val="0"/>
          <w:szCs w:val="28"/>
          <w:lang w:val="uz-Cyrl-UZ"/>
        </w:rPr>
        <w:t>quvvatlash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, </w:t>
      </w:r>
      <w:r w:rsidR="00C01CA6">
        <w:rPr>
          <w:rFonts w:ascii="Times New Roman" w:hAnsi="Times New Roman"/>
          <w:i w:val="0"/>
          <w:szCs w:val="28"/>
          <w:lang w:val="uz-Cyrl-UZ"/>
        </w:rPr>
        <w:t>omonatchilar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szCs w:val="28"/>
          <w:lang w:val="uz-Cyrl-UZ"/>
        </w:rPr>
        <w:t>va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szCs w:val="28"/>
          <w:lang w:val="uz-Cyrl-UZ"/>
        </w:rPr>
        <w:t>kreditorlarning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szCs w:val="28"/>
          <w:lang w:val="uz-Cyrl-UZ"/>
        </w:rPr>
        <w:t>manfaatlari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szCs w:val="28"/>
          <w:lang w:val="uz-Cyrl-UZ"/>
        </w:rPr>
        <w:t>ximoyalanishini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szCs w:val="28"/>
          <w:lang w:val="uz-Cyrl-UZ"/>
        </w:rPr>
        <w:t>ta’minlash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szCs w:val="28"/>
          <w:lang w:val="uz-Cyrl-UZ"/>
        </w:rPr>
        <w:t>maksadida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szCs w:val="28"/>
          <w:lang w:val="uz-Cyrl-UZ"/>
        </w:rPr>
        <w:t>bank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szCs w:val="28"/>
          <w:lang w:val="uz-Cyrl-UZ"/>
        </w:rPr>
        <w:t>nazoratini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szCs w:val="28"/>
          <w:lang w:val="uz-Cyrl-UZ"/>
        </w:rPr>
        <w:t>va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szCs w:val="28"/>
          <w:lang w:val="uz-Cyrl-UZ"/>
        </w:rPr>
        <w:t>banklar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szCs w:val="28"/>
          <w:lang w:val="uz-Cyrl-UZ"/>
        </w:rPr>
        <w:t>faoliyatini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szCs w:val="28"/>
          <w:lang w:val="uz-Cyrl-UZ"/>
        </w:rPr>
        <w:t>tartibga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szCs w:val="28"/>
          <w:lang w:val="uz-Cyrl-UZ"/>
        </w:rPr>
        <w:t>solishni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szCs w:val="28"/>
          <w:lang w:val="uz-Cyrl-UZ"/>
        </w:rPr>
        <w:t>amalga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i w:val="0"/>
          <w:szCs w:val="28"/>
          <w:lang w:val="uz-Cyrl-UZ"/>
        </w:rPr>
        <w:t>oshiradi</w:t>
      </w:r>
      <w:r w:rsidRPr="00282867">
        <w:rPr>
          <w:rFonts w:ascii="Times New Roman" w:hAnsi="Times New Roman"/>
          <w:i w:val="0"/>
          <w:szCs w:val="28"/>
          <w:lang w:val="uz-Cyrl-UZ"/>
        </w:rPr>
        <w:t>.</w:t>
      </w:r>
    </w:p>
    <w:p w:rsidR="005A028B" w:rsidRPr="00282867" w:rsidRDefault="005A028B" w:rsidP="005A028B">
      <w:pPr>
        <w:pStyle w:val="a3"/>
        <w:tabs>
          <w:tab w:val="left" w:pos="851"/>
        </w:tabs>
        <w:ind w:firstLine="720"/>
        <w:rPr>
          <w:rFonts w:ascii="Times New Roman" w:hAnsi="Times New Roman"/>
          <w:bCs/>
          <w:i w:val="0"/>
          <w:szCs w:val="28"/>
          <w:lang w:val="uz-Cyrl-UZ"/>
        </w:rPr>
      </w:pPr>
      <w:r w:rsidRPr="00282867">
        <w:rPr>
          <w:rFonts w:ascii="Times New Roman" w:hAnsi="Times New Roman"/>
          <w:i w:val="0"/>
          <w:szCs w:val="28"/>
          <w:lang w:val="uz-Cyrl-UZ"/>
        </w:rPr>
        <w:tab/>
      </w:r>
      <w:r w:rsidRPr="00282867">
        <w:rPr>
          <w:rFonts w:ascii="Times New Roman" w:hAnsi="Times New Roman"/>
          <w:bCs/>
          <w:i w:val="0"/>
          <w:szCs w:val="28"/>
          <w:lang w:val="uz-Cyrl-UZ"/>
        </w:rPr>
        <w:t xml:space="preserve">2004 </w:t>
      </w:r>
      <w:r w:rsidR="00C01CA6">
        <w:rPr>
          <w:rFonts w:ascii="Times New Roman" w:hAnsi="Times New Roman"/>
          <w:bCs/>
          <w:i w:val="0"/>
          <w:szCs w:val="28"/>
          <w:lang w:val="uz-Cyrl-UZ"/>
        </w:rPr>
        <w:t>yil</w:t>
      </w:r>
      <w:r w:rsidRPr="00282867">
        <w:rPr>
          <w:rFonts w:ascii="Times New Roman" w:hAnsi="Times New Roman"/>
          <w:bCs/>
          <w:i w:val="0"/>
          <w:szCs w:val="28"/>
          <w:lang w:val="uz-Cyrl-UZ"/>
        </w:rPr>
        <w:t xml:space="preserve"> 26 </w:t>
      </w:r>
      <w:r w:rsidR="00C01CA6">
        <w:rPr>
          <w:rFonts w:ascii="Times New Roman" w:hAnsi="Times New Roman"/>
          <w:bCs/>
          <w:i w:val="0"/>
          <w:szCs w:val="28"/>
          <w:lang w:val="uz-Cyrl-UZ"/>
        </w:rPr>
        <w:t>avgustda</w:t>
      </w:r>
      <w:r w:rsidRPr="00282867">
        <w:rPr>
          <w:rFonts w:ascii="Times New Roman" w:hAnsi="Times New Roman"/>
          <w:bCs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bCs/>
          <w:i w:val="0"/>
          <w:szCs w:val="28"/>
          <w:lang w:val="uz-Cyrl-UZ"/>
        </w:rPr>
        <w:t>g‘azna</w:t>
      </w:r>
      <w:r w:rsidRPr="00282867">
        <w:rPr>
          <w:rFonts w:ascii="Times New Roman" w:hAnsi="Times New Roman"/>
          <w:bCs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bCs/>
          <w:i w:val="0"/>
          <w:szCs w:val="28"/>
          <w:lang w:val="uz-Cyrl-UZ"/>
        </w:rPr>
        <w:t>ijrosini</w:t>
      </w:r>
      <w:r w:rsidRPr="00282867">
        <w:rPr>
          <w:rFonts w:ascii="Times New Roman" w:hAnsi="Times New Roman"/>
          <w:bCs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bCs/>
          <w:i w:val="0"/>
          <w:szCs w:val="28"/>
          <w:lang w:val="uz-Cyrl-UZ"/>
        </w:rPr>
        <w:t>joriy</w:t>
      </w:r>
      <w:r w:rsidRPr="00282867">
        <w:rPr>
          <w:rFonts w:ascii="Times New Roman" w:hAnsi="Times New Roman"/>
          <w:bCs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bCs/>
          <w:i w:val="0"/>
          <w:szCs w:val="28"/>
          <w:lang w:val="uz-Cyrl-UZ"/>
        </w:rPr>
        <w:t>etish</w:t>
      </w:r>
      <w:r w:rsidRPr="00282867">
        <w:rPr>
          <w:rFonts w:ascii="Times New Roman" w:hAnsi="Times New Roman"/>
          <w:bCs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bCs/>
          <w:i w:val="0"/>
          <w:szCs w:val="28"/>
          <w:lang w:val="uz-Cyrl-UZ"/>
        </w:rPr>
        <w:t>maqsadida</w:t>
      </w:r>
      <w:r w:rsidRPr="00282867">
        <w:rPr>
          <w:rFonts w:ascii="Times New Roman" w:hAnsi="Times New Roman"/>
          <w:bCs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bCs/>
          <w:i w:val="0"/>
          <w:szCs w:val="28"/>
          <w:lang w:val="uz-Cyrl-UZ"/>
        </w:rPr>
        <w:t>O’zbekiston</w:t>
      </w:r>
      <w:r w:rsidRPr="00282867">
        <w:rPr>
          <w:rFonts w:ascii="Times New Roman" w:hAnsi="Times New Roman"/>
          <w:bCs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bCs/>
          <w:i w:val="0"/>
          <w:szCs w:val="28"/>
          <w:lang w:val="uz-Cyrl-UZ"/>
        </w:rPr>
        <w:t>Respublikasi</w:t>
      </w:r>
      <w:r w:rsidRPr="00282867">
        <w:rPr>
          <w:rFonts w:ascii="Times New Roman" w:hAnsi="Times New Roman"/>
          <w:bCs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bCs/>
          <w:i w:val="0"/>
          <w:szCs w:val="28"/>
          <w:lang w:val="uz-Cyrl-UZ"/>
        </w:rPr>
        <w:t>Oliy</w:t>
      </w:r>
      <w:r w:rsidRPr="00282867">
        <w:rPr>
          <w:rFonts w:ascii="Times New Roman" w:hAnsi="Times New Roman"/>
          <w:bCs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bCs/>
          <w:i w:val="0"/>
          <w:szCs w:val="28"/>
          <w:lang w:val="uz-Cyrl-UZ"/>
        </w:rPr>
        <w:t>Majlisining</w:t>
      </w:r>
      <w:r w:rsidRPr="00282867">
        <w:rPr>
          <w:rFonts w:ascii="Times New Roman" w:hAnsi="Times New Roman"/>
          <w:bCs/>
          <w:i w:val="0"/>
          <w:szCs w:val="28"/>
          <w:lang w:val="uz-Cyrl-UZ"/>
        </w:rPr>
        <w:t xml:space="preserve"> 665-II </w:t>
      </w:r>
      <w:r w:rsidR="00C01CA6">
        <w:rPr>
          <w:rFonts w:ascii="Times New Roman" w:hAnsi="Times New Roman"/>
          <w:bCs/>
          <w:i w:val="0"/>
          <w:szCs w:val="28"/>
          <w:lang w:val="uz-Cyrl-UZ"/>
        </w:rPr>
        <w:t>sonli</w:t>
      </w:r>
      <w:r w:rsidRPr="00282867">
        <w:rPr>
          <w:rFonts w:ascii="Times New Roman" w:hAnsi="Times New Roman"/>
          <w:bCs/>
          <w:i w:val="0"/>
          <w:szCs w:val="28"/>
          <w:lang w:val="uz-Cyrl-UZ"/>
        </w:rPr>
        <w:t xml:space="preserve"> «</w:t>
      </w:r>
      <w:r w:rsidR="00C01CA6">
        <w:rPr>
          <w:rFonts w:ascii="Times New Roman" w:hAnsi="Times New Roman"/>
          <w:bCs/>
          <w:i w:val="0"/>
          <w:szCs w:val="28"/>
          <w:lang w:val="uz-Cyrl-UZ"/>
        </w:rPr>
        <w:t>Davlat</w:t>
      </w:r>
      <w:r w:rsidRPr="00282867">
        <w:rPr>
          <w:rFonts w:ascii="Times New Roman" w:hAnsi="Times New Roman"/>
          <w:bCs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bCs/>
          <w:i w:val="0"/>
          <w:szCs w:val="28"/>
          <w:lang w:val="uz-Cyrl-UZ"/>
        </w:rPr>
        <w:t>byudjetining</w:t>
      </w:r>
      <w:r w:rsidRPr="00282867">
        <w:rPr>
          <w:rFonts w:ascii="Times New Roman" w:hAnsi="Times New Roman"/>
          <w:bCs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bCs/>
          <w:i w:val="0"/>
          <w:szCs w:val="28"/>
          <w:lang w:val="uz-Cyrl-UZ"/>
        </w:rPr>
        <w:t>G’azna</w:t>
      </w:r>
      <w:r w:rsidRPr="00282867">
        <w:rPr>
          <w:rFonts w:ascii="Times New Roman" w:hAnsi="Times New Roman"/>
          <w:bCs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bCs/>
          <w:i w:val="0"/>
          <w:szCs w:val="28"/>
          <w:lang w:val="uz-Cyrl-UZ"/>
        </w:rPr>
        <w:t>ijrosi</w:t>
      </w:r>
      <w:r w:rsidRPr="00282867">
        <w:rPr>
          <w:rFonts w:ascii="Times New Roman" w:hAnsi="Times New Roman"/>
          <w:bCs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bCs/>
          <w:i w:val="0"/>
          <w:szCs w:val="28"/>
          <w:lang w:val="uz-Cyrl-UZ"/>
        </w:rPr>
        <w:t>tugrisida</w:t>
      </w:r>
      <w:r w:rsidRPr="00282867">
        <w:rPr>
          <w:rFonts w:ascii="Times New Roman" w:hAnsi="Times New Roman"/>
          <w:bCs/>
          <w:i w:val="0"/>
          <w:szCs w:val="28"/>
          <w:lang w:val="uz-Cyrl-UZ"/>
        </w:rPr>
        <w:t xml:space="preserve">» </w:t>
      </w:r>
      <w:r w:rsidR="00C01CA6">
        <w:rPr>
          <w:rFonts w:ascii="Times New Roman" w:hAnsi="Times New Roman"/>
          <w:bCs/>
          <w:i w:val="0"/>
          <w:szCs w:val="28"/>
          <w:lang w:val="uz-Cyrl-UZ"/>
        </w:rPr>
        <w:t>gi</w:t>
      </w:r>
      <w:r w:rsidRPr="00282867">
        <w:rPr>
          <w:rFonts w:ascii="Times New Roman" w:hAnsi="Times New Roman"/>
          <w:bCs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bCs/>
          <w:i w:val="0"/>
          <w:szCs w:val="28"/>
          <w:lang w:val="uz-Cyrl-UZ"/>
        </w:rPr>
        <w:t>Qarori</w:t>
      </w:r>
      <w:r w:rsidRPr="00282867">
        <w:rPr>
          <w:rFonts w:ascii="Times New Roman" w:hAnsi="Times New Roman"/>
          <w:bCs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bCs/>
          <w:i w:val="0"/>
          <w:szCs w:val="28"/>
          <w:lang w:val="uz-Cyrl-UZ"/>
        </w:rPr>
        <w:t>kabul</w:t>
      </w:r>
      <w:r w:rsidRPr="00282867">
        <w:rPr>
          <w:rFonts w:ascii="Times New Roman" w:hAnsi="Times New Roman"/>
          <w:bCs/>
          <w:i w:val="0"/>
          <w:szCs w:val="28"/>
          <w:lang w:val="uz-Cyrl-UZ"/>
        </w:rPr>
        <w:t xml:space="preserve"> </w:t>
      </w:r>
      <w:r w:rsidR="00C01CA6">
        <w:rPr>
          <w:rFonts w:ascii="Times New Roman" w:hAnsi="Times New Roman"/>
          <w:bCs/>
          <w:i w:val="0"/>
          <w:szCs w:val="28"/>
          <w:lang w:val="uz-Cyrl-UZ"/>
        </w:rPr>
        <w:t>kilindi</w:t>
      </w:r>
      <w:r w:rsidRPr="00282867">
        <w:rPr>
          <w:rFonts w:ascii="Times New Roman" w:hAnsi="Times New Roman"/>
          <w:bCs/>
          <w:i w:val="0"/>
          <w:szCs w:val="28"/>
          <w:lang w:val="uz-Cyrl-UZ"/>
        </w:rPr>
        <w:t>.</w:t>
      </w:r>
    </w:p>
    <w:p w:rsidR="005A028B" w:rsidRPr="00C01CA6" w:rsidRDefault="00C01CA6" w:rsidP="005A028B">
      <w:pPr>
        <w:pStyle w:val="2"/>
        <w:ind w:firstLine="540"/>
        <w:jc w:val="both"/>
        <w:rPr>
          <w:b w:val="0"/>
          <w:bCs w:val="0"/>
          <w:sz w:val="28"/>
          <w:szCs w:val="28"/>
          <w:lang w:val="en-US"/>
        </w:rPr>
      </w:pPr>
      <w:r>
        <w:rPr>
          <w:b w:val="0"/>
          <w:sz w:val="28"/>
          <w:szCs w:val="28"/>
          <w:lang w:val="uz-Cyrl-UZ"/>
        </w:rPr>
        <w:t>Davlat</w:t>
      </w:r>
      <w:r w:rsidR="005A028B" w:rsidRPr="00282867">
        <w:rPr>
          <w:b w:val="0"/>
          <w:sz w:val="28"/>
          <w:szCs w:val="28"/>
          <w:lang w:val="uz-Cyrl-UZ"/>
        </w:rPr>
        <w:t xml:space="preserve"> </w:t>
      </w:r>
      <w:r>
        <w:rPr>
          <w:b w:val="0"/>
          <w:sz w:val="28"/>
          <w:szCs w:val="28"/>
          <w:lang w:val="uz-Cyrl-UZ"/>
        </w:rPr>
        <w:t>moliyasini</w:t>
      </w:r>
      <w:r w:rsidR="005A028B" w:rsidRPr="00282867">
        <w:rPr>
          <w:b w:val="0"/>
          <w:sz w:val="28"/>
          <w:szCs w:val="28"/>
          <w:lang w:val="uz-Cyrl-UZ"/>
        </w:rPr>
        <w:t xml:space="preserve"> </w:t>
      </w:r>
      <w:r>
        <w:rPr>
          <w:b w:val="0"/>
          <w:sz w:val="28"/>
          <w:szCs w:val="28"/>
          <w:lang w:val="uz-Cyrl-UZ"/>
        </w:rPr>
        <w:t>boshqarishda</w:t>
      </w:r>
      <w:r w:rsidR="005A028B" w:rsidRPr="00282867">
        <w:rPr>
          <w:b w:val="0"/>
          <w:sz w:val="28"/>
          <w:szCs w:val="28"/>
          <w:lang w:val="uz-Cyrl-UZ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solik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organlari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muxim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rol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uynaydi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. </w:t>
      </w:r>
      <w:r w:rsidRPr="00C01CA6">
        <w:rPr>
          <w:b w:val="0"/>
          <w:bCs w:val="0"/>
          <w:sz w:val="28"/>
          <w:szCs w:val="28"/>
          <w:lang w:val="en-US"/>
        </w:rPr>
        <w:t>Uzbekiston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Respublikasining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1997 </w:t>
      </w:r>
      <w:r w:rsidRPr="00C01CA6">
        <w:rPr>
          <w:b w:val="0"/>
          <w:bCs w:val="0"/>
          <w:sz w:val="28"/>
          <w:szCs w:val="28"/>
          <w:lang w:val="en-US"/>
        </w:rPr>
        <w:t>yil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29 </w:t>
      </w:r>
      <w:r w:rsidRPr="00C01CA6">
        <w:rPr>
          <w:b w:val="0"/>
          <w:bCs w:val="0"/>
          <w:sz w:val="28"/>
          <w:szCs w:val="28"/>
          <w:lang w:val="en-US"/>
        </w:rPr>
        <w:t>avgustda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474-</w:t>
      </w:r>
      <w:r w:rsidRPr="00C01CA6">
        <w:rPr>
          <w:b w:val="0"/>
          <w:bCs w:val="0"/>
          <w:sz w:val="28"/>
          <w:szCs w:val="28"/>
          <w:lang w:val="en-US"/>
        </w:rPr>
        <w:t>son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bilan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kabul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kilingan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va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2003 </w:t>
      </w:r>
      <w:r w:rsidRPr="00C01CA6">
        <w:rPr>
          <w:b w:val="0"/>
          <w:bCs w:val="0"/>
          <w:sz w:val="28"/>
          <w:szCs w:val="28"/>
          <w:lang w:val="en-US"/>
        </w:rPr>
        <w:t>yil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25 </w:t>
      </w:r>
      <w:r w:rsidRPr="00C01CA6">
        <w:rPr>
          <w:b w:val="0"/>
          <w:bCs w:val="0"/>
          <w:sz w:val="28"/>
          <w:szCs w:val="28"/>
          <w:lang w:val="en-US"/>
        </w:rPr>
        <w:t>aprelda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482-</w:t>
      </w:r>
      <w:r w:rsidR="005A028B" w:rsidRPr="00282867">
        <w:rPr>
          <w:b w:val="0"/>
          <w:bCs w:val="0"/>
          <w:sz w:val="28"/>
          <w:szCs w:val="28"/>
          <w:lang w:val="en-US"/>
        </w:rPr>
        <w:t>II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son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Konun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bilan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uzgartirishlar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kiritilgan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konuni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solik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nazoratining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asoslari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, </w:t>
      </w:r>
      <w:r w:rsidRPr="00C01CA6">
        <w:rPr>
          <w:b w:val="0"/>
          <w:bCs w:val="0"/>
          <w:sz w:val="28"/>
          <w:szCs w:val="28"/>
          <w:lang w:val="en-US"/>
        </w:rPr>
        <w:t>uni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amalga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oshirish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buyicha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solik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organlarining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xukuk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va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majburiyatlarini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belgilab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bergan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. </w:t>
      </w:r>
    </w:p>
    <w:p w:rsidR="005A028B" w:rsidRPr="00C01CA6" w:rsidRDefault="00C01CA6" w:rsidP="005A028B">
      <w:pPr>
        <w:pStyle w:val="2"/>
        <w:ind w:firstLine="540"/>
        <w:jc w:val="both"/>
        <w:rPr>
          <w:b w:val="0"/>
          <w:bCs w:val="0"/>
          <w:sz w:val="28"/>
          <w:szCs w:val="28"/>
          <w:lang w:val="en-US"/>
        </w:rPr>
      </w:pPr>
      <w:r w:rsidRPr="00C01CA6">
        <w:rPr>
          <w:b w:val="0"/>
          <w:bCs w:val="0"/>
          <w:sz w:val="28"/>
          <w:szCs w:val="28"/>
          <w:lang w:val="en-US"/>
        </w:rPr>
        <w:t>Prezidentimiz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I</w:t>
      </w:r>
      <w:r w:rsidR="005A028B" w:rsidRPr="00C01CA6">
        <w:rPr>
          <w:b w:val="0"/>
          <w:bCs w:val="0"/>
          <w:sz w:val="28"/>
          <w:szCs w:val="28"/>
          <w:lang w:val="en-US"/>
        </w:rPr>
        <w:t>.</w:t>
      </w:r>
      <w:r w:rsidRPr="00C01CA6">
        <w:rPr>
          <w:b w:val="0"/>
          <w:bCs w:val="0"/>
          <w:sz w:val="28"/>
          <w:szCs w:val="28"/>
          <w:lang w:val="en-US"/>
        </w:rPr>
        <w:t>A</w:t>
      </w:r>
      <w:r w:rsidR="005A028B" w:rsidRPr="00C01CA6">
        <w:rPr>
          <w:b w:val="0"/>
          <w:bCs w:val="0"/>
          <w:sz w:val="28"/>
          <w:szCs w:val="28"/>
          <w:lang w:val="en-US"/>
        </w:rPr>
        <w:t>.</w:t>
      </w:r>
      <w:r w:rsidRPr="00C01CA6">
        <w:rPr>
          <w:b w:val="0"/>
          <w:bCs w:val="0"/>
          <w:sz w:val="28"/>
          <w:szCs w:val="28"/>
          <w:lang w:val="en-US"/>
        </w:rPr>
        <w:t>Karimov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shunday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takidlagan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edilar</w:t>
      </w:r>
      <w:r w:rsidR="005A028B" w:rsidRPr="00C01CA6">
        <w:rPr>
          <w:b w:val="0"/>
          <w:bCs w:val="0"/>
          <w:sz w:val="28"/>
          <w:szCs w:val="28"/>
          <w:lang w:val="en-US"/>
        </w:rPr>
        <w:t>: «</w:t>
      </w:r>
      <w:r w:rsidRPr="00C01CA6">
        <w:rPr>
          <w:b w:val="0"/>
          <w:bCs w:val="0"/>
          <w:sz w:val="28"/>
          <w:szCs w:val="28"/>
          <w:lang w:val="en-US"/>
        </w:rPr>
        <w:t>Moliya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va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Iktisodiyot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vazirliklari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, </w:t>
      </w:r>
      <w:r w:rsidRPr="00C01CA6">
        <w:rPr>
          <w:b w:val="0"/>
          <w:bCs w:val="0"/>
          <w:sz w:val="28"/>
          <w:szCs w:val="28"/>
          <w:lang w:val="en-US"/>
        </w:rPr>
        <w:t>Davlat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Solik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Kumitasi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, </w:t>
      </w:r>
      <w:r w:rsidRPr="00C01CA6">
        <w:rPr>
          <w:b w:val="0"/>
          <w:bCs w:val="0"/>
          <w:sz w:val="28"/>
          <w:szCs w:val="28"/>
          <w:lang w:val="en-US"/>
        </w:rPr>
        <w:t>Adliya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vazirligi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Savdo</w:t>
      </w:r>
      <w:r w:rsidR="005A028B" w:rsidRPr="00C01CA6">
        <w:rPr>
          <w:b w:val="0"/>
          <w:bCs w:val="0"/>
          <w:sz w:val="28"/>
          <w:szCs w:val="28"/>
          <w:lang w:val="en-US"/>
        </w:rPr>
        <w:t>-</w:t>
      </w:r>
      <w:r w:rsidRPr="00C01CA6">
        <w:rPr>
          <w:b w:val="0"/>
          <w:bCs w:val="0"/>
          <w:sz w:val="28"/>
          <w:szCs w:val="28"/>
          <w:lang w:val="en-US"/>
        </w:rPr>
        <w:t>sanoat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palatasini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jalb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kilgan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xolda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amaldagi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solik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konunchiligini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tankidiy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nuktai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nazardan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taxlil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kilib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, </w:t>
      </w:r>
      <w:r w:rsidRPr="00C01CA6">
        <w:rPr>
          <w:b w:val="0"/>
          <w:bCs w:val="0"/>
          <w:sz w:val="28"/>
          <w:szCs w:val="28"/>
          <w:lang w:val="en-US"/>
        </w:rPr>
        <w:t>shu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asosda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uni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yanada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soddalashtirish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, </w:t>
      </w:r>
      <w:r w:rsidRPr="00C01CA6">
        <w:rPr>
          <w:b w:val="0"/>
          <w:bCs w:val="0"/>
          <w:sz w:val="28"/>
          <w:szCs w:val="28"/>
          <w:lang w:val="en-US"/>
        </w:rPr>
        <w:t>soliklarni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unifikatsiya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kilish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, </w:t>
      </w:r>
      <w:r w:rsidRPr="00C01CA6">
        <w:rPr>
          <w:b w:val="0"/>
          <w:bCs w:val="0"/>
          <w:sz w:val="28"/>
          <w:szCs w:val="28"/>
          <w:lang w:val="en-US"/>
        </w:rPr>
        <w:t>solik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yukini yengillashtirish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, </w:t>
      </w:r>
      <w:r w:rsidRPr="00C01CA6">
        <w:rPr>
          <w:b w:val="0"/>
          <w:bCs w:val="0"/>
          <w:sz w:val="28"/>
          <w:szCs w:val="28"/>
          <w:lang w:val="en-US"/>
        </w:rPr>
        <w:t>solik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boshkaruvini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takomillashtirish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va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erkinlashtirishni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nazoratda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tutadigan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yangi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taxrirdagi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Solik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Kodeksini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tayyorlashlari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va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tasdiklash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uchun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kiritishlari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zarur</w:t>
      </w:r>
      <w:r w:rsidR="005A028B" w:rsidRPr="00C01CA6">
        <w:rPr>
          <w:b w:val="0"/>
          <w:bCs w:val="0"/>
          <w:sz w:val="28"/>
          <w:szCs w:val="28"/>
          <w:lang w:val="en-US"/>
        </w:rPr>
        <w:t>».1</w:t>
      </w:r>
    </w:p>
    <w:p w:rsidR="005A028B" w:rsidRPr="00282867" w:rsidRDefault="00C01CA6" w:rsidP="005A028B">
      <w:pPr>
        <w:pStyle w:val="2"/>
        <w:ind w:firstLine="540"/>
        <w:jc w:val="both"/>
        <w:rPr>
          <w:b w:val="0"/>
          <w:bCs w:val="0"/>
          <w:sz w:val="28"/>
          <w:szCs w:val="28"/>
        </w:rPr>
      </w:pPr>
      <w:r w:rsidRPr="00C01CA6">
        <w:rPr>
          <w:b w:val="0"/>
          <w:bCs w:val="0"/>
          <w:sz w:val="28"/>
          <w:szCs w:val="28"/>
          <w:lang w:val="en-US"/>
        </w:rPr>
        <w:t>Shu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munosabat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bilan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, 2007 </w:t>
      </w:r>
      <w:r w:rsidRPr="00C01CA6">
        <w:rPr>
          <w:b w:val="0"/>
          <w:bCs w:val="0"/>
          <w:sz w:val="28"/>
          <w:szCs w:val="28"/>
          <w:lang w:val="en-US"/>
        </w:rPr>
        <w:t>yil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25 </w:t>
      </w:r>
      <w:r w:rsidRPr="00C01CA6">
        <w:rPr>
          <w:b w:val="0"/>
          <w:bCs w:val="0"/>
          <w:sz w:val="28"/>
          <w:szCs w:val="28"/>
          <w:lang w:val="en-US"/>
        </w:rPr>
        <w:t>dekabrda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yangi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Solik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Kodeksi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tasdiklandi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va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2008 </w:t>
      </w:r>
      <w:r w:rsidRPr="00C01CA6">
        <w:rPr>
          <w:b w:val="0"/>
          <w:bCs w:val="0"/>
          <w:sz w:val="28"/>
          <w:szCs w:val="28"/>
          <w:lang w:val="en-US"/>
        </w:rPr>
        <w:t>yil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1 </w:t>
      </w:r>
      <w:r w:rsidRPr="00C01CA6">
        <w:rPr>
          <w:b w:val="0"/>
          <w:bCs w:val="0"/>
          <w:sz w:val="28"/>
          <w:szCs w:val="28"/>
          <w:lang w:val="en-US"/>
        </w:rPr>
        <w:t>yanvardan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e’tiboran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amalga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 </w:t>
      </w:r>
      <w:r w:rsidRPr="00C01CA6">
        <w:rPr>
          <w:b w:val="0"/>
          <w:bCs w:val="0"/>
          <w:sz w:val="28"/>
          <w:szCs w:val="28"/>
          <w:lang w:val="en-US"/>
        </w:rPr>
        <w:t>kiritildi</w:t>
      </w:r>
      <w:r w:rsidR="005A028B" w:rsidRPr="00C01CA6">
        <w:rPr>
          <w:b w:val="0"/>
          <w:bCs w:val="0"/>
          <w:sz w:val="28"/>
          <w:szCs w:val="28"/>
          <w:lang w:val="en-US"/>
        </w:rPr>
        <w:t xml:space="preserve">. </w:t>
      </w:r>
      <w:r>
        <w:rPr>
          <w:b w:val="0"/>
          <w:bCs w:val="0"/>
          <w:sz w:val="28"/>
          <w:szCs w:val="28"/>
        </w:rPr>
        <w:t>Ushbu</w:t>
      </w:r>
      <w:r w:rsidR="005A028B" w:rsidRPr="00282867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Kodeksning</w:t>
      </w:r>
      <w:r w:rsidR="005A028B" w:rsidRPr="00282867">
        <w:rPr>
          <w:b w:val="0"/>
          <w:bCs w:val="0"/>
          <w:sz w:val="28"/>
          <w:szCs w:val="28"/>
        </w:rPr>
        <w:t xml:space="preserve"> 14-</w:t>
      </w:r>
      <w:r>
        <w:rPr>
          <w:b w:val="0"/>
          <w:bCs w:val="0"/>
          <w:sz w:val="28"/>
          <w:szCs w:val="28"/>
        </w:rPr>
        <w:t>moddasiga</w:t>
      </w:r>
      <w:r w:rsidR="005A028B" w:rsidRPr="00282867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muvofik</w:t>
      </w:r>
      <w:r w:rsidR="005A028B" w:rsidRPr="00282867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vakolatli</w:t>
      </w:r>
      <w:r w:rsidR="005A028B" w:rsidRPr="00282867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organlar</w:t>
      </w:r>
      <w:r w:rsidR="005A028B" w:rsidRPr="00282867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etib</w:t>
      </w:r>
      <w:r w:rsidR="005A028B" w:rsidRPr="00282867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kuyidagilar</w:t>
      </w:r>
      <w:r w:rsidR="005A028B" w:rsidRPr="00282867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belgilangan</w:t>
      </w:r>
      <w:r w:rsidR="005A028B" w:rsidRPr="00282867">
        <w:rPr>
          <w:b w:val="0"/>
          <w:bCs w:val="0"/>
          <w:sz w:val="28"/>
          <w:szCs w:val="28"/>
        </w:rPr>
        <w:t>:</w:t>
      </w:r>
    </w:p>
    <w:p w:rsidR="005A028B" w:rsidRPr="00282867" w:rsidRDefault="00C01CA6" w:rsidP="005A028B">
      <w:pPr>
        <w:pStyle w:val="2"/>
        <w:numPr>
          <w:ilvl w:val="0"/>
          <w:numId w:val="10"/>
        </w:numPr>
        <w:tabs>
          <w:tab w:val="left" w:pos="900"/>
        </w:tabs>
        <w:ind w:left="0" w:firstLine="54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davlat</w:t>
      </w:r>
      <w:r w:rsidR="005A028B" w:rsidRPr="00282867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solik</w:t>
      </w:r>
      <w:r w:rsidR="005A028B" w:rsidRPr="00282867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xizmati</w:t>
      </w:r>
      <w:r w:rsidR="005A028B" w:rsidRPr="00282867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organlari</w:t>
      </w:r>
      <w:r w:rsidR="005A028B" w:rsidRPr="00282867">
        <w:rPr>
          <w:b w:val="0"/>
          <w:bCs w:val="0"/>
          <w:sz w:val="28"/>
          <w:szCs w:val="28"/>
        </w:rPr>
        <w:t>;</w:t>
      </w:r>
    </w:p>
    <w:p w:rsidR="005A028B" w:rsidRPr="00282867" w:rsidRDefault="00C01CA6" w:rsidP="005A028B">
      <w:pPr>
        <w:pStyle w:val="2"/>
        <w:numPr>
          <w:ilvl w:val="0"/>
          <w:numId w:val="10"/>
        </w:numPr>
        <w:tabs>
          <w:tab w:val="left" w:pos="900"/>
        </w:tabs>
        <w:ind w:left="0" w:firstLine="54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bojxona</w:t>
      </w:r>
      <w:r w:rsidR="005A028B" w:rsidRPr="00282867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organlari</w:t>
      </w:r>
      <w:r w:rsidR="005A028B" w:rsidRPr="00282867">
        <w:rPr>
          <w:b w:val="0"/>
          <w:bCs w:val="0"/>
          <w:sz w:val="28"/>
          <w:szCs w:val="28"/>
        </w:rPr>
        <w:t>;</w:t>
      </w:r>
    </w:p>
    <w:p w:rsidR="005A028B" w:rsidRPr="00282867" w:rsidRDefault="00C01CA6" w:rsidP="005A028B">
      <w:pPr>
        <w:pStyle w:val="2"/>
        <w:numPr>
          <w:ilvl w:val="0"/>
          <w:numId w:val="10"/>
        </w:numPr>
        <w:tabs>
          <w:tab w:val="left" w:pos="900"/>
        </w:tabs>
        <w:ind w:left="0" w:firstLine="540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moliya</w:t>
      </w:r>
      <w:r w:rsidR="005A028B" w:rsidRPr="00282867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organlari</w:t>
      </w:r>
      <w:r w:rsidR="005A028B" w:rsidRPr="00282867">
        <w:rPr>
          <w:b w:val="0"/>
          <w:bCs w:val="0"/>
          <w:sz w:val="28"/>
          <w:szCs w:val="28"/>
        </w:rPr>
        <w:t>;</w:t>
      </w:r>
    </w:p>
    <w:p w:rsidR="005A028B" w:rsidRPr="00282867" w:rsidRDefault="00C01CA6" w:rsidP="005A028B">
      <w:pPr>
        <w:pStyle w:val="2"/>
        <w:numPr>
          <w:ilvl w:val="0"/>
          <w:numId w:val="10"/>
        </w:numPr>
        <w:tabs>
          <w:tab w:val="left" w:pos="900"/>
        </w:tabs>
        <w:ind w:left="0" w:firstLine="540"/>
        <w:jc w:val="both"/>
        <w:rPr>
          <w:b w:val="0"/>
          <w:bCs w:val="0"/>
          <w:sz w:val="28"/>
          <w:szCs w:val="28"/>
          <w:lang w:val="uz-Cyrl-UZ"/>
        </w:rPr>
      </w:pPr>
      <w:r>
        <w:rPr>
          <w:b w:val="0"/>
          <w:bCs w:val="0"/>
          <w:sz w:val="28"/>
          <w:szCs w:val="28"/>
        </w:rPr>
        <w:t>boshka</w:t>
      </w:r>
      <w:r w:rsidR="005A028B" w:rsidRPr="00282867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majburiy</w:t>
      </w:r>
      <w:r w:rsidR="005A028B" w:rsidRPr="00282867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tulovlarni</w:t>
      </w:r>
      <w:r w:rsidR="005A028B" w:rsidRPr="00282867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undirish</w:t>
      </w:r>
      <w:r w:rsidR="005A028B" w:rsidRPr="00282867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vazifasini</w:t>
      </w:r>
      <w:r w:rsidR="005A028B" w:rsidRPr="00282867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amalga</w:t>
      </w:r>
      <w:r w:rsidR="005A028B" w:rsidRPr="00282867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oshiruvchi</w:t>
      </w:r>
      <w:r w:rsidR="005A028B" w:rsidRPr="00282867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davlat</w:t>
      </w:r>
      <w:r w:rsidR="005A028B" w:rsidRPr="00282867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organlari</w:t>
      </w:r>
      <w:r w:rsidR="005A028B" w:rsidRPr="00282867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va</w:t>
      </w:r>
      <w:r w:rsidR="005A028B" w:rsidRPr="00282867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tashkilotlari</w:t>
      </w:r>
      <w:r w:rsidR="005A028B" w:rsidRPr="00282867">
        <w:rPr>
          <w:b w:val="0"/>
          <w:bCs w:val="0"/>
          <w:sz w:val="28"/>
          <w:szCs w:val="28"/>
        </w:rPr>
        <w:t>.</w:t>
      </w:r>
    </w:p>
    <w:p w:rsidR="005A028B" w:rsidRPr="00282867" w:rsidRDefault="005A028B" w:rsidP="005A028B">
      <w:pPr>
        <w:pStyle w:val="a3"/>
        <w:tabs>
          <w:tab w:val="left" w:pos="851"/>
        </w:tabs>
        <w:ind w:firstLine="720"/>
        <w:rPr>
          <w:rFonts w:ascii="Times New Roman" w:hAnsi="Times New Roman"/>
          <w:bCs/>
          <w:i w:val="0"/>
          <w:szCs w:val="28"/>
          <w:lang w:val="uz-Cyrl-UZ"/>
        </w:rPr>
      </w:pPr>
    </w:p>
    <w:p w:rsidR="005A028B" w:rsidRPr="00282867" w:rsidRDefault="005A028B" w:rsidP="005A028B">
      <w:pPr>
        <w:pStyle w:val="a3"/>
        <w:tabs>
          <w:tab w:val="left" w:pos="851"/>
        </w:tabs>
        <w:ind w:firstLine="720"/>
        <w:rPr>
          <w:rFonts w:ascii="Times New Roman" w:hAnsi="Times New Roman"/>
          <w:bCs/>
          <w:szCs w:val="28"/>
          <w:lang w:val="uz-Cyrl-UZ"/>
        </w:rPr>
      </w:pPr>
    </w:p>
    <w:p w:rsidR="005A028B" w:rsidRPr="00282867" w:rsidRDefault="005A028B" w:rsidP="005A028B">
      <w:pPr>
        <w:spacing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</w:p>
    <w:p w:rsidR="005A028B" w:rsidRPr="00282867" w:rsidRDefault="005A028B" w:rsidP="005A028B">
      <w:pPr>
        <w:pStyle w:val="a3"/>
        <w:rPr>
          <w:rFonts w:ascii="Times New Roman" w:hAnsi="Times New Roman"/>
          <w:color w:val="000000"/>
          <w:szCs w:val="28"/>
          <w:lang w:val="uz-Cyrl-UZ"/>
        </w:rPr>
      </w:pPr>
    </w:p>
    <w:p w:rsidR="005A028B" w:rsidRPr="00282867" w:rsidRDefault="005A028B" w:rsidP="005A028B">
      <w:pPr>
        <w:pStyle w:val="a3"/>
        <w:rPr>
          <w:rFonts w:ascii="Times New Roman" w:hAnsi="Times New Roman"/>
          <w:color w:val="000000"/>
          <w:szCs w:val="28"/>
          <w:lang w:val="uz-Cyrl-UZ"/>
        </w:rPr>
      </w:pPr>
    </w:p>
    <w:p w:rsidR="005A028B" w:rsidRPr="00282867" w:rsidRDefault="005A028B" w:rsidP="005A028B">
      <w:pPr>
        <w:rPr>
          <w:rFonts w:ascii="Times New Roman" w:hAnsi="Times New Roman" w:cs="Times New Roman"/>
          <w:sz w:val="28"/>
          <w:szCs w:val="28"/>
          <w:lang w:val="uz-Cyrl-UZ"/>
        </w:rPr>
      </w:pPr>
    </w:p>
    <w:p w:rsidR="005A028B" w:rsidRPr="00282867" w:rsidRDefault="005A028B" w:rsidP="005A028B">
      <w:pPr>
        <w:ind w:left="708"/>
        <w:rPr>
          <w:rFonts w:ascii="Times New Roman" w:hAnsi="Times New Roman" w:cs="Times New Roman"/>
          <w:sz w:val="28"/>
          <w:szCs w:val="28"/>
          <w:lang w:val="uz-Cyrl-UZ"/>
        </w:rPr>
      </w:pPr>
    </w:p>
    <w:p w:rsidR="005A028B" w:rsidRPr="00282867" w:rsidRDefault="005A028B" w:rsidP="005A028B">
      <w:pPr>
        <w:ind w:left="708"/>
        <w:rPr>
          <w:rFonts w:ascii="Times New Roman" w:hAnsi="Times New Roman" w:cs="Times New Roman"/>
          <w:sz w:val="28"/>
          <w:szCs w:val="28"/>
          <w:lang w:val="uz-Cyrl-UZ"/>
        </w:rPr>
      </w:pPr>
    </w:p>
    <w:p w:rsidR="005A028B" w:rsidRPr="00282867" w:rsidRDefault="00C01CA6" w:rsidP="005A028B">
      <w:pPr>
        <w:ind w:left="708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uchun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savollar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5A028B" w:rsidRPr="00282867" w:rsidRDefault="005A028B" w:rsidP="005A028B">
      <w:pPr>
        <w:ind w:left="708"/>
        <w:rPr>
          <w:rFonts w:ascii="Times New Roman" w:hAnsi="Times New Roman" w:cs="Times New Roman"/>
          <w:sz w:val="28"/>
          <w:szCs w:val="28"/>
          <w:lang w:val="uz-Cyrl-UZ"/>
        </w:rPr>
      </w:pPr>
    </w:p>
    <w:p w:rsidR="005A028B" w:rsidRPr="00282867" w:rsidRDefault="005A028B" w:rsidP="005A028B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uz-Cyrl-UZ"/>
        </w:rPr>
      </w:pPr>
      <w:r w:rsidRPr="00282867">
        <w:rPr>
          <w:rFonts w:ascii="Times New Roman" w:hAnsi="Times New Roman" w:cs="Times New Roman"/>
          <w:sz w:val="28"/>
          <w:szCs w:val="28"/>
          <w:lang w:val="uz-Cyrl-UZ"/>
        </w:rPr>
        <w:t>1.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ijtimoiy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iqtisodiy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mohiyati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uning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O’zbekiston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Respublikasida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tutgan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o‘rni</w:t>
      </w:r>
    </w:p>
    <w:p w:rsidR="005A028B" w:rsidRPr="00282867" w:rsidRDefault="005A028B" w:rsidP="005A028B">
      <w:pPr>
        <w:rPr>
          <w:rFonts w:ascii="Times New Roman" w:hAnsi="Times New Roman" w:cs="Times New Roman"/>
          <w:sz w:val="28"/>
          <w:szCs w:val="28"/>
          <w:lang w:val="uz-Cyrl-UZ"/>
        </w:rPr>
      </w:pP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2.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–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boshqaruvning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elementi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sifatida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uning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                          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moliyasini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boshqarishdagi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ahamiyati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5A028B" w:rsidRPr="00C01CA6" w:rsidRDefault="005A028B" w:rsidP="005A028B">
      <w:pPr>
        <w:rPr>
          <w:rFonts w:ascii="Times New Roman" w:hAnsi="Times New Roman" w:cs="Times New Roman"/>
          <w:sz w:val="28"/>
          <w:szCs w:val="28"/>
          <w:lang w:val="uz-Cyrl-UZ"/>
        </w:rPr>
      </w:pPr>
      <w:r w:rsidRPr="00282867">
        <w:rPr>
          <w:rFonts w:ascii="Times New Roman" w:hAnsi="Times New Roman" w:cs="Times New Roman"/>
          <w:sz w:val="28"/>
          <w:szCs w:val="28"/>
          <w:lang w:val="uz-Cyrl-UZ"/>
        </w:rPr>
        <w:t>3.</w:t>
      </w:r>
      <w:r w:rsidRPr="00C01CA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 w:rsidRPr="00C01CA6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C01CA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 w:rsidRPr="00C01CA6">
        <w:rPr>
          <w:rFonts w:ascii="Times New Roman" w:hAnsi="Times New Roman" w:cs="Times New Roman"/>
          <w:sz w:val="28"/>
          <w:szCs w:val="28"/>
          <w:lang w:val="uz-Cyrl-UZ"/>
        </w:rPr>
        <w:t>nazoratni</w:t>
      </w:r>
      <w:r w:rsidRPr="00C01CA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 w:rsidRPr="00C01CA6">
        <w:rPr>
          <w:rFonts w:ascii="Times New Roman" w:hAnsi="Times New Roman" w:cs="Times New Roman"/>
          <w:sz w:val="28"/>
          <w:szCs w:val="28"/>
          <w:lang w:val="uz-Cyrl-UZ"/>
        </w:rPr>
        <w:t>tashkil</w:t>
      </w:r>
      <w:r w:rsidRPr="00C01CA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 w:rsidRPr="00C01CA6">
        <w:rPr>
          <w:rFonts w:ascii="Times New Roman" w:hAnsi="Times New Roman" w:cs="Times New Roman"/>
          <w:sz w:val="28"/>
          <w:szCs w:val="28"/>
          <w:lang w:val="uz-Cyrl-UZ"/>
        </w:rPr>
        <w:t>etishning</w:t>
      </w:r>
      <w:r w:rsidRPr="00C01CA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 w:rsidRPr="00C01CA6">
        <w:rPr>
          <w:rFonts w:ascii="Times New Roman" w:hAnsi="Times New Roman" w:cs="Times New Roman"/>
          <w:sz w:val="28"/>
          <w:szCs w:val="28"/>
          <w:lang w:val="uz-Cyrl-UZ"/>
        </w:rPr>
        <w:t>nazariy</w:t>
      </w:r>
      <w:r w:rsidRPr="00C01CA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 w:rsidRPr="00C01CA6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C01CA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 w:rsidRPr="00C01CA6">
        <w:rPr>
          <w:rFonts w:ascii="Times New Roman" w:hAnsi="Times New Roman" w:cs="Times New Roman"/>
          <w:sz w:val="28"/>
          <w:szCs w:val="28"/>
          <w:lang w:val="uz-Cyrl-UZ"/>
        </w:rPr>
        <w:t>huquqiy</w:t>
      </w:r>
      <w:r w:rsidRPr="00C01CA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 w:rsidRPr="00C01CA6">
        <w:rPr>
          <w:rFonts w:ascii="Times New Roman" w:hAnsi="Times New Roman" w:cs="Times New Roman"/>
          <w:sz w:val="28"/>
          <w:szCs w:val="28"/>
          <w:lang w:val="uz-Cyrl-UZ"/>
        </w:rPr>
        <w:t>asoslari</w:t>
      </w:r>
    </w:p>
    <w:p w:rsidR="005A028B" w:rsidRPr="00282867" w:rsidRDefault="005A028B" w:rsidP="005A028B">
      <w:pPr>
        <w:rPr>
          <w:rFonts w:ascii="Times New Roman" w:hAnsi="Times New Roman" w:cs="Times New Roman"/>
          <w:sz w:val="28"/>
          <w:szCs w:val="28"/>
          <w:lang w:val="uz-Cyrl-UZ"/>
        </w:rPr>
      </w:pP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4.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tamoyillarining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mohiyatini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izohlab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bering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5A028B" w:rsidRPr="00282867" w:rsidRDefault="005A028B" w:rsidP="005A028B">
      <w:pPr>
        <w:rPr>
          <w:rFonts w:ascii="Times New Roman" w:hAnsi="Times New Roman" w:cs="Times New Roman"/>
          <w:sz w:val="28"/>
          <w:szCs w:val="28"/>
          <w:lang w:val="uz-Cyrl-UZ"/>
        </w:rPr>
      </w:pPr>
      <w:r w:rsidRPr="00282867">
        <w:rPr>
          <w:rFonts w:ascii="Times New Roman" w:hAnsi="Times New Roman" w:cs="Times New Roman"/>
          <w:sz w:val="28"/>
          <w:szCs w:val="28"/>
          <w:lang w:val="uz-Cyrl-UZ"/>
        </w:rPr>
        <w:t>5.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jarayonining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o‘zaro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bog‘liq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bosqichlarini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ayting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5A028B" w:rsidRPr="00282867" w:rsidRDefault="005A028B" w:rsidP="005A028B">
      <w:pPr>
        <w:rPr>
          <w:rFonts w:ascii="Times New Roman" w:hAnsi="Times New Roman" w:cs="Times New Roman"/>
          <w:sz w:val="28"/>
          <w:szCs w:val="28"/>
          <w:lang w:val="uz-Cyrl-UZ"/>
        </w:rPr>
      </w:pPr>
      <w:r w:rsidRPr="00282867">
        <w:rPr>
          <w:rFonts w:ascii="Times New Roman" w:hAnsi="Times New Roman" w:cs="Times New Roman"/>
          <w:sz w:val="28"/>
          <w:szCs w:val="28"/>
          <w:lang w:val="uz-Cyrl-UZ"/>
        </w:rPr>
        <w:t>6.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amal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qilish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tizimining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elementlari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5A028B" w:rsidRPr="00282867" w:rsidRDefault="005A028B" w:rsidP="005A028B">
      <w:pPr>
        <w:ind w:left="708"/>
        <w:rPr>
          <w:rFonts w:ascii="Times New Roman" w:hAnsi="Times New Roman" w:cs="Times New Roman"/>
          <w:sz w:val="28"/>
          <w:szCs w:val="28"/>
          <w:lang w:val="uz-Cyrl-UZ"/>
        </w:rPr>
      </w:pPr>
    </w:p>
    <w:p w:rsidR="005A028B" w:rsidRPr="00C01CA6" w:rsidRDefault="005A028B" w:rsidP="005A028B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:rsidR="005A028B" w:rsidRPr="00282867" w:rsidRDefault="005A028B" w:rsidP="005A028B">
      <w:pPr>
        <w:ind w:firstLine="540"/>
        <w:jc w:val="center"/>
        <w:rPr>
          <w:rFonts w:ascii="Times New Roman" w:hAnsi="Times New Roman" w:cs="Times New Roman"/>
          <w:color w:val="FF0000"/>
          <w:sz w:val="28"/>
          <w:szCs w:val="28"/>
          <w:lang w:val="uz-Cyrl-UZ"/>
        </w:rPr>
      </w:pPr>
      <w:r w:rsidRPr="00C01CA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5A028B" w:rsidRPr="00C01CA6" w:rsidRDefault="005A028B" w:rsidP="005A028B">
      <w:pPr>
        <w:ind w:firstLine="54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A028B" w:rsidRPr="00282867" w:rsidRDefault="005A028B" w:rsidP="005A028B">
      <w:pPr>
        <w:pStyle w:val="31"/>
        <w:spacing w:line="240" w:lineRule="auto"/>
        <w:jc w:val="center"/>
        <w:rPr>
          <w:b/>
          <w:sz w:val="28"/>
          <w:szCs w:val="28"/>
          <w:lang w:val="uz-Cyrl-UZ"/>
        </w:rPr>
      </w:pPr>
      <w:r w:rsidRPr="00282867">
        <w:rPr>
          <w:b/>
          <w:sz w:val="28"/>
          <w:szCs w:val="28"/>
          <w:lang w:val="uz-Cyrl-UZ"/>
        </w:rPr>
        <w:t>3-</w:t>
      </w:r>
      <w:r w:rsidR="00C01CA6">
        <w:rPr>
          <w:b/>
          <w:sz w:val="28"/>
          <w:szCs w:val="28"/>
          <w:lang w:val="uz-Cyrl-UZ"/>
        </w:rPr>
        <w:t>mavzu</w:t>
      </w:r>
      <w:r w:rsidRPr="00282867">
        <w:rPr>
          <w:b/>
          <w:sz w:val="28"/>
          <w:szCs w:val="28"/>
          <w:lang w:val="uz-Cyrl-UZ"/>
        </w:rPr>
        <w:t xml:space="preserve">: </w:t>
      </w:r>
      <w:r w:rsidR="00C01CA6">
        <w:rPr>
          <w:b/>
          <w:sz w:val="28"/>
          <w:szCs w:val="28"/>
          <w:lang w:val="uz-Cyrl-UZ"/>
        </w:rPr>
        <w:t>Moliyaiy</w:t>
      </w:r>
      <w:r w:rsidRPr="00282867">
        <w:rPr>
          <w:b/>
          <w:sz w:val="28"/>
          <w:szCs w:val="28"/>
          <w:lang w:val="uz-Cyrl-UZ"/>
        </w:rPr>
        <w:t xml:space="preserve"> </w:t>
      </w:r>
      <w:r w:rsidR="00C01CA6">
        <w:rPr>
          <w:b/>
          <w:sz w:val="28"/>
          <w:szCs w:val="28"/>
          <w:lang w:val="uz-Cyrl-UZ"/>
        </w:rPr>
        <w:t>nazoratni</w:t>
      </w:r>
      <w:r w:rsidRPr="00282867">
        <w:rPr>
          <w:b/>
          <w:sz w:val="28"/>
          <w:szCs w:val="28"/>
          <w:lang w:val="uz-Cyrl-UZ"/>
        </w:rPr>
        <w:t xml:space="preserve"> </w:t>
      </w:r>
      <w:r w:rsidR="00C01CA6">
        <w:rPr>
          <w:b/>
          <w:sz w:val="28"/>
          <w:szCs w:val="28"/>
          <w:lang w:val="uz-Cyrl-UZ"/>
        </w:rPr>
        <w:t>tashkil</w:t>
      </w:r>
      <w:r w:rsidRPr="00282867">
        <w:rPr>
          <w:b/>
          <w:sz w:val="28"/>
          <w:szCs w:val="28"/>
          <w:lang w:val="uz-Cyrl-UZ"/>
        </w:rPr>
        <w:t xml:space="preserve"> </w:t>
      </w:r>
      <w:r w:rsidR="00C01CA6">
        <w:rPr>
          <w:b/>
          <w:sz w:val="28"/>
          <w:szCs w:val="28"/>
          <w:lang w:val="uz-Cyrl-UZ"/>
        </w:rPr>
        <w:t>qilish</w:t>
      </w:r>
      <w:r w:rsidRPr="00282867">
        <w:rPr>
          <w:b/>
          <w:sz w:val="28"/>
          <w:szCs w:val="28"/>
          <w:lang w:val="uz-Cyrl-UZ"/>
        </w:rPr>
        <w:t xml:space="preserve"> </w:t>
      </w:r>
      <w:r w:rsidR="00C01CA6">
        <w:rPr>
          <w:b/>
          <w:sz w:val="28"/>
          <w:szCs w:val="28"/>
          <w:lang w:val="uz-Cyrl-UZ"/>
        </w:rPr>
        <w:t>tur</w:t>
      </w:r>
      <w:r w:rsidRPr="00282867">
        <w:rPr>
          <w:b/>
          <w:sz w:val="28"/>
          <w:szCs w:val="28"/>
          <w:lang w:val="uz-Cyrl-UZ"/>
        </w:rPr>
        <w:t xml:space="preserve">, </w:t>
      </w:r>
      <w:r w:rsidR="00C01CA6">
        <w:rPr>
          <w:b/>
          <w:sz w:val="28"/>
          <w:szCs w:val="28"/>
          <w:lang w:val="uz-Cyrl-UZ"/>
        </w:rPr>
        <w:t>shakl</w:t>
      </w:r>
      <w:r w:rsidRPr="00282867">
        <w:rPr>
          <w:b/>
          <w:sz w:val="28"/>
          <w:szCs w:val="28"/>
          <w:lang w:val="uz-Cyrl-UZ"/>
        </w:rPr>
        <w:t xml:space="preserve"> </w:t>
      </w:r>
      <w:r w:rsidR="00C01CA6">
        <w:rPr>
          <w:b/>
          <w:sz w:val="28"/>
          <w:szCs w:val="28"/>
          <w:lang w:val="uz-Cyrl-UZ"/>
        </w:rPr>
        <w:t>va</w:t>
      </w:r>
      <w:r w:rsidRPr="00282867">
        <w:rPr>
          <w:b/>
          <w:sz w:val="28"/>
          <w:szCs w:val="28"/>
          <w:lang w:val="uz-Cyrl-UZ"/>
        </w:rPr>
        <w:t xml:space="preserve"> </w:t>
      </w:r>
      <w:r w:rsidR="00C01CA6">
        <w:rPr>
          <w:b/>
          <w:sz w:val="28"/>
          <w:szCs w:val="28"/>
          <w:lang w:val="uz-Cyrl-UZ"/>
        </w:rPr>
        <w:t>usullari</w:t>
      </w:r>
    </w:p>
    <w:p w:rsidR="005A028B" w:rsidRPr="00282867" w:rsidRDefault="00C01CA6" w:rsidP="005A028B">
      <w:pPr>
        <w:pStyle w:val="31"/>
        <w:spacing w:line="240" w:lineRule="auto"/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Reja</w:t>
      </w:r>
      <w:r w:rsidR="005A028B" w:rsidRPr="00282867">
        <w:rPr>
          <w:b/>
          <w:sz w:val="28"/>
          <w:szCs w:val="28"/>
          <w:lang w:val="uz-Cyrl-UZ"/>
        </w:rPr>
        <w:t>:</w:t>
      </w:r>
    </w:p>
    <w:p w:rsidR="005A028B" w:rsidRPr="00282867" w:rsidRDefault="00C01CA6" w:rsidP="005A028B">
      <w:pPr>
        <w:pStyle w:val="31"/>
        <w:widowControl/>
        <w:numPr>
          <w:ilvl w:val="0"/>
          <w:numId w:val="2"/>
        </w:numPr>
        <w:tabs>
          <w:tab w:val="clear" w:pos="1728"/>
        </w:tabs>
        <w:spacing w:after="0" w:line="240" w:lineRule="auto"/>
        <w:ind w:left="-180" w:firstLine="0"/>
        <w:rPr>
          <w:sz w:val="28"/>
          <w:szCs w:val="28"/>
          <w:lang w:val="uz-Cyrl-UZ"/>
        </w:rPr>
      </w:pPr>
      <w:r w:rsidRPr="00C01CA6">
        <w:rPr>
          <w:sz w:val="28"/>
          <w:szCs w:val="28"/>
          <w:lang w:val="uz-Cyrl-UZ"/>
        </w:rPr>
        <w:t>Moliyaviy</w:t>
      </w:r>
      <w:r w:rsidR="005A028B" w:rsidRPr="00C01CA6">
        <w:rPr>
          <w:sz w:val="28"/>
          <w:szCs w:val="28"/>
          <w:lang w:val="uz-Cyrl-UZ"/>
        </w:rPr>
        <w:t xml:space="preserve"> </w:t>
      </w:r>
      <w:r w:rsidRPr="00C01CA6">
        <w:rPr>
          <w:sz w:val="28"/>
          <w:szCs w:val="28"/>
          <w:lang w:val="uz-Cyrl-UZ"/>
        </w:rPr>
        <w:t>nazoratni</w:t>
      </w:r>
      <w:r w:rsidR="005A028B" w:rsidRPr="00C01CA6">
        <w:rPr>
          <w:sz w:val="28"/>
          <w:szCs w:val="28"/>
          <w:lang w:val="uz-Cyrl-UZ"/>
        </w:rPr>
        <w:t xml:space="preserve"> </w:t>
      </w:r>
      <w:r w:rsidRPr="00C01CA6">
        <w:rPr>
          <w:sz w:val="28"/>
          <w:szCs w:val="28"/>
          <w:lang w:val="uz-Cyrl-UZ"/>
        </w:rPr>
        <w:t>guruhlash</w:t>
      </w:r>
      <w:r w:rsidR="005A028B" w:rsidRPr="00C01CA6">
        <w:rPr>
          <w:sz w:val="28"/>
          <w:szCs w:val="28"/>
          <w:lang w:val="uz-Cyrl-UZ"/>
        </w:rPr>
        <w:t xml:space="preserve"> </w:t>
      </w:r>
      <w:r w:rsidRPr="00C01CA6">
        <w:rPr>
          <w:sz w:val="28"/>
          <w:szCs w:val="28"/>
          <w:lang w:val="uz-Cyrl-UZ"/>
        </w:rPr>
        <w:t>asoslari</w:t>
      </w:r>
      <w:r w:rsidR="005A028B" w:rsidRPr="00C01CA6">
        <w:rPr>
          <w:sz w:val="28"/>
          <w:szCs w:val="28"/>
          <w:lang w:val="uz-Cyrl-UZ"/>
        </w:rPr>
        <w:t xml:space="preserve">. </w:t>
      </w:r>
      <w:r w:rsidRPr="00C01CA6">
        <w:rPr>
          <w:sz w:val="28"/>
          <w:szCs w:val="28"/>
          <w:lang w:val="uz-Cyrl-UZ"/>
        </w:rPr>
        <w:t>Moliyaviy</w:t>
      </w:r>
      <w:r w:rsidR="005A028B" w:rsidRPr="00C01CA6">
        <w:rPr>
          <w:sz w:val="28"/>
          <w:szCs w:val="28"/>
          <w:lang w:val="uz-Cyrl-UZ"/>
        </w:rPr>
        <w:t xml:space="preserve"> </w:t>
      </w:r>
      <w:r w:rsidRPr="00C01CA6">
        <w:rPr>
          <w:sz w:val="28"/>
          <w:szCs w:val="28"/>
          <w:lang w:val="uz-Cyrl-UZ"/>
        </w:rPr>
        <w:t>nazoratning</w:t>
      </w:r>
      <w:r w:rsidR="005A028B" w:rsidRPr="00C01CA6">
        <w:rPr>
          <w:sz w:val="28"/>
          <w:szCs w:val="28"/>
          <w:lang w:val="uz-Cyrl-UZ"/>
        </w:rPr>
        <w:t xml:space="preserve"> </w:t>
      </w:r>
      <w:r w:rsidRPr="00C01CA6">
        <w:rPr>
          <w:sz w:val="28"/>
          <w:szCs w:val="28"/>
          <w:lang w:val="uz-Cyrl-UZ"/>
        </w:rPr>
        <w:t>uni</w:t>
      </w:r>
      <w:r w:rsidR="005A028B" w:rsidRPr="00C01CA6">
        <w:rPr>
          <w:sz w:val="28"/>
          <w:szCs w:val="28"/>
          <w:lang w:val="uz-Cyrl-UZ"/>
        </w:rPr>
        <w:t xml:space="preserve"> </w:t>
      </w:r>
      <w:r w:rsidRPr="00C01CA6">
        <w:rPr>
          <w:sz w:val="28"/>
          <w:szCs w:val="28"/>
          <w:lang w:val="uz-Cyrl-UZ"/>
        </w:rPr>
        <w:t>amalga</w:t>
      </w:r>
      <w:r w:rsidR="005A028B" w:rsidRPr="00C01CA6">
        <w:rPr>
          <w:sz w:val="28"/>
          <w:szCs w:val="28"/>
          <w:lang w:val="uz-Cyrl-UZ"/>
        </w:rPr>
        <w:t xml:space="preserve"> </w:t>
      </w:r>
      <w:r w:rsidRPr="00C01CA6">
        <w:rPr>
          <w:sz w:val="28"/>
          <w:szCs w:val="28"/>
          <w:lang w:val="uz-Cyrl-UZ"/>
        </w:rPr>
        <w:t>oshiruvchi</w:t>
      </w:r>
      <w:r w:rsidR="005A028B" w:rsidRPr="00C01CA6">
        <w:rPr>
          <w:sz w:val="28"/>
          <w:szCs w:val="28"/>
          <w:lang w:val="uz-Cyrl-UZ"/>
        </w:rPr>
        <w:t xml:space="preserve"> </w:t>
      </w:r>
      <w:r w:rsidRPr="00C01CA6">
        <w:rPr>
          <w:sz w:val="28"/>
          <w:szCs w:val="28"/>
          <w:lang w:val="uz-Cyrl-UZ"/>
        </w:rPr>
        <w:t>sub’ektlarga</w:t>
      </w:r>
      <w:r w:rsidR="005A028B" w:rsidRPr="00C01CA6">
        <w:rPr>
          <w:sz w:val="28"/>
          <w:szCs w:val="28"/>
          <w:lang w:val="uz-Cyrl-UZ"/>
        </w:rPr>
        <w:t xml:space="preserve"> </w:t>
      </w:r>
      <w:r w:rsidRPr="00C01CA6">
        <w:rPr>
          <w:sz w:val="28"/>
          <w:szCs w:val="28"/>
          <w:lang w:val="uz-Cyrl-UZ"/>
        </w:rPr>
        <w:t>ko‘ra</w:t>
      </w:r>
      <w:r w:rsidR="005A028B" w:rsidRPr="00C01CA6">
        <w:rPr>
          <w:sz w:val="28"/>
          <w:szCs w:val="28"/>
          <w:lang w:val="uz-Cyrl-UZ"/>
        </w:rPr>
        <w:t xml:space="preserve"> </w:t>
      </w:r>
      <w:r w:rsidRPr="00C01CA6">
        <w:rPr>
          <w:sz w:val="28"/>
          <w:szCs w:val="28"/>
          <w:lang w:val="uz-Cyrl-UZ"/>
        </w:rPr>
        <w:t>turlari</w:t>
      </w:r>
      <w:r w:rsidR="005A028B" w:rsidRPr="00C01CA6">
        <w:rPr>
          <w:sz w:val="28"/>
          <w:szCs w:val="28"/>
          <w:lang w:val="uz-Cyrl-UZ"/>
        </w:rPr>
        <w:t xml:space="preserve">. </w:t>
      </w:r>
    </w:p>
    <w:p w:rsidR="005A028B" w:rsidRPr="00C01CA6" w:rsidRDefault="00C01CA6" w:rsidP="005A028B">
      <w:pPr>
        <w:pStyle w:val="31"/>
        <w:widowControl/>
        <w:numPr>
          <w:ilvl w:val="0"/>
          <w:numId w:val="2"/>
        </w:numPr>
        <w:tabs>
          <w:tab w:val="clear" w:pos="1728"/>
        </w:tabs>
        <w:spacing w:after="0" w:line="240" w:lineRule="auto"/>
        <w:ind w:left="-180" w:firstLine="0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>Moliya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organlarida</w:t>
      </w:r>
      <w:r w:rsidR="005A028B" w:rsidRPr="00C01CA6">
        <w:rPr>
          <w:sz w:val="28"/>
          <w:szCs w:val="28"/>
          <w:lang w:val="en-US"/>
        </w:rPr>
        <w:t xml:space="preserve">  </w:t>
      </w:r>
      <w:r w:rsidRPr="00C01CA6">
        <w:rPr>
          <w:sz w:val="28"/>
          <w:szCs w:val="28"/>
          <w:lang w:val="en-US"/>
        </w:rPr>
        <w:t>moliyaviy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nazoratni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olib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borish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shakllari</w:t>
      </w:r>
    </w:p>
    <w:p w:rsidR="005A028B" w:rsidRPr="00282867" w:rsidRDefault="00C01CA6" w:rsidP="005A028B">
      <w:pPr>
        <w:pStyle w:val="31"/>
        <w:widowControl/>
        <w:numPr>
          <w:ilvl w:val="0"/>
          <w:numId w:val="2"/>
        </w:numPr>
        <w:tabs>
          <w:tab w:val="clear" w:pos="1728"/>
        </w:tabs>
        <w:spacing w:after="0" w:line="240" w:lineRule="auto"/>
        <w:ind w:left="-180" w:firstLine="0"/>
        <w:rPr>
          <w:sz w:val="28"/>
          <w:szCs w:val="28"/>
        </w:rPr>
      </w:pPr>
      <w:r>
        <w:rPr>
          <w:sz w:val="28"/>
          <w:szCs w:val="28"/>
        </w:rPr>
        <w:t>Nazoratni</w:t>
      </w:r>
      <w:r w:rsidR="005A028B" w:rsidRPr="00282867">
        <w:rPr>
          <w:sz w:val="28"/>
          <w:szCs w:val="28"/>
        </w:rPr>
        <w:t xml:space="preserve"> </w:t>
      </w:r>
      <w:r>
        <w:rPr>
          <w:sz w:val="28"/>
          <w:szCs w:val="28"/>
        </w:rPr>
        <w:t>olib</w:t>
      </w:r>
      <w:r w:rsidR="005A028B" w:rsidRPr="00282867">
        <w:rPr>
          <w:sz w:val="28"/>
          <w:szCs w:val="28"/>
        </w:rPr>
        <w:t xml:space="preserve"> </w:t>
      </w:r>
      <w:r>
        <w:rPr>
          <w:sz w:val="28"/>
          <w:szCs w:val="28"/>
        </w:rPr>
        <w:t>borish</w:t>
      </w:r>
      <w:r w:rsidR="005A028B" w:rsidRPr="00282867">
        <w:rPr>
          <w:sz w:val="28"/>
          <w:szCs w:val="28"/>
        </w:rPr>
        <w:t xml:space="preserve"> </w:t>
      </w:r>
      <w:r>
        <w:rPr>
          <w:sz w:val="28"/>
          <w:szCs w:val="28"/>
        </w:rPr>
        <w:t>usullari</w:t>
      </w:r>
      <w:r w:rsidR="005A028B" w:rsidRPr="00282867">
        <w:rPr>
          <w:sz w:val="28"/>
          <w:szCs w:val="28"/>
        </w:rPr>
        <w:t xml:space="preserve">  </w:t>
      </w:r>
    </w:p>
    <w:p w:rsidR="005A028B" w:rsidRPr="00282867" w:rsidRDefault="005A028B" w:rsidP="005A028B">
      <w:pPr>
        <w:spacing w:line="240" w:lineRule="auto"/>
        <w:ind w:left="-180" w:firstLine="540"/>
        <w:jc w:val="center"/>
        <w:rPr>
          <w:rFonts w:ascii="Times New Roman" w:hAnsi="Times New Roman" w:cs="Times New Roman"/>
          <w:sz w:val="28"/>
          <w:szCs w:val="28"/>
        </w:rPr>
      </w:pPr>
    </w:p>
    <w:p w:rsidR="005A028B" w:rsidRPr="00282867" w:rsidRDefault="005A028B" w:rsidP="005A028B">
      <w:pPr>
        <w:spacing w:line="240" w:lineRule="auto"/>
        <w:ind w:left="-180" w:firstLine="540"/>
        <w:jc w:val="center"/>
        <w:rPr>
          <w:rFonts w:ascii="Times New Roman" w:hAnsi="Times New Roman" w:cs="Times New Roman"/>
          <w:sz w:val="28"/>
          <w:szCs w:val="28"/>
        </w:rPr>
      </w:pPr>
    </w:p>
    <w:p w:rsidR="005A028B" w:rsidRPr="00282867" w:rsidRDefault="00C01CA6" w:rsidP="005A028B">
      <w:pPr>
        <w:spacing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nazoratning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amal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qilish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sohasiga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ko‘ra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quyidagilardan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iborat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5A028B" w:rsidRPr="00282867" w:rsidRDefault="00C01CA6" w:rsidP="005A028B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nazorati</w:t>
      </w:r>
    </w:p>
    <w:p w:rsidR="005A028B" w:rsidRPr="00282867" w:rsidRDefault="00C01CA6" w:rsidP="005A028B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Nodavlat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nazorat</w:t>
      </w:r>
    </w:p>
    <w:p w:rsidR="005A028B" w:rsidRPr="00282867" w:rsidRDefault="00C01CA6" w:rsidP="005A028B">
      <w:pPr>
        <w:numPr>
          <w:ilvl w:val="1"/>
          <w:numId w:val="9"/>
        </w:numPr>
        <w:tabs>
          <w:tab w:val="num" w:pos="180"/>
        </w:tabs>
        <w:spacing w:after="0" w:line="240" w:lineRule="auto"/>
        <w:ind w:hanging="18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nazorati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boshqaruvi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ijroiya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organlari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tomonidan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qonuniy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asosda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tegishli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vakolatlar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doirasida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amalga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oshiriladigan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turidir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5A028B" w:rsidRPr="00282867" w:rsidRDefault="00C01CA6" w:rsidP="005A028B">
      <w:pPr>
        <w:spacing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u w:val="single"/>
          <w:lang w:val="uz-Cyrl-UZ"/>
        </w:rPr>
        <w:t>Umumdavlat</w:t>
      </w:r>
      <w:r w:rsidR="005A028B" w:rsidRPr="00282867">
        <w:rPr>
          <w:rFonts w:ascii="Times New Roman" w:hAnsi="Times New Roman" w:cs="Times New Roman"/>
          <w:sz w:val="28"/>
          <w:szCs w:val="28"/>
          <w:u w:val="single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sz w:val="28"/>
          <w:szCs w:val="28"/>
          <w:u w:val="single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uz-Cyrl-UZ"/>
        </w:rPr>
        <w:t>nazorati</w:t>
      </w:r>
      <w:r w:rsidR="005A028B" w:rsidRPr="00282867">
        <w:rPr>
          <w:rFonts w:ascii="Times New Roman" w:hAnsi="Times New Roman" w:cs="Times New Roman"/>
          <w:sz w:val="28"/>
          <w:szCs w:val="28"/>
          <w:u w:val="single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butun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mamlakat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miqyosida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tegishli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vakolatlarga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ega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bo‘lgan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iqtisoslashgan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organlari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tomonidan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amalga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oshiriladi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. </w:t>
      </w:r>
      <w:r>
        <w:rPr>
          <w:rFonts w:ascii="Times New Roman" w:hAnsi="Times New Roman" w:cs="Times New Roman"/>
          <w:sz w:val="28"/>
          <w:szCs w:val="28"/>
          <w:lang w:val="uz-Cyrl-UZ"/>
        </w:rPr>
        <w:t>Xo‘jalik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aloqalarining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kengayishi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hususiyatlarining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tasarrufidan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chiqarilishi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jarayonlarini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jadallashuvi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natijasida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turli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mulk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shakllariga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asoslangan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korxona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sz w:val="28"/>
          <w:szCs w:val="28"/>
          <w:lang w:val="uz-Cyrl-UZ"/>
        </w:rPr>
        <w:t>tashkilotlarning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paydo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bo‘lishi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xo‘jalik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faoliyatlarining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erkinlashuvi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uz-Cyrl-UZ"/>
        </w:rPr>
        <w:t>nodavlat</w:t>
      </w:r>
      <w:r w:rsidR="005A028B" w:rsidRPr="00282867">
        <w:rPr>
          <w:rFonts w:ascii="Times New Roman" w:hAnsi="Times New Roman" w:cs="Times New Roman"/>
          <w:sz w:val="28"/>
          <w:szCs w:val="28"/>
          <w:u w:val="single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sz w:val="28"/>
          <w:szCs w:val="28"/>
          <w:u w:val="single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uz-Cyrl-UZ"/>
        </w:rPr>
        <w:t>nazoratning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shakllanishini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rivojlanishiga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turtki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bo‘ldi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z-Cyrl-UZ"/>
        </w:rPr>
        <w:t>Nodavlat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nazoratni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quyidagicha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guruhlash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mumkin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>:</w:t>
      </w:r>
    </w:p>
    <w:p w:rsidR="005A028B" w:rsidRPr="00282867" w:rsidRDefault="00C01CA6" w:rsidP="005A028B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Xo‘jalik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ichki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nazorati</w:t>
      </w:r>
    </w:p>
    <w:p w:rsidR="005A028B" w:rsidRPr="00282867" w:rsidRDefault="00C01CA6" w:rsidP="005A028B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Jamoat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nazorati</w:t>
      </w:r>
    </w:p>
    <w:p w:rsidR="005A028B" w:rsidRPr="00282867" w:rsidRDefault="00C01CA6" w:rsidP="005A028B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Dahlsiz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uz-Cyrl-UZ"/>
        </w:rPr>
        <w:t>mustaqil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nazorati</w:t>
      </w:r>
    </w:p>
    <w:p w:rsidR="005A028B" w:rsidRPr="00282867" w:rsidRDefault="00C01CA6" w:rsidP="005A028B">
      <w:pPr>
        <w:spacing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u w:val="single"/>
          <w:lang w:val="uz-Cyrl-UZ"/>
        </w:rPr>
        <w:t>Xo‘jalik</w:t>
      </w:r>
      <w:r w:rsidR="005A028B" w:rsidRPr="00282867">
        <w:rPr>
          <w:rFonts w:ascii="Times New Roman" w:hAnsi="Times New Roman" w:cs="Times New Roman"/>
          <w:sz w:val="28"/>
          <w:szCs w:val="28"/>
          <w:u w:val="single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uz-Cyrl-UZ"/>
        </w:rPr>
        <w:t>ichki</w:t>
      </w:r>
      <w:r w:rsidR="005A028B" w:rsidRPr="00282867">
        <w:rPr>
          <w:rFonts w:ascii="Times New Roman" w:hAnsi="Times New Roman" w:cs="Times New Roman"/>
          <w:sz w:val="28"/>
          <w:szCs w:val="28"/>
          <w:u w:val="single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sz w:val="28"/>
          <w:szCs w:val="28"/>
          <w:u w:val="single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uz-Cyrl-UZ"/>
        </w:rPr>
        <w:t>nazorati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xo‘jalik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yurituvchi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sub’ektlarning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sz w:val="28"/>
          <w:szCs w:val="28"/>
          <w:lang w:val="uz-Cyrl-UZ"/>
        </w:rPr>
        <w:t>iqtisodiy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hizmatlari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tomonidan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sub’ektning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faolitini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z-Cyrl-UZ"/>
        </w:rPr>
        <w:t>pul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mayulag‘larining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harajatini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buxgalteriya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hisobi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hisobotini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yuritishi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faoliyatini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korxonaning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sz w:val="28"/>
          <w:szCs w:val="28"/>
          <w:lang w:val="uz-Cyrl-UZ"/>
        </w:rPr>
        <w:t>bank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muassalari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xamkorari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o‘z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hodimlari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oldidagi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majburiyatlarni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bajarish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holatlari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korxonalarning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likvididlik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darajasini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barqarorligini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qiyindir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z-Cyrl-UZ"/>
        </w:rPr>
        <w:t>Xo‘jalik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ichki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nazoratini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amalga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oshirishda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ichki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auditning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ahamiyati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katta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5A028B" w:rsidRPr="00282867" w:rsidRDefault="00C01CA6" w:rsidP="005A028B">
      <w:pPr>
        <w:spacing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u w:val="single"/>
          <w:lang w:val="uz-Cyrl-UZ"/>
        </w:rPr>
        <w:t>Ichki</w:t>
      </w:r>
      <w:r w:rsidR="005A028B" w:rsidRPr="00282867">
        <w:rPr>
          <w:rFonts w:ascii="Times New Roman" w:hAnsi="Times New Roman" w:cs="Times New Roman"/>
          <w:sz w:val="28"/>
          <w:szCs w:val="28"/>
          <w:u w:val="single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uz-Cyrl-UZ"/>
        </w:rPr>
        <w:t>audit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z-Cyrl-UZ"/>
        </w:rPr>
        <w:t>bu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firma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ichidagi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auditorlik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xizmati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bo‘lib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bosh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firma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markazida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faoliyat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ko‘rsatish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bilan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bir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qatorda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filiallar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bo‘linmalar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tarkibida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ham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faoliyat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qilishi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ichki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auditni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faoliyat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qilishi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mumkin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5A028B" w:rsidRPr="00282867" w:rsidRDefault="00C01CA6" w:rsidP="005A028B">
      <w:pPr>
        <w:spacing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Ichki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auditni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faoliyati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korxonalarda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sz w:val="28"/>
          <w:szCs w:val="28"/>
          <w:lang w:val="uz-Cyrl-UZ"/>
        </w:rPr>
        <w:t>xo‘jalik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faoliyatini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takomillashtirish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to‘g‘ri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oqilona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boshqaruv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qarorlarini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qabul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qilishga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ko‘maklashish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hamon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minimal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mavjud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resurslardan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foydalangan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holda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maksimal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foydalilik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rentabegillikni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ta’minlashga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qaratilgan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5A028B" w:rsidRPr="00282867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Ichki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moliyaviy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xo‘jalik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yurituvchi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sub’ektlar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byudjet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tashkilotlari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muassasalarining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rahbarlari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funksional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tuzilmalari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amalga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oshiriladigan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kundalik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</w:t>
      </w:r>
      <w:r w:rsidR="005A028B" w:rsidRPr="00282867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faoliyatning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ajralmas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qismidir</w:t>
      </w:r>
      <w:r w:rsidR="005A028B" w:rsidRPr="0028286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Ammo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moliya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huquqiga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oid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ushbu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mohiyati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asosan</w:t>
      </w:r>
      <w:r w:rsidR="005A028B" w:rsidRPr="00282867">
        <w:rPr>
          <w:sz w:val="28"/>
          <w:szCs w:val="28"/>
          <w:lang w:val="uz-Cyrl-UZ"/>
        </w:rPr>
        <w:t xml:space="preserve"> “</w:t>
      </w:r>
      <w:r>
        <w:rPr>
          <w:sz w:val="28"/>
          <w:szCs w:val="28"/>
          <w:lang w:val="uz-Cyrl-UZ"/>
        </w:rPr>
        <w:t>umuman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korxonalar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ularning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ayrim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tuzilmaviy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bo‘linmalari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amalga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oshiriladigan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ishlab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chiqarish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xo‘jalik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faoliyatini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xo‘jalik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yurituvchi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ssub’ektning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buxgalteriyasi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moliya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bo‘limi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ayrim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iqtisodiy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tekshirish</w:t>
      </w:r>
      <w:r w:rsidR="005A028B" w:rsidRPr="00282867">
        <w:rPr>
          <w:rStyle w:val="a8"/>
          <w:sz w:val="28"/>
          <w:szCs w:val="28"/>
        </w:rPr>
        <w:footnoteReference w:id="2"/>
      </w:r>
      <w:r w:rsidR="005A028B" w:rsidRPr="00282867">
        <w:rPr>
          <w:sz w:val="28"/>
          <w:szCs w:val="28"/>
          <w:lang w:val="uz-Cyrl-UZ"/>
        </w:rPr>
        <w:t>”</w:t>
      </w:r>
      <w:r>
        <w:rPr>
          <w:sz w:val="28"/>
          <w:szCs w:val="28"/>
          <w:lang w:val="uz-Cyrl-UZ"/>
        </w:rPr>
        <w:t>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iborat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deb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</w:t>
      </w:r>
      <w:r w:rsidR="005A028B" w:rsidRPr="00282867">
        <w:rPr>
          <w:sz w:val="28"/>
          <w:szCs w:val="28"/>
          <w:lang w:val="uz-Cyrl-UZ"/>
        </w:rPr>
        <w:t xml:space="preserve"> “</w:t>
      </w:r>
      <w:r>
        <w:rPr>
          <w:sz w:val="28"/>
          <w:szCs w:val="28"/>
          <w:lang w:val="uz-Cyrl-UZ"/>
        </w:rPr>
        <w:t>ichki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xo‘jalik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nazorati</w:t>
      </w:r>
      <w:r w:rsidR="005A028B" w:rsidRPr="00282867">
        <w:rPr>
          <w:sz w:val="28"/>
          <w:szCs w:val="28"/>
          <w:lang w:val="uz-Cyrl-UZ"/>
        </w:rPr>
        <w:t xml:space="preserve">” </w:t>
      </w:r>
      <w:r>
        <w:rPr>
          <w:sz w:val="28"/>
          <w:szCs w:val="28"/>
          <w:lang w:val="uz-Cyrl-UZ"/>
        </w:rPr>
        <w:t>atamasi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belgilangan</w:t>
      </w:r>
      <w:r w:rsidR="005A028B" w:rsidRPr="0028286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Shunday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qilib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ichki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moliyaviy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tizimidan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juda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muhim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bo‘g‘ini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xususan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byudjet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tashkilotlarining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huquqiy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maqomiga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xo‘jalik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yurituvchi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ssub’ektlarga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kirmaydigan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tegishli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amalga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oshiriladigan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moliyaviy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faoliyat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hisobga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olinmagan</w:t>
      </w:r>
      <w:r w:rsidR="005A028B" w:rsidRPr="00282867">
        <w:rPr>
          <w:sz w:val="28"/>
          <w:szCs w:val="28"/>
          <w:lang w:val="uz-Cyrl-UZ"/>
        </w:rPr>
        <w:t xml:space="preserve">. </w:t>
      </w:r>
    </w:p>
    <w:p w:rsidR="005A028B" w:rsidRPr="00282867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Ichki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xo‘jalik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xo‘jalik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yurituvchi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ssub’ektlarning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resurslari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potentsialini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saqlab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qolish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ulardan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samarali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foydalanishda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ularning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moliyaviy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faoliyatida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qonunchilik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intizomga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rioya yetilishini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ta’minlashda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muhim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rol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o‘ynaydi</w:t>
      </w:r>
      <w:r w:rsidR="005A028B" w:rsidRPr="0028286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Biroq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davlat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manfaatlarini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himoyalash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nuqtai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nazaridan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byudjet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tashkilotlarida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ichki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moliyaviy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tegishli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tarzda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tashkil yetish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bundan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kam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bo‘lmagan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muayyan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ma’noda yesa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bundan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ko‘proq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ahamiyatga yegadir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chunki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davlat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byudjetidan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ajratiladigan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mablag‘larni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xarajat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qilishda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qonunchilik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intizomga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rioya yetilishini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bog‘liqdir</w:t>
      </w:r>
      <w:r w:rsidR="005A028B" w:rsidRPr="0028286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Shu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sababli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moliyaviy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umumiy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tizimida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faqat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xo‘jalik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ichki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qismi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sifatida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ajratish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to‘liq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oqlamaydi</w:t>
      </w:r>
      <w:r w:rsidR="005A028B" w:rsidRPr="0028286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Ichki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moliyaviy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to‘g‘risida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gapirish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to‘g‘riroq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bo‘lur yedi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chunki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xo‘jalik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yurituvchi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sub’ektlar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umuman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byudjet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tashkilotlari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muassasalari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ularning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ayrim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tuzilmaviy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bo‘linmalari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moliyaviy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faoliyati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ustidan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xo‘jalik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yurituvchi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ssub’ektlar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byudjet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tashkilotlari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muassasalarining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maxsus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xizmatlari</w:t>
      </w:r>
      <w:r w:rsidR="005A028B" w:rsidRPr="00282867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buxgalteriya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moliya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bo‘limlari</w:t>
      </w:r>
      <w:r w:rsidR="005A028B" w:rsidRPr="00282867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tomonidan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moliyaviy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munosabatlarda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qonunchilik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intizomga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rioya yetilishi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masalalari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o‘tkaziladigan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tekshiruvdan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iborat</w:t>
      </w:r>
      <w:r w:rsidR="005A028B" w:rsidRPr="00282867">
        <w:rPr>
          <w:sz w:val="28"/>
          <w:szCs w:val="28"/>
          <w:lang w:val="uz-Cyrl-UZ"/>
        </w:rPr>
        <w:t>.</w:t>
      </w:r>
    </w:p>
    <w:p w:rsidR="005A028B" w:rsidRPr="00282867" w:rsidRDefault="00C01CA6" w:rsidP="005A028B">
      <w:pPr>
        <w:spacing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u w:val="single"/>
          <w:lang w:val="uz-Cyrl-UZ"/>
        </w:rPr>
        <w:t>Dahlsiz</w:t>
      </w:r>
      <w:r w:rsidR="005A028B" w:rsidRPr="00282867">
        <w:rPr>
          <w:rFonts w:ascii="Times New Roman" w:hAnsi="Times New Roman" w:cs="Times New Roman"/>
          <w:sz w:val="28"/>
          <w:szCs w:val="28"/>
          <w:u w:val="single"/>
          <w:lang w:val="uz-Cyrl-UZ"/>
        </w:rPr>
        <w:t xml:space="preserve"> (</w:t>
      </w:r>
      <w:r>
        <w:rPr>
          <w:rFonts w:ascii="Times New Roman" w:hAnsi="Times New Roman" w:cs="Times New Roman"/>
          <w:sz w:val="28"/>
          <w:szCs w:val="28"/>
          <w:u w:val="single"/>
          <w:lang w:val="uz-Cyrl-UZ"/>
        </w:rPr>
        <w:t>mustaqil</w:t>
      </w:r>
      <w:r w:rsidR="005A028B" w:rsidRPr="00282867">
        <w:rPr>
          <w:rFonts w:ascii="Times New Roman" w:hAnsi="Times New Roman" w:cs="Times New Roman"/>
          <w:sz w:val="28"/>
          <w:szCs w:val="28"/>
          <w:u w:val="single"/>
          <w:lang w:val="uz-Cyrl-UZ"/>
        </w:rPr>
        <w:t xml:space="preserve">) </w:t>
      </w:r>
      <w:r>
        <w:rPr>
          <w:rFonts w:ascii="Times New Roman" w:hAnsi="Times New Roman" w:cs="Times New Roman"/>
          <w:sz w:val="28"/>
          <w:szCs w:val="28"/>
          <w:u w:val="single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sz w:val="28"/>
          <w:szCs w:val="28"/>
          <w:u w:val="single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uz-Cyrl-UZ"/>
        </w:rPr>
        <w:t>nazorat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auditorlik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faoliyati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asosidagi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bo‘lib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uning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asosiy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maqsadi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xo‘jalik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sub’ektlarida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yuritalayotgan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buxgalteriya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hisobotlarining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aniq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to‘g‘riligini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aniqlash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ular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tomonidan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amalga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oshirilayotgan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xo‘jalik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operatsiyalarining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qonuniy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me’yoriy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sz w:val="28"/>
          <w:szCs w:val="28"/>
          <w:lang w:val="uz-Cyrl-UZ"/>
        </w:rPr>
        <w:t>huquqiy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xo‘jaliklarga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mosligi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haqida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hulosalar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berishdan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iborat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z-Cyrl-UZ"/>
        </w:rPr>
        <w:t>Mustaqil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nazoratni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mahsus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auditorlik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firmalari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idoralari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amalga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oshiradilar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</w:p>
    <w:p w:rsidR="005A028B" w:rsidRPr="00282867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O’zbekiston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Respublikasining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auditorlik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faoliyati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to‘g‘risidagi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qonunida</w:t>
      </w:r>
      <w:r w:rsidR="005A028B" w:rsidRPr="00282867">
        <w:rPr>
          <w:sz w:val="28"/>
          <w:szCs w:val="28"/>
          <w:lang w:val="uz-Cyrl-UZ"/>
        </w:rPr>
        <w:t xml:space="preserve"> (2000 </w:t>
      </w:r>
      <w:r>
        <w:rPr>
          <w:sz w:val="28"/>
          <w:szCs w:val="28"/>
          <w:lang w:val="uz-Cyrl-UZ"/>
        </w:rPr>
        <w:t>yil</w:t>
      </w:r>
      <w:r w:rsidR="005A028B" w:rsidRPr="00282867">
        <w:rPr>
          <w:sz w:val="28"/>
          <w:szCs w:val="28"/>
          <w:lang w:val="uz-Cyrl-UZ"/>
        </w:rPr>
        <w:t xml:space="preserve"> 26 </w:t>
      </w:r>
      <w:r>
        <w:rPr>
          <w:sz w:val="28"/>
          <w:szCs w:val="28"/>
          <w:lang w:val="uz-Cyrl-UZ"/>
        </w:rPr>
        <w:t>may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yangi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tahriri</w:t>
      </w:r>
      <w:r w:rsidR="005A028B" w:rsidRPr="00282867">
        <w:rPr>
          <w:sz w:val="28"/>
          <w:szCs w:val="28"/>
          <w:lang w:val="uz-Cyrl-UZ"/>
        </w:rPr>
        <w:t>)</w:t>
      </w:r>
      <w:r w:rsidR="005A028B" w:rsidRPr="00282867">
        <w:rPr>
          <w:rStyle w:val="a8"/>
          <w:sz w:val="28"/>
          <w:szCs w:val="28"/>
        </w:rPr>
        <w:footnoteReference w:id="3"/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audit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deganda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auditorlik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tashkilotlarining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auditorlik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tekshiruvlarini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o‘tkazish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kasbiy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ko‘rsatish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tadbirkorlik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faoliyati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tushuniladi</w:t>
      </w:r>
      <w:r w:rsidR="005A028B" w:rsidRPr="0028286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Auditning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ushbu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ta’rifi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mazmun</w:t>
      </w:r>
      <w:r w:rsidR="005A028B" w:rsidRPr="00282867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mohiyati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maqsadini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to‘liq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ochib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olmaydi</w:t>
      </w:r>
      <w:r w:rsidR="005A028B" w:rsidRPr="0028286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Bizning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fikrimizcha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audit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deganda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iqtisodiy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ssub’ektlarning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auditorlar</w:t>
      </w:r>
      <w:r w:rsidR="005A028B" w:rsidRPr="00282867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auditorlik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</w:t>
      </w:r>
      <w:r w:rsidR="005A028B" w:rsidRPr="00282867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lotlari</w:t>
      </w:r>
      <w:r w:rsidR="005A028B" w:rsidRPr="00282867">
        <w:rPr>
          <w:sz w:val="28"/>
          <w:szCs w:val="28"/>
          <w:lang w:val="uz-Cyrl-UZ"/>
        </w:rPr>
        <w:t>)</w:t>
      </w:r>
      <w:r>
        <w:rPr>
          <w:sz w:val="28"/>
          <w:szCs w:val="28"/>
          <w:lang w:val="uz-Cyrl-UZ"/>
        </w:rPr>
        <w:t>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buxgalteriya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hisoboti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to‘lov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</w:t>
      </w:r>
      <w:r w:rsidR="005A028B" w:rsidRPr="00282867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kitob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hujjatlari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soliq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deklaratsiyalari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moliyaviy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majburiyatlar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talablarini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ularning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buxgalteriya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hisobotiga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to‘g‘riligi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amalga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oshirilgan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moliyaviy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xo‘jalik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operatsiyalari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O’zbekistonda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qilayotgan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me’yoriy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hujjatlarga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muvofiqligini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aniqlash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maqsadida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mustaqil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ravishda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tekshiruv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o‘tkazish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tadbirkorlik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faoliyatini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tushunmoq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kerak</w:t>
      </w:r>
      <w:r w:rsidR="005A028B" w:rsidRPr="00282867">
        <w:rPr>
          <w:sz w:val="28"/>
          <w:szCs w:val="28"/>
          <w:lang w:val="uz-Cyrl-UZ"/>
        </w:rPr>
        <w:t xml:space="preserve">. </w:t>
      </w:r>
    </w:p>
    <w:p w:rsidR="005A028B" w:rsidRPr="00282867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Jahon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amaliyotida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audit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yangilik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bo‘lmay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faoliyatning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barcha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sohalarida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qo‘llaniladi</w:t>
      </w:r>
      <w:r w:rsidR="005A028B" w:rsidRPr="0028286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O’zbekistonda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iqtisodiy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ssub’ektlarning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moliyaviy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foydalanuvchilari yehtiyojini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ta’minlaydigan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to‘g‘riligini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tasdiqlaydigan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shaklda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mustaqil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moliyaviy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yuzaga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kelishi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nisbatan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yangi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institut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hisoblanadi</w:t>
      </w:r>
      <w:r w:rsidR="005A028B" w:rsidRPr="0028286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Shu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birga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bizning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mamlakatimizda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audit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anchagina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qo‘llanilmoqda</w:t>
      </w:r>
      <w:r w:rsidR="005A028B" w:rsidRPr="0028286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Hozir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to‘liq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aytish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mumkinki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O’zbekistonda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audit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qaror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topdi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tobora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ko‘proq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rivojlanib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bormoqda</w:t>
      </w:r>
      <w:r w:rsidR="005A028B" w:rsidRPr="0028286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Xalqaro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namunalar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hisobga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olingan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holda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auditning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qonunchilik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me’yoriy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bazasi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yaratildi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amalga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takomillashtirilib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borilmoqda</w:t>
      </w:r>
      <w:r w:rsidR="005A028B" w:rsidRPr="00282867">
        <w:rPr>
          <w:sz w:val="28"/>
          <w:szCs w:val="28"/>
          <w:lang w:val="uz-Cyrl-UZ"/>
        </w:rPr>
        <w:t>.</w:t>
      </w:r>
    </w:p>
    <w:p w:rsidR="005A028B" w:rsidRPr="00282867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Auditorlarning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maslahat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faoliyati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tashkilotlar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moliyaviy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mexanizmini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optimallashtirish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moliyaviy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oqimlar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tizimi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buxgalteriya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hisobi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soliq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bazalari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</w:t>
      </w:r>
      <w:r w:rsidR="005A028B" w:rsidRPr="00282867">
        <w:rPr>
          <w:sz w:val="28"/>
          <w:szCs w:val="28"/>
          <w:lang w:val="uz-Cyrl-UZ"/>
        </w:rPr>
        <w:t>.</w:t>
      </w:r>
      <w:r>
        <w:rPr>
          <w:sz w:val="28"/>
          <w:szCs w:val="28"/>
          <w:lang w:val="uz-Cyrl-UZ"/>
        </w:rPr>
        <w:t>k</w:t>
      </w:r>
      <w:r w:rsidR="005A028B" w:rsidRPr="00282867">
        <w:rPr>
          <w:sz w:val="28"/>
          <w:szCs w:val="28"/>
          <w:lang w:val="uz-Cyrl-UZ"/>
        </w:rPr>
        <w:t>.</w:t>
      </w:r>
      <w:r>
        <w:rPr>
          <w:sz w:val="28"/>
          <w:szCs w:val="28"/>
          <w:lang w:val="uz-Cyrl-UZ"/>
        </w:rPr>
        <w:t>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tashkil yetish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yuritishga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yordam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beradi</w:t>
      </w:r>
      <w:r w:rsidR="005A028B" w:rsidRPr="0028286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Auditorlar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ushbu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nodavlat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sektor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tashkilotlari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faoliyati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ustidan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kuchaytirish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maqsadida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davlat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moliyaviy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foydalanuvchilari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amalga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oshiradilar</w:t>
      </w:r>
      <w:r w:rsidR="005A028B" w:rsidRPr="00282867">
        <w:rPr>
          <w:sz w:val="28"/>
          <w:szCs w:val="28"/>
          <w:lang w:val="uz-Cyrl-UZ"/>
        </w:rPr>
        <w:t xml:space="preserve">. 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>Audit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majburiy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tushubbusli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bo‘lishi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mumkin</w:t>
      </w:r>
      <w:r w:rsidR="005A028B" w:rsidRPr="00C01CA6">
        <w:rPr>
          <w:sz w:val="28"/>
          <w:szCs w:val="28"/>
          <w:lang w:val="en-US"/>
        </w:rPr>
        <w:t xml:space="preserve">. </w:t>
      </w:r>
      <w:r w:rsidRPr="00C01CA6">
        <w:rPr>
          <w:sz w:val="28"/>
          <w:szCs w:val="28"/>
          <w:lang w:val="en-US"/>
        </w:rPr>
        <w:t>Agar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tashabbusli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tekshiruv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iqtisodiy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ssub’ektning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qarori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bo‘yicha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amalga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oshiriladigan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bo‘lsa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majburiy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audit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uning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xohish</w:t>
      </w:r>
      <w:r w:rsidR="005A028B" w:rsidRPr="00C01CA6">
        <w:rPr>
          <w:sz w:val="28"/>
          <w:szCs w:val="28"/>
          <w:lang w:val="en-US"/>
        </w:rPr>
        <w:t>-</w:t>
      </w:r>
      <w:r w:rsidRPr="00C01CA6">
        <w:rPr>
          <w:sz w:val="28"/>
          <w:szCs w:val="28"/>
          <w:lang w:val="en-US"/>
        </w:rPr>
        <w:t>irodasi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istagiga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bog‘liq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bo‘lmagan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qonunchilikda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belgilangan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hollarda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majburiy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tartibda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o‘tkaziladi</w:t>
      </w:r>
      <w:r w:rsidR="005A028B" w:rsidRPr="00C01CA6">
        <w:rPr>
          <w:sz w:val="28"/>
          <w:szCs w:val="28"/>
          <w:lang w:val="en-US"/>
        </w:rPr>
        <w:t xml:space="preserve">. </w:t>
      </w:r>
      <w:r w:rsidRPr="00C01CA6">
        <w:rPr>
          <w:sz w:val="28"/>
          <w:szCs w:val="28"/>
          <w:lang w:val="en-US"/>
        </w:rPr>
        <w:t>Har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yili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majburiy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audit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tekshiruvi</w:t>
      </w:r>
      <w:r w:rsidR="005A028B" w:rsidRPr="00C01CA6">
        <w:rPr>
          <w:sz w:val="28"/>
          <w:szCs w:val="28"/>
          <w:lang w:val="en-US"/>
        </w:rPr>
        <w:t xml:space="preserve">: </w:t>
      </w:r>
    </w:p>
    <w:p w:rsidR="005A028B" w:rsidRPr="00C01CA6" w:rsidRDefault="005A028B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 xml:space="preserve">- </w:t>
      </w:r>
      <w:r w:rsidR="00C01CA6" w:rsidRPr="00C01CA6">
        <w:rPr>
          <w:sz w:val="28"/>
          <w:szCs w:val="28"/>
          <w:lang w:val="en-US"/>
        </w:rPr>
        <w:t>aksiyadorlik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jamiyatlari</w:t>
      </w:r>
      <w:r w:rsidRPr="00C01CA6">
        <w:rPr>
          <w:sz w:val="28"/>
          <w:szCs w:val="28"/>
          <w:lang w:val="en-US"/>
        </w:rPr>
        <w:t>;</w:t>
      </w:r>
    </w:p>
    <w:p w:rsidR="005A028B" w:rsidRPr="00C01CA6" w:rsidRDefault="005A028B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 xml:space="preserve">- </w:t>
      </w:r>
      <w:r w:rsidR="00C01CA6" w:rsidRPr="00C01CA6">
        <w:rPr>
          <w:sz w:val="28"/>
          <w:szCs w:val="28"/>
          <w:lang w:val="en-US"/>
        </w:rPr>
        <w:t>banklar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va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boshqa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kredit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tashkilotlari</w:t>
      </w:r>
      <w:r w:rsidRPr="00C01CA6">
        <w:rPr>
          <w:sz w:val="28"/>
          <w:szCs w:val="28"/>
          <w:lang w:val="en-US"/>
        </w:rPr>
        <w:t xml:space="preserve">; </w:t>
      </w:r>
      <w:r w:rsidR="00C01CA6" w:rsidRPr="00C01CA6">
        <w:rPr>
          <w:sz w:val="28"/>
          <w:szCs w:val="28"/>
          <w:lang w:val="en-US"/>
        </w:rPr>
        <w:t>sug‘urta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tashkilotlari</w:t>
      </w:r>
      <w:r w:rsidRPr="00C01CA6">
        <w:rPr>
          <w:sz w:val="28"/>
          <w:szCs w:val="28"/>
          <w:lang w:val="en-US"/>
        </w:rPr>
        <w:t xml:space="preserve">; </w:t>
      </w:r>
      <w:r w:rsidR="00C01CA6" w:rsidRPr="00C01CA6">
        <w:rPr>
          <w:sz w:val="28"/>
          <w:szCs w:val="28"/>
          <w:lang w:val="en-US"/>
        </w:rPr>
        <w:t>investitsion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va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boshqa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fondlar</w:t>
      </w:r>
      <w:r w:rsidRPr="00C01CA6">
        <w:rPr>
          <w:sz w:val="28"/>
          <w:szCs w:val="28"/>
          <w:lang w:val="en-US"/>
        </w:rPr>
        <w:t xml:space="preserve">, </w:t>
      </w:r>
      <w:r w:rsidR="00C01CA6" w:rsidRPr="00C01CA6">
        <w:rPr>
          <w:sz w:val="28"/>
          <w:szCs w:val="28"/>
          <w:lang w:val="en-US"/>
        </w:rPr>
        <w:t>yuridik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va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jismoniy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shaxslarning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to‘planma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mablag‘lari</w:t>
      </w:r>
      <w:r w:rsidRPr="00C01CA6">
        <w:rPr>
          <w:sz w:val="28"/>
          <w:szCs w:val="28"/>
          <w:lang w:val="en-US"/>
        </w:rPr>
        <w:t xml:space="preserve">, </w:t>
      </w:r>
      <w:r w:rsidR="00C01CA6" w:rsidRPr="00C01CA6">
        <w:rPr>
          <w:sz w:val="28"/>
          <w:szCs w:val="28"/>
          <w:lang w:val="en-US"/>
        </w:rPr>
        <w:t>ularning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boshqaruvchi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kompaniyalari</w:t>
      </w:r>
      <w:r w:rsidRPr="00C01CA6">
        <w:rPr>
          <w:sz w:val="28"/>
          <w:szCs w:val="28"/>
          <w:lang w:val="en-US"/>
        </w:rPr>
        <w:t>;</w:t>
      </w:r>
    </w:p>
    <w:p w:rsidR="005A028B" w:rsidRPr="00C01CA6" w:rsidRDefault="005A028B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 xml:space="preserve">- </w:t>
      </w:r>
      <w:r w:rsidR="00C01CA6" w:rsidRPr="00C01CA6">
        <w:rPr>
          <w:sz w:val="28"/>
          <w:szCs w:val="28"/>
          <w:lang w:val="en-US"/>
        </w:rPr>
        <w:t>yuridik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va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jismoniy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shaxslarning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ko‘ngilli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ajratma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mablag‘lari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ularning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asosiy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manbalari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bo‘lgan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xayriya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va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boshqa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ijtimoiy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jamg‘armalar</w:t>
      </w:r>
      <w:r w:rsidRPr="00C01CA6">
        <w:rPr>
          <w:sz w:val="28"/>
          <w:szCs w:val="28"/>
          <w:lang w:val="en-US"/>
        </w:rPr>
        <w:t>;</w:t>
      </w:r>
    </w:p>
    <w:p w:rsidR="005A028B" w:rsidRPr="00C01CA6" w:rsidRDefault="005A028B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 xml:space="preserve">- </w:t>
      </w:r>
      <w:r w:rsidR="00C01CA6" w:rsidRPr="00C01CA6">
        <w:rPr>
          <w:sz w:val="28"/>
          <w:szCs w:val="28"/>
          <w:lang w:val="en-US"/>
        </w:rPr>
        <w:t>hosil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bo‘lish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manbalari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qonunchilikda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ko‘zda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tutilgan</w:t>
      </w:r>
      <w:r w:rsidRPr="00C01CA6">
        <w:rPr>
          <w:sz w:val="28"/>
          <w:szCs w:val="28"/>
          <w:lang w:val="en-US"/>
        </w:rPr>
        <w:t xml:space="preserve">, </w:t>
      </w:r>
      <w:r w:rsidR="00C01CA6" w:rsidRPr="00C01CA6">
        <w:rPr>
          <w:sz w:val="28"/>
          <w:szCs w:val="28"/>
          <w:lang w:val="en-US"/>
        </w:rPr>
        <w:t>yuridik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va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jismoniy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shaxslar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tomonidan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amalga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oshiriladigan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majburiy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ajratmalardan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iborat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bo‘lgan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byudjetdan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tashqari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jamg‘armalar</w:t>
      </w:r>
      <w:r w:rsidRPr="00C01CA6">
        <w:rPr>
          <w:sz w:val="28"/>
          <w:szCs w:val="28"/>
          <w:lang w:val="en-US"/>
        </w:rPr>
        <w:t xml:space="preserve">; </w:t>
      </w:r>
      <w:r w:rsidR="00C01CA6" w:rsidRPr="00C01CA6">
        <w:rPr>
          <w:sz w:val="28"/>
          <w:szCs w:val="28"/>
          <w:lang w:val="en-US"/>
        </w:rPr>
        <w:t>ustav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fondida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davlatga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tegishli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ulushi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bo‘lgan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xo‘jalik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yurituvchi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ssub’ektlarda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o‘tkazilishi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shart</w:t>
      </w:r>
      <w:r w:rsidRPr="00C01CA6">
        <w:rPr>
          <w:sz w:val="28"/>
          <w:szCs w:val="28"/>
          <w:lang w:val="en-US"/>
        </w:rPr>
        <w:t>.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>Majburiy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auditorlik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tekshiruvi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buyurtmachisi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sifatida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xo‘jalik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yurituvchi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ssub’ekt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ishtirok yetadi</w:t>
      </w:r>
      <w:r w:rsidR="005A028B" w:rsidRPr="00C01CA6">
        <w:rPr>
          <w:sz w:val="28"/>
          <w:szCs w:val="28"/>
          <w:lang w:val="en-US"/>
        </w:rPr>
        <w:t xml:space="preserve">. </w:t>
      </w:r>
      <w:r w:rsidRPr="00C01CA6">
        <w:rPr>
          <w:sz w:val="28"/>
          <w:szCs w:val="28"/>
          <w:lang w:val="en-US"/>
        </w:rPr>
        <w:t>Auditorlik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tashkilotini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tanlash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mulk yegasi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xo‘jalik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yurituvchi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ssub’ekt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qatnashchilari</w:t>
      </w:r>
      <w:r w:rsidR="005A028B" w:rsidRPr="00C01CA6">
        <w:rPr>
          <w:sz w:val="28"/>
          <w:szCs w:val="28"/>
          <w:lang w:val="en-US"/>
        </w:rPr>
        <w:t xml:space="preserve"> (</w:t>
      </w:r>
      <w:r w:rsidRPr="00C01CA6">
        <w:rPr>
          <w:sz w:val="28"/>
          <w:szCs w:val="28"/>
          <w:lang w:val="en-US"/>
        </w:rPr>
        <w:t>aksiyadorlari</w:t>
      </w:r>
      <w:r w:rsidR="005A028B" w:rsidRPr="00C01CA6">
        <w:rPr>
          <w:sz w:val="28"/>
          <w:szCs w:val="28"/>
          <w:lang w:val="en-US"/>
        </w:rPr>
        <w:t xml:space="preserve">) </w:t>
      </w:r>
      <w:r w:rsidRPr="00C01CA6">
        <w:rPr>
          <w:sz w:val="28"/>
          <w:szCs w:val="28"/>
          <w:lang w:val="en-US"/>
        </w:rPr>
        <w:t>umumiy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majlisi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bilan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kelishiladi</w:t>
      </w:r>
      <w:r w:rsidR="005A028B" w:rsidRPr="00C01CA6">
        <w:rPr>
          <w:sz w:val="28"/>
          <w:szCs w:val="28"/>
          <w:lang w:val="en-US"/>
        </w:rPr>
        <w:t xml:space="preserve">. </w:t>
      </w:r>
      <w:r w:rsidRPr="00C01CA6">
        <w:rPr>
          <w:sz w:val="28"/>
          <w:szCs w:val="28"/>
          <w:lang w:val="en-US"/>
        </w:rPr>
        <w:t>Majburiy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auditorlik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tekshiruvi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o‘tkazilishidan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bortish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xo‘jalik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yurituvchi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ssub’ektdan</w:t>
      </w:r>
      <w:r w:rsidR="005A028B" w:rsidRPr="00C01CA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z-Cyrl-UZ"/>
        </w:rPr>
        <w:t>e</w:t>
      </w:r>
      <w:r w:rsidRPr="00C01CA6">
        <w:rPr>
          <w:sz w:val="28"/>
          <w:szCs w:val="28"/>
          <w:lang w:val="en-US"/>
        </w:rPr>
        <w:t>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kichik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haqining</w:t>
      </w:r>
      <w:r w:rsidR="005A028B" w:rsidRPr="00C01CA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z-Cyrl-UZ"/>
        </w:rPr>
        <w:t>e</w:t>
      </w:r>
      <w:r w:rsidRPr="00C01CA6">
        <w:rPr>
          <w:sz w:val="28"/>
          <w:szCs w:val="28"/>
          <w:lang w:val="en-US"/>
        </w:rPr>
        <w:t>llik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barobari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miqdoridagi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jarima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undirib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olinishi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hamda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uning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rahbarining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qonunchilikda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belgilangan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tartibda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javobgarlikka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tortilishiga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sabab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bo‘ladi</w:t>
      </w:r>
      <w:r w:rsidR="005A028B" w:rsidRPr="00C01CA6">
        <w:rPr>
          <w:sz w:val="28"/>
          <w:szCs w:val="28"/>
          <w:lang w:val="en-US"/>
        </w:rPr>
        <w:t xml:space="preserve">. </w:t>
      </w:r>
      <w:r w:rsidRPr="00C01CA6">
        <w:rPr>
          <w:sz w:val="28"/>
          <w:szCs w:val="28"/>
          <w:lang w:val="en-US"/>
        </w:rPr>
        <w:t>Jarima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to‘lash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xo‘jalik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yurituvchi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sub’ektni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majburiy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auditorlik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tekshiruvi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o‘tkazilishidan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ozod</w:t>
      </w:r>
      <w:r w:rsidR="005A028B" w:rsidRPr="00C01CA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z-Cyrl-UZ"/>
        </w:rPr>
        <w:t>e</w:t>
      </w:r>
      <w:r w:rsidRPr="00C01CA6">
        <w:rPr>
          <w:sz w:val="28"/>
          <w:szCs w:val="28"/>
          <w:lang w:val="en-US"/>
        </w:rPr>
        <w:t>tmaydi</w:t>
      </w:r>
      <w:r w:rsidR="005A028B" w:rsidRPr="00C01CA6">
        <w:rPr>
          <w:sz w:val="28"/>
          <w:szCs w:val="28"/>
          <w:lang w:val="en-US"/>
        </w:rPr>
        <w:t>.</w:t>
      </w:r>
    </w:p>
    <w:p w:rsidR="005A028B" w:rsidRPr="00282867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uz-Cyrl-UZ"/>
        </w:rPr>
      </w:pPr>
      <w:r w:rsidRPr="00C01CA6">
        <w:rPr>
          <w:sz w:val="28"/>
          <w:szCs w:val="28"/>
          <w:lang w:val="en-US"/>
        </w:rPr>
        <w:t>Auditning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asosiy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prin</w:t>
      </w:r>
      <w:r>
        <w:rPr>
          <w:sz w:val="28"/>
          <w:szCs w:val="28"/>
          <w:lang w:val="uz-Cyrl-UZ"/>
        </w:rPr>
        <w:t>ts</w:t>
      </w:r>
      <w:r w:rsidRPr="00C01CA6">
        <w:rPr>
          <w:sz w:val="28"/>
          <w:szCs w:val="28"/>
          <w:lang w:val="en-US"/>
        </w:rPr>
        <w:t>ipi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uning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mustaqilligi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bo‘lib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bunda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asosan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tekshirilayotgan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ssub’ektning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moliyaviy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hisoboti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to‘g‘risidagi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kasbiy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fikrini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ifodalashda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biror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tomonning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ta’siri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ostida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bo‘lishdan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uning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ozod yekanligini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tushunish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lozim</w:t>
      </w:r>
      <w:r w:rsidR="005A028B" w:rsidRPr="00C01CA6">
        <w:rPr>
          <w:sz w:val="28"/>
          <w:szCs w:val="28"/>
          <w:lang w:val="en-US"/>
        </w:rPr>
        <w:t xml:space="preserve">. </w:t>
      </w:r>
      <w:r w:rsidRPr="00C01CA6">
        <w:rPr>
          <w:sz w:val="28"/>
          <w:szCs w:val="28"/>
          <w:lang w:val="en-US"/>
        </w:rPr>
        <w:t>Shu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bilan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birga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yana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shuni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hisobga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olish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kerakki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audit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barcha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mamlakatlarda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yetarli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darajada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qattiq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tartibga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solinadi</w:t>
      </w:r>
      <w:r w:rsidR="005A028B" w:rsidRPr="00C01CA6">
        <w:rPr>
          <w:sz w:val="28"/>
          <w:szCs w:val="28"/>
          <w:lang w:val="en-US"/>
        </w:rPr>
        <w:t>.</w:t>
      </w:r>
    </w:p>
    <w:p w:rsidR="005A028B" w:rsidRPr="00282867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O’zbekiston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Respublikasining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Auditorlik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faoliyati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to‘g‘risidagi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qonunini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amalga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oshirish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auditorlik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tekshiruvlarining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roli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maqomini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oshirish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soliq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organlari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auditorlik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xulosalari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yuritishni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maqsadida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so‘nggi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vaqtlarda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bizning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mamlakatimizda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auditorlik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faoliyatini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amalga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tartibiga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jiddiy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o‘zgartirishlar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kiritildi</w:t>
      </w:r>
      <w:r w:rsidR="005A028B" w:rsidRPr="00282867">
        <w:rPr>
          <w:rStyle w:val="a8"/>
          <w:sz w:val="28"/>
          <w:szCs w:val="28"/>
        </w:rPr>
        <w:footnoteReference w:id="4"/>
      </w:r>
      <w:r w:rsidR="005A028B" w:rsidRPr="00282867">
        <w:rPr>
          <w:sz w:val="28"/>
          <w:szCs w:val="28"/>
          <w:lang w:val="uz-Cyrl-UZ"/>
        </w:rPr>
        <w:t>.</w:t>
      </w:r>
    </w:p>
    <w:p w:rsidR="005A028B" w:rsidRPr="00282867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Xususan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belgilab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qo‘yildiki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buxgalteriya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yuritish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hisobot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tuzish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auditorlik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tashkiloti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amalga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oshiriladigan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mikrofirmalarning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moliyaviy</w:t>
      </w:r>
      <w:r w:rsidR="005A028B" w:rsidRPr="00282867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xo‘jalik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faoliyati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soliq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organlari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organlari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majburiy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tarzda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tegishli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auditorlik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tashkilotlari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jalb yetilgan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holda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tekshiriladi</w:t>
      </w:r>
      <w:r w:rsidR="005A028B" w:rsidRPr="0028286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Bunda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moliyaviy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hisobotning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to‘g‘riligi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auditorlik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tashkiloti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javobgar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hisoblanadi</w:t>
      </w:r>
      <w:r w:rsidR="005A028B" w:rsidRPr="00282867">
        <w:rPr>
          <w:sz w:val="28"/>
          <w:szCs w:val="28"/>
          <w:lang w:val="uz-Cyrl-UZ"/>
        </w:rPr>
        <w:t>.</w:t>
      </w:r>
    </w:p>
    <w:p w:rsidR="005A028B" w:rsidRPr="00282867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Tartiblar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to‘g‘risida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necha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nizomlar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tasdiqlangan</w:t>
      </w:r>
      <w:r w:rsidR="005A028B" w:rsidRPr="00282867">
        <w:rPr>
          <w:sz w:val="28"/>
          <w:szCs w:val="28"/>
          <w:lang w:val="uz-Cyrl-UZ"/>
        </w:rPr>
        <w:t>: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>a</w:t>
      </w:r>
      <w:r w:rsidR="005A028B" w:rsidRPr="00C01CA6">
        <w:rPr>
          <w:sz w:val="28"/>
          <w:szCs w:val="28"/>
          <w:lang w:val="en-US"/>
        </w:rPr>
        <w:t xml:space="preserve">) </w:t>
      </w:r>
      <w:r w:rsidRPr="00C01CA6">
        <w:rPr>
          <w:sz w:val="28"/>
          <w:szCs w:val="28"/>
          <w:lang w:val="en-US"/>
        </w:rPr>
        <w:t>soliq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boshqa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nazorat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organlarining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auditorlik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xulosalari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hisobini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yuritish</w:t>
      </w:r>
      <w:r w:rsidR="005A028B" w:rsidRPr="00C01CA6">
        <w:rPr>
          <w:sz w:val="28"/>
          <w:szCs w:val="28"/>
          <w:lang w:val="en-US"/>
        </w:rPr>
        <w:t>;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>b</w:t>
      </w:r>
      <w:r w:rsidR="005A028B" w:rsidRPr="00C01CA6">
        <w:rPr>
          <w:sz w:val="28"/>
          <w:szCs w:val="28"/>
          <w:lang w:val="en-US"/>
        </w:rPr>
        <w:t xml:space="preserve">) </w:t>
      </w:r>
      <w:r w:rsidRPr="00C01CA6">
        <w:rPr>
          <w:sz w:val="28"/>
          <w:szCs w:val="28"/>
          <w:lang w:val="en-US"/>
        </w:rPr>
        <w:t>majburiy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auditorlik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tekshiruvlarini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o‘tkazishdan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tortganligi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uchun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xo‘jalik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yurituvchi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ssub’ektlardan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jarima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undirib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olish</w:t>
      </w:r>
      <w:r w:rsidR="005A028B" w:rsidRPr="00C01CA6">
        <w:rPr>
          <w:sz w:val="28"/>
          <w:szCs w:val="28"/>
          <w:lang w:val="en-US"/>
        </w:rPr>
        <w:t>;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>v</w:t>
      </w:r>
      <w:r w:rsidR="005A028B" w:rsidRPr="00C01CA6">
        <w:rPr>
          <w:sz w:val="28"/>
          <w:szCs w:val="28"/>
          <w:lang w:val="en-US"/>
        </w:rPr>
        <w:t xml:space="preserve">) </w:t>
      </w:r>
      <w:r w:rsidRPr="00C01CA6">
        <w:rPr>
          <w:sz w:val="28"/>
          <w:szCs w:val="28"/>
          <w:lang w:val="en-US"/>
        </w:rPr>
        <w:t>auditorlik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faoliyatini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amalga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oshirish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uchun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auditorlik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tashkilotlariga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litsenziyalar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berish</w:t>
      </w:r>
      <w:r w:rsidR="005A028B" w:rsidRPr="00C01CA6">
        <w:rPr>
          <w:sz w:val="28"/>
          <w:szCs w:val="28"/>
          <w:lang w:val="en-US"/>
        </w:rPr>
        <w:t>.</w:t>
      </w:r>
    </w:p>
    <w:p w:rsidR="005A028B" w:rsidRPr="00282867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Moliyaviy</w:t>
      </w:r>
      <w:r w:rsidR="005A028B" w:rsidRPr="00282867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xo‘jalik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shakllarini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talqin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etishda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qanday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reallik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ikki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o‘zaro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bog‘liqligini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aks yettiruvchi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umumiy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kategoriyalar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sifatidagi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mazmun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shaklning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o‘zaro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aloqasi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munosabatidan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kelib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kerak</w:t>
      </w:r>
      <w:r w:rsidR="005A028B" w:rsidRPr="0028286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Shuni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hisobga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olgan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holda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moliyaviy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shakllari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deganda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nazorat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funksiyalarini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bajarish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yo‘naltirilgan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harakatlarini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</w:t>
      </w:r>
      <w:r w:rsidR="005A028B" w:rsidRPr="00282867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ifodalash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tashkil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tushunmoq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kerak</w:t>
      </w:r>
      <w:r w:rsidR="005A028B" w:rsidRPr="00282867">
        <w:rPr>
          <w:sz w:val="28"/>
          <w:szCs w:val="28"/>
          <w:lang w:val="uz-Cyrl-UZ"/>
        </w:rPr>
        <w:t xml:space="preserve">. 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Shakl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hamma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mazmunga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aks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ta’sir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ko‘rsatganligi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sababli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nazoratning yeng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samarali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shakllarini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tanlab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olish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muayyan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xo‘jalikni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yuritish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vaziyatlari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iqtisodiyotni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boshqaruv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ayrim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bo‘g‘inlarini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hal yetuvchi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vazifalarning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qo‘llanish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sohalarini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chegaralab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muhim</w:t>
      </w:r>
      <w:r w:rsidR="005A028B" w:rsidRPr="00282867">
        <w:rPr>
          <w:sz w:val="28"/>
          <w:szCs w:val="28"/>
          <w:lang w:val="uz-Cyrl-UZ"/>
        </w:rPr>
        <w:t xml:space="preserve">. </w:t>
      </w:r>
      <w:r w:rsidRPr="00C01CA6">
        <w:rPr>
          <w:sz w:val="28"/>
          <w:szCs w:val="28"/>
          <w:lang w:val="uz-Cyrl-UZ"/>
        </w:rPr>
        <w:t>Moliyaviy</w:t>
      </w:r>
      <w:r w:rsidR="005A028B" w:rsidRPr="00C01CA6">
        <w:rPr>
          <w:sz w:val="28"/>
          <w:szCs w:val="28"/>
          <w:lang w:val="uz-Cyrl-UZ"/>
        </w:rPr>
        <w:t xml:space="preserve"> </w:t>
      </w:r>
      <w:r w:rsidRPr="00C01CA6">
        <w:rPr>
          <w:sz w:val="28"/>
          <w:szCs w:val="28"/>
          <w:lang w:val="uz-Cyrl-UZ"/>
        </w:rPr>
        <w:t>nazorat</w:t>
      </w:r>
      <w:r w:rsidR="005A028B" w:rsidRPr="00C01CA6">
        <w:rPr>
          <w:sz w:val="28"/>
          <w:szCs w:val="28"/>
          <w:lang w:val="uz-Cyrl-UZ"/>
        </w:rPr>
        <w:t xml:space="preserve"> </w:t>
      </w:r>
      <w:r w:rsidRPr="00C01CA6">
        <w:rPr>
          <w:sz w:val="28"/>
          <w:szCs w:val="28"/>
          <w:lang w:val="uz-Cyrl-UZ"/>
        </w:rPr>
        <w:t>shakllari</w:t>
      </w:r>
      <w:r w:rsidR="005A028B" w:rsidRPr="00C01CA6">
        <w:rPr>
          <w:sz w:val="28"/>
          <w:szCs w:val="28"/>
          <w:lang w:val="uz-Cyrl-UZ"/>
        </w:rPr>
        <w:t xml:space="preserve"> </w:t>
      </w:r>
      <w:r w:rsidRPr="00C01CA6">
        <w:rPr>
          <w:sz w:val="28"/>
          <w:szCs w:val="28"/>
          <w:lang w:val="uz-Cyrl-UZ"/>
        </w:rPr>
        <w:t>sifatida</w:t>
      </w:r>
      <w:r w:rsidR="005A028B" w:rsidRPr="00C01CA6">
        <w:rPr>
          <w:sz w:val="28"/>
          <w:szCs w:val="28"/>
          <w:lang w:val="uz-Cyrl-UZ"/>
        </w:rPr>
        <w:t xml:space="preserve"> </w:t>
      </w:r>
      <w:r w:rsidRPr="00C01CA6">
        <w:rPr>
          <w:sz w:val="28"/>
          <w:szCs w:val="28"/>
          <w:lang w:val="uz-Cyrl-UZ"/>
        </w:rPr>
        <w:t>dastlabki</w:t>
      </w:r>
      <w:r w:rsidR="005A028B" w:rsidRPr="00C01CA6">
        <w:rPr>
          <w:sz w:val="28"/>
          <w:szCs w:val="28"/>
          <w:lang w:val="uz-Cyrl-UZ"/>
        </w:rPr>
        <w:t xml:space="preserve">, </w:t>
      </w:r>
      <w:r w:rsidRPr="00C01CA6">
        <w:rPr>
          <w:sz w:val="28"/>
          <w:szCs w:val="28"/>
          <w:lang w:val="uz-Cyrl-UZ"/>
        </w:rPr>
        <w:t>joriy</w:t>
      </w:r>
      <w:r w:rsidR="005A028B" w:rsidRPr="00C01CA6">
        <w:rPr>
          <w:sz w:val="28"/>
          <w:szCs w:val="28"/>
          <w:lang w:val="uz-Cyrl-UZ"/>
        </w:rPr>
        <w:t xml:space="preserve"> </w:t>
      </w:r>
      <w:r w:rsidRPr="00C01CA6">
        <w:rPr>
          <w:sz w:val="28"/>
          <w:szCs w:val="28"/>
          <w:lang w:val="uz-Cyrl-UZ"/>
        </w:rPr>
        <w:t>va</w:t>
      </w:r>
      <w:r w:rsidR="005A028B" w:rsidRPr="00C01CA6">
        <w:rPr>
          <w:sz w:val="28"/>
          <w:szCs w:val="28"/>
          <w:lang w:val="uz-Cyrl-UZ"/>
        </w:rPr>
        <w:t xml:space="preserve"> </w:t>
      </w:r>
      <w:r w:rsidRPr="00C01CA6">
        <w:rPr>
          <w:sz w:val="28"/>
          <w:szCs w:val="28"/>
          <w:lang w:val="uz-Cyrl-UZ"/>
        </w:rPr>
        <w:t>keyingi</w:t>
      </w:r>
      <w:r w:rsidR="005A028B" w:rsidRPr="00C01CA6">
        <w:rPr>
          <w:sz w:val="28"/>
          <w:szCs w:val="28"/>
          <w:lang w:val="uz-Cyrl-UZ"/>
        </w:rPr>
        <w:t xml:space="preserve"> </w:t>
      </w:r>
      <w:r w:rsidRPr="00C01CA6">
        <w:rPr>
          <w:sz w:val="28"/>
          <w:szCs w:val="28"/>
          <w:lang w:val="uz-Cyrl-UZ"/>
        </w:rPr>
        <w:t>nazoratni</w:t>
      </w:r>
      <w:r w:rsidR="005A028B" w:rsidRPr="00C01CA6">
        <w:rPr>
          <w:sz w:val="28"/>
          <w:szCs w:val="28"/>
          <w:lang w:val="uz-Cyrl-UZ"/>
        </w:rPr>
        <w:t xml:space="preserve"> </w:t>
      </w:r>
      <w:r w:rsidRPr="00C01CA6">
        <w:rPr>
          <w:sz w:val="28"/>
          <w:szCs w:val="28"/>
          <w:lang w:val="uz-Cyrl-UZ"/>
        </w:rPr>
        <w:t>ajratish</w:t>
      </w:r>
      <w:r w:rsidR="005A028B" w:rsidRPr="00C01CA6">
        <w:rPr>
          <w:sz w:val="28"/>
          <w:szCs w:val="28"/>
          <w:lang w:val="uz-Cyrl-UZ"/>
        </w:rPr>
        <w:t xml:space="preserve"> </w:t>
      </w:r>
      <w:r w:rsidRPr="00C01CA6">
        <w:rPr>
          <w:sz w:val="28"/>
          <w:szCs w:val="28"/>
          <w:lang w:val="uz-Cyrl-UZ"/>
        </w:rPr>
        <w:t>mumkin</w:t>
      </w:r>
      <w:r w:rsidR="005A028B" w:rsidRPr="00C01CA6">
        <w:rPr>
          <w:sz w:val="28"/>
          <w:szCs w:val="28"/>
          <w:lang w:val="uz-Cyrl-UZ"/>
        </w:rPr>
        <w:t xml:space="preserve">. </w:t>
      </w:r>
      <w:r w:rsidRPr="00C01CA6">
        <w:rPr>
          <w:sz w:val="28"/>
          <w:szCs w:val="28"/>
          <w:lang w:val="en-US"/>
        </w:rPr>
        <w:t>Ular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bir</w:t>
      </w:r>
      <w:r w:rsidR="005A028B" w:rsidRPr="00C01CA6">
        <w:rPr>
          <w:sz w:val="28"/>
          <w:szCs w:val="28"/>
          <w:lang w:val="en-US"/>
        </w:rPr>
        <w:t>-</w:t>
      </w:r>
      <w:r w:rsidRPr="00C01CA6">
        <w:rPr>
          <w:sz w:val="28"/>
          <w:szCs w:val="28"/>
          <w:lang w:val="en-US"/>
        </w:rPr>
        <w:t>biri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bilan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uzviy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bog‘liq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bo‘lib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bu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bilan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nazoratning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uzluksizligini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aks</w:t>
      </w:r>
      <w:r w:rsidR="005A028B" w:rsidRPr="00C01CA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z-Cyrl-UZ"/>
        </w:rPr>
        <w:t>e</w:t>
      </w:r>
      <w:r w:rsidRPr="00C01CA6">
        <w:rPr>
          <w:sz w:val="28"/>
          <w:szCs w:val="28"/>
          <w:lang w:val="en-US"/>
        </w:rPr>
        <w:t>ttiradi</w:t>
      </w:r>
      <w:r w:rsidR="005A028B" w:rsidRPr="00C01CA6">
        <w:rPr>
          <w:sz w:val="28"/>
          <w:szCs w:val="28"/>
          <w:lang w:val="en-US"/>
        </w:rPr>
        <w:t xml:space="preserve">. </w:t>
      </w:r>
      <w:r w:rsidRPr="00C01CA6">
        <w:rPr>
          <w:sz w:val="28"/>
          <w:szCs w:val="28"/>
          <w:lang w:val="en-US"/>
        </w:rPr>
        <w:t>Ushbu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tasnifga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nazorat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harakatlarini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ularni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amalga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oshirish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vaqtiga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qarab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aniq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ifodalanishi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tashkil yetilishining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ayrim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tomonlari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asos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qilib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olingan</w:t>
      </w:r>
      <w:r w:rsidR="005A028B" w:rsidRPr="00C01CA6">
        <w:rPr>
          <w:sz w:val="28"/>
          <w:szCs w:val="28"/>
          <w:lang w:val="en-US"/>
        </w:rPr>
        <w:t xml:space="preserve">. </w:t>
      </w:r>
    </w:p>
    <w:p w:rsidR="005A028B" w:rsidRPr="00282867" w:rsidRDefault="00C01CA6" w:rsidP="005A028B">
      <w:pPr>
        <w:spacing w:line="240" w:lineRule="auto"/>
        <w:ind w:firstLine="708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shakllarini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quyidagi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mezonlar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bo‘yi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cha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klassifikatsiya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qilish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qabul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qilingan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:</w:t>
      </w:r>
    </w:p>
    <w:p w:rsidR="005A028B" w:rsidRPr="00282867" w:rsidRDefault="00C01CA6" w:rsidP="005A028B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amalga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oshirilish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reglamenti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;</w:t>
      </w:r>
    </w:p>
    <w:p w:rsidR="005A028B" w:rsidRPr="00282867" w:rsidRDefault="00C01CA6" w:rsidP="005A028B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o‘tkazilish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vaqti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;</w:t>
      </w:r>
    </w:p>
    <w:p w:rsidR="005A028B" w:rsidRPr="00282867" w:rsidRDefault="00C01CA6" w:rsidP="005A028B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sub’ektlari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;</w:t>
      </w:r>
    </w:p>
    <w:p w:rsidR="005A028B" w:rsidRPr="00282867" w:rsidRDefault="00C01CA6" w:rsidP="005A028B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ob’ektlari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</w:p>
    <w:p w:rsidR="005A028B" w:rsidRPr="00282867" w:rsidRDefault="00C01CA6" w:rsidP="005A028B">
      <w:pPr>
        <w:spacing w:line="240" w:lineRule="auto"/>
        <w:ind w:firstLine="708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Amalga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oshirilish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reglamenti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bo‘yicha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shakllari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quyidagilardan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iborat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bo‘lishi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mumkin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:</w:t>
      </w:r>
    </w:p>
    <w:p w:rsidR="005A028B" w:rsidRPr="00282867" w:rsidRDefault="00C01CA6" w:rsidP="005A028B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majburiy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(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tashqi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);</w:t>
      </w:r>
    </w:p>
    <w:p w:rsidR="005A028B" w:rsidRPr="00282867" w:rsidRDefault="00C01CA6" w:rsidP="005A028B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tashabbuskorli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(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ichki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).</w:t>
      </w:r>
    </w:p>
    <w:p w:rsidR="005A028B" w:rsidRPr="00282867" w:rsidRDefault="00C01CA6" w:rsidP="005A028B">
      <w:pPr>
        <w:spacing w:line="240" w:lineRule="auto"/>
        <w:ind w:firstLine="708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Yuridik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jismoniy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shaxslarning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faoliyati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usti</w:t>
      </w:r>
      <w:r w:rsidR="005A028B" w:rsidRPr="00C01CA6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dan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majburiy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(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tashqi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)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qonun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asosida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amalga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oshiriladi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Bular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asosan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tashqi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mustaqil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nazoratchilar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tomonidan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amalga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oshiriladigan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soliq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tekshiruvlariga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byudjet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resurslaridan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maq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sadli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foydalanish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ustidan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korxona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tashkilotlarning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buxgalteriya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hisobotlari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ma’lumotlarini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majburiy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audi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torlik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tasdiqlanishiga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k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larga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tegishli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bo‘lishi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mumkin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</w:p>
    <w:p w:rsidR="005A028B" w:rsidRPr="00282867" w:rsidRDefault="00C01CA6" w:rsidP="005A028B">
      <w:pPr>
        <w:spacing w:line="240" w:lineRule="auto"/>
        <w:ind w:firstLine="708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Tashabbuskorli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(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ichki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)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qonunchi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likdan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kelib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chiqmasa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da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taktik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strategik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maqsadlarga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eri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shishda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boshqaruvning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ajralmas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qismi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hisoblanadi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</w:p>
    <w:p w:rsidR="005A028B" w:rsidRPr="00282867" w:rsidRDefault="00C01CA6" w:rsidP="005A028B">
      <w:pPr>
        <w:spacing w:line="240" w:lineRule="auto"/>
        <w:ind w:firstLine="708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O’tkazilish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vaqti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bo‘yicha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shakllari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qu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yidagilarni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o‘z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ichiga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oladi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:</w:t>
      </w:r>
    </w:p>
    <w:p w:rsidR="005A028B" w:rsidRPr="00282867" w:rsidRDefault="00C01CA6" w:rsidP="005A028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dastlabki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;</w:t>
      </w:r>
    </w:p>
    <w:p w:rsidR="005A028B" w:rsidRPr="00282867" w:rsidRDefault="00C01CA6" w:rsidP="005A028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joriy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(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operativ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);</w:t>
      </w:r>
    </w:p>
    <w:p w:rsidR="005A028B" w:rsidRPr="00282867" w:rsidRDefault="00C01CA6" w:rsidP="005A028B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navbatdagi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(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kelgusi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so‘nggi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).</w:t>
      </w:r>
    </w:p>
    <w:p w:rsidR="005A028B" w:rsidRPr="00282867" w:rsidRDefault="00C01CA6" w:rsidP="005A028B">
      <w:pPr>
        <w:spacing w:line="240" w:lineRule="auto"/>
        <w:ind w:firstLine="708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Dastlabki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operatsiyalarning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so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dir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bo‘lishidan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oldin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amalga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oshiriladi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xatoliklar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oldini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olish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yoki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ularni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ogohlantirishda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muhim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ahamiyatga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ega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bu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shakli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mablag‘larning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tejamsiz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samarasiz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sarflanishining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oldini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olish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uchun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xarajatlarning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jihatdan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asoslangan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bo‘lishini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ko‘zda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tutadi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Makroda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rajada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bunday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misol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sifatida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mamlakat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iqtisodiy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taraqqiyotining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makroiqtisodiy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ko‘rsatkichlari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bashoratlari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aso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sida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barcha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darajadagi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byudjetlarni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nobyudjet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fondlarining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rejalarini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tuzish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tasdiqlash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jarayonini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ko‘rsatish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mumkin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Mikrodarajada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esa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ular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rejalar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smetalar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kredit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kassa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arizalari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biznes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rejalarning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bo‘lim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lari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bashorat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balanslarini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tuzish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hamkorlikdagi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faoliyat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to‘g‘ri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sida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shartnoma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k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lardan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iborat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bo‘lishi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mumkin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</w:p>
    <w:p w:rsidR="005A028B" w:rsidRPr="00282867" w:rsidRDefault="00C01CA6" w:rsidP="005A028B">
      <w:pPr>
        <w:spacing w:line="240" w:lineRule="auto"/>
        <w:ind w:firstLine="708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Joriy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(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operativ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)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pul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bitimlari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operatsiyalar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ssuda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subsidiyalarni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berish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k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larning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sodir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bo‘lish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vaqtida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amalga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oshiriladi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bu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shak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li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mablag‘larni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olish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ularni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sarflash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jarayonida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vujudga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keli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shi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mumkin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bo‘lgan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qonunbuzarliklardan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ogohlantiradi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intizomning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mustahkamlanishiga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pul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hisob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kitoblarining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o‘z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vaqtida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amalga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oshirilishiga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o‘z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ta’sirini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ko‘rsatadi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Bu yerda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bux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galteriya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xizmatlari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katta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ahamiyat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kasb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etadi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</w:p>
    <w:p w:rsidR="005A028B" w:rsidRPr="00282867" w:rsidRDefault="00C01CA6" w:rsidP="005A028B">
      <w:pPr>
        <w:spacing w:line="240" w:lineRule="auto"/>
        <w:ind w:firstLine="708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Navbatdagi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hisobot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buxgalte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riya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hujjatlarini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tahlil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taftish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qilish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yo‘li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bilan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amalga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oshirilib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uning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bu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shakli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iqtisodiy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sub’ektlar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fao</w:t>
      </w:r>
      <w:r>
        <w:rPr>
          <w:rFonts w:ascii="Times New Roman" w:hAnsi="Times New Roman" w:cs="Times New Roman"/>
          <w:noProof/>
          <w:spacing w:val="-6"/>
          <w:sz w:val="28"/>
          <w:szCs w:val="28"/>
          <w:lang w:val="uz-Cyrl-UZ"/>
        </w:rPr>
        <w:t>li</w:t>
      </w:r>
      <w:r w:rsidR="005A028B" w:rsidRPr="00282867">
        <w:rPr>
          <w:rFonts w:ascii="Times New Roman" w:hAnsi="Times New Roman" w:cs="Times New Roman"/>
          <w:noProof/>
          <w:spacing w:val="-6"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noProof/>
          <w:spacing w:val="-6"/>
          <w:sz w:val="28"/>
          <w:szCs w:val="28"/>
          <w:lang w:val="uz-Cyrl-UZ"/>
        </w:rPr>
        <w:t>yatining</w:t>
      </w:r>
      <w:r w:rsidR="005A028B" w:rsidRPr="00282867">
        <w:rPr>
          <w:rFonts w:ascii="Times New Roman" w:hAnsi="Times New Roman" w:cs="Times New Roman"/>
          <w:noProof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pacing w:val="-6"/>
          <w:sz w:val="28"/>
          <w:szCs w:val="28"/>
          <w:lang w:val="uz-Cyrl-UZ"/>
        </w:rPr>
        <w:t>natijalarini</w:t>
      </w:r>
      <w:r w:rsidR="005A028B" w:rsidRPr="00282867">
        <w:rPr>
          <w:rFonts w:ascii="Times New Roman" w:hAnsi="Times New Roman" w:cs="Times New Roman"/>
          <w:noProof/>
          <w:spacing w:val="-6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noProof/>
          <w:spacing w:val="-6"/>
          <w:sz w:val="28"/>
          <w:szCs w:val="28"/>
          <w:lang w:val="uz-Cyrl-UZ"/>
        </w:rPr>
        <w:t>taklif</w:t>
      </w:r>
      <w:r w:rsidR="005A028B" w:rsidRPr="00282867">
        <w:rPr>
          <w:rFonts w:ascii="Times New Roman" w:hAnsi="Times New Roman" w:cs="Times New Roman"/>
          <w:noProof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pacing w:val="-6"/>
          <w:sz w:val="28"/>
          <w:szCs w:val="28"/>
          <w:lang w:val="uz-Cyrl-UZ"/>
        </w:rPr>
        <w:t>etilgan</w:t>
      </w:r>
      <w:r w:rsidR="005A028B" w:rsidRPr="00282867">
        <w:rPr>
          <w:rFonts w:ascii="Times New Roman" w:hAnsi="Times New Roman" w:cs="Times New Roman"/>
          <w:noProof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pacing w:val="-6"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pacing w:val="-6"/>
          <w:sz w:val="28"/>
          <w:szCs w:val="28"/>
          <w:lang w:val="uz-Cyrl-UZ"/>
        </w:rPr>
        <w:t>strategiya</w:t>
      </w:r>
      <w:r w:rsidR="005A028B" w:rsidRPr="00282867">
        <w:rPr>
          <w:rFonts w:ascii="Times New Roman" w:hAnsi="Times New Roman" w:cs="Times New Roman"/>
          <w:noProof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pacing w:val="-6"/>
          <w:sz w:val="28"/>
          <w:szCs w:val="28"/>
          <w:lang w:val="uz-Cyrl-UZ"/>
        </w:rPr>
        <w:t>amalga</w:t>
      </w:r>
      <w:r w:rsidR="005A028B" w:rsidRPr="00282867">
        <w:rPr>
          <w:rFonts w:ascii="Times New Roman" w:hAnsi="Times New Roman" w:cs="Times New Roman"/>
          <w:noProof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pacing w:val="-6"/>
          <w:sz w:val="28"/>
          <w:szCs w:val="28"/>
          <w:lang w:val="uz-Cyrl-UZ"/>
        </w:rPr>
        <w:t>oshirilganligining</w:t>
      </w:r>
      <w:r w:rsidR="005A028B" w:rsidRPr="00282867">
        <w:rPr>
          <w:rFonts w:ascii="Times New Roman" w:hAnsi="Times New Roman" w:cs="Times New Roman"/>
          <w:noProof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pacing w:val="-6"/>
          <w:sz w:val="28"/>
          <w:szCs w:val="28"/>
          <w:lang w:val="uz-Cyrl-UZ"/>
        </w:rPr>
        <w:t>samaradorligini</w:t>
      </w:r>
      <w:r w:rsidR="005A028B" w:rsidRPr="00282867">
        <w:rPr>
          <w:rFonts w:ascii="Times New Roman" w:hAnsi="Times New Roman" w:cs="Times New Roman"/>
          <w:noProof/>
          <w:spacing w:val="-6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noProof/>
          <w:spacing w:val="-6"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pacing w:val="-6"/>
          <w:sz w:val="28"/>
          <w:szCs w:val="28"/>
          <w:lang w:val="uz-Cyrl-UZ"/>
        </w:rPr>
        <w:t>xarajat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larni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ular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bashoratlari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bilan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qiyoslanishini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k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larni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baholashga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mo‘ljallangan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</w:p>
    <w:p w:rsidR="005A028B" w:rsidRPr="00282867" w:rsidRDefault="00C01CA6" w:rsidP="005A028B">
      <w:pPr>
        <w:spacing w:line="240" w:lineRule="auto"/>
        <w:ind w:firstLine="708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sub’ektlari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bo‘yicha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quyi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dagi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shakllari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bo‘lishi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mumkin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:</w:t>
      </w:r>
    </w:p>
    <w:p w:rsidR="005A028B" w:rsidRPr="00282867" w:rsidRDefault="00C01CA6" w:rsidP="005A028B">
      <w:pPr>
        <w:spacing w:line="240" w:lineRule="auto"/>
        <w:ind w:firstLine="708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ob’ektlariga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muvofiq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ravishda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ratning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quyidagi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shakllari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mavjud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:</w:t>
      </w:r>
    </w:p>
    <w:p w:rsidR="005A028B" w:rsidRPr="00282867" w:rsidRDefault="00C01CA6" w:rsidP="005A028B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byudjet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;</w:t>
      </w:r>
    </w:p>
    <w:p w:rsidR="005A028B" w:rsidRPr="00282867" w:rsidRDefault="00C01CA6" w:rsidP="005A028B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nobyudjet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fondlar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ustidan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amalga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oshiriladigan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;</w:t>
      </w:r>
    </w:p>
    <w:p w:rsidR="005A028B" w:rsidRPr="00282867" w:rsidRDefault="00C01CA6" w:rsidP="005A028B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soliqlar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bo‘yicha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amalga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oshiriladigan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;</w:t>
      </w:r>
    </w:p>
    <w:p w:rsidR="005A028B" w:rsidRPr="00282867" w:rsidRDefault="00C01CA6" w:rsidP="005A028B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valyuta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operatsiyalari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ustidan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amalga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oshiriladigan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;</w:t>
      </w:r>
    </w:p>
    <w:p w:rsidR="005A028B" w:rsidRPr="00282867" w:rsidRDefault="00C01CA6" w:rsidP="005A028B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kredit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operatsiyalari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bo‘yicha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;</w:t>
      </w:r>
    </w:p>
    <w:p w:rsidR="005A028B" w:rsidRPr="00282867" w:rsidRDefault="00C01CA6" w:rsidP="005A028B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sug‘urta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faoliyati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bo‘yicha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;</w:t>
      </w:r>
    </w:p>
    <w:p w:rsidR="005A028B" w:rsidRPr="00282867" w:rsidRDefault="00C01CA6" w:rsidP="005A028B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investitsion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faoliyat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bo‘yicha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amalga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oshiriladigan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</w:t>
      </w:r>
      <w:r w:rsidR="005A028B"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;</w:t>
      </w:r>
    </w:p>
    <w:p w:rsidR="005A028B" w:rsidRPr="00282867" w:rsidRDefault="00C01CA6" w:rsidP="005A028B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pul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massasi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ustida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am</w:t>
      </w:r>
      <w:r w:rsidRPr="00C01CA6">
        <w:rPr>
          <w:rFonts w:ascii="Times New Roman" w:hAnsi="Times New Roman" w:cs="Times New Roman"/>
          <w:noProof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lga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oshiriladigan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;</w:t>
      </w:r>
    </w:p>
    <w:p w:rsidR="005A028B" w:rsidRPr="00282867" w:rsidRDefault="00C01CA6" w:rsidP="005A028B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boshqalar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</w:p>
    <w:p w:rsidR="005A028B" w:rsidRPr="00282867" w:rsidRDefault="00C01CA6" w:rsidP="005A028B">
      <w:pPr>
        <w:spacing w:line="240" w:lineRule="auto"/>
        <w:ind w:firstLine="708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nazoratni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amalga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oshirish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jarayonida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uning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quyi</w:t>
      </w:r>
      <w:r w:rsidR="005A028B" w:rsidRPr="00C01CA6">
        <w:rPr>
          <w:rFonts w:ascii="Times New Roman" w:hAnsi="Times New Roman" w:cs="Times New Roman"/>
          <w:noProof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dagi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metodlaridan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foydalaniladi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:</w:t>
      </w:r>
    </w:p>
    <w:p w:rsidR="005A028B" w:rsidRPr="00282867" w:rsidRDefault="00C01CA6" w:rsidP="005A028B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tekshiruv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;</w:t>
      </w:r>
    </w:p>
    <w:p w:rsidR="005A028B" w:rsidRPr="00282867" w:rsidRDefault="00C01CA6" w:rsidP="005A028B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tadqiq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etish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;</w:t>
      </w:r>
    </w:p>
    <w:p w:rsidR="005A028B" w:rsidRPr="00282867" w:rsidRDefault="00C01CA6" w:rsidP="005A028B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nazorat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;</w:t>
      </w:r>
    </w:p>
    <w:p w:rsidR="005A028B" w:rsidRPr="00282867" w:rsidRDefault="00C01CA6" w:rsidP="005A028B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holat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tahlili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;</w:t>
      </w:r>
    </w:p>
    <w:p w:rsidR="005A028B" w:rsidRPr="00282867" w:rsidRDefault="00C01CA6" w:rsidP="005A028B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monitoring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;</w:t>
      </w:r>
    </w:p>
    <w:p w:rsidR="005A028B" w:rsidRPr="00282867" w:rsidRDefault="00C01CA6" w:rsidP="005A028B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>
        <w:rPr>
          <w:rFonts w:ascii="Times New Roman" w:hAnsi="Times New Roman" w:cs="Times New Roman"/>
          <w:noProof/>
          <w:sz w:val="28"/>
          <w:szCs w:val="28"/>
          <w:lang w:val="uz-Cyrl-UZ"/>
        </w:rPr>
        <w:t>taftish</w:t>
      </w:r>
      <w:r w:rsidR="005A028B" w:rsidRPr="00282867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</w:p>
    <w:p w:rsidR="005A028B" w:rsidRPr="00282867" w:rsidRDefault="005A028B" w:rsidP="005A028B">
      <w:pPr>
        <w:spacing w:line="240" w:lineRule="auto"/>
        <w:rPr>
          <w:rFonts w:ascii="Times New Roman" w:hAnsi="Times New Roman" w:cs="Times New Roman"/>
          <w:color w:val="FF0000"/>
          <w:sz w:val="28"/>
          <w:szCs w:val="28"/>
          <w:lang w:val="uz-Cyrl-UZ"/>
        </w:rPr>
      </w:pPr>
    </w:p>
    <w:p w:rsidR="005A028B" w:rsidRPr="00282867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Amaldagi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qonunchilikda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tekshiruvlarning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belgilangan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barcha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ta’rifi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berilgan</w:t>
      </w:r>
      <w:r w:rsidR="005A028B" w:rsidRPr="00282867">
        <w:rPr>
          <w:sz w:val="28"/>
          <w:szCs w:val="28"/>
          <w:lang w:val="uz-Cyrl-UZ"/>
        </w:rPr>
        <w:t>:</w:t>
      </w:r>
    </w:p>
    <w:p w:rsidR="005A028B" w:rsidRPr="00282867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tekshiruv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organlari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xo‘jalik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yurituvchi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ssub’ektlarning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ularning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faoliyatini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tartibga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soluvchi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qonunlar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qonunchilik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hujjatlarini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ijro yetishlari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ustidan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marta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o‘tkaziladigan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nazoratdir</w:t>
      </w:r>
      <w:r w:rsidR="005A028B" w:rsidRPr="00282867">
        <w:rPr>
          <w:sz w:val="28"/>
          <w:szCs w:val="28"/>
          <w:lang w:val="uz-Cyrl-UZ"/>
        </w:rPr>
        <w:t xml:space="preserve">; </w:t>
      </w:r>
    </w:p>
    <w:p w:rsidR="005A028B" w:rsidRPr="00282867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qisqa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muddatli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tekshiruv</w:t>
      </w:r>
      <w:r w:rsidR="005A028B" w:rsidRPr="00282867">
        <w:rPr>
          <w:sz w:val="28"/>
          <w:szCs w:val="28"/>
          <w:lang w:val="uz-Cyrl-UZ"/>
        </w:rPr>
        <w:t xml:space="preserve"> - </w:t>
      </w:r>
      <w:r>
        <w:rPr>
          <w:sz w:val="28"/>
          <w:szCs w:val="28"/>
          <w:lang w:val="uz-Cyrl-UZ"/>
        </w:rPr>
        <w:t>nazorat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organlari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davomida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o‘tkazilib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xo‘jalik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yurituvchi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ssub’ektlarning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moliyaviy</w:t>
      </w:r>
      <w:r w:rsidR="005A028B" w:rsidRPr="00282867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xo‘jalik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faoliyati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bog‘liq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bo‘lmagan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tekshiruv</w:t>
      </w:r>
      <w:r w:rsidR="005A028B" w:rsidRPr="00282867">
        <w:rPr>
          <w:sz w:val="28"/>
          <w:szCs w:val="28"/>
          <w:lang w:val="uz-Cyrl-UZ"/>
        </w:rPr>
        <w:t>;</w:t>
      </w:r>
    </w:p>
    <w:p w:rsidR="005A028B" w:rsidRPr="00282867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kompleks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tekshiruv</w:t>
      </w:r>
      <w:r w:rsidR="005A028B" w:rsidRPr="00282867">
        <w:rPr>
          <w:sz w:val="28"/>
          <w:szCs w:val="28"/>
          <w:lang w:val="uz-Cyrl-UZ"/>
        </w:rPr>
        <w:t xml:space="preserve"> - </w:t>
      </w:r>
      <w:r>
        <w:rPr>
          <w:sz w:val="28"/>
          <w:szCs w:val="28"/>
          <w:lang w:val="uz-Cyrl-UZ"/>
        </w:rPr>
        <w:t>bir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ikki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necha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organlari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o‘tkaziladigan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tekshiruv</w:t>
      </w:r>
      <w:r w:rsidR="005A028B" w:rsidRPr="00282867">
        <w:rPr>
          <w:sz w:val="28"/>
          <w:szCs w:val="28"/>
          <w:lang w:val="uz-Cyrl-UZ"/>
        </w:rPr>
        <w:t>;</w:t>
      </w:r>
    </w:p>
    <w:p w:rsidR="005A028B" w:rsidRPr="00282867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rejadan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tashqari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tekshiruv</w:t>
      </w:r>
      <w:r w:rsidR="005A028B" w:rsidRPr="00282867">
        <w:rPr>
          <w:sz w:val="28"/>
          <w:szCs w:val="28"/>
          <w:lang w:val="uz-Cyrl-UZ"/>
        </w:rPr>
        <w:t xml:space="preserve"> - </w:t>
      </w:r>
      <w:r>
        <w:rPr>
          <w:sz w:val="28"/>
          <w:szCs w:val="28"/>
          <w:lang w:val="uz-Cyrl-UZ"/>
        </w:rPr>
        <w:t>nazorat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organlari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qonunchilikda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ko‘zda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tutilgan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hollarda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yillik</w:t>
      </w:r>
      <w:r w:rsidR="005A028B" w:rsidRPr="00282867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choraklik</w:t>
      </w:r>
      <w:r w:rsidR="005A028B" w:rsidRPr="00282867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reja</w:t>
      </w:r>
      <w:r w:rsidR="005A028B" w:rsidRPr="00282867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grafikka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kiritilmagan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ravishda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o‘tkaziladigan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tekshiruv</w:t>
      </w:r>
      <w:r w:rsidR="005A028B" w:rsidRPr="00282867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jumladan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qisqa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muddatli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tekshiruv</w:t>
      </w:r>
      <w:r w:rsidR="005A028B" w:rsidRPr="00282867">
        <w:rPr>
          <w:sz w:val="28"/>
          <w:szCs w:val="28"/>
          <w:lang w:val="uz-Cyrl-UZ"/>
        </w:rPr>
        <w:t>);</w:t>
      </w:r>
    </w:p>
    <w:p w:rsidR="005A028B" w:rsidRPr="00282867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qarshi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tekshiruv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xo‘jalik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yurituvchi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sub’ektlar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xo‘jalik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yurituvchi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sub’ektning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bo‘linmalarida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bo‘lib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yagona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operatsiya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bog‘liq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hujjatlarni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o‘zaro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solishtirishdan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iborat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tekshiruvdir</w:t>
      </w:r>
      <w:r w:rsidR="005A028B" w:rsidRPr="00282867">
        <w:rPr>
          <w:sz w:val="28"/>
          <w:szCs w:val="28"/>
          <w:lang w:val="uz-Cyrl-UZ"/>
        </w:rPr>
        <w:t>.</w:t>
      </w:r>
    </w:p>
    <w:p w:rsidR="005A028B" w:rsidRPr="00282867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Barcha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turdagi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tekshiruvlarni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moliyaviy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nazoratnig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samarali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sifatida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olib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ularning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ahamiyatini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kamsitmagan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holda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shuni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qayd yetish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zarurki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taftish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alohida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ahamiyat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kasb yetadi</w:t>
      </w:r>
      <w:r w:rsidR="005A028B" w:rsidRPr="0028286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Moliyaviy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mazkur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usuli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o‘zining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maqsadi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obyektlari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nuqtai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nazaridan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moliya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intizomini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samarali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olishi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jihatidan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 yeng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muhim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bo‘lib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hisoblanadi</w:t>
      </w:r>
      <w:r w:rsidR="005A028B" w:rsidRPr="00282867">
        <w:rPr>
          <w:sz w:val="28"/>
          <w:szCs w:val="28"/>
          <w:lang w:val="uz-Cyrl-UZ"/>
        </w:rPr>
        <w:t>.</w:t>
      </w:r>
    </w:p>
    <w:p w:rsidR="005A028B" w:rsidRPr="00282867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Qonunchilikda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taftishning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huquqiy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maqomi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mustahkamlab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qo‘yilgan</w:t>
      </w:r>
      <w:r w:rsidR="005A028B" w:rsidRPr="0028286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Xo‘jalik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yurituvchi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ssub’ektlar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faoliyatining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davlat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to‘g‘risidagi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qonunga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muvofiq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taftish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xo‘jalik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yurituvchi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ssub’ektlarning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moliya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soliq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masalalari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qonunchilikka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rioya yetishlari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soliq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organlari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davlat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statistika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organlari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banklarga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taqdim yetiladigan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yuritish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hisobotlari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to‘g‘riligini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 yetish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maqsadida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ularning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buxgalteriya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moliyaviy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hujjatlarini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tekshirishdan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iboratdir</w:t>
      </w:r>
      <w:r w:rsidR="005A028B" w:rsidRPr="00282867">
        <w:rPr>
          <w:sz w:val="28"/>
          <w:szCs w:val="28"/>
          <w:lang w:val="uz-Cyrl-UZ"/>
        </w:rPr>
        <w:t>.</w:t>
      </w:r>
    </w:p>
    <w:p w:rsidR="005A028B" w:rsidRPr="00282867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Taftishlarni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o‘tkazish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tartibi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O’zbekiston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Respublikasi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Moliya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vazirligining</w:t>
      </w:r>
      <w:r w:rsidR="005A028B" w:rsidRPr="00282867">
        <w:rPr>
          <w:sz w:val="28"/>
          <w:szCs w:val="28"/>
          <w:lang w:val="uz-Cyrl-UZ"/>
        </w:rPr>
        <w:t xml:space="preserve"> 1999 </w:t>
      </w:r>
      <w:r>
        <w:rPr>
          <w:sz w:val="28"/>
          <w:szCs w:val="28"/>
          <w:lang w:val="uz-Cyrl-UZ"/>
        </w:rPr>
        <w:t>yil</w:t>
      </w:r>
      <w:r w:rsidR="005A028B" w:rsidRPr="00282867">
        <w:rPr>
          <w:sz w:val="28"/>
          <w:szCs w:val="28"/>
          <w:lang w:val="uz-Cyrl-UZ"/>
        </w:rPr>
        <w:t xml:space="preserve"> 4 </w:t>
      </w:r>
      <w:r>
        <w:rPr>
          <w:sz w:val="28"/>
          <w:szCs w:val="28"/>
          <w:lang w:val="uz-Cyrl-UZ"/>
        </w:rPr>
        <w:t>yanvardagi</w:t>
      </w:r>
      <w:r w:rsidR="005A028B" w:rsidRPr="00282867">
        <w:rPr>
          <w:sz w:val="28"/>
          <w:szCs w:val="28"/>
          <w:lang w:val="uz-Cyrl-UZ"/>
        </w:rPr>
        <w:t xml:space="preserve"> 1-</w:t>
      </w:r>
      <w:r>
        <w:rPr>
          <w:sz w:val="28"/>
          <w:szCs w:val="28"/>
          <w:lang w:val="uz-Cyrl-UZ"/>
        </w:rPr>
        <w:t>sonli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yo‘riqnomasi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tartibga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solinadi</w:t>
      </w:r>
      <w:r w:rsidR="005A028B" w:rsidRPr="00282867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Ushbu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me’yoriy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hujjat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taftishlarning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maqsad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vazifalari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ularni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tashkil yetish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o‘tkazish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ularning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natijalarini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rasmiylashtirish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aniqlangan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moliya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intizomini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buzishlar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kamchiliklarni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bartarf yetish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chora</w:t>
      </w:r>
      <w:r w:rsidR="005A028B" w:rsidRPr="00282867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tadbirlar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qilish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tartibini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belgilaydi</w:t>
      </w:r>
      <w:r w:rsidR="005A028B" w:rsidRPr="00282867">
        <w:rPr>
          <w:sz w:val="28"/>
          <w:szCs w:val="28"/>
          <w:lang w:val="uz-Cyrl-UZ"/>
        </w:rPr>
        <w:t xml:space="preserve">. 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uz-Cyrl-UZ"/>
        </w:rPr>
      </w:pPr>
      <w:r w:rsidRPr="00C01CA6">
        <w:rPr>
          <w:sz w:val="28"/>
          <w:szCs w:val="28"/>
          <w:lang w:val="uz-Cyrl-UZ"/>
        </w:rPr>
        <w:t>Taftishning</w:t>
      </w:r>
      <w:r w:rsidR="005A028B" w:rsidRPr="00C01CA6">
        <w:rPr>
          <w:sz w:val="28"/>
          <w:szCs w:val="28"/>
          <w:lang w:val="uz-Cyrl-UZ"/>
        </w:rPr>
        <w:t xml:space="preserve"> </w:t>
      </w:r>
      <w:r w:rsidRPr="00C01CA6">
        <w:rPr>
          <w:sz w:val="28"/>
          <w:szCs w:val="28"/>
          <w:lang w:val="uz-Cyrl-UZ"/>
        </w:rPr>
        <w:t>asosiy</w:t>
      </w:r>
      <w:r w:rsidR="005A028B" w:rsidRPr="00C01CA6">
        <w:rPr>
          <w:sz w:val="28"/>
          <w:szCs w:val="28"/>
          <w:lang w:val="uz-Cyrl-UZ"/>
        </w:rPr>
        <w:t xml:space="preserve"> </w:t>
      </w:r>
      <w:r w:rsidRPr="00C01CA6">
        <w:rPr>
          <w:sz w:val="28"/>
          <w:szCs w:val="28"/>
          <w:lang w:val="uz-Cyrl-UZ"/>
        </w:rPr>
        <w:t>vazifalari</w:t>
      </w:r>
      <w:r w:rsidR="005A028B" w:rsidRPr="00C01CA6">
        <w:rPr>
          <w:sz w:val="28"/>
          <w:szCs w:val="28"/>
          <w:lang w:val="uz-Cyrl-UZ"/>
        </w:rPr>
        <w:t xml:space="preserve"> </w:t>
      </w:r>
      <w:r w:rsidRPr="00C01CA6">
        <w:rPr>
          <w:sz w:val="28"/>
          <w:szCs w:val="28"/>
          <w:lang w:val="uz-Cyrl-UZ"/>
        </w:rPr>
        <w:t>tekshiruv</w:t>
      </w:r>
      <w:r w:rsidR="005A028B" w:rsidRPr="00C01CA6">
        <w:rPr>
          <w:sz w:val="28"/>
          <w:szCs w:val="28"/>
          <w:lang w:val="uz-Cyrl-UZ"/>
        </w:rPr>
        <w:t xml:space="preserve"> </w:t>
      </w:r>
      <w:r w:rsidRPr="00C01CA6">
        <w:rPr>
          <w:sz w:val="28"/>
          <w:szCs w:val="28"/>
          <w:lang w:val="uz-Cyrl-UZ"/>
        </w:rPr>
        <w:t>ob</w:t>
      </w:r>
      <w:r>
        <w:rPr>
          <w:sz w:val="28"/>
          <w:szCs w:val="28"/>
          <w:lang w:val="uz-Cyrl-UZ"/>
        </w:rPr>
        <w:t>’</w:t>
      </w:r>
      <w:r w:rsidRPr="00C01CA6">
        <w:rPr>
          <w:sz w:val="28"/>
          <w:szCs w:val="28"/>
          <w:lang w:val="uz-Cyrl-UZ"/>
        </w:rPr>
        <w:t>ektiga</w:t>
      </w:r>
      <w:r w:rsidR="005A028B" w:rsidRPr="00C01CA6">
        <w:rPr>
          <w:sz w:val="28"/>
          <w:szCs w:val="28"/>
          <w:lang w:val="uz-Cyrl-UZ"/>
        </w:rPr>
        <w:t xml:space="preserve"> </w:t>
      </w:r>
      <w:r w:rsidRPr="00C01CA6">
        <w:rPr>
          <w:sz w:val="28"/>
          <w:szCs w:val="28"/>
          <w:lang w:val="uz-Cyrl-UZ"/>
        </w:rPr>
        <w:t>qarab</w:t>
      </w:r>
      <w:r w:rsidR="005A028B" w:rsidRPr="00C01CA6">
        <w:rPr>
          <w:sz w:val="28"/>
          <w:szCs w:val="28"/>
          <w:lang w:val="uz-Cyrl-UZ"/>
        </w:rPr>
        <w:t xml:space="preserve"> </w:t>
      </w:r>
      <w:r w:rsidRPr="00C01CA6">
        <w:rPr>
          <w:sz w:val="28"/>
          <w:szCs w:val="28"/>
          <w:lang w:val="uz-Cyrl-UZ"/>
        </w:rPr>
        <w:t>farqlanadi</w:t>
      </w:r>
      <w:r w:rsidR="005A028B" w:rsidRPr="00C01CA6">
        <w:rPr>
          <w:sz w:val="28"/>
          <w:szCs w:val="28"/>
          <w:lang w:val="uz-Cyrl-UZ"/>
        </w:rPr>
        <w:t>: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>moliya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organlarining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ish</w:t>
      </w:r>
      <w:r w:rsidR="005A028B" w:rsidRPr="00C01CA6">
        <w:rPr>
          <w:sz w:val="28"/>
          <w:szCs w:val="28"/>
          <w:lang w:val="en-US"/>
        </w:rPr>
        <w:t>-</w:t>
      </w:r>
      <w:r w:rsidRPr="00C01CA6">
        <w:rPr>
          <w:sz w:val="28"/>
          <w:szCs w:val="28"/>
          <w:lang w:val="en-US"/>
        </w:rPr>
        <w:t>faoliyatini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taftish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qilish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vaqtida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quyidagilar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tekshiriladi</w:t>
      </w:r>
      <w:r w:rsidR="005A028B" w:rsidRPr="00C01CA6">
        <w:rPr>
          <w:sz w:val="28"/>
          <w:szCs w:val="28"/>
          <w:lang w:val="en-US"/>
        </w:rPr>
        <w:t>:</w:t>
      </w:r>
    </w:p>
    <w:p w:rsidR="005A028B" w:rsidRPr="00C01CA6" w:rsidRDefault="005A028B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 xml:space="preserve">- </w:t>
      </w:r>
      <w:r w:rsidR="00C01CA6" w:rsidRPr="00C01CA6">
        <w:rPr>
          <w:sz w:val="28"/>
          <w:szCs w:val="28"/>
          <w:lang w:val="en-US"/>
        </w:rPr>
        <w:t>b</w:t>
      </w:r>
      <w:r w:rsidR="00C01CA6">
        <w:rPr>
          <w:sz w:val="28"/>
          <w:szCs w:val="28"/>
          <w:lang w:val="uz-Cyrl-UZ"/>
        </w:rPr>
        <w:t>yu</w:t>
      </w:r>
      <w:r w:rsidR="00C01CA6" w:rsidRPr="00C01CA6">
        <w:rPr>
          <w:sz w:val="28"/>
          <w:szCs w:val="28"/>
          <w:lang w:val="en-US"/>
        </w:rPr>
        <w:t>djetlarni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tuzish</w:t>
      </w:r>
      <w:r w:rsidRPr="00C01CA6">
        <w:rPr>
          <w:sz w:val="28"/>
          <w:szCs w:val="28"/>
          <w:lang w:val="en-US"/>
        </w:rPr>
        <w:t xml:space="preserve">, </w:t>
      </w:r>
      <w:r w:rsidR="00C01CA6" w:rsidRPr="00C01CA6">
        <w:rPr>
          <w:sz w:val="28"/>
          <w:szCs w:val="28"/>
          <w:lang w:val="en-US"/>
        </w:rPr>
        <w:t>ko‘rib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chiqish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va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ijro yetish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tartibiga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rioya yetilishi</w:t>
      </w:r>
      <w:r w:rsidRPr="00C01CA6">
        <w:rPr>
          <w:sz w:val="28"/>
          <w:szCs w:val="28"/>
          <w:lang w:val="en-US"/>
        </w:rPr>
        <w:t>;</w:t>
      </w:r>
    </w:p>
    <w:p w:rsidR="005A028B" w:rsidRPr="00C01CA6" w:rsidRDefault="005A028B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 xml:space="preserve">- </w:t>
      </w:r>
      <w:r w:rsidR="00C01CA6" w:rsidRPr="00C01CA6">
        <w:rPr>
          <w:sz w:val="28"/>
          <w:szCs w:val="28"/>
          <w:lang w:val="en-US"/>
        </w:rPr>
        <w:t>b</w:t>
      </w:r>
      <w:r w:rsidR="00C01CA6">
        <w:rPr>
          <w:sz w:val="28"/>
          <w:szCs w:val="28"/>
          <w:lang w:val="uz-Cyrl-UZ"/>
        </w:rPr>
        <w:t>yu</w:t>
      </w:r>
      <w:r w:rsidR="00C01CA6" w:rsidRPr="00C01CA6">
        <w:rPr>
          <w:sz w:val="28"/>
          <w:szCs w:val="28"/>
          <w:lang w:val="en-US"/>
        </w:rPr>
        <w:t>djetda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ko‘zda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tutilmagan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chora</w:t>
      </w:r>
      <w:r w:rsidRPr="00C01CA6">
        <w:rPr>
          <w:sz w:val="28"/>
          <w:szCs w:val="28"/>
          <w:lang w:val="en-US"/>
        </w:rPr>
        <w:t>-</w:t>
      </w:r>
      <w:r w:rsidR="00C01CA6" w:rsidRPr="00C01CA6">
        <w:rPr>
          <w:sz w:val="28"/>
          <w:szCs w:val="28"/>
          <w:lang w:val="en-US"/>
        </w:rPr>
        <w:t>tadbirlar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uchun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sarflangan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qo‘shimcha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xarajatlarning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qonuniyligi</w:t>
      </w:r>
      <w:r w:rsidRPr="00C01CA6">
        <w:rPr>
          <w:sz w:val="28"/>
          <w:szCs w:val="28"/>
          <w:lang w:val="en-US"/>
        </w:rPr>
        <w:t>;</w:t>
      </w:r>
    </w:p>
    <w:p w:rsidR="005A028B" w:rsidRPr="00C01CA6" w:rsidRDefault="005A028B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 xml:space="preserve">- </w:t>
      </w:r>
      <w:r w:rsidR="00C01CA6" w:rsidRPr="00C01CA6">
        <w:rPr>
          <w:sz w:val="28"/>
          <w:szCs w:val="28"/>
          <w:lang w:val="en-US"/>
        </w:rPr>
        <w:t>moliya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organlari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iqtisodiy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va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nazorat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ishlarining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ahvoli</w:t>
      </w:r>
      <w:r w:rsidRPr="00C01CA6">
        <w:rPr>
          <w:sz w:val="28"/>
          <w:szCs w:val="28"/>
          <w:lang w:val="en-US"/>
        </w:rPr>
        <w:t xml:space="preserve">, </w:t>
      </w:r>
      <w:r w:rsidR="00C01CA6" w:rsidRPr="00C01CA6">
        <w:rPr>
          <w:sz w:val="28"/>
          <w:szCs w:val="28"/>
          <w:lang w:val="en-US"/>
        </w:rPr>
        <w:t>b</w:t>
      </w:r>
      <w:r w:rsidR="00C01CA6">
        <w:rPr>
          <w:sz w:val="28"/>
          <w:szCs w:val="28"/>
          <w:lang w:val="uz-Cyrl-UZ"/>
        </w:rPr>
        <w:t>yu</w:t>
      </w:r>
      <w:r w:rsidR="00C01CA6" w:rsidRPr="00C01CA6">
        <w:rPr>
          <w:sz w:val="28"/>
          <w:szCs w:val="28"/>
          <w:lang w:val="en-US"/>
        </w:rPr>
        <w:t>djet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muassasalarining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moliyaviy</w:t>
      </w:r>
      <w:r w:rsidRPr="00C01CA6">
        <w:rPr>
          <w:sz w:val="28"/>
          <w:szCs w:val="28"/>
          <w:lang w:val="en-US"/>
        </w:rPr>
        <w:t>-</w:t>
      </w:r>
      <w:r w:rsidR="00C01CA6" w:rsidRPr="00C01CA6">
        <w:rPr>
          <w:sz w:val="28"/>
          <w:szCs w:val="28"/>
          <w:lang w:val="en-US"/>
        </w:rPr>
        <w:t>xo‘jalik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faoliyati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to‘g‘risidagi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hisobotlarni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tahlil yetish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bo‘yicha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ishlar</w:t>
      </w:r>
      <w:r w:rsidRPr="00C01CA6">
        <w:rPr>
          <w:sz w:val="28"/>
          <w:szCs w:val="28"/>
          <w:lang w:val="en-US"/>
        </w:rPr>
        <w:t xml:space="preserve">, </w:t>
      </w:r>
      <w:r w:rsidR="00C01CA6" w:rsidRPr="00C01CA6">
        <w:rPr>
          <w:sz w:val="28"/>
          <w:szCs w:val="28"/>
          <w:lang w:val="en-US"/>
        </w:rPr>
        <w:t>moliya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oranlari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tomonidan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iqtisodiy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va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nazorat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ishlari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rejasining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bajarilishi</w:t>
      </w:r>
      <w:r w:rsidRPr="00C01CA6">
        <w:rPr>
          <w:sz w:val="28"/>
          <w:szCs w:val="28"/>
          <w:lang w:val="en-US"/>
        </w:rPr>
        <w:t xml:space="preserve">, </w:t>
      </w:r>
      <w:r w:rsidR="00C01CA6" w:rsidRPr="00C01CA6">
        <w:rPr>
          <w:sz w:val="28"/>
          <w:szCs w:val="28"/>
          <w:lang w:val="en-US"/>
        </w:rPr>
        <w:t>yuqori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moliya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organlari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topshiriq</w:t>
      </w:r>
      <w:r w:rsidRPr="00C01CA6">
        <w:rPr>
          <w:sz w:val="28"/>
          <w:szCs w:val="28"/>
          <w:lang w:val="en-US"/>
        </w:rPr>
        <w:t xml:space="preserve">, </w:t>
      </w:r>
      <w:r w:rsidR="00C01CA6" w:rsidRPr="00C01CA6">
        <w:rPr>
          <w:sz w:val="28"/>
          <w:szCs w:val="28"/>
          <w:lang w:val="en-US"/>
        </w:rPr>
        <w:t>vazifalarining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o‘z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vaqtida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va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sifatli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bajarilishi</w:t>
      </w:r>
      <w:r w:rsidRPr="00C01CA6">
        <w:rPr>
          <w:sz w:val="28"/>
          <w:szCs w:val="28"/>
          <w:lang w:val="en-US"/>
        </w:rPr>
        <w:t>;</w:t>
      </w:r>
    </w:p>
    <w:p w:rsidR="005A028B" w:rsidRPr="00C01CA6" w:rsidRDefault="005A028B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 xml:space="preserve">- </w:t>
      </w:r>
      <w:r w:rsidR="00C01CA6" w:rsidRPr="00C01CA6">
        <w:rPr>
          <w:sz w:val="28"/>
          <w:szCs w:val="28"/>
          <w:lang w:val="en-US"/>
        </w:rPr>
        <w:t>moliya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organi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apparatini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saqlash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uchun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xarajatlar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smetasining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ijrosi</w:t>
      </w:r>
      <w:r w:rsidRPr="00C01CA6">
        <w:rPr>
          <w:sz w:val="28"/>
          <w:szCs w:val="28"/>
          <w:lang w:val="en-US"/>
        </w:rPr>
        <w:t xml:space="preserve">, </w:t>
      </w:r>
      <w:r w:rsidR="00C01CA6" w:rsidRPr="00C01CA6">
        <w:rPr>
          <w:sz w:val="28"/>
          <w:szCs w:val="28"/>
          <w:lang w:val="en-US"/>
        </w:rPr>
        <w:t>moliya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organida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buxgalteriya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hisobining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ahvoli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va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hisobot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tuzishning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to‘g‘riligi</w:t>
      </w:r>
      <w:r w:rsidRPr="00C01CA6">
        <w:rPr>
          <w:sz w:val="28"/>
          <w:szCs w:val="28"/>
          <w:lang w:val="en-US"/>
        </w:rPr>
        <w:t>;</w:t>
      </w:r>
    </w:p>
    <w:p w:rsidR="005A028B" w:rsidRPr="00C01CA6" w:rsidRDefault="005A028B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 xml:space="preserve">- </w:t>
      </w:r>
      <w:r w:rsidR="00C01CA6" w:rsidRPr="00C01CA6">
        <w:rPr>
          <w:sz w:val="28"/>
          <w:szCs w:val="28"/>
          <w:lang w:val="en-US"/>
        </w:rPr>
        <w:t>moliya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organlariga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moliya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organlari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xodimlarining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xatti</w:t>
      </w:r>
      <w:r w:rsidRPr="00C01CA6">
        <w:rPr>
          <w:sz w:val="28"/>
          <w:szCs w:val="28"/>
          <w:lang w:val="en-US"/>
        </w:rPr>
        <w:t>-</w:t>
      </w:r>
      <w:r w:rsidR="00C01CA6" w:rsidRPr="00C01CA6">
        <w:rPr>
          <w:sz w:val="28"/>
          <w:szCs w:val="28"/>
          <w:lang w:val="en-US"/>
        </w:rPr>
        <w:t>harakatlari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ustidan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kelib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tushgan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shikoyatlar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hamda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moliya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intizomi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buzilganligi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to‘g‘risida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fuqarolardan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tushgan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ariza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va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xatlarni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ko‘rib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chiqishga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doir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ishlarning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ahvoli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va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b</w:t>
      </w:r>
      <w:r w:rsidRPr="00C01CA6">
        <w:rPr>
          <w:sz w:val="28"/>
          <w:szCs w:val="28"/>
          <w:lang w:val="en-US"/>
        </w:rPr>
        <w:t>.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>Xo‘jalik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yurituvchi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ssub’ektlar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faoliyatini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taftish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qilish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vaqtida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mablag‘lar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moddiy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boyliklar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saqlanishi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hamda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to‘g‘ri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sarflanishi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buxgalteriya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hisobi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hisobotining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to‘g‘riligi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moliya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intizomiga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rioya yetilishi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tekshiriladi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</w:t>
      </w:r>
      <w:r w:rsidR="005A028B" w:rsidRPr="00C01CA6">
        <w:rPr>
          <w:sz w:val="28"/>
          <w:szCs w:val="28"/>
          <w:lang w:val="en-US"/>
        </w:rPr>
        <w:t>.</w:t>
      </w:r>
      <w:r w:rsidRPr="00C01CA6">
        <w:rPr>
          <w:sz w:val="28"/>
          <w:szCs w:val="28"/>
          <w:lang w:val="en-US"/>
        </w:rPr>
        <w:t>k</w:t>
      </w:r>
      <w:r w:rsidR="005A028B" w:rsidRPr="00C01CA6">
        <w:rPr>
          <w:sz w:val="28"/>
          <w:szCs w:val="28"/>
          <w:lang w:val="en-US"/>
        </w:rPr>
        <w:t xml:space="preserve">. 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>Byudjet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muassasalari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taftish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qilinayotgan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vaqtda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smeta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belgilash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hisob</w:t>
      </w:r>
      <w:r w:rsidR="005A028B" w:rsidRPr="00C01CA6">
        <w:rPr>
          <w:sz w:val="28"/>
          <w:szCs w:val="28"/>
          <w:lang w:val="en-US"/>
        </w:rPr>
        <w:t>-</w:t>
      </w:r>
      <w:r w:rsidRPr="00C01CA6">
        <w:rPr>
          <w:sz w:val="28"/>
          <w:szCs w:val="28"/>
          <w:lang w:val="en-US"/>
        </w:rPr>
        <w:t>kitoblarining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asoslanganligi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smetalarning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ijrosi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mablag‘larning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maqsadli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ishlatilishi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mablag‘larning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tejamli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sarflanishi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saqlanishini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ta’minlash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moliya</w:t>
      </w:r>
      <w:r w:rsidR="005A028B" w:rsidRPr="00C01CA6">
        <w:rPr>
          <w:sz w:val="28"/>
          <w:szCs w:val="28"/>
          <w:lang w:val="en-US"/>
        </w:rPr>
        <w:t>-</w:t>
      </w:r>
      <w:r w:rsidRPr="00C01CA6">
        <w:rPr>
          <w:sz w:val="28"/>
          <w:szCs w:val="28"/>
          <w:lang w:val="en-US"/>
        </w:rPr>
        <w:t>byudjet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intizomiga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rioya yetilishi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buxgalteriya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hisobini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yuritish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hisobot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tuzish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to‘g‘riligi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byudjetdan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tashqari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maxsus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mablag‘larni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hosil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qilish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ularni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to‘g‘ri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xarajat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qilish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qonuniyligi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masalalari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</w:t>
      </w:r>
      <w:r w:rsidR="005A028B" w:rsidRPr="00C01CA6">
        <w:rPr>
          <w:sz w:val="28"/>
          <w:szCs w:val="28"/>
          <w:lang w:val="en-US"/>
        </w:rPr>
        <w:t xml:space="preserve">. </w:t>
      </w:r>
      <w:r w:rsidRPr="00C01CA6">
        <w:rPr>
          <w:sz w:val="28"/>
          <w:szCs w:val="28"/>
          <w:lang w:val="en-US"/>
        </w:rPr>
        <w:t>tekshiriladi</w:t>
      </w:r>
      <w:r w:rsidR="005A028B" w:rsidRPr="00C01CA6">
        <w:rPr>
          <w:sz w:val="28"/>
          <w:szCs w:val="28"/>
          <w:lang w:val="en-US"/>
        </w:rPr>
        <w:t xml:space="preserve">. 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>Taftishlar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o‘tkazish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muddatlari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taftishchi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guruhlar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tarkibi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bir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taftishning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aniq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vazifalari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hamda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taftish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qilinayotgan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muassasalarning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o‘ziga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xos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xususiyatlaridan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kelib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chiqadigan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oldinda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turgan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ishlar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hajmini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hisobga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olgan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holda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belgilanadi</w:t>
      </w:r>
      <w:r w:rsidR="005A028B" w:rsidRPr="00C01CA6">
        <w:rPr>
          <w:sz w:val="28"/>
          <w:szCs w:val="28"/>
          <w:lang w:val="en-US"/>
        </w:rPr>
        <w:t xml:space="preserve">. </w:t>
      </w:r>
      <w:r w:rsidRPr="00C01CA6">
        <w:rPr>
          <w:sz w:val="28"/>
          <w:szCs w:val="28"/>
          <w:lang w:val="en-US"/>
        </w:rPr>
        <w:t>Taftishlar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tekshiruvlar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o‘tkazish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muddati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chegarasi</w:t>
      </w:r>
      <w:r w:rsidR="005A028B" w:rsidRPr="00C01CA6">
        <w:rPr>
          <w:sz w:val="28"/>
          <w:szCs w:val="28"/>
          <w:lang w:val="en-US"/>
        </w:rPr>
        <w:t xml:space="preserve"> 30 </w:t>
      </w:r>
      <w:r w:rsidRPr="00C01CA6">
        <w:rPr>
          <w:sz w:val="28"/>
          <w:szCs w:val="28"/>
          <w:lang w:val="en-US"/>
        </w:rPr>
        <w:t>kun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miqdorida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belgilangan</w:t>
      </w:r>
      <w:r w:rsidR="005A028B" w:rsidRPr="00C01CA6">
        <w:rPr>
          <w:sz w:val="28"/>
          <w:szCs w:val="28"/>
          <w:lang w:val="en-US"/>
        </w:rPr>
        <w:t>.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>Taftish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natijasida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aniqlangan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moliya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intizomiini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buzishlar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ishdagi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kamchiliklar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to‘g‘risida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dalolatnoma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tuzilib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unga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guruh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rahbari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tekshirilayotgan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muassasa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rahbari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hisobchi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imzo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chekadilar</w:t>
      </w:r>
      <w:r w:rsidR="005A028B" w:rsidRPr="00C01CA6">
        <w:rPr>
          <w:sz w:val="28"/>
          <w:szCs w:val="28"/>
          <w:lang w:val="en-US"/>
        </w:rPr>
        <w:t xml:space="preserve">. </w:t>
      </w:r>
      <w:r w:rsidRPr="00C01CA6">
        <w:rPr>
          <w:sz w:val="28"/>
          <w:szCs w:val="28"/>
          <w:lang w:val="en-US"/>
        </w:rPr>
        <w:t>Dalolatnoma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bo‘yicha</w:t>
      </w:r>
      <w:r w:rsidR="005A028B" w:rsidRPr="00C01CA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z-Cyrl-UZ"/>
        </w:rPr>
        <w:t>e</w:t>
      </w:r>
      <w:r w:rsidRPr="00C01CA6">
        <w:rPr>
          <w:sz w:val="28"/>
          <w:szCs w:val="28"/>
          <w:lang w:val="en-US"/>
        </w:rPr>
        <w:t>’tiroz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yoki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boshqa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fikrlar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yuzaga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kelgan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holda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uni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imzolagan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rahbar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buxgalter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imzo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yonida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o‘z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fikri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qo‘shimcha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tushuntirishini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yozishadi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hamda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dalolatnoma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imzolangan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kundan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boshlab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besh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kundan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kechiktirilmagan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holda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yozma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ravishda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tushuntirish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xatini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taqdim yetishadi</w:t>
      </w:r>
      <w:r w:rsidR="005A028B" w:rsidRPr="00C01CA6">
        <w:rPr>
          <w:sz w:val="28"/>
          <w:szCs w:val="28"/>
          <w:lang w:val="en-US"/>
        </w:rPr>
        <w:t>.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>Dalolatnoma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bo‘yicha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tekshirilayotgan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tashkilotning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taftish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bilan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aniqlangan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faktlarida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bevosita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aybdor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deb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hisoblangan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boshqa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mansabdor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shaxslari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ham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zarur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bo‘lgan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hollarda yesa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ushbu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tashkilotda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ilgari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ishlab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ketgan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rahbar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hisobchi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ham</w:t>
      </w:r>
      <w:r w:rsidR="005A028B" w:rsidRPr="00C01CA6">
        <w:rPr>
          <w:sz w:val="28"/>
          <w:szCs w:val="28"/>
          <w:lang w:val="en-US"/>
        </w:rPr>
        <w:t xml:space="preserve"> *(</w:t>
      </w:r>
      <w:r w:rsidRPr="00C01CA6">
        <w:rPr>
          <w:sz w:val="28"/>
          <w:szCs w:val="28"/>
          <w:lang w:val="en-US"/>
        </w:rPr>
        <w:t>aniqlangan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tartibbuzarlik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ular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ishlagan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davrga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tegishli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bo‘lsa</w:t>
      </w:r>
      <w:r w:rsidR="005A028B" w:rsidRPr="00C01CA6">
        <w:rPr>
          <w:sz w:val="28"/>
          <w:szCs w:val="28"/>
          <w:lang w:val="en-US"/>
        </w:rPr>
        <w:t xml:space="preserve">) </w:t>
      </w:r>
      <w:r w:rsidRPr="00C01CA6">
        <w:rPr>
          <w:sz w:val="28"/>
          <w:szCs w:val="28"/>
          <w:lang w:val="en-US"/>
        </w:rPr>
        <w:t>tushuntirish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xati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beradilar</w:t>
      </w:r>
      <w:r w:rsidR="005A028B" w:rsidRPr="00C01CA6">
        <w:rPr>
          <w:sz w:val="28"/>
          <w:szCs w:val="28"/>
          <w:lang w:val="en-US"/>
        </w:rPr>
        <w:t xml:space="preserve">. </w:t>
      </w:r>
      <w:r w:rsidRPr="00C01CA6">
        <w:rPr>
          <w:sz w:val="28"/>
          <w:szCs w:val="28"/>
          <w:lang w:val="en-US"/>
        </w:rPr>
        <w:t>Tushuntirish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xatlarida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bayon yetilgan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faktlarning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to‘g‘riligi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tekshirilishi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ular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bo‘yicha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yozma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ravishda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xulosa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berilishi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kerak</w:t>
      </w:r>
      <w:r w:rsidR="005A028B" w:rsidRPr="00C01CA6">
        <w:rPr>
          <w:sz w:val="28"/>
          <w:szCs w:val="28"/>
          <w:lang w:val="en-US"/>
        </w:rPr>
        <w:t xml:space="preserve">. 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>Aniqlangan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faktlar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bo‘yicha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tartibbuzarliklarni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bartaraf yetish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yuzasidan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taftish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muddati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tugashini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kutmasdan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zudlik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bilan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qaror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qabul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qilish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yoki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suiiste’mollikda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aybdor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bo‘lgan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shaxslarni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javobgarlikka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tortish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zarur</w:t>
      </w:r>
      <w:r w:rsidR="005A028B" w:rsidRPr="00C01CA6">
        <w:rPr>
          <w:sz w:val="28"/>
          <w:szCs w:val="28"/>
          <w:lang w:val="en-US"/>
        </w:rPr>
        <w:t xml:space="preserve">; </w:t>
      </w:r>
      <w:r w:rsidRPr="00C01CA6">
        <w:rPr>
          <w:sz w:val="28"/>
          <w:szCs w:val="28"/>
          <w:lang w:val="en-US"/>
        </w:rPr>
        <w:t>bunda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alohida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dalolatnoma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tuziladi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mansabdor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shaxslar yesa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aniqlangan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faktlar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bo‘yicha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zarur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bo‘lgan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tushuntirish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xatlarini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berishlari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shart</w:t>
      </w:r>
      <w:r w:rsidR="005A028B" w:rsidRPr="00C01CA6">
        <w:rPr>
          <w:sz w:val="28"/>
          <w:szCs w:val="28"/>
          <w:lang w:val="en-US"/>
        </w:rPr>
        <w:t>.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>Oraliq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dalolatnomalar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kassalarni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taftish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qilish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natijalari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bo‘yicha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ham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tuziladi</w:t>
      </w:r>
      <w:r w:rsidR="005A028B" w:rsidRPr="00C01CA6">
        <w:rPr>
          <w:sz w:val="28"/>
          <w:szCs w:val="28"/>
          <w:lang w:val="en-US"/>
        </w:rPr>
        <w:t xml:space="preserve">. </w:t>
      </w:r>
      <w:r w:rsidRPr="00C01CA6">
        <w:rPr>
          <w:sz w:val="28"/>
          <w:szCs w:val="28"/>
          <w:lang w:val="en-US"/>
        </w:rPr>
        <w:t>Bu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dalolatnomalar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tekshiruvchilar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tegishli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mansabdor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shaxslar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hamda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pul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mablag‘lari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moddiy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boyliklarning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saqlanishi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uchun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mas’ul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bo‘lgan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moddiy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javobgar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shaxslar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tomonidan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imzolanadi</w:t>
      </w:r>
      <w:r w:rsidR="005A028B" w:rsidRPr="00C01CA6">
        <w:rPr>
          <w:sz w:val="28"/>
          <w:szCs w:val="28"/>
          <w:lang w:val="en-US"/>
        </w:rPr>
        <w:t xml:space="preserve">. </w:t>
      </w:r>
      <w:r w:rsidRPr="00C01CA6">
        <w:rPr>
          <w:sz w:val="28"/>
          <w:szCs w:val="28"/>
          <w:lang w:val="en-US"/>
        </w:rPr>
        <w:t>Oraliq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dalolatnomaning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bir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nusxasi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tekshirilayotgan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tashkilotning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dalolatnomaga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imzo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chekkan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mansabdor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shaxsiga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beriladi</w:t>
      </w:r>
      <w:r w:rsidR="005A028B" w:rsidRPr="00C01CA6">
        <w:rPr>
          <w:sz w:val="28"/>
          <w:szCs w:val="28"/>
          <w:lang w:val="en-US"/>
        </w:rPr>
        <w:t xml:space="preserve">. </w:t>
      </w:r>
      <w:r w:rsidRPr="00C01CA6">
        <w:rPr>
          <w:sz w:val="28"/>
          <w:szCs w:val="28"/>
          <w:lang w:val="en-US"/>
        </w:rPr>
        <w:t>Oraliq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dalolatnomada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bayon yetilgan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faktlar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taftish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umumiy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dalolatnomasiga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kiritiladi</w:t>
      </w:r>
      <w:r w:rsidR="005A028B" w:rsidRPr="00C01CA6">
        <w:rPr>
          <w:sz w:val="28"/>
          <w:szCs w:val="28"/>
          <w:lang w:val="en-US"/>
        </w:rPr>
        <w:t>.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>Taftish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dalolatnomasi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bayonida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aniqlangan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faktlar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qat’iy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xolisona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bo‘lishi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tushunarli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aniqligiga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rioya yetilishi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shart</w:t>
      </w:r>
      <w:r w:rsidR="005A028B" w:rsidRPr="00C01CA6">
        <w:rPr>
          <w:sz w:val="28"/>
          <w:szCs w:val="28"/>
          <w:lang w:val="en-US"/>
        </w:rPr>
        <w:t xml:space="preserve">. </w:t>
      </w:r>
      <w:r w:rsidRPr="00C01CA6">
        <w:rPr>
          <w:sz w:val="28"/>
          <w:szCs w:val="28"/>
          <w:lang w:val="en-US"/>
        </w:rPr>
        <w:t>Tekshirilayotgan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tashkilot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moliyaviy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faoliyati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to‘g‘risida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hujjatlar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bilan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tasdiqlanmagan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turli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xulosa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taxminlar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taftish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dalolatnomasiga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kiritilishiga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ruxsat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berilmaydi</w:t>
      </w:r>
      <w:r w:rsidR="005A028B" w:rsidRPr="00C01CA6">
        <w:rPr>
          <w:sz w:val="28"/>
          <w:szCs w:val="28"/>
          <w:lang w:val="en-US"/>
        </w:rPr>
        <w:t xml:space="preserve">. </w:t>
      </w:r>
      <w:r w:rsidRPr="00C01CA6">
        <w:rPr>
          <w:sz w:val="28"/>
          <w:szCs w:val="28"/>
          <w:lang w:val="en-US"/>
        </w:rPr>
        <w:t>Taftish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natijalari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oshkor yetilib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xo‘jalik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yurituvchi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ssub’ektlar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muassasalarga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ular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haqida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axborot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beriladi</w:t>
      </w:r>
      <w:r w:rsidR="005A028B" w:rsidRPr="00C01CA6">
        <w:rPr>
          <w:sz w:val="28"/>
          <w:szCs w:val="28"/>
          <w:lang w:val="en-US"/>
        </w:rPr>
        <w:t>.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>Davlat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moliya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intizomi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bo‘yicha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jiddiy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tartibbuzarliklar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aniqlangan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yoki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davlat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mablag‘lari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o‘g‘irlangan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hamda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boshqa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suisite’molliklar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sodir yetilgan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hollarda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taftish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materiallari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tergov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organlariga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topshiriladi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ayni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vaqtda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tegishli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organ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rahbari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oldiga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javobgar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mas’ul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shaxslarning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bundan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keyin yegallab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turgan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lavozimlarida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qolish</w:t>
      </w:r>
      <w:r w:rsidR="005A028B" w:rsidRPr="00C01CA6">
        <w:rPr>
          <w:sz w:val="28"/>
          <w:szCs w:val="28"/>
          <w:lang w:val="en-US"/>
        </w:rPr>
        <w:t>-</w:t>
      </w:r>
      <w:r w:rsidRPr="00C01CA6">
        <w:rPr>
          <w:sz w:val="28"/>
          <w:szCs w:val="28"/>
          <w:lang w:val="en-US"/>
        </w:rPr>
        <w:t>qolmasligini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ko‘rib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chiqish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to‘g‘risidagi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masala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qo‘yiladi</w:t>
      </w:r>
      <w:r w:rsidR="005A028B" w:rsidRPr="00C01CA6">
        <w:rPr>
          <w:sz w:val="28"/>
          <w:szCs w:val="28"/>
          <w:lang w:val="en-US"/>
        </w:rPr>
        <w:t>.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>Taftish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o‘tkazish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vaqtida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xo‘jalik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boshqaruvining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barcha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darajalarida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ko‘p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tomonlama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faoliyatning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tekshirilishi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munosabati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bilan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taftish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turlarini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aniq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tasniflash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tasnif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belgilarini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ilmiy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asoslangan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holda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tanlash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zarurati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tug‘iladi</w:t>
      </w:r>
      <w:r w:rsidR="005A028B" w:rsidRPr="00C01CA6">
        <w:rPr>
          <w:sz w:val="28"/>
          <w:szCs w:val="28"/>
          <w:lang w:val="en-US"/>
        </w:rPr>
        <w:t>.</w:t>
      </w:r>
    </w:p>
    <w:p w:rsidR="005A028B" w:rsidRPr="00282867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uz-Cyrl-UZ"/>
        </w:rPr>
      </w:pPr>
      <w:r w:rsidRPr="00C01CA6">
        <w:rPr>
          <w:sz w:val="28"/>
          <w:szCs w:val="28"/>
          <w:lang w:val="en-US"/>
        </w:rPr>
        <w:t>Mazmuni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bo‘yicha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taftishlar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hujjatli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faktik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taftishlarga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bo‘linadi</w:t>
      </w:r>
      <w:r w:rsidR="005A028B" w:rsidRPr="00C01CA6">
        <w:rPr>
          <w:sz w:val="28"/>
          <w:szCs w:val="28"/>
          <w:lang w:val="en-US"/>
        </w:rPr>
        <w:t xml:space="preserve">. </w:t>
      </w:r>
      <w:r w:rsidRPr="00C01CA6">
        <w:rPr>
          <w:sz w:val="28"/>
          <w:szCs w:val="28"/>
          <w:lang w:val="en-US"/>
        </w:rPr>
        <w:t>Hujjatli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taftish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o‘tkazilayotgan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vaqtda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hujjatlar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ayniqsa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birlamchi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pul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hujjatlari</w:t>
      </w:r>
      <w:r w:rsidR="005A028B" w:rsidRPr="00C01CA6">
        <w:rPr>
          <w:sz w:val="28"/>
          <w:szCs w:val="28"/>
          <w:lang w:val="en-US"/>
        </w:rPr>
        <w:t xml:space="preserve"> (</w:t>
      </w:r>
      <w:r w:rsidRPr="00C01CA6">
        <w:rPr>
          <w:sz w:val="28"/>
          <w:szCs w:val="28"/>
          <w:lang w:val="en-US"/>
        </w:rPr>
        <w:t>hisobvaraqlar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to‘lov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qaydnomalari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hisobotlar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smetalar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</w:t>
      </w:r>
      <w:r w:rsidR="005A028B" w:rsidRPr="00C01CA6">
        <w:rPr>
          <w:sz w:val="28"/>
          <w:szCs w:val="28"/>
          <w:lang w:val="en-US"/>
        </w:rPr>
        <w:t>.</w:t>
      </w:r>
      <w:r w:rsidRPr="00C01CA6">
        <w:rPr>
          <w:sz w:val="28"/>
          <w:szCs w:val="28"/>
          <w:lang w:val="en-US"/>
        </w:rPr>
        <w:t>k</w:t>
      </w:r>
      <w:r w:rsidR="005A028B" w:rsidRPr="00C01CA6">
        <w:rPr>
          <w:sz w:val="28"/>
          <w:szCs w:val="28"/>
          <w:lang w:val="en-US"/>
        </w:rPr>
        <w:t xml:space="preserve">.) </w:t>
      </w:r>
      <w:r w:rsidRPr="00C01CA6">
        <w:rPr>
          <w:sz w:val="28"/>
          <w:szCs w:val="28"/>
          <w:lang w:val="en-US"/>
        </w:rPr>
        <w:t>tekshiriladi</w:t>
      </w:r>
      <w:r w:rsidR="005A028B" w:rsidRPr="00C01CA6">
        <w:rPr>
          <w:sz w:val="28"/>
          <w:szCs w:val="28"/>
          <w:lang w:val="en-US"/>
        </w:rPr>
        <w:t xml:space="preserve">. </w:t>
      </w:r>
      <w:r w:rsidRPr="00C01CA6">
        <w:rPr>
          <w:sz w:val="28"/>
          <w:szCs w:val="28"/>
          <w:lang w:val="en-US"/>
        </w:rPr>
        <w:t>Faktik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taftishda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nafaqat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hujjatlar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balki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pul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mablag‘lari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moddiy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boyliklarning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mavjudligi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ham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tekshiriladi</w:t>
      </w:r>
      <w:r w:rsidR="005A028B" w:rsidRPr="00C01CA6">
        <w:rPr>
          <w:sz w:val="28"/>
          <w:szCs w:val="28"/>
          <w:lang w:val="en-US"/>
        </w:rPr>
        <w:t xml:space="preserve">. </w:t>
      </w:r>
      <w:r w:rsidRPr="00C01CA6">
        <w:rPr>
          <w:sz w:val="28"/>
          <w:szCs w:val="28"/>
          <w:lang w:val="en-US"/>
        </w:rPr>
        <w:t>Bunday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taftish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jarayonida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moddiy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boyliklar</w:t>
      </w:r>
      <w:r w:rsidR="005A028B" w:rsidRPr="00C01CA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z-Cyrl-UZ"/>
        </w:rPr>
        <w:t>yo‘</w:t>
      </w:r>
      <w:r w:rsidRPr="00C01CA6">
        <w:rPr>
          <w:sz w:val="28"/>
          <w:szCs w:val="28"/>
          <w:lang w:val="en-US"/>
        </w:rPr>
        <w:t>qlama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qilinadi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nazorat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o‘lchovlari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o‘tkaziladi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</w:t>
      </w:r>
      <w:r w:rsidR="005A028B" w:rsidRPr="00C01CA6">
        <w:rPr>
          <w:sz w:val="28"/>
          <w:szCs w:val="28"/>
          <w:lang w:val="en-US"/>
        </w:rPr>
        <w:t>.</w:t>
      </w:r>
      <w:r w:rsidRPr="00C01CA6">
        <w:rPr>
          <w:sz w:val="28"/>
          <w:szCs w:val="28"/>
          <w:lang w:val="en-US"/>
        </w:rPr>
        <w:t>k</w:t>
      </w:r>
      <w:r w:rsidR="005A028B" w:rsidRPr="00C01CA6">
        <w:rPr>
          <w:sz w:val="28"/>
          <w:szCs w:val="28"/>
          <w:lang w:val="en-US"/>
        </w:rPr>
        <w:t>.</w:t>
      </w:r>
    </w:p>
    <w:p w:rsidR="005A028B" w:rsidRPr="00C01CA6" w:rsidRDefault="005A028B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282867">
        <w:rPr>
          <w:sz w:val="28"/>
          <w:szCs w:val="28"/>
          <w:lang w:val="uz-Cyrl-UZ"/>
        </w:rPr>
        <w:t xml:space="preserve"> </w:t>
      </w:r>
      <w:r w:rsidR="00C01CA6">
        <w:rPr>
          <w:sz w:val="28"/>
          <w:szCs w:val="28"/>
          <w:lang w:val="uz-Cyrl-UZ"/>
        </w:rPr>
        <w:t>Belgilash</w:t>
      </w:r>
      <w:r w:rsidRPr="00282867">
        <w:rPr>
          <w:sz w:val="28"/>
          <w:szCs w:val="28"/>
          <w:lang w:val="uz-Cyrl-UZ"/>
        </w:rPr>
        <w:t xml:space="preserve"> </w:t>
      </w:r>
      <w:r w:rsidR="00C01CA6">
        <w:rPr>
          <w:sz w:val="28"/>
          <w:szCs w:val="28"/>
          <w:lang w:val="uz-Cyrl-UZ"/>
        </w:rPr>
        <w:t>usuliga</w:t>
      </w:r>
      <w:r w:rsidRPr="00282867">
        <w:rPr>
          <w:sz w:val="28"/>
          <w:szCs w:val="28"/>
          <w:lang w:val="uz-Cyrl-UZ"/>
        </w:rPr>
        <w:t xml:space="preserve"> </w:t>
      </w:r>
      <w:r w:rsidR="00C01CA6">
        <w:rPr>
          <w:sz w:val="28"/>
          <w:szCs w:val="28"/>
          <w:lang w:val="uz-Cyrl-UZ"/>
        </w:rPr>
        <w:t>ko‘ra</w:t>
      </w:r>
      <w:r w:rsidRPr="00282867">
        <w:rPr>
          <w:sz w:val="28"/>
          <w:szCs w:val="28"/>
          <w:lang w:val="uz-Cyrl-UZ"/>
        </w:rPr>
        <w:t xml:space="preserve"> </w:t>
      </w:r>
      <w:r w:rsidR="00C01CA6">
        <w:rPr>
          <w:sz w:val="28"/>
          <w:szCs w:val="28"/>
          <w:lang w:val="uz-Cyrl-UZ"/>
        </w:rPr>
        <w:t>taftishlar</w:t>
      </w:r>
      <w:r w:rsidRPr="00282867">
        <w:rPr>
          <w:sz w:val="28"/>
          <w:szCs w:val="28"/>
          <w:lang w:val="uz-Cyrl-UZ"/>
        </w:rPr>
        <w:t xml:space="preserve"> </w:t>
      </w:r>
      <w:r w:rsidR="00C01CA6">
        <w:rPr>
          <w:sz w:val="28"/>
          <w:szCs w:val="28"/>
          <w:lang w:val="uz-Cyrl-UZ"/>
        </w:rPr>
        <w:t>rejali</w:t>
      </w:r>
      <w:r w:rsidRPr="00282867">
        <w:rPr>
          <w:sz w:val="28"/>
          <w:szCs w:val="28"/>
          <w:lang w:val="uz-Cyrl-UZ"/>
        </w:rPr>
        <w:t xml:space="preserve"> </w:t>
      </w:r>
      <w:r w:rsidR="00C01CA6">
        <w:rPr>
          <w:sz w:val="28"/>
          <w:szCs w:val="28"/>
          <w:lang w:val="uz-Cyrl-UZ"/>
        </w:rPr>
        <w:t>va</w:t>
      </w:r>
      <w:r w:rsidRPr="00282867">
        <w:rPr>
          <w:sz w:val="28"/>
          <w:szCs w:val="28"/>
          <w:lang w:val="uz-Cyrl-UZ"/>
        </w:rPr>
        <w:t xml:space="preserve"> </w:t>
      </w:r>
      <w:r w:rsidR="00C01CA6">
        <w:rPr>
          <w:sz w:val="28"/>
          <w:szCs w:val="28"/>
          <w:lang w:val="uz-Cyrl-UZ"/>
        </w:rPr>
        <w:t>rejadan</w:t>
      </w:r>
      <w:r w:rsidRPr="00282867">
        <w:rPr>
          <w:sz w:val="28"/>
          <w:szCs w:val="28"/>
          <w:lang w:val="uz-Cyrl-UZ"/>
        </w:rPr>
        <w:t xml:space="preserve"> </w:t>
      </w:r>
      <w:r w:rsidR="00C01CA6">
        <w:rPr>
          <w:sz w:val="28"/>
          <w:szCs w:val="28"/>
          <w:lang w:val="uz-Cyrl-UZ"/>
        </w:rPr>
        <w:t>tashqari</w:t>
      </w:r>
      <w:r w:rsidRPr="00282867">
        <w:rPr>
          <w:sz w:val="28"/>
          <w:szCs w:val="28"/>
          <w:lang w:val="uz-Cyrl-UZ"/>
        </w:rPr>
        <w:t xml:space="preserve"> </w:t>
      </w:r>
      <w:r w:rsidR="00C01CA6">
        <w:rPr>
          <w:sz w:val="28"/>
          <w:szCs w:val="28"/>
          <w:lang w:val="uz-Cyrl-UZ"/>
        </w:rPr>
        <w:t>bo‘lishi</w:t>
      </w:r>
      <w:r w:rsidRPr="00282867">
        <w:rPr>
          <w:sz w:val="28"/>
          <w:szCs w:val="28"/>
          <w:lang w:val="uz-Cyrl-UZ"/>
        </w:rPr>
        <w:t xml:space="preserve"> </w:t>
      </w:r>
      <w:r w:rsidR="00C01CA6">
        <w:rPr>
          <w:sz w:val="28"/>
          <w:szCs w:val="28"/>
          <w:lang w:val="uz-Cyrl-UZ"/>
        </w:rPr>
        <w:t>mumkin</w:t>
      </w:r>
      <w:r w:rsidRPr="00282867">
        <w:rPr>
          <w:sz w:val="28"/>
          <w:szCs w:val="28"/>
          <w:lang w:val="uz-Cyrl-UZ"/>
        </w:rPr>
        <w:t>.</w:t>
      </w:r>
      <w:r w:rsidRPr="00282867">
        <w:rPr>
          <w:color w:val="FF0000"/>
          <w:sz w:val="28"/>
          <w:szCs w:val="28"/>
          <w:lang w:val="uz-Cyrl-UZ"/>
        </w:rPr>
        <w:t xml:space="preserve"> </w:t>
      </w:r>
      <w:r w:rsidR="00C01CA6" w:rsidRPr="00C01CA6">
        <w:rPr>
          <w:sz w:val="28"/>
          <w:szCs w:val="28"/>
          <w:lang w:val="en-US"/>
        </w:rPr>
        <w:t>Rejali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tekshiruvlar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bir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yil</w:t>
      </w:r>
      <w:r w:rsidRPr="00C01CA6">
        <w:rPr>
          <w:sz w:val="28"/>
          <w:szCs w:val="28"/>
          <w:lang w:val="en-US"/>
        </w:rPr>
        <w:t xml:space="preserve"> (</w:t>
      </w:r>
      <w:r w:rsidR="00C01CA6" w:rsidRPr="00C01CA6">
        <w:rPr>
          <w:sz w:val="28"/>
          <w:szCs w:val="28"/>
          <w:lang w:val="en-US"/>
        </w:rPr>
        <w:t>bir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chorak</w:t>
      </w:r>
      <w:r w:rsidRPr="00C01CA6">
        <w:rPr>
          <w:sz w:val="28"/>
          <w:szCs w:val="28"/>
          <w:lang w:val="en-US"/>
        </w:rPr>
        <w:t>)</w:t>
      </w:r>
      <w:r w:rsidR="00C01CA6" w:rsidRPr="00C01CA6">
        <w:rPr>
          <w:sz w:val="28"/>
          <w:szCs w:val="28"/>
          <w:lang w:val="en-US"/>
        </w:rPr>
        <w:t>ga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mo‘ljallangan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reja</w:t>
      </w:r>
      <w:r w:rsidRPr="00C01CA6">
        <w:rPr>
          <w:sz w:val="28"/>
          <w:szCs w:val="28"/>
          <w:lang w:val="en-US"/>
        </w:rPr>
        <w:t>-</w:t>
      </w:r>
      <w:r w:rsidR="00C01CA6" w:rsidRPr="00C01CA6">
        <w:rPr>
          <w:sz w:val="28"/>
          <w:szCs w:val="28"/>
          <w:lang w:val="en-US"/>
        </w:rPr>
        <w:t>grafiklar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asosida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o‘tkaziladi</w:t>
      </w:r>
      <w:r w:rsidRPr="00C01CA6">
        <w:rPr>
          <w:sz w:val="28"/>
          <w:szCs w:val="28"/>
          <w:lang w:val="en-US"/>
        </w:rPr>
        <w:t xml:space="preserve">. </w:t>
      </w:r>
      <w:r w:rsidR="00C01CA6" w:rsidRPr="00C01CA6">
        <w:rPr>
          <w:sz w:val="28"/>
          <w:szCs w:val="28"/>
          <w:lang w:val="en-US"/>
        </w:rPr>
        <w:t>Bunday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tekshiruvlarni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o‘tkazish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va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tasdiqlangan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reja</w:t>
      </w:r>
      <w:r w:rsidRPr="00C01CA6">
        <w:rPr>
          <w:sz w:val="28"/>
          <w:szCs w:val="28"/>
          <w:lang w:val="en-US"/>
        </w:rPr>
        <w:t>-</w:t>
      </w:r>
      <w:r w:rsidR="00C01CA6" w:rsidRPr="00C01CA6">
        <w:rPr>
          <w:sz w:val="28"/>
          <w:szCs w:val="28"/>
          <w:lang w:val="en-US"/>
        </w:rPr>
        <w:t>grafiklarga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tuzatishlar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kiritish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to‘g‘risidagi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takliflar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nazorat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organlari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tomonidan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O’zbekiston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Respublikasining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Respublika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Nazorat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organlari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faoliyatini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muvofiqlashtiruvchi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kengashiga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taqdim yetiladi</w:t>
      </w:r>
      <w:r w:rsidRPr="00C01CA6">
        <w:rPr>
          <w:sz w:val="28"/>
          <w:szCs w:val="28"/>
          <w:lang w:val="en-US"/>
        </w:rPr>
        <w:t xml:space="preserve">. </w:t>
      </w:r>
      <w:r w:rsidR="00C01CA6" w:rsidRPr="00C01CA6">
        <w:rPr>
          <w:sz w:val="28"/>
          <w:szCs w:val="28"/>
          <w:lang w:val="en-US"/>
        </w:rPr>
        <w:t>Nazorat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organlari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obyektlarni</w:t>
      </w:r>
      <w:r w:rsidRPr="00C01CA6">
        <w:rPr>
          <w:sz w:val="28"/>
          <w:szCs w:val="28"/>
          <w:lang w:val="en-US"/>
        </w:rPr>
        <w:t xml:space="preserve">, </w:t>
      </w:r>
      <w:r w:rsidR="00C01CA6" w:rsidRPr="00C01CA6">
        <w:rPr>
          <w:sz w:val="28"/>
          <w:szCs w:val="28"/>
          <w:lang w:val="en-US"/>
        </w:rPr>
        <w:t>ular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faoliyatining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mezonlari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va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o‘ziga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xos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tomonlari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hisobga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olingan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holda</w:t>
      </w:r>
      <w:r w:rsidRPr="00C01CA6">
        <w:rPr>
          <w:sz w:val="28"/>
          <w:szCs w:val="28"/>
          <w:lang w:val="en-US"/>
        </w:rPr>
        <w:t xml:space="preserve">, </w:t>
      </w:r>
      <w:r w:rsidR="00C01CA6" w:rsidRPr="00C01CA6">
        <w:rPr>
          <w:sz w:val="28"/>
          <w:szCs w:val="28"/>
          <w:lang w:val="en-US"/>
        </w:rPr>
        <w:t>ishlab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chiqilgan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tekshiruvlar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reja</w:t>
      </w:r>
      <w:r w:rsidRPr="00C01CA6">
        <w:rPr>
          <w:sz w:val="28"/>
          <w:szCs w:val="28"/>
          <w:lang w:val="en-US"/>
        </w:rPr>
        <w:t>-</w:t>
      </w:r>
      <w:r w:rsidR="00C01CA6" w:rsidRPr="00C01CA6">
        <w:rPr>
          <w:sz w:val="28"/>
          <w:szCs w:val="28"/>
          <w:lang w:val="en-US"/>
        </w:rPr>
        <w:t>grafigiga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kiritish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uchun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ularni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sinchiklab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tanlab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oladilar</w:t>
      </w:r>
      <w:r w:rsidRPr="00C01CA6">
        <w:rPr>
          <w:sz w:val="28"/>
          <w:szCs w:val="28"/>
          <w:lang w:val="en-US"/>
        </w:rPr>
        <w:t xml:space="preserve">. </w:t>
      </w:r>
      <w:r w:rsidR="00C01CA6" w:rsidRPr="00C01CA6">
        <w:rPr>
          <w:sz w:val="28"/>
          <w:szCs w:val="28"/>
          <w:lang w:val="en-US"/>
        </w:rPr>
        <w:t>Ushbu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takliflar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asosida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tekshiruvlarning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yillik</w:t>
      </w:r>
      <w:r w:rsidRPr="00C01CA6">
        <w:rPr>
          <w:sz w:val="28"/>
          <w:szCs w:val="28"/>
          <w:lang w:val="en-US"/>
        </w:rPr>
        <w:t xml:space="preserve"> (</w:t>
      </w:r>
      <w:r w:rsidR="00C01CA6" w:rsidRPr="00C01CA6">
        <w:rPr>
          <w:sz w:val="28"/>
          <w:szCs w:val="28"/>
          <w:lang w:val="en-US"/>
        </w:rPr>
        <w:t>choraklik</w:t>
      </w:r>
      <w:r w:rsidRPr="00C01CA6">
        <w:rPr>
          <w:sz w:val="28"/>
          <w:szCs w:val="28"/>
          <w:lang w:val="en-US"/>
        </w:rPr>
        <w:t xml:space="preserve">) </w:t>
      </w:r>
      <w:r w:rsidR="00C01CA6" w:rsidRPr="00C01CA6">
        <w:rPr>
          <w:sz w:val="28"/>
          <w:szCs w:val="28"/>
          <w:lang w:val="en-US"/>
        </w:rPr>
        <w:t>reja</w:t>
      </w:r>
      <w:r w:rsidRPr="00C01CA6">
        <w:rPr>
          <w:sz w:val="28"/>
          <w:szCs w:val="28"/>
          <w:lang w:val="en-US"/>
        </w:rPr>
        <w:t>-</w:t>
      </w:r>
      <w:r w:rsidR="00C01CA6" w:rsidRPr="00C01CA6">
        <w:rPr>
          <w:sz w:val="28"/>
          <w:szCs w:val="28"/>
          <w:lang w:val="en-US"/>
        </w:rPr>
        <w:t>grafiklari</w:t>
      </w:r>
      <w:r w:rsidRPr="00C01CA6">
        <w:rPr>
          <w:sz w:val="28"/>
          <w:szCs w:val="28"/>
          <w:lang w:val="en-US"/>
        </w:rPr>
        <w:t xml:space="preserve">, </w:t>
      </w:r>
      <w:r w:rsidR="00C01CA6" w:rsidRPr="00C01CA6">
        <w:rPr>
          <w:sz w:val="28"/>
          <w:szCs w:val="28"/>
          <w:lang w:val="en-US"/>
        </w:rPr>
        <w:t>ularda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kompleks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tekshiruvlar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ajaratilgan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holda</w:t>
      </w:r>
      <w:r w:rsidRPr="00C01CA6">
        <w:rPr>
          <w:sz w:val="28"/>
          <w:szCs w:val="28"/>
          <w:lang w:val="en-US"/>
        </w:rPr>
        <w:t xml:space="preserve">, </w:t>
      </w:r>
      <w:r w:rsidR="00C01CA6" w:rsidRPr="00C01CA6">
        <w:rPr>
          <w:sz w:val="28"/>
          <w:szCs w:val="28"/>
          <w:lang w:val="en-US"/>
        </w:rPr>
        <w:t>ishlab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chiqiladi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va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tasdiqlanadi</w:t>
      </w:r>
      <w:r w:rsidRPr="00C01CA6">
        <w:rPr>
          <w:sz w:val="28"/>
          <w:szCs w:val="28"/>
          <w:lang w:val="en-US"/>
        </w:rPr>
        <w:t xml:space="preserve">. 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>Rejadan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tashqari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tekshiruvlar</w:t>
      </w:r>
      <w:r w:rsidR="005A028B" w:rsidRPr="00C01CA6">
        <w:rPr>
          <w:sz w:val="28"/>
          <w:szCs w:val="28"/>
          <w:lang w:val="en-US"/>
        </w:rPr>
        <w:t xml:space="preserve"> (</w:t>
      </w:r>
      <w:r w:rsidRPr="00C01CA6">
        <w:rPr>
          <w:sz w:val="28"/>
          <w:szCs w:val="28"/>
          <w:lang w:val="en-US"/>
        </w:rPr>
        <w:t>jumladan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qisqa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muddatli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tekshiruvlar</w:t>
      </w:r>
      <w:r w:rsidR="005A028B" w:rsidRPr="00C01CA6">
        <w:rPr>
          <w:sz w:val="28"/>
          <w:szCs w:val="28"/>
          <w:lang w:val="en-US"/>
        </w:rPr>
        <w:t xml:space="preserve">) </w:t>
      </w:r>
      <w:r w:rsidRPr="00C01CA6">
        <w:rPr>
          <w:sz w:val="28"/>
          <w:szCs w:val="28"/>
          <w:lang w:val="en-US"/>
        </w:rPr>
        <w:t>nazorat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organlari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tomonidan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O’zbekiston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Respublikasining</w:t>
      </w:r>
      <w:r w:rsidR="005A028B" w:rsidRPr="00C01CA6">
        <w:rPr>
          <w:sz w:val="28"/>
          <w:szCs w:val="28"/>
          <w:lang w:val="en-US"/>
        </w:rPr>
        <w:t xml:space="preserve"> “</w:t>
      </w:r>
      <w:r w:rsidRPr="00C01CA6">
        <w:rPr>
          <w:sz w:val="28"/>
          <w:szCs w:val="28"/>
          <w:lang w:val="en-US"/>
        </w:rPr>
        <w:t>Xo‘jalik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yurituvchi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ssub’ektlar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faoliyatini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davlat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nazorat yetish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to‘g‘risida</w:t>
      </w:r>
      <w:r w:rsidR="005A028B" w:rsidRPr="00C01CA6">
        <w:rPr>
          <w:sz w:val="28"/>
          <w:szCs w:val="28"/>
          <w:lang w:val="en-US"/>
        </w:rPr>
        <w:t>”</w:t>
      </w:r>
      <w:r w:rsidRPr="00C01CA6">
        <w:rPr>
          <w:sz w:val="28"/>
          <w:szCs w:val="28"/>
          <w:lang w:val="en-US"/>
        </w:rPr>
        <w:t>gi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qonuni</w:t>
      </w:r>
      <w:r w:rsidR="005A028B" w:rsidRPr="00C01CA6">
        <w:rPr>
          <w:sz w:val="28"/>
          <w:szCs w:val="28"/>
          <w:lang w:val="en-US"/>
        </w:rPr>
        <w:t xml:space="preserve"> 12-</w:t>
      </w:r>
      <w:r w:rsidRPr="00C01CA6">
        <w:rPr>
          <w:sz w:val="28"/>
          <w:szCs w:val="28"/>
          <w:lang w:val="en-US"/>
        </w:rPr>
        <w:t>moddasiga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muvofiq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ravishda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quyidagi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hollarda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o‘tkaziladi</w:t>
      </w:r>
      <w:r w:rsidR="005A028B" w:rsidRPr="00C01CA6">
        <w:rPr>
          <w:sz w:val="28"/>
          <w:szCs w:val="28"/>
          <w:lang w:val="en-US"/>
        </w:rPr>
        <w:t>:</w:t>
      </w:r>
    </w:p>
    <w:p w:rsidR="005A028B" w:rsidRPr="00C01CA6" w:rsidRDefault="005A028B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 xml:space="preserve">- </w:t>
      </w:r>
      <w:r w:rsidR="00C01CA6" w:rsidRPr="00C01CA6">
        <w:rPr>
          <w:sz w:val="28"/>
          <w:szCs w:val="28"/>
          <w:lang w:val="en-US"/>
        </w:rPr>
        <w:t>O’zbekiston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Respublikasi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Hukumati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qarorlaridan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kelib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chiqqan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holda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tekshiruvlarni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o‘tkazish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zarurati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tug‘ilganida</w:t>
      </w:r>
      <w:r w:rsidRPr="00C01CA6">
        <w:rPr>
          <w:sz w:val="28"/>
          <w:szCs w:val="28"/>
          <w:lang w:val="en-US"/>
        </w:rPr>
        <w:t xml:space="preserve">. </w:t>
      </w:r>
      <w:r w:rsidR="00C01CA6" w:rsidRPr="00C01CA6">
        <w:rPr>
          <w:sz w:val="28"/>
          <w:szCs w:val="28"/>
          <w:lang w:val="en-US"/>
        </w:rPr>
        <w:t>Bunda</w:t>
      </w:r>
      <w:r w:rsidRPr="00C01CA6">
        <w:rPr>
          <w:sz w:val="28"/>
          <w:szCs w:val="28"/>
          <w:lang w:val="en-US"/>
        </w:rPr>
        <w:t xml:space="preserve">, </w:t>
      </w:r>
      <w:r w:rsidR="00C01CA6" w:rsidRPr="00C01CA6">
        <w:rPr>
          <w:sz w:val="28"/>
          <w:szCs w:val="28"/>
          <w:lang w:val="en-US"/>
        </w:rPr>
        <w:t>agar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Hukumat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qarorida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tekshiriladigan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xo‘jalik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yurituvchi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ssub’ektning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nomi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aniq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belgilangan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bo‘lsa</w:t>
      </w:r>
      <w:r w:rsidRPr="00C01CA6">
        <w:rPr>
          <w:sz w:val="28"/>
          <w:szCs w:val="28"/>
          <w:lang w:val="en-US"/>
        </w:rPr>
        <w:t xml:space="preserve">, </w:t>
      </w:r>
      <w:r w:rsidR="00C01CA6" w:rsidRPr="00C01CA6">
        <w:rPr>
          <w:sz w:val="28"/>
          <w:szCs w:val="28"/>
          <w:lang w:val="en-US"/>
        </w:rPr>
        <w:t>Respublika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Nazorat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organlari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faoliyatini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muvofiqlashtiruvchi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kengash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yoki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uning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viloyat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komissiyasidan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rozilik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olish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talab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qilinmaydi</w:t>
      </w:r>
      <w:r w:rsidRPr="00C01CA6">
        <w:rPr>
          <w:sz w:val="28"/>
          <w:szCs w:val="28"/>
          <w:lang w:val="en-US"/>
        </w:rPr>
        <w:t>;</w:t>
      </w:r>
    </w:p>
    <w:p w:rsidR="005A028B" w:rsidRPr="00C01CA6" w:rsidRDefault="005A028B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 xml:space="preserve">- </w:t>
      </w:r>
      <w:r w:rsidR="00C01CA6" w:rsidRPr="00C01CA6">
        <w:rPr>
          <w:sz w:val="28"/>
          <w:szCs w:val="28"/>
          <w:lang w:val="en-US"/>
        </w:rPr>
        <w:t>nazorat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organiga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xo‘jalik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yurituvchi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ssub’ektning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qonunlarni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yoki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qonuchilikning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boshqa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hujjatlarini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buzganligi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faktlari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to‘g‘risida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qo‘shimcha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ma’lumotlar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kelib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tushgan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holda</w:t>
      </w:r>
      <w:r w:rsidRPr="00C01CA6">
        <w:rPr>
          <w:sz w:val="28"/>
          <w:szCs w:val="28"/>
          <w:lang w:val="en-US"/>
        </w:rPr>
        <w:t xml:space="preserve">. </w:t>
      </w:r>
      <w:r w:rsidR="00C01CA6" w:rsidRPr="00C01CA6">
        <w:rPr>
          <w:sz w:val="28"/>
          <w:szCs w:val="28"/>
          <w:lang w:val="en-US"/>
        </w:rPr>
        <w:t>Korxona</w:t>
      </w:r>
      <w:r w:rsidRPr="00C01CA6">
        <w:rPr>
          <w:sz w:val="28"/>
          <w:szCs w:val="28"/>
          <w:lang w:val="en-US"/>
        </w:rPr>
        <w:t xml:space="preserve">, </w:t>
      </w:r>
      <w:r w:rsidR="00C01CA6" w:rsidRPr="00C01CA6">
        <w:rPr>
          <w:sz w:val="28"/>
          <w:szCs w:val="28"/>
          <w:lang w:val="en-US"/>
        </w:rPr>
        <w:t>tashkilot</w:t>
      </w:r>
      <w:r w:rsidRPr="00C01CA6">
        <w:rPr>
          <w:sz w:val="28"/>
          <w:szCs w:val="28"/>
          <w:lang w:val="en-US"/>
        </w:rPr>
        <w:t xml:space="preserve">, </w:t>
      </w:r>
      <w:r w:rsidR="00C01CA6" w:rsidRPr="00C01CA6">
        <w:rPr>
          <w:sz w:val="28"/>
          <w:szCs w:val="28"/>
          <w:lang w:val="en-US"/>
        </w:rPr>
        <w:t>muassasalar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va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fuqarolardan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kelib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tushgan</w:t>
      </w:r>
      <w:r w:rsidRPr="00C01CA6">
        <w:rPr>
          <w:sz w:val="28"/>
          <w:szCs w:val="28"/>
          <w:lang w:val="en-US"/>
        </w:rPr>
        <w:t xml:space="preserve">, </w:t>
      </w:r>
      <w:r w:rsidR="00C01CA6" w:rsidRPr="00C01CA6">
        <w:rPr>
          <w:sz w:val="28"/>
          <w:szCs w:val="28"/>
          <w:lang w:val="en-US"/>
        </w:rPr>
        <w:t>tartibbuzarlik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faktlari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aniq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asoslangan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va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hujjatlar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bilan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tasdiqlangan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holda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ko‘rsatilgan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ma’lumotlar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qo‘shimcha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ma’lumotlar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bo‘lib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xizmat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qilishi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mumkin</w:t>
      </w:r>
      <w:r w:rsidRPr="00C01CA6">
        <w:rPr>
          <w:sz w:val="28"/>
          <w:szCs w:val="28"/>
          <w:lang w:val="en-US"/>
        </w:rPr>
        <w:t>;</w:t>
      </w:r>
    </w:p>
    <w:p w:rsidR="005A028B" w:rsidRPr="00C01CA6" w:rsidRDefault="005A028B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>-</w:t>
      </w:r>
      <w:r w:rsidRPr="00282867">
        <w:rPr>
          <w:sz w:val="28"/>
          <w:szCs w:val="28"/>
          <w:lang w:val="uz-Cyrl-UZ"/>
        </w:rPr>
        <w:t xml:space="preserve"> </w:t>
      </w:r>
      <w:r w:rsidR="00C01CA6" w:rsidRPr="00C01CA6">
        <w:rPr>
          <w:sz w:val="28"/>
          <w:szCs w:val="28"/>
          <w:lang w:val="en-US"/>
        </w:rPr>
        <w:t>favqulodda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hodisalar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yuzaga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kelishining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oldini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olishda</w:t>
      </w:r>
      <w:r w:rsidRPr="00C01CA6">
        <w:rPr>
          <w:sz w:val="28"/>
          <w:szCs w:val="28"/>
          <w:lang w:val="en-US"/>
        </w:rPr>
        <w:t xml:space="preserve">; </w:t>
      </w:r>
    </w:p>
    <w:p w:rsidR="005A028B" w:rsidRPr="00C01CA6" w:rsidRDefault="005A028B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>-</w:t>
      </w:r>
      <w:r w:rsidRPr="00282867">
        <w:rPr>
          <w:sz w:val="28"/>
          <w:szCs w:val="28"/>
          <w:lang w:val="uz-Cyrl-UZ"/>
        </w:rPr>
        <w:t xml:space="preserve"> </w:t>
      </w:r>
      <w:r w:rsidR="00C01CA6" w:rsidRPr="00C01CA6">
        <w:rPr>
          <w:sz w:val="28"/>
          <w:szCs w:val="28"/>
          <w:lang w:val="en-US"/>
        </w:rPr>
        <w:t>sanitariya</w:t>
      </w:r>
      <w:r w:rsidRPr="00C01CA6">
        <w:rPr>
          <w:sz w:val="28"/>
          <w:szCs w:val="28"/>
          <w:lang w:val="en-US"/>
        </w:rPr>
        <w:t>-</w:t>
      </w:r>
      <w:r w:rsidR="00C01CA6">
        <w:rPr>
          <w:sz w:val="28"/>
          <w:szCs w:val="28"/>
          <w:lang w:val="uz-Cyrl-UZ"/>
        </w:rPr>
        <w:t>e</w:t>
      </w:r>
      <w:r w:rsidR="00C01CA6" w:rsidRPr="00C01CA6">
        <w:rPr>
          <w:sz w:val="28"/>
          <w:szCs w:val="28"/>
          <w:lang w:val="en-US"/>
        </w:rPr>
        <w:t>pidemiologiya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sharoitlari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yomonlashganida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hamda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qo‘shni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davlatlardan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yuqumli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kasalliklar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olib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kelinishi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va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tarqalish yehtimoli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yuzaga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kelgan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hollarda</w:t>
      </w:r>
      <w:r w:rsidRPr="00C01CA6">
        <w:rPr>
          <w:sz w:val="28"/>
          <w:szCs w:val="28"/>
          <w:lang w:val="en-US"/>
        </w:rPr>
        <w:t>.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>Respublika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Nazorat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organlari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faoliyatini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muvofiqlashtiruvchi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kengash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uning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viloyatlardagi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komissiyalari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ishchi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organlari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taqdim yetilgan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buyurtmalarga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asosan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tegishli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nazorat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organlari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bilan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birgalikda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mazkur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tekshiruvlarning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asoslanganligini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o‘rganib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chiqadi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muvofiq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ravishda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Kengash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uning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viloyat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komissiyalariga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tegishli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o‘zgartirishlar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kiritadi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ular yesa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rejadan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tashqari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tekshiruvni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o‘tkazish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yoki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o‘tkazmaslik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to‘g‘risida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qaror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qabul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qiladi</w:t>
      </w:r>
      <w:r w:rsidR="005A028B" w:rsidRPr="00C01CA6">
        <w:rPr>
          <w:sz w:val="28"/>
          <w:szCs w:val="28"/>
          <w:lang w:val="en-US"/>
        </w:rPr>
        <w:t>.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>Rejadan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tashqari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tekshiruvni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o‘tkazish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yoki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o‘tkazmaslik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to‘g‘risidagi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qaror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ariza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kelib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tushgan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kundan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boshlab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ikki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haftalik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muddatdan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kechiktirilmagan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holda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qabul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qilinadi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qaror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yoki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xat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shaklida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rasmiylashtirilib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muvofiq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holda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Kengash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raisi</w:t>
      </w:r>
      <w:r w:rsidR="005A028B" w:rsidRPr="00C01CA6">
        <w:rPr>
          <w:sz w:val="28"/>
          <w:szCs w:val="28"/>
          <w:lang w:val="en-US"/>
        </w:rPr>
        <w:t xml:space="preserve"> (</w:t>
      </w:r>
      <w:r w:rsidRPr="00C01CA6">
        <w:rPr>
          <w:sz w:val="28"/>
          <w:szCs w:val="28"/>
          <w:lang w:val="en-US"/>
        </w:rPr>
        <w:t>yoki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uning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topshirig‘i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bo‘yicha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o‘rinbosari</w:t>
      </w:r>
      <w:r w:rsidR="005A028B" w:rsidRPr="00C01CA6">
        <w:rPr>
          <w:sz w:val="28"/>
          <w:szCs w:val="28"/>
          <w:lang w:val="en-US"/>
        </w:rPr>
        <w:t xml:space="preserve">) </w:t>
      </w:r>
      <w:r w:rsidRPr="00C01CA6">
        <w:rPr>
          <w:sz w:val="28"/>
          <w:szCs w:val="28"/>
          <w:lang w:val="en-US"/>
        </w:rPr>
        <w:t>yoki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viloyat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komissiyasi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raisi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tomonidan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imzolanadi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hamda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nazorat yetuvchi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organga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jo‘natiladi</w:t>
      </w:r>
      <w:r w:rsidR="005A028B" w:rsidRPr="00C01CA6">
        <w:rPr>
          <w:sz w:val="28"/>
          <w:szCs w:val="28"/>
          <w:lang w:val="en-US"/>
        </w:rPr>
        <w:t xml:space="preserve">. 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>Taftishlarni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nazorat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dasturi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mazmuni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bo‘yicha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tasniflash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birinchi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darajali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ahamiyatga</w:t>
      </w:r>
      <w:r w:rsidR="005A028B" w:rsidRPr="00C01CA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z-Cyrl-UZ"/>
        </w:rPr>
        <w:t>e</w:t>
      </w:r>
      <w:r w:rsidRPr="00C01CA6">
        <w:rPr>
          <w:sz w:val="28"/>
          <w:szCs w:val="28"/>
          <w:lang w:val="en-US"/>
        </w:rPr>
        <w:t>adir</w:t>
      </w:r>
      <w:r w:rsidR="005A028B" w:rsidRPr="00C01CA6">
        <w:rPr>
          <w:sz w:val="28"/>
          <w:szCs w:val="28"/>
          <w:lang w:val="en-US"/>
        </w:rPr>
        <w:t xml:space="preserve">. </w:t>
      </w:r>
      <w:r w:rsidRPr="00C01CA6">
        <w:rPr>
          <w:sz w:val="28"/>
          <w:szCs w:val="28"/>
          <w:lang w:val="en-US"/>
        </w:rPr>
        <w:t>Bu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belgi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bo‘yicha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taftishlar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kompleks</w:t>
      </w:r>
      <w:r w:rsidR="005A028B" w:rsidRPr="00C01CA6">
        <w:rPr>
          <w:sz w:val="28"/>
          <w:szCs w:val="28"/>
          <w:lang w:val="en-US"/>
        </w:rPr>
        <w:t xml:space="preserve"> (</w:t>
      </w:r>
      <w:r w:rsidRPr="00C01CA6">
        <w:rPr>
          <w:sz w:val="28"/>
          <w:szCs w:val="28"/>
          <w:lang w:val="en-US"/>
        </w:rPr>
        <w:t>yalpi</w:t>
      </w:r>
      <w:r w:rsidR="005A028B" w:rsidRPr="00C01CA6">
        <w:rPr>
          <w:sz w:val="28"/>
          <w:szCs w:val="28"/>
          <w:lang w:val="en-US"/>
        </w:rPr>
        <w:t xml:space="preserve">)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mavzuviy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taftishlarga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bo‘linadi</w:t>
      </w:r>
      <w:r w:rsidR="005A028B" w:rsidRPr="00C01CA6">
        <w:rPr>
          <w:sz w:val="28"/>
          <w:szCs w:val="28"/>
          <w:lang w:val="en-US"/>
        </w:rPr>
        <w:t>.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  <w:r w:rsidRPr="00C01CA6">
        <w:rPr>
          <w:sz w:val="28"/>
          <w:szCs w:val="28"/>
          <w:lang w:val="en-US"/>
        </w:rPr>
        <w:t>Nazoratga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taftishga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oid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nashr</w:t>
      </w:r>
      <w:r w:rsidR="005A028B" w:rsidRPr="00C01CA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z-Cyrl-UZ"/>
        </w:rPr>
        <w:t>e</w:t>
      </w:r>
      <w:r w:rsidRPr="00C01CA6">
        <w:rPr>
          <w:sz w:val="28"/>
          <w:szCs w:val="28"/>
          <w:lang w:val="en-US"/>
        </w:rPr>
        <w:t>tilganda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kompleks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taftish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tushunchasining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turli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talqinlari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uchrab</w:t>
      </w:r>
      <w:r w:rsidR="005A028B" w:rsidRPr="00C01CA6">
        <w:rPr>
          <w:sz w:val="28"/>
          <w:szCs w:val="28"/>
          <w:lang w:val="en-US"/>
        </w:rPr>
        <w:t xml:space="preserve">, </w:t>
      </w:r>
      <w:r w:rsidRPr="00C01CA6">
        <w:rPr>
          <w:sz w:val="28"/>
          <w:szCs w:val="28"/>
          <w:lang w:val="en-US"/>
        </w:rPr>
        <w:t>ular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uning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samaradorligi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afzalliklarini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baholashga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qarshi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qo‘yilgan</w:t>
      </w:r>
      <w:r w:rsidR="005A028B" w:rsidRPr="00C01CA6">
        <w:rPr>
          <w:sz w:val="28"/>
          <w:szCs w:val="28"/>
          <w:lang w:val="en-US"/>
        </w:rPr>
        <w:t xml:space="preserve">. </w:t>
      </w:r>
      <w:r w:rsidRPr="00C01CA6">
        <w:rPr>
          <w:sz w:val="28"/>
          <w:szCs w:val="28"/>
          <w:lang w:val="en-US"/>
        </w:rPr>
        <w:t>Mualliflarning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ko‘pchiligi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bu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taftishni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o‘tkazishda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turli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kasbdagi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mutaxassislar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ishtirok yetishini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mezon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deb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hisoblaydilar</w:t>
      </w:r>
      <w:r w:rsidR="005A028B" w:rsidRPr="00C01CA6">
        <w:rPr>
          <w:sz w:val="28"/>
          <w:szCs w:val="28"/>
          <w:lang w:val="en-US"/>
        </w:rPr>
        <w:t xml:space="preserve">. </w:t>
      </w:r>
      <w:r w:rsidRPr="00C01CA6">
        <w:rPr>
          <w:sz w:val="28"/>
          <w:szCs w:val="28"/>
          <w:lang w:val="en-US"/>
        </w:rPr>
        <w:t>Bizning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Respublikamiz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qonunchiligi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bo‘yicha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bunday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mezon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bir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vaqtda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ikki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va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undan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ortiq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nazorat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organlari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tomonidan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taftish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o‘tkazilishi</w:t>
      </w:r>
      <w:r w:rsidR="005A028B" w:rsidRPr="00C01CA6">
        <w:rPr>
          <w:sz w:val="28"/>
          <w:szCs w:val="28"/>
          <w:lang w:val="en-US"/>
        </w:rPr>
        <w:t xml:space="preserve"> </w:t>
      </w:r>
      <w:r w:rsidRPr="00C01CA6">
        <w:rPr>
          <w:sz w:val="28"/>
          <w:szCs w:val="28"/>
          <w:lang w:val="en-US"/>
        </w:rPr>
        <w:t>hisoblanadi</w:t>
      </w:r>
      <w:r w:rsidR="005A028B" w:rsidRPr="00C01CA6">
        <w:rPr>
          <w:sz w:val="28"/>
          <w:szCs w:val="28"/>
          <w:lang w:val="en-US"/>
        </w:rPr>
        <w:t xml:space="preserve">. </w:t>
      </w:r>
    </w:p>
    <w:p w:rsidR="005A028B" w:rsidRPr="00C01CA6" w:rsidRDefault="005A028B" w:rsidP="005A028B">
      <w:pPr>
        <w:pStyle w:val="a5"/>
        <w:spacing w:line="240" w:lineRule="auto"/>
        <w:ind w:firstLine="709"/>
        <w:rPr>
          <w:sz w:val="28"/>
          <w:szCs w:val="28"/>
          <w:lang w:val="en-US"/>
        </w:rPr>
      </w:pPr>
    </w:p>
    <w:p w:rsidR="005A028B" w:rsidRPr="00282867" w:rsidRDefault="005A028B" w:rsidP="005A028B">
      <w:pPr>
        <w:pStyle w:val="a7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</w:p>
    <w:p w:rsidR="005A028B" w:rsidRPr="00282867" w:rsidRDefault="005A028B" w:rsidP="005A028B">
      <w:pPr>
        <w:pStyle w:val="a7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</w:p>
    <w:p w:rsidR="005A028B" w:rsidRPr="00282867" w:rsidRDefault="005A028B" w:rsidP="005A028B">
      <w:pPr>
        <w:pStyle w:val="a7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</w:p>
    <w:p w:rsidR="00C01CA6" w:rsidRPr="00403613" w:rsidRDefault="00403613" w:rsidP="005A028B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Savollar</w:t>
      </w:r>
    </w:p>
    <w:p w:rsidR="005A028B" w:rsidRPr="00C01CA6" w:rsidRDefault="005A028B" w:rsidP="005A028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1CA6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="00C01CA6" w:rsidRPr="00C01CA6">
        <w:rPr>
          <w:rFonts w:ascii="Times New Roman" w:hAnsi="Times New Roman" w:cs="Times New Roman"/>
          <w:sz w:val="28"/>
          <w:szCs w:val="28"/>
          <w:lang w:val="en-US"/>
        </w:rPr>
        <w:t>Moliyaviy</w:t>
      </w:r>
      <w:r w:rsidRPr="00C01C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sz w:val="28"/>
          <w:szCs w:val="28"/>
          <w:lang w:val="en-US"/>
        </w:rPr>
        <w:t>nazoratning</w:t>
      </w:r>
      <w:r w:rsidRPr="00C01C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sz w:val="28"/>
          <w:szCs w:val="28"/>
          <w:lang w:val="en-US"/>
        </w:rPr>
        <w:t>shakllarini</w:t>
      </w:r>
      <w:r w:rsidRPr="00C01C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sz w:val="28"/>
          <w:szCs w:val="28"/>
          <w:lang w:val="en-US"/>
        </w:rPr>
        <w:t>yozing</w:t>
      </w:r>
      <w:r w:rsidRPr="00C01C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sz w:val="28"/>
          <w:szCs w:val="28"/>
          <w:lang w:val="en-US"/>
        </w:rPr>
        <w:t>va</w:t>
      </w:r>
      <w:r w:rsidRPr="00C01C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sz w:val="28"/>
          <w:szCs w:val="28"/>
          <w:lang w:val="en-US"/>
        </w:rPr>
        <w:t>izoxlang</w:t>
      </w:r>
    </w:p>
    <w:p w:rsidR="005A028B" w:rsidRPr="00C01CA6" w:rsidRDefault="005A028B" w:rsidP="005A028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1CA6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="00C01CA6" w:rsidRPr="00C01CA6">
        <w:rPr>
          <w:rFonts w:ascii="Times New Roman" w:hAnsi="Times New Roman" w:cs="Times New Roman"/>
          <w:sz w:val="28"/>
          <w:szCs w:val="28"/>
          <w:lang w:val="en-US"/>
        </w:rPr>
        <w:t>Moliyaviy</w:t>
      </w:r>
      <w:r w:rsidRPr="00C01C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sz w:val="28"/>
          <w:szCs w:val="28"/>
          <w:lang w:val="en-US"/>
        </w:rPr>
        <w:t>nazoratning</w:t>
      </w:r>
      <w:r w:rsidRPr="00C01C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sz w:val="28"/>
          <w:szCs w:val="28"/>
          <w:lang w:val="en-US"/>
        </w:rPr>
        <w:t>usullarini</w:t>
      </w:r>
      <w:r w:rsidRPr="00C01C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sz w:val="28"/>
          <w:szCs w:val="28"/>
          <w:lang w:val="en-US"/>
        </w:rPr>
        <w:t>ayting</w:t>
      </w:r>
      <w:r w:rsidRPr="00C01CA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A028B" w:rsidRPr="00C01CA6" w:rsidRDefault="005A028B" w:rsidP="005A028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1CA6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="00C01CA6" w:rsidRPr="00C01CA6">
        <w:rPr>
          <w:rFonts w:ascii="Times New Roman" w:hAnsi="Times New Roman" w:cs="Times New Roman"/>
          <w:sz w:val="28"/>
          <w:szCs w:val="28"/>
          <w:lang w:val="en-US"/>
        </w:rPr>
        <w:t>Moliyaviy</w:t>
      </w:r>
      <w:r w:rsidRPr="00C01C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sz w:val="28"/>
          <w:szCs w:val="28"/>
          <w:lang w:val="en-US"/>
        </w:rPr>
        <w:t>nazoratning</w:t>
      </w:r>
      <w:r w:rsidRPr="00C01C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sz w:val="28"/>
          <w:szCs w:val="28"/>
          <w:lang w:val="en-US"/>
        </w:rPr>
        <w:t>turlarini</w:t>
      </w:r>
      <w:r w:rsidRPr="00C01C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sz w:val="28"/>
          <w:szCs w:val="28"/>
          <w:lang w:val="en-US"/>
        </w:rPr>
        <w:t>yozing</w:t>
      </w:r>
      <w:r w:rsidRPr="00C01C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sz w:val="28"/>
          <w:szCs w:val="28"/>
          <w:lang w:val="en-US"/>
        </w:rPr>
        <w:t>va</w:t>
      </w:r>
      <w:r w:rsidRPr="00C01C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 w:cs="Times New Roman"/>
          <w:sz w:val="28"/>
          <w:szCs w:val="28"/>
          <w:lang w:val="en-US"/>
        </w:rPr>
        <w:t>izoxlang</w:t>
      </w:r>
    </w:p>
    <w:p w:rsidR="005A028B" w:rsidRPr="00C01CA6" w:rsidRDefault="005A028B" w:rsidP="005A028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01CA6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olib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boruvchi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sub’ektlariga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ko‘ra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turlari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q</w:t>
      </w:r>
      <w:r w:rsidR="00C01CA6" w:rsidRPr="00C01CA6">
        <w:rPr>
          <w:rFonts w:ascii="Times New Roman" w:hAnsi="Times New Roman" w:cs="Times New Roman"/>
          <w:sz w:val="28"/>
          <w:szCs w:val="28"/>
          <w:lang w:val="en-US"/>
        </w:rPr>
        <w:t>anday</w:t>
      </w:r>
    </w:p>
    <w:p w:rsidR="005A028B" w:rsidRPr="00282867" w:rsidRDefault="005A028B" w:rsidP="005A028B">
      <w:pPr>
        <w:spacing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C01CA6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Dastlabki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mohiyati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5A028B" w:rsidRPr="00282867" w:rsidRDefault="005A028B" w:rsidP="005A028B">
      <w:pPr>
        <w:spacing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6.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Mustaqil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ahamiyati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5A028B" w:rsidRPr="00282867" w:rsidRDefault="005A028B" w:rsidP="005A028B">
      <w:pPr>
        <w:spacing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282867">
        <w:rPr>
          <w:rFonts w:ascii="Times New Roman" w:hAnsi="Times New Roman" w:cs="Times New Roman"/>
          <w:sz w:val="28"/>
          <w:szCs w:val="28"/>
          <w:lang w:val="uz-Cyrl-UZ"/>
        </w:rPr>
        <w:t>7.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Joriy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nazoratning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mohiyatini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izohlab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bering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5A028B" w:rsidRPr="00282867" w:rsidRDefault="005A028B" w:rsidP="005A028B">
      <w:pPr>
        <w:spacing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8.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Taftishning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guruhlash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asoslari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5A028B" w:rsidRPr="00282867" w:rsidRDefault="005A028B" w:rsidP="005A028B">
      <w:pPr>
        <w:spacing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9.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Taftish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tekshirishning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farklarini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C01CA6">
        <w:rPr>
          <w:rFonts w:ascii="Times New Roman" w:hAnsi="Times New Roman" w:cs="Times New Roman"/>
          <w:sz w:val="28"/>
          <w:szCs w:val="28"/>
          <w:lang w:val="uz-Cyrl-UZ"/>
        </w:rPr>
        <w:t>izoxlang</w:t>
      </w:r>
    </w:p>
    <w:p w:rsidR="005A028B" w:rsidRPr="00282867" w:rsidRDefault="005A028B" w:rsidP="005A028B">
      <w:pPr>
        <w:rPr>
          <w:rFonts w:ascii="Times New Roman" w:hAnsi="Times New Roman" w:cs="Times New Roman"/>
          <w:color w:val="FF0000"/>
          <w:sz w:val="28"/>
          <w:szCs w:val="28"/>
          <w:lang w:val="uz-Cyrl-UZ"/>
        </w:rPr>
      </w:pPr>
    </w:p>
    <w:p w:rsidR="005A028B" w:rsidRPr="00282867" w:rsidRDefault="005A028B" w:rsidP="005A028B">
      <w:pPr>
        <w:pStyle w:val="31"/>
        <w:jc w:val="center"/>
        <w:rPr>
          <w:sz w:val="28"/>
          <w:szCs w:val="28"/>
          <w:lang w:val="uz-Cyrl-UZ"/>
        </w:rPr>
      </w:pPr>
      <w:r w:rsidRPr="00282867">
        <w:rPr>
          <w:sz w:val="28"/>
          <w:szCs w:val="28"/>
          <w:lang w:val="uz-Cyrl-UZ"/>
        </w:rPr>
        <w:t>4-</w:t>
      </w:r>
      <w:r w:rsidR="00C01CA6">
        <w:rPr>
          <w:sz w:val="28"/>
          <w:szCs w:val="28"/>
          <w:lang w:val="uz-Cyrl-UZ"/>
        </w:rPr>
        <w:t>mavzu</w:t>
      </w:r>
      <w:r w:rsidRPr="00282867">
        <w:rPr>
          <w:sz w:val="28"/>
          <w:szCs w:val="28"/>
          <w:lang w:val="uz-Cyrl-UZ"/>
        </w:rPr>
        <w:t xml:space="preserve">: </w:t>
      </w:r>
      <w:r w:rsidR="00C01CA6" w:rsidRPr="00C01CA6">
        <w:rPr>
          <w:sz w:val="28"/>
          <w:szCs w:val="28"/>
          <w:lang w:val="en-US"/>
        </w:rPr>
        <w:t>Umumdavlat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nazorat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organlari</w:t>
      </w:r>
      <w:r w:rsidRPr="00C01CA6">
        <w:rPr>
          <w:sz w:val="28"/>
          <w:szCs w:val="28"/>
          <w:lang w:val="en-US"/>
        </w:rPr>
        <w:t xml:space="preserve">, </w:t>
      </w:r>
      <w:r w:rsidR="00C01CA6" w:rsidRPr="00C01CA6">
        <w:rPr>
          <w:sz w:val="28"/>
          <w:szCs w:val="28"/>
          <w:lang w:val="en-US"/>
        </w:rPr>
        <w:t>ularning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moliyaviy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nazoratni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tashkil</w:t>
      </w:r>
      <w:r w:rsidRPr="00C01CA6">
        <w:rPr>
          <w:sz w:val="28"/>
          <w:szCs w:val="28"/>
          <w:lang w:val="en-US"/>
        </w:rPr>
        <w:t xml:space="preserve"> </w:t>
      </w:r>
      <w:r w:rsidR="00C01CA6" w:rsidRPr="00C01CA6">
        <w:rPr>
          <w:sz w:val="28"/>
          <w:szCs w:val="28"/>
          <w:lang w:val="en-US"/>
        </w:rPr>
        <w:t>etishi</w:t>
      </w:r>
    </w:p>
    <w:p w:rsidR="005A028B" w:rsidRPr="00282867" w:rsidRDefault="005A028B" w:rsidP="005A028B">
      <w:pPr>
        <w:pStyle w:val="31"/>
        <w:jc w:val="center"/>
        <w:rPr>
          <w:sz w:val="28"/>
          <w:szCs w:val="28"/>
          <w:lang w:val="uz-Cyrl-UZ"/>
        </w:rPr>
      </w:pPr>
    </w:p>
    <w:p w:rsidR="005A028B" w:rsidRPr="00282867" w:rsidRDefault="00C01CA6" w:rsidP="005A028B">
      <w:pPr>
        <w:pStyle w:val="31"/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Reja</w:t>
      </w:r>
      <w:r w:rsidR="005A028B" w:rsidRPr="00282867">
        <w:rPr>
          <w:sz w:val="28"/>
          <w:szCs w:val="28"/>
          <w:lang w:val="uz-Cyrl-UZ"/>
        </w:rPr>
        <w:t>:</w:t>
      </w:r>
    </w:p>
    <w:p w:rsidR="005A028B" w:rsidRPr="00282867" w:rsidRDefault="00C01CA6" w:rsidP="005A028B">
      <w:pPr>
        <w:pStyle w:val="31"/>
        <w:widowControl/>
        <w:numPr>
          <w:ilvl w:val="0"/>
          <w:numId w:val="8"/>
        </w:numPr>
        <w:spacing w:after="0" w:line="240" w:lineRule="auto"/>
        <w:ind w:left="1037" w:hanging="357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Umumdavlat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nazoratining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shakllanishi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ahamiyati</w:t>
      </w:r>
      <w:r w:rsidR="005A028B" w:rsidRPr="00282867">
        <w:rPr>
          <w:sz w:val="28"/>
          <w:szCs w:val="28"/>
          <w:lang w:val="uz-Cyrl-UZ"/>
        </w:rPr>
        <w:t xml:space="preserve">. </w:t>
      </w:r>
    </w:p>
    <w:p w:rsidR="005A028B" w:rsidRPr="00282867" w:rsidRDefault="00C01CA6" w:rsidP="005A028B">
      <w:pPr>
        <w:pStyle w:val="31"/>
        <w:widowControl/>
        <w:numPr>
          <w:ilvl w:val="0"/>
          <w:numId w:val="8"/>
        </w:numPr>
        <w:spacing w:after="0" w:line="240" w:lineRule="auto"/>
        <w:ind w:left="1037" w:hanging="357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Umumdavlat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organlari</w:t>
      </w:r>
      <w:r w:rsidR="005A028B" w:rsidRPr="00282867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ularning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guruhlanishi</w:t>
      </w:r>
      <w:r w:rsidR="005A028B" w:rsidRPr="00282867">
        <w:rPr>
          <w:sz w:val="28"/>
          <w:szCs w:val="28"/>
          <w:lang w:val="uz-Cyrl-UZ"/>
        </w:rPr>
        <w:t xml:space="preserve">. </w:t>
      </w:r>
    </w:p>
    <w:p w:rsidR="005A028B" w:rsidRPr="00282867" w:rsidRDefault="00C01CA6" w:rsidP="005A028B">
      <w:pPr>
        <w:pStyle w:val="31"/>
        <w:widowControl/>
        <w:numPr>
          <w:ilvl w:val="0"/>
          <w:numId w:val="8"/>
        </w:numPr>
        <w:spacing w:after="0" w:line="240" w:lineRule="auto"/>
        <w:ind w:left="1037" w:hanging="357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Islohotlarning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bugungi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bosqichida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moliyaviy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nazorat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organlari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faoliyatini</w:t>
      </w:r>
      <w:r w:rsidR="005A028B" w:rsidRPr="0028286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muvofiqlashtirish</w:t>
      </w:r>
      <w:r w:rsidR="005A028B" w:rsidRPr="00282867">
        <w:rPr>
          <w:sz w:val="28"/>
          <w:szCs w:val="28"/>
          <w:lang w:val="uz-Cyrl-UZ"/>
        </w:rPr>
        <w:t xml:space="preserve">. </w:t>
      </w:r>
    </w:p>
    <w:p w:rsidR="005A028B" w:rsidRPr="00282867" w:rsidRDefault="005A028B" w:rsidP="005A028B">
      <w:pPr>
        <w:pStyle w:val="31"/>
        <w:rPr>
          <w:sz w:val="28"/>
          <w:szCs w:val="28"/>
          <w:lang w:val="uz-Cyrl-UZ"/>
        </w:rPr>
      </w:pPr>
    </w:p>
    <w:p w:rsidR="005A028B" w:rsidRPr="00282867" w:rsidRDefault="005A028B" w:rsidP="005A028B">
      <w:pPr>
        <w:spacing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</w:p>
    <w:p w:rsidR="005A028B" w:rsidRPr="00282867" w:rsidRDefault="00C01CA6" w:rsidP="005A028B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faoliyatini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amalga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oshirishda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hokimiyati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boshqaruv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organlarining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barchasi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ishtirok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etadi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chunki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ulardan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har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biri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bilan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bog‘liq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bo‘lgan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muayyan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funktsiyalarni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bajaradi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z-Cyrl-UZ"/>
        </w:rPr>
        <w:t>Shu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bilan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birga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ular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faoliyatining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xususiyati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mazmuni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bir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sz w:val="28"/>
          <w:szCs w:val="28"/>
          <w:lang w:val="uz-Cyrl-UZ"/>
        </w:rPr>
        <w:t>biridan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katta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farq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qilib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bu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ushbu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organlarning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vazifalari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huquqiy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holatidagi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farqlar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bilan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belgilanadi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z-Cyrl-UZ"/>
        </w:rPr>
        <w:t>Bularni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hisobga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olgan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holda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faoliyatini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amalga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oshiruvchi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organlarning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bir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necha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guruhlarini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ajratish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mumkin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.( - </w:t>
      </w:r>
      <w:r>
        <w:rPr>
          <w:rFonts w:ascii="Times New Roman" w:hAnsi="Times New Roman" w:cs="Times New Roman"/>
          <w:sz w:val="28"/>
          <w:szCs w:val="28"/>
          <w:lang w:val="uz-Cyrl-UZ"/>
        </w:rPr>
        <w:t>chizma</w:t>
      </w:r>
      <w:r w:rsidR="005A028B" w:rsidRPr="00282867">
        <w:rPr>
          <w:rFonts w:ascii="Times New Roman" w:hAnsi="Times New Roman" w:cs="Times New Roman"/>
          <w:sz w:val="28"/>
          <w:szCs w:val="28"/>
          <w:lang w:val="uz-Cyrl-UZ"/>
        </w:rPr>
        <w:t>)</w:t>
      </w:r>
    </w:p>
    <w:p w:rsidR="005A028B" w:rsidRPr="00282867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uz-Cyrl-UZ"/>
        </w:rPr>
      </w:pPr>
      <w:r>
        <w:rPr>
          <w:rFonts w:ascii="Times New Roman" w:hAnsi="Times New Roman"/>
          <w:spacing w:val="-6"/>
          <w:sz w:val="28"/>
          <w:szCs w:val="28"/>
          <w:lang w:val="uz-Cyrl-UZ"/>
        </w:rPr>
        <w:t>O’zbekistonda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davlat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moliya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nazoratini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Prezident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hukumat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organlari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(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O’zbekiston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Respublikasi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Oliy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Majlisi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barcha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darajadagi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Xalq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deputatlari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Kengashlari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)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hamda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ijroiya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hokimiyatning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tegishli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organlari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amalga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oshiradi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.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Davlatimiz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Konstitutsiyasining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78-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moddasi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8-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bandiga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muvofiq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O’zbekiston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Respublikasi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Oliy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Majlisi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Vazirlar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Mahkamasining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taqdimoti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bo‘yicha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mamlakat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byudjetini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qabul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qiladi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uning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ijrosi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ustidan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nazorat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o‘rnatadi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.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Xalq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deputatlari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Kengashlari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ayrim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mintaqalarga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ajratiladigan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byudjet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mablag‘laridan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maqsadli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foydalanish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hamda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mahalliy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byudjetlarning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ijro yetilishini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nazorat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qilishga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qaratilgan</w:t>
      </w:r>
      <w:r w:rsidR="005A028B" w:rsidRPr="00282867">
        <w:rPr>
          <w:rStyle w:val="a8"/>
          <w:rFonts w:ascii="Times New Roman" w:hAnsi="Times New Roman"/>
          <w:spacing w:val="-6"/>
          <w:sz w:val="28"/>
          <w:szCs w:val="28"/>
        </w:rPr>
        <w:footnoteReference w:id="5"/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.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Bundan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tashqari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vakolatli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organlar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zimmasiga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ayrim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tarmoqlar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sohalarda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byudjet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mablag‘laridan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foydalanish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ustidan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nazorat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o‘rnatilishi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mumkin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. </w:t>
      </w:r>
    </w:p>
    <w:p w:rsidR="005A028B" w:rsidRPr="00282867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uz-Cyrl-UZ"/>
        </w:rPr>
      </w:pPr>
      <w:r>
        <w:rPr>
          <w:rFonts w:ascii="Times New Roman" w:hAnsi="Times New Roman"/>
          <w:spacing w:val="-6"/>
          <w:sz w:val="28"/>
          <w:szCs w:val="28"/>
          <w:lang w:val="uz-Cyrl-UZ"/>
        </w:rPr>
        <w:t>Moliya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nazoratini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amalga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oshirish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bo‘yicha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O’zbekiston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Respublikasi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Prezidentiga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davlat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ijroiya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hokimiyat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boshlig‘i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sifatida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katta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vakolatlar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berilgan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.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Respublika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Konstitutsiyasining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93-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moddasi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8-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bandiga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muvofiq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Prezident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ijroiya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hokimiyat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apparati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jumladandavlat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moliya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nazorati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funksiyalarini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amalga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oshiruvchi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organlar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(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Hisob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palatasi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Moliya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vazirligi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,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Davlat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soliq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qo‘mitasi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va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b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>.)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ni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pacing w:val="-6"/>
          <w:sz w:val="28"/>
          <w:szCs w:val="28"/>
          <w:lang w:val="uz-Cyrl-UZ"/>
        </w:rPr>
        <w:t>shakllantiradi</w:t>
      </w:r>
      <w:r w:rsidR="005A028B" w:rsidRPr="00282867">
        <w:rPr>
          <w:rFonts w:ascii="Times New Roman" w:hAnsi="Times New Roman"/>
          <w:spacing w:val="-6"/>
          <w:sz w:val="28"/>
          <w:szCs w:val="28"/>
          <w:lang w:val="uz-Cyrl-UZ"/>
        </w:rPr>
        <w:t xml:space="preserve">. </w:t>
      </w:r>
    </w:p>
    <w:p w:rsidR="005A028B" w:rsidRPr="00C01CA6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Davlat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moliya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nazorati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tizimida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Hisob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palatasiga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katta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rol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ajratiladi</w:t>
      </w:r>
      <w:r w:rsidR="005A028B" w:rsidRPr="00282867">
        <w:rPr>
          <w:rStyle w:val="a8"/>
          <w:rFonts w:ascii="Times New Roman" w:hAnsi="Times New Roman"/>
          <w:spacing w:val="-6"/>
          <w:sz w:val="28"/>
          <w:szCs w:val="28"/>
        </w:rPr>
        <w:footnoteReference w:id="6"/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.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mustaqil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obyektiv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organ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bo‘lib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O’zbekiston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Respublikasi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Prezidenti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O’zbekiston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Respublikasi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Oliy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Majlisiga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hisob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beradi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.</w:t>
      </w:r>
    </w:p>
    <w:p w:rsidR="005A028B" w:rsidRPr="00C01CA6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Hisob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palatasi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to‘g‘risidagi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Nizom</w:t>
      </w:r>
      <w:r w:rsidR="005A028B" w:rsidRPr="00282867">
        <w:rPr>
          <w:rStyle w:val="a8"/>
          <w:rFonts w:ascii="Times New Roman" w:hAnsi="Times New Roman"/>
          <w:spacing w:val="-6"/>
          <w:sz w:val="28"/>
          <w:szCs w:val="28"/>
        </w:rPr>
        <w:footnoteReference w:id="7"/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muvofiq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uning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zimmasiga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nazorat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monitoring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tahliliy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ishlar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hamda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quyidagi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funksiyalar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yuklatilgan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: </w:t>
      </w:r>
    </w:p>
    <w:p w:rsidR="005A028B" w:rsidRPr="00C01CA6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makroiqtisodiy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ko‘rsatkichlar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byudjet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-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soliq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pul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-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kredit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parametrlarining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shakllanish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jarayonlarini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tizimli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o‘rganib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borish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hamda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ularning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qonunchilik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talablariga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muvofiqligini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kuzatib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borish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;</w:t>
      </w:r>
    </w:p>
    <w:p w:rsidR="005A028B" w:rsidRPr="00C01CA6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davlat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byudjeti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uning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daromad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xarajatlar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qismlari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asosiy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parametrlari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moddalarining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ijro yetilishi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ustidan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nazorat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o‘rnatish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;</w:t>
      </w:r>
    </w:p>
    <w:p w:rsidR="005A028B" w:rsidRPr="00C01CA6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davlat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byudjetini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ijro yetish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soliq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tushumlari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pul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ko‘rsatkichlari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bo‘yicha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tasdiqlangan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parametrlarni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tuzatish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bo‘yicha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takliflarning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asoslanganligi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ularning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makroiqtisodiy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ko‘rsatkichlarga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ta’sirini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ko‘rib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chiqish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;</w:t>
      </w:r>
    </w:p>
    <w:p w:rsidR="005A028B" w:rsidRPr="00C01CA6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mintaqalar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umuman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jamiyat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rivojlanishida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mahalliy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boshqaruv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organlari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fuqarolarning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o‘zini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o‘zi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boshqaruv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organlari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rolini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oshirish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maqsadida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respublika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byudjeti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bilan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mahalliy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byudjetlar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o‘rtasidagi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o‘zaro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nisbatlarning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maqbulligiga yerishi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bo‘yicha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takliflarni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tahlil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qilish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baholash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;</w:t>
      </w:r>
    </w:p>
    <w:p w:rsidR="005A028B" w:rsidRPr="00C01CA6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mintaqalar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tarmoqlar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korxonalar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bo‘yicha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tasdiqlangan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parametrlar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hisobidan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davlat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mablag‘larini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xarajat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qilish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bo‘yicha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chetga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chiqishlar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aniqlangan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hollarda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tekshiruvlar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o‘tkazish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ulardan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foydalanishda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tartibbuzarliklar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suiiste’molliklarning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oldini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olish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yuzasidan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chora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-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tadbirlarni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amalga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oshirish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; </w:t>
      </w:r>
    </w:p>
    <w:p w:rsidR="005A028B" w:rsidRPr="00C01CA6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umuman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byudjet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daromad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qismining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ijrosi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ustidan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hamda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mintaqalar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bo‘yicha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manbalar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soliq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bojxona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organlaridan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to‘lovlarning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kelib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tushishi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to‘liqligi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yuzasidan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monitoringni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amalga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oshirish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;</w:t>
      </w:r>
    </w:p>
    <w:p w:rsidR="005A028B" w:rsidRPr="00C01CA6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byudjet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jarayonida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chetga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chiqishlarni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tahlil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qilish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o‘rganish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ularni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bartaraf yetish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byudjet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qonunchiligini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takomillashtirish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yuzasidan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takliflar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tayyorlash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;</w:t>
      </w:r>
    </w:p>
    <w:p w:rsidR="005A028B" w:rsidRPr="00C01CA6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milliy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valutani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mustahkamlash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inflatsiyani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pasaytirish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hamda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iqtisodiy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o‘sish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narxlar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barqarorligi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kursatkichlarining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optimal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birligiga yerishish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bo‘yicha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takliflarni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ko‘rib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chiqish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baholash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;</w:t>
      </w:r>
    </w:p>
    <w:p w:rsidR="005A028B" w:rsidRPr="00C01CA6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oltin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-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valuta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zaxiralari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shu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jumladanqimmatbaho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metallar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qimmatbaho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toshlarni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ishlab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chiqarish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bilan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amalga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oshiriladigan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operatsiyalarni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nazorat yetish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yo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`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qotishlar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suiiste’molliklar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kanallari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imkoniyatlarini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yo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`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qotish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maqsadida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davlat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oltin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-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valuta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zaxiralarining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butun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harakati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tiniqligini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ta’minlash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; </w:t>
      </w:r>
    </w:p>
    <w:p w:rsidR="005A028B" w:rsidRPr="00C01CA6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tashqi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aktivlarni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boshqarish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bo‘yicha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hisobot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balans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hisob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-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kitoblarini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tahlil yetish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oltin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-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valuta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zaxiralarini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chet yel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banklarida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joylashtirish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qayta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joylashtirish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asoslanganligi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samaraliligini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nazorat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qilish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;</w:t>
      </w:r>
    </w:p>
    <w:p w:rsidR="005A028B" w:rsidRPr="00C01CA6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davlat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tashqi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qarzlarini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boshqarish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ustidan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monitoring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o‘rnatish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ularga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birinchi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navbatda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Hukumat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tomonidan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uning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kafolati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ostida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olingan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kreditlar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bo‘yicha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o‘z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vaqtida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xizmat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ko‘rsatilishini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nazorat yetish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;</w:t>
      </w:r>
    </w:p>
    <w:p w:rsidR="005A028B" w:rsidRPr="00C01CA6" w:rsidRDefault="00C01CA6" w:rsidP="005A028B">
      <w:pPr>
        <w:ind w:firstLine="709"/>
        <w:rPr>
          <w:rFonts w:ascii="Times New Roman" w:hAnsi="Times New Roman" w:cs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>eksportni</w:t>
      </w:r>
      <w:r w:rsidR="005A028B"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>rivojlantirish</w:t>
      </w:r>
      <w:r w:rsidR="005A028B"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>tovarlar</w:t>
      </w:r>
      <w:r w:rsidR="005A028B"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(</w:t>
      </w:r>
      <w:r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>ishlar</w:t>
      </w:r>
      <w:r w:rsidR="005A028B"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>xizmatlar</w:t>
      </w:r>
      <w:r w:rsidR="005A028B"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>)</w:t>
      </w:r>
      <w:r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yekporti</w:t>
      </w:r>
      <w:r w:rsidR="005A028B"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>prognozlarini</w:t>
      </w:r>
      <w:r w:rsidR="005A028B"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>bajarish</w:t>
      </w:r>
      <w:r w:rsidR="005A028B"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>mahsulot</w:t>
      </w:r>
      <w:r w:rsidR="005A028B"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>import</w:t>
      </w:r>
      <w:r w:rsidR="005A028B"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>qilishni</w:t>
      </w:r>
      <w:r w:rsidR="005A028B"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>maqbullashtirish</w:t>
      </w:r>
      <w:r w:rsidR="005A028B"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>tashqi</w:t>
      </w:r>
      <w:r w:rsidR="005A028B"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>savdo</w:t>
      </w:r>
      <w:r w:rsidR="005A028B"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>to‘lov</w:t>
      </w:r>
      <w:r w:rsidR="005A028B"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>balanslari</w:t>
      </w:r>
      <w:r w:rsidR="005A028B"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>ijobiy</w:t>
      </w:r>
      <w:r w:rsidR="005A028B"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>qoldig‘ini</w:t>
      </w:r>
      <w:r w:rsidR="005A028B"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>ta’minlash</w:t>
      </w:r>
      <w:r w:rsidR="005A028B"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>bo‘yicha</w:t>
      </w:r>
      <w:r w:rsidR="005A028B"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>chora</w:t>
      </w:r>
      <w:r w:rsidR="005A028B"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>-</w:t>
      </w:r>
      <w:r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>tadbirlar</w:t>
      </w:r>
      <w:r w:rsidR="005A028B"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>amalga</w:t>
      </w:r>
      <w:r w:rsidR="005A028B"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>oshirilishini</w:t>
      </w:r>
      <w:r w:rsidR="005A028B"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>nazorat yetish</w:t>
      </w:r>
      <w:r w:rsidR="005A028B" w:rsidRPr="00C01CA6">
        <w:rPr>
          <w:rFonts w:ascii="Times New Roman" w:hAnsi="Times New Roman" w:cs="Times New Roman"/>
          <w:spacing w:val="-6"/>
          <w:sz w:val="28"/>
          <w:szCs w:val="28"/>
          <w:lang w:val="en-US"/>
        </w:rPr>
        <w:t>;</w:t>
      </w:r>
    </w:p>
    <w:p w:rsidR="005A028B" w:rsidRPr="00C01CA6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chet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davlatlarda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davlat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mulkini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realizatsiya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qilish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bilan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bog‘liq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bo‘lgan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masalalar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bo‘yicha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tahlil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o‘tkazish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ularning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nazorat yetilishini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ta’minlash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; </w:t>
      </w:r>
    </w:p>
    <w:p w:rsidR="005A028B" w:rsidRPr="00C01CA6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respublikada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qimmatbaho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metallar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qimmatbaho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toshlar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konlarini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qazish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ulardan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foydalanish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yuzasidan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chet yel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kompaniyalarining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takliflarini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ko‘rib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chiqish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;</w:t>
      </w:r>
    </w:p>
    <w:p w:rsidR="005A028B" w:rsidRPr="00C01CA6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O’zbekiston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Respublikasi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Hukumati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yoki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uning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kafolati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ostida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chet yel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kreditlari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qarzlarini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jalb yetish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ulardan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foydalanish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samaradorligi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xalqaro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moliya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bozorlariga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respublika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qarz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majburiyatlarini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chiqarishning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maqsadga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muvofiqligini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tahlil yetish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;</w:t>
      </w:r>
    </w:p>
    <w:p w:rsidR="005A028B" w:rsidRPr="00C01CA6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olib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borilayotgan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byudjet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-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soliq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pul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-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kredit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valuta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tashqi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savdo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siyosatiga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ta’sir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ko‘rsatuvchi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qonunchilik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hujjatlari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loyihalarini yekspertiza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qilish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; </w:t>
      </w:r>
    </w:p>
    <w:p w:rsidR="005A028B" w:rsidRPr="00C01CA6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vazirliklar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mahkamalar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idoralar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korxonalar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tashkilotlarning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Hisob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palatasi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vakolatiga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kiruvchi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masalalar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bo‘yicha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-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faoliyatini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muvofiqlashtirish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;</w:t>
      </w:r>
    </w:p>
    <w:p w:rsidR="005A028B" w:rsidRPr="00C01CA6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Hisob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palatasi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zimmasiga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yuklatilgan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vazifalardan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kelib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chiqadigan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masalalar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bo‘yicha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tahliliy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ishlanmalarni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tashkil yetish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o‘tkazish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ularning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asosida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hisobot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takliflar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tayyorlash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hamda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ularni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ko‘rib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chiqish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uchun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O’zbekiston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Respublikasi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Prezidenti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O’zbekiston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Respublikasi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Oliy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Majlisiga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taqdim yetish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.</w:t>
      </w:r>
    </w:p>
    <w:p w:rsidR="005A028B" w:rsidRPr="00C01CA6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Ko‘rsatilgan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funksiyalarni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amalga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oshirish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uchun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Hisob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palatasiga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quyidagi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huquqlar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berilgan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:</w:t>
      </w:r>
    </w:p>
    <w:p w:rsidR="005A028B" w:rsidRPr="00C01CA6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davlat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hokimiyati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boshqaruv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organlari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mahkamalar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idoralar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korxonalar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tashkilotlar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banklardan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o‘z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vakolatiga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kiruvchi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masalalar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bo‘yicha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axborot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ma’lumotlar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hujjatlarni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belgilangan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tartibda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so‘rash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olish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;</w:t>
      </w:r>
    </w:p>
    <w:p w:rsidR="005A028B" w:rsidRPr="00C01CA6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zarur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bo‘lgan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hollarda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o‘z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zimmasiga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yuklatilgan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vazifalarni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amalga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oshirish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uchun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tekshiruvlar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tashkil yetish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ularning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natijalari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bo‘yicha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ijro yetilishi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majburiy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bo‘lgan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ko‘rsatmalarni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jo‘natish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;</w:t>
      </w:r>
    </w:p>
    <w:p w:rsidR="005A028B" w:rsidRPr="00C01CA6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o‘z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vakolati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doirasida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tekshiruvlar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o‘tkazish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vaqtida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davlat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organlari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ularning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vakillari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nodavlat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auditorlik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xizmati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ayrim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mutaxassislarni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ularda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ishtirok yetish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uchun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jalb yetish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;</w:t>
      </w:r>
    </w:p>
    <w:p w:rsidR="005A028B" w:rsidRPr="00C01CA6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Hisob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palatasi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bilan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oldindan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kelishilishi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zarur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bo‘lgan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barcha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masalalar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yuzasidan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tegishli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xulosalar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berish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;</w:t>
      </w:r>
    </w:p>
    <w:p w:rsidR="005A028B" w:rsidRPr="00C01CA6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qonunchilikni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takomillashtirish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davlat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organlari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korxonalar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tashkilotlar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faoliyatini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yaxshilash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maqsadida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nazorat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tadbirlari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natijalari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bo‘yicha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takliflar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kiritish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.</w:t>
      </w:r>
    </w:p>
    <w:p w:rsidR="005A028B" w:rsidRPr="00C01CA6" w:rsidRDefault="005A028B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Moliya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nazorati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bo‘yicha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muhim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funksiyalarni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O’zbekiston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Respublikasi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Vazirlar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Mahkamasi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bajaradi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.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O’zbekiston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Respublikasining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“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O’zbekiston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Respublikasi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Vazirlar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Mahkamasi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to‘g‘risida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” 1993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yil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6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maydagi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qonuni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12-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moddasiga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muvofiq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u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vazirliklar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davlat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qo‘mitalari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idoralar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boshqa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davlat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xo‘jalik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boshqaruv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organlari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faoliyati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ustidan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nazoratni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amalga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oshiradi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.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Vazirlar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Mahkamasi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davlat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moliya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nazoratini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amalga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oshiruvchi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organlar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vakolati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funksiyalari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tartibini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belgilaydi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. </w:t>
      </w:r>
    </w:p>
    <w:p w:rsidR="005A028B" w:rsidRPr="00C01CA6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O’zbekiston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Respublikasi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Vazirlar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Mahkamasi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huzurida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Hisob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-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kitoblar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mexanizmini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takomillashtirish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byudjetga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to‘lovlar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intizomini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mustahkamlash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bo‘yicha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hukumat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komissiyasi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hamda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Respublika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pul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-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kredit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siyosati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komissiyasi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bo‘lib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ularga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davlat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moliya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nazorati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sohasida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katta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vakolatlar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berilgan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. </w:t>
      </w:r>
    </w:p>
    <w:p w:rsidR="005A028B" w:rsidRPr="00C01CA6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Hisob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-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kitoblar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mexanizmini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takomillashtirish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byudjetga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to‘lovlar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intizomini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mustahkamlash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bo‘yicha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hukumat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komissiyasi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Qoraqalpog‘iston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Respublikasi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viloyatlar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Toshkent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shahrida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o‘zining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mintaqaviy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komissiyalariga yega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.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Mazkur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Komissiya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tomonidan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uning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vakolati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doirasida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qabul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qilingan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qarorlar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vazirliklar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idoralar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mahalliy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hokimiyat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boshqaruv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organlari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tijorat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banklari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mulkchilik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shaklidan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qat’i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nazar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xo‘jalik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yurituvchi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subyektlar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hamda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ularning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birlashmalari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(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xo‘jalik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uyushmalari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),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mansabdor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shaxslar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fuqarolar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ijro yetishi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uchun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majburiy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hisoblanadi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.</w:t>
      </w:r>
    </w:p>
    <w:p w:rsidR="005A028B" w:rsidRPr="00C01CA6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Hisob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-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kitoblar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mexanizmini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takomillashtirish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byudjetga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to‘lovlar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intizomini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mustahkamlash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bo‘yicha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hukumat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komissiyasi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to‘g‘risidagi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Nizom</w:t>
      </w:r>
      <w:r w:rsidR="005A028B" w:rsidRPr="00282867">
        <w:rPr>
          <w:rStyle w:val="a8"/>
          <w:rFonts w:ascii="Times New Roman" w:hAnsi="Times New Roman"/>
          <w:spacing w:val="-6"/>
          <w:sz w:val="28"/>
          <w:szCs w:val="28"/>
        </w:rPr>
        <w:footnoteReference w:id="8"/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muvofiq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quyidagilar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uning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asosiy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vazifalari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deb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belgilangan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:</w:t>
      </w:r>
    </w:p>
    <w:p w:rsidR="005A028B" w:rsidRPr="00C01CA6" w:rsidRDefault="005A028B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-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iqtisodiyot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tarmoqlari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sektorlarida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hisob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-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kitoblar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mexanizmini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takomillashtirish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barcha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xo‘jalik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yurituvchi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subyektlar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tijorat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banklari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tomonidan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to‘lov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intizomini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mustahkamlash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hisob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-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kitoblarni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o‘z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vaqtida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amalga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oshirish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soliqlar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majburiy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to‘lovlarni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to‘liq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to‘lash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bo‘yicha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amaldagi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qonunchilik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normalariga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qat’iy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rioya yetilishi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ustidan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ta’sirchan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nazoratni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ta’minlash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; </w:t>
      </w:r>
    </w:p>
    <w:p w:rsidR="005A028B" w:rsidRPr="00C01CA6" w:rsidRDefault="005A028B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-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korxonalarning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debitorlik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qarzlari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ahvolini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tahlil yetish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muddati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o‘tgan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debitorlik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kreditorlik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qarzlari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xo‘jalik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yurituvchi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subyektlarning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byudjetga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to‘lovlar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bo‘yicha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boqimondalarini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qisqartirish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bo‘yicha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ta’sirchan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chora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-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tadbirlar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ishlab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chiqish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qabul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qilish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shuningdek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amaldagi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qonunchilikka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muvofiq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ravishda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tegishli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soliqlar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majburiy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to‘lovlarning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to‘liq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undirib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olinishini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ta’minlash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;</w:t>
      </w:r>
    </w:p>
    <w:p w:rsidR="005A028B" w:rsidRPr="00C01CA6" w:rsidRDefault="005A028B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-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korxonalar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tashkilotlar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aylanma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mablag‘larining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ajratib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olinishi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shu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jumladantayyor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mahsulot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zaxiralariga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tugallanmagan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qurilishga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ajratilishi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sabablari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yo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`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nalishlarini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aniqlash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hamda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ularni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qisqartirish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bo‘yicha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takliflar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ishlab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chiqish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.</w:t>
      </w:r>
    </w:p>
    <w:p w:rsidR="005A028B" w:rsidRPr="00C01CA6" w:rsidRDefault="00C01CA6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Komissiyaga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keng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vakolatlar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berilgan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bo‘lib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u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xususan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quyidagi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huquqlarga yega</w:t>
      </w:r>
      <w:r w:rsidR="005A028B" w:rsidRPr="00C01CA6">
        <w:rPr>
          <w:rFonts w:ascii="Times New Roman" w:hAnsi="Times New Roman"/>
          <w:spacing w:val="-6"/>
          <w:sz w:val="28"/>
          <w:szCs w:val="28"/>
          <w:lang w:val="en-US"/>
        </w:rPr>
        <w:t>:</w:t>
      </w:r>
    </w:p>
    <w:p w:rsidR="005A028B" w:rsidRPr="00C01CA6" w:rsidRDefault="005A028B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-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vazirliklar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mahkamalar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idoralar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tijorat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banklari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soliq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organlari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xo‘jalik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uyushmalari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korxonalar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birlashmalar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davlat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boshqaruv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organlari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rahbarlarining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debitorlik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kreditorlik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qarzlari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soliq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to‘lov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intizomining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ahvoli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to‘g‘risidagi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masalalar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bo‘yicha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hisobotlarini yeshitib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borish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;</w:t>
      </w:r>
    </w:p>
    <w:p w:rsidR="005A028B" w:rsidRPr="00C01CA6" w:rsidRDefault="005A028B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-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boqimondalarni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to‘lash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penya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hisoblanishini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tugatish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bo‘yicha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muddatlarni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kechiktirish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yoki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uzaytirish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byudjetga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byudjetdan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tashqari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jamg‘armalarga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soliqlar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to‘lovlar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bo‘yicha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penyalarni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hisobdan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chiqarish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; </w:t>
      </w:r>
    </w:p>
    <w:p w:rsidR="005A028B" w:rsidRPr="00C01CA6" w:rsidRDefault="005A028B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-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belgilangan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tartibda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moliya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soliq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bojxona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organlari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faoliyatini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tekshirishni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tashkil yetish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Komissiya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zimmasiga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yuklatilgan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vazifalarning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bajarilishini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ta’minlash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uchun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zarur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bo‘lgan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axborot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ma’lumotlarni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vazirliklar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mahkamalar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idoralar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uyushmalar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davlat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boshqaruvi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mahalliy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organlaridan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olish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;</w:t>
      </w:r>
    </w:p>
    <w:p w:rsidR="005A028B" w:rsidRPr="00C01CA6" w:rsidRDefault="005A028B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-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bankrotlik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korxonalarni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sanatsiyalash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masalalari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bo‘yicha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Hukumat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komissiyasiga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korxonalarni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sanatsiyalash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yoki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muntazam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ravishda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debitorlik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kreditorlik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qarzlariga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yo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`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l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qo‘yuvchi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korxonalar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tashkilotlarni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bankrot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deb ye’lon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qilish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uchun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materiallarni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xo‘jalik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sudiga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berish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to‘g‘risida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qarorlar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qabul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qilish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yuzasidan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takliflar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berish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;</w:t>
      </w:r>
    </w:p>
    <w:p w:rsidR="005A028B" w:rsidRPr="00C01CA6" w:rsidRDefault="005A028B" w:rsidP="005A028B">
      <w:pPr>
        <w:pStyle w:val="a7"/>
        <w:ind w:firstLine="709"/>
        <w:jc w:val="both"/>
        <w:rPr>
          <w:rFonts w:ascii="Times New Roman" w:hAnsi="Times New Roman"/>
          <w:spacing w:val="-6"/>
          <w:sz w:val="28"/>
          <w:szCs w:val="28"/>
          <w:lang w:val="en-US"/>
        </w:rPr>
      </w:pP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-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soliq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solish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tizimi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xalq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xo‘jaligida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hisob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-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kitoblarni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yaxshilash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uchun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yo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`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naltirilgan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respublika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qonunchiligini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takomil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-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lashtirish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yuzasidan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Vazirlar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Mahkamasiga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takliflar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kiritish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va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h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>.</w:t>
      </w:r>
      <w:r w:rsidR="00C01CA6" w:rsidRPr="00C01CA6">
        <w:rPr>
          <w:rFonts w:ascii="Times New Roman" w:hAnsi="Times New Roman"/>
          <w:spacing w:val="-6"/>
          <w:sz w:val="28"/>
          <w:szCs w:val="28"/>
          <w:lang w:val="en-US"/>
        </w:rPr>
        <w:t>k</w:t>
      </w:r>
      <w:r w:rsidRPr="00C01CA6">
        <w:rPr>
          <w:rFonts w:ascii="Times New Roman" w:hAnsi="Times New Roman"/>
          <w:spacing w:val="-6"/>
          <w:sz w:val="28"/>
          <w:szCs w:val="28"/>
          <w:lang w:val="en-US"/>
        </w:rPr>
        <w:t xml:space="preserve">. 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pacing w:val="-6"/>
          <w:sz w:val="28"/>
          <w:szCs w:val="28"/>
          <w:lang w:val="en-US"/>
        </w:rPr>
      </w:pPr>
      <w:r w:rsidRPr="00C01CA6">
        <w:rPr>
          <w:spacing w:val="-6"/>
          <w:sz w:val="28"/>
          <w:szCs w:val="28"/>
          <w:lang w:val="en-US"/>
        </w:rPr>
        <w:t>Respublika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pul</w:t>
      </w:r>
      <w:r w:rsidR="005A028B" w:rsidRPr="00C01CA6">
        <w:rPr>
          <w:spacing w:val="-6"/>
          <w:sz w:val="28"/>
          <w:szCs w:val="28"/>
          <w:lang w:val="en-US"/>
        </w:rPr>
        <w:t>-</w:t>
      </w:r>
      <w:r w:rsidRPr="00C01CA6">
        <w:rPr>
          <w:spacing w:val="-6"/>
          <w:sz w:val="28"/>
          <w:szCs w:val="28"/>
          <w:lang w:val="en-US"/>
        </w:rPr>
        <w:t>kredit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siyosati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komissiyasi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zimmasiga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respublikada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naqd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pul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muomalasi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va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xalq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xo‘jaligida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hisob</w:t>
      </w:r>
      <w:r w:rsidR="005A028B" w:rsidRPr="00C01CA6">
        <w:rPr>
          <w:spacing w:val="-6"/>
          <w:sz w:val="28"/>
          <w:szCs w:val="28"/>
          <w:lang w:val="en-US"/>
        </w:rPr>
        <w:t>-</w:t>
      </w:r>
      <w:r w:rsidRPr="00C01CA6">
        <w:rPr>
          <w:spacing w:val="-6"/>
          <w:sz w:val="28"/>
          <w:szCs w:val="28"/>
          <w:lang w:val="en-US"/>
        </w:rPr>
        <w:t>kitoblarning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ahvoli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ustidan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nazoratni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kuchaytirish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bo‘yicha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chora</w:t>
      </w:r>
      <w:r w:rsidR="005A028B" w:rsidRPr="00C01CA6">
        <w:rPr>
          <w:spacing w:val="-6"/>
          <w:sz w:val="28"/>
          <w:szCs w:val="28"/>
          <w:lang w:val="en-US"/>
        </w:rPr>
        <w:t>-</w:t>
      </w:r>
      <w:r w:rsidRPr="00C01CA6">
        <w:rPr>
          <w:spacing w:val="-6"/>
          <w:sz w:val="28"/>
          <w:szCs w:val="28"/>
          <w:lang w:val="en-US"/>
        </w:rPr>
        <w:t>tadbirlar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majmuini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ishlab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chiqish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va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ularni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amalga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oshirish</w:t>
      </w:r>
      <w:r w:rsidR="005A028B" w:rsidRPr="00C01CA6">
        <w:rPr>
          <w:spacing w:val="-6"/>
          <w:sz w:val="28"/>
          <w:szCs w:val="28"/>
          <w:lang w:val="en-US"/>
        </w:rPr>
        <w:t xml:space="preserve">, </w:t>
      </w:r>
      <w:r w:rsidRPr="00C01CA6">
        <w:rPr>
          <w:spacing w:val="-6"/>
          <w:sz w:val="28"/>
          <w:szCs w:val="28"/>
          <w:lang w:val="en-US"/>
        </w:rPr>
        <w:t>xo‘jalik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yurituvchi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subyektlar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tomonidan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valuta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operatsiyalarini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amalga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oshirish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va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O’zbekiston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iqtisodiyoti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ustuvor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tarmoqlarini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rivojlantirish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uchun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ajratiladigan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kreditlardan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maqsadli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foydalanish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tartibiga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qat’iy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rioya yetilishini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ta’minlash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vazifasi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yuklatilgan</w:t>
      </w:r>
      <w:r w:rsidR="005A028B" w:rsidRPr="00282867">
        <w:rPr>
          <w:rStyle w:val="a8"/>
          <w:spacing w:val="-6"/>
          <w:sz w:val="28"/>
          <w:szCs w:val="28"/>
        </w:rPr>
        <w:footnoteReference w:id="9"/>
      </w:r>
      <w:r w:rsidR="005A028B" w:rsidRPr="00C01CA6">
        <w:rPr>
          <w:spacing w:val="-6"/>
          <w:sz w:val="28"/>
          <w:szCs w:val="28"/>
          <w:lang w:val="en-US"/>
        </w:rPr>
        <w:t xml:space="preserve">. 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pacing w:val="-6"/>
          <w:sz w:val="28"/>
          <w:szCs w:val="28"/>
          <w:lang w:val="en-US"/>
        </w:rPr>
      </w:pPr>
      <w:r w:rsidRPr="00C01CA6">
        <w:rPr>
          <w:spacing w:val="-6"/>
          <w:sz w:val="28"/>
          <w:szCs w:val="28"/>
          <w:lang w:val="en-US"/>
        </w:rPr>
        <w:t>Mulkchilik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shakllaridan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qat’i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nazar</w:t>
      </w:r>
      <w:r w:rsidR="005A028B" w:rsidRPr="00C01CA6">
        <w:rPr>
          <w:spacing w:val="-6"/>
          <w:sz w:val="28"/>
          <w:szCs w:val="28"/>
          <w:lang w:val="en-US"/>
        </w:rPr>
        <w:t xml:space="preserve">, </w:t>
      </w:r>
      <w:r w:rsidRPr="00C01CA6">
        <w:rPr>
          <w:spacing w:val="-6"/>
          <w:sz w:val="28"/>
          <w:szCs w:val="28"/>
          <w:lang w:val="en-US"/>
        </w:rPr>
        <w:t>xo‘jalik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yurituvchi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subyektlarni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tekshirishni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tartibga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solish</w:t>
      </w:r>
      <w:r w:rsidR="005A028B" w:rsidRPr="00C01CA6">
        <w:rPr>
          <w:spacing w:val="-6"/>
          <w:sz w:val="28"/>
          <w:szCs w:val="28"/>
          <w:lang w:val="en-US"/>
        </w:rPr>
        <w:t xml:space="preserve">, </w:t>
      </w:r>
      <w:r w:rsidRPr="00C01CA6">
        <w:rPr>
          <w:spacing w:val="-6"/>
          <w:sz w:val="28"/>
          <w:szCs w:val="28"/>
          <w:lang w:val="en-US"/>
        </w:rPr>
        <w:t>nazorat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organlari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tomonidan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ularning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faoliyatiga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asossiz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ravishda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aralashuvga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yo</w:t>
      </w:r>
      <w:r w:rsidR="005A028B" w:rsidRPr="00C01CA6">
        <w:rPr>
          <w:spacing w:val="-6"/>
          <w:sz w:val="28"/>
          <w:szCs w:val="28"/>
          <w:lang w:val="en-US"/>
        </w:rPr>
        <w:t>`</w:t>
      </w:r>
      <w:r w:rsidRPr="00C01CA6">
        <w:rPr>
          <w:spacing w:val="-6"/>
          <w:sz w:val="28"/>
          <w:szCs w:val="28"/>
          <w:lang w:val="en-US"/>
        </w:rPr>
        <w:t>l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qo‘ymaslik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maqsadida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O’zbekiston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Respublikasi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Prezidentining</w:t>
      </w:r>
      <w:r w:rsidR="005A028B" w:rsidRPr="00C01CA6">
        <w:rPr>
          <w:spacing w:val="-6"/>
          <w:sz w:val="28"/>
          <w:szCs w:val="28"/>
          <w:lang w:val="en-US"/>
        </w:rPr>
        <w:t xml:space="preserve"> “</w:t>
      </w:r>
      <w:r w:rsidRPr="00C01CA6">
        <w:rPr>
          <w:spacing w:val="-6"/>
          <w:sz w:val="28"/>
          <w:szCs w:val="28"/>
          <w:lang w:val="en-US"/>
        </w:rPr>
        <w:t>Tekshiruvlarni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tartibga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solish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va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nazorat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organlarining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faoliyatini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muvofiqlashtirish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to‘g‘risida</w:t>
      </w:r>
      <w:r w:rsidR="005A028B" w:rsidRPr="00C01CA6">
        <w:rPr>
          <w:spacing w:val="-6"/>
          <w:sz w:val="28"/>
          <w:szCs w:val="28"/>
          <w:lang w:val="en-US"/>
        </w:rPr>
        <w:t xml:space="preserve">” 1996 </w:t>
      </w:r>
      <w:r w:rsidRPr="00C01CA6">
        <w:rPr>
          <w:spacing w:val="-6"/>
          <w:sz w:val="28"/>
          <w:szCs w:val="28"/>
          <w:lang w:val="en-US"/>
        </w:rPr>
        <w:t>yil</w:t>
      </w:r>
      <w:r w:rsidR="005A028B" w:rsidRPr="00C01CA6">
        <w:rPr>
          <w:spacing w:val="-6"/>
          <w:sz w:val="28"/>
          <w:szCs w:val="28"/>
          <w:lang w:val="en-US"/>
        </w:rPr>
        <w:t xml:space="preserve"> 8 </w:t>
      </w:r>
      <w:r w:rsidRPr="00C01CA6">
        <w:rPr>
          <w:spacing w:val="-6"/>
          <w:sz w:val="28"/>
          <w:szCs w:val="28"/>
          <w:lang w:val="en-US"/>
        </w:rPr>
        <w:t>avgustdagi</w:t>
      </w:r>
      <w:r w:rsidR="005A028B" w:rsidRPr="00C01CA6">
        <w:rPr>
          <w:spacing w:val="-6"/>
          <w:sz w:val="28"/>
          <w:szCs w:val="28"/>
          <w:lang w:val="en-US"/>
        </w:rPr>
        <w:t xml:space="preserve"> №</w:t>
      </w:r>
      <w:r w:rsidRPr="00C01CA6">
        <w:rPr>
          <w:spacing w:val="-6"/>
          <w:sz w:val="28"/>
          <w:szCs w:val="28"/>
          <w:lang w:val="en-US"/>
        </w:rPr>
        <w:t>UP</w:t>
      </w:r>
      <w:r w:rsidR="005A028B" w:rsidRPr="00C01CA6">
        <w:rPr>
          <w:spacing w:val="-6"/>
          <w:sz w:val="28"/>
          <w:szCs w:val="28"/>
          <w:lang w:val="en-US"/>
        </w:rPr>
        <w:t xml:space="preserve">-1503 </w:t>
      </w:r>
      <w:r w:rsidRPr="00C01CA6">
        <w:rPr>
          <w:spacing w:val="-6"/>
          <w:sz w:val="28"/>
          <w:szCs w:val="28"/>
          <w:lang w:val="en-US"/>
        </w:rPr>
        <w:t>farmoni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bilan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Respublika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nazorat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organlarining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faoliyatini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muvofiqlashtirish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kengashi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tuzildi</w:t>
      </w:r>
      <w:r w:rsidR="005A028B" w:rsidRPr="00C01CA6">
        <w:rPr>
          <w:spacing w:val="-6"/>
          <w:sz w:val="28"/>
          <w:szCs w:val="28"/>
          <w:lang w:val="en-US"/>
        </w:rPr>
        <w:t xml:space="preserve">. 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pacing w:val="-6"/>
          <w:sz w:val="28"/>
          <w:szCs w:val="28"/>
          <w:lang w:val="en-US"/>
        </w:rPr>
      </w:pPr>
      <w:r w:rsidRPr="00C01CA6">
        <w:rPr>
          <w:spacing w:val="-6"/>
          <w:sz w:val="28"/>
          <w:szCs w:val="28"/>
          <w:lang w:val="en-US"/>
        </w:rPr>
        <w:t>Mazkur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Kengash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xo‘jalik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yurituvchi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subyektlar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faoliyatini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davlat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nazorat yetish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sohasidagi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markaziy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muvofiqlashtiruvchi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organ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hisoblanadi</w:t>
      </w:r>
      <w:r w:rsidR="005A028B" w:rsidRPr="00C01CA6">
        <w:rPr>
          <w:spacing w:val="-6"/>
          <w:sz w:val="28"/>
          <w:szCs w:val="28"/>
          <w:lang w:val="en-US"/>
        </w:rPr>
        <w:t xml:space="preserve">. </w:t>
      </w:r>
      <w:r w:rsidRPr="00C01CA6">
        <w:rPr>
          <w:spacing w:val="-6"/>
          <w:sz w:val="28"/>
          <w:szCs w:val="28"/>
          <w:lang w:val="en-US"/>
        </w:rPr>
        <w:t>Kengash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qarorlari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xo‘jalik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yurituvchi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subyektlar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faoliyatini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tekshirish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bo‘yicha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davlat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nazoratini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amalga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oshirishga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vakolat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berilgan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barcha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organlar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uchun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majburiy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hisoblanadi</w:t>
      </w:r>
      <w:r w:rsidR="005A028B" w:rsidRPr="00C01CA6">
        <w:rPr>
          <w:spacing w:val="-6"/>
          <w:sz w:val="28"/>
          <w:szCs w:val="28"/>
          <w:lang w:val="en-US"/>
        </w:rPr>
        <w:t xml:space="preserve">. 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pacing w:val="-6"/>
          <w:sz w:val="28"/>
          <w:szCs w:val="28"/>
          <w:lang w:val="en-US"/>
        </w:rPr>
      </w:pPr>
      <w:r w:rsidRPr="00C01CA6">
        <w:rPr>
          <w:spacing w:val="-6"/>
          <w:sz w:val="28"/>
          <w:szCs w:val="28"/>
          <w:lang w:val="en-US"/>
        </w:rPr>
        <w:t>Kengash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tarkibi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O’zbekiston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Respublikasi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Prezidenti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tomonidan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tasdiqlanadi</w:t>
      </w:r>
      <w:r w:rsidR="005A028B" w:rsidRPr="00C01CA6">
        <w:rPr>
          <w:spacing w:val="-6"/>
          <w:sz w:val="28"/>
          <w:szCs w:val="28"/>
          <w:lang w:val="en-US"/>
        </w:rPr>
        <w:t xml:space="preserve">. </w:t>
      </w:r>
      <w:r w:rsidRPr="00C01CA6">
        <w:rPr>
          <w:spacing w:val="-6"/>
          <w:sz w:val="28"/>
          <w:szCs w:val="28"/>
          <w:lang w:val="en-US"/>
        </w:rPr>
        <w:t>Kengash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o‘z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faoliyatini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Respublika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nazorat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organlarining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faoliyatini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muvofiqlashtirish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kengashi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to‘g‘risida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nizomga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asosan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amalga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oshiradi</w:t>
      </w:r>
      <w:r w:rsidR="005A028B" w:rsidRPr="00282867">
        <w:rPr>
          <w:rStyle w:val="a8"/>
          <w:spacing w:val="-6"/>
          <w:sz w:val="28"/>
          <w:szCs w:val="28"/>
        </w:rPr>
        <w:footnoteReference w:id="10"/>
      </w:r>
      <w:r w:rsidR="005A028B" w:rsidRPr="00C01CA6">
        <w:rPr>
          <w:spacing w:val="-6"/>
          <w:sz w:val="28"/>
          <w:szCs w:val="28"/>
          <w:lang w:val="en-US"/>
        </w:rPr>
        <w:t>.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pacing w:val="-6"/>
          <w:sz w:val="28"/>
          <w:szCs w:val="28"/>
          <w:lang w:val="en-US"/>
        </w:rPr>
      </w:pPr>
      <w:r w:rsidRPr="00C01CA6">
        <w:rPr>
          <w:spacing w:val="-6"/>
          <w:sz w:val="28"/>
          <w:szCs w:val="28"/>
          <w:lang w:val="en-US"/>
        </w:rPr>
        <w:t>Qoraqalpogiston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Respublikasi</w:t>
      </w:r>
      <w:r w:rsidR="005A028B" w:rsidRPr="00C01CA6">
        <w:rPr>
          <w:spacing w:val="-6"/>
          <w:sz w:val="28"/>
          <w:szCs w:val="28"/>
          <w:lang w:val="en-US"/>
        </w:rPr>
        <w:t xml:space="preserve">, </w:t>
      </w:r>
      <w:r w:rsidRPr="00C01CA6">
        <w:rPr>
          <w:spacing w:val="-6"/>
          <w:sz w:val="28"/>
          <w:szCs w:val="28"/>
          <w:lang w:val="en-US"/>
        </w:rPr>
        <w:t>viloyatlar</w:t>
      </w:r>
      <w:r w:rsidR="005A028B" w:rsidRPr="00C01CA6">
        <w:rPr>
          <w:spacing w:val="-6"/>
          <w:sz w:val="28"/>
          <w:szCs w:val="28"/>
          <w:lang w:val="en-US"/>
        </w:rPr>
        <w:t xml:space="preserve">, </w:t>
      </w:r>
      <w:r w:rsidRPr="00C01CA6">
        <w:rPr>
          <w:spacing w:val="-6"/>
          <w:sz w:val="28"/>
          <w:szCs w:val="28"/>
          <w:lang w:val="en-US"/>
        </w:rPr>
        <w:t>shaharlar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va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tumanlarda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tegishli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hududiy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komissiyalar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tuzilgan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bo‘lib</w:t>
      </w:r>
      <w:r w:rsidR="005A028B" w:rsidRPr="00C01CA6">
        <w:rPr>
          <w:spacing w:val="-6"/>
          <w:sz w:val="28"/>
          <w:szCs w:val="28"/>
          <w:lang w:val="en-US"/>
        </w:rPr>
        <w:t xml:space="preserve">, </w:t>
      </w:r>
      <w:r w:rsidRPr="00C01CA6">
        <w:rPr>
          <w:spacing w:val="-6"/>
          <w:sz w:val="28"/>
          <w:szCs w:val="28"/>
          <w:lang w:val="en-US"/>
        </w:rPr>
        <w:t>ularning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tarkibi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Respublika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nazorat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organlarining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faoliyatini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muvofiqlashtirish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kengashi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tomonidan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tasdiqlanadi</w:t>
      </w:r>
      <w:r w:rsidR="005A028B" w:rsidRPr="00C01CA6">
        <w:rPr>
          <w:spacing w:val="-6"/>
          <w:sz w:val="28"/>
          <w:szCs w:val="28"/>
          <w:lang w:val="en-US"/>
        </w:rPr>
        <w:t>.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pacing w:val="-6"/>
          <w:sz w:val="28"/>
          <w:szCs w:val="28"/>
          <w:lang w:val="en-US"/>
        </w:rPr>
      </w:pPr>
      <w:r w:rsidRPr="00C01CA6">
        <w:rPr>
          <w:spacing w:val="-6"/>
          <w:sz w:val="28"/>
          <w:szCs w:val="28"/>
          <w:lang w:val="en-US"/>
        </w:rPr>
        <w:t>Kengash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faoliyatining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maqsadi</w:t>
      </w:r>
      <w:r w:rsidR="005A028B" w:rsidRPr="00C01CA6">
        <w:rPr>
          <w:spacing w:val="-6"/>
          <w:sz w:val="28"/>
          <w:szCs w:val="28"/>
          <w:lang w:val="en-US"/>
        </w:rPr>
        <w:t xml:space="preserve">, </w:t>
      </w:r>
      <w:r w:rsidRPr="00C01CA6">
        <w:rPr>
          <w:spacing w:val="-6"/>
          <w:sz w:val="28"/>
          <w:szCs w:val="28"/>
          <w:lang w:val="en-US"/>
        </w:rPr>
        <w:t>mulkchilik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shakllaridan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qat’i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nazar</w:t>
      </w:r>
      <w:r w:rsidR="005A028B" w:rsidRPr="00C01CA6">
        <w:rPr>
          <w:spacing w:val="-6"/>
          <w:sz w:val="28"/>
          <w:szCs w:val="28"/>
          <w:lang w:val="en-US"/>
        </w:rPr>
        <w:t xml:space="preserve">, </w:t>
      </w:r>
      <w:r w:rsidRPr="00C01CA6">
        <w:rPr>
          <w:spacing w:val="-6"/>
          <w:sz w:val="28"/>
          <w:szCs w:val="28"/>
          <w:lang w:val="en-US"/>
        </w:rPr>
        <w:t>xo‘jalik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yurituvchi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subyektlarni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tekshirishni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tartibga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solish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va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muvofiqlashtirish</w:t>
      </w:r>
      <w:r w:rsidR="005A028B" w:rsidRPr="00C01CA6">
        <w:rPr>
          <w:spacing w:val="-6"/>
          <w:sz w:val="28"/>
          <w:szCs w:val="28"/>
          <w:lang w:val="en-US"/>
        </w:rPr>
        <w:t xml:space="preserve">, </w:t>
      </w:r>
      <w:r w:rsidRPr="00C01CA6">
        <w:rPr>
          <w:spacing w:val="-6"/>
          <w:sz w:val="28"/>
          <w:szCs w:val="28"/>
          <w:lang w:val="en-US"/>
        </w:rPr>
        <w:t>ularning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ish</w:t>
      </w:r>
      <w:r w:rsidR="005A028B" w:rsidRPr="00C01CA6">
        <w:rPr>
          <w:spacing w:val="-6"/>
          <w:sz w:val="28"/>
          <w:szCs w:val="28"/>
          <w:lang w:val="en-US"/>
        </w:rPr>
        <w:t>-</w:t>
      </w:r>
      <w:r w:rsidRPr="00C01CA6">
        <w:rPr>
          <w:spacing w:val="-6"/>
          <w:sz w:val="28"/>
          <w:szCs w:val="28"/>
          <w:lang w:val="en-US"/>
        </w:rPr>
        <w:t>faoliyatiga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nazorat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organlari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tomonidan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asossiz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ravishda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aralashishga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>
        <w:rPr>
          <w:spacing w:val="-6"/>
          <w:sz w:val="28"/>
          <w:szCs w:val="28"/>
          <w:lang w:val="uz-Cyrl-UZ"/>
        </w:rPr>
        <w:t>yo‘</w:t>
      </w:r>
      <w:r w:rsidRPr="00C01CA6">
        <w:rPr>
          <w:spacing w:val="-6"/>
          <w:sz w:val="28"/>
          <w:szCs w:val="28"/>
          <w:lang w:val="en-US"/>
        </w:rPr>
        <w:t>l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qo‘ymaslikdan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iborat</w:t>
      </w:r>
      <w:r w:rsidR="005A028B" w:rsidRPr="00C01CA6">
        <w:rPr>
          <w:spacing w:val="-6"/>
          <w:sz w:val="28"/>
          <w:szCs w:val="28"/>
          <w:lang w:val="en-US"/>
        </w:rPr>
        <w:t xml:space="preserve">. 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pacing w:val="-6"/>
          <w:sz w:val="28"/>
          <w:szCs w:val="28"/>
          <w:lang w:val="en-US"/>
        </w:rPr>
      </w:pPr>
      <w:r w:rsidRPr="00C01CA6">
        <w:rPr>
          <w:spacing w:val="-6"/>
          <w:sz w:val="28"/>
          <w:szCs w:val="28"/>
          <w:lang w:val="en-US"/>
        </w:rPr>
        <w:t>Kengashning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asosiy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vazifalari</w:t>
      </w:r>
      <w:r w:rsidR="005A028B" w:rsidRPr="00C01CA6">
        <w:rPr>
          <w:spacing w:val="-6"/>
          <w:sz w:val="28"/>
          <w:szCs w:val="28"/>
          <w:lang w:val="en-US"/>
        </w:rPr>
        <w:t>:</w:t>
      </w:r>
    </w:p>
    <w:p w:rsidR="005A028B" w:rsidRPr="00C01CA6" w:rsidRDefault="005A028B" w:rsidP="005A028B">
      <w:pPr>
        <w:pStyle w:val="a5"/>
        <w:spacing w:line="240" w:lineRule="auto"/>
        <w:ind w:firstLine="709"/>
        <w:rPr>
          <w:spacing w:val="-6"/>
          <w:sz w:val="28"/>
          <w:szCs w:val="28"/>
          <w:lang w:val="en-US"/>
        </w:rPr>
      </w:pPr>
      <w:r w:rsidRPr="00C01CA6">
        <w:rPr>
          <w:spacing w:val="-6"/>
          <w:sz w:val="28"/>
          <w:szCs w:val="28"/>
          <w:lang w:val="en-US"/>
        </w:rPr>
        <w:t xml:space="preserve">- </w:t>
      </w:r>
      <w:r w:rsidR="00C01CA6" w:rsidRPr="00C01CA6">
        <w:rPr>
          <w:spacing w:val="-6"/>
          <w:sz w:val="28"/>
          <w:szCs w:val="28"/>
          <w:lang w:val="en-US"/>
        </w:rPr>
        <w:t>nazorat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organlarining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xo‘jalik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yurituvchi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subyektlar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ish</w:t>
      </w:r>
      <w:r w:rsidRPr="00C01CA6">
        <w:rPr>
          <w:spacing w:val="-6"/>
          <w:sz w:val="28"/>
          <w:szCs w:val="28"/>
          <w:lang w:val="en-US"/>
        </w:rPr>
        <w:t>-</w:t>
      </w:r>
      <w:r w:rsidR="00C01CA6" w:rsidRPr="00C01CA6">
        <w:rPr>
          <w:spacing w:val="-6"/>
          <w:sz w:val="28"/>
          <w:szCs w:val="28"/>
          <w:lang w:val="en-US"/>
        </w:rPr>
        <w:t>faoliyatini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tekshirish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masalalari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bo‘yicha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faoliyatini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muvofiqlash</w:t>
      </w:r>
      <w:r w:rsidRPr="00C01CA6">
        <w:rPr>
          <w:spacing w:val="-6"/>
          <w:sz w:val="28"/>
          <w:szCs w:val="28"/>
          <w:lang w:val="en-US"/>
        </w:rPr>
        <w:t>-</w:t>
      </w:r>
      <w:r w:rsidR="00C01CA6" w:rsidRPr="00C01CA6">
        <w:rPr>
          <w:spacing w:val="-6"/>
          <w:sz w:val="28"/>
          <w:szCs w:val="28"/>
          <w:lang w:val="en-US"/>
        </w:rPr>
        <w:t>tirish</w:t>
      </w:r>
      <w:r w:rsidRPr="00C01CA6">
        <w:rPr>
          <w:spacing w:val="-6"/>
          <w:sz w:val="28"/>
          <w:szCs w:val="28"/>
          <w:lang w:val="en-US"/>
        </w:rPr>
        <w:t>;</w:t>
      </w:r>
    </w:p>
    <w:p w:rsidR="005A028B" w:rsidRPr="00C01CA6" w:rsidRDefault="005A028B" w:rsidP="005A028B">
      <w:pPr>
        <w:pStyle w:val="a5"/>
        <w:spacing w:line="240" w:lineRule="auto"/>
        <w:ind w:firstLine="709"/>
        <w:rPr>
          <w:spacing w:val="-6"/>
          <w:sz w:val="28"/>
          <w:szCs w:val="28"/>
          <w:lang w:val="en-US"/>
        </w:rPr>
      </w:pPr>
      <w:r w:rsidRPr="00C01CA6">
        <w:rPr>
          <w:spacing w:val="-6"/>
          <w:sz w:val="28"/>
          <w:szCs w:val="28"/>
          <w:lang w:val="en-US"/>
        </w:rPr>
        <w:t xml:space="preserve">- </w:t>
      </w:r>
      <w:r w:rsidR="00C01CA6" w:rsidRPr="00C01CA6">
        <w:rPr>
          <w:spacing w:val="-6"/>
          <w:sz w:val="28"/>
          <w:szCs w:val="28"/>
          <w:lang w:val="en-US"/>
        </w:rPr>
        <w:t>xo‘jalik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yurituvchi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subyektlarning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ish</w:t>
      </w:r>
      <w:r w:rsidRPr="00C01CA6">
        <w:rPr>
          <w:spacing w:val="-6"/>
          <w:sz w:val="28"/>
          <w:szCs w:val="28"/>
          <w:lang w:val="en-US"/>
        </w:rPr>
        <w:t>-</w:t>
      </w:r>
      <w:r w:rsidR="00C01CA6" w:rsidRPr="00C01CA6">
        <w:rPr>
          <w:spacing w:val="-6"/>
          <w:sz w:val="28"/>
          <w:szCs w:val="28"/>
          <w:lang w:val="en-US"/>
        </w:rPr>
        <w:t>faoliyati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bo‘yicha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o‘tkaziladigan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tekshiruvlarning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umumiy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sonini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qisqartirish</w:t>
      </w:r>
      <w:r w:rsidRPr="00C01CA6">
        <w:rPr>
          <w:spacing w:val="-6"/>
          <w:sz w:val="28"/>
          <w:szCs w:val="28"/>
          <w:lang w:val="en-US"/>
        </w:rPr>
        <w:t>;</w:t>
      </w:r>
    </w:p>
    <w:p w:rsidR="005A028B" w:rsidRPr="00C01CA6" w:rsidRDefault="005A028B" w:rsidP="005A028B">
      <w:pPr>
        <w:pStyle w:val="a5"/>
        <w:spacing w:line="240" w:lineRule="auto"/>
        <w:ind w:firstLine="709"/>
        <w:rPr>
          <w:spacing w:val="-6"/>
          <w:sz w:val="28"/>
          <w:szCs w:val="28"/>
          <w:lang w:val="en-US"/>
        </w:rPr>
      </w:pPr>
      <w:r w:rsidRPr="00C01CA6">
        <w:rPr>
          <w:spacing w:val="-6"/>
          <w:sz w:val="28"/>
          <w:szCs w:val="28"/>
          <w:lang w:val="en-US"/>
        </w:rPr>
        <w:t xml:space="preserve">- </w:t>
      </w:r>
      <w:r w:rsidR="00C01CA6" w:rsidRPr="00C01CA6">
        <w:rPr>
          <w:spacing w:val="-6"/>
          <w:sz w:val="28"/>
          <w:szCs w:val="28"/>
          <w:lang w:val="en-US"/>
        </w:rPr>
        <w:t>tekshiruvlar</w:t>
      </w:r>
      <w:r w:rsidRPr="00C01CA6">
        <w:rPr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spacing w:val="-6"/>
          <w:sz w:val="28"/>
          <w:szCs w:val="28"/>
          <w:lang w:val="en-US"/>
        </w:rPr>
        <w:t>shuningdek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nazorat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organlarining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faoliyatini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qaytarishga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>
        <w:rPr>
          <w:spacing w:val="-6"/>
          <w:sz w:val="28"/>
          <w:szCs w:val="28"/>
          <w:lang w:val="uz-Cyrl-UZ"/>
        </w:rPr>
        <w:t>yo‘</w:t>
      </w:r>
      <w:r w:rsidR="00C01CA6" w:rsidRPr="00C01CA6">
        <w:rPr>
          <w:spacing w:val="-6"/>
          <w:sz w:val="28"/>
          <w:szCs w:val="28"/>
          <w:lang w:val="en-US"/>
        </w:rPr>
        <w:t>l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qo‘yuvchi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kompleks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tekshiruvlarning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muvofiqlash</w:t>
      </w:r>
      <w:r w:rsidRPr="00C01CA6">
        <w:rPr>
          <w:spacing w:val="-6"/>
          <w:sz w:val="28"/>
          <w:szCs w:val="28"/>
          <w:lang w:val="en-US"/>
        </w:rPr>
        <w:t>-</w:t>
      </w:r>
      <w:r w:rsidR="00C01CA6" w:rsidRPr="00C01CA6">
        <w:rPr>
          <w:spacing w:val="-6"/>
          <w:sz w:val="28"/>
          <w:szCs w:val="28"/>
          <w:lang w:val="en-US"/>
        </w:rPr>
        <w:t>tiruvchi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rejalarini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ishlab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chiqish</w:t>
      </w:r>
      <w:r w:rsidRPr="00C01CA6">
        <w:rPr>
          <w:spacing w:val="-6"/>
          <w:sz w:val="28"/>
          <w:szCs w:val="28"/>
          <w:lang w:val="en-US"/>
        </w:rPr>
        <w:t>;</w:t>
      </w:r>
    </w:p>
    <w:p w:rsidR="005A028B" w:rsidRPr="00C01CA6" w:rsidRDefault="005A028B" w:rsidP="005A028B">
      <w:pPr>
        <w:pStyle w:val="a5"/>
        <w:spacing w:line="240" w:lineRule="auto"/>
        <w:ind w:firstLine="709"/>
        <w:rPr>
          <w:spacing w:val="-6"/>
          <w:sz w:val="28"/>
          <w:szCs w:val="28"/>
          <w:lang w:val="en-US"/>
        </w:rPr>
      </w:pPr>
      <w:r w:rsidRPr="00C01CA6">
        <w:rPr>
          <w:spacing w:val="-6"/>
          <w:sz w:val="28"/>
          <w:szCs w:val="28"/>
          <w:lang w:val="en-US"/>
        </w:rPr>
        <w:t xml:space="preserve">- </w:t>
      </w:r>
      <w:r w:rsidR="00C01CA6" w:rsidRPr="00C01CA6">
        <w:rPr>
          <w:spacing w:val="-6"/>
          <w:sz w:val="28"/>
          <w:szCs w:val="28"/>
          <w:lang w:val="en-US"/>
        </w:rPr>
        <w:t>tekshiruvlar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o‘tkazish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bo‘yicha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muvofiqlashtiruvchi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rejalarga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rioya yetilgan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holda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nazorat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organlarining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faoliyati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ustidan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nazorat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o‘rnatish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va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Kengash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bilan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kelishilmay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turib</w:t>
      </w:r>
      <w:r w:rsidRPr="00C01CA6">
        <w:rPr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spacing w:val="-6"/>
          <w:sz w:val="28"/>
          <w:szCs w:val="28"/>
          <w:lang w:val="en-US"/>
        </w:rPr>
        <w:t>rejadan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tashqari</w:t>
      </w:r>
      <w:r w:rsidRPr="00C01CA6">
        <w:rPr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spacing w:val="-6"/>
          <w:sz w:val="28"/>
          <w:szCs w:val="28"/>
          <w:lang w:val="en-US"/>
        </w:rPr>
        <w:t>qarshi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tekshiruv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va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nazorat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tartibida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tekshiruvlar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o‘tkazilishiga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yo</w:t>
      </w:r>
      <w:r w:rsidRPr="00C01CA6">
        <w:rPr>
          <w:spacing w:val="-6"/>
          <w:sz w:val="28"/>
          <w:szCs w:val="28"/>
          <w:lang w:val="en-US"/>
        </w:rPr>
        <w:t>`</w:t>
      </w:r>
      <w:r w:rsidR="00C01CA6" w:rsidRPr="00C01CA6">
        <w:rPr>
          <w:spacing w:val="-6"/>
          <w:sz w:val="28"/>
          <w:szCs w:val="28"/>
          <w:lang w:val="en-US"/>
        </w:rPr>
        <w:t>l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qo‘ymaslik</w:t>
      </w:r>
      <w:r w:rsidRPr="00C01CA6">
        <w:rPr>
          <w:spacing w:val="-6"/>
          <w:sz w:val="28"/>
          <w:szCs w:val="28"/>
          <w:lang w:val="en-US"/>
        </w:rPr>
        <w:t>;</w:t>
      </w:r>
    </w:p>
    <w:p w:rsidR="005A028B" w:rsidRPr="00C01CA6" w:rsidRDefault="005A028B" w:rsidP="005A028B">
      <w:pPr>
        <w:pStyle w:val="a5"/>
        <w:spacing w:line="240" w:lineRule="auto"/>
        <w:ind w:firstLine="709"/>
        <w:rPr>
          <w:spacing w:val="-6"/>
          <w:sz w:val="28"/>
          <w:szCs w:val="28"/>
          <w:lang w:val="en-US"/>
        </w:rPr>
      </w:pPr>
      <w:r w:rsidRPr="00C01CA6">
        <w:rPr>
          <w:spacing w:val="-6"/>
          <w:sz w:val="28"/>
          <w:szCs w:val="28"/>
          <w:lang w:val="en-US"/>
        </w:rPr>
        <w:t xml:space="preserve">- </w:t>
      </w:r>
      <w:r w:rsidR="00C01CA6" w:rsidRPr="00C01CA6">
        <w:rPr>
          <w:spacing w:val="-6"/>
          <w:sz w:val="28"/>
          <w:szCs w:val="28"/>
          <w:lang w:val="en-US"/>
        </w:rPr>
        <w:t>tekshiruvlarni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qisqartirish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va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takomillashtirish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maqsadida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ularni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tashkil yetish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tizimini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tartibga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solish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yuzasidan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chora</w:t>
      </w:r>
      <w:r w:rsidRPr="00C01CA6">
        <w:rPr>
          <w:spacing w:val="-6"/>
          <w:sz w:val="28"/>
          <w:szCs w:val="28"/>
          <w:lang w:val="en-US"/>
        </w:rPr>
        <w:t>-</w:t>
      </w:r>
      <w:r w:rsidR="00C01CA6" w:rsidRPr="00C01CA6">
        <w:rPr>
          <w:spacing w:val="-6"/>
          <w:sz w:val="28"/>
          <w:szCs w:val="28"/>
          <w:lang w:val="en-US"/>
        </w:rPr>
        <w:t>tadbirlar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ishlab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chiqish</w:t>
      </w:r>
      <w:r w:rsidRPr="00C01CA6">
        <w:rPr>
          <w:spacing w:val="-6"/>
          <w:sz w:val="28"/>
          <w:szCs w:val="28"/>
          <w:lang w:val="en-US"/>
        </w:rPr>
        <w:t>.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pacing w:val="-6"/>
          <w:sz w:val="28"/>
          <w:szCs w:val="28"/>
          <w:lang w:val="en-US"/>
        </w:rPr>
      </w:pPr>
      <w:r w:rsidRPr="00C01CA6">
        <w:rPr>
          <w:spacing w:val="-6"/>
          <w:sz w:val="28"/>
          <w:szCs w:val="28"/>
          <w:lang w:val="en-US"/>
        </w:rPr>
        <w:t>Kengash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hududiy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komissiyalarining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asosiy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funksiyalariga</w:t>
      </w:r>
      <w:r w:rsidR="005A028B" w:rsidRPr="00C01CA6">
        <w:rPr>
          <w:spacing w:val="-6"/>
          <w:sz w:val="28"/>
          <w:szCs w:val="28"/>
          <w:lang w:val="en-US"/>
        </w:rPr>
        <w:t>:</w:t>
      </w:r>
    </w:p>
    <w:p w:rsidR="005A028B" w:rsidRPr="00C01CA6" w:rsidRDefault="005A028B" w:rsidP="005A028B">
      <w:pPr>
        <w:pStyle w:val="a5"/>
        <w:spacing w:line="240" w:lineRule="auto"/>
        <w:ind w:firstLine="709"/>
        <w:rPr>
          <w:spacing w:val="-6"/>
          <w:sz w:val="28"/>
          <w:szCs w:val="28"/>
          <w:lang w:val="en-US"/>
        </w:rPr>
      </w:pPr>
      <w:r w:rsidRPr="00C01CA6">
        <w:rPr>
          <w:spacing w:val="-6"/>
          <w:sz w:val="28"/>
          <w:szCs w:val="28"/>
          <w:lang w:val="en-US"/>
        </w:rPr>
        <w:t xml:space="preserve">- </w:t>
      </w:r>
      <w:r w:rsidR="00C01CA6" w:rsidRPr="00C01CA6">
        <w:rPr>
          <w:spacing w:val="-6"/>
          <w:sz w:val="28"/>
          <w:szCs w:val="28"/>
          <w:lang w:val="en-US"/>
        </w:rPr>
        <w:t>xo‘jalik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yurituvchi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subyektlar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faoliyatini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tekshirish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bo‘yicha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hududiy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muvofiqlashtiruvchi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reja</w:t>
      </w:r>
      <w:r w:rsidRPr="00C01CA6">
        <w:rPr>
          <w:spacing w:val="-6"/>
          <w:sz w:val="28"/>
          <w:szCs w:val="28"/>
          <w:lang w:val="en-US"/>
        </w:rPr>
        <w:t>-</w:t>
      </w:r>
      <w:r w:rsidR="00C01CA6" w:rsidRPr="00C01CA6">
        <w:rPr>
          <w:spacing w:val="-6"/>
          <w:sz w:val="28"/>
          <w:szCs w:val="28"/>
          <w:lang w:val="en-US"/>
        </w:rPr>
        <w:t>grafiklar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ishlab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chiqish</w:t>
      </w:r>
      <w:r w:rsidRPr="00C01CA6">
        <w:rPr>
          <w:spacing w:val="-6"/>
          <w:sz w:val="28"/>
          <w:szCs w:val="28"/>
          <w:lang w:val="en-US"/>
        </w:rPr>
        <w:t>;</w:t>
      </w:r>
    </w:p>
    <w:p w:rsidR="005A028B" w:rsidRPr="00C01CA6" w:rsidRDefault="005A028B" w:rsidP="005A028B">
      <w:pPr>
        <w:pStyle w:val="a5"/>
        <w:spacing w:line="240" w:lineRule="auto"/>
        <w:ind w:firstLine="709"/>
        <w:rPr>
          <w:spacing w:val="-6"/>
          <w:sz w:val="28"/>
          <w:szCs w:val="28"/>
          <w:lang w:val="en-US"/>
        </w:rPr>
      </w:pPr>
      <w:r w:rsidRPr="00C01CA6">
        <w:rPr>
          <w:spacing w:val="-6"/>
          <w:sz w:val="28"/>
          <w:szCs w:val="28"/>
          <w:lang w:val="en-US"/>
        </w:rPr>
        <w:t xml:space="preserve">- </w:t>
      </w:r>
      <w:r w:rsidR="00C01CA6" w:rsidRPr="00C01CA6">
        <w:rPr>
          <w:spacing w:val="-6"/>
          <w:sz w:val="28"/>
          <w:szCs w:val="28"/>
          <w:lang w:val="en-US"/>
        </w:rPr>
        <w:t>muvofiqlashtiruvchi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reja</w:t>
      </w:r>
      <w:r w:rsidRPr="00C01CA6">
        <w:rPr>
          <w:spacing w:val="-6"/>
          <w:sz w:val="28"/>
          <w:szCs w:val="28"/>
          <w:lang w:val="en-US"/>
        </w:rPr>
        <w:t>-</w:t>
      </w:r>
      <w:r w:rsidR="00C01CA6" w:rsidRPr="00C01CA6">
        <w:rPr>
          <w:spacing w:val="-6"/>
          <w:sz w:val="28"/>
          <w:szCs w:val="28"/>
          <w:lang w:val="en-US"/>
        </w:rPr>
        <w:t>grafiklar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bajarilishiga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rioya yetilishi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ustidan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monitoring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o‘rnatish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kabi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vazifalar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kiradi</w:t>
      </w:r>
      <w:r w:rsidRPr="00C01CA6">
        <w:rPr>
          <w:spacing w:val="-6"/>
          <w:sz w:val="28"/>
          <w:szCs w:val="28"/>
          <w:lang w:val="en-US"/>
        </w:rPr>
        <w:t>.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pacing w:val="-6"/>
          <w:sz w:val="28"/>
          <w:szCs w:val="28"/>
          <w:lang w:val="en-US"/>
        </w:rPr>
      </w:pPr>
      <w:r w:rsidRPr="00C01CA6">
        <w:rPr>
          <w:spacing w:val="-6"/>
          <w:sz w:val="28"/>
          <w:szCs w:val="28"/>
          <w:lang w:val="en-US"/>
        </w:rPr>
        <w:t>Kengash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o‘z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zimmasiga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yuklatilgan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vazifalarni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bajarishi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uchun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hamda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o‘z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maqomiga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muvofiq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ravishda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quyidagi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huquqlarga yega</w:t>
      </w:r>
      <w:r w:rsidR="005A028B" w:rsidRPr="00C01CA6">
        <w:rPr>
          <w:spacing w:val="-6"/>
          <w:sz w:val="28"/>
          <w:szCs w:val="28"/>
          <w:lang w:val="en-US"/>
        </w:rPr>
        <w:t>: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pacing w:val="-6"/>
          <w:sz w:val="28"/>
          <w:szCs w:val="28"/>
          <w:lang w:val="en-US"/>
        </w:rPr>
      </w:pPr>
      <w:r w:rsidRPr="00C01CA6">
        <w:rPr>
          <w:spacing w:val="-6"/>
          <w:sz w:val="28"/>
          <w:szCs w:val="28"/>
          <w:lang w:val="en-US"/>
        </w:rPr>
        <w:t>respublika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barcha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vazirliklari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va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idoralaridan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yaqinlashib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kelayotgan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davr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uchun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mo‘ljallangan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xo‘jalik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yurituvchi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subyektlar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faoliyatini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tekshiruv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rejalarini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so‘rash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va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olish</w:t>
      </w:r>
      <w:r w:rsidR="005A028B" w:rsidRPr="00C01CA6">
        <w:rPr>
          <w:spacing w:val="-6"/>
          <w:sz w:val="28"/>
          <w:szCs w:val="28"/>
          <w:lang w:val="en-US"/>
        </w:rPr>
        <w:t>;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pacing w:val="-6"/>
          <w:sz w:val="28"/>
          <w:szCs w:val="28"/>
          <w:lang w:val="en-US"/>
        </w:rPr>
      </w:pPr>
      <w:r w:rsidRPr="00C01CA6">
        <w:rPr>
          <w:spacing w:val="-6"/>
          <w:sz w:val="28"/>
          <w:szCs w:val="28"/>
          <w:lang w:val="en-US"/>
        </w:rPr>
        <w:t>tekshiruvlarni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muvofiqlashtirish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bo‘yicha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qonunchilikda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belgilangan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tartibga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rioya yetilishini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ta’minlash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talab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qilingan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ko‘rsatmalarni</w:t>
      </w:r>
      <w:r w:rsidR="005A028B" w:rsidRPr="00C01CA6">
        <w:rPr>
          <w:spacing w:val="-6"/>
          <w:sz w:val="28"/>
          <w:szCs w:val="28"/>
          <w:lang w:val="en-US"/>
        </w:rPr>
        <w:t xml:space="preserve">, </w:t>
      </w:r>
      <w:r w:rsidRPr="00C01CA6">
        <w:rPr>
          <w:spacing w:val="-6"/>
          <w:sz w:val="28"/>
          <w:szCs w:val="28"/>
          <w:lang w:val="en-US"/>
        </w:rPr>
        <w:t>Kengash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Raisi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imzosi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qo‘yilgan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holda</w:t>
      </w:r>
      <w:r w:rsidR="005A028B" w:rsidRPr="00C01CA6">
        <w:rPr>
          <w:spacing w:val="-6"/>
          <w:sz w:val="28"/>
          <w:szCs w:val="28"/>
          <w:lang w:val="en-US"/>
        </w:rPr>
        <w:t xml:space="preserve">, </w:t>
      </w:r>
      <w:r w:rsidRPr="00C01CA6">
        <w:rPr>
          <w:spacing w:val="-6"/>
          <w:sz w:val="28"/>
          <w:szCs w:val="28"/>
          <w:lang w:val="en-US"/>
        </w:rPr>
        <w:t>nazorat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organlariga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jo‘natish</w:t>
      </w:r>
      <w:r w:rsidR="005A028B" w:rsidRPr="00C01CA6">
        <w:rPr>
          <w:spacing w:val="-6"/>
          <w:sz w:val="28"/>
          <w:szCs w:val="28"/>
          <w:lang w:val="en-US"/>
        </w:rPr>
        <w:t>;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pacing w:val="-6"/>
          <w:sz w:val="28"/>
          <w:szCs w:val="28"/>
          <w:lang w:val="en-US"/>
        </w:rPr>
      </w:pPr>
      <w:r w:rsidRPr="00C01CA6">
        <w:rPr>
          <w:spacing w:val="-6"/>
          <w:sz w:val="28"/>
          <w:szCs w:val="28"/>
          <w:lang w:val="en-US"/>
        </w:rPr>
        <w:t>tekshiruvlarni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muvofiqlashtirish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to‘g‘risidagi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qonunchilikni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buzish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yoki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Kengash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qarorlarini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buzishda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aybdor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bo‘lgan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nazorat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organlari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rahbarlari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va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mansabdor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shaxslarga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ma’muriy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choralar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belgilanganligi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to‘g‘risidagi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taqdimnomalarni</w:t>
      </w:r>
      <w:r w:rsidR="005A028B" w:rsidRPr="00C01CA6">
        <w:rPr>
          <w:spacing w:val="-6"/>
          <w:sz w:val="28"/>
          <w:szCs w:val="28"/>
          <w:lang w:val="en-US"/>
        </w:rPr>
        <w:t xml:space="preserve">, </w:t>
      </w:r>
      <w:r w:rsidRPr="00C01CA6">
        <w:rPr>
          <w:spacing w:val="-6"/>
          <w:sz w:val="28"/>
          <w:szCs w:val="28"/>
          <w:lang w:val="en-US"/>
        </w:rPr>
        <w:t>Kengash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Raisi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imzosi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qo‘yilgan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holda</w:t>
      </w:r>
      <w:r w:rsidR="005A028B" w:rsidRPr="00C01CA6">
        <w:rPr>
          <w:spacing w:val="-6"/>
          <w:sz w:val="28"/>
          <w:szCs w:val="28"/>
          <w:lang w:val="en-US"/>
        </w:rPr>
        <w:t xml:space="preserve">, </w:t>
      </w:r>
      <w:r w:rsidRPr="00C01CA6">
        <w:rPr>
          <w:spacing w:val="-6"/>
          <w:sz w:val="28"/>
          <w:szCs w:val="28"/>
          <w:lang w:val="en-US"/>
        </w:rPr>
        <w:t>jo‘natish</w:t>
      </w:r>
      <w:r w:rsidR="005A028B" w:rsidRPr="00C01CA6">
        <w:rPr>
          <w:spacing w:val="-6"/>
          <w:sz w:val="28"/>
          <w:szCs w:val="28"/>
          <w:lang w:val="en-US"/>
        </w:rPr>
        <w:t>;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pacing w:val="-6"/>
          <w:sz w:val="28"/>
          <w:szCs w:val="28"/>
          <w:lang w:val="en-US"/>
        </w:rPr>
      </w:pPr>
      <w:r w:rsidRPr="00C01CA6">
        <w:rPr>
          <w:spacing w:val="-6"/>
          <w:sz w:val="28"/>
          <w:szCs w:val="28"/>
          <w:lang w:val="en-US"/>
        </w:rPr>
        <w:t>nazorat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organlarining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rejadan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tashqari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tekshiruvlar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o‘tkazish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to‘g‘risidagi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qarorlarini</w:t>
      </w:r>
      <w:r w:rsidR="005A028B" w:rsidRPr="00C01CA6">
        <w:rPr>
          <w:spacing w:val="-6"/>
          <w:sz w:val="28"/>
          <w:szCs w:val="28"/>
          <w:lang w:val="en-US"/>
        </w:rPr>
        <w:t xml:space="preserve">, </w:t>
      </w:r>
      <w:r w:rsidRPr="00C01CA6">
        <w:rPr>
          <w:spacing w:val="-6"/>
          <w:sz w:val="28"/>
          <w:szCs w:val="28"/>
          <w:lang w:val="en-US"/>
        </w:rPr>
        <w:t>agar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ularni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o‘tkazish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uchun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yetarlicha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asoslar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bo‘lmasa</w:t>
      </w:r>
      <w:r w:rsidR="005A028B" w:rsidRPr="00C01CA6">
        <w:rPr>
          <w:spacing w:val="-6"/>
          <w:sz w:val="28"/>
          <w:szCs w:val="28"/>
          <w:lang w:val="en-US"/>
        </w:rPr>
        <w:t xml:space="preserve">, </w:t>
      </w:r>
      <w:r w:rsidRPr="00C01CA6">
        <w:rPr>
          <w:spacing w:val="-6"/>
          <w:sz w:val="28"/>
          <w:szCs w:val="28"/>
          <w:lang w:val="en-US"/>
        </w:rPr>
        <w:t>bekor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qilish</w:t>
      </w:r>
      <w:r w:rsidR="005A028B" w:rsidRPr="00C01CA6">
        <w:rPr>
          <w:spacing w:val="-6"/>
          <w:sz w:val="28"/>
          <w:szCs w:val="28"/>
          <w:lang w:val="en-US"/>
        </w:rPr>
        <w:t>.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pacing w:val="-6"/>
          <w:sz w:val="28"/>
          <w:szCs w:val="28"/>
          <w:lang w:val="en-US"/>
        </w:rPr>
      </w:pPr>
      <w:r w:rsidRPr="00C01CA6">
        <w:rPr>
          <w:spacing w:val="-6"/>
          <w:sz w:val="28"/>
          <w:szCs w:val="28"/>
          <w:lang w:val="en-US"/>
        </w:rPr>
        <w:t>Kengash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nazorat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organlari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tomonidan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nazoratni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tartibga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solish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sohasidagi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qonunchilikka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qat’iy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rioya yetishi</w:t>
      </w:r>
      <w:r w:rsidR="005A028B" w:rsidRPr="00C01CA6">
        <w:rPr>
          <w:spacing w:val="-6"/>
          <w:sz w:val="28"/>
          <w:szCs w:val="28"/>
          <w:lang w:val="en-US"/>
        </w:rPr>
        <w:t xml:space="preserve">, </w:t>
      </w:r>
      <w:r w:rsidRPr="00C01CA6">
        <w:rPr>
          <w:spacing w:val="-6"/>
          <w:sz w:val="28"/>
          <w:szCs w:val="28"/>
          <w:lang w:val="en-US"/>
        </w:rPr>
        <w:t>xo‘jalik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yurituvchi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subyektlarning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nazorat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organlarining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noqonuniy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harakatlari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ustidan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tushgan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arizalarini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o‘z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vaqtida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ko‘rib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chiqishi</w:t>
      </w:r>
      <w:r w:rsidR="005A028B" w:rsidRPr="00C01CA6">
        <w:rPr>
          <w:spacing w:val="-6"/>
          <w:sz w:val="28"/>
          <w:szCs w:val="28"/>
          <w:lang w:val="en-US"/>
        </w:rPr>
        <w:t xml:space="preserve">, </w:t>
      </w:r>
      <w:r w:rsidRPr="00C01CA6">
        <w:rPr>
          <w:spacing w:val="-6"/>
          <w:sz w:val="28"/>
          <w:szCs w:val="28"/>
          <w:lang w:val="en-US"/>
        </w:rPr>
        <w:t>ular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yuzasidan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qarorlar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qabul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qilishi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hamda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olib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borilayogan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ishlarning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natijalari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to‘g‘risida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hukumatga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muntazam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ravishda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axyuorot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berib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turishi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shart</w:t>
      </w:r>
      <w:r w:rsidR="005A028B" w:rsidRPr="00C01CA6">
        <w:rPr>
          <w:spacing w:val="-6"/>
          <w:sz w:val="28"/>
          <w:szCs w:val="28"/>
          <w:lang w:val="en-US"/>
        </w:rPr>
        <w:t>.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pacing w:val="-6"/>
          <w:sz w:val="28"/>
          <w:szCs w:val="28"/>
          <w:lang w:val="en-US"/>
        </w:rPr>
      </w:pPr>
      <w:r w:rsidRPr="00C01CA6">
        <w:rPr>
          <w:spacing w:val="-6"/>
          <w:sz w:val="28"/>
          <w:szCs w:val="28"/>
          <w:lang w:val="en-US"/>
        </w:rPr>
        <w:t>Davlat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moliya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nazorati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tizimida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O’zbekiston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Respublikasi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Moliya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Vazirligi</w:t>
      </w:r>
      <w:r w:rsidR="005A028B" w:rsidRPr="00C01CA6">
        <w:rPr>
          <w:spacing w:val="-6"/>
          <w:sz w:val="28"/>
          <w:szCs w:val="28"/>
          <w:lang w:val="en-US"/>
        </w:rPr>
        <w:t xml:space="preserve">, </w:t>
      </w:r>
      <w:r w:rsidRPr="00C01CA6">
        <w:rPr>
          <w:spacing w:val="-6"/>
          <w:sz w:val="28"/>
          <w:szCs w:val="28"/>
          <w:lang w:val="en-US"/>
        </w:rPr>
        <w:t>Markaziy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bank</w:t>
      </w:r>
      <w:r w:rsidR="005A028B" w:rsidRPr="00C01CA6">
        <w:rPr>
          <w:spacing w:val="-6"/>
          <w:sz w:val="28"/>
          <w:szCs w:val="28"/>
          <w:lang w:val="en-US"/>
        </w:rPr>
        <w:t xml:space="preserve">, </w:t>
      </w:r>
      <w:r w:rsidRPr="00C01CA6">
        <w:rPr>
          <w:spacing w:val="-6"/>
          <w:sz w:val="28"/>
          <w:szCs w:val="28"/>
          <w:lang w:val="en-US"/>
        </w:rPr>
        <w:t>Davlat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soliq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qo‘mitasi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va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ularning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quyi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tashkilotlari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alohida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o‘rin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tutadi</w:t>
      </w:r>
      <w:r w:rsidR="005A028B" w:rsidRPr="00C01CA6">
        <w:rPr>
          <w:spacing w:val="-6"/>
          <w:sz w:val="28"/>
          <w:szCs w:val="28"/>
          <w:lang w:val="en-US"/>
        </w:rPr>
        <w:t xml:space="preserve">. </w:t>
      </w:r>
      <w:r w:rsidRPr="00C01CA6">
        <w:rPr>
          <w:spacing w:val="-6"/>
          <w:sz w:val="28"/>
          <w:szCs w:val="28"/>
          <w:lang w:val="en-US"/>
        </w:rPr>
        <w:t>Moliya</w:t>
      </w:r>
      <w:r w:rsidR="005A028B" w:rsidRPr="00C01CA6">
        <w:rPr>
          <w:spacing w:val="-6"/>
          <w:sz w:val="28"/>
          <w:szCs w:val="28"/>
          <w:lang w:val="en-US"/>
        </w:rPr>
        <w:t>-</w:t>
      </w:r>
      <w:r w:rsidRPr="00C01CA6">
        <w:rPr>
          <w:spacing w:val="-6"/>
          <w:sz w:val="28"/>
          <w:szCs w:val="28"/>
          <w:lang w:val="en-US"/>
        </w:rPr>
        <w:t>kredit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tizimi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muassasalari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tomonidan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amalga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oshiriladigan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nazoratlarning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mazmuni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va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maqsadi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belgilangan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vakolat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doirasidagi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amaliy yehtiyojlar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bilan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belgilanadi</w:t>
      </w:r>
      <w:r w:rsidR="005A028B" w:rsidRPr="00C01CA6">
        <w:rPr>
          <w:spacing w:val="-6"/>
          <w:sz w:val="28"/>
          <w:szCs w:val="28"/>
          <w:lang w:val="en-US"/>
        </w:rPr>
        <w:t>.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pacing w:val="-6"/>
          <w:sz w:val="28"/>
          <w:szCs w:val="28"/>
          <w:lang w:val="en-US"/>
        </w:rPr>
      </w:pPr>
      <w:r w:rsidRPr="00C01CA6">
        <w:rPr>
          <w:spacing w:val="-6"/>
          <w:sz w:val="28"/>
          <w:szCs w:val="28"/>
          <w:lang w:val="en-US"/>
        </w:rPr>
        <w:t>Moliya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organlarining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ko‘p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qirrali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nazorat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faoliyati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byudjetni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rejalashtirish</w:t>
      </w:r>
      <w:r w:rsidR="005A028B" w:rsidRPr="00C01CA6">
        <w:rPr>
          <w:spacing w:val="-6"/>
          <w:sz w:val="28"/>
          <w:szCs w:val="28"/>
          <w:lang w:val="en-US"/>
        </w:rPr>
        <w:t xml:space="preserve">, </w:t>
      </w:r>
      <w:r w:rsidRPr="00C01CA6">
        <w:rPr>
          <w:spacing w:val="-6"/>
          <w:sz w:val="28"/>
          <w:szCs w:val="28"/>
          <w:lang w:val="en-US"/>
        </w:rPr>
        <w:t>moliya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rejalari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va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smetalar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loyihalarini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ko‘rib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chiqish</w:t>
      </w:r>
      <w:r w:rsidR="005A028B" w:rsidRPr="00C01CA6">
        <w:rPr>
          <w:spacing w:val="-6"/>
          <w:sz w:val="28"/>
          <w:szCs w:val="28"/>
          <w:lang w:val="en-US"/>
        </w:rPr>
        <w:t xml:space="preserve">, </w:t>
      </w:r>
      <w:r w:rsidRPr="00C01CA6">
        <w:rPr>
          <w:spacing w:val="-6"/>
          <w:sz w:val="28"/>
          <w:szCs w:val="28"/>
          <w:lang w:val="en-US"/>
        </w:rPr>
        <w:t>byudjet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barcha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daromadlarini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to‘plash</w:t>
      </w:r>
      <w:r w:rsidR="005A028B" w:rsidRPr="00C01CA6">
        <w:rPr>
          <w:spacing w:val="-6"/>
          <w:sz w:val="28"/>
          <w:szCs w:val="28"/>
          <w:lang w:val="en-US"/>
        </w:rPr>
        <w:t xml:space="preserve">, </w:t>
      </w:r>
      <w:r w:rsidRPr="00C01CA6">
        <w:rPr>
          <w:spacing w:val="-6"/>
          <w:sz w:val="28"/>
          <w:szCs w:val="28"/>
          <w:lang w:val="en-US"/>
        </w:rPr>
        <w:t>davlat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byudjeti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bilan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tegishli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moliya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yili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uchun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ko‘zda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tutilgan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chora</w:t>
      </w:r>
      <w:r w:rsidR="005A028B" w:rsidRPr="00C01CA6">
        <w:rPr>
          <w:spacing w:val="-6"/>
          <w:sz w:val="28"/>
          <w:szCs w:val="28"/>
          <w:lang w:val="en-US"/>
        </w:rPr>
        <w:t>-</w:t>
      </w:r>
      <w:r w:rsidRPr="00C01CA6">
        <w:rPr>
          <w:spacing w:val="-6"/>
          <w:sz w:val="28"/>
          <w:szCs w:val="28"/>
          <w:lang w:val="en-US"/>
        </w:rPr>
        <w:t>tadbirlarni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moliyalash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jarayonida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amalga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oshiriladi</w:t>
      </w:r>
      <w:r w:rsidR="005A028B" w:rsidRPr="00C01CA6">
        <w:rPr>
          <w:spacing w:val="-6"/>
          <w:sz w:val="28"/>
          <w:szCs w:val="28"/>
          <w:lang w:val="en-US"/>
        </w:rPr>
        <w:t>.</w:t>
      </w:r>
    </w:p>
    <w:p w:rsidR="005A028B" w:rsidRPr="00C01CA6" w:rsidRDefault="00C01CA6" w:rsidP="005A028B">
      <w:pPr>
        <w:pStyle w:val="a5"/>
        <w:spacing w:line="240" w:lineRule="auto"/>
        <w:ind w:firstLine="709"/>
        <w:rPr>
          <w:spacing w:val="-6"/>
          <w:sz w:val="28"/>
          <w:szCs w:val="28"/>
          <w:lang w:val="en-US"/>
        </w:rPr>
      </w:pPr>
      <w:r w:rsidRPr="00C01CA6">
        <w:rPr>
          <w:spacing w:val="-6"/>
          <w:sz w:val="28"/>
          <w:szCs w:val="28"/>
          <w:lang w:val="en-US"/>
        </w:rPr>
        <w:t>O’zbekiston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Respublikasi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Moliya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vazirligining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zimmasiga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davlat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moliya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nazoratini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amalga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oshirish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bo‘yicha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quyidagi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asosiy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vazifalar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va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funk</w:t>
      </w:r>
      <w:r>
        <w:rPr>
          <w:spacing w:val="-6"/>
          <w:sz w:val="28"/>
          <w:szCs w:val="28"/>
          <w:lang w:val="uz-Cyrl-UZ"/>
        </w:rPr>
        <w:t>ts</w:t>
      </w:r>
      <w:r w:rsidRPr="00C01CA6">
        <w:rPr>
          <w:spacing w:val="-6"/>
          <w:sz w:val="28"/>
          <w:szCs w:val="28"/>
          <w:lang w:val="en-US"/>
        </w:rPr>
        <w:t>iyalar</w:t>
      </w:r>
      <w:r w:rsidR="005A028B" w:rsidRPr="00C01CA6">
        <w:rPr>
          <w:spacing w:val="-6"/>
          <w:sz w:val="28"/>
          <w:szCs w:val="28"/>
          <w:lang w:val="en-US"/>
        </w:rPr>
        <w:t xml:space="preserve"> </w:t>
      </w:r>
      <w:r w:rsidRPr="00C01CA6">
        <w:rPr>
          <w:spacing w:val="-6"/>
          <w:sz w:val="28"/>
          <w:szCs w:val="28"/>
          <w:lang w:val="en-US"/>
        </w:rPr>
        <w:t>yuklangan</w:t>
      </w:r>
      <w:r w:rsidR="005A028B" w:rsidRPr="00C01CA6">
        <w:rPr>
          <w:spacing w:val="-6"/>
          <w:sz w:val="28"/>
          <w:szCs w:val="28"/>
          <w:lang w:val="en-US"/>
        </w:rPr>
        <w:t>:</w:t>
      </w:r>
    </w:p>
    <w:p w:rsidR="005A028B" w:rsidRPr="00C01CA6" w:rsidRDefault="005A028B" w:rsidP="005A028B">
      <w:pPr>
        <w:pStyle w:val="a5"/>
        <w:spacing w:line="240" w:lineRule="auto"/>
        <w:ind w:firstLine="709"/>
        <w:rPr>
          <w:spacing w:val="-6"/>
          <w:sz w:val="28"/>
          <w:szCs w:val="28"/>
          <w:lang w:val="en-US"/>
        </w:rPr>
      </w:pPr>
      <w:r w:rsidRPr="00C01CA6">
        <w:rPr>
          <w:spacing w:val="-6"/>
          <w:sz w:val="28"/>
          <w:szCs w:val="28"/>
          <w:lang w:val="en-US"/>
        </w:rPr>
        <w:t xml:space="preserve">- </w:t>
      </w:r>
      <w:r w:rsidR="00C01CA6" w:rsidRPr="00C01CA6">
        <w:rPr>
          <w:spacing w:val="-6"/>
          <w:sz w:val="28"/>
          <w:szCs w:val="28"/>
          <w:lang w:val="en-US"/>
        </w:rPr>
        <w:t>respublika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vazirliklari</w:t>
      </w:r>
      <w:r w:rsidRPr="00C01CA6">
        <w:rPr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spacing w:val="-6"/>
          <w:sz w:val="28"/>
          <w:szCs w:val="28"/>
          <w:lang w:val="en-US"/>
        </w:rPr>
        <w:t>mahkamalari</w:t>
      </w:r>
      <w:r w:rsidRPr="00C01CA6">
        <w:rPr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spacing w:val="-6"/>
          <w:sz w:val="28"/>
          <w:szCs w:val="28"/>
          <w:lang w:val="en-US"/>
        </w:rPr>
        <w:t>idoralari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va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korxonalari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tomonidan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respublika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byudjetining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ijro yetilishi</w:t>
      </w:r>
      <w:r w:rsidRPr="00C01CA6">
        <w:rPr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spacing w:val="-6"/>
          <w:sz w:val="28"/>
          <w:szCs w:val="28"/>
          <w:lang w:val="en-US"/>
        </w:rPr>
        <w:t>Markaziy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bank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va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boshqa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banklar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tomonidan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byudjetning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kassa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ijrosi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qoidalariga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rioya yetilishi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hamda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banklar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tomonidan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kapital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qo‘yilmalar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va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byudjetdan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ajratilgan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mablag‘lar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hisobidan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amalga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oshiriladigan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boshqa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chora</w:t>
      </w:r>
      <w:r w:rsidRPr="00C01CA6">
        <w:rPr>
          <w:spacing w:val="-6"/>
          <w:sz w:val="28"/>
          <w:szCs w:val="28"/>
          <w:lang w:val="en-US"/>
        </w:rPr>
        <w:t>-</w:t>
      </w:r>
      <w:r w:rsidR="00C01CA6" w:rsidRPr="00C01CA6">
        <w:rPr>
          <w:spacing w:val="-6"/>
          <w:sz w:val="28"/>
          <w:szCs w:val="28"/>
          <w:lang w:val="en-US"/>
        </w:rPr>
        <w:t>tadbirlarning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moliyalanishi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ustidan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nazoratni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amalga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oshirish</w:t>
      </w:r>
      <w:r w:rsidRPr="00C01CA6">
        <w:rPr>
          <w:spacing w:val="-6"/>
          <w:sz w:val="28"/>
          <w:szCs w:val="28"/>
          <w:lang w:val="en-US"/>
        </w:rPr>
        <w:t>;</w:t>
      </w:r>
    </w:p>
    <w:p w:rsidR="005A028B" w:rsidRPr="00C01CA6" w:rsidRDefault="005A028B" w:rsidP="005A028B">
      <w:pPr>
        <w:pStyle w:val="a5"/>
        <w:spacing w:line="240" w:lineRule="auto"/>
        <w:ind w:firstLine="709"/>
        <w:rPr>
          <w:spacing w:val="-6"/>
          <w:sz w:val="28"/>
          <w:szCs w:val="28"/>
          <w:lang w:val="en-US"/>
        </w:rPr>
      </w:pPr>
      <w:r w:rsidRPr="00C01CA6">
        <w:rPr>
          <w:spacing w:val="-6"/>
          <w:sz w:val="28"/>
          <w:szCs w:val="28"/>
          <w:lang w:val="en-US"/>
        </w:rPr>
        <w:t xml:space="preserve">- </w:t>
      </w:r>
      <w:r w:rsidR="00C01CA6" w:rsidRPr="00C01CA6">
        <w:rPr>
          <w:spacing w:val="-6"/>
          <w:sz w:val="28"/>
          <w:szCs w:val="28"/>
          <w:lang w:val="en-US"/>
        </w:rPr>
        <w:t>qimmatli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qog‘ozlar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bozori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shakllanishi</w:t>
      </w:r>
      <w:r w:rsidRPr="00C01CA6">
        <w:rPr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spacing w:val="-6"/>
          <w:sz w:val="28"/>
          <w:szCs w:val="28"/>
          <w:lang w:val="en-US"/>
        </w:rPr>
        <w:t>qimmatli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qog‘ozlar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>
        <w:rPr>
          <w:spacing w:val="-6"/>
          <w:sz w:val="28"/>
          <w:szCs w:val="28"/>
          <w:lang w:val="uz-Cyrl-UZ"/>
        </w:rPr>
        <w:t>e</w:t>
      </w:r>
      <w:r w:rsidR="00C01CA6" w:rsidRPr="00C01CA6">
        <w:rPr>
          <w:spacing w:val="-6"/>
          <w:sz w:val="28"/>
          <w:szCs w:val="28"/>
          <w:lang w:val="en-US"/>
        </w:rPr>
        <w:t>missiyasi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va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harakatini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nazorat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>
        <w:rPr>
          <w:spacing w:val="-6"/>
          <w:sz w:val="28"/>
          <w:szCs w:val="28"/>
          <w:lang w:val="uz-Cyrl-UZ"/>
        </w:rPr>
        <w:t>e</w:t>
      </w:r>
      <w:r w:rsidR="00C01CA6" w:rsidRPr="00C01CA6">
        <w:rPr>
          <w:spacing w:val="-6"/>
          <w:sz w:val="28"/>
          <w:szCs w:val="28"/>
          <w:lang w:val="en-US"/>
        </w:rPr>
        <w:t>tish</w:t>
      </w:r>
      <w:r w:rsidRPr="00C01CA6">
        <w:rPr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spacing w:val="-6"/>
          <w:sz w:val="28"/>
          <w:szCs w:val="28"/>
          <w:lang w:val="en-US"/>
        </w:rPr>
        <w:t>moliya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bozorini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shakllantirishga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doir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ishlarni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muvofiqlashtirish</w:t>
      </w:r>
      <w:r w:rsidRPr="00C01CA6">
        <w:rPr>
          <w:spacing w:val="-6"/>
          <w:sz w:val="28"/>
          <w:szCs w:val="28"/>
          <w:lang w:val="en-US"/>
        </w:rPr>
        <w:t>;</w:t>
      </w:r>
    </w:p>
    <w:p w:rsidR="005A028B" w:rsidRPr="00C01CA6" w:rsidRDefault="005A028B" w:rsidP="005A028B">
      <w:pPr>
        <w:pStyle w:val="a5"/>
        <w:spacing w:line="240" w:lineRule="auto"/>
        <w:ind w:firstLine="709"/>
        <w:rPr>
          <w:spacing w:val="-6"/>
          <w:sz w:val="28"/>
          <w:szCs w:val="28"/>
          <w:lang w:val="en-US"/>
        </w:rPr>
      </w:pPr>
      <w:r w:rsidRPr="00C01CA6">
        <w:rPr>
          <w:spacing w:val="-6"/>
          <w:sz w:val="28"/>
          <w:szCs w:val="28"/>
          <w:lang w:val="en-US"/>
        </w:rPr>
        <w:t xml:space="preserve">- </w:t>
      </w:r>
      <w:r w:rsidR="00C01CA6" w:rsidRPr="00C01CA6">
        <w:rPr>
          <w:spacing w:val="-6"/>
          <w:sz w:val="28"/>
          <w:szCs w:val="28"/>
          <w:lang w:val="en-US"/>
        </w:rPr>
        <w:t>respublika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byudjeti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va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mahalliy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byudjetlar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hisobidan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moliyalanadigan</w:t>
      </w:r>
      <w:r w:rsidRPr="00C01CA6">
        <w:rPr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spacing w:val="-6"/>
          <w:sz w:val="28"/>
          <w:szCs w:val="28"/>
          <w:lang w:val="en-US"/>
        </w:rPr>
        <w:t>shuningdek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barcha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ko‘rinishdagi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qimmatbaho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metallar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va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qimmatbaho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toshlarni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qazib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oluvchi</w:t>
      </w:r>
      <w:r w:rsidRPr="00C01CA6">
        <w:rPr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spacing w:val="-6"/>
          <w:sz w:val="28"/>
          <w:szCs w:val="28"/>
          <w:lang w:val="en-US"/>
        </w:rPr>
        <w:t>qayta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ishlovchi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hamda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ulardan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boshqa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maqsadlar</w:t>
      </w:r>
      <w:r w:rsidRPr="00C01CA6">
        <w:rPr>
          <w:spacing w:val="-6"/>
          <w:sz w:val="28"/>
          <w:szCs w:val="28"/>
          <w:lang w:val="en-US"/>
        </w:rPr>
        <w:t xml:space="preserve"> (</w:t>
      </w:r>
      <w:r w:rsidR="00C01CA6" w:rsidRPr="00C01CA6">
        <w:rPr>
          <w:spacing w:val="-6"/>
          <w:sz w:val="28"/>
          <w:szCs w:val="28"/>
          <w:lang w:val="en-US"/>
        </w:rPr>
        <w:t>jumladan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>
        <w:rPr>
          <w:spacing w:val="-6"/>
          <w:sz w:val="28"/>
          <w:szCs w:val="28"/>
          <w:lang w:val="uz-Cyrl-UZ"/>
        </w:rPr>
        <w:t>e</w:t>
      </w:r>
      <w:r w:rsidR="00C01CA6" w:rsidRPr="00C01CA6">
        <w:rPr>
          <w:spacing w:val="-6"/>
          <w:sz w:val="28"/>
          <w:szCs w:val="28"/>
          <w:lang w:val="en-US"/>
        </w:rPr>
        <w:t>ksport</w:t>
      </w:r>
      <w:r w:rsidRPr="00C01CA6">
        <w:rPr>
          <w:spacing w:val="-6"/>
          <w:sz w:val="28"/>
          <w:szCs w:val="28"/>
          <w:lang w:val="en-US"/>
        </w:rPr>
        <w:t xml:space="preserve">) </w:t>
      </w:r>
      <w:r w:rsidR="00C01CA6" w:rsidRPr="00C01CA6">
        <w:rPr>
          <w:spacing w:val="-6"/>
          <w:sz w:val="28"/>
          <w:szCs w:val="28"/>
          <w:lang w:val="en-US"/>
        </w:rPr>
        <w:t>uchun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foydalanuvchi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korxonalar</w:t>
      </w:r>
      <w:r w:rsidRPr="00C01CA6">
        <w:rPr>
          <w:spacing w:val="-6"/>
          <w:sz w:val="28"/>
          <w:szCs w:val="28"/>
          <w:lang w:val="en-US"/>
        </w:rPr>
        <w:t xml:space="preserve">, </w:t>
      </w:r>
      <w:r w:rsidR="00C01CA6" w:rsidRPr="00C01CA6">
        <w:rPr>
          <w:spacing w:val="-6"/>
          <w:sz w:val="28"/>
          <w:szCs w:val="28"/>
          <w:lang w:val="en-US"/>
        </w:rPr>
        <w:t>tashkilotlar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va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muassasalar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moliyaviy</w:t>
      </w:r>
      <w:r w:rsidRPr="00C01CA6">
        <w:rPr>
          <w:spacing w:val="-6"/>
          <w:sz w:val="28"/>
          <w:szCs w:val="28"/>
          <w:lang w:val="en-US"/>
        </w:rPr>
        <w:t>-</w:t>
      </w:r>
      <w:r w:rsidR="00C01CA6" w:rsidRPr="00C01CA6">
        <w:rPr>
          <w:spacing w:val="-6"/>
          <w:sz w:val="28"/>
          <w:szCs w:val="28"/>
          <w:lang w:val="en-US"/>
        </w:rPr>
        <w:t>xo‘jalik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faoliyatini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taftish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qilish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va</w:t>
      </w:r>
      <w:r w:rsidRPr="00C01CA6">
        <w:rPr>
          <w:spacing w:val="-6"/>
          <w:sz w:val="28"/>
          <w:szCs w:val="28"/>
          <w:lang w:val="en-US"/>
        </w:rPr>
        <w:t xml:space="preserve"> </w:t>
      </w:r>
      <w:r w:rsidR="00C01CA6" w:rsidRPr="00C01CA6">
        <w:rPr>
          <w:spacing w:val="-6"/>
          <w:sz w:val="28"/>
          <w:szCs w:val="28"/>
          <w:lang w:val="en-US"/>
        </w:rPr>
        <w:t>tekshirish</w:t>
      </w:r>
      <w:r w:rsidRPr="00C01CA6">
        <w:rPr>
          <w:spacing w:val="-6"/>
          <w:sz w:val="28"/>
          <w:szCs w:val="28"/>
          <w:lang w:val="en-US"/>
        </w:rPr>
        <w:t>.</w:t>
      </w:r>
    </w:p>
    <w:p w:rsidR="0055246C" w:rsidRPr="00C01CA6" w:rsidRDefault="0055246C">
      <w:pPr>
        <w:rPr>
          <w:rFonts w:ascii="Times New Roman" w:hAnsi="Times New Roman" w:cs="Times New Roman"/>
          <w:lang w:val="en-US"/>
        </w:rPr>
      </w:pPr>
    </w:p>
    <w:sectPr w:rsidR="0055246C" w:rsidRPr="00C01CA6" w:rsidSect="005A028B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90597" w:rsidRDefault="00990597" w:rsidP="005A028B">
      <w:pPr>
        <w:spacing w:after="0" w:line="240" w:lineRule="auto"/>
      </w:pPr>
      <w:r>
        <w:separator/>
      </w:r>
    </w:p>
  </w:endnote>
  <w:endnote w:type="continuationSeparator" w:id="1">
    <w:p w:rsidR="00990597" w:rsidRDefault="00990597" w:rsidP="005A0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Journal Uzbek">
    <w:altName w:val="Courier New"/>
    <w:charset w:val="00"/>
    <w:family w:val="swiss"/>
    <w:pitch w:val="variable"/>
    <w:sig w:usb0="00000001" w:usb1="00000000" w:usb2="00000000" w:usb3="00000000" w:csb0="00000017" w:csb1="00000000"/>
  </w:font>
  <w:font w:name="PANDA Baltic UZ">
    <w:altName w:val="Microsoft YaHei"/>
    <w:charset w:val="00"/>
    <w:family w:val="swiss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90597" w:rsidRDefault="00990597" w:rsidP="005A028B">
      <w:pPr>
        <w:spacing w:after="0" w:line="240" w:lineRule="auto"/>
      </w:pPr>
      <w:r>
        <w:separator/>
      </w:r>
    </w:p>
  </w:footnote>
  <w:footnote w:type="continuationSeparator" w:id="1">
    <w:p w:rsidR="00990597" w:rsidRDefault="00990597" w:rsidP="005A028B">
      <w:pPr>
        <w:spacing w:after="0" w:line="240" w:lineRule="auto"/>
      </w:pPr>
      <w:r>
        <w:continuationSeparator/>
      </w:r>
    </w:p>
  </w:footnote>
  <w:footnote w:id="2">
    <w:p w:rsidR="0055246C" w:rsidRPr="00CA2820" w:rsidRDefault="0055246C" w:rsidP="005A028B">
      <w:pPr>
        <w:pStyle w:val="a7"/>
        <w:jc w:val="both"/>
        <w:rPr>
          <w:lang w:val="uz-Cyrl-UZ"/>
        </w:rPr>
      </w:pPr>
      <w:r>
        <w:rPr>
          <w:rStyle w:val="a8"/>
          <w:rFonts w:ascii="Times New Roman" w:hAnsi="Times New Roman"/>
        </w:rPr>
        <w:footnoteRef/>
      </w:r>
      <w:r w:rsidRPr="00CA2820">
        <w:rPr>
          <w:rFonts w:ascii="Times New Roman" w:hAnsi="Times New Roman"/>
          <w:lang w:val="uz-Cyrl-UZ"/>
        </w:rPr>
        <w:t xml:space="preserve"> Finansovoye pravo: Darslik/ prof. O.N.Gorbunova tahriri ostida.- M.: Yurist',1996. - 61-b.</w:t>
      </w:r>
    </w:p>
  </w:footnote>
  <w:footnote w:id="3">
    <w:p w:rsidR="0055246C" w:rsidRPr="00CA2820" w:rsidRDefault="0055246C" w:rsidP="005A028B">
      <w:pPr>
        <w:pStyle w:val="a7"/>
        <w:jc w:val="both"/>
        <w:rPr>
          <w:lang w:val="uz-Cyrl-UZ"/>
        </w:rPr>
      </w:pPr>
      <w:r>
        <w:rPr>
          <w:rStyle w:val="a8"/>
          <w:rFonts w:ascii="Times New Roman" w:hAnsi="Times New Roman"/>
        </w:rPr>
        <w:footnoteRef/>
      </w:r>
      <w:r w:rsidRPr="00CA2820">
        <w:rPr>
          <w:rFonts w:ascii="Times New Roman" w:hAnsi="Times New Roman"/>
          <w:lang w:val="uz-Cyrl-UZ"/>
        </w:rPr>
        <w:t xml:space="preserve"> O`R OMA, 2000, №5-6, 149 -m.; O`R QT, 2003, №3,20 -m.</w:t>
      </w:r>
    </w:p>
  </w:footnote>
  <w:footnote w:id="4">
    <w:p w:rsidR="0055246C" w:rsidRPr="00CA2820" w:rsidRDefault="0055246C" w:rsidP="005A028B">
      <w:pPr>
        <w:pStyle w:val="a7"/>
        <w:jc w:val="both"/>
        <w:rPr>
          <w:lang w:val="uz-Cyrl-UZ"/>
        </w:rPr>
      </w:pPr>
      <w:r>
        <w:rPr>
          <w:rStyle w:val="a8"/>
          <w:rFonts w:ascii="Times New Roman" w:hAnsi="Times New Roman"/>
        </w:rPr>
        <w:footnoteRef/>
      </w:r>
      <w:r w:rsidRPr="00CA2820">
        <w:rPr>
          <w:rFonts w:ascii="Times New Roman" w:hAnsi="Times New Roman"/>
          <w:lang w:val="uz-Cyrl-UZ"/>
        </w:rPr>
        <w:t xml:space="preserve"> Q.: O`zbekiston Respublikasi Vazirlar Mahkamasining “Auditorlik faoliyatini takomillashtirish va auditorlik tekshiruvlari rolini oshirish to`g`risida” 2000 yil 22 sentabrdagi 365-sonli qarori.</w:t>
      </w:r>
    </w:p>
  </w:footnote>
  <w:footnote w:id="5">
    <w:p w:rsidR="0055246C" w:rsidRPr="00731C4D" w:rsidRDefault="0055246C" w:rsidP="005A028B">
      <w:pPr>
        <w:pStyle w:val="a7"/>
        <w:jc w:val="both"/>
        <w:rPr>
          <w:lang w:val="uz-Cyrl-UZ"/>
        </w:rPr>
      </w:pPr>
      <w:r>
        <w:rPr>
          <w:rStyle w:val="a8"/>
          <w:rFonts w:ascii="Times New Roman" w:hAnsi="Times New Roman"/>
        </w:rPr>
        <w:footnoteRef/>
      </w:r>
      <w:r w:rsidRPr="00731C4D">
        <w:rPr>
          <w:rFonts w:ascii="Times New Roman" w:hAnsi="Times New Roman"/>
          <w:lang w:val="uz-Cyrl-UZ"/>
        </w:rPr>
        <w:t xml:space="preserve"> Q.: O`zbekiston Respublikasining “Joylarda davlat hokimiyati  to`g`risida” 1993 y. 2 sentabrdagi qonuni // O`R OKA, 1993, №9, 320-b.; O`R OMA, 1997, №9, 241-b.; 1999, №1, 16-b.</w:t>
      </w:r>
    </w:p>
  </w:footnote>
  <w:footnote w:id="6">
    <w:p w:rsidR="0055246C" w:rsidRPr="00731C4D" w:rsidRDefault="0055246C" w:rsidP="005A028B">
      <w:pPr>
        <w:pStyle w:val="a7"/>
        <w:jc w:val="both"/>
        <w:rPr>
          <w:lang w:val="uz-Cyrl-UZ"/>
        </w:rPr>
      </w:pPr>
      <w:r>
        <w:rPr>
          <w:rStyle w:val="a8"/>
          <w:rFonts w:ascii="Times New Roman" w:hAnsi="Times New Roman"/>
        </w:rPr>
        <w:footnoteRef/>
      </w:r>
      <w:r w:rsidRPr="00731C4D">
        <w:rPr>
          <w:rFonts w:ascii="Times New Roman" w:hAnsi="Times New Roman"/>
          <w:lang w:val="uz-Cyrl-UZ"/>
        </w:rPr>
        <w:t xml:space="preserve"> Bu palata O`zbekiston Respublikasi Prezidentining 2002 yil 21 iyundagi Farmoni bilan tashkil etilgan. №UP - 3093// O`R QT, 2002 y., №11-12, 88-b.</w:t>
      </w:r>
    </w:p>
  </w:footnote>
  <w:footnote w:id="7">
    <w:p w:rsidR="0055246C" w:rsidRPr="00731C4D" w:rsidRDefault="0055246C" w:rsidP="005A028B">
      <w:pPr>
        <w:pStyle w:val="a7"/>
        <w:jc w:val="both"/>
        <w:rPr>
          <w:rFonts w:ascii="Times New Roman" w:hAnsi="Times New Roman"/>
          <w:lang w:val="uz-Cyrl-UZ"/>
        </w:rPr>
      </w:pPr>
      <w:r>
        <w:rPr>
          <w:rStyle w:val="a8"/>
          <w:rFonts w:ascii="Times New Roman" w:hAnsi="Times New Roman"/>
        </w:rPr>
        <w:footnoteRef/>
      </w:r>
      <w:r w:rsidRPr="00731C4D">
        <w:rPr>
          <w:rFonts w:ascii="Times New Roman" w:hAnsi="Times New Roman"/>
          <w:lang w:val="uz-Cyrl-UZ"/>
        </w:rPr>
        <w:t xml:space="preserve"> Q.: O`zbekiston Respublikasi Prezidentining 2002 yil 4 noyabrdagi Farmoniga ilova. №UP – 3157 // O`R QT, 2002 y., 21, 162-b.</w:t>
      </w:r>
    </w:p>
    <w:p w:rsidR="0055246C" w:rsidRPr="00731C4D" w:rsidRDefault="0055246C" w:rsidP="005A028B">
      <w:pPr>
        <w:pStyle w:val="a7"/>
        <w:jc w:val="both"/>
        <w:rPr>
          <w:rFonts w:ascii="Times New Roman" w:hAnsi="Times New Roman"/>
          <w:lang w:val="uz-Cyrl-UZ"/>
        </w:rPr>
      </w:pPr>
    </w:p>
    <w:p w:rsidR="0055246C" w:rsidRPr="00731C4D" w:rsidRDefault="0055246C" w:rsidP="005A028B">
      <w:pPr>
        <w:pStyle w:val="a7"/>
        <w:jc w:val="both"/>
        <w:rPr>
          <w:lang w:val="uz-Cyrl-UZ"/>
        </w:rPr>
      </w:pPr>
    </w:p>
  </w:footnote>
  <w:footnote w:id="8">
    <w:p w:rsidR="0055246C" w:rsidRPr="00731C4D" w:rsidRDefault="0055246C" w:rsidP="005A028B">
      <w:pPr>
        <w:pStyle w:val="a7"/>
        <w:jc w:val="both"/>
        <w:rPr>
          <w:lang w:val="uz-Cyrl-UZ"/>
        </w:rPr>
      </w:pPr>
      <w:r>
        <w:rPr>
          <w:rStyle w:val="a8"/>
          <w:rFonts w:ascii="Times New Roman" w:hAnsi="Times New Roman"/>
        </w:rPr>
        <w:footnoteRef/>
      </w:r>
      <w:r w:rsidRPr="00731C4D">
        <w:rPr>
          <w:rFonts w:ascii="Times New Roman" w:hAnsi="Times New Roman"/>
          <w:lang w:val="uz-Cyrl-UZ"/>
        </w:rPr>
        <w:t xml:space="preserve"> Q.: O`zbekiston Respublikasi Vazirlar Mahkamasining 1999 yil 10 iyundagi qaroriga 2-ilova. №298, keyingi o`zgartirishlar bilan.</w:t>
      </w:r>
    </w:p>
  </w:footnote>
  <w:footnote w:id="9">
    <w:p w:rsidR="0055246C" w:rsidRPr="00731C4D" w:rsidRDefault="0055246C" w:rsidP="005A028B">
      <w:pPr>
        <w:pStyle w:val="a7"/>
        <w:jc w:val="both"/>
        <w:rPr>
          <w:lang w:val="uz-Cyrl-UZ"/>
        </w:rPr>
      </w:pPr>
      <w:r>
        <w:rPr>
          <w:rStyle w:val="a8"/>
          <w:rFonts w:ascii="Times New Roman" w:hAnsi="Times New Roman"/>
        </w:rPr>
        <w:footnoteRef/>
      </w:r>
      <w:r w:rsidRPr="00731C4D">
        <w:rPr>
          <w:rFonts w:ascii="Times New Roman" w:hAnsi="Times New Roman"/>
          <w:lang w:val="uz-Cyrl-UZ"/>
        </w:rPr>
        <w:t xml:space="preserve"> Q.: O`zbekiston Respublikasi Prezidentining “Respublika Pul-kredit siyosati komissiyasi tarkibi to`g`risida” 1996 yil №UP-1492 - farmoni.</w:t>
      </w:r>
    </w:p>
  </w:footnote>
  <w:footnote w:id="10">
    <w:p w:rsidR="0055246C" w:rsidRPr="00731C4D" w:rsidRDefault="0055246C" w:rsidP="005A028B">
      <w:pPr>
        <w:pStyle w:val="a7"/>
        <w:jc w:val="both"/>
        <w:rPr>
          <w:rFonts w:ascii="Times New Roman" w:hAnsi="Times New Roman"/>
          <w:lang w:val="uz-Cyrl-UZ"/>
        </w:rPr>
      </w:pPr>
      <w:r>
        <w:rPr>
          <w:rStyle w:val="a8"/>
          <w:rFonts w:ascii="Times New Roman" w:hAnsi="Times New Roman"/>
        </w:rPr>
        <w:footnoteRef/>
      </w:r>
      <w:r w:rsidRPr="00731C4D">
        <w:rPr>
          <w:rFonts w:ascii="Times New Roman" w:hAnsi="Times New Roman"/>
          <w:lang w:val="uz-Cyrl-UZ"/>
        </w:rPr>
        <w:t xml:space="preserve"> O`zbekiston Respublikasi Prezidentining 1998 yil 19 noyabrdagi №UP-2114 - farmoniga 2-ilova, O`zbekiston Respublikasi Prezidentining 2001 yil 19 iyundagi №UP-2886 - farmoniga 1-ilovaga muvofiq o`zgartirishlar bilan.</w:t>
      </w:r>
    </w:p>
    <w:p w:rsidR="0055246C" w:rsidRPr="00731C4D" w:rsidRDefault="0055246C" w:rsidP="005A028B">
      <w:pPr>
        <w:pStyle w:val="a7"/>
        <w:jc w:val="both"/>
        <w:rPr>
          <w:lang w:val="uz-Cyrl-UZ"/>
        </w:rPr>
      </w:pP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57967"/>
    <w:multiLevelType w:val="hybridMultilevel"/>
    <w:tmpl w:val="8F9CFCE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7920368"/>
    <w:multiLevelType w:val="hybridMultilevel"/>
    <w:tmpl w:val="A3AC7D3C"/>
    <w:lvl w:ilvl="0" w:tplc="F34C419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1F9F44CA"/>
    <w:multiLevelType w:val="hybridMultilevel"/>
    <w:tmpl w:val="82660CA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6B556AC"/>
    <w:multiLevelType w:val="hybridMultilevel"/>
    <w:tmpl w:val="B16C013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AA728A0"/>
    <w:multiLevelType w:val="hybridMultilevel"/>
    <w:tmpl w:val="81D0A28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EB95566"/>
    <w:multiLevelType w:val="hybridMultilevel"/>
    <w:tmpl w:val="81481146"/>
    <w:lvl w:ilvl="0" w:tplc="9A88BA6E">
      <w:start w:val="1"/>
      <w:numFmt w:val="decimal"/>
      <w:lvlText w:val="%1."/>
      <w:lvlJc w:val="left"/>
      <w:pPr>
        <w:tabs>
          <w:tab w:val="num" w:pos="1728"/>
        </w:tabs>
        <w:ind w:left="1728" w:hanging="10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61FF3ABB"/>
    <w:multiLevelType w:val="hybridMultilevel"/>
    <w:tmpl w:val="C05AB52C"/>
    <w:lvl w:ilvl="0" w:tplc="F48AE9FE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647944A0"/>
    <w:multiLevelType w:val="hybridMultilevel"/>
    <w:tmpl w:val="EF38B7FA"/>
    <w:lvl w:ilvl="0" w:tplc="04190001">
      <w:start w:val="1"/>
      <w:numFmt w:val="bullet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abstractNum w:abstractNumId="8">
    <w:nsid w:val="64D50A02"/>
    <w:multiLevelType w:val="hybridMultilevel"/>
    <w:tmpl w:val="43EE7CB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CCE664B"/>
    <w:multiLevelType w:val="hybridMultilevel"/>
    <w:tmpl w:val="70D64662"/>
    <w:lvl w:ilvl="0" w:tplc="B7B40FE0">
      <w:start w:val="1"/>
      <w:numFmt w:val="decimal"/>
      <w:lvlText w:val="%1."/>
      <w:lvlJc w:val="left"/>
      <w:pPr>
        <w:tabs>
          <w:tab w:val="num" w:pos="1875"/>
        </w:tabs>
        <w:ind w:left="187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>
    <w:nsid w:val="6E2255AB"/>
    <w:multiLevelType w:val="hybridMultilevel"/>
    <w:tmpl w:val="327E89B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2" w:tplc="FFDE860E">
      <w:start w:val="1"/>
      <w:numFmt w:val="decimal"/>
      <w:lvlText w:val="%3."/>
      <w:lvlJc w:val="left"/>
      <w:pPr>
        <w:tabs>
          <w:tab w:val="num" w:pos="3090"/>
        </w:tabs>
        <w:ind w:left="3090" w:hanging="1110"/>
      </w:pPr>
      <w:rPr>
        <w:rFonts w:hint="default"/>
        <w:color w:val="000000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5"/>
  </w:num>
  <w:num w:numId="3">
    <w:abstractNumId w:val="4"/>
  </w:num>
  <w:num w:numId="4">
    <w:abstractNumId w:val="8"/>
  </w:num>
  <w:num w:numId="5">
    <w:abstractNumId w:val="2"/>
  </w:num>
  <w:num w:numId="6">
    <w:abstractNumId w:val="0"/>
  </w:num>
  <w:num w:numId="7">
    <w:abstractNumId w:val="3"/>
  </w:num>
  <w:num w:numId="8">
    <w:abstractNumId w:val="6"/>
  </w:num>
  <w:num w:numId="9">
    <w:abstractNumId w:val="10"/>
  </w:num>
  <w:num w:numId="10">
    <w:abstractNumId w:val="1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5A028B"/>
    <w:rsid w:val="00046505"/>
    <w:rsid w:val="0011716F"/>
    <w:rsid w:val="00160194"/>
    <w:rsid w:val="00282867"/>
    <w:rsid w:val="00403613"/>
    <w:rsid w:val="0055246C"/>
    <w:rsid w:val="005A028B"/>
    <w:rsid w:val="0094259C"/>
    <w:rsid w:val="00990597"/>
    <w:rsid w:val="00C01CA6"/>
    <w:rsid w:val="00D160F5"/>
    <w:rsid w:val="00EE58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5A028B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5A028B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A028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rsid w:val="005A028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Body Text Indent"/>
    <w:basedOn w:val="a"/>
    <w:link w:val="a4"/>
    <w:rsid w:val="005A028B"/>
    <w:pPr>
      <w:widowControl w:val="0"/>
      <w:overflowPunct w:val="0"/>
      <w:autoSpaceDE w:val="0"/>
      <w:autoSpaceDN w:val="0"/>
      <w:adjustRightInd w:val="0"/>
      <w:spacing w:after="0" w:line="240" w:lineRule="auto"/>
      <w:ind w:firstLine="420"/>
      <w:jc w:val="both"/>
      <w:textAlignment w:val="baseline"/>
    </w:pPr>
    <w:rPr>
      <w:rFonts w:ascii="Journal Uzbek" w:eastAsia="Times New Roman" w:hAnsi="Journal Uzbek" w:cs="Times New Roman"/>
      <w:i/>
      <w:sz w:val="28"/>
      <w:szCs w:val="20"/>
    </w:rPr>
  </w:style>
  <w:style w:type="character" w:customStyle="1" w:styleId="a4">
    <w:name w:val="Основной текст с отступом Знак"/>
    <w:basedOn w:val="a0"/>
    <w:link w:val="a3"/>
    <w:rsid w:val="005A028B"/>
    <w:rPr>
      <w:rFonts w:ascii="Journal Uzbek" w:eastAsia="Times New Roman" w:hAnsi="Journal Uzbek" w:cs="Times New Roman"/>
      <w:i/>
      <w:sz w:val="28"/>
      <w:szCs w:val="20"/>
    </w:rPr>
  </w:style>
  <w:style w:type="paragraph" w:styleId="3">
    <w:name w:val="Body Text 3"/>
    <w:basedOn w:val="a"/>
    <w:link w:val="30"/>
    <w:uiPriority w:val="99"/>
    <w:semiHidden/>
    <w:unhideWhenUsed/>
    <w:rsid w:val="005A028B"/>
    <w:pPr>
      <w:widowControl w:val="0"/>
      <w:overflowPunct w:val="0"/>
      <w:autoSpaceDE w:val="0"/>
      <w:autoSpaceDN w:val="0"/>
      <w:adjustRightInd w:val="0"/>
      <w:spacing w:after="120" w:line="280" w:lineRule="auto"/>
      <w:ind w:firstLine="420"/>
      <w:jc w:val="both"/>
      <w:textAlignment w:val="baseline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rsid w:val="005A028B"/>
    <w:rPr>
      <w:rFonts w:ascii="Times New Roman" w:eastAsia="Times New Roman" w:hAnsi="Times New Roman" w:cs="Times New Roman"/>
      <w:sz w:val="16"/>
      <w:szCs w:val="16"/>
    </w:rPr>
  </w:style>
  <w:style w:type="paragraph" w:styleId="31">
    <w:name w:val="Body Text Indent 3"/>
    <w:basedOn w:val="a"/>
    <w:link w:val="32"/>
    <w:rsid w:val="005A028B"/>
    <w:pPr>
      <w:widowControl w:val="0"/>
      <w:overflowPunct w:val="0"/>
      <w:autoSpaceDE w:val="0"/>
      <w:autoSpaceDN w:val="0"/>
      <w:adjustRightInd w:val="0"/>
      <w:spacing w:after="120" w:line="280" w:lineRule="auto"/>
      <w:ind w:left="283" w:firstLine="420"/>
      <w:jc w:val="both"/>
      <w:textAlignment w:val="baseline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rsid w:val="005A028B"/>
    <w:rPr>
      <w:rFonts w:ascii="Times New Roman" w:eastAsia="Times New Roman" w:hAnsi="Times New Roman" w:cs="Times New Roman"/>
      <w:sz w:val="16"/>
      <w:szCs w:val="16"/>
    </w:rPr>
  </w:style>
  <w:style w:type="paragraph" w:styleId="a5">
    <w:name w:val="Body Text"/>
    <w:basedOn w:val="a"/>
    <w:link w:val="a6"/>
    <w:rsid w:val="005A028B"/>
    <w:pPr>
      <w:widowControl w:val="0"/>
      <w:overflowPunct w:val="0"/>
      <w:autoSpaceDE w:val="0"/>
      <w:autoSpaceDN w:val="0"/>
      <w:adjustRightInd w:val="0"/>
      <w:spacing w:after="120" w:line="280" w:lineRule="auto"/>
      <w:ind w:firstLine="420"/>
      <w:jc w:val="both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6">
    <w:name w:val="Основной текст Знак"/>
    <w:basedOn w:val="a0"/>
    <w:link w:val="a5"/>
    <w:rsid w:val="005A028B"/>
    <w:rPr>
      <w:rFonts w:ascii="Times New Roman" w:eastAsia="Times New Roman" w:hAnsi="Times New Roman" w:cs="Times New Roman"/>
      <w:sz w:val="20"/>
      <w:szCs w:val="20"/>
    </w:rPr>
  </w:style>
  <w:style w:type="paragraph" w:customStyle="1" w:styleId="a7">
    <w:name w:val="￲?￪?￲￱?￮?￪?"/>
    <w:basedOn w:val="a"/>
    <w:rsid w:val="005A028B"/>
    <w:pPr>
      <w:autoSpaceDE w:val="0"/>
      <w:autoSpaceDN w:val="0"/>
      <w:spacing w:after="0" w:line="240" w:lineRule="auto"/>
    </w:pPr>
    <w:rPr>
      <w:rFonts w:ascii="PANDA Baltic UZ" w:eastAsia="Times New Roman" w:hAnsi="PANDA Baltic UZ" w:cs="Times New Roman"/>
      <w:sz w:val="20"/>
      <w:szCs w:val="20"/>
    </w:rPr>
  </w:style>
  <w:style w:type="character" w:customStyle="1" w:styleId="a8">
    <w:name w:val="￧?￠? ￱?￮?￪?"/>
    <w:basedOn w:val="a0"/>
    <w:rsid w:val="005A028B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9151</Words>
  <Characters>52166</Characters>
  <Application>Microsoft Office Word</Application>
  <DocSecurity>0</DocSecurity>
  <Lines>434</Lines>
  <Paragraphs>122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7</vt:i4>
      </vt:variant>
    </vt:vector>
  </HeadingPairs>
  <TitlesOfParts>
    <vt:vector size="8" baseType="lpstr">
      <vt:lpstr/>
      <vt:lpstr>    Davlat moliyasini boshqarishda solik organlari muxim rol uynaydi. Uzbekiston Res</vt:lpstr>
      <vt:lpstr>    Prezidentimiz I.A.Karimov shunday takidlagan edilar: «Moliya va Iktisodiyot vazi</vt:lpstr>
      <vt:lpstr>    Shu munosabat bilan, 2007 yil 25 dekabrda yangi Solik Kodeksi tasdiklandi va 200</vt:lpstr>
      <vt:lpstr>    davlat solik xizmati organlari;</vt:lpstr>
      <vt:lpstr>    bojxona organlari;</vt:lpstr>
      <vt:lpstr>    moliya organlari;</vt:lpstr>
      <vt:lpstr>    boshka majburiy tulovlarni undirish vazifasini amalga oshiruvchi davlat organlar</vt:lpstr>
    </vt:vector>
  </TitlesOfParts>
  <Company/>
  <LinksUpToDate>false</LinksUpToDate>
  <CharactersWithSpaces>61195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Sherzod Qodirov</dc:creator>
  <cp:lastModifiedBy>Sherzod Qodirov</cp:lastModifiedBy>
  <cp:revision>3</cp:revision>
  <dcterms:created xsi:type="dcterms:W3CDTF">2015-03-19T03:42:00Z</dcterms:created>
  <dcterms:modified xsi:type="dcterms:W3CDTF">2015-03-19T04:02:00Z</dcterms:modified>
</cp:coreProperties>
</file>