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1575" w14:textId="3B45C03F" w:rsidR="00727F34" w:rsidRDefault="00213101">
      <w:r>
        <w:t>Margo Aston</w:t>
      </w:r>
    </w:p>
    <w:p w14:paraId="7DED0BC5" w14:textId="00966D6B" w:rsidR="00213101" w:rsidRDefault="00213101">
      <w:r>
        <w:t xml:space="preserve">CSE 121B </w:t>
      </w:r>
    </w:p>
    <w:p w14:paraId="25F0580C" w14:textId="4EC31372" w:rsidR="00213101" w:rsidRDefault="00213101">
      <w:r>
        <w:t>W07 Task: Reflection</w:t>
      </w:r>
    </w:p>
    <w:p w14:paraId="1587C0D8" w14:textId="753EB258" w:rsidR="00213101" w:rsidRDefault="00213101">
      <w:r>
        <w:t>12/12/2022</w:t>
      </w:r>
    </w:p>
    <w:p w14:paraId="014CC0B3" w14:textId="2CCDEE15" w:rsidR="00213101" w:rsidRDefault="00213101"/>
    <w:p w14:paraId="73336428" w14:textId="15964C25" w:rsidR="00213101" w:rsidRDefault="00213101"/>
    <w:p w14:paraId="7FBE9151" w14:textId="01B0DB48" w:rsidR="00213101" w:rsidRDefault="00213101">
      <w:r>
        <w:t>Throughout this course, I used multiple sources of information about the Javascript language. I found that some sources were more useful (good) than other sources (not so good.) After several weeks I learned how to tell reputable sources from iffy ones. I have begun to differentiate between these two types of sources by creating a set of three rules:</w:t>
      </w:r>
    </w:p>
    <w:p w14:paraId="2FD5958F" w14:textId="5A34E3FA" w:rsidR="00213101" w:rsidRDefault="00213101" w:rsidP="002445A0">
      <w:pPr>
        <w:pStyle w:val="ListParagraph"/>
        <w:numPr>
          <w:ilvl w:val="0"/>
          <w:numId w:val="1"/>
        </w:numPr>
      </w:pPr>
      <w:r>
        <w:t>A short, simple explanation of how the code is used is at the top of the searched page. (If there is more than one paragraph of explanation, get out of that page!)</w:t>
      </w:r>
    </w:p>
    <w:p w14:paraId="78D8FFBE" w14:textId="60DC078E" w:rsidR="00213101" w:rsidRDefault="00213101" w:rsidP="002445A0">
      <w:pPr>
        <w:pStyle w:val="ListParagraph"/>
        <w:numPr>
          <w:ilvl w:val="0"/>
          <w:numId w:val="1"/>
        </w:numPr>
      </w:pPr>
      <w:r>
        <w:t>A clear, concise example of code is included</w:t>
      </w:r>
      <w:r w:rsidR="002445A0">
        <w:t xml:space="preserve"> </w:t>
      </w:r>
    </w:p>
    <w:p w14:paraId="28E91543" w14:textId="79EACBD7" w:rsidR="002445A0" w:rsidRDefault="002445A0" w:rsidP="002445A0">
      <w:pPr>
        <w:pStyle w:val="ListParagraph"/>
        <w:numPr>
          <w:ilvl w:val="0"/>
          <w:numId w:val="1"/>
        </w:numPr>
      </w:pPr>
      <w:r>
        <w:t>The ability to experiment with the code, right on the searched page is a plus.</w:t>
      </w:r>
    </w:p>
    <w:p w14:paraId="3F9AF95E" w14:textId="604A274F" w:rsidR="002445A0" w:rsidRDefault="002445A0" w:rsidP="002445A0"/>
    <w:p w14:paraId="17D2DF4A" w14:textId="141D7C18" w:rsidR="002445A0" w:rsidRDefault="002445A0" w:rsidP="002445A0">
      <w:r>
        <w:t>These are some sources that I consider “good” ranked by quality and usability:</w:t>
      </w:r>
    </w:p>
    <w:p w14:paraId="4A2E6A54" w14:textId="6681567E" w:rsidR="002445A0" w:rsidRDefault="002445A0" w:rsidP="002445A0">
      <w:hyperlink r:id="rId5" w:history="1">
        <w:r w:rsidRPr="008D77CD">
          <w:rPr>
            <w:rStyle w:val="Hyperlink"/>
          </w:rPr>
          <w:t>www.w3schools.com</w:t>
        </w:r>
      </w:hyperlink>
    </w:p>
    <w:p w14:paraId="5419C0AD" w14:textId="3C56BDBB" w:rsidR="002445A0" w:rsidRDefault="002445A0" w:rsidP="002445A0">
      <w:r>
        <w:tab/>
        <w:t xml:space="preserve">This is my top pick because the explanation is usually 2-3 sentences, the code example is usually 1-5 lines of code, and usually there was a link to an interactive “try it yourself” window </w:t>
      </w:r>
      <w:proofErr w:type="gramStart"/>
      <w:r>
        <w:t>that  isolated</w:t>
      </w:r>
      <w:proofErr w:type="gramEnd"/>
      <w:r>
        <w:t xml:space="preserve"> the code, and I could play with the code a bit to see how it works.</w:t>
      </w:r>
      <w:r w:rsidR="009201FA">
        <w:t xml:space="preserve"> This ability to try the code in isolation was very helpful</w:t>
      </w:r>
    </w:p>
    <w:p w14:paraId="549E89F5" w14:textId="7B25C62E" w:rsidR="002445A0" w:rsidRDefault="002445A0" w:rsidP="002445A0"/>
    <w:p w14:paraId="14F920CB" w14:textId="5A057140" w:rsidR="002445A0" w:rsidRDefault="002445A0" w:rsidP="002445A0">
      <w:hyperlink r:id="rId6" w:history="1">
        <w:r w:rsidRPr="008D77CD">
          <w:rPr>
            <w:rStyle w:val="Hyperlink"/>
          </w:rPr>
          <w:t>https://javascript.info</w:t>
        </w:r>
      </w:hyperlink>
    </w:p>
    <w:p w14:paraId="052C94EF" w14:textId="288B2F4C" w:rsidR="002445A0" w:rsidRDefault="002445A0" w:rsidP="002445A0">
      <w:r>
        <w:tab/>
        <w:t>This site has</w:t>
      </w:r>
      <w:r w:rsidRPr="002445A0">
        <w:t xml:space="preserve"> </w:t>
      </w:r>
      <w:r>
        <w:t>explanation</w:t>
      </w:r>
      <w:r>
        <w:t>s that are</w:t>
      </w:r>
      <w:r>
        <w:t xml:space="preserve"> usually 2-3 </w:t>
      </w:r>
      <w:proofErr w:type="gramStart"/>
      <w:r>
        <w:t>sentences</w:t>
      </w:r>
      <w:proofErr w:type="gramEnd"/>
      <w:r>
        <w:t xml:space="preserve"> and</w:t>
      </w:r>
      <w:r>
        <w:t xml:space="preserve"> the code example is usually 1-5 lines of code</w:t>
      </w:r>
      <w:r w:rsidR="009201FA">
        <w:t>. The simple code example gave a good place to start.</w:t>
      </w:r>
    </w:p>
    <w:p w14:paraId="5EA15696" w14:textId="6E83B253" w:rsidR="002445A0" w:rsidRDefault="002445A0" w:rsidP="002445A0"/>
    <w:p w14:paraId="4D5D0154" w14:textId="0B476796" w:rsidR="002445A0" w:rsidRDefault="002445A0" w:rsidP="002445A0">
      <w:hyperlink r:id="rId7" w:history="1">
        <w:r w:rsidRPr="008D77CD">
          <w:rPr>
            <w:rStyle w:val="Hyperlink"/>
          </w:rPr>
          <w:t>https://www.tutorialspoint.com</w:t>
        </w:r>
      </w:hyperlink>
    </w:p>
    <w:p w14:paraId="47AE2B6F" w14:textId="63D2EFCD" w:rsidR="002445A0" w:rsidRDefault="002445A0" w:rsidP="002445A0">
      <w:r>
        <w:tab/>
        <w:t>The explanations are a bit longer</w:t>
      </w:r>
      <w:r w:rsidR="009201FA">
        <w:t xml:space="preserve"> and the code is not as direct and simple to follow, but still understandable. This site is useful if I needed more details or if I wanted to try to expand the use of the code.</w:t>
      </w:r>
    </w:p>
    <w:p w14:paraId="2E467C04" w14:textId="6110788C" w:rsidR="009201FA" w:rsidRDefault="009201FA" w:rsidP="002445A0"/>
    <w:p w14:paraId="4FED7D8E" w14:textId="7CA5815B" w:rsidR="009201FA" w:rsidRDefault="009201FA" w:rsidP="002445A0">
      <w:hyperlink r:id="rId8" w:history="1">
        <w:r w:rsidRPr="008D77CD">
          <w:rPr>
            <w:rStyle w:val="Hyperlink"/>
          </w:rPr>
          <w:t>https://www.geeksforgeeks.org</w:t>
        </w:r>
      </w:hyperlink>
    </w:p>
    <w:p w14:paraId="2A3F30A9" w14:textId="6B82401F" w:rsidR="009201FA" w:rsidRDefault="009201FA" w:rsidP="002445A0">
      <w:r>
        <w:tab/>
        <w:t xml:space="preserve">This site is ok. It has some clear, concise examples of code, but the explanations are long </w:t>
      </w:r>
      <w:proofErr w:type="gramStart"/>
      <w:r>
        <w:t>winded</w:t>
      </w:r>
      <w:proofErr w:type="gramEnd"/>
      <w:r>
        <w:t xml:space="preserve"> and they get a bit technical. This is helpful </w:t>
      </w:r>
      <w:r w:rsidR="00450BE5">
        <w:t>if I had the time to dig a little deeper into advanced ideas.</w:t>
      </w:r>
    </w:p>
    <w:p w14:paraId="5466547C" w14:textId="74C40B62" w:rsidR="009201FA" w:rsidRDefault="009201FA" w:rsidP="002445A0"/>
    <w:p w14:paraId="1FF5B5D9" w14:textId="70DD9546" w:rsidR="009201FA" w:rsidRDefault="009201FA" w:rsidP="002445A0">
      <w:hyperlink r:id="rId9" w:history="1">
        <w:r w:rsidRPr="008D77CD">
          <w:rPr>
            <w:rStyle w:val="Hyperlink"/>
          </w:rPr>
          <w:t>https://stackoverflow.com</w:t>
        </w:r>
      </w:hyperlink>
    </w:p>
    <w:p w14:paraId="39DF553B" w14:textId="1EF6D1B0" w:rsidR="009201FA" w:rsidRDefault="009201FA" w:rsidP="002445A0">
      <w:r>
        <w:tab/>
        <w:t>This site will almost always appear in a Javascript search. This is a site where developers may ask questions and other developers answer. This was the least helpful site. Explanations are usually very technical and code examples are confusing.</w:t>
      </w:r>
      <w:r w:rsidR="00450BE5">
        <w:t xml:space="preserve"> This source would be worthwhile if I had a question that I wanted to additional input from other </w:t>
      </w:r>
      <w:proofErr w:type="spellStart"/>
      <w:r w:rsidR="00450BE5">
        <w:t>develpers</w:t>
      </w:r>
      <w:proofErr w:type="spellEnd"/>
      <w:r w:rsidR="00450BE5">
        <w:t>.</w:t>
      </w:r>
    </w:p>
    <w:sectPr w:rsidR="00920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1364"/>
    <w:multiLevelType w:val="hybridMultilevel"/>
    <w:tmpl w:val="467C6B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398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01"/>
    <w:rsid w:val="00213101"/>
    <w:rsid w:val="002445A0"/>
    <w:rsid w:val="00450BE5"/>
    <w:rsid w:val="00727F34"/>
    <w:rsid w:val="0081610E"/>
    <w:rsid w:val="009201FA"/>
    <w:rsid w:val="00D2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C272F"/>
  <w15:chartTrackingRefBased/>
  <w15:docId w15:val="{F819391B-31BF-FE45-A5BD-5DC85A6C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31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445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3school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Aston</dc:creator>
  <cp:keywords/>
  <dc:description/>
  <cp:lastModifiedBy>Margo Aston</cp:lastModifiedBy>
  <cp:revision>1</cp:revision>
  <dcterms:created xsi:type="dcterms:W3CDTF">2022-12-12T13:15:00Z</dcterms:created>
  <dcterms:modified xsi:type="dcterms:W3CDTF">2022-12-12T13:50:00Z</dcterms:modified>
</cp:coreProperties>
</file>