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B12B" w14:textId="77777777" w:rsidR="00494C47" w:rsidRDefault="0057432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Atividade 2 de Lógica de Programação</w:t>
      </w:r>
    </w:p>
    <w:p w14:paraId="3670B12C" w14:textId="222595B8" w:rsidR="00494C47" w:rsidRPr="00574320" w:rsidRDefault="00574320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 xml:space="preserve">Aluna: Marianne </w:t>
      </w:r>
      <w:r>
        <w:rPr>
          <w:rFonts w:ascii="Arial" w:eastAsia="Arial" w:hAnsi="Arial" w:cs="Arial"/>
          <w:b/>
        </w:rPr>
        <w:t xml:space="preserve">Mendes - Turma Back </w:t>
      </w:r>
      <w:proofErr w:type="spellStart"/>
      <w:r>
        <w:rPr>
          <w:rFonts w:ascii="Arial" w:eastAsia="Arial" w:hAnsi="Arial" w:cs="Arial"/>
          <w:b/>
        </w:rPr>
        <w:t>End</w:t>
      </w:r>
      <w:proofErr w:type="spellEnd"/>
    </w:p>
    <w:p w14:paraId="3670B12D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Em uma sala de aula, há vinte e cinco alunos.</w:t>
      </w:r>
    </w:p>
    <w:p w14:paraId="3670B12E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Entre eles, existem os grupos dos que gostam de Português (P) e os que gostam de Matemática (M).</w:t>
      </w:r>
    </w:p>
    <w:p w14:paraId="3670B12F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Eles são divididos conforme a ilustração 1 em anexo.</w:t>
      </w:r>
    </w:p>
    <w:p w14:paraId="3670B130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670B131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3670B15F" wp14:editId="3670B160">
            <wp:extent cx="1973698" cy="1407805"/>
            <wp:effectExtent l="0" t="0" r="0" b="0"/>
            <wp:docPr id="1921260092" name="image1.png" descr="Texto, Quadro de comunicaçõe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o, Quadro de comunicações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698" cy="140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0B132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670B133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Raciocínio Lógico:</w:t>
      </w:r>
    </w:p>
    <w:p w14:paraId="3670B134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Total de alunos na sala: matriz de 5x5 =25</w:t>
      </w:r>
    </w:p>
    <w:p w14:paraId="3670B135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1ª Linha: 2M e 3P</w:t>
      </w:r>
    </w:p>
    <w:p w14:paraId="3670B136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2ª Linha: 3M e 2P</w:t>
      </w:r>
    </w:p>
    <w:p w14:paraId="3670B137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3ª L</w:t>
      </w:r>
      <w:r>
        <w:rPr>
          <w:rFonts w:ascii="Arial" w:eastAsia="Arial" w:hAnsi="Arial" w:cs="Arial"/>
          <w:sz w:val="21"/>
          <w:szCs w:val="21"/>
        </w:rPr>
        <w:t xml:space="preserve">inha: 4M e 1P </w:t>
      </w:r>
    </w:p>
    <w:p w14:paraId="3670B138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4ª Linha: 2M e 3P</w:t>
      </w:r>
    </w:p>
    <w:p w14:paraId="3670B139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</w:rPr>
        <w:t>5ª Linha: 3M e 2P</w:t>
      </w:r>
    </w:p>
    <w:p w14:paraId="3670B13A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14 alunos de matemática e 11 alunos de português</w:t>
      </w:r>
    </w:p>
    <w:p w14:paraId="3670B13B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670B13C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670B13D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Depois de um tempo, chegaram mais onze alunos nessa turma e o professor organizou-a conforme a ilustração 2 em anexo.</w:t>
      </w:r>
    </w:p>
    <w:p w14:paraId="3670B13E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</w:p>
    <w:p w14:paraId="3670B13F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3670B161" wp14:editId="3670B162">
            <wp:extent cx="1945031" cy="2016763"/>
            <wp:effectExtent l="0" t="0" r="0" b="0"/>
            <wp:docPr id="1921260094" name="image2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ntendo Texto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031" cy="201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0B140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670B141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Raciocínio Lógico:</w:t>
      </w:r>
    </w:p>
    <w:p w14:paraId="3670B142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</w:rPr>
        <w:t>Total de alun</w:t>
      </w:r>
      <w:r>
        <w:rPr>
          <w:rFonts w:ascii="Arial" w:eastAsia="Arial" w:hAnsi="Arial" w:cs="Arial"/>
          <w:sz w:val="21"/>
          <w:szCs w:val="21"/>
        </w:rPr>
        <w:t>os na sala:  25 + 11 = 36 ou matriz 6x6 =36</w:t>
      </w:r>
    </w:p>
    <w:p w14:paraId="3670B143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1ª Linha: 2M e 4P=  PP-MP-MP</w:t>
      </w:r>
    </w:p>
    <w:p w14:paraId="3670B144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2ª Linha: 4M e 2P= MP-MM-PM</w:t>
      </w:r>
    </w:p>
    <w:p w14:paraId="3670B145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3ª Linha: 4M e 2P= MM-MP-MP</w:t>
      </w:r>
    </w:p>
    <w:p w14:paraId="3670B146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4ª Linha: 2M e 4P= MP- </w:t>
      </w:r>
      <w:r>
        <w:rPr>
          <w:rFonts w:ascii="Arial" w:eastAsia="Arial" w:hAnsi="Arial" w:cs="Arial"/>
          <w:sz w:val="21"/>
          <w:szCs w:val="21"/>
          <w:highlight w:val="yellow"/>
        </w:rPr>
        <w:t>P</w:t>
      </w:r>
      <w:r>
        <w:rPr>
          <w:rFonts w:ascii="Arial" w:eastAsia="Arial" w:hAnsi="Arial" w:cs="Arial"/>
          <w:sz w:val="21"/>
          <w:szCs w:val="21"/>
        </w:rPr>
        <w:t>M-PP</w:t>
      </w:r>
    </w:p>
    <w:p w14:paraId="3670B147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5ª Linha: 4M e 2P= PM-MP-</w:t>
      </w:r>
      <w:r>
        <w:rPr>
          <w:rFonts w:ascii="Arial" w:eastAsia="Arial" w:hAnsi="Arial" w:cs="Arial"/>
          <w:sz w:val="21"/>
          <w:szCs w:val="21"/>
          <w:highlight w:val="yellow"/>
        </w:rPr>
        <w:t>M</w:t>
      </w:r>
      <w:r>
        <w:rPr>
          <w:rFonts w:ascii="Arial" w:eastAsia="Arial" w:hAnsi="Arial" w:cs="Arial"/>
          <w:sz w:val="21"/>
          <w:szCs w:val="21"/>
        </w:rPr>
        <w:t>M</w:t>
      </w:r>
    </w:p>
    <w:p w14:paraId="3670B148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</w:rPr>
        <w:t>6ª Linha: 2M e 4P= MP -PP - MP</w:t>
      </w:r>
    </w:p>
    <w:p w14:paraId="3670B149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3670B14A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18 alunos de matemática e 18 alunos de português</w:t>
      </w:r>
    </w:p>
    <w:p w14:paraId="3670B14B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</w:rPr>
        <w:t>Dos 11 alunos que chegaram na turma 4 eram de matemática e 7 eram de português.</w:t>
      </w:r>
    </w:p>
    <w:p w14:paraId="3670B14C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lastRenderedPageBreak/>
        <w:t>No entanto, o professor se ausentou da sala por cinco minutos e, ao voltar, percebeu que um aluno que gosta de uma das discipli</w:t>
      </w:r>
      <w:r>
        <w:rPr>
          <w:rFonts w:ascii="Arial" w:eastAsia="Arial" w:hAnsi="Arial" w:cs="Arial"/>
          <w:b/>
          <w:sz w:val="21"/>
          <w:szCs w:val="21"/>
        </w:rPr>
        <w:t>nas havia trocado de lugar com alguém que prefere a outra, e a turma ficou organizada conforme a ilustração 3 em anexo.</w:t>
      </w:r>
    </w:p>
    <w:p w14:paraId="3670B14D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670B14E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3670B163" wp14:editId="3670B164">
            <wp:extent cx="2064948" cy="2045887"/>
            <wp:effectExtent l="0" t="0" r="0" b="0"/>
            <wp:docPr id="1921260093" name="image3.png" descr="Texto preto sobre fundo branc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o preto sobre fundo branco&#10;&#10;Descrição gerada automaticamente com confiança baix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948" cy="2045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0B14F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</w:p>
    <w:p w14:paraId="3670B150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Raciocínio Lógico:</w:t>
      </w:r>
    </w:p>
    <w:p w14:paraId="3670B151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</w:rPr>
        <w:t>Total de alunos na sala:  25 + 11= 36 ou matriz 6 x 6 =36.</w:t>
      </w:r>
    </w:p>
    <w:p w14:paraId="3670B152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Com a ausência do professor as 4º e </w:t>
      </w:r>
      <w:proofErr w:type="gramStart"/>
      <w:r>
        <w:rPr>
          <w:rFonts w:ascii="Arial" w:eastAsia="Arial" w:hAnsi="Arial" w:cs="Arial"/>
          <w:sz w:val="21"/>
          <w:szCs w:val="21"/>
        </w:rPr>
        <w:t>5ª linhas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foram al</w:t>
      </w:r>
      <w:r>
        <w:rPr>
          <w:rFonts w:ascii="Arial" w:eastAsia="Arial" w:hAnsi="Arial" w:cs="Arial"/>
          <w:sz w:val="21"/>
          <w:szCs w:val="21"/>
        </w:rPr>
        <w:t>teradas e passaram a ter 3 alunos de português e 3 de matemática.</w:t>
      </w:r>
    </w:p>
    <w:p w14:paraId="3670B153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3670B154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1ª Linha: 2M e 4P = PP-MP-MP</w:t>
      </w:r>
    </w:p>
    <w:p w14:paraId="3670B155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2ª Linha: 4M e 2P = MP-MM-PM</w:t>
      </w:r>
    </w:p>
    <w:p w14:paraId="3670B156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3ª Linha: 4M e 2P = MM-MP-MP</w:t>
      </w:r>
    </w:p>
    <w:p w14:paraId="3670B157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 xml:space="preserve">4ª Linha: 3M e 3P = MP- </w:t>
      </w:r>
      <w:r>
        <w:rPr>
          <w:rFonts w:ascii="Arial" w:eastAsia="Arial" w:hAnsi="Arial" w:cs="Arial"/>
          <w:sz w:val="21"/>
          <w:szCs w:val="21"/>
          <w:highlight w:val="yellow"/>
          <w:u w:val="single"/>
        </w:rPr>
        <w:t>M</w:t>
      </w:r>
      <w:r>
        <w:rPr>
          <w:rFonts w:ascii="Arial" w:eastAsia="Arial" w:hAnsi="Arial" w:cs="Arial"/>
          <w:sz w:val="21"/>
          <w:szCs w:val="21"/>
          <w:u w:val="single"/>
        </w:rPr>
        <w:t>M- PP</w:t>
      </w:r>
    </w:p>
    <w:p w14:paraId="3670B158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  <w:u w:val="single"/>
        </w:rPr>
        <w:t xml:space="preserve">5ª Linha: 3M e 3P = PM - MP- </w:t>
      </w:r>
      <w:r>
        <w:rPr>
          <w:rFonts w:ascii="Arial" w:eastAsia="Arial" w:hAnsi="Arial" w:cs="Arial"/>
          <w:sz w:val="21"/>
          <w:szCs w:val="21"/>
          <w:highlight w:val="yellow"/>
          <w:u w:val="single"/>
        </w:rPr>
        <w:t>P</w:t>
      </w:r>
      <w:r>
        <w:rPr>
          <w:rFonts w:ascii="Arial" w:eastAsia="Arial" w:hAnsi="Arial" w:cs="Arial"/>
          <w:sz w:val="21"/>
          <w:szCs w:val="21"/>
          <w:u w:val="single"/>
        </w:rPr>
        <w:t>M</w:t>
      </w:r>
    </w:p>
    <w:p w14:paraId="3670B159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sz w:val="21"/>
          <w:szCs w:val="21"/>
        </w:rPr>
        <w:t>6ª Linha: 2M e 4P = MP -PP - MP</w:t>
      </w:r>
    </w:p>
    <w:p w14:paraId="3670B15A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14:paraId="3670B15B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Sabendo que o professor tem dificuldade de memorizar, informe como ele descobriu a cadeira em que houve a troca de alunos e qual a disciplina de cada um.</w:t>
      </w:r>
    </w:p>
    <w:p w14:paraId="3670B15C" w14:textId="77777777" w:rsidR="00494C47" w:rsidRDefault="00494C47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</w:p>
    <w:p w14:paraId="3670B15D" w14:textId="77777777" w:rsidR="00494C47" w:rsidRDefault="00574320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>Resposta:</w:t>
      </w:r>
      <w:r>
        <w:rPr>
          <w:rFonts w:ascii="Arial" w:eastAsia="Arial" w:hAnsi="Arial" w:cs="Arial"/>
          <w:sz w:val="21"/>
          <w:szCs w:val="21"/>
        </w:rPr>
        <w:t xml:space="preserve"> As cadeiras que foram mudadas foram: Cadeira 21- português</w:t>
      </w:r>
      <w:r>
        <w:rPr>
          <w:rFonts w:ascii="Arial" w:eastAsia="Arial" w:hAnsi="Arial" w:cs="Arial"/>
          <w:sz w:val="21"/>
          <w:szCs w:val="21"/>
        </w:rPr>
        <w:t xml:space="preserve"> e cadeira 29-matemática. Como o professor tem dificuldade de memorizar, ele sabia a disposição da sala equivale a uma matriz 6x6, todas as linhas da matriz deveriam ter alunos de português e matemática que seriam múltiplos de 2,entretanto, com a mudança d</w:t>
      </w:r>
      <w:r>
        <w:rPr>
          <w:rFonts w:ascii="Arial" w:eastAsia="Arial" w:hAnsi="Arial" w:cs="Arial"/>
          <w:sz w:val="21"/>
          <w:szCs w:val="21"/>
        </w:rPr>
        <w:t xml:space="preserve">os alunos, as 4ª e </w:t>
      </w:r>
      <w:proofErr w:type="gramStart"/>
      <w:r>
        <w:rPr>
          <w:rFonts w:ascii="Arial" w:eastAsia="Arial" w:hAnsi="Arial" w:cs="Arial"/>
          <w:sz w:val="21"/>
          <w:szCs w:val="21"/>
        </w:rPr>
        <w:t>5ª linhas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ficaram com alunos de português e matemática múltiplos de 3.</w:t>
      </w:r>
    </w:p>
    <w:p w14:paraId="3670B15E" w14:textId="77777777" w:rsidR="00494C47" w:rsidRDefault="00494C47">
      <w:pPr>
        <w:jc w:val="both"/>
        <w:rPr>
          <w:rFonts w:ascii="Arial" w:eastAsia="Arial" w:hAnsi="Arial" w:cs="Arial"/>
        </w:rPr>
      </w:pPr>
    </w:p>
    <w:sectPr w:rsidR="00494C4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C47"/>
    <w:rsid w:val="00494C47"/>
    <w:rsid w:val="0057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B12B"/>
  <w15:docId w15:val="{4575AD25-CFB3-452C-8176-7A76BBF8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zq9y3HDqHK2VxOQ9a934oW6H4A==">CgMxLjA4AHIhMTVYVUVlSTBVVjd4VmYwazVvQUt6aEozd0gzUXdhRDYy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da S. Mendes</dc:creator>
  <cp:lastModifiedBy>Marianne da S. Mendes</cp:lastModifiedBy>
  <cp:revision>2</cp:revision>
  <dcterms:created xsi:type="dcterms:W3CDTF">2023-07-14T00:53:00Z</dcterms:created>
  <dcterms:modified xsi:type="dcterms:W3CDTF">2023-07-31T16:05:00Z</dcterms:modified>
</cp:coreProperties>
</file>