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TABLA DE COLORES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Thomas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Rosad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Rojo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Amarillo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Naranjado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Morado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Celeste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