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232C1" w14:textId="77777777" w:rsidR="00D44EE4" w:rsidRPr="00D44EE4" w:rsidRDefault="00D44EE4" w:rsidP="00D44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Условные операторы в C#</w:t>
      </w:r>
    </w:p>
    <w:p w14:paraId="6121E35D" w14:textId="77777777" w:rsidR="00D44EE4" w:rsidRPr="00D44EE4" w:rsidRDefault="00D44EE4" w:rsidP="00D44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Что такое условный оператор?</w:t>
      </w:r>
    </w:p>
    <w:p w14:paraId="6C1C4B09" w14:textId="77777777" w:rsidR="00D44EE4" w:rsidRPr="00D44EE4" w:rsidRDefault="00D44EE4" w:rsidP="00D44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Определение: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Условный оператор — это команда, которая позволяет </w:t>
      </w: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выбрать, что делать дальше, в зависимости от условия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47799D3" w14:textId="77777777" w:rsidR="00D44EE4" w:rsidRPr="00D44EE4" w:rsidRDefault="00D44EE4" w:rsidP="00D44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Можно представить условие как </w:t>
      </w: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вопрос «да или нет»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Если ответ </w:t>
      </w: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«да» (истина)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выполняется один кусок кода.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Если ответ </w:t>
      </w: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«нет» (ложь)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выполняется другой (или ничего).</w:t>
      </w:r>
    </w:p>
    <w:p w14:paraId="4B54E960" w14:textId="06B6DE12" w:rsidR="00D44EE4" w:rsidRPr="00D44EE4" w:rsidRDefault="00D44EE4" w:rsidP="00D44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жизни мы тоже используем условия:</w:t>
      </w:r>
    </w:p>
    <w:p w14:paraId="1389EAC9" w14:textId="77777777" w:rsidR="00D44EE4" w:rsidRPr="00D44EE4" w:rsidRDefault="00D44EE4" w:rsidP="00D44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идёт дождь → берём зонт.</w:t>
      </w:r>
    </w:p>
    <w:p w14:paraId="2D00CB81" w14:textId="77777777" w:rsidR="00D44EE4" w:rsidRPr="00D44EE4" w:rsidRDefault="00D44EE4" w:rsidP="00D44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солнце → надеваем кепку.</w:t>
      </w:r>
    </w:p>
    <w:p w14:paraId="128BED55" w14:textId="77777777" w:rsidR="00D44EE4" w:rsidRPr="00D44EE4" w:rsidRDefault="00D44EE4" w:rsidP="00D44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670FABC">
          <v:rect id="_x0000_i1025" style="width:0;height:1.5pt" o:hralign="center" o:hrstd="t" o:hr="t" fillcolor="#a0a0a0" stroked="f"/>
        </w:pict>
      </w:r>
    </w:p>
    <w:p w14:paraId="1D1C84B6" w14:textId="77777777" w:rsidR="00D44EE4" w:rsidRPr="00D44EE4" w:rsidRDefault="00D44EE4" w:rsidP="00D44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2. Оператор </w:t>
      </w:r>
      <w:proofErr w:type="spellStart"/>
      <w:r w:rsidRPr="00D44E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if</w:t>
      </w:r>
      <w:proofErr w:type="spellEnd"/>
    </w:p>
    <w:p w14:paraId="6A1C01BF" w14:textId="77777777" w:rsidR="00D44EE4" w:rsidRPr="00D44EE4" w:rsidRDefault="00D44EE4" w:rsidP="00D44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Синтаксис:</w:t>
      </w:r>
    </w:p>
    <w:p w14:paraId="4F7BEF1A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(условие)</w:t>
      </w:r>
    </w:p>
    <w:p w14:paraId="609095CE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25CFE61D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этот код выполнится, если условие истинно</w:t>
      </w:r>
    </w:p>
    <w:p w14:paraId="33BBBE0D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4476D88E" w14:textId="77777777" w:rsidR="00D44EE4" w:rsidRPr="00D44EE4" w:rsidRDefault="00D44EE4" w:rsidP="00D44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</w:t>
      </w:r>
      <w:r w:rsidRPr="00D44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1E5EA5A4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age = 20;</w:t>
      </w:r>
    </w:p>
    <w:p w14:paraId="30054731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588E8A2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(age &gt;= 18)</w:t>
      </w:r>
    </w:p>
    <w:p w14:paraId="005173C9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4FD38CD5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("Вам уже есть 18 лет!");</w:t>
      </w:r>
    </w:p>
    <w:p w14:paraId="01CEA4AC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6F8FFB73" w14:textId="77777777" w:rsidR="00D44EE4" w:rsidRPr="00D44EE4" w:rsidRDefault="00D44EE4" w:rsidP="00D44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Здесь:</w:t>
      </w:r>
    </w:p>
    <w:p w14:paraId="01AE67FD" w14:textId="77777777" w:rsidR="00D44EE4" w:rsidRPr="00D44EE4" w:rsidRDefault="00D44EE4" w:rsidP="00D44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age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 18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условие.</w:t>
      </w:r>
    </w:p>
    <w:p w14:paraId="1AD80D09" w14:textId="77777777" w:rsidR="00D44EE4" w:rsidRPr="00D44EE4" w:rsidRDefault="00D44EE4" w:rsidP="00D44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оно </w:t>
      </w: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истинно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(например, возраст 20) → программа напечатает сообщение.</w:t>
      </w:r>
    </w:p>
    <w:p w14:paraId="6D78C79E" w14:textId="77777777" w:rsidR="00D44EE4" w:rsidRPr="00D44EE4" w:rsidRDefault="00D44EE4" w:rsidP="00D44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оно </w:t>
      </w: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ложно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(например, возраст 15) → программа ничего не сделает.</w:t>
      </w:r>
    </w:p>
    <w:p w14:paraId="4D8EF5D4" w14:textId="77777777" w:rsidR="00D44EE4" w:rsidRPr="00D44EE4" w:rsidRDefault="00D44EE4" w:rsidP="00D44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74FEFD0">
          <v:rect id="_x0000_i1026" style="width:0;height:1.5pt" o:hralign="center" o:hrstd="t" o:hr="t" fillcolor="#a0a0a0" stroked="f"/>
        </w:pict>
      </w:r>
    </w:p>
    <w:p w14:paraId="0079A28E" w14:textId="77777777" w:rsidR="00D44EE4" w:rsidRPr="00D44EE4" w:rsidRDefault="00D44EE4" w:rsidP="00D44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3. </w:t>
      </w:r>
      <w:proofErr w:type="spellStart"/>
      <w:r w:rsidRPr="00D44E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44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+ </w:t>
      </w:r>
      <w:proofErr w:type="spellStart"/>
      <w:r w:rsidRPr="00D44E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else</w:t>
      </w:r>
      <w:proofErr w:type="spellEnd"/>
    </w:p>
    <w:p w14:paraId="555DE193" w14:textId="77777777" w:rsidR="00D44EE4" w:rsidRPr="00D44EE4" w:rsidRDefault="00D44EE4" w:rsidP="00D44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мы хотим проверить </w:t>
      </w: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две ситуации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(«да» и «нет»), используем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DA3A2E4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age = 15;</w:t>
      </w:r>
    </w:p>
    <w:p w14:paraId="59ACC5A4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42702FD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(age &gt;= 18)</w:t>
      </w:r>
    </w:p>
    <w:p w14:paraId="77AA78A7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{</w:t>
      </w:r>
    </w:p>
    <w:p w14:paraId="61E38937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Вам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уже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есть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18 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лет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!");</w:t>
      </w:r>
    </w:p>
    <w:p w14:paraId="7113E835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23C0224E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else</w:t>
      </w:r>
    </w:p>
    <w:p w14:paraId="1CF0D74A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E7FFA43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Вам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ещё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нет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18 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лет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.");</w:t>
      </w:r>
    </w:p>
    <w:p w14:paraId="6EB0C802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EF5F59B" w14:textId="77777777" w:rsidR="00D44EE4" w:rsidRPr="00D44EE4" w:rsidRDefault="00D44EE4" w:rsidP="00D44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0AFDF85">
          <v:rect id="_x0000_i1027" style="width:0;height:1.5pt" o:hralign="center" o:hrstd="t" o:hr="t" fillcolor="#a0a0a0" stroked="f"/>
        </w:pict>
      </w:r>
    </w:p>
    <w:p w14:paraId="0CDBFEF9" w14:textId="77777777" w:rsidR="00D44EE4" w:rsidRPr="00D44EE4" w:rsidRDefault="00D44EE4" w:rsidP="00D44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4. </w:t>
      </w:r>
      <w:proofErr w:type="spellStart"/>
      <w:r w:rsidRPr="00D44E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44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+ </w:t>
      </w:r>
      <w:proofErr w:type="spellStart"/>
      <w:r w:rsidRPr="00D44E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D44E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44E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44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+ </w:t>
      </w:r>
      <w:proofErr w:type="spellStart"/>
      <w:r w:rsidRPr="00D44E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else</w:t>
      </w:r>
      <w:proofErr w:type="spellEnd"/>
    </w:p>
    <w:p w14:paraId="6ED14AC1" w14:textId="77777777" w:rsidR="00D44EE4" w:rsidRPr="00D44EE4" w:rsidRDefault="00D44EE4" w:rsidP="00D44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вариантов больше, чем два, можно использовать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E2DC612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temperature = 25;</w:t>
      </w:r>
    </w:p>
    <w:p w14:paraId="6D149965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A4DB772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(temperature &lt; 0)</w:t>
      </w:r>
    </w:p>
    <w:p w14:paraId="22835EB7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24D56534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Очень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холодно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!");</w:t>
      </w:r>
    </w:p>
    <w:p w14:paraId="299843C0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516BD7A5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else if (temperature &lt; 20)</w:t>
      </w:r>
    </w:p>
    <w:p w14:paraId="313CA5F1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7EB6CF96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Прохладно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.");</w:t>
      </w:r>
    </w:p>
    <w:p w14:paraId="4646A0CF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1E93EDA8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else if (temperature &lt; 30)</w:t>
      </w:r>
    </w:p>
    <w:p w14:paraId="2C11124F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25F83718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Тепло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.");</w:t>
      </w:r>
    </w:p>
    <w:p w14:paraId="3E6657C1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77415E40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else</w:t>
      </w:r>
      <w:proofErr w:type="spellEnd"/>
    </w:p>
    <w:p w14:paraId="21C9C6F8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54E2EC89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("Жарко!");</w:t>
      </w:r>
    </w:p>
    <w:p w14:paraId="209938CF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31252C66" w14:textId="77777777" w:rsidR="00D44EE4" w:rsidRPr="00D44EE4" w:rsidRDefault="00D44EE4" w:rsidP="00D44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61ECCCE">
          <v:rect id="_x0000_i1028" style="width:0;height:1.5pt" o:hralign="center" o:hrstd="t" o:hr="t" fillcolor="#a0a0a0" stroked="f"/>
        </w:pict>
      </w:r>
    </w:p>
    <w:p w14:paraId="7A251EAA" w14:textId="77777777" w:rsidR="00D44EE4" w:rsidRPr="00D44EE4" w:rsidRDefault="00D44EE4" w:rsidP="00D44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Схематичное объяснение</w:t>
      </w:r>
    </w:p>
    <w:p w14:paraId="7D16693F" w14:textId="77777777" w:rsidR="00D44EE4" w:rsidRPr="00D44EE4" w:rsidRDefault="00D44EE4" w:rsidP="00D44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Можно представить работу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виде блок-схемы:</w:t>
      </w:r>
    </w:p>
    <w:p w14:paraId="5FD0A213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┌─────────────┐</w:t>
      </w:r>
    </w:p>
    <w:p w14:paraId="61E6AD69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│ Условие?    │</w:t>
      </w:r>
    </w:p>
    <w:p w14:paraId="69976E4F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└─────┬───────┘</w:t>
      </w:r>
    </w:p>
    <w:p w14:paraId="716FAC61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│</w:t>
      </w:r>
    </w:p>
    <w:p w14:paraId="643503B7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Да ───</w:t>
      </w:r>
      <w:r w:rsidRPr="00D44EE4">
        <w:rPr>
          <w:rFonts w:ascii="Cambria Math" w:eastAsia="Times New Roman" w:hAnsi="Cambria Math" w:cs="Cambria Math"/>
          <w:kern w:val="0"/>
          <w:sz w:val="20"/>
          <w:szCs w:val="20"/>
          <w:lang w:eastAsia="ru-RU"/>
          <w14:ligatures w14:val="none"/>
        </w:rPr>
        <w:t>▶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выполняем блок кода</w:t>
      </w:r>
    </w:p>
    <w:p w14:paraId="60DC74B2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│</w:t>
      </w:r>
    </w:p>
    <w:p w14:paraId="0475BC1D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Нет ──</w:t>
      </w:r>
      <w:r w:rsidRPr="00D44EE4">
        <w:rPr>
          <w:rFonts w:ascii="Cambria Math" w:eastAsia="Times New Roman" w:hAnsi="Cambria Math" w:cs="Cambria Math"/>
          <w:kern w:val="0"/>
          <w:sz w:val="20"/>
          <w:szCs w:val="20"/>
          <w:lang w:eastAsia="ru-RU"/>
          <w14:ligatures w14:val="none"/>
        </w:rPr>
        <w:t>▶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│ (если есть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— выполняем его)</w:t>
      </w:r>
    </w:p>
    <w:p w14:paraId="33BE6A25" w14:textId="2890ECB8" w:rsidR="00D44EE4" w:rsidRPr="00D44EE4" w:rsidRDefault="00D44EE4" w:rsidP="00D44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программа </w:t>
      </w: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спрашивает вопрос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идёт по одной из дорожек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2AFADD77" w14:textId="77777777" w:rsidR="00D44EE4" w:rsidRPr="00D44EE4" w:rsidRDefault="00D44EE4" w:rsidP="00D44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условие истина → идёт в одну сторону,</w:t>
      </w:r>
    </w:p>
    <w:p w14:paraId="750EF7C4" w14:textId="77777777" w:rsidR="00D44EE4" w:rsidRPr="00D44EE4" w:rsidRDefault="00D44EE4" w:rsidP="00D44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ложь → в другую.</w:t>
      </w:r>
    </w:p>
    <w:p w14:paraId="5A441CBA" w14:textId="77777777" w:rsidR="00D44EE4" w:rsidRPr="00D44EE4" w:rsidRDefault="00D44EE4" w:rsidP="00D44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6A3CC5B">
          <v:rect id="_x0000_i1029" style="width:0;height:1.5pt" o:hralign="center" o:hrstd="t" o:hr="t" fillcolor="#a0a0a0" stroked="f"/>
        </w:pict>
      </w:r>
    </w:p>
    <w:p w14:paraId="62D2AB0A" w14:textId="77777777" w:rsidR="00D44EE4" w:rsidRDefault="00D44EE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020EF599" w14:textId="5AD61AE5" w:rsidR="00D44EE4" w:rsidRPr="00D44EE4" w:rsidRDefault="00D44EE4" w:rsidP="00D44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6. Операторы сравнения</w:t>
      </w:r>
    </w:p>
    <w:p w14:paraId="12F0A2E3" w14:textId="77777777" w:rsidR="00D44EE4" w:rsidRPr="00D44EE4" w:rsidRDefault="00D44EE4" w:rsidP="00D44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Чтобы составить условие, мы используем </w:t>
      </w: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операторы сравнения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34A589B4" w14:textId="77777777" w:rsidR="00D44EE4" w:rsidRPr="00D44EE4" w:rsidRDefault="00D44EE4" w:rsidP="00D44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==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равно</w:t>
      </w:r>
    </w:p>
    <w:p w14:paraId="4DA08173" w14:textId="77777777" w:rsidR="00D44EE4" w:rsidRPr="00D44EE4" w:rsidRDefault="00D44EE4" w:rsidP="00D44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!=</w:t>
      </w:r>
      <w:proofErr w:type="gramEnd"/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не равно</w:t>
      </w:r>
    </w:p>
    <w:p w14:paraId="2193086C" w14:textId="77777777" w:rsidR="00D44EE4" w:rsidRPr="00D44EE4" w:rsidRDefault="00D44EE4" w:rsidP="00D44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больше</w:t>
      </w:r>
    </w:p>
    <w:p w14:paraId="20B6E370" w14:textId="77777777" w:rsidR="00D44EE4" w:rsidRPr="00D44EE4" w:rsidRDefault="00D44EE4" w:rsidP="00D44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</w:t>
      </w:r>
      <w:proofErr w:type="gramEnd"/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меньше</w:t>
      </w:r>
    </w:p>
    <w:p w14:paraId="23400F1D" w14:textId="77777777" w:rsidR="00D44EE4" w:rsidRPr="00D44EE4" w:rsidRDefault="00D44EE4" w:rsidP="00D44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&gt;=</w:t>
      </w:r>
      <w:proofErr w:type="gramEnd"/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больше или равно</w:t>
      </w:r>
    </w:p>
    <w:p w14:paraId="6B9093B0" w14:textId="77777777" w:rsidR="00D44EE4" w:rsidRPr="00D44EE4" w:rsidRDefault="00D44EE4" w:rsidP="00D44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&lt;=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меньше или равно</w:t>
      </w:r>
    </w:p>
    <w:p w14:paraId="247EC412" w14:textId="77777777" w:rsidR="00D44EE4" w:rsidRPr="00D44EE4" w:rsidRDefault="00D44EE4" w:rsidP="00D44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Примеры:</w:t>
      </w:r>
    </w:p>
    <w:p w14:paraId="2E34A734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(x == 10) // если x равно 10</w:t>
      </w:r>
    </w:p>
    <w:p w14:paraId="34FF465D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gram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y !</w:t>
      </w:r>
      <w:proofErr w:type="gram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 5)  // если y не равно 5</w:t>
      </w:r>
    </w:p>
    <w:p w14:paraId="403B3AC5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if (a &gt; </w:t>
      </w:r>
      <w:proofErr w:type="gram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b)   </w:t>
      </w:r>
      <w:proofErr w:type="gram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если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больше</w:t>
      </w:r>
      <w:r w:rsidRPr="00D44EE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b</w:t>
      </w:r>
    </w:p>
    <w:p w14:paraId="3B4A815E" w14:textId="77777777" w:rsidR="00D44EE4" w:rsidRPr="00D44EE4" w:rsidRDefault="00D44EE4" w:rsidP="00D44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4E3B0E1">
          <v:rect id="_x0000_i1030" style="width:0;height:1.5pt" o:hralign="center" o:hrstd="t" o:hr="t" fillcolor="#a0a0a0" stroked="f"/>
        </w:pict>
      </w:r>
    </w:p>
    <w:p w14:paraId="3451B8E8" w14:textId="46F89565" w:rsidR="00D44EE4" w:rsidRPr="00D44EE4" w:rsidRDefault="00D44EE4" w:rsidP="00D44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7. Примеры </w:t>
      </w:r>
    </w:p>
    <w:p w14:paraId="3E2F7A3E" w14:textId="77777777" w:rsidR="00D44EE4" w:rsidRPr="00D44EE4" w:rsidRDefault="00D44EE4" w:rsidP="00D44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Проверка пароля:</w:t>
      </w:r>
    </w:p>
    <w:p w14:paraId="3E716DD2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password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"1234";</w:t>
      </w:r>
    </w:p>
    <w:p w14:paraId="208EEE34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654FD5C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("Введите пароль:");</w:t>
      </w:r>
    </w:p>
    <w:p w14:paraId="25887C4E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userInput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Console.ReadLine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();</w:t>
      </w:r>
    </w:p>
    <w:p w14:paraId="00157390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1FF09C4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userInput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==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password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402695B9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234AA271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("Доступ разрешён");</w:t>
      </w:r>
    </w:p>
    <w:p w14:paraId="0146806D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8B991FE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else</w:t>
      </w:r>
      <w:proofErr w:type="spellEnd"/>
    </w:p>
    <w:p w14:paraId="5222802F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109C7849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("Неверный пароль");</w:t>
      </w:r>
    </w:p>
    <w:p w14:paraId="5DBF4536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DCF0768" w14:textId="77777777" w:rsidR="00D44EE4" w:rsidRPr="00D44EE4" w:rsidRDefault="00D44EE4" w:rsidP="00D44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Определение чётного числа:</w:t>
      </w:r>
    </w:p>
    <w:p w14:paraId="5A5BCBA4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number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7;</w:t>
      </w:r>
    </w:p>
    <w:p w14:paraId="0EA02886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13F5D45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number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% 2 == 0) // % — остаток от деления</w:t>
      </w:r>
    </w:p>
    <w:p w14:paraId="66E9E992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36B26726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("Число чётное");</w:t>
      </w:r>
    </w:p>
    <w:p w14:paraId="752BDFDD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F3810EE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else</w:t>
      </w:r>
      <w:proofErr w:type="spellEnd"/>
    </w:p>
    <w:p w14:paraId="14EE46D1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141F76ED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("Число нечётное");</w:t>
      </w:r>
    </w:p>
    <w:p w14:paraId="16222204" w14:textId="77777777" w:rsidR="00D44EE4" w:rsidRPr="00D44EE4" w:rsidRDefault="00D44EE4" w:rsidP="00D44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44EE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367FA49B" w14:textId="77777777" w:rsidR="00D44EE4" w:rsidRPr="00D44EE4" w:rsidRDefault="00D44EE4" w:rsidP="00D44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E0557EB">
          <v:rect id="_x0000_i1031" style="width:0;height:1.5pt" o:hralign="center" o:hrstd="t" o:hr="t" fillcolor="#a0a0a0" stroked="f"/>
        </w:pict>
      </w:r>
    </w:p>
    <w:p w14:paraId="054F22AD" w14:textId="77777777" w:rsidR="00D44EE4" w:rsidRDefault="00D44EE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59DAAE24" w14:textId="70EBBCF9" w:rsidR="00D44EE4" w:rsidRPr="00D44EE4" w:rsidRDefault="00D44EE4" w:rsidP="00D44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8. Где это пригодится?</w:t>
      </w:r>
    </w:p>
    <w:p w14:paraId="35578122" w14:textId="77777777" w:rsidR="00D44EE4" w:rsidRPr="00D44EE4" w:rsidRDefault="00D44EE4" w:rsidP="00D44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играх: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проверка, победил игрок или проиграл.</w:t>
      </w:r>
    </w:p>
    <w:p w14:paraId="7901B7F6" w14:textId="77777777" w:rsidR="00D44EE4" w:rsidRPr="00D44EE4" w:rsidRDefault="00D44EE4" w:rsidP="00D44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сайтах: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проверка правильности введённых данных.</w:t>
      </w:r>
    </w:p>
    <w:p w14:paraId="51FB4490" w14:textId="77777777" w:rsidR="00D44EE4" w:rsidRPr="00D44EE4" w:rsidRDefault="00D44EE4" w:rsidP="00D44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приложениях: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разные действия при разных условиях (например, «если денег на счёте больше 1000 — начислить бонус»).</w:t>
      </w:r>
    </w:p>
    <w:p w14:paraId="300E70B3" w14:textId="77777777" w:rsidR="00D44EE4" w:rsidRPr="00D44EE4" w:rsidRDefault="00D44EE4" w:rsidP="00D44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E0AA458">
          <v:rect id="_x0000_i1046" style="width:0;height:1.5pt" o:hralign="center" o:hrstd="t" o:hr="t" fillcolor="#a0a0a0" stroked="f"/>
        </w:pict>
      </w:r>
    </w:p>
    <w:p w14:paraId="35066050" w14:textId="2A88206E" w:rsidR="00D44EE4" w:rsidRPr="00D44EE4" w:rsidRDefault="00D44EE4" w:rsidP="00D44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Практическое задание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  <w:t>*все данные вводим через консоль*</w:t>
      </w:r>
    </w:p>
    <w:p w14:paraId="50A9BC5F" w14:textId="77777777" w:rsidR="00D44EE4" w:rsidRPr="00D44EE4" w:rsidRDefault="00D44EE4" w:rsidP="00D44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Напишите программу, которая спрашивает возраст пользователя.</w:t>
      </w:r>
    </w:p>
    <w:p w14:paraId="1AAC6427" w14:textId="77777777" w:rsidR="00D44EE4" w:rsidRPr="00D44EE4" w:rsidRDefault="00D44EE4" w:rsidP="00D44E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меньше 7 → «Вы ходите в детский сад».</w:t>
      </w:r>
    </w:p>
    <w:p w14:paraId="628AE543" w14:textId="77777777" w:rsidR="00D44EE4" w:rsidRPr="00D44EE4" w:rsidRDefault="00D44EE4" w:rsidP="00D44E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от 7 до 18 → «Вы учитесь в школе».</w:t>
      </w:r>
    </w:p>
    <w:p w14:paraId="058A24EB" w14:textId="77777777" w:rsidR="00D44EE4" w:rsidRPr="00D44EE4" w:rsidRDefault="00D44EE4" w:rsidP="00D44E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от 18 до 23 → «Вы студент».</w:t>
      </w:r>
    </w:p>
    <w:p w14:paraId="1FB6FC3A" w14:textId="77777777" w:rsidR="00D44EE4" w:rsidRPr="00D44EE4" w:rsidRDefault="00D44EE4" w:rsidP="00D44E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больше → «Вы взрослый человек».</w:t>
      </w:r>
    </w:p>
    <w:p w14:paraId="49F70108" w14:textId="77777777" w:rsidR="00D44EE4" w:rsidRPr="00D44EE4" w:rsidRDefault="00D44EE4" w:rsidP="00D44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Напишите программу, которая спрашивает число и выводит, чётное оно или нечётное.</w:t>
      </w:r>
    </w:p>
    <w:p w14:paraId="23EF6015" w14:textId="0B33DF01" w:rsidR="00D44EE4" w:rsidRPr="00D44EE4" w:rsidRDefault="00D44EE4" w:rsidP="00D44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*</w:t>
      </w: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Сделайте программу, которая проверяет пароль. Если введено правильно — пишет «Добро пожаловать», если неправильно — «Ошибка доступа».</w:t>
      </w:r>
    </w:p>
    <w:p w14:paraId="3145C6BE" w14:textId="77777777" w:rsidR="00D44EE4" w:rsidRPr="00D44EE4" w:rsidRDefault="00D44EE4" w:rsidP="00D44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4E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94F92DF">
          <v:rect id="_x0000_i1033" style="width:0;height:1.5pt" o:hralign="center" o:hrstd="t" o:hr="t" fillcolor="#a0a0a0" stroked="f"/>
        </w:pict>
      </w:r>
    </w:p>
    <w:p w14:paraId="6990713A" w14:textId="77777777" w:rsidR="00DA034F" w:rsidRDefault="00DA034F"/>
    <w:sectPr w:rsidR="00DA0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8202A"/>
    <w:multiLevelType w:val="multilevel"/>
    <w:tmpl w:val="2BE683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251B0"/>
    <w:multiLevelType w:val="multilevel"/>
    <w:tmpl w:val="17F8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B14E3"/>
    <w:multiLevelType w:val="multilevel"/>
    <w:tmpl w:val="DF2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E4DD0"/>
    <w:multiLevelType w:val="multilevel"/>
    <w:tmpl w:val="E8B6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33345"/>
    <w:multiLevelType w:val="multilevel"/>
    <w:tmpl w:val="31C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A19F7"/>
    <w:multiLevelType w:val="multilevel"/>
    <w:tmpl w:val="984C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C68F4"/>
    <w:multiLevelType w:val="multilevel"/>
    <w:tmpl w:val="3E9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E1FF1"/>
    <w:multiLevelType w:val="multilevel"/>
    <w:tmpl w:val="18E0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09896">
    <w:abstractNumId w:val="3"/>
  </w:num>
  <w:num w:numId="2" w16cid:durableId="1458721509">
    <w:abstractNumId w:val="2"/>
  </w:num>
  <w:num w:numId="3" w16cid:durableId="1372656818">
    <w:abstractNumId w:val="4"/>
  </w:num>
  <w:num w:numId="4" w16cid:durableId="869102430">
    <w:abstractNumId w:val="1"/>
  </w:num>
  <w:num w:numId="5" w16cid:durableId="484468505">
    <w:abstractNumId w:val="7"/>
  </w:num>
  <w:num w:numId="6" w16cid:durableId="1776098444">
    <w:abstractNumId w:val="0"/>
  </w:num>
  <w:num w:numId="7" w16cid:durableId="1366367239">
    <w:abstractNumId w:val="6"/>
  </w:num>
  <w:num w:numId="8" w16cid:durableId="1575626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9D"/>
    <w:rsid w:val="00537C9D"/>
    <w:rsid w:val="00D44EE4"/>
    <w:rsid w:val="00DA034F"/>
    <w:rsid w:val="00FE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59DFE"/>
  <w15:chartTrackingRefBased/>
  <w15:docId w15:val="{99BEDF80-EABF-4121-88A0-4DBD7EBD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4E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D44E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D44E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EE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44EE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44EE4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D44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D44EE4"/>
    <w:rPr>
      <w:b/>
      <w:bCs/>
    </w:rPr>
  </w:style>
  <w:style w:type="character" w:styleId="HTML">
    <w:name w:val="HTML Code"/>
    <w:basedOn w:val="a0"/>
    <w:uiPriority w:val="99"/>
    <w:semiHidden/>
    <w:unhideWhenUsed/>
    <w:rsid w:val="00D44E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44E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44EE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D44EE4"/>
  </w:style>
  <w:style w:type="character" w:customStyle="1" w:styleId="hljs-comment">
    <w:name w:val="hljs-comment"/>
    <w:basedOn w:val="a0"/>
    <w:rsid w:val="00D44EE4"/>
  </w:style>
  <w:style w:type="character" w:customStyle="1" w:styleId="hljs-builtin">
    <w:name w:val="hljs-built_in"/>
    <w:basedOn w:val="a0"/>
    <w:rsid w:val="00D44EE4"/>
  </w:style>
  <w:style w:type="character" w:customStyle="1" w:styleId="hljs-number">
    <w:name w:val="hljs-number"/>
    <w:basedOn w:val="a0"/>
    <w:rsid w:val="00D44EE4"/>
  </w:style>
  <w:style w:type="character" w:customStyle="1" w:styleId="hljs-string">
    <w:name w:val="hljs-string"/>
    <w:basedOn w:val="a0"/>
    <w:rsid w:val="00D44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0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Fuduley</dc:creator>
  <cp:keywords/>
  <dc:description/>
  <cp:lastModifiedBy>Mary Fuduley</cp:lastModifiedBy>
  <cp:revision>2</cp:revision>
  <dcterms:created xsi:type="dcterms:W3CDTF">2025-09-23T05:45:00Z</dcterms:created>
  <dcterms:modified xsi:type="dcterms:W3CDTF">2025-09-23T05:50:00Z</dcterms:modified>
</cp:coreProperties>
</file>