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12D91" w14:paraId="2DD72CD6" w14:textId="77777777" w:rsidTr="00C02A9A">
        <w:tc>
          <w:tcPr>
            <w:tcW w:w="8494" w:type="dxa"/>
          </w:tcPr>
          <w:p w14:paraId="7F730905" w14:textId="4CC763E5" w:rsidR="00C12D91" w:rsidRDefault="00C12D91" w:rsidP="00C02A9A">
            <w:proofErr w:type="spellStart"/>
            <w:r>
              <w:t>Product_</w:t>
            </w:r>
            <w:proofErr w:type="gramStart"/>
            <w:r>
              <w:t>card</w:t>
            </w:r>
            <w:proofErr w:type="spellEnd"/>
            <w:r>
              <w:t>(</w:t>
            </w:r>
            <w:proofErr w:type="gramEnd"/>
            <w:r>
              <w:t>id, title, description,   price, brand, image</w:t>
            </w:r>
            <w:r w:rsidR="00EA4364">
              <w:t xml:space="preserve">, </w:t>
            </w:r>
            <w:proofErr w:type="spellStart"/>
            <w:r w:rsidR="00EA4364">
              <w:t>m_snn</w:t>
            </w:r>
            <w:proofErr w:type="spellEnd"/>
            <w:r>
              <w:t>)</w:t>
            </w:r>
          </w:p>
          <w:p w14:paraId="434463DF" w14:textId="77777777" w:rsidR="00C12D91" w:rsidRDefault="00C12D91" w:rsidP="00C02A9A">
            <w:r>
              <w:t xml:space="preserve">PK: </w:t>
            </w:r>
            <w:r>
              <w:t>id</w:t>
            </w:r>
          </w:p>
          <w:p w14:paraId="7B2DF9DA" w14:textId="6C8770C9" w:rsidR="00EA4364" w:rsidRDefault="00EA4364" w:rsidP="00C02A9A">
            <w:r w:rsidRPr="00AB5DBE">
              <w:t xml:space="preserve">FK: </w:t>
            </w:r>
            <w:proofErr w:type="spellStart"/>
            <w:r>
              <w:t>m_</w:t>
            </w:r>
            <w:proofErr w:type="gramStart"/>
            <w:r>
              <w:t>ssn</w:t>
            </w:r>
            <w:proofErr w:type="spellEnd"/>
            <w:r>
              <w:t xml:space="preserve"> </w:t>
            </w:r>
            <w:r w:rsidRPr="00AB5DBE">
              <w:t xml:space="preserve"> ref</w:t>
            </w:r>
            <w:proofErr w:type="gramEnd"/>
            <w:r w:rsidRPr="00AB5DBE">
              <w:t xml:space="preserve"> </w:t>
            </w:r>
            <w:r>
              <w:t>Manager</w:t>
            </w:r>
            <w:r>
              <w:t>(</w:t>
            </w:r>
            <w:proofErr w:type="spellStart"/>
            <w:r>
              <w:t>ssn</w:t>
            </w:r>
            <w:proofErr w:type="spellEnd"/>
            <w:r>
              <w:t>)</w:t>
            </w:r>
          </w:p>
        </w:tc>
      </w:tr>
      <w:tr w:rsidR="00C12D91" w:rsidRPr="00AB5DBE" w14:paraId="3A56C36E" w14:textId="77777777" w:rsidTr="00C02A9A">
        <w:tc>
          <w:tcPr>
            <w:tcW w:w="8494" w:type="dxa"/>
          </w:tcPr>
          <w:p w14:paraId="32DFE556" w14:textId="44E5EB1C" w:rsidR="00C12D91" w:rsidRDefault="00EA4364" w:rsidP="00C02A9A">
            <w:proofErr w:type="gramStart"/>
            <w:r>
              <w:t>Socks</w:t>
            </w:r>
            <w:r w:rsidR="00C12D91">
              <w:t>(</w:t>
            </w:r>
            <w:proofErr w:type="gramEnd"/>
            <w:r w:rsidR="00C12D91">
              <w:t>id</w:t>
            </w:r>
            <w:r w:rsidR="00C12D91">
              <w:t xml:space="preserve">, </w:t>
            </w:r>
            <w:r w:rsidR="00C12D91">
              <w:t xml:space="preserve">size, </w:t>
            </w:r>
            <w:proofErr w:type="spellStart"/>
            <w:r w:rsidR="00C12D91">
              <w:t>color</w:t>
            </w:r>
            <w:proofErr w:type="spellEnd"/>
            <w:r>
              <w:t xml:space="preserve">, </w:t>
            </w:r>
            <w:proofErr w:type="spellStart"/>
            <w:r>
              <w:t>pc_id</w:t>
            </w:r>
            <w:proofErr w:type="spellEnd"/>
            <w:r w:rsidR="00C12D91">
              <w:t>)</w:t>
            </w:r>
          </w:p>
          <w:p w14:paraId="526DD4AE" w14:textId="36A8D592" w:rsidR="00C12D91" w:rsidRPr="00AB5DBE" w:rsidRDefault="00C12D91" w:rsidP="00C02A9A">
            <w:pPr>
              <w:rPr>
                <w:lang w:val="da-DK"/>
              </w:rPr>
            </w:pPr>
            <w:r w:rsidRPr="00AB5DBE">
              <w:rPr>
                <w:lang w:val="da-DK"/>
              </w:rPr>
              <w:t xml:space="preserve">PK: </w:t>
            </w:r>
            <w:r w:rsidRPr="00AB5DBE">
              <w:rPr>
                <w:lang w:val="da-DK"/>
              </w:rPr>
              <w:t>id</w:t>
            </w:r>
          </w:p>
          <w:p w14:paraId="5A84F924" w14:textId="40D245EB" w:rsidR="00C12D91" w:rsidRPr="00AB5DBE" w:rsidRDefault="00C12D91" w:rsidP="00C02A9A">
            <w:r w:rsidRPr="00AB5DBE">
              <w:t>FK</w:t>
            </w:r>
            <w:r w:rsidR="00AB5DBE" w:rsidRPr="00AB5DBE">
              <w:t xml:space="preserve">: </w:t>
            </w:r>
            <w:proofErr w:type="spellStart"/>
            <w:r w:rsidR="00AB5DBE" w:rsidRPr="00AB5DBE">
              <w:t>pc_id</w:t>
            </w:r>
            <w:proofErr w:type="spellEnd"/>
            <w:r w:rsidR="00AB5DBE" w:rsidRPr="00AB5DBE">
              <w:t xml:space="preserve"> ref </w:t>
            </w:r>
            <w:proofErr w:type="spellStart"/>
            <w:r w:rsidR="00AB5DBE" w:rsidRPr="00AB5DBE">
              <w:t>Pro</w:t>
            </w:r>
            <w:r w:rsidR="00AB5DBE">
              <w:t>duct_card</w:t>
            </w:r>
            <w:proofErr w:type="spellEnd"/>
            <w:r w:rsidR="00AB5DBE">
              <w:t>(id)</w:t>
            </w:r>
          </w:p>
        </w:tc>
      </w:tr>
      <w:tr w:rsidR="00C12D91" w14:paraId="2FD4312A" w14:textId="77777777" w:rsidTr="00C02A9A">
        <w:tc>
          <w:tcPr>
            <w:tcW w:w="8494" w:type="dxa"/>
          </w:tcPr>
          <w:p w14:paraId="2D941546" w14:textId="5BAADCCF" w:rsidR="00C12D91" w:rsidRDefault="00C12D91" w:rsidP="00C02A9A">
            <w:proofErr w:type="gramStart"/>
            <w:r>
              <w:t>Stock</w:t>
            </w:r>
            <w:r>
              <w:t>(</w:t>
            </w:r>
            <w:proofErr w:type="spellStart"/>
            <w:proofErr w:type="gramEnd"/>
            <w:r>
              <w:t>color</w:t>
            </w:r>
            <w:proofErr w:type="spellEnd"/>
            <w:r>
              <w:t>, size, quantity</w:t>
            </w:r>
            <w:r w:rsidR="00EA4364">
              <w:t xml:space="preserve">, </w:t>
            </w:r>
            <w:proofErr w:type="spellStart"/>
            <w:r w:rsidR="00EA4364">
              <w:t>pc_id</w:t>
            </w:r>
            <w:proofErr w:type="spellEnd"/>
            <w:r>
              <w:t>)</w:t>
            </w:r>
          </w:p>
          <w:p w14:paraId="355311AA" w14:textId="77777777" w:rsidR="00C12D91" w:rsidRDefault="00C12D91" w:rsidP="00C02A9A">
            <w:r>
              <w:t>PK:</w:t>
            </w:r>
            <w:r>
              <w:t xml:space="preserve"> id</w:t>
            </w:r>
          </w:p>
          <w:p w14:paraId="2500EEC1" w14:textId="4ED98398" w:rsidR="00AB5DBE" w:rsidRDefault="00AB5DBE" w:rsidP="00C02A9A">
            <w:r w:rsidRPr="00AB5DBE">
              <w:t xml:space="preserve">FK: </w:t>
            </w:r>
            <w:proofErr w:type="spellStart"/>
            <w:r w:rsidRPr="00AB5DBE">
              <w:t>pc_id</w:t>
            </w:r>
            <w:proofErr w:type="spellEnd"/>
            <w:r w:rsidRPr="00AB5DBE">
              <w:t xml:space="preserve"> ref </w:t>
            </w:r>
            <w:proofErr w:type="spellStart"/>
            <w:r w:rsidRPr="00AB5DBE">
              <w:t>Pro</w:t>
            </w:r>
            <w:r>
              <w:t>duct_card</w:t>
            </w:r>
            <w:proofErr w:type="spellEnd"/>
            <w:r>
              <w:t>(id)</w:t>
            </w:r>
          </w:p>
        </w:tc>
      </w:tr>
      <w:tr w:rsidR="00C12D91" w14:paraId="69776D42" w14:textId="77777777" w:rsidTr="00C02A9A">
        <w:tc>
          <w:tcPr>
            <w:tcW w:w="8494" w:type="dxa"/>
          </w:tcPr>
          <w:p w14:paraId="2EC227A3" w14:textId="06BB54A4" w:rsidR="00C12D91" w:rsidRDefault="00C12D91" w:rsidP="00C02A9A"/>
        </w:tc>
      </w:tr>
      <w:tr w:rsidR="00C12D91" w:rsidRPr="00DC0DF0" w14:paraId="3A463683" w14:textId="77777777" w:rsidTr="00C02A9A">
        <w:tc>
          <w:tcPr>
            <w:tcW w:w="8494" w:type="dxa"/>
          </w:tcPr>
          <w:p w14:paraId="25A75D09" w14:textId="3CFB7A90" w:rsidR="00C12D91" w:rsidRPr="00434629" w:rsidRDefault="00C12D91" w:rsidP="00C02A9A">
            <w:proofErr w:type="gramStart"/>
            <w:r>
              <w:t>Manager</w:t>
            </w:r>
            <w:r w:rsidRPr="00434629">
              <w:t>(</w:t>
            </w:r>
            <w:proofErr w:type="spellStart"/>
            <w:proofErr w:type="gramEnd"/>
            <w:r>
              <w:t>ssn</w:t>
            </w:r>
            <w:proofErr w:type="spellEnd"/>
            <w:r w:rsidRPr="00434629">
              <w:t xml:space="preserve">, </w:t>
            </w:r>
            <w:r>
              <w:t>name, password</w:t>
            </w:r>
            <w:r w:rsidRPr="00434629">
              <w:t>)</w:t>
            </w:r>
          </w:p>
          <w:p w14:paraId="0D1358E6" w14:textId="5ADC3418" w:rsidR="00C12D91" w:rsidRPr="009E0077" w:rsidRDefault="00C12D91" w:rsidP="00C02A9A">
            <w:pPr>
              <w:rPr>
                <w:lang w:val="es-ES"/>
              </w:rPr>
            </w:pPr>
            <w:proofErr w:type="spellStart"/>
            <w:proofErr w:type="gramStart"/>
            <w:r w:rsidRPr="00C12D91">
              <w:rPr>
                <w:lang w:val="es-ES"/>
              </w:rPr>
              <w:t>PK:</w:t>
            </w:r>
            <w:r w:rsidRPr="00C12D91">
              <w:rPr>
                <w:lang w:val="es-ES"/>
              </w:rPr>
              <w:t>ssn</w:t>
            </w:r>
            <w:proofErr w:type="spellEnd"/>
            <w:proofErr w:type="gramEnd"/>
          </w:p>
        </w:tc>
      </w:tr>
      <w:tr w:rsidR="00C12D91" w:rsidRPr="00C12D91" w14:paraId="4C09DC2B" w14:textId="77777777" w:rsidTr="00C02A9A">
        <w:tc>
          <w:tcPr>
            <w:tcW w:w="8494" w:type="dxa"/>
          </w:tcPr>
          <w:p w14:paraId="5E039F79" w14:textId="47CBC07C" w:rsidR="00C12D91" w:rsidRPr="00C12D91" w:rsidRDefault="00C12D91" w:rsidP="00C02A9A">
            <w:pPr>
              <w:rPr>
                <w:lang w:val="es-ES"/>
              </w:rPr>
            </w:pPr>
          </w:p>
        </w:tc>
      </w:tr>
      <w:tr w:rsidR="00C12D91" w:rsidRPr="00C12D91" w14:paraId="4E6C2512" w14:textId="77777777" w:rsidTr="00C02A9A">
        <w:tc>
          <w:tcPr>
            <w:tcW w:w="8494" w:type="dxa"/>
          </w:tcPr>
          <w:p w14:paraId="6D5E1C2F" w14:textId="6EA43EEB" w:rsidR="00C12D91" w:rsidRPr="00C12D91" w:rsidRDefault="00C12D91" w:rsidP="00C02A9A">
            <w:pPr>
              <w:rPr>
                <w:lang w:val="es-ES"/>
              </w:rPr>
            </w:pPr>
          </w:p>
        </w:tc>
      </w:tr>
    </w:tbl>
    <w:p w14:paraId="6E093081" w14:textId="77777777" w:rsidR="00C12D91" w:rsidRPr="00C12D91" w:rsidRDefault="00C12D91">
      <w:pPr>
        <w:rPr>
          <w:lang w:val="es-ES"/>
        </w:rPr>
      </w:pPr>
    </w:p>
    <w:sectPr w:rsidR="00C12D91" w:rsidRPr="00C12D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D91"/>
    <w:rsid w:val="00AB5DBE"/>
    <w:rsid w:val="00C12D91"/>
    <w:rsid w:val="00EA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7908C"/>
  <w15:chartTrackingRefBased/>
  <w15:docId w15:val="{BC85D04F-1FCB-44E5-9F48-800FACDC7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D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2D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Ortiz Planchuelo</dc:creator>
  <cp:keywords/>
  <dc:description/>
  <cp:lastModifiedBy>María Ortiz Planchuelo</cp:lastModifiedBy>
  <cp:revision>1</cp:revision>
  <dcterms:created xsi:type="dcterms:W3CDTF">2022-10-17T06:14:00Z</dcterms:created>
  <dcterms:modified xsi:type="dcterms:W3CDTF">2022-10-17T06:40:00Z</dcterms:modified>
</cp:coreProperties>
</file>