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:rsidP="301AAFA7" w14:paraId="672A6659" wp14:textId="77777777">
      <w:pPr>
        <w:pStyle w:val="Title"/>
        <w:rPr>
          <w:sz w:val="20"/>
          <w:szCs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41F683A3" wp14:editId="61A32F37">
            <wp:extent cx="18288000" cy="9660477"/>
            <wp:effectExtent l="0" t="0" r="0" b="0"/>
            <wp:docPr id="1" name="Image 1"/>
            <wp:cNvGraphicFramePr>
              <a:graphicFrameLocks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  <a:srcRect l="0" t="0" r="0" b="3977"/>
                  </pic:blipFill>
                  <pic:spPr>
                    <a:xfrm rot="0">
                      <a:off x="0" y="0"/>
                      <a:ext cx="18288000" cy="966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31660" w:h="18830" w:orient="landscape"/>
      <w:pgMar w:top="160" w:right="0" w:bottom="280" w:left="141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6FE3D65B"/>
  <w15:docId w15:val="{9EE134E7-527F-452E-B98B-773F1B45D6EC}"/>
  <w:rsids>
    <w:rsidRoot w:val="301AAFA7"/>
    <w:rsid w:val="301AAFA7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/>
  </w:style>
  <w:style w:type="paragraph" w:styleId="Title">
    <w:name w:val="Title"/>
    <w:basedOn w:val="Normal"/>
    <w:uiPriority w:val="1"/>
    <w:qFormat/>
    <w:pPr>
      <w:ind w:left="2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2025-08-04T16:36:28.0000000Z</dcterms:created>
  <dcterms:modified xsi:type="dcterms:W3CDTF">2025-08-04T16:42:29.1796831Z</dcterms:modified>
  <lastModifiedBy>Guest User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2025-08-04T00:00:00Z</vt:filetime>
  </property>
  <property fmtid="{D5CDD505-2E9C-101B-9397-08002B2CF9AE}" pid="3" name="LastSaved">
    <vt:filetime>2025-08-04T00:00:00Z</vt:filetime>
  </property>
  <property fmtid="{D5CDD505-2E9C-101B-9397-08002B2CF9AE}" pid="4" name="Producer">
    <vt:lpwstr>iLovePDF</vt:lpwstr>
  </property>
</Properties>
</file>