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5E4" w:rsidRDefault="00CF6165">
      <w:hyperlink r:id="rId5" w:history="1">
        <w:r w:rsidRPr="00F17592">
          <w:rPr>
            <w:rStyle w:val="Hyperlink"/>
          </w:rPr>
          <w:t>https://tinyurl.com/css-final-exam-2016</w:t>
        </w:r>
      </w:hyperlink>
    </w:p>
    <w:p w:rsidR="00CF6165" w:rsidRDefault="00CF6165"/>
    <w:p w:rsidR="00CF6165" w:rsidRDefault="00CF6165">
      <w:r>
        <w:t>css-final-exam-2016</w:t>
      </w:r>
      <w:bookmarkStart w:id="0" w:name="_GoBack"/>
      <w:bookmarkEnd w:id="0"/>
    </w:p>
    <w:sectPr w:rsidR="00CF61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165"/>
    <w:rsid w:val="00644706"/>
    <w:rsid w:val="006D2ED8"/>
    <w:rsid w:val="007005D2"/>
    <w:rsid w:val="008D25E4"/>
    <w:rsid w:val="00A646E9"/>
    <w:rsid w:val="00CF6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Arial"/>
        <w:sz w:val="24"/>
        <w:szCs w:val="25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616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Arial"/>
        <w:sz w:val="24"/>
        <w:szCs w:val="25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616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inyurl.com/css-final-exam-201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MartyMarian</dc:creator>
  <cp:lastModifiedBy>MartyMarian</cp:lastModifiedBy>
  <cp:revision>1</cp:revision>
  <dcterms:created xsi:type="dcterms:W3CDTF">2016-06-03T15:06:00Z</dcterms:created>
  <dcterms:modified xsi:type="dcterms:W3CDTF">2016-06-03T15:08:00Z</dcterms:modified>
</cp:coreProperties>
</file>