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247E3" w:rsidP="00E247E3">
      <w:pPr>
        <w:jc w:val="center"/>
      </w:pPr>
      <w:r>
        <w:t xml:space="preserve">Lesson 7 – Vocabulary </w:t>
      </w:r>
    </w:p>
    <w:p w:rsidR="00E247E3" w:rsidRDefault="0091378B" w:rsidP="00E247E3">
      <w:r w:rsidRPr="005D731F">
        <w:rPr>
          <w:b/>
        </w:rPr>
        <w:t>For Loops &amp; Range</w:t>
      </w:r>
      <w:r>
        <w:t xml:space="preserve">: </w:t>
      </w:r>
    </w:p>
    <w:p w:rsidR="0091378B" w:rsidRDefault="0091378B" w:rsidP="00E247E3">
      <w:r>
        <w:t xml:space="preserve">For statement: looks something like – for i in range(5)  </w:t>
      </w:r>
    </w:p>
    <w:p w:rsidR="005D731F" w:rsidRDefault="0091378B" w:rsidP="009E1760">
      <w:r>
        <w:t>While loops: can be used to perform the same functionality as a for loop</w:t>
      </w:r>
      <w:r w:rsidR="009E1760">
        <w:t xml:space="preserve"> </w:t>
      </w:r>
      <w:r w:rsidR="009E1760">
        <w:sym w:font="Wingdings" w:char="F0E0"/>
      </w:r>
      <w:r w:rsidR="009E1760">
        <w:t xml:space="preserve"> </w:t>
      </w:r>
      <w:r>
        <w:t>Looks something like –</w:t>
      </w:r>
      <w:r w:rsidR="009E1760">
        <w:t xml:space="preserve">  </w:t>
      </w:r>
      <w:r>
        <w:t xml:space="preserve">while i </w:t>
      </w:r>
      <w:r w:rsidR="009E1760">
        <w:t>&lt; 5</w:t>
      </w:r>
      <w:r w:rsidR="005D731F">
        <w:t xml:space="preserve"> </w:t>
      </w:r>
    </w:p>
    <w:p w:rsidR="005D731F" w:rsidRDefault="00377E6B" w:rsidP="009E1760">
      <w:r>
        <w:t xml:space="preserve">Range() function: can be called with 3 arguments – start, stop (not including), step argument </w:t>
      </w:r>
      <w:bookmarkStart w:id="0" w:name="_GoBack"/>
      <w:bookmarkEnd w:id="0"/>
    </w:p>
    <w:sectPr w:rsidR="005D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705D6"/>
    <w:multiLevelType w:val="hybridMultilevel"/>
    <w:tmpl w:val="ECE473B0"/>
    <w:lvl w:ilvl="0" w:tplc="D364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E3"/>
    <w:rsid w:val="00185BEE"/>
    <w:rsid w:val="00377E6B"/>
    <w:rsid w:val="005D731F"/>
    <w:rsid w:val="0091378B"/>
    <w:rsid w:val="009E1760"/>
    <w:rsid w:val="00E247E3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6701"/>
  <w15:chartTrackingRefBased/>
  <w15:docId w15:val="{42AF738A-270E-4FAC-9820-FCAF1FA6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2018-07-23T15:24:00Z</dcterms:created>
  <dcterms:modified xsi:type="dcterms:W3CDTF">2018-07-23T15:48:00Z</dcterms:modified>
</cp:coreProperties>
</file>