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AF2B92">
      <w:r>
        <w:t>JavaScript</w:t>
      </w:r>
    </w:p>
    <w:p w:rsidR="00AF2B92" w:rsidRDefault="00AF2B92">
      <w:r>
        <w:t>JQuery</w:t>
      </w:r>
    </w:p>
    <w:p w:rsidR="008C27C3" w:rsidRDefault="008C27C3" w:rsidP="008C27C3">
      <w:pPr>
        <w:pStyle w:val="ListParagraph"/>
        <w:numPr>
          <w:ilvl w:val="0"/>
          <w:numId w:val="1"/>
        </w:numPr>
      </w:pPr>
      <w:r>
        <w:t xml:space="preserve">Library </w:t>
      </w:r>
      <w:bookmarkStart w:id="0" w:name="_GoBack"/>
      <w:bookmarkEnd w:id="0"/>
    </w:p>
    <w:p w:rsidR="00AF2B92" w:rsidRDefault="00AF2B92">
      <w:r>
        <w:t>JSON</w:t>
      </w:r>
    </w:p>
    <w:p w:rsidR="00AF2B92" w:rsidRDefault="00AF2B92">
      <w:r>
        <w:t>AJAX</w:t>
      </w:r>
    </w:p>
    <w:p w:rsidR="00AF2B92" w:rsidRDefault="00AF2B92">
      <w:r>
        <w:t>Node JS</w:t>
      </w:r>
    </w:p>
    <w:p w:rsidR="00AF2B92" w:rsidRDefault="00AF2B92">
      <w:r>
        <w:t xml:space="preserve">Angular, Bootstrap  </w:t>
      </w:r>
    </w:p>
    <w:sectPr w:rsidR="00AF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7A66"/>
    <w:multiLevelType w:val="hybridMultilevel"/>
    <w:tmpl w:val="FCD4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92"/>
    <w:rsid w:val="00185BEE"/>
    <w:rsid w:val="008C27C3"/>
    <w:rsid w:val="00AF2B92"/>
    <w:rsid w:val="00EA4E9F"/>
    <w:rsid w:val="00F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43A5"/>
  <w15:chartTrackingRefBased/>
  <w15:docId w15:val="{FB211E0F-6A6D-4AB9-A633-FB76EFC4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2018-03-07T18:10:00Z</dcterms:created>
  <dcterms:modified xsi:type="dcterms:W3CDTF">2018-03-07T21:50:00Z</dcterms:modified>
</cp:coreProperties>
</file>