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68"/>
        <w:gridCol w:w="5245"/>
      </w:tblGrid>
      <w:tr w:rsidR="004723FE" w:rsidRPr="0022645B" w14:paraId="6F040067" w14:textId="77777777" w:rsidTr="004723F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E12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80CD" w14:textId="77777777" w:rsidR="004723FE" w:rsidRPr="00A96851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4723FE" w:rsidRPr="0022645B" w14:paraId="73441692" w14:textId="77777777" w:rsidTr="004723F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57A6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21E5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4723FE" w:rsidRPr="0022645B" w14:paraId="33EE2462" w14:textId="77777777" w:rsidTr="004723F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CAB7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82B4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4723FE" w:rsidRPr="0022645B" w14:paraId="7AE76467" w14:textId="77777777" w:rsidTr="004723F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9A25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4F69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4723FE" w:rsidRPr="0022645B" w14:paraId="0ACE7C80" w14:textId="77777777" w:rsidTr="004723F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CDF7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7127" w14:textId="77777777" w:rsidR="00CE0CAF" w:rsidRDefault="00CE0CAF" w:rsidP="00CE0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</w:p>
          <w:p w14:paraId="1F012AAA" w14:textId="752BBE1B" w:rsidR="004723FE" w:rsidRPr="0022645B" w:rsidRDefault="00CE0CAF" w:rsidP="00CE0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4723FE" w:rsidRPr="0022645B" w14:paraId="1953BBAA" w14:textId="77777777" w:rsidTr="004723F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EB94" w14:textId="77777777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65A2" w14:textId="11443D18" w:rsidR="004723FE" w:rsidRPr="0022645B" w:rsidRDefault="004723FE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2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 w:rsidR="00CE0CAF">
              <w:rPr>
                <w:rFonts w:eastAsia="Times New Roman"/>
                <w:szCs w:val="28"/>
                <w:lang w:val="en-US"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="00CE0CAF">
              <w:rPr>
                <w:rFonts w:eastAsia="Times New Roman"/>
                <w:szCs w:val="28"/>
                <w:lang w:val="en-US"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66B09B8F" w14:textId="642E5C38" w:rsidR="003E784B" w:rsidRPr="00092883" w:rsidRDefault="003E784B" w:rsidP="00D32898">
      <w:pPr>
        <w:spacing w:after="0" w:line="276" w:lineRule="auto"/>
        <w:jc w:val="center"/>
        <w:rPr>
          <w:b/>
          <w:bCs/>
        </w:rPr>
      </w:pPr>
    </w:p>
    <w:p w14:paraId="204CACBF" w14:textId="3D425E70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1D780F">
        <w:rPr>
          <w:b/>
          <w:bCs/>
        </w:rPr>
        <w:t>4</w:t>
      </w:r>
      <w:r w:rsidR="007C78B4">
        <w:rPr>
          <w:b/>
          <w:bCs/>
        </w:rPr>
        <w:t>.</w:t>
      </w:r>
      <w:r w:rsidR="001D780F">
        <w:rPr>
          <w:b/>
          <w:bCs/>
        </w:rPr>
        <w:t xml:space="preserve"> Часть 1</w:t>
      </w:r>
    </w:p>
    <w:p w14:paraId="0728FCD9" w14:textId="4BECB894" w:rsidR="007C78B4" w:rsidRPr="0097652E" w:rsidRDefault="006A531D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Двоичная куча. Очередь с приоритетом. Пирамидальная сортировка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4723FE" w14:paraId="322E6A76" w14:textId="77777777" w:rsidTr="008E047E">
        <w:tc>
          <w:tcPr>
            <w:tcW w:w="9911" w:type="dxa"/>
            <w:shd w:val="clear" w:color="auto" w:fill="FFC000"/>
          </w:tcPr>
          <w:p w14:paraId="4B525FB4" w14:textId="77777777" w:rsidR="004723FE" w:rsidRDefault="004723FE" w:rsidP="008E047E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4723FE" w14:paraId="58F30DB6" w14:textId="77777777" w:rsidTr="008E047E">
        <w:tc>
          <w:tcPr>
            <w:tcW w:w="9911" w:type="dxa"/>
          </w:tcPr>
          <w:p w14:paraId="77E604FF" w14:textId="77777777" w:rsidR="001D780F" w:rsidRPr="003206BC" w:rsidRDefault="001D780F" w:rsidP="001D780F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ind w:left="0" w:firstLine="720"/>
              <w:jc w:val="both"/>
              <w:rPr>
                <w:b/>
                <w:bCs/>
                <w:szCs w:val="28"/>
                <w:u w:val="single"/>
                <w:lang w:eastAsia="ru-RU"/>
              </w:rPr>
            </w:pPr>
            <w:r w:rsidRPr="00BD502E">
              <w:rPr>
                <w:b/>
                <w:bCs/>
                <w:szCs w:val="28"/>
                <w:u w:val="single"/>
                <w:lang w:eastAsia="ru-RU"/>
              </w:rPr>
              <w:t xml:space="preserve">Контрольная работа № </w:t>
            </w:r>
            <w:r>
              <w:rPr>
                <w:b/>
                <w:bCs/>
                <w:szCs w:val="28"/>
                <w:u w:val="single"/>
                <w:lang w:eastAsia="ru-RU"/>
              </w:rPr>
              <w:t>4</w:t>
            </w:r>
            <w:r w:rsidRPr="00BD502E">
              <w:rPr>
                <w:b/>
                <w:bCs/>
                <w:szCs w:val="28"/>
                <w:u w:val="single"/>
                <w:lang w:eastAsia="ru-RU"/>
              </w:rPr>
              <w:t xml:space="preserve"> состоит из двух частей. Оценивание осуществляется только при условии выполнения обеих частей работы.</w:t>
            </w:r>
          </w:p>
          <w:p w14:paraId="4E5AB029" w14:textId="77777777" w:rsidR="001D780F" w:rsidRPr="009D0F52" w:rsidRDefault="001D780F" w:rsidP="001D780F">
            <w:pPr>
              <w:pStyle w:val="a3"/>
              <w:numPr>
                <w:ilvl w:val="0"/>
                <w:numId w:val="3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Pr="009D0F52">
              <w:rPr>
                <w:szCs w:val="28"/>
                <w:lang w:eastAsia="ru-RU"/>
              </w:rPr>
              <w:t xml:space="preserve"> </w:t>
            </w:r>
            <w:r>
              <w:rPr>
                <w:b/>
                <w:bCs/>
                <w:szCs w:val="28"/>
                <w:lang w:eastAsia="ru-RU"/>
              </w:rPr>
              <w:t>любой</w:t>
            </w:r>
            <w:r w:rsidRPr="009D0F52">
              <w:rPr>
                <w:szCs w:val="28"/>
                <w:lang w:eastAsia="ru-RU"/>
              </w:rPr>
              <w:t>.</w:t>
            </w:r>
          </w:p>
          <w:p w14:paraId="0824E2C0" w14:textId="77777777" w:rsidR="001D780F" w:rsidRPr="00CD32DE" w:rsidRDefault="001D780F" w:rsidP="001D780F">
            <w:pPr>
              <w:pStyle w:val="p1"/>
              <w:numPr>
                <w:ilvl w:val="0"/>
                <w:numId w:val="33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0A1B88AA" w14:textId="77777777" w:rsidR="001D780F" w:rsidRPr="00CD32DE" w:rsidRDefault="001D780F" w:rsidP="001D780F">
            <w:pPr>
              <w:pStyle w:val="p1"/>
              <w:numPr>
                <w:ilvl w:val="0"/>
                <w:numId w:val="33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4C89AE5D" w14:textId="499F1B45" w:rsidR="004723FE" w:rsidRPr="004723FE" w:rsidRDefault="004723FE" w:rsidP="004043D0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</w:p>
        </w:tc>
      </w:tr>
    </w:tbl>
    <w:p w14:paraId="2756799A" w14:textId="77777777" w:rsidR="001C4D8C" w:rsidRDefault="001C4D8C" w:rsidP="008C63EF">
      <w:pPr>
        <w:spacing w:after="0" w:line="276" w:lineRule="auto"/>
        <w:ind w:firstLine="709"/>
        <w:jc w:val="both"/>
      </w:pPr>
    </w:p>
    <w:p w14:paraId="7143A65E" w14:textId="6FDC29AA" w:rsidR="004723FE" w:rsidRPr="004723FE" w:rsidRDefault="004723FE" w:rsidP="004723FE">
      <w:pPr>
        <w:spacing w:after="0" w:line="276" w:lineRule="auto"/>
        <w:jc w:val="center"/>
        <w:rPr>
          <w:b/>
          <w:bCs/>
        </w:rPr>
      </w:pPr>
      <w:r w:rsidRPr="004723FE">
        <w:rPr>
          <w:b/>
          <w:bCs/>
        </w:rPr>
        <w:t>1. Двоичная куча</w:t>
      </w:r>
    </w:p>
    <w:tbl>
      <w:tblPr>
        <w:tblW w:w="502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785"/>
      </w:tblGrid>
      <w:tr w:rsidR="00631224" w:rsidRPr="00817C43" w14:paraId="14FC2142" w14:textId="77777777" w:rsidTr="005564FE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5564FE">
        <w:tc>
          <w:tcPr>
            <w:tcW w:w="5000" w:type="pct"/>
            <w:gridSpan w:val="2"/>
            <w:shd w:val="clear" w:color="auto" w:fill="auto"/>
          </w:tcPr>
          <w:p w14:paraId="3C574EAE" w14:textId="29970160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Куча (англ.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heap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) </w:t>
            </w:r>
            <w:proofErr w:type="gramStart"/>
            <w:r w:rsidR="004723FE">
              <w:rPr>
                <w:rFonts w:eastAsiaTheme="minorHAnsi" w:cstheme="minorBidi"/>
                <w:color w:val="000000" w:themeColor="text1"/>
                <w:szCs w:val="28"/>
              </w:rPr>
              <w:t>-</w:t>
            </w: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 это</w:t>
            </w:r>
            <w:proofErr w:type="gram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 специализированная структура данных типа дерево, которая удовлетворяет свойству кучи: если B является узлом-потомком узла A, то ключ(A) ≥ ключ(B). Из этого следует, что элемент с наибольшим ключом всегда является корневым узлом кучи, поэтому иногда такие кучи называют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max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-кучами (в качестве альтернативы, если сравнение перевернуть, то наименьший элемент будет всегда корневым узлом, такие кучи называют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min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-кучами). Не существует </w:t>
            </w: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никаких ограничений относительно того, сколько узлов-потомков имеет каждый узел кучи, хотя на практике их число обычно не более двух.</w:t>
            </w:r>
          </w:p>
          <w:p w14:paraId="4394DD26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Кучи обычно реализуются в виде массивов, что исключает наличие указателей между её элементами.</w:t>
            </w:r>
          </w:p>
          <w:p w14:paraId="0BB6CDCE" w14:textId="77777777" w:rsidR="006A531D" w:rsidRPr="006A531D" w:rsidRDefault="006A531D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Над кучами обычно проводятся следующие операции:</w:t>
            </w:r>
          </w:p>
          <w:p w14:paraId="7F021DE4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найти максимум или найти минимум: найти максимальный элемент в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max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-куче или минимальный элемент в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min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-куче, соответственно</w:t>
            </w:r>
          </w:p>
          <w:p w14:paraId="0F41ADAA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удалить максимум или удалить минимум: удалить корневой узел в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max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- или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min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-куче, соответственно</w:t>
            </w:r>
          </w:p>
          <w:p w14:paraId="65B013B8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увеличить ключ или уменьшить ключ: обновить ключ в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max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 xml:space="preserve">- или </w:t>
            </w:r>
            <w:proofErr w:type="spellStart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min</w:t>
            </w:r>
            <w:proofErr w:type="spellEnd"/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-куче, соответственно</w:t>
            </w:r>
          </w:p>
          <w:p w14:paraId="2EF16631" w14:textId="77777777" w:rsidR="006A531D" w:rsidRPr="006A531D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добавить: добавление нового ключа в кучу.</w:t>
            </w:r>
          </w:p>
          <w:p w14:paraId="6329FA86" w14:textId="77777777" w:rsidR="009E1EB6" w:rsidRDefault="006A531D" w:rsidP="006A531D">
            <w:pPr>
              <w:pStyle w:val="a3"/>
              <w:numPr>
                <w:ilvl w:val="0"/>
                <w:numId w:val="32"/>
              </w:num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A531D">
              <w:rPr>
                <w:rFonts w:eastAsiaTheme="minorHAnsi" w:cstheme="minorBidi"/>
                <w:color w:val="000000" w:themeColor="text1"/>
                <w:szCs w:val="28"/>
              </w:rPr>
              <w:t>слияние: соединение двух куч с целью создания новой кучи, содержащей все элементы обеих исходных.</w:t>
            </w:r>
          </w:p>
          <w:p w14:paraId="320AD5AF" w14:textId="77777777" w:rsidR="000536C4" w:rsidRPr="000536C4" w:rsidRDefault="000536C4" w:rsidP="000536C4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Реализация двоичной кучи на основе массива</w:t>
            </w:r>
          </w:p>
          <w:p w14:paraId="646DFFBA" w14:textId="77777777" w:rsidR="006A531D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5D8B2E16" wp14:editId="72F01875">
                  <wp:extent cx="3467100" cy="181616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555" cy="18195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207764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65D9EC73" wp14:editId="54FCCA06">
                  <wp:extent cx="6191451" cy="472440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5303" cy="4765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CF068B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3D3B2D8" w14:textId="77777777" w:rsidR="000536C4" w:rsidRDefault="000536C4" w:rsidP="006A531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DB225D" wp14:editId="7CC20786">
                  <wp:extent cx="5940425" cy="1084580"/>
                  <wp:effectExtent l="0" t="0" r="3175" b="127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1A466" w14:textId="68A3DD62" w:rsidR="000536C4" w:rsidRPr="006A531D" w:rsidRDefault="000536C4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442CAC" w:rsidRPr="00817C43" w14:paraId="4C7C5DE4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F569BC2" w:rsidR="00442CAC" w:rsidRPr="00817C43" w:rsidRDefault="005564FE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Пример 1</w:t>
            </w:r>
          </w:p>
        </w:tc>
      </w:tr>
      <w:tr w:rsidR="004005D0" w:rsidRPr="00817C43" w14:paraId="14CE164A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165084CC" w:rsidR="002D5D70" w:rsidRPr="005564FE" w:rsidRDefault="005564FE" w:rsidP="005564FE">
            <w:pPr>
              <w:pStyle w:val="p1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5564FE">
              <w:rPr>
                <w:sz w:val="28"/>
                <w:szCs w:val="28"/>
              </w:rPr>
              <w:t>Реализация двоичной минимальной кучи</w:t>
            </w:r>
          </w:p>
        </w:tc>
      </w:tr>
      <w:tr w:rsidR="004005D0" w:rsidRPr="00817C43" w14:paraId="357D8059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51ABEFDB" w:rsidR="004005D0" w:rsidRPr="00817C43" w:rsidRDefault="00AF22E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AF22E0">
              <w:rPr>
                <w:noProof/>
                <w:lang w:val="en-US"/>
              </w:rPr>
              <w:drawing>
                <wp:inline distT="0" distB="0" distL="0" distR="0" wp14:anchorId="4C1D9420" wp14:editId="1BFC438C">
                  <wp:extent cx="6076563" cy="7451002"/>
                  <wp:effectExtent l="0" t="0" r="0" b="4445"/>
                  <wp:docPr id="16569369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369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737" cy="74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01A66500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6B80EA09" w:rsidR="004005D0" w:rsidRPr="00817C43" w:rsidRDefault="00AF22E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AF22E0">
              <w:rPr>
                <w:noProof/>
                <w:lang w:val="en-US"/>
              </w:rPr>
              <w:drawing>
                <wp:inline distT="0" distB="0" distL="0" distR="0" wp14:anchorId="4B9F4465" wp14:editId="380FAA89">
                  <wp:extent cx="3314700" cy="317500"/>
                  <wp:effectExtent l="0" t="0" r="0" b="0"/>
                  <wp:docPr id="9241576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157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36DE0C17" w:rsidR="00AE2C26" w:rsidRPr="00817C43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5564FE">
              <w:rPr>
                <w:b/>
              </w:rPr>
              <w:t>1</w:t>
            </w:r>
            <w:r w:rsidR="00C14828">
              <w:rPr>
                <w:b/>
              </w:rPr>
              <w:t xml:space="preserve"> (</w:t>
            </w:r>
            <w:r w:rsidR="008060FB">
              <w:rPr>
                <w:b/>
              </w:rPr>
              <w:t>0.5</w:t>
            </w:r>
            <w:r w:rsidR="00C14828">
              <w:rPr>
                <w:b/>
              </w:rPr>
              <w:t xml:space="preserve"> балл</w:t>
            </w:r>
            <w:r w:rsidR="008060FB">
              <w:rPr>
                <w:b/>
              </w:rPr>
              <w:t>а</w:t>
            </w:r>
            <w:r w:rsidR="00C14828">
              <w:rPr>
                <w:b/>
              </w:rPr>
              <w:t>)</w:t>
            </w:r>
          </w:p>
        </w:tc>
      </w:tr>
      <w:tr w:rsidR="004005D0" w:rsidRPr="00817C43" w14:paraId="18F57971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817C43" w14:paraId="67571119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3E3ECBE2" w:rsidR="005564FE" w:rsidRPr="00E64D6B" w:rsidRDefault="005564FE" w:rsidP="005564FE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На вход программе подается массив, элементы которого расположены в произвольном порядке. Создать из массива максимальную двоичную кучу</w:t>
            </w:r>
          </w:p>
        </w:tc>
      </w:tr>
      <w:tr w:rsidR="004005D0" w:rsidRPr="00817C43" w14:paraId="314672A5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690C80D4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817C43" w14:paraId="29B23742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1FB72AEC" w:rsidR="004005D0" w:rsidRPr="008E204E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CC1E6F" w:rsidRPr="00817C43" w14:paraId="0AE4C3E5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33A70F37" w:rsidR="00CC1E6F" w:rsidRPr="00817C43" w:rsidRDefault="00CC1E6F" w:rsidP="004726F2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5564FE">
              <w:rPr>
                <w:b/>
              </w:rPr>
              <w:t>2</w:t>
            </w:r>
            <w:r w:rsidR="00C14828">
              <w:rPr>
                <w:b/>
              </w:rPr>
              <w:t xml:space="preserve"> </w:t>
            </w:r>
            <w:r w:rsidR="008060FB">
              <w:rPr>
                <w:b/>
              </w:rPr>
              <w:t>(0.5 балла)</w:t>
            </w:r>
          </w:p>
        </w:tc>
      </w:tr>
      <w:tr w:rsidR="00CC1E6F" w:rsidRPr="00817C43" w14:paraId="6289D642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CC1E6F" w:rsidRPr="00817C43" w:rsidRDefault="00CC1E6F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817C43" w14:paraId="0228CB0E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6B1C48" w14:textId="3C070751" w:rsidR="005564FE" w:rsidRPr="00E64D6B" w:rsidRDefault="008060FB" w:rsidP="008060FB">
            <w:pPr>
              <w:spacing w:after="0" w:line="276" w:lineRule="auto"/>
              <w:contextualSpacing/>
              <w:jc w:val="both"/>
            </w:pPr>
            <w:r>
              <w:t>В системе обучения хранятся домашние работы студентов. Каждая работа имеет время сдачи (целое число). Преподаватель проверяет работы в порядке самого раннего времени сдачи.</w:t>
            </w:r>
            <w:r>
              <w:t xml:space="preserve"> Реализуйте возможность добавления и извлечения работ</w:t>
            </w:r>
            <w:r>
              <w:t>.</w:t>
            </w:r>
          </w:p>
        </w:tc>
      </w:tr>
      <w:tr w:rsidR="005564FE" w:rsidRPr="00817C43" w14:paraId="6588D24E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17C43" w14:paraId="084984B1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B0A8D4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0ED09FAF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564FE" w:rsidRPr="00817C43" w14:paraId="2DC7147D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752D57D0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ECCA3" w14:textId="084D6484" w:rsidR="005564FE" w:rsidRPr="005564FE" w:rsidRDefault="005564FE" w:rsidP="005564FE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3*</w:t>
            </w:r>
            <w:r w:rsidR="008060FB">
              <w:rPr>
                <w:b/>
              </w:rPr>
              <w:t xml:space="preserve"> (1.5 балла)</w:t>
            </w:r>
          </w:p>
        </w:tc>
      </w:tr>
      <w:tr w:rsidR="005564FE" w:rsidRPr="00817C43" w14:paraId="6A80698D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78EC09E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E64D6B" w14:paraId="1C24C4A9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B5E459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4FF4B6" w14:textId="58C3B1D4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В системе управления учебным процессом преподаватель формирует очередь заданий для проверки. Каждое задание имеет приоритет</w:t>
            </w:r>
            <w:r>
              <w:t>,</w:t>
            </w:r>
            <w:r>
              <w:t xml:space="preserve"> чем выше приоритет, тем раньше оно должно быть проверено.</w:t>
            </w:r>
          </w:p>
          <w:p w14:paraId="3F6BAE01" w14:textId="77777777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Для управления очередью необходимо реализовать структуру данных максимальная двоичная куча.</w:t>
            </w:r>
          </w:p>
          <w:p w14:paraId="4086972E" w14:textId="54E4D9D3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Требуется</w:t>
            </w:r>
            <w:r>
              <w:t>:</w:t>
            </w:r>
          </w:p>
          <w:p w14:paraId="066297AE" w14:textId="6286E33E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 xml:space="preserve">1. </w:t>
            </w:r>
            <w:r>
              <w:t xml:space="preserve">Создать класс </w:t>
            </w:r>
            <w:proofErr w:type="spellStart"/>
            <w:r>
              <w:t>BinaryHeap</w:t>
            </w:r>
            <w:proofErr w:type="spellEnd"/>
            <w:r>
              <w:t>, реализующий максимальную двоичную кучу.</w:t>
            </w:r>
          </w:p>
          <w:p w14:paraId="0570D328" w14:textId="613944D9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2. Р</w:t>
            </w:r>
            <w:r>
              <w:t>еализовать</w:t>
            </w:r>
            <w:r>
              <w:t xml:space="preserve"> к</w:t>
            </w:r>
            <w:r>
              <w:t>онструкторы</w:t>
            </w:r>
          </w:p>
          <w:p w14:paraId="378EDD28" w14:textId="7FCE9001" w:rsidR="008060FB" w:rsidRDefault="008060FB" w:rsidP="008060FB">
            <w:pPr>
              <w:pStyle w:val="a3"/>
              <w:numPr>
                <w:ilvl w:val="0"/>
                <w:numId w:val="36"/>
              </w:numPr>
              <w:spacing w:after="0" w:line="276" w:lineRule="auto"/>
              <w:jc w:val="both"/>
            </w:pPr>
            <w:r>
              <w:t>Конструктор по умолчанию</w:t>
            </w:r>
            <w:r>
              <w:t xml:space="preserve"> с</w:t>
            </w:r>
            <w:r>
              <w:t>оздаёт пустую кучу.</w:t>
            </w:r>
          </w:p>
          <w:p w14:paraId="35896B84" w14:textId="14C8E469" w:rsidR="008060FB" w:rsidRDefault="008060FB" w:rsidP="008060FB">
            <w:pPr>
              <w:pStyle w:val="a3"/>
              <w:numPr>
                <w:ilvl w:val="0"/>
                <w:numId w:val="36"/>
              </w:numPr>
              <w:spacing w:after="0" w:line="276" w:lineRule="auto"/>
              <w:jc w:val="both"/>
            </w:pPr>
            <w:r>
              <w:t>Конструктор с параметром</w:t>
            </w:r>
            <w:r>
              <w:t xml:space="preserve"> п</w:t>
            </w:r>
            <w:r>
              <w:t>ринимает массив чисел и формирует из него корректную максимальную двоичную кучу.</w:t>
            </w:r>
          </w:p>
          <w:p w14:paraId="11F20717" w14:textId="34B6D25B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Методы класса</w:t>
            </w:r>
            <w:r>
              <w:t>:</w:t>
            </w:r>
          </w:p>
          <w:p w14:paraId="535BFCD4" w14:textId="1A10A1C3" w:rsidR="008060FB" w:rsidRDefault="008060FB" w:rsidP="008060FB">
            <w:pPr>
              <w:pStyle w:val="a3"/>
              <w:numPr>
                <w:ilvl w:val="1"/>
                <w:numId w:val="39"/>
              </w:numPr>
              <w:spacing w:after="0" w:line="276" w:lineRule="auto"/>
              <w:jc w:val="both"/>
            </w:pPr>
            <w:proofErr w:type="spellStart"/>
            <w:r>
              <w:t>get_</w:t>
            </w:r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)</w:t>
            </w:r>
            <w:r>
              <w:t xml:space="preserve"> - в</w:t>
            </w:r>
            <w:r>
              <w:t>озвращает максимальный элемент кучи без его удаления.</w:t>
            </w:r>
          </w:p>
          <w:p w14:paraId="7AA5DF05" w14:textId="16566583" w:rsidR="008060FB" w:rsidRDefault="008060FB" w:rsidP="008060FB">
            <w:pPr>
              <w:pStyle w:val="a3"/>
              <w:numPr>
                <w:ilvl w:val="1"/>
                <w:numId w:val="39"/>
              </w:numPr>
              <w:spacing w:after="0" w:line="276" w:lineRule="auto"/>
              <w:jc w:val="both"/>
            </w:pPr>
            <w:proofErr w:type="spellStart"/>
            <w:r>
              <w:t>extract_</w:t>
            </w:r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)</w:t>
            </w:r>
            <w:r>
              <w:t xml:space="preserve"> - у</w:t>
            </w:r>
            <w:r>
              <w:t>даляет и возвращает максимальный элемент.</w:t>
            </w:r>
          </w:p>
          <w:p w14:paraId="1B7433B0" w14:textId="47AB49D5" w:rsidR="008060FB" w:rsidRDefault="008060FB" w:rsidP="008060FB">
            <w:pPr>
              <w:pStyle w:val="a3"/>
              <w:numPr>
                <w:ilvl w:val="1"/>
                <w:numId w:val="39"/>
              </w:numPr>
              <w:spacing w:after="0" w:line="276" w:lineRule="auto"/>
              <w:jc w:val="both"/>
            </w:pPr>
            <w:proofErr w:type="spellStart"/>
            <w:r>
              <w:t>insert</w:t>
            </w:r>
            <w:proofErr w:type="spellEnd"/>
            <w:r>
              <w:t>(</w:t>
            </w:r>
            <w:proofErr w:type="spellStart"/>
            <w:r>
              <w:t>value</w:t>
            </w:r>
            <w:proofErr w:type="spellEnd"/>
            <w:r>
              <w:t>) - д</w:t>
            </w:r>
            <w:r>
              <w:t>обавляет новый элемент в кучу.</w:t>
            </w:r>
          </w:p>
          <w:p w14:paraId="19298A0D" w14:textId="64B0B3DD" w:rsidR="008060FB" w:rsidRDefault="008060FB" w:rsidP="008060FB">
            <w:pPr>
              <w:spacing w:after="0" w:line="276" w:lineRule="auto"/>
              <w:contextualSpacing/>
              <w:jc w:val="both"/>
            </w:pPr>
            <w:r>
              <w:t>Дополнительные требования</w:t>
            </w:r>
            <w:r>
              <w:t>:</w:t>
            </w:r>
          </w:p>
          <w:p w14:paraId="69A1D96E" w14:textId="2F3E695D" w:rsidR="008060FB" w:rsidRDefault="008060FB" w:rsidP="008060FB">
            <w:pPr>
              <w:pStyle w:val="a3"/>
              <w:numPr>
                <w:ilvl w:val="2"/>
                <w:numId w:val="41"/>
              </w:numPr>
              <w:spacing w:after="0" w:line="276" w:lineRule="auto"/>
              <w:jc w:val="both"/>
            </w:pPr>
            <w:r>
              <w:t>Куча должна храниться в виде массива.</w:t>
            </w:r>
          </w:p>
          <w:p w14:paraId="011F4075" w14:textId="3E40B201" w:rsidR="008060FB" w:rsidRDefault="008060FB" w:rsidP="008060FB">
            <w:pPr>
              <w:pStyle w:val="a3"/>
              <w:numPr>
                <w:ilvl w:val="2"/>
                <w:numId w:val="41"/>
              </w:numPr>
              <w:spacing w:after="0" w:line="276" w:lineRule="auto"/>
              <w:jc w:val="both"/>
            </w:pPr>
            <w:r>
              <w:t>Все операции должны выполняться с асимптотической сложностью:</w:t>
            </w:r>
          </w:p>
          <w:p w14:paraId="26F886C5" w14:textId="756C883D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 xml:space="preserve">вставка </w:t>
            </w:r>
            <w:r>
              <w:t>-</w:t>
            </w:r>
            <w:r>
              <w:t xml:space="preserve"> </w:t>
            </w:r>
            <w:proofErr w:type="gramStart"/>
            <w:r>
              <w:t>O(</w:t>
            </w:r>
            <w:proofErr w:type="spellStart"/>
            <w:proofErr w:type="gramEnd"/>
            <w:r>
              <w:t>log</w:t>
            </w:r>
            <w:proofErr w:type="spellEnd"/>
            <w:r>
              <w:t xml:space="preserve"> n)</w:t>
            </w:r>
          </w:p>
          <w:p w14:paraId="27570B3C" w14:textId="06281D05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 xml:space="preserve">удаление максимума </w:t>
            </w:r>
            <w:r>
              <w:t>-</w:t>
            </w:r>
            <w:r>
              <w:t xml:space="preserve"> </w:t>
            </w:r>
            <w:proofErr w:type="gramStart"/>
            <w:r>
              <w:t>O(</w:t>
            </w:r>
            <w:proofErr w:type="spellStart"/>
            <w:proofErr w:type="gramEnd"/>
            <w:r>
              <w:t>log</w:t>
            </w:r>
            <w:proofErr w:type="spellEnd"/>
            <w:r>
              <w:t xml:space="preserve"> n)</w:t>
            </w:r>
          </w:p>
          <w:p w14:paraId="5156CFB4" w14:textId="02764C1F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lastRenderedPageBreak/>
              <w:t xml:space="preserve">получение максимума </w:t>
            </w:r>
            <w:r>
              <w:t>-</w:t>
            </w:r>
            <w:r>
              <w:t xml:space="preserve">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0A6B18DA" w14:textId="7E191619" w:rsidR="008060FB" w:rsidRDefault="008060FB" w:rsidP="008060FB">
            <w:pPr>
              <w:pStyle w:val="a3"/>
              <w:numPr>
                <w:ilvl w:val="2"/>
                <w:numId w:val="42"/>
              </w:numPr>
              <w:spacing w:after="0" w:line="276" w:lineRule="auto"/>
              <w:ind w:hanging="59"/>
              <w:jc w:val="both"/>
            </w:pPr>
            <w:r>
              <w:t xml:space="preserve">построение кучи из массива </w:t>
            </w:r>
            <w:r>
              <w:t>-</w:t>
            </w:r>
            <w:r>
              <w:t xml:space="preserve"> O(n)</w:t>
            </w:r>
          </w:p>
          <w:p w14:paraId="4AA0F6B1" w14:textId="37D3EFDB" w:rsidR="005564FE" w:rsidRPr="005564FE" w:rsidRDefault="005564FE" w:rsidP="008060FB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19D867A1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9995180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5564FE" w:rsidRPr="008E204E" w14:paraId="623B2931" w14:textId="77777777" w:rsidTr="008E04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0C53F2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FD3731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57F4A6AB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A82734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564FE" w:rsidRPr="008E204E" w14:paraId="3C04B323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AAD17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733099E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2B311D23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63A9C1A3" w:rsidR="005564FE" w:rsidRPr="00817C43" w:rsidRDefault="005564FE" w:rsidP="005564F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C14828">
              <w:rPr>
                <w:b/>
              </w:rPr>
              <w:t xml:space="preserve"> (</w:t>
            </w:r>
            <w:r w:rsidR="000D7CC5">
              <w:rPr>
                <w:b/>
                <w:lang w:val="en-US"/>
              </w:rPr>
              <w:t xml:space="preserve">1 </w:t>
            </w:r>
            <w:r w:rsidR="000D7CC5">
              <w:rPr>
                <w:b/>
              </w:rPr>
              <w:t>балл</w:t>
            </w:r>
            <w:r w:rsidR="00C14828">
              <w:rPr>
                <w:b/>
              </w:rPr>
              <w:t>)</w:t>
            </w:r>
          </w:p>
        </w:tc>
      </w:tr>
      <w:tr w:rsidR="005564FE" w:rsidRPr="00817C43" w14:paraId="6B806152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817C43" w14:paraId="4F472FC0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3FFFDA" w14:textId="7218D8B7" w:rsidR="005564FE" w:rsidRPr="00E64D6B" w:rsidRDefault="005564FE" w:rsidP="005564FE">
            <w:pPr>
              <w:spacing w:after="0" w:line="276" w:lineRule="auto"/>
              <w:contextualSpacing/>
              <w:jc w:val="both"/>
            </w:pPr>
            <w:r>
              <w:rPr>
                <w:bCs/>
              </w:rPr>
              <w:t>Задача о связывании канатов. Д</w:t>
            </w:r>
            <w:r w:rsidRPr="0039752E">
              <w:rPr>
                <w:bCs/>
              </w:rPr>
              <w:t>ан список (массив) канатов различной длины, которые требуется связать, по два за раз, в порядке, который приведет к наименьшим затратам. Затраты на соединение двух канатов равны сумме их длин, а общие затраты равны сумме соединения всех канатов.</w:t>
            </w:r>
            <w:r>
              <w:rPr>
                <w:bCs/>
              </w:rPr>
              <w:t xml:space="preserve"> На выходе программа должна выдать порядок связывания канатов и суммарные затраты. Решить задачу на основе использования двоичной кучи</w:t>
            </w:r>
          </w:p>
        </w:tc>
      </w:tr>
      <w:tr w:rsidR="005564FE" w:rsidRPr="00817C43" w14:paraId="074D3BAF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17C43" w14:paraId="23E58CB4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DE440E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78EFE739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564FE" w:rsidRPr="00817C43" w14:paraId="5A5B1F47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5564FE" w:rsidRPr="00817C43" w:rsidRDefault="005564FE" w:rsidP="005564F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A57A8D" w14:textId="77777777" w:rsidR="005564FE" w:rsidRPr="008E204E" w:rsidRDefault="005564FE" w:rsidP="005564F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03602D33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64154D5" w14:textId="74D8E370" w:rsidR="005564FE" w:rsidRPr="00817C43" w:rsidRDefault="005564FE" w:rsidP="008E047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5*</w:t>
            </w:r>
            <w:r w:rsidR="008060FB">
              <w:rPr>
                <w:b/>
              </w:rPr>
              <w:t xml:space="preserve"> (1 балл)</w:t>
            </w:r>
          </w:p>
        </w:tc>
      </w:tr>
      <w:tr w:rsidR="005564FE" w:rsidRPr="00817C43" w14:paraId="3065AEBC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B2AB63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564FE" w:rsidRPr="00E64D6B" w14:paraId="69EF1ED6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ED3DDC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36AF969" w14:textId="03FB1002" w:rsidR="005564FE" w:rsidRPr="00E64D6B" w:rsidRDefault="005564FE" w:rsidP="008E047E">
            <w:pPr>
              <w:spacing w:after="0" w:line="276" w:lineRule="auto"/>
              <w:contextualSpacing/>
              <w:jc w:val="both"/>
            </w:pPr>
            <w:r>
              <w:t xml:space="preserve">Напишите функцию, которая принимает двоичное дерево в качестве параметра и возвращает </w:t>
            </w:r>
            <w:r w:rsidRPr="00605E64">
              <w:rPr>
                <w:i/>
                <w:iCs/>
                <w:lang w:val="en-US"/>
              </w:rPr>
              <w:t>t</w:t>
            </w:r>
            <w:proofErr w:type="spellStart"/>
            <w:r w:rsidRPr="00605E64">
              <w:rPr>
                <w:i/>
                <w:iCs/>
              </w:rPr>
              <w:t>rue</w:t>
            </w:r>
            <w:proofErr w:type="spellEnd"/>
            <w:r>
              <w:t>, если это двоичная куча (максимальная или минимальная), и</w:t>
            </w:r>
            <w:r w:rsidR="00501EEB">
              <w:t xml:space="preserve"> </w:t>
            </w:r>
            <w:r w:rsidRPr="00605E64">
              <w:rPr>
                <w:i/>
                <w:iCs/>
                <w:lang w:val="en-US"/>
              </w:rPr>
              <w:t>f</w:t>
            </w:r>
            <w:proofErr w:type="spellStart"/>
            <w:r w:rsidRPr="00605E64">
              <w:rPr>
                <w:i/>
                <w:iCs/>
              </w:rPr>
              <w:t>alse</w:t>
            </w:r>
            <w:proofErr w:type="spellEnd"/>
            <w:r>
              <w:t>, если нет.</w:t>
            </w:r>
          </w:p>
        </w:tc>
      </w:tr>
      <w:tr w:rsidR="005564FE" w:rsidRPr="00817C43" w14:paraId="4287D5C2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7EF4F3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564FE" w:rsidRPr="008E204E" w14:paraId="60DD7282" w14:textId="77777777" w:rsidTr="008E047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205841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E69B38" w14:textId="77777777" w:rsidR="005564FE" w:rsidRPr="008E204E" w:rsidRDefault="005564FE" w:rsidP="008E047E">
            <w:pPr>
              <w:spacing w:after="0" w:line="276" w:lineRule="auto"/>
              <w:contextualSpacing/>
              <w:jc w:val="both"/>
            </w:pPr>
          </w:p>
        </w:tc>
      </w:tr>
      <w:tr w:rsidR="005564FE" w:rsidRPr="00817C43" w14:paraId="5C29D8B3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7EC3CA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564FE" w:rsidRPr="008E204E" w14:paraId="74E322D2" w14:textId="77777777" w:rsidTr="008E047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6B2D55" w14:textId="77777777" w:rsidR="005564FE" w:rsidRPr="00817C43" w:rsidRDefault="005564FE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B6FBB5" w14:textId="77777777" w:rsidR="005564FE" w:rsidRPr="008E204E" w:rsidRDefault="005564FE" w:rsidP="008E047E">
            <w:pPr>
              <w:spacing w:after="0" w:line="276" w:lineRule="auto"/>
              <w:contextualSpacing/>
              <w:jc w:val="both"/>
            </w:pPr>
          </w:p>
        </w:tc>
      </w:tr>
    </w:tbl>
    <w:p w14:paraId="7703DA4D" w14:textId="77777777" w:rsidR="007A6190" w:rsidRDefault="007A6190"/>
    <w:p w14:paraId="66EB215A" w14:textId="4C0E2D6C" w:rsidR="007A6190" w:rsidRPr="00AF22E0" w:rsidRDefault="007A6190" w:rsidP="00AF22E0">
      <w:pPr>
        <w:spacing w:after="176" w:line="276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  <w:r w:rsidRPr="007A6190">
        <w:rPr>
          <w:b/>
          <w:bCs/>
        </w:rPr>
        <w:t xml:space="preserve">2. </w:t>
      </w:r>
      <w:r w:rsidRPr="007A6190">
        <w:rPr>
          <w:rFonts w:eastAsiaTheme="minorHAnsi" w:cstheme="minorBidi"/>
          <w:b/>
          <w:bCs/>
          <w:color w:val="000000" w:themeColor="text1"/>
          <w:szCs w:val="28"/>
        </w:rPr>
        <w:t>Очередь с приоритетом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9687"/>
      </w:tblGrid>
      <w:tr w:rsidR="007A6190" w:rsidRPr="00817C43" w14:paraId="33C7D5D4" w14:textId="77777777" w:rsidTr="007A6190">
        <w:tc>
          <w:tcPr>
            <w:tcW w:w="5000" w:type="pct"/>
            <w:gridSpan w:val="2"/>
            <w:shd w:val="clear" w:color="auto" w:fill="E2EFD9"/>
          </w:tcPr>
          <w:p w14:paraId="39D4CCF6" w14:textId="77777777" w:rsidR="007A6190" w:rsidRPr="008C63EF" w:rsidRDefault="007A6190" w:rsidP="008E047E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7A6190" w:rsidRPr="00ED17CB" w14:paraId="60276071" w14:textId="77777777" w:rsidTr="007A6190">
        <w:tc>
          <w:tcPr>
            <w:tcW w:w="5000" w:type="pct"/>
            <w:gridSpan w:val="2"/>
            <w:shd w:val="clear" w:color="auto" w:fill="auto"/>
          </w:tcPr>
          <w:p w14:paraId="0DFE18EF" w14:textId="08A4DE0A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Очередь с приоритетом </w:t>
            </w:r>
            <w:proofErr w:type="gramStart"/>
            <w:r w:rsidR="00AF22E0">
              <w:rPr>
                <w:rFonts w:eastAsiaTheme="minorHAnsi" w:cstheme="minorBidi"/>
                <w:color w:val="000000" w:themeColor="text1"/>
                <w:szCs w:val="28"/>
              </w:rPr>
              <w:t>-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это</w:t>
            </w:r>
            <w:proofErr w:type="gramEnd"/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абстрактный тип данных, описывающий структуру данных, в которой каждый фрагмент обладает определенным приоритетом. В отличие от очереди, освобождающей элементы по принципу «первым вошел, первым вышел», очередь с приоритетом обслуживает элементы в соответствии с приоритетом: сначала она удаляет данные с наивысшим приоритетом, затем 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данные с последующими по рангу приоритетами (или, наоборот, начинает с наименьших значений).</w:t>
            </w:r>
          </w:p>
          <w:p w14:paraId="680F4477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Очередь с приоритетом поддерживает две обязательные операции — добавить элемент и извлечь максимум (минимум). Предполагается, что для каждого элемента можно вычислить его приоритет — действительное число.</w:t>
            </w:r>
          </w:p>
          <w:p w14:paraId="2CC2798D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Основные методы, реализуемые очередью с приоритетом, следующие:</w:t>
            </w:r>
          </w:p>
          <w:p w14:paraId="3BBDD46A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proofErr w:type="spellStart"/>
            <w:proofErr w:type="gram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insert</w:t>
            </w:r>
            <w:proofErr w:type="spell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(</w:t>
            </w:r>
            <w:proofErr w:type="gram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ключ, значение) 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— добавляет пару (ключ, значение) в хранилище;</w:t>
            </w:r>
          </w:p>
          <w:p w14:paraId="7C8AB734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proofErr w:type="spell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extract_</w:t>
            </w:r>
            <w:proofErr w:type="gram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minimum</w:t>
            </w:r>
            <w:proofErr w:type="spell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(</w:t>
            </w:r>
            <w:proofErr w:type="gram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— возвращает пару (ключ, значение) с минимальным значением ключа, удаляя её из хранилища.</w:t>
            </w:r>
          </w:p>
          <w:p w14:paraId="70A337C7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При этом меньшее значение ключа соответствует более высокому приоритету.</w:t>
            </w:r>
          </w:p>
          <w:p w14:paraId="409FD118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В некоторых случаях более естественен рост ключа вместе с приоритетом. Тогда второй метод можно назвать </w:t>
            </w:r>
            <w:proofErr w:type="spell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extract_</w:t>
            </w:r>
            <w:proofErr w:type="gramStart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maximum</w:t>
            </w:r>
            <w:proofErr w:type="spell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(</w:t>
            </w:r>
            <w:proofErr w:type="gramEnd"/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4E254CAD" w14:textId="4FD98656" w:rsidR="007A6190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>В качестве примера очереди с приоритетом можно рассмотреть список задач работника. Когда он заканчивает одну задачу, он переходит к очередной — самой приоритетной</w:t>
            </w:r>
            <w:r w:rsidR="007B3705">
              <w:rPr>
                <w:rFonts w:eastAsiaTheme="minorHAnsi" w:cstheme="minorBidi"/>
                <w:color w:val="000000" w:themeColor="text1"/>
                <w:szCs w:val="28"/>
              </w:rPr>
              <w:t>,</w:t>
            </w:r>
            <w:r w:rsidRPr="000536C4">
              <w:rPr>
                <w:rFonts w:eastAsiaTheme="minorHAnsi" w:cstheme="minorBidi"/>
                <w:color w:val="000000" w:themeColor="text1"/>
                <w:szCs w:val="28"/>
              </w:rPr>
              <w:t xml:space="preserve"> то есть выполняет операцию извлечения максимума. Начальник добавляет задачи в список, указывая их приоритет, то есть выполняет операцию добавления элемента.</w:t>
            </w:r>
          </w:p>
          <w:p w14:paraId="07FB6337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5219EAB4" w14:textId="77777777" w:rsidR="007A6190" w:rsidRPr="000536C4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Одной из популярных реализаций очереди с приоритетом является 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  <w:u w:val="single"/>
              </w:rPr>
              <w:t>куча</w:t>
            </w:r>
            <w:r w:rsidRPr="000536C4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.</w:t>
            </w:r>
          </w:p>
          <w:p w14:paraId="56B4D23D" w14:textId="77777777" w:rsidR="007A6190" w:rsidRDefault="007A6190" w:rsidP="007A6190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D15B2C7" w14:textId="7E5A80D2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Структура узла для очереди с приоритетом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реализованной на базе связного списка</w:t>
            </w:r>
          </w:p>
          <w:p w14:paraId="647835FC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proofErr w:type="spell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struct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Node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{</w:t>
            </w:r>
          </w:p>
          <w:p w14:paraId="72BBFF80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</w:t>
            </w:r>
            <w:proofErr w:type="spell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int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proofErr w:type="gram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data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;   </w:t>
            </w:r>
            <w:proofErr w:type="gram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 // Значение элемента</w:t>
            </w:r>
          </w:p>
          <w:p w14:paraId="3145D47A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</w:t>
            </w:r>
            <w:proofErr w:type="spell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int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proofErr w:type="gram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priority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;   </w:t>
            </w:r>
            <w:proofErr w:type="gram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// Приоритет элемента (меньшее значение - более высокий приоритет)</w:t>
            </w:r>
          </w:p>
          <w:p w14:paraId="5EF51347" w14:textId="77777777" w:rsidR="00C56BAA" w:rsidRPr="00C56BAA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 </w:t>
            </w:r>
            <w:proofErr w:type="spell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Node</w:t>
            </w:r>
            <w:proofErr w:type="spell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* </w:t>
            </w:r>
            <w:proofErr w:type="gramStart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next;   </w:t>
            </w:r>
            <w:proofErr w:type="gramEnd"/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 xml:space="preserve">   // Указатель на следующий узел</w:t>
            </w:r>
          </w:p>
          <w:p w14:paraId="1532FD2D" w14:textId="7AF16527" w:rsidR="00C56BAA" w:rsidRPr="006A531D" w:rsidRDefault="00C56BAA" w:rsidP="00C14828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C56BAA">
              <w:rPr>
                <w:rFonts w:eastAsiaTheme="minorHAnsi" w:cstheme="minorBidi"/>
                <w:color w:val="000000" w:themeColor="text1"/>
                <w:szCs w:val="28"/>
              </w:rPr>
              <w:t>};</w:t>
            </w:r>
          </w:p>
        </w:tc>
      </w:tr>
      <w:tr w:rsidR="007A6190" w:rsidRPr="00817C43" w14:paraId="42ED311D" w14:textId="77777777" w:rsidTr="007A619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4552EB2" w14:textId="097D7630" w:rsidR="007A6190" w:rsidRPr="00817C43" w:rsidRDefault="007A6190" w:rsidP="008E047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 xml:space="preserve">е </w:t>
            </w:r>
            <w:r w:rsidR="00AF22E0">
              <w:rPr>
                <w:b/>
              </w:rPr>
              <w:t>6</w:t>
            </w:r>
            <w:r w:rsidR="00C14828">
              <w:rPr>
                <w:b/>
              </w:rPr>
              <w:t xml:space="preserve"> (</w:t>
            </w:r>
            <w:r w:rsidR="00501EEB">
              <w:rPr>
                <w:b/>
              </w:rPr>
              <w:t>0.5</w:t>
            </w:r>
            <w:r w:rsidR="00C14828">
              <w:rPr>
                <w:b/>
              </w:rPr>
              <w:t xml:space="preserve"> балл</w:t>
            </w:r>
            <w:r w:rsidR="00501EEB">
              <w:rPr>
                <w:b/>
              </w:rPr>
              <w:t>а</w:t>
            </w:r>
            <w:r w:rsidR="00C14828">
              <w:rPr>
                <w:b/>
              </w:rPr>
              <w:t>)</w:t>
            </w:r>
          </w:p>
        </w:tc>
      </w:tr>
      <w:tr w:rsidR="007A6190" w:rsidRPr="00817C43" w14:paraId="37346BC7" w14:textId="77777777" w:rsidTr="007A619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820632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A6190" w:rsidRPr="00817C43" w14:paraId="6F61FAB9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17934C" w14:textId="77777777" w:rsidR="007A6190" w:rsidRPr="00AF22E0" w:rsidRDefault="007A6190" w:rsidP="00AF22E0">
            <w:pPr>
              <w:spacing w:after="0" w:line="276" w:lineRule="auto"/>
              <w:contextualSpacing/>
              <w:jc w:val="both"/>
              <w:rPr>
                <w:bCs/>
              </w:rPr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07ABAEE" w14:textId="50D52A5B" w:rsidR="007A6190" w:rsidRPr="00AF22E0" w:rsidRDefault="00AF22E0" w:rsidP="00AF22E0">
            <w:pPr>
              <w:pStyle w:val="p1"/>
              <w:spacing w:before="0" w:beforeAutospacing="0" w:after="0" w:afterAutospacing="0" w:line="312" w:lineRule="auto"/>
              <w:jc w:val="both"/>
              <w:rPr>
                <w:rFonts w:eastAsia="Calibri"/>
                <w:bCs/>
                <w:sz w:val="28"/>
                <w:szCs w:val="22"/>
                <w:lang w:eastAsia="en-US"/>
              </w:rPr>
            </w:pPr>
            <w:r w:rsidRPr="00AF22E0">
              <w:rPr>
                <w:rFonts w:eastAsia="Calibri"/>
                <w:bCs/>
                <w:sz w:val="28"/>
                <w:szCs w:val="22"/>
                <w:lang w:eastAsia="en-US"/>
              </w:rPr>
              <w:t>Реализовать очередь с приоритетом без использования кучи, используя связный список.</w:t>
            </w:r>
          </w:p>
        </w:tc>
      </w:tr>
      <w:tr w:rsidR="007A6190" w:rsidRPr="00817C43" w14:paraId="5389B0B7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DC893D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A6190" w:rsidRPr="00817C43" w14:paraId="2C799920" w14:textId="77777777" w:rsidTr="007A6190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4D483A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D8BA8E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  <w:tr w:rsidR="007A6190" w:rsidRPr="00817C43" w14:paraId="67A1B6D5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FF43BAA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A6190" w:rsidRPr="00817C43" w14:paraId="46AB60C1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EFED8F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795B2C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  <w:tr w:rsidR="007A6190" w:rsidRPr="00817C43" w14:paraId="4F4C7056" w14:textId="77777777" w:rsidTr="007A619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ABA7AD" w14:textId="3E41DE0E" w:rsidR="007A6190" w:rsidRPr="00817C43" w:rsidRDefault="007A6190" w:rsidP="008E047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F22E0">
              <w:rPr>
                <w:b/>
              </w:rPr>
              <w:t>7</w:t>
            </w:r>
            <w:r>
              <w:rPr>
                <w:b/>
              </w:rPr>
              <w:t>*</w:t>
            </w:r>
            <w:r w:rsidR="00501EEB">
              <w:rPr>
                <w:b/>
              </w:rPr>
              <w:t xml:space="preserve"> (1.5 балла)</w:t>
            </w:r>
          </w:p>
        </w:tc>
      </w:tr>
      <w:tr w:rsidR="007A6190" w:rsidRPr="00817C43" w14:paraId="0A254E08" w14:textId="77777777" w:rsidTr="007A619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27E80F0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A6190" w:rsidRPr="00817C43" w14:paraId="2FA39FA7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42F5063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0DC0A0" w14:textId="0318F36F" w:rsidR="007A6190" w:rsidRPr="00501EEB" w:rsidRDefault="007A6190" w:rsidP="008E047E">
            <w:pPr>
              <w:spacing w:after="0" w:line="276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Реализовать очередь с приоритетом на базе двоичной кучи. На основе очереди с приоритетом сделать </w:t>
            </w:r>
            <w:proofErr w:type="spellStart"/>
            <w:r>
              <w:rPr>
                <w:bCs/>
                <w:lang w:val="en-US"/>
              </w:rPr>
              <w:t>todo</w:t>
            </w:r>
            <w:proofErr w:type="spellEnd"/>
            <w:r w:rsidRPr="00B568AD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list</w:t>
            </w:r>
            <w:r>
              <w:rPr>
                <w:rStyle w:val="af7"/>
                <w:bCs/>
                <w:lang w:val="en-US"/>
              </w:rPr>
              <w:footnoteReference w:id="1"/>
            </w:r>
            <w:r w:rsidRPr="00B568AD">
              <w:rPr>
                <w:bCs/>
              </w:rPr>
              <w:t xml:space="preserve">, </w:t>
            </w:r>
            <w:r>
              <w:rPr>
                <w:bCs/>
              </w:rPr>
              <w:t>для которого пользователь</w:t>
            </w:r>
            <w:r w:rsidRPr="00B568AD">
              <w:rPr>
                <w:bCs/>
              </w:rPr>
              <w:t xml:space="preserve"> либо добавляет новое </w:t>
            </w:r>
            <w:r>
              <w:rPr>
                <w:bCs/>
              </w:rPr>
              <w:t>задание</w:t>
            </w:r>
            <w:r w:rsidRPr="00B568AD">
              <w:rPr>
                <w:bCs/>
              </w:rPr>
              <w:t>, имеющее название (одно слово) и приоритет (целое число),</w:t>
            </w:r>
            <w:r w:rsidR="00501EEB">
              <w:rPr>
                <w:bCs/>
              </w:rPr>
              <w:t xml:space="preserve"> </w:t>
            </w:r>
            <w:r w:rsidRPr="00B568AD">
              <w:rPr>
                <w:bCs/>
              </w:rPr>
              <w:t xml:space="preserve">либо запрашивает </w:t>
            </w:r>
            <w:r>
              <w:rPr>
                <w:bCs/>
              </w:rPr>
              <w:t>задание</w:t>
            </w:r>
            <w:r w:rsidRPr="00B568AD">
              <w:rPr>
                <w:bCs/>
              </w:rPr>
              <w:t xml:space="preserve"> с максимальным приоритетом из списка дел и делает его</w:t>
            </w:r>
            <w:r>
              <w:rPr>
                <w:bCs/>
              </w:rPr>
              <w:t xml:space="preserve"> (помечает как выполненное, выводит за пределы очереди)</w:t>
            </w:r>
            <w:r w:rsidRPr="00B568AD">
              <w:rPr>
                <w:bCs/>
              </w:rPr>
              <w:t>.</w:t>
            </w:r>
            <w:r>
              <w:rPr>
                <w:bCs/>
              </w:rPr>
              <w:t xml:space="preserve"> Предусмотреть возможность редактирования задания.</w:t>
            </w:r>
          </w:p>
        </w:tc>
      </w:tr>
      <w:tr w:rsidR="007A6190" w:rsidRPr="00817C43" w14:paraId="6CB29BC0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30A83B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A6190" w:rsidRPr="00817C43" w14:paraId="7FA81A13" w14:textId="77777777" w:rsidTr="007A6190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0DF70F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CBB9EB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  <w:tr w:rsidR="007A6190" w:rsidRPr="00817C43" w14:paraId="051200AE" w14:textId="77777777" w:rsidTr="007A619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EFD4376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A6190" w:rsidRPr="00817C43" w14:paraId="5DEB453E" w14:textId="77777777" w:rsidTr="007A6190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B0BB9A" w14:textId="77777777" w:rsidR="007A6190" w:rsidRPr="00817C43" w:rsidRDefault="007A6190" w:rsidP="008E047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19B2BF" w14:textId="77777777" w:rsidR="007A6190" w:rsidRPr="008E204E" w:rsidRDefault="007A6190" w:rsidP="008E047E">
            <w:pPr>
              <w:spacing w:after="0" w:line="276" w:lineRule="auto"/>
              <w:contextualSpacing/>
              <w:jc w:val="both"/>
            </w:pPr>
          </w:p>
        </w:tc>
      </w:tr>
    </w:tbl>
    <w:p w14:paraId="127D60F7" w14:textId="77777777" w:rsidR="007A6190" w:rsidRDefault="007A6190"/>
    <w:p w14:paraId="1513F619" w14:textId="77777777" w:rsidR="007A6190" w:rsidRDefault="007A6190"/>
    <w:p w14:paraId="457EE0C4" w14:textId="7335F0C6" w:rsidR="00C14828" w:rsidRPr="00AF22E0" w:rsidRDefault="00C14828" w:rsidP="00C14828">
      <w:pPr>
        <w:spacing w:after="176" w:line="276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  <w:r>
        <w:rPr>
          <w:b/>
          <w:bCs/>
        </w:rPr>
        <w:t>3</w:t>
      </w:r>
      <w:r w:rsidRPr="007A6190">
        <w:rPr>
          <w:b/>
          <w:bCs/>
        </w:rPr>
        <w:t xml:space="preserve">. </w:t>
      </w:r>
      <w:r>
        <w:rPr>
          <w:rFonts w:eastAsiaTheme="minorHAnsi" w:cstheme="minorBidi"/>
          <w:b/>
          <w:bCs/>
          <w:color w:val="000000" w:themeColor="text1"/>
          <w:szCs w:val="28"/>
        </w:rPr>
        <w:t>Пирамидальная сортировка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7"/>
      </w:tblGrid>
      <w:tr w:rsidR="00C14828" w:rsidRPr="00817C43" w14:paraId="18242054" w14:textId="77777777" w:rsidTr="008E047E">
        <w:tc>
          <w:tcPr>
            <w:tcW w:w="5000" w:type="pct"/>
            <w:shd w:val="clear" w:color="auto" w:fill="E2EFD9"/>
          </w:tcPr>
          <w:p w14:paraId="2F818DA8" w14:textId="77777777" w:rsidR="00C14828" w:rsidRPr="008C63EF" w:rsidRDefault="00C14828" w:rsidP="008E047E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C14828" w:rsidRPr="00ED17CB" w14:paraId="444D187E" w14:textId="77777777" w:rsidTr="008E047E">
        <w:tc>
          <w:tcPr>
            <w:tcW w:w="5000" w:type="pct"/>
            <w:shd w:val="clear" w:color="auto" w:fill="auto"/>
          </w:tcPr>
          <w:p w14:paraId="33A0F326" w14:textId="77777777" w:rsidR="00C14828" w:rsidRPr="00C14828" w:rsidRDefault="00C14828" w:rsidP="00C019FB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Пирамидальная сортировка (</w:t>
            </w:r>
            <w:proofErr w:type="spellStart"/>
            <w:r w:rsidRPr="00C14828">
              <w:rPr>
                <w:sz w:val="28"/>
                <w:szCs w:val="28"/>
              </w:rPr>
              <w:t>Heap</w:t>
            </w:r>
            <w:proofErr w:type="spellEnd"/>
            <w:r w:rsidRPr="00C14828">
              <w:rPr>
                <w:sz w:val="28"/>
                <w:szCs w:val="28"/>
              </w:rPr>
              <w:t xml:space="preserve"> </w:t>
            </w:r>
            <w:proofErr w:type="spellStart"/>
            <w:r w:rsidRPr="00C14828">
              <w:rPr>
                <w:sz w:val="28"/>
                <w:szCs w:val="28"/>
              </w:rPr>
              <w:t>Sort</w:t>
            </w:r>
            <w:proofErr w:type="spellEnd"/>
            <w:r w:rsidRPr="00C14828">
              <w:rPr>
                <w:sz w:val="28"/>
                <w:szCs w:val="28"/>
              </w:rPr>
              <w:t>) – это эффективный алгоритм сортировки, основанный на двоичной куче (</w:t>
            </w:r>
            <w:proofErr w:type="spellStart"/>
            <w:r w:rsidRPr="00C14828">
              <w:rPr>
                <w:sz w:val="28"/>
                <w:szCs w:val="28"/>
              </w:rPr>
              <w:t>Binary</w:t>
            </w:r>
            <w:proofErr w:type="spellEnd"/>
            <w:r w:rsidRPr="00C14828">
              <w:rPr>
                <w:sz w:val="28"/>
                <w:szCs w:val="28"/>
              </w:rPr>
              <w:t xml:space="preserve"> </w:t>
            </w:r>
            <w:proofErr w:type="spellStart"/>
            <w:r w:rsidRPr="00C14828">
              <w:rPr>
                <w:sz w:val="28"/>
                <w:szCs w:val="28"/>
              </w:rPr>
              <w:t>Heap</w:t>
            </w:r>
            <w:proofErr w:type="spellEnd"/>
            <w:r w:rsidRPr="00C14828">
              <w:rPr>
                <w:sz w:val="28"/>
                <w:szCs w:val="28"/>
              </w:rPr>
              <w:t>). Он работает по принципу построения кучи и поочередного извлечения максимального (или минимального) элемента.</w:t>
            </w:r>
          </w:p>
          <w:p w14:paraId="6D0BB18A" w14:textId="77777777" w:rsidR="00C14828" w:rsidRDefault="00C14828" w:rsidP="00C14828">
            <w:pPr>
              <w:spacing w:after="176" w:line="276" w:lineRule="auto"/>
              <w:jc w:val="center"/>
            </w:pPr>
            <w:r>
              <w:lastRenderedPageBreak/>
              <w:fldChar w:fldCharType="begin"/>
            </w:r>
            <w:r>
              <w:instrText xml:space="preserve"> INCLUDEPICTURE "/Users/victoriapresnetsova/Library/Group Containers/UBF8T346G9.ms/WebArchiveCopyPasteTempFiles/com.microsoft.Word/heapsort.png?w=1182"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CAFEAA" wp14:editId="31E24553">
                  <wp:extent cx="6261807" cy="6617785"/>
                  <wp:effectExtent l="0" t="0" r="0" b="0"/>
                  <wp:docPr id="17781218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7625" cy="66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BC41A22" w14:textId="77777777" w:rsidR="00C019FB" w:rsidRPr="00C14828" w:rsidRDefault="00C019FB" w:rsidP="00C019FB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 xml:space="preserve">Основные принципы работы </w:t>
            </w:r>
            <w:proofErr w:type="spellStart"/>
            <w:r w:rsidRPr="00C14828">
              <w:rPr>
                <w:sz w:val="28"/>
                <w:szCs w:val="28"/>
              </w:rPr>
              <w:t>Heap</w:t>
            </w:r>
            <w:proofErr w:type="spellEnd"/>
            <w:r w:rsidRPr="00C14828">
              <w:rPr>
                <w:sz w:val="28"/>
                <w:szCs w:val="28"/>
              </w:rPr>
              <w:t xml:space="preserve"> </w:t>
            </w:r>
            <w:proofErr w:type="spellStart"/>
            <w:r w:rsidRPr="00C14828">
              <w:rPr>
                <w:sz w:val="28"/>
                <w:szCs w:val="28"/>
              </w:rPr>
              <w:t>Sort</w:t>
            </w:r>
            <w:proofErr w:type="spellEnd"/>
          </w:p>
          <w:p w14:paraId="2D2B7EDE" w14:textId="77777777" w:rsidR="00C019FB" w:rsidRPr="00C14828" w:rsidRDefault="00C019FB" w:rsidP="00C019FB">
            <w:pPr>
              <w:pStyle w:val="p2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1.</w:t>
            </w:r>
            <w:r w:rsidRPr="00C14828">
              <w:rPr>
                <w:rStyle w:val="apple-tab-span"/>
                <w:sz w:val="28"/>
                <w:szCs w:val="28"/>
              </w:rPr>
              <w:t xml:space="preserve"> </w:t>
            </w:r>
            <w:r w:rsidRPr="00C14828">
              <w:rPr>
                <w:sz w:val="28"/>
                <w:szCs w:val="28"/>
              </w:rPr>
              <w:t>Преобразование массива в двоичную кучу (</w:t>
            </w:r>
            <w:proofErr w:type="spellStart"/>
            <w:r w:rsidRPr="00C14828">
              <w:rPr>
                <w:sz w:val="28"/>
                <w:szCs w:val="28"/>
              </w:rPr>
              <w:t>Heapify</w:t>
            </w:r>
            <w:proofErr w:type="spellEnd"/>
            <w:r w:rsidRPr="00C14828">
              <w:rPr>
                <w:sz w:val="28"/>
                <w:szCs w:val="28"/>
              </w:rPr>
              <w:t>)</w:t>
            </w:r>
          </w:p>
          <w:p w14:paraId="78AECF81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Если сортировка идет по возрастанию</w:t>
            </w:r>
            <w:r>
              <w:rPr>
                <w:sz w:val="28"/>
                <w:szCs w:val="28"/>
              </w:rPr>
              <w:t>, то</w:t>
            </w:r>
            <w:r w:rsidRPr="00C14828">
              <w:rPr>
                <w:sz w:val="28"/>
                <w:szCs w:val="28"/>
              </w:rPr>
              <w:t xml:space="preserve"> строится Max-</w:t>
            </w:r>
            <w:proofErr w:type="spellStart"/>
            <w:r w:rsidRPr="00C14828">
              <w:rPr>
                <w:sz w:val="28"/>
                <w:szCs w:val="28"/>
              </w:rPr>
              <w:t>Heap</w:t>
            </w:r>
            <w:proofErr w:type="spellEnd"/>
            <w:r w:rsidRPr="00C14828">
              <w:rPr>
                <w:sz w:val="28"/>
                <w:szCs w:val="28"/>
              </w:rPr>
              <w:t xml:space="preserve"> (где каждый родитель больше потомков).</w:t>
            </w:r>
          </w:p>
          <w:p w14:paraId="655B854B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Если сортировка идет по убыванию</w:t>
            </w:r>
            <w:r>
              <w:rPr>
                <w:sz w:val="28"/>
                <w:szCs w:val="28"/>
              </w:rPr>
              <w:t xml:space="preserve">, то </w:t>
            </w:r>
            <w:r w:rsidRPr="00C14828">
              <w:rPr>
                <w:sz w:val="28"/>
                <w:szCs w:val="28"/>
              </w:rPr>
              <w:t xml:space="preserve">строится </w:t>
            </w:r>
            <w:proofErr w:type="spellStart"/>
            <w:r w:rsidRPr="00C14828">
              <w:rPr>
                <w:sz w:val="28"/>
                <w:szCs w:val="28"/>
              </w:rPr>
              <w:t>Min-Heap</w:t>
            </w:r>
            <w:proofErr w:type="spellEnd"/>
            <w:r w:rsidRPr="00C14828">
              <w:rPr>
                <w:sz w:val="28"/>
                <w:szCs w:val="28"/>
              </w:rPr>
              <w:t xml:space="preserve"> (где каждый родитель меньше потомков).</w:t>
            </w:r>
          </w:p>
          <w:p w14:paraId="03156AC9" w14:textId="77777777" w:rsidR="00C019FB" w:rsidRPr="00C14828" w:rsidRDefault="00C019FB" w:rsidP="00C019FB">
            <w:pPr>
              <w:pStyle w:val="p2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2.</w:t>
            </w:r>
            <w:r w:rsidRPr="00C14828">
              <w:rPr>
                <w:rStyle w:val="apple-tab-span"/>
                <w:sz w:val="28"/>
                <w:szCs w:val="28"/>
              </w:rPr>
              <w:t xml:space="preserve"> </w:t>
            </w:r>
            <w:r w:rsidRPr="00C14828">
              <w:rPr>
                <w:sz w:val="28"/>
                <w:szCs w:val="28"/>
              </w:rPr>
              <w:t>Извлечение максимального элемента (он всегда находится в корне Max-</w:t>
            </w:r>
            <w:proofErr w:type="spellStart"/>
            <w:r w:rsidRPr="00C14828">
              <w:rPr>
                <w:sz w:val="28"/>
                <w:szCs w:val="28"/>
              </w:rPr>
              <w:t>Heap</w:t>
            </w:r>
            <w:proofErr w:type="spellEnd"/>
            <w:r w:rsidRPr="00C14828">
              <w:rPr>
                <w:sz w:val="28"/>
                <w:szCs w:val="28"/>
              </w:rPr>
              <w:t>).</w:t>
            </w:r>
          </w:p>
          <w:p w14:paraId="67AE6102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Меняем корневой элемент с последним в куче.</w:t>
            </w:r>
          </w:p>
          <w:p w14:paraId="27CC6837" w14:textId="77777777" w:rsidR="00C019FB" w:rsidRPr="00C14828" w:rsidRDefault="00C019FB" w:rsidP="00C019FB">
            <w:pPr>
              <w:pStyle w:val="p3"/>
              <w:spacing w:before="0" w:beforeAutospacing="0" w:after="0" w:afterAutospacing="0" w:line="312" w:lineRule="auto"/>
              <w:ind w:firstLine="737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t>Уменьшаем размер кучи и восстанавливаем свойства кучи (</w:t>
            </w:r>
            <w:proofErr w:type="spellStart"/>
            <w:r w:rsidRPr="00C14828">
              <w:rPr>
                <w:rStyle w:val="s1"/>
                <w:sz w:val="28"/>
                <w:szCs w:val="28"/>
              </w:rPr>
              <w:t>heapify</w:t>
            </w:r>
            <w:proofErr w:type="spellEnd"/>
            <w:r w:rsidRPr="00C14828">
              <w:rPr>
                <w:sz w:val="28"/>
                <w:szCs w:val="28"/>
              </w:rPr>
              <w:t>).</w:t>
            </w:r>
          </w:p>
          <w:p w14:paraId="67C6D255" w14:textId="77777777" w:rsidR="00C019FB" w:rsidRPr="00C14828" w:rsidRDefault="00C019FB" w:rsidP="00C019FB">
            <w:pPr>
              <w:pStyle w:val="p2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C14828">
              <w:rPr>
                <w:sz w:val="28"/>
                <w:szCs w:val="28"/>
              </w:rPr>
              <w:lastRenderedPageBreak/>
              <w:t>3.</w:t>
            </w:r>
            <w:r w:rsidRPr="00C14828">
              <w:rPr>
                <w:rStyle w:val="apple-tab-span"/>
                <w:sz w:val="28"/>
                <w:szCs w:val="28"/>
              </w:rPr>
              <w:t xml:space="preserve"> </w:t>
            </w:r>
            <w:r w:rsidRPr="00C14828">
              <w:rPr>
                <w:sz w:val="28"/>
                <w:szCs w:val="28"/>
              </w:rPr>
              <w:t>Повторяем процесс до тех пор, пока не останется один элемент.</w:t>
            </w:r>
          </w:p>
          <w:p w14:paraId="5A0D1E37" w14:textId="1C873EDE" w:rsidR="00C019FB" w:rsidRPr="006A531D" w:rsidRDefault="00C019FB" w:rsidP="00C14828">
            <w:pPr>
              <w:spacing w:after="176" w:line="276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</w:tbl>
    <w:p w14:paraId="145CC1AE" w14:textId="77777777" w:rsidR="00C14828" w:rsidRPr="00C14828" w:rsidRDefault="00C14828" w:rsidP="00C14828">
      <w:pPr>
        <w:spacing w:after="0"/>
        <w:rPr>
          <w:sz w:val="2"/>
          <w:szCs w:val="2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9687"/>
      </w:tblGrid>
      <w:tr w:rsidR="00825FC5" w:rsidRPr="00817C43" w14:paraId="6C2CDA6D" w14:textId="77777777" w:rsidTr="005564F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DB17CD" w14:textId="0BE107F7" w:rsidR="00825FC5" w:rsidRPr="00817C43" w:rsidRDefault="00825FC5" w:rsidP="004726F2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F22E0">
              <w:rPr>
                <w:b/>
              </w:rPr>
              <w:t>8</w:t>
            </w:r>
            <w:r w:rsidR="000D7CC5">
              <w:rPr>
                <w:b/>
              </w:rPr>
              <w:t xml:space="preserve"> (</w:t>
            </w:r>
            <w:r w:rsidR="00501EEB">
              <w:rPr>
                <w:b/>
              </w:rPr>
              <w:t>1.5</w:t>
            </w:r>
            <w:r w:rsidR="000D7CC5">
              <w:rPr>
                <w:b/>
              </w:rPr>
              <w:t xml:space="preserve"> балла)</w:t>
            </w:r>
          </w:p>
        </w:tc>
      </w:tr>
      <w:tr w:rsidR="00825FC5" w:rsidRPr="00817C43" w14:paraId="01AEB465" w14:textId="77777777" w:rsidTr="005564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C48854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5F89430D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4B2ACF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640ED9" w14:textId="77777777" w:rsidR="00501EEB" w:rsidRPr="00501EEB" w:rsidRDefault="00501EEB" w:rsidP="00501EEB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501EEB">
              <w:rPr>
                <w:bCs/>
              </w:rPr>
              <w:t>Реализуйте пирамидальную сортировку (</w:t>
            </w:r>
            <w:proofErr w:type="spellStart"/>
            <w:r w:rsidRPr="00501EEB">
              <w:rPr>
                <w:bCs/>
              </w:rPr>
              <w:t>Heap</w:t>
            </w:r>
            <w:proofErr w:type="spellEnd"/>
            <w:r w:rsidRPr="00501EEB">
              <w:rPr>
                <w:bCs/>
              </w:rPr>
              <w:t xml:space="preserve"> </w:t>
            </w:r>
            <w:proofErr w:type="spellStart"/>
            <w:r w:rsidRPr="00501EEB">
              <w:rPr>
                <w:bCs/>
              </w:rPr>
              <w:t>Sort</w:t>
            </w:r>
            <w:proofErr w:type="spellEnd"/>
            <w:r w:rsidRPr="00501EEB">
              <w:rPr>
                <w:bCs/>
              </w:rPr>
              <w:t>) для массива целых чисел.</w:t>
            </w:r>
          </w:p>
          <w:p w14:paraId="29D45AAE" w14:textId="705357C6" w:rsidR="00501EEB" w:rsidRPr="00501EEB" w:rsidRDefault="00501EEB" w:rsidP="00501EEB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501EEB">
              <w:rPr>
                <w:bCs/>
              </w:rPr>
              <w:t>Сравните её производительность с сортировками, изученными в прошлом семестре (например: пузырьковая, вставками, выбором, быстрая</w:t>
            </w:r>
            <w:r>
              <w:rPr>
                <w:bCs/>
              </w:rPr>
              <w:t xml:space="preserve"> и т.д.</w:t>
            </w:r>
            <w:r w:rsidRPr="00501EEB">
              <w:rPr>
                <w:bCs/>
              </w:rPr>
              <w:t>).</w:t>
            </w:r>
          </w:p>
          <w:p w14:paraId="52A785B9" w14:textId="77777777" w:rsidR="00501EEB" w:rsidRPr="00501EEB" w:rsidRDefault="00501EEB" w:rsidP="00501EEB">
            <w:pPr>
              <w:spacing w:after="0" w:line="276" w:lineRule="auto"/>
              <w:contextualSpacing/>
              <w:jc w:val="both"/>
              <w:rPr>
                <w:bCs/>
              </w:rPr>
            </w:pPr>
            <w:r w:rsidRPr="00501EEB">
              <w:rPr>
                <w:bCs/>
              </w:rPr>
              <w:t>Проведите тестирование на массивах одного размера для следующих случаев:</w:t>
            </w:r>
          </w:p>
          <w:p w14:paraId="7FC1F31A" w14:textId="53B1BF99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 частично отсортированный массив;</w:t>
            </w:r>
          </w:p>
          <w:p w14:paraId="4E983809" w14:textId="06A96CB9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</w:t>
            </w:r>
            <w:r w:rsidRPr="00501EEB">
              <w:rPr>
                <w:bCs/>
              </w:rPr>
              <w:t xml:space="preserve"> </w:t>
            </w:r>
            <w:r w:rsidRPr="00501EEB">
              <w:rPr>
                <w:bCs/>
              </w:rPr>
              <w:t>массив, отсортированный по убыванию;</w:t>
            </w:r>
          </w:p>
          <w:p w14:paraId="40AA9A65" w14:textId="5AABE9BF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</w:t>
            </w:r>
            <w:r w:rsidRPr="00501EEB">
              <w:rPr>
                <w:bCs/>
              </w:rPr>
              <w:t xml:space="preserve"> </w:t>
            </w:r>
            <w:r w:rsidRPr="00501EEB">
              <w:rPr>
                <w:bCs/>
              </w:rPr>
              <w:t>массив, отсортированный по возрастанию;</w:t>
            </w:r>
          </w:p>
          <w:p w14:paraId="6BF1E875" w14:textId="1803BBBD" w:rsid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 w:rsidRPr="00501EEB">
              <w:rPr>
                <w:bCs/>
              </w:rPr>
              <w:t>небольшой</w:t>
            </w:r>
            <w:r w:rsidRPr="00501EEB">
              <w:rPr>
                <w:bCs/>
              </w:rPr>
              <w:t xml:space="preserve"> </w:t>
            </w:r>
            <w:r w:rsidRPr="00501EEB">
              <w:rPr>
                <w:bCs/>
              </w:rPr>
              <w:t>случайный массив.</w:t>
            </w:r>
          </w:p>
          <w:p w14:paraId="3A6FD38E" w14:textId="037FD7F1" w:rsidR="00501EEB" w:rsidRPr="00501EEB" w:rsidRDefault="00501EEB" w:rsidP="00501EEB">
            <w:pPr>
              <w:pStyle w:val="a3"/>
              <w:numPr>
                <w:ilvl w:val="0"/>
                <w:numId w:val="34"/>
              </w:numPr>
              <w:spacing w:after="0" w:line="276" w:lineRule="auto"/>
              <w:jc w:val="both"/>
              <w:rPr>
                <w:bCs/>
              </w:rPr>
            </w:pPr>
            <w:r>
              <w:rPr>
                <w:bCs/>
              </w:rPr>
              <w:t>большой случайный массив</w:t>
            </w:r>
          </w:p>
          <w:p w14:paraId="2CB60FCF" w14:textId="27A0BE99" w:rsidR="00825FC5" w:rsidRPr="00E64D6B" w:rsidRDefault="00501EEB" w:rsidP="00501EEB">
            <w:pPr>
              <w:spacing w:after="0" w:line="276" w:lineRule="auto"/>
              <w:contextualSpacing/>
              <w:jc w:val="both"/>
            </w:pPr>
            <w:r w:rsidRPr="00501EEB">
              <w:rPr>
                <w:bCs/>
              </w:rPr>
              <w:t>Для каждого алгоритма зафиксируйте время выполнения и число сравнений/перестановок</w:t>
            </w:r>
            <w:r>
              <w:rPr>
                <w:bCs/>
              </w:rPr>
              <w:t>,</w:t>
            </w:r>
            <w:r w:rsidRPr="00501EEB">
              <w:rPr>
                <w:bCs/>
              </w:rPr>
              <w:t xml:space="preserve"> сделайте вывод.</w:t>
            </w:r>
          </w:p>
        </w:tc>
      </w:tr>
      <w:tr w:rsidR="00825FC5" w:rsidRPr="00817C43" w14:paraId="7AAA9E97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E352C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64A3FB0C" w14:textId="77777777" w:rsidTr="005564F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92FD3D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0A0D10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  <w:tr w:rsidR="00825FC5" w:rsidRPr="00817C43" w14:paraId="798C4F7E" w14:textId="77777777" w:rsidTr="005564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E2EC35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25FC5" w:rsidRPr="00817C43" w14:paraId="6C8380C8" w14:textId="77777777" w:rsidTr="005564F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D2955B" w14:textId="77777777" w:rsidR="00825FC5" w:rsidRPr="00817C43" w:rsidRDefault="00825FC5" w:rsidP="004726F2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B882ED" w14:textId="77777777" w:rsidR="00825FC5" w:rsidRPr="008E204E" w:rsidRDefault="00825FC5" w:rsidP="004726F2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B568AD">
      <w:pPr>
        <w:spacing w:line="276" w:lineRule="auto"/>
        <w:jc w:val="both"/>
      </w:pPr>
    </w:p>
    <w:sectPr w:rsidR="00FE0110" w:rsidSect="004723FE">
      <w:footerReference w:type="default" r:id="rId14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22C72" w14:textId="77777777" w:rsidR="007320F5" w:rsidRDefault="007320F5" w:rsidP="006042D3">
      <w:pPr>
        <w:spacing w:after="0" w:line="240" w:lineRule="auto"/>
      </w:pPr>
      <w:r>
        <w:separator/>
      </w:r>
    </w:p>
  </w:endnote>
  <w:endnote w:type="continuationSeparator" w:id="0">
    <w:p w14:paraId="6376B42D" w14:textId="77777777" w:rsidR="007320F5" w:rsidRDefault="007320F5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AEBA9" w14:textId="77777777" w:rsidR="007320F5" w:rsidRDefault="007320F5" w:rsidP="006042D3">
      <w:pPr>
        <w:spacing w:after="0" w:line="240" w:lineRule="auto"/>
      </w:pPr>
      <w:r>
        <w:separator/>
      </w:r>
    </w:p>
  </w:footnote>
  <w:footnote w:type="continuationSeparator" w:id="0">
    <w:p w14:paraId="7BA0E066" w14:textId="77777777" w:rsidR="007320F5" w:rsidRDefault="007320F5" w:rsidP="006042D3">
      <w:pPr>
        <w:spacing w:after="0" w:line="240" w:lineRule="auto"/>
      </w:pPr>
      <w:r>
        <w:continuationSeparator/>
      </w:r>
    </w:p>
  </w:footnote>
  <w:footnote w:id="1">
    <w:p w14:paraId="299E111D" w14:textId="77777777" w:rsidR="007A6190" w:rsidRPr="00B1609D" w:rsidRDefault="007A6190" w:rsidP="007A6190">
      <w:pPr>
        <w:shd w:val="clear" w:color="auto" w:fill="FFFFFF"/>
        <w:tabs>
          <w:tab w:val="left" w:pos="4596"/>
        </w:tabs>
        <w:spacing w:after="0" w:line="276" w:lineRule="auto"/>
        <w:jc w:val="both"/>
        <w:rPr>
          <w:sz w:val="20"/>
          <w:szCs w:val="20"/>
        </w:rPr>
      </w:pPr>
      <w:r>
        <w:rPr>
          <w:rStyle w:val="af7"/>
        </w:rPr>
        <w:footnoteRef/>
      </w:r>
      <w:r>
        <w:t xml:space="preserve"> </w:t>
      </w:r>
      <w:r w:rsidRPr="00B1609D">
        <w:rPr>
          <w:sz w:val="20"/>
          <w:szCs w:val="20"/>
        </w:rPr>
        <w:t>«ToDo list» — приложение, которое позволяет пользователям добавлять, редактировать и удалять задачи, над которыми они хотят работать, а также отмечать задачи как выполненные, не удаляя их.</w:t>
      </w:r>
    </w:p>
    <w:p w14:paraId="30035D81" w14:textId="77777777" w:rsidR="007A6190" w:rsidRDefault="007A6190" w:rsidP="007A6190">
      <w:pPr>
        <w:pStyle w:val="af5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5D6CDA"/>
    <w:multiLevelType w:val="hybridMultilevel"/>
    <w:tmpl w:val="0E2AD92C"/>
    <w:lvl w:ilvl="0" w:tplc="5F76C30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E65845C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5B3E85"/>
    <w:multiLevelType w:val="hybridMultilevel"/>
    <w:tmpl w:val="12F81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79DC5DE6">
      <w:start w:val="3"/>
      <w:numFmt w:val="bullet"/>
      <w:lvlText w:val="•"/>
      <w:lvlJc w:val="left"/>
      <w:pPr>
        <w:ind w:left="2700" w:hanging="720"/>
      </w:pPr>
      <w:rPr>
        <w:rFonts w:ascii="Times New Roman" w:eastAsia="Calibr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1008B3"/>
    <w:multiLevelType w:val="hybridMultilevel"/>
    <w:tmpl w:val="D77AE652"/>
    <w:lvl w:ilvl="0" w:tplc="5F76C30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C50F5"/>
    <w:multiLevelType w:val="hybridMultilevel"/>
    <w:tmpl w:val="EC1CB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6353E"/>
    <w:multiLevelType w:val="hybridMultilevel"/>
    <w:tmpl w:val="245E76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7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6F91B7E"/>
    <w:multiLevelType w:val="hybridMultilevel"/>
    <w:tmpl w:val="D0025B72"/>
    <w:lvl w:ilvl="0" w:tplc="3578B15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86052"/>
    <w:multiLevelType w:val="hybridMultilevel"/>
    <w:tmpl w:val="A2286144"/>
    <w:lvl w:ilvl="0" w:tplc="A5508FF8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6" w15:restartNumberingAfterBreak="0">
    <w:nsid w:val="6D9C5B19"/>
    <w:multiLevelType w:val="hybridMultilevel"/>
    <w:tmpl w:val="23921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410C5D"/>
    <w:multiLevelType w:val="hybridMultilevel"/>
    <w:tmpl w:val="F2F8D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89938">
    <w:abstractNumId w:val="11"/>
  </w:num>
  <w:num w:numId="2" w16cid:durableId="488518564">
    <w:abstractNumId w:val="38"/>
  </w:num>
  <w:num w:numId="3" w16cid:durableId="1060253326">
    <w:abstractNumId w:val="0"/>
  </w:num>
  <w:num w:numId="4" w16cid:durableId="86075575">
    <w:abstractNumId w:val="31"/>
  </w:num>
  <w:num w:numId="5" w16cid:durableId="931670972">
    <w:abstractNumId w:val="13"/>
  </w:num>
  <w:num w:numId="6" w16cid:durableId="2091350013">
    <w:abstractNumId w:val="7"/>
  </w:num>
  <w:num w:numId="7" w16cid:durableId="1818299827">
    <w:abstractNumId w:val="39"/>
  </w:num>
  <w:num w:numId="8" w16cid:durableId="228618226">
    <w:abstractNumId w:val="18"/>
  </w:num>
  <w:num w:numId="9" w16cid:durableId="1529830289">
    <w:abstractNumId w:val="37"/>
  </w:num>
  <w:num w:numId="10" w16cid:durableId="805464310">
    <w:abstractNumId w:val="41"/>
  </w:num>
  <w:num w:numId="11" w16cid:durableId="248119853">
    <w:abstractNumId w:val="27"/>
  </w:num>
  <w:num w:numId="12" w16cid:durableId="468280431">
    <w:abstractNumId w:val="6"/>
  </w:num>
  <w:num w:numId="13" w16cid:durableId="149828062">
    <w:abstractNumId w:val="3"/>
  </w:num>
  <w:num w:numId="14" w16cid:durableId="308555955">
    <w:abstractNumId w:val="32"/>
  </w:num>
  <w:num w:numId="15" w16cid:durableId="1540775384">
    <w:abstractNumId w:val="26"/>
  </w:num>
  <w:num w:numId="16" w16cid:durableId="117988890">
    <w:abstractNumId w:val="19"/>
  </w:num>
  <w:num w:numId="17" w16cid:durableId="1531920263">
    <w:abstractNumId w:val="9"/>
  </w:num>
  <w:num w:numId="18" w16cid:durableId="753670892">
    <w:abstractNumId w:val="16"/>
  </w:num>
  <w:num w:numId="19" w16cid:durableId="892469845">
    <w:abstractNumId w:val="25"/>
  </w:num>
  <w:num w:numId="20" w16cid:durableId="363479879">
    <w:abstractNumId w:val="21"/>
  </w:num>
  <w:num w:numId="21" w16cid:durableId="1828934771">
    <w:abstractNumId w:val="10"/>
  </w:num>
  <w:num w:numId="22" w16cid:durableId="1483737954">
    <w:abstractNumId w:val="15"/>
  </w:num>
  <w:num w:numId="23" w16cid:durableId="581572412">
    <w:abstractNumId w:val="34"/>
  </w:num>
  <w:num w:numId="24" w16cid:durableId="1004625379">
    <w:abstractNumId w:val="8"/>
  </w:num>
  <w:num w:numId="25" w16cid:durableId="935096860">
    <w:abstractNumId w:val="24"/>
  </w:num>
  <w:num w:numId="26" w16cid:durableId="1181354474">
    <w:abstractNumId w:val="28"/>
  </w:num>
  <w:num w:numId="27" w16cid:durableId="209922959">
    <w:abstractNumId w:val="14"/>
  </w:num>
  <w:num w:numId="28" w16cid:durableId="813260462">
    <w:abstractNumId w:val="5"/>
  </w:num>
  <w:num w:numId="29" w16cid:durableId="620651229">
    <w:abstractNumId w:val="2"/>
  </w:num>
  <w:num w:numId="30" w16cid:durableId="88698303">
    <w:abstractNumId w:val="29"/>
  </w:num>
  <w:num w:numId="31" w16cid:durableId="1354457805">
    <w:abstractNumId w:val="22"/>
  </w:num>
  <w:num w:numId="32" w16cid:durableId="2023511372">
    <w:abstractNumId w:val="1"/>
  </w:num>
  <w:num w:numId="33" w16cid:durableId="1594120651">
    <w:abstractNumId w:val="30"/>
  </w:num>
  <w:num w:numId="34" w16cid:durableId="403183588">
    <w:abstractNumId w:val="17"/>
  </w:num>
  <w:num w:numId="35" w16cid:durableId="659386118">
    <w:abstractNumId w:val="33"/>
  </w:num>
  <w:num w:numId="36" w16cid:durableId="825632433">
    <w:abstractNumId w:val="4"/>
  </w:num>
  <w:num w:numId="37" w16cid:durableId="1755979889">
    <w:abstractNumId w:val="35"/>
  </w:num>
  <w:num w:numId="38" w16cid:durableId="386146088">
    <w:abstractNumId w:val="40"/>
  </w:num>
  <w:num w:numId="39" w16cid:durableId="1135682136">
    <w:abstractNumId w:val="12"/>
  </w:num>
  <w:num w:numId="40" w16cid:durableId="1378509065">
    <w:abstractNumId w:val="36"/>
  </w:num>
  <w:num w:numId="41" w16cid:durableId="1433550728">
    <w:abstractNumId w:val="23"/>
  </w:num>
  <w:num w:numId="42" w16cid:durableId="382830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D7CC5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2FD1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D780F"/>
    <w:rsid w:val="001F0281"/>
    <w:rsid w:val="001F3FBB"/>
    <w:rsid w:val="001F681E"/>
    <w:rsid w:val="002103C3"/>
    <w:rsid w:val="002123F9"/>
    <w:rsid w:val="00230378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66C0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43D0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23FE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F0FC4"/>
    <w:rsid w:val="00500BE3"/>
    <w:rsid w:val="00501EEB"/>
    <w:rsid w:val="00507285"/>
    <w:rsid w:val="005124F2"/>
    <w:rsid w:val="00512CCE"/>
    <w:rsid w:val="005133CB"/>
    <w:rsid w:val="00515124"/>
    <w:rsid w:val="005258E0"/>
    <w:rsid w:val="005307B5"/>
    <w:rsid w:val="00531353"/>
    <w:rsid w:val="00531C5B"/>
    <w:rsid w:val="00534017"/>
    <w:rsid w:val="0053548E"/>
    <w:rsid w:val="00542065"/>
    <w:rsid w:val="005564FE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05E64"/>
    <w:rsid w:val="00612F68"/>
    <w:rsid w:val="00621000"/>
    <w:rsid w:val="00631224"/>
    <w:rsid w:val="00632A5E"/>
    <w:rsid w:val="00634A55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B523C"/>
    <w:rsid w:val="006B5555"/>
    <w:rsid w:val="006B5973"/>
    <w:rsid w:val="006C338F"/>
    <w:rsid w:val="006C6676"/>
    <w:rsid w:val="006D63D8"/>
    <w:rsid w:val="006E019D"/>
    <w:rsid w:val="006E76C0"/>
    <w:rsid w:val="006F26E3"/>
    <w:rsid w:val="00705708"/>
    <w:rsid w:val="00720DC3"/>
    <w:rsid w:val="007234CF"/>
    <w:rsid w:val="00730515"/>
    <w:rsid w:val="007320F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A6190"/>
    <w:rsid w:val="007B1CBA"/>
    <w:rsid w:val="007B2CEF"/>
    <w:rsid w:val="007B321B"/>
    <w:rsid w:val="007B3705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0FB"/>
    <w:rsid w:val="00806430"/>
    <w:rsid w:val="0081632B"/>
    <w:rsid w:val="00817C43"/>
    <w:rsid w:val="00823798"/>
    <w:rsid w:val="00825FC5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96694"/>
    <w:rsid w:val="008A7BB5"/>
    <w:rsid w:val="008B037A"/>
    <w:rsid w:val="008B3E07"/>
    <w:rsid w:val="008C253B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6978"/>
    <w:rsid w:val="009B0E43"/>
    <w:rsid w:val="009B2E09"/>
    <w:rsid w:val="009B3C13"/>
    <w:rsid w:val="009C64BF"/>
    <w:rsid w:val="009D58B1"/>
    <w:rsid w:val="009E107C"/>
    <w:rsid w:val="009E1EB6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736"/>
    <w:rsid w:val="00A90B9A"/>
    <w:rsid w:val="00AB0945"/>
    <w:rsid w:val="00AB2509"/>
    <w:rsid w:val="00AB2513"/>
    <w:rsid w:val="00AB48C4"/>
    <w:rsid w:val="00AB4948"/>
    <w:rsid w:val="00AB56C3"/>
    <w:rsid w:val="00AC1281"/>
    <w:rsid w:val="00AC3C89"/>
    <w:rsid w:val="00AC5007"/>
    <w:rsid w:val="00AC6F46"/>
    <w:rsid w:val="00AC7206"/>
    <w:rsid w:val="00AC7907"/>
    <w:rsid w:val="00AE010F"/>
    <w:rsid w:val="00AE2C26"/>
    <w:rsid w:val="00AE632E"/>
    <w:rsid w:val="00AF0FE4"/>
    <w:rsid w:val="00AF1993"/>
    <w:rsid w:val="00AF22E0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68AD"/>
    <w:rsid w:val="00B62D59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9FB"/>
    <w:rsid w:val="00C01BA7"/>
    <w:rsid w:val="00C03BE6"/>
    <w:rsid w:val="00C137B8"/>
    <w:rsid w:val="00C14164"/>
    <w:rsid w:val="00C14828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56BAA"/>
    <w:rsid w:val="00C6267C"/>
    <w:rsid w:val="00C67918"/>
    <w:rsid w:val="00C71C2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359E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0CAF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030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6656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3EA0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AC6F46"/>
    <w:rPr>
      <w:lang w:eastAsia="en-US"/>
    </w:rPr>
  </w:style>
  <w:style w:type="character" w:styleId="af7">
    <w:name w:val="footnote reference"/>
    <w:basedOn w:val="a0"/>
    <w:uiPriority w:val="99"/>
    <w:semiHidden/>
    <w:unhideWhenUsed/>
    <w:rsid w:val="00AC6F46"/>
    <w:rPr>
      <w:vertAlign w:val="superscript"/>
    </w:rPr>
  </w:style>
  <w:style w:type="paragraph" w:customStyle="1" w:styleId="p1">
    <w:name w:val="p1"/>
    <w:basedOn w:val="a"/>
    <w:rsid w:val="005564F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C1482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C14828"/>
  </w:style>
  <w:style w:type="paragraph" w:customStyle="1" w:styleId="p3">
    <w:name w:val="p3"/>
    <w:basedOn w:val="a"/>
    <w:rsid w:val="00C1482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1">
    <w:name w:val="s1"/>
    <w:basedOn w:val="a0"/>
    <w:rsid w:val="00C1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1124</Words>
  <Characters>7354</Characters>
  <Application>Microsoft Office Word</Application>
  <DocSecurity>0</DocSecurity>
  <Lines>612</Lines>
  <Paragraphs>529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12</cp:revision>
  <cp:lastPrinted>2023-02-13T21:32:00Z</cp:lastPrinted>
  <dcterms:created xsi:type="dcterms:W3CDTF">2025-01-31T10:24:00Z</dcterms:created>
  <dcterms:modified xsi:type="dcterms:W3CDTF">2026-02-05T13:04:00Z</dcterms:modified>
</cp:coreProperties>
</file>