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4F1F" w14:textId="77777777" w:rsidR="00E171B9" w:rsidRDefault="00590C4F">
      <w:r w:rsidRPr="00590C4F">
        <w:drawing>
          <wp:inline distT="0" distB="0" distL="0" distR="0" wp14:anchorId="2A62CA9D" wp14:editId="3263F403">
            <wp:extent cx="4244708" cy="1920406"/>
            <wp:effectExtent l="0" t="0" r="3810" b="3810"/>
            <wp:docPr id="894942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42353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4470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0C4F">
        <w:drawing>
          <wp:inline distT="0" distB="0" distL="0" distR="0" wp14:anchorId="69A0CD28" wp14:editId="4719C39C">
            <wp:extent cx="4435224" cy="1577477"/>
            <wp:effectExtent l="0" t="0" r="3810" b="3810"/>
            <wp:docPr id="216407304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07304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3522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EB77" w14:textId="77777777" w:rsidR="00E171B9" w:rsidRDefault="00E171B9"/>
    <w:p w14:paraId="146A1DD6" w14:textId="77777777" w:rsidR="00E171B9" w:rsidRDefault="00E171B9"/>
    <w:p w14:paraId="21508C05" w14:textId="77777777" w:rsidR="00E171B9" w:rsidRDefault="00E171B9"/>
    <w:p w14:paraId="7E5A99CD" w14:textId="77777777" w:rsidR="00E171B9" w:rsidRDefault="00E171B9"/>
    <w:p w14:paraId="0CAF839A" w14:textId="6CAE7EF4" w:rsidR="00B40C0C" w:rsidRDefault="00E171B9">
      <w:r w:rsidRPr="00E171B9">
        <w:lastRenderedPageBreak/>
        <w:drawing>
          <wp:inline distT="0" distB="0" distL="0" distR="0" wp14:anchorId="74D179BE" wp14:editId="1B51DF83">
            <wp:extent cx="4565055" cy="3756660"/>
            <wp:effectExtent l="0" t="0" r="6985" b="0"/>
            <wp:docPr id="546283309" name="Рисунок 1" descr="Изображение выглядит как текст, Шрифт, рукописный текс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83309" name="Рисунок 1" descr="Изображение выглядит как текст, Шрифт, рукописный текст, чек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1892" cy="376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17DD" w14:textId="69D1B4B8" w:rsidR="00B40C0C" w:rsidRPr="00352B52" w:rsidRDefault="00B40C0C">
      <w:pPr>
        <w:rPr>
          <w:lang w:val="en-US"/>
        </w:rPr>
      </w:pPr>
    </w:p>
    <w:sectPr w:rsidR="00B40C0C" w:rsidRPr="00352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A4"/>
    <w:rsid w:val="00304FB6"/>
    <w:rsid w:val="0034185F"/>
    <w:rsid w:val="0034717A"/>
    <w:rsid w:val="00352B52"/>
    <w:rsid w:val="00590C4F"/>
    <w:rsid w:val="005F10E7"/>
    <w:rsid w:val="008870F9"/>
    <w:rsid w:val="00B23F90"/>
    <w:rsid w:val="00B40C0C"/>
    <w:rsid w:val="00B83DA4"/>
    <w:rsid w:val="00C759CE"/>
    <w:rsid w:val="00CE6801"/>
    <w:rsid w:val="00E06B11"/>
    <w:rsid w:val="00E1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33D1"/>
  <w15:chartTrackingRefBased/>
  <w15:docId w15:val="{E8DE2766-E80F-4821-86E9-300B3234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Лахнева Марина Юрьевна</dc:creator>
  <cp:keywords/>
  <dc:description/>
  <cp:lastModifiedBy>Лахнева Марина Юрьевна</cp:lastModifiedBy>
  <cp:revision>12</cp:revision>
  <cp:lastPrinted>2023-06-03T16:28:00Z</cp:lastPrinted>
  <dcterms:created xsi:type="dcterms:W3CDTF">2023-06-03T15:47:00Z</dcterms:created>
  <dcterms:modified xsi:type="dcterms:W3CDTF">2023-06-04T13:10:00Z</dcterms:modified>
</cp:coreProperties>
</file>