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1359" w14:textId="77777777" w:rsidR="00C6006E" w:rsidRDefault="00C6006E"/>
    <w:p w14:paraId="4DEDD77C" w14:textId="338A5801" w:rsidR="00C6006E" w:rsidRDefault="00C6006E">
      <w:r>
        <w:t xml:space="preserve">Resources/reference for PRJ1 </w:t>
      </w:r>
    </w:p>
    <w:p w14:paraId="3CDE19DF" w14:textId="03401EE5" w:rsidR="00042303" w:rsidRDefault="00C6006E">
      <w:r w:rsidRPr="00C6006E">
        <w:t>https://data.ed.gov/dataset/federal-student-loan-portfolio/resources?resource=9f3366c2-ef2c-489c-86ad-12e334113e5b</w:t>
      </w:r>
    </w:p>
    <w:sectPr w:rsidR="0004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E"/>
    <w:rsid w:val="00042303"/>
    <w:rsid w:val="002E5FFB"/>
    <w:rsid w:val="00C6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007B"/>
  <w15:chartTrackingRefBased/>
  <w15:docId w15:val="{E48C2E32-6936-4752-9EE8-C3506CBF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godina</dc:creator>
  <cp:keywords/>
  <dc:description/>
  <cp:lastModifiedBy>alex godina</cp:lastModifiedBy>
  <cp:revision>1</cp:revision>
  <dcterms:created xsi:type="dcterms:W3CDTF">2023-10-18T01:21:00Z</dcterms:created>
  <dcterms:modified xsi:type="dcterms:W3CDTF">2023-10-18T23:15:00Z</dcterms:modified>
</cp:coreProperties>
</file>