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57" w:rsidRDefault="00134D0C">
      <w:proofErr w:type="spellStart"/>
      <w:r>
        <w:t>FitTravel</w:t>
      </w:r>
      <w:proofErr w:type="spellEnd"/>
      <w:r>
        <w:t xml:space="preserve"> Requirements</w:t>
      </w:r>
    </w:p>
    <w:p w:rsidR="00134D0C" w:rsidRDefault="00134D0C"/>
    <w:p w:rsidR="00134D0C" w:rsidRDefault="00134D0C">
      <w:r>
        <w:t>The user is required to be running an android device with a minimum</w:t>
      </w:r>
      <w:r w:rsidR="00303BA7">
        <w:t xml:space="preserve"> Android</w:t>
      </w:r>
      <w:r>
        <w:t xml:space="preserve"> API of 12 with internet access and location features.</w:t>
      </w:r>
    </w:p>
    <w:p w:rsidR="00134D0C" w:rsidRDefault="00134D0C">
      <w:r>
        <w:t>The user will be able to select a starting and ending location for the journey.</w:t>
      </w:r>
      <w:r>
        <w:br/>
      </w:r>
      <w:r>
        <w:tab/>
        <w:t>The starting location can be collected from the user’s current location.</w:t>
      </w:r>
    </w:p>
    <w:p w:rsidR="00134D0C" w:rsidRDefault="00134D0C">
      <w:r>
        <w:t xml:space="preserve">Steps and distance will be collected from either the user’s </w:t>
      </w:r>
      <w:proofErr w:type="spellStart"/>
      <w:r>
        <w:t>fitbit</w:t>
      </w:r>
      <w:proofErr w:type="spellEnd"/>
      <w:r>
        <w:t xml:space="preserve"> device or the built in phone pedometer</w:t>
      </w:r>
      <w:r w:rsidR="00496054">
        <w:t xml:space="preserve"> (Not pedometer, look up actual function/classes)</w:t>
      </w:r>
      <w:r>
        <w:t>.</w:t>
      </w:r>
    </w:p>
    <w:p w:rsidR="00134D0C" w:rsidRDefault="00134D0C">
      <w:r>
        <w:t>The user’s steps will accumulate in real time, with the distance to the end location being the goal.</w:t>
      </w:r>
    </w:p>
    <w:p w:rsidR="00134D0C" w:rsidRDefault="00134D0C">
      <w:r>
        <w:t>The user’s progress will be displayed over a map</w:t>
      </w:r>
      <w:r w:rsidR="00792D92">
        <w:t xml:space="preserve"> in real time</w:t>
      </w:r>
      <w:r>
        <w:t>.</w:t>
      </w:r>
    </w:p>
    <w:p w:rsidR="00134D0C" w:rsidRDefault="00134D0C">
      <w:r>
        <w:t xml:space="preserve">The user can cycle through the steps remaining, distance remaining, </w:t>
      </w:r>
      <w:proofErr w:type="gramStart"/>
      <w:r>
        <w:t>steps</w:t>
      </w:r>
      <w:proofErr w:type="gramEnd"/>
      <w:r>
        <w:t xml:space="preserve"> so far, and distance so far on the map through a text button.</w:t>
      </w:r>
    </w:p>
    <w:p w:rsidR="00134D0C" w:rsidRDefault="00134D0C">
      <w:r>
        <w:t>The user is able to switch between metric and imperial measurements.</w:t>
      </w:r>
    </w:p>
    <w:p w:rsidR="00134D0C" w:rsidRDefault="00134D0C">
      <w:r>
        <w:t>The user can create a new trip or edit either</w:t>
      </w:r>
      <w:r w:rsidR="00D72A5B">
        <w:t xml:space="preserve"> the starting or ending</w:t>
      </w:r>
      <w:r>
        <w:t xml:space="preserve"> location at any time.</w:t>
      </w:r>
    </w:p>
    <w:p w:rsidR="00134D0C" w:rsidRDefault="00134D0C"/>
    <w:p w:rsidR="00134D0C" w:rsidRDefault="00134D0C">
      <w:r>
        <w:t>Goal requirements</w:t>
      </w:r>
    </w:p>
    <w:p w:rsidR="00134D0C" w:rsidRDefault="00134D0C">
      <w:r>
        <w:t>The user can make a multi-leg journey. (</w:t>
      </w:r>
      <w:proofErr w:type="gramStart"/>
      <w:r>
        <w:t>e.g</w:t>
      </w:r>
      <w:proofErr w:type="gramEnd"/>
      <w:r>
        <w:t>. travel to London on the way to Rome)</w:t>
      </w:r>
    </w:p>
    <w:p w:rsidR="00134D0C" w:rsidRDefault="00134D0C">
      <w:r>
        <w:t>The user can have multiple trips going at once.</w:t>
      </w:r>
    </w:p>
    <w:p w:rsidR="00D72A5B" w:rsidRDefault="00D72A5B"/>
    <w:p w:rsidR="00D72A5B" w:rsidRDefault="00D72A5B">
      <w:r>
        <w:t xml:space="preserve">Divide by functional and </w:t>
      </w:r>
      <w:proofErr w:type="spellStart"/>
      <w:r>
        <w:t>non functional</w:t>
      </w:r>
      <w:proofErr w:type="spellEnd"/>
      <w:r>
        <w:t xml:space="preserve"> requirements</w:t>
      </w:r>
    </w:p>
    <w:p w:rsidR="00D72A5B" w:rsidRDefault="00D72A5B">
      <w:r>
        <w:t>Non-Functional</w:t>
      </w:r>
    </w:p>
    <w:p w:rsidR="00D72A5B" w:rsidRDefault="00D72A5B">
      <w:r>
        <w:t>Fitbit version, android version, constraints</w:t>
      </w:r>
    </w:p>
    <w:p w:rsidR="00D72A5B" w:rsidRDefault="00D72A5B">
      <w:r>
        <w:t>Functional</w:t>
      </w:r>
    </w:p>
    <w:p w:rsidR="00D72A5B" w:rsidRDefault="00D72A5B">
      <w:r>
        <w:t>Features, what it does</w:t>
      </w:r>
    </w:p>
    <w:p w:rsidR="00347C27" w:rsidRDefault="00347C27"/>
    <w:p w:rsidR="00347C27" w:rsidRDefault="00347C27">
      <w:r>
        <w:t>Add in work flow (user story)</w:t>
      </w:r>
    </w:p>
    <w:p w:rsidR="00CB4A97" w:rsidRDefault="00CB4A97"/>
    <w:p w:rsidR="00CB4A97" w:rsidRDefault="00CB4A97">
      <w:r>
        <w:t>ID requirements to map test cases to requirements</w:t>
      </w:r>
    </w:p>
    <w:p w:rsidR="009D37FA" w:rsidRDefault="009D37FA">
      <w:r>
        <w:t xml:space="preserve">Get up on </w:t>
      </w:r>
      <w:proofErr w:type="spellStart"/>
      <w:r>
        <w:t>github</w:t>
      </w:r>
      <w:proofErr w:type="spellEnd"/>
    </w:p>
    <w:p w:rsidR="007E2DD2" w:rsidRDefault="007E2DD2">
      <w:r>
        <w:t>Keep track of tasks for porject</w:t>
      </w:r>
      <w:bookmarkStart w:id="0" w:name="_GoBack"/>
      <w:bookmarkEnd w:id="0"/>
    </w:p>
    <w:p w:rsidR="00134D0C" w:rsidRDefault="00134D0C"/>
    <w:sectPr w:rsidR="0013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0C"/>
    <w:rsid w:val="00134D0C"/>
    <w:rsid w:val="00303BA7"/>
    <w:rsid w:val="00347C27"/>
    <w:rsid w:val="00496054"/>
    <w:rsid w:val="00792D92"/>
    <w:rsid w:val="007E2DD2"/>
    <w:rsid w:val="009D37FA"/>
    <w:rsid w:val="00CB4A97"/>
    <w:rsid w:val="00D72A5B"/>
    <w:rsid w:val="00F0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CB56D-5F7D-456E-8101-7EE7077B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Wilson</dc:creator>
  <cp:keywords/>
  <dc:description/>
  <cp:lastModifiedBy>Marissa Wilson</cp:lastModifiedBy>
  <cp:revision>10</cp:revision>
  <dcterms:created xsi:type="dcterms:W3CDTF">2015-01-21T14:41:00Z</dcterms:created>
  <dcterms:modified xsi:type="dcterms:W3CDTF">2015-01-21T15:11:00Z</dcterms:modified>
</cp:coreProperties>
</file>