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3C0D" w14:textId="45B0056D" w:rsidR="001F56AE" w:rsidRDefault="00D30473">
      <w:r>
        <w:t>Na Invoice.cshtml mamy przycisk GenerujPdf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0473" w:rsidRPr="00D30473" w14:paraId="54C4931B" w14:textId="77777777" w:rsidTr="00D30473">
        <w:tc>
          <w:tcPr>
            <w:tcW w:w="9062" w:type="dxa"/>
          </w:tcPr>
          <w:p w14:paraId="1C24BA67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D3047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04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="btn btn-secondary mb-3"</w:t>
            </w:r>
          </w:p>
          <w:p w14:paraId="480FC1C8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304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generatePdf()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1F89F09F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Generuj PDF</w:t>
            </w:r>
          </w:p>
          <w:p w14:paraId="43A6101A" w14:textId="09E0CADF" w:rsidR="00D30473" w:rsidRPr="00D30473" w:rsidRDefault="00D30473" w:rsidP="00D30473">
            <w:pPr>
              <w:rPr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D30473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D304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0CCD1186" w14:textId="443CD73B" w:rsidR="00D30473" w:rsidRDefault="00D30473">
      <w:pPr>
        <w:rPr>
          <w:lang w:val="en-US"/>
        </w:rPr>
      </w:pPr>
    </w:p>
    <w:p w14:paraId="6D19D197" w14:textId="5BDA3406" w:rsidR="00D30473" w:rsidRDefault="00D30473">
      <w:r w:rsidRPr="00D30473">
        <w:t>Do którego podpięta jest funkcja g</w:t>
      </w:r>
      <w:r>
        <w:t>eneratePdf()</w:t>
      </w:r>
    </w:p>
    <w:p w14:paraId="5D0AAE48" w14:textId="1A14D4F7" w:rsidR="00D30473" w:rsidRDefault="00D30473">
      <w:r>
        <w:t>Musimy stworzyć nowy kontroler i akcje odpowiedzialne za generowanie Pdf.</w:t>
      </w:r>
    </w:p>
    <w:p w14:paraId="2C3AD56F" w14:textId="45630419" w:rsidR="00D30473" w:rsidRDefault="00D30473">
      <w:r>
        <w:t>Klikamy w projekcie na katalog Controllers, wybieramy Add i potem Controller.</w:t>
      </w:r>
      <w:r>
        <w:br/>
      </w:r>
    </w:p>
    <w:p w14:paraId="15C2289B" w14:textId="21F91EE9" w:rsidR="00D30473" w:rsidRDefault="00D30473">
      <w:r>
        <w:rPr>
          <w:noProof/>
        </w:rPr>
        <w:drawing>
          <wp:inline distT="0" distB="0" distL="0" distR="0" wp14:anchorId="03F3790F" wp14:editId="4E976B38">
            <wp:extent cx="3901440" cy="2714494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849" cy="27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2C5" w14:textId="02A11A30" w:rsidR="00D30473" w:rsidRDefault="00D30473"/>
    <w:p w14:paraId="79765483" w14:textId="4EC8DCA1" w:rsidR="00D30473" w:rsidRDefault="00D30473">
      <w:r>
        <w:rPr>
          <w:noProof/>
        </w:rPr>
        <w:drawing>
          <wp:inline distT="0" distB="0" distL="0" distR="0" wp14:anchorId="57E32E9E" wp14:editId="2C1A11F2">
            <wp:extent cx="3956257" cy="853440"/>
            <wp:effectExtent l="0" t="0" r="635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572" cy="85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847" w14:textId="30A1912E" w:rsidR="00FC4DFE" w:rsidRDefault="00FC4DFE">
      <w:r>
        <w:t>Został wygenerowany plik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30473" w:rsidRPr="00D30473" w14:paraId="3C380044" w14:textId="77777777" w:rsidTr="00D30473">
        <w:tc>
          <w:tcPr>
            <w:tcW w:w="9062" w:type="dxa"/>
            <w:shd w:val="clear" w:color="auto" w:fill="F2F2F2" w:themeFill="background1" w:themeFillShade="F2"/>
          </w:tcPr>
          <w:p w14:paraId="58172D06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InvoiceManager.Controllers</w:t>
            </w:r>
          </w:p>
          <w:p w14:paraId="0C272D07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F723F5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47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PrintController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052B539C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A3346D6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473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GET: Print</w:t>
            </w:r>
          </w:p>
          <w:p w14:paraId="4C315E4D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ActionResult Index()</w:t>
            </w:r>
          </w:p>
          <w:p w14:paraId="1CFB92A8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7A35F2F8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D30473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View();</w:t>
            </w:r>
          </w:p>
          <w:p w14:paraId="02B7204A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465E64AA" w14:textId="77777777" w:rsidR="00D30473" w:rsidRPr="00D30473" w:rsidRDefault="00D30473" w:rsidP="00D304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3FB274CF" w14:textId="2E48A6ED" w:rsidR="00D30473" w:rsidRPr="00D30473" w:rsidRDefault="00D30473" w:rsidP="00D30473">
            <w:pPr>
              <w:rPr>
                <w:sz w:val="16"/>
                <w:szCs w:val="16"/>
              </w:rPr>
            </w:pPr>
            <w:r w:rsidRPr="00D30473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530ECE66" w14:textId="77777777" w:rsidR="00D30473" w:rsidRDefault="00D30473"/>
    <w:p w14:paraId="20623C25" w14:textId="3461F7DD" w:rsidR="00D30473" w:rsidRDefault="00FC4DFE">
      <w:r>
        <w:t>A w widokach został utworzony katalog Print</w:t>
      </w:r>
    </w:p>
    <w:p w14:paraId="58AD5A77" w14:textId="77777777" w:rsidR="00D30473" w:rsidRPr="00D30473" w:rsidRDefault="00D30473"/>
    <w:sectPr w:rsidR="00D30473" w:rsidRPr="00D30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59"/>
    <w:rsid w:val="001F56AE"/>
    <w:rsid w:val="00D30473"/>
    <w:rsid w:val="00ED6A59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B36C"/>
  <w15:chartTrackingRefBased/>
  <w15:docId w15:val="{07335FF7-71C8-45E5-A7A3-29C3DA24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3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549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3</cp:revision>
  <dcterms:created xsi:type="dcterms:W3CDTF">2021-01-19T09:29:00Z</dcterms:created>
  <dcterms:modified xsi:type="dcterms:W3CDTF">2021-01-19T09:40:00Z</dcterms:modified>
</cp:coreProperties>
</file>