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7168" w:rsidRDefault="00BB7168">
      <w:pPr>
        <w:spacing w:before="2400"/>
      </w:pPr>
    </w:p>
    <w:p w:rsidR="00BB7168" w:rsidRDefault="00902D69">
      <w:pPr>
        <w:spacing w:after="200"/>
        <w:jc w:val="center"/>
      </w:pPr>
      <w:r>
        <w:rPr>
          <w:b/>
          <w:bCs/>
          <w:color w:val="8B5CF6"/>
          <w:sz w:val="52"/>
          <w:szCs w:val="52"/>
        </w:rPr>
        <w:t>RAABYT WEBSITE</w:t>
      </w:r>
    </w:p>
    <w:p w:rsidR="00BB7168" w:rsidRDefault="00902D69">
      <w:pPr>
        <w:spacing w:after="100"/>
        <w:jc w:val="center"/>
      </w:pPr>
      <w:r>
        <w:rPr>
          <w:color w:val="F8FAFC"/>
          <w:sz w:val="36"/>
          <w:szCs w:val="36"/>
        </w:rPr>
        <w:t>Full-Page Scroll-Snap Storytelling</w:t>
      </w:r>
    </w:p>
    <w:p w:rsidR="00BB7168" w:rsidRDefault="00902D69">
      <w:pPr>
        <w:spacing w:after="200"/>
        <w:jc w:val="center"/>
      </w:pPr>
      <w:r>
        <w:rPr>
          <w:color w:val="F8FAFC"/>
          <w:sz w:val="36"/>
          <w:szCs w:val="36"/>
        </w:rPr>
        <w:t>Transformation Prompts</w:t>
      </w:r>
    </w:p>
    <w:p w:rsidR="00BB7168" w:rsidRDefault="00902D69">
      <w:pPr>
        <w:spacing w:after="600"/>
        <w:jc w:val="center"/>
      </w:pPr>
      <w:r>
        <w:rPr>
          <w:color w:val="94A3B8"/>
          <w:sz w:val="24"/>
          <w:szCs w:val="24"/>
        </w:rPr>
        <w:t>Phase-by-Phase Prompts for Claude Code in VS Code</w:t>
      </w:r>
    </w:p>
    <w:p w:rsidR="00BB7168" w:rsidRDefault="00BB7168">
      <w:pPr>
        <w:pBdr>
          <w:bottom w:val="single" w:sz="4" w:space="1" w:color="2D2D3F"/>
        </w:pBdr>
        <w:spacing w:before="200" w:after="200"/>
      </w:pPr>
    </w:p>
    <w:p w:rsidR="00BB7168" w:rsidRDefault="00902D69">
      <w:pPr>
        <w:spacing w:after="100"/>
        <w:jc w:val="center"/>
      </w:pPr>
      <w:r>
        <w:rPr>
          <w:color w:val="94A3B8"/>
        </w:rPr>
        <w:t xml:space="preserve">Prepared for: </w:t>
      </w:r>
      <w:proofErr w:type="spellStart"/>
      <w:r>
        <w:rPr>
          <w:color w:val="94A3B8"/>
        </w:rPr>
        <w:t>Raabyt</w:t>
      </w:r>
      <w:proofErr w:type="spellEnd"/>
      <w:r>
        <w:rPr>
          <w:color w:val="94A3B8"/>
        </w:rPr>
        <w:t xml:space="preserve"> Technologies</w:t>
      </w:r>
    </w:p>
    <w:p w:rsidR="00BB7168" w:rsidRDefault="00902D69">
      <w:pPr>
        <w:spacing w:after="100"/>
        <w:jc w:val="center"/>
      </w:pPr>
      <w:r>
        <w:rPr>
          <w:color w:val="94A3B8"/>
        </w:rPr>
        <w:t>Date: April 7, 2026</w:t>
      </w:r>
    </w:p>
    <w:p w:rsidR="00BB7168" w:rsidRDefault="00902D69">
      <w:pPr>
        <w:spacing w:after="100"/>
        <w:jc w:val="center"/>
      </w:pPr>
      <w:r>
        <w:rPr>
          <w:color w:val="94A3B8"/>
        </w:rPr>
        <w:t>10 Phases — Copy &amp; Paste into Claude Code</w:t>
      </w:r>
    </w:p>
    <w:p w:rsidR="00BB7168" w:rsidRDefault="00902D69">
      <w:r>
        <w:br w:type="page"/>
      </w:r>
    </w:p>
    <w:p w:rsidR="00BB7168" w:rsidRDefault="00902D69">
      <w:pPr>
        <w:pStyle w:val="Heading1"/>
      </w:pPr>
      <w:r>
        <w:lastRenderedPageBreak/>
        <w:t>HOW TO USE THIS DOCUMENT</w:t>
      </w:r>
    </w:p>
    <w:p w:rsidR="00BB7168" w:rsidRDefault="00902D69">
      <w:pPr>
        <w:spacing w:after="160"/>
      </w:pPr>
      <w:r>
        <w:t>This document contains 10 phases of prompts. Each phase is a self-contained instruction set that you copy and paste directly into Claude Code in VS Code.</w:t>
      </w:r>
    </w:p>
    <w:p w:rsidR="00BB7168" w:rsidRDefault="00BB7168">
      <w:pPr>
        <w:spacing w:after="160"/>
      </w:pPr>
    </w:p>
    <w:p w:rsidR="00BB7168" w:rsidRDefault="00902D69">
      <w:pPr>
        <w:shd w:val="clear" w:color="auto" w:fill="1A1A2E"/>
        <w:spacing w:before="260" w:after="100"/>
      </w:pPr>
      <w:r>
        <w:rPr>
          <w:b/>
          <w:bCs/>
          <w:color w:val="8B5CF6"/>
        </w:rPr>
        <w:t xml:space="preserve">  WORKFLOW</w:t>
      </w:r>
    </w:p>
    <w:p w:rsidR="00BB7168" w:rsidRDefault="00902D69">
      <w:pPr>
        <w:pStyle w:val="ListParagraph"/>
        <w:numPr>
          <w:ilvl w:val="0"/>
          <w:numId w:val="2"/>
        </w:numPr>
        <w:spacing w:after="80"/>
      </w:pPr>
      <w:r>
        <w:t xml:space="preserve">Open your </w:t>
      </w:r>
      <w:proofErr w:type="spellStart"/>
      <w:r>
        <w:t>Raabyt</w:t>
      </w:r>
      <w:proofErr w:type="spellEnd"/>
      <w:r>
        <w:t xml:space="preserve"> website project in VS Code with Claude Code extension</w:t>
      </w:r>
    </w:p>
    <w:p w:rsidR="00BB7168" w:rsidRDefault="00902D69">
      <w:pPr>
        <w:pStyle w:val="ListParagraph"/>
        <w:numPr>
          <w:ilvl w:val="0"/>
          <w:numId w:val="2"/>
        </w:numPr>
        <w:spacing w:after="80"/>
      </w:pPr>
      <w:r>
        <w:t>Copy the prompt tex</w:t>
      </w:r>
      <w:r>
        <w:t xml:space="preserve">t from Phase 1 (everything in the </w:t>
      </w:r>
      <w:proofErr w:type="spellStart"/>
      <w:r>
        <w:t>gray</w:t>
      </w:r>
      <w:proofErr w:type="spellEnd"/>
      <w:r>
        <w:t>/dark code block)</w:t>
      </w:r>
    </w:p>
    <w:p w:rsidR="00BB7168" w:rsidRDefault="00902D69">
      <w:pPr>
        <w:pStyle w:val="ListParagraph"/>
        <w:numPr>
          <w:ilvl w:val="0"/>
          <w:numId w:val="2"/>
        </w:numPr>
        <w:spacing w:after="80"/>
      </w:pPr>
      <w:r>
        <w:t>Paste it into the Claude Code chat and let it execute</w:t>
      </w:r>
    </w:p>
    <w:p w:rsidR="00BB7168" w:rsidRDefault="00902D69">
      <w:pPr>
        <w:pStyle w:val="ListParagraph"/>
        <w:numPr>
          <w:ilvl w:val="0"/>
          <w:numId w:val="2"/>
        </w:numPr>
        <w:spacing w:after="80"/>
      </w:pPr>
      <w:r>
        <w:t>Wait for it to complete and run the build successfully</w:t>
      </w:r>
    </w:p>
    <w:p w:rsidR="00BB7168" w:rsidRDefault="00902D69">
      <w:pPr>
        <w:pStyle w:val="ListParagraph"/>
        <w:numPr>
          <w:ilvl w:val="0"/>
          <w:numId w:val="2"/>
        </w:numPr>
        <w:spacing w:after="80"/>
      </w:pPr>
      <w:r>
        <w:t>Then move to Phase 2 and repeat</w:t>
      </w:r>
    </w:p>
    <w:p w:rsidR="00BB7168" w:rsidRDefault="00902D69">
      <w:pPr>
        <w:pStyle w:val="ListParagraph"/>
        <w:numPr>
          <w:ilvl w:val="0"/>
          <w:numId w:val="2"/>
        </w:numPr>
        <w:spacing w:after="80"/>
      </w:pPr>
      <w:r>
        <w:t>Do NOT skip phases — they build on each other sequentially</w:t>
      </w:r>
    </w:p>
    <w:p w:rsidR="00BB7168" w:rsidRDefault="00BB7168">
      <w:pPr>
        <w:spacing w:after="160"/>
      </w:pPr>
    </w:p>
    <w:p w:rsidR="00BB7168" w:rsidRDefault="00902D69">
      <w:pPr>
        <w:shd w:val="clear" w:color="auto" w:fill="1A1A2E"/>
        <w:spacing w:before="260" w:after="100"/>
      </w:pPr>
      <w:r>
        <w:rPr>
          <w:b/>
          <w:bCs/>
          <w:color w:val="8B5CF6"/>
        </w:rPr>
        <w:t xml:space="preserve">  WHAT EACH PHASE DOES</w:t>
      </w:r>
    </w:p>
    <w:p w:rsidR="00BB7168" w:rsidRDefault="00902D69">
      <w:pPr>
        <w:pStyle w:val="ListParagraph"/>
        <w:numPr>
          <w:ilvl w:val="0"/>
          <w:numId w:val="2"/>
        </w:numPr>
        <w:spacing w:after="80"/>
      </w:pPr>
      <w:r>
        <w:t xml:space="preserve">Phase 1: Foundation — scroll-snap infrastructure, layout, footer, </w:t>
      </w:r>
      <w:proofErr w:type="spellStart"/>
      <w:r>
        <w:t>cleanup</w:t>
      </w:r>
      <w:proofErr w:type="spellEnd"/>
      <w:r>
        <w:t xml:space="preserve"> dead files</w:t>
      </w:r>
    </w:p>
    <w:p w:rsidR="00BB7168" w:rsidRDefault="00902D69">
      <w:pPr>
        <w:pStyle w:val="ListParagraph"/>
        <w:numPr>
          <w:ilvl w:val="0"/>
          <w:numId w:val="2"/>
        </w:numPr>
        <w:spacing w:after="80"/>
      </w:pPr>
      <w:r>
        <w:t>Phase 2: Floating glass header with rounded corners and backdrop blur</w:t>
      </w:r>
    </w:p>
    <w:p w:rsidR="00BB7168" w:rsidRDefault="00902D69">
      <w:pPr>
        <w:pStyle w:val="ListParagraph"/>
        <w:numPr>
          <w:ilvl w:val="0"/>
          <w:numId w:val="2"/>
        </w:numPr>
        <w:spacing w:after="80"/>
      </w:pPr>
      <w:r>
        <w:t xml:space="preserve">Phase 3: Hero section redesign matching your </w:t>
      </w:r>
      <w:proofErr w:type="spellStart"/>
      <w:r>
        <w:t>Figma</w:t>
      </w:r>
      <w:proofErr w:type="spellEnd"/>
      <w:r>
        <w:t xml:space="preserve"> design (heading, CTAs, dashboard preview, 3D background)</w:t>
      </w:r>
    </w:p>
    <w:p w:rsidR="00BB7168" w:rsidRDefault="00902D69">
      <w:pPr>
        <w:pStyle w:val="ListParagraph"/>
        <w:numPr>
          <w:ilvl w:val="0"/>
          <w:numId w:val="2"/>
        </w:numPr>
        <w:spacing w:after="80"/>
      </w:pPr>
      <w:r>
        <w:t>Phase 4: Products showcase — compact 4x2 grid fitting one screen</w:t>
      </w:r>
    </w:p>
    <w:p w:rsidR="00BB7168" w:rsidRDefault="00902D69">
      <w:pPr>
        <w:pStyle w:val="ListParagraph"/>
        <w:numPr>
          <w:ilvl w:val="0"/>
          <w:numId w:val="2"/>
        </w:numPr>
        <w:spacing w:after="80"/>
      </w:pPr>
      <w:r>
        <w:t xml:space="preserve">Phase 5: Why </w:t>
      </w:r>
      <w:proofErr w:type="spellStart"/>
      <w:r>
        <w:t>Raabyt</w:t>
      </w:r>
      <w:proofErr w:type="spellEnd"/>
      <w:r>
        <w:t xml:space="preserve"> — compact bento grid fitting one screen</w:t>
      </w:r>
    </w:p>
    <w:p w:rsidR="00BB7168" w:rsidRDefault="00902D69">
      <w:pPr>
        <w:pStyle w:val="ListParagraph"/>
        <w:numPr>
          <w:ilvl w:val="0"/>
          <w:numId w:val="2"/>
        </w:numPr>
        <w:spacing w:after="80"/>
      </w:pPr>
      <w:r>
        <w:t xml:space="preserve">Phase 6: Stats counter </w:t>
      </w:r>
      <w:r>
        <w:t xml:space="preserve">— dramatic </w:t>
      </w:r>
      <w:proofErr w:type="spellStart"/>
      <w:r>
        <w:t>centered</w:t>
      </w:r>
      <w:proofErr w:type="spellEnd"/>
      <w:r>
        <w:t xml:space="preserve"> numbers with aurora background</w:t>
      </w:r>
    </w:p>
    <w:p w:rsidR="00BB7168" w:rsidRDefault="00902D69">
      <w:pPr>
        <w:pStyle w:val="ListParagraph"/>
        <w:numPr>
          <w:ilvl w:val="0"/>
          <w:numId w:val="2"/>
        </w:numPr>
        <w:spacing w:after="80"/>
      </w:pPr>
      <w:r>
        <w:t>Phase 7: Testimonials — horizontal auto-scroll carousel fitting one screen</w:t>
      </w:r>
    </w:p>
    <w:p w:rsidR="00BB7168" w:rsidRDefault="00902D69">
      <w:pPr>
        <w:pStyle w:val="ListParagraph"/>
        <w:numPr>
          <w:ilvl w:val="0"/>
          <w:numId w:val="2"/>
        </w:numPr>
        <w:spacing w:after="80"/>
      </w:pPr>
      <w:r>
        <w:t>Phase 8: Trust signals + CTA banner — each filling one screen</w:t>
      </w:r>
    </w:p>
    <w:p w:rsidR="00BB7168" w:rsidRDefault="00902D69">
      <w:pPr>
        <w:pStyle w:val="ListParagraph"/>
        <w:numPr>
          <w:ilvl w:val="0"/>
          <w:numId w:val="2"/>
        </w:numPr>
        <w:spacing w:after="80"/>
      </w:pPr>
      <w:r>
        <w:t xml:space="preserve">Phase 9: </w:t>
      </w:r>
      <w:proofErr w:type="spellStart"/>
      <w:r>
        <w:t>ReactBits</w:t>
      </w:r>
      <w:proofErr w:type="spellEnd"/>
      <w:r>
        <w:t xml:space="preserve"> animated backgrounds + 3D hero polish</w:t>
      </w:r>
    </w:p>
    <w:p w:rsidR="00BB7168" w:rsidRDefault="00902D69">
      <w:pPr>
        <w:pStyle w:val="ListParagraph"/>
        <w:numPr>
          <w:ilvl w:val="0"/>
          <w:numId w:val="2"/>
        </w:numPr>
        <w:spacing w:after="80"/>
      </w:pPr>
      <w:r>
        <w:t xml:space="preserve">Phase 10: Scroll dots, mobile polish, final </w:t>
      </w:r>
      <w:proofErr w:type="spellStart"/>
      <w:r>
        <w:t>cleanup</w:t>
      </w:r>
      <w:proofErr w:type="spellEnd"/>
      <w:r>
        <w:t xml:space="preserve"> and build verification</w:t>
      </w:r>
    </w:p>
    <w:p w:rsidR="00BB7168" w:rsidRDefault="00BB7168">
      <w:pPr>
        <w:spacing w:after="160"/>
      </w:pPr>
    </w:p>
    <w:p w:rsidR="00BB7168" w:rsidRDefault="00902D69">
      <w:pPr>
        <w:pBdr>
          <w:left w:val="single" w:sz="8" w:space="8" w:color="8B5CF6"/>
        </w:pBdr>
        <w:spacing w:before="160" w:after="160"/>
        <w:ind w:left="360"/>
      </w:pPr>
      <w:r>
        <w:rPr>
          <w:i/>
          <w:iCs/>
          <w:color w:val="94A3B8"/>
          <w:sz w:val="20"/>
          <w:szCs w:val="20"/>
        </w:rPr>
        <w:t>IMPORTANT: After each phase, Claude Code should run '</w:t>
      </w:r>
      <w:proofErr w:type="spellStart"/>
      <w:r>
        <w:rPr>
          <w:i/>
          <w:iCs/>
          <w:color w:val="94A3B8"/>
          <w:sz w:val="20"/>
          <w:szCs w:val="20"/>
        </w:rPr>
        <w:t>npm</w:t>
      </w:r>
      <w:proofErr w:type="spellEnd"/>
      <w:r>
        <w:rPr>
          <w:i/>
          <w:iCs/>
          <w:color w:val="94A3B8"/>
          <w:sz w:val="20"/>
          <w:szCs w:val="20"/>
        </w:rPr>
        <w:t xml:space="preserve"> run build' and fix any errors before you move to the next phase. Do not proceed with the next phase until the build passes.</w:t>
      </w:r>
    </w:p>
    <w:p w:rsidR="00BB7168" w:rsidRDefault="00902D69">
      <w:r>
        <w:br w:type="page"/>
      </w:r>
    </w:p>
    <w:p w:rsidR="00BB7168" w:rsidRDefault="00902D69">
      <w:pPr>
        <w:pStyle w:val="Heading1"/>
      </w:pPr>
      <w:r>
        <w:lastRenderedPageBreak/>
        <w:t xml:space="preserve">PHASE 1 — Foundation: Layout, Scroll-Snap Infrastructure &amp; </w:t>
      </w:r>
      <w:proofErr w:type="spellStart"/>
      <w:r>
        <w:t>Cleanup</w:t>
      </w:r>
      <w:bookmarkStart w:id="0" w:name="_GoBack"/>
      <w:bookmarkEnd w:id="0"/>
      <w:proofErr w:type="spellEnd"/>
    </w:p>
    <w:p w:rsidR="00BB7168" w:rsidRDefault="00902D69">
      <w:pPr>
        <w:shd w:val="clear" w:color="auto" w:fill="1A1A2E"/>
        <w:spacing w:before="260" w:after="100"/>
      </w:pPr>
      <w:r>
        <w:rPr>
          <w:b/>
          <w:bCs/>
          <w:color w:val="8B5CF6"/>
        </w:rPr>
        <w:t xml:space="preserve">  PROMPT — Copy everything below and paste into Claude Code:</w:t>
      </w:r>
    </w:p>
    <w:p w:rsidR="00BB7168" w:rsidRDefault="00902D69">
      <w:pPr>
        <w:shd w:val="clear" w:color="auto" w:fill="0D0D14"/>
        <w:spacing w:before="80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You are working on a Next.js 16 + React 19 + Tailwind v4 website at the project root. Read AGENTS.md first — this version o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f Next.js has breaking changes. Check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node_modules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/next/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dist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/docs/ for any relevant guides before writing code.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GOAL: Set up full-page scroll-snap so that ONE mouse wheel tick transitions the ENTIRE viewport to the next section. Each section fills exa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ctly one screen. The footer stays in the layout as the final element visible after the last snap section.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IMPORTANT CURRENT STATE: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src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/app/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layout.tsx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currently has: &lt;main id="main-content"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className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="flex-1 h-screen overflow-y-auto snap-y snap-mandatory scroll-smooth"&gt;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This is partially correct but needs refinement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ScrollProgress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component has already been removed from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lay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out.tsx</w:t>
      </w:r>
      <w:proofErr w:type="spellEnd"/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Footer component exists at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src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/components/layout/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footer.tsx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but is NOT currently rendered in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layout.tsx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— it MUST be added back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STEP-BY-STEP INSTRUCTIONS: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1. MODIFY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src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/app/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layout.tsx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Import Footer from "@/components/layout/fo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oter"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The &lt;main&gt; element should be: &lt;main id="main-content"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className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="flex-1 h-[100dvh] overflow-y-auto snap-y snap-mandatory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overscroll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-none" style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={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{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scrollBehavior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: "smooth" }}&gt;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Add &lt;Footer /&gt; INSIDE the &lt;main&gt; tag, AFTER {children} — thi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s way the footer is the last snap destination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Remove the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ScrollToTop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import and component (not needed with snap scroll)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2. MODIFY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src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/app/globals.css — ADD these rules (do NOT remove existing brand variables, gradients, glows, glass, or keyfram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es):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/* ===== Snap Scroll Infrastructure ===== */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.snap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-section {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height: 100dvh;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min-height: 100dvh;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max-height: 100dvh;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scroll-snap-align: start;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overflow: hidden;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position: relative;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display: flex;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flex-direction: column;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justify-content: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center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}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/* Hide scrollbar on snap container */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#main-content {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scrollbar-width: none;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ms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-overflow-style: none;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}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#main-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content::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webkit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-scrollbar {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display: none;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}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/* Prevent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overscroll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bounce */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html, body {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overscroll-behavior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: none;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lastRenderedPageBreak/>
        <w:t xml:space="preserve">     }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/* Mobile: use proximity for touch friendliness */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@media (max-width: 1023p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x) {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#main-content {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  scroll-snap-type: y proximity;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}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}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Also REMOVE the existing scrollbar styling rules 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(::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webkit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-scrollbar, ::-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webkit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-scrollbar-track, ::-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webkit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-scrollbar-thumb, ::-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webkit-scrollbar-thumb:hover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) since 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we are hiding the scrollbar entirely.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3. MODIFY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src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/components/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ui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/snap-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section.tsx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— Replace the entire file: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"use client";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export function </w:t>
      </w:r>
      <w:proofErr w:type="spellStart"/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SnapSection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(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{ children, id,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className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}: { children: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React.ReactNode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; id: string;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className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?: string 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}) {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return (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  &lt;section id={id}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className</w:t>
      </w:r>
      <w:proofErr w:type="spellEnd"/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={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`snap-section ${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className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|| ""}`}&gt;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    {children}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  &lt;/section&gt;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);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}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NOTE: No framer-motion here. Keep it a plain section with the snap-section CSS class. Animations will be handled within individual components.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4. VERIFY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src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/app/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page.tsx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has this structure (it should already be close):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Import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ScrollDots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,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napSection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, and all feature components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Render: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ScrollDots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, then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SnapSection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wrappers around: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HeroSection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,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ProductsShowcase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,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WhyRaabyt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,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StatsCounter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, Testimonials,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TrustSignals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,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CTABanner</w:t>
      </w:r>
      <w:proofErr w:type="spellEnd"/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Do NOT wrap Footer in a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SnapSection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— it's rendered in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layout.tsx</w:t>
      </w:r>
      <w:proofErr w:type="spellEnd"/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5. DELETE these unused files if they exist: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src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/components/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ui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/scroll-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progress.tsx</w:t>
      </w:r>
      <w:proofErr w:type="spellEnd"/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src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/components/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ui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/animated-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divider.tsx</w:t>
      </w:r>
      <w:proofErr w:type="spellEnd"/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src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/components/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ui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/section-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transition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.tsx</w:t>
      </w:r>
      <w:proofErr w:type="spellEnd"/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src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/components/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ui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/parallax-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section.tsx</w:t>
      </w:r>
      <w:proofErr w:type="spellEnd"/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src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/components/layout/smooth-scroll-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provider.tsx</w:t>
      </w:r>
      <w:proofErr w:type="spellEnd"/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src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/components/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ui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/aurora-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background.tsx</w:t>
      </w:r>
      <w:proofErr w:type="spellEnd"/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6. After all changes, run: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npm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run build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Fix any TypeScript or build errors before moving on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.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CRITICAL RULES: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Do NOT change the dark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color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theme (purple #8B5CF6, magenta #D946EF, pink #EC4899,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bg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#0A0A0F)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Do NOT remove any existing CSS variables, gradient utilities, glow utilities, glass class, or keyframe animations from globals.css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Footer MUST be added back to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layout.tsx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inside &lt;main&gt;, after {children}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The page should have NO visible scrollbar — only the scroll dots on the right side</w:t>
      </w:r>
    </w:p>
    <w:p w:rsidR="00BB7168" w:rsidRDefault="00BB7168">
      <w:pPr>
        <w:spacing w:after="160"/>
      </w:pPr>
    </w:p>
    <w:p w:rsidR="00BB7168" w:rsidRDefault="00902D69">
      <w:pPr>
        <w:shd w:val="clear" w:color="auto" w:fill="1A1A2E"/>
        <w:spacing w:before="260" w:after="100"/>
      </w:pPr>
      <w:r>
        <w:rPr>
          <w:b/>
          <w:bCs/>
          <w:color w:val="8B5CF6"/>
        </w:rPr>
        <w:t xml:space="preserve">  NOTES</w:t>
      </w:r>
    </w:p>
    <w:p w:rsidR="00BB7168" w:rsidRDefault="00902D69">
      <w:pPr>
        <w:pBdr>
          <w:left w:val="single" w:sz="8" w:space="8" w:color="8B5CF6"/>
        </w:pBdr>
        <w:spacing w:before="160" w:after="160"/>
        <w:ind w:left="360"/>
      </w:pPr>
      <w:r>
        <w:rPr>
          <w:i/>
          <w:iCs/>
          <w:color w:val="94A3B8"/>
          <w:sz w:val="20"/>
          <w:szCs w:val="20"/>
        </w:rPr>
        <w:t>After this phase, scrolling should snap section-by-section. Content may overflow some sections — that gets fixed in later phases.</w:t>
      </w:r>
    </w:p>
    <w:p w:rsidR="00BB7168" w:rsidRDefault="00902D69">
      <w:pPr>
        <w:pBdr>
          <w:left w:val="single" w:sz="8" w:space="8" w:color="8B5CF6"/>
        </w:pBdr>
        <w:spacing w:before="160" w:after="160"/>
        <w:ind w:left="360"/>
      </w:pPr>
      <w:r>
        <w:rPr>
          <w:i/>
          <w:iCs/>
          <w:color w:val="94A3B8"/>
          <w:sz w:val="20"/>
          <w:szCs w:val="20"/>
        </w:rPr>
        <w:t>The footer appears as the final scrollable destination after CTA section.</w:t>
      </w:r>
    </w:p>
    <w:p w:rsidR="00BB7168" w:rsidRDefault="00902D69">
      <w:pPr>
        <w:pBdr>
          <w:left w:val="single" w:sz="8" w:space="8" w:color="8B5CF6"/>
        </w:pBdr>
        <w:spacing w:before="160" w:after="160"/>
        <w:ind w:left="360"/>
      </w:pPr>
      <w:r>
        <w:rPr>
          <w:i/>
          <w:iCs/>
          <w:color w:val="94A3B8"/>
          <w:sz w:val="20"/>
          <w:szCs w:val="20"/>
        </w:rPr>
        <w:t>Test by scrolling with mouse wheel — each tick shoul</w:t>
      </w:r>
      <w:r>
        <w:rPr>
          <w:i/>
          <w:iCs/>
          <w:color w:val="94A3B8"/>
          <w:sz w:val="20"/>
          <w:szCs w:val="20"/>
        </w:rPr>
        <w:t>d jump to the next section completely.</w:t>
      </w:r>
    </w:p>
    <w:p w:rsidR="00BB7168" w:rsidRDefault="00902D69">
      <w:r>
        <w:lastRenderedPageBreak/>
        <w:br w:type="page"/>
      </w:r>
    </w:p>
    <w:p w:rsidR="00BB7168" w:rsidRDefault="00902D69">
      <w:pPr>
        <w:pStyle w:val="Heading1"/>
      </w:pPr>
      <w:r>
        <w:lastRenderedPageBreak/>
        <w:t>PHASE 2 — Floating Glass Header</w:t>
      </w:r>
    </w:p>
    <w:p w:rsidR="00BB7168" w:rsidRDefault="00902D69">
      <w:pPr>
        <w:shd w:val="clear" w:color="auto" w:fill="1A1A2E"/>
        <w:spacing w:before="260" w:after="100"/>
      </w:pPr>
      <w:r>
        <w:rPr>
          <w:b/>
          <w:bCs/>
          <w:color w:val="8B5CF6"/>
        </w:rPr>
        <w:t xml:space="preserve">  PROMPT — Copy everything below and paste into Claude Code:</w:t>
      </w:r>
    </w:p>
    <w:p w:rsidR="00BB7168" w:rsidRDefault="00902D69">
      <w:pPr>
        <w:shd w:val="clear" w:color="auto" w:fill="0D0D14"/>
        <w:spacing w:before="80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You are working on the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Raabyt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website (Next.js 16 + React 19 + Tailwind v4). Read AGENTS.md first.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GOAL: Transform 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the header into a floating glass bar with a gap from the top and sides, matching this design: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Rounded rectangle floating bar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Small gap from top (~12px) and sides (~16px)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Glass morphism effect (semi-transparent dark background + blur)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Visibl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e on all sections as a fixed overlay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MODIFY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src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/components/layout/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header.tsx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1. Find the outer &lt;header&gt; or &lt;nav&gt; element. It currently has classes like: "fixed top-0 left-0 right-0 z-50"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2. CHANGE those positioning classes to: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"fixed top-3 left-4 right-4 z-50 rounded-2xl border border-white/10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bg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-surface/60 backdrop-blur-2xl shadow-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lg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shadow-black/20"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3. Remove any scroll-based background changes. The header should ALWAYS look like glass — no transparent-to-solid transition. Specifically: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If there is a "scrolled" state that toggles between transparent and solid backgrounds, remove it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The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glass styling (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bg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-surface/60 backdrop-blur-2xl border border-white/10 rounded-2xl) should be permanent, not conditional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Keep the scrolled state ONLY if it changes shadow intensity (subtle enhancement), but the glass effect must always be present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4. Make sure the inner padding is reasonable: px-4 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md:px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-6 py-2.5 (adjust if needed so content doesn't feel cramped)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5. The logo, nav links, and CTA buttons should all fit comfortably in the floating bar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6. For the mobile menu (hamburger), mak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e sure it still works — the dropdown/drawer should appear below the floating bar, not overlap it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7. Run: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npm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run build — fix any errors.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CRITICAL: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Do NOT rewrite the entire header — only change the positioning and glass styling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Do NOT cha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nge navigation links, products dropdown logic, or mobile menu functionality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Keep all existing accessibility features (aria labels, keyboard handling)</w:t>
      </w:r>
    </w:p>
    <w:p w:rsidR="00BB7168" w:rsidRDefault="00BB7168">
      <w:pPr>
        <w:spacing w:after="160"/>
      </w:pPr>
    </w:p>
    <w:p w:rsidR="00BB7168" w:rsidRDefault="00902D69">
      <w:pPr>
        <w:shd w:val="clear" w:color="auto" w:fill="1A1A2E"/>
        <w:spacing w:before="260" w:after="100"/>
      </w:pPr>
      <w:r>
        <w:rPr>
          <w:b/>
          <w:bCs/>
          <w:color w:val="8B5CF6"/>
        </w:rPr>
        <w:t xml:space="preserve">  NOTES</w:t>
      </w:r>
    </w:p>
    <w:p w:rsidR="00BB7168" w:rsidRDefault="00902D69">
      <w:pPr>
        <w:pBdr>
          <w:left w:val="single" w:sz="8" w:space="8" w:color="8B5CF6"/>
        </w:pBdr>
        <w:spacing w:before="160" w:after="160"/>
        <w:ind w:left="360"/>
      </w:pPr>
      <w:r>
        <w:rPr>
          <w:i/>
          <w:iCs/>
          <w:color w:val="94A3B8"/>
          <w:sz w:val="20"/>
          <w:szCs w:val="20"/>
        </w:rPr>
        <w:t>The header should look like a frosted glass card floating above the page content.</w:t>
      </w:r>
    </w:p>
    <w:p w:rsidR="00BB7168" w:rsidRDefault="00902D69">
      <w:pPr>
        <w:pBdr>
          <w:left w:val="single" w:sz="8" w:space="8" w:color="8B5CF6"/>
        </w:pBdr>
        <w:spacing w:before="160" w:after="160"/>
        <w:ind w:left="360"/>
      </w:pPr>
      <w:r>
        <w:rPr>
          <w:i/>
          <w:iCs/>
          <w:color w:val="94A3B8"/>
          <w:sz w:val="20"/>
          <w:szCs w:val="20"/>
        </w:rPr>
        <w:t>There shoul</w:t>
      </w:r>
      <w:r>
        <w:rPr>
          <w:i/>
          <w:iCs/>
          <w:color w:val="94A3B8"/>
          <w:sz w:val="20"/>
          <w:szCs w:val="20"/>
        </w:rPr>
        <w:t>d be visible dark background through the glass on all sections.</w:t>
      </w:r>
    </w:p>
    <w:p w:rsidR="00BB7168" w:rsidRDefault="00902D69">
      <w:pPr>
        <w:pBdr>
          <w:left w:val="single" w:sz="8" w:space="8" w:color="8B5CF6"/>
        </w:pBdr>
        <w:spacing w:before="160" w:after="160"/>
        <w:ind w:left="360"/>
      </w:pPr>
      <w:r>
        <w:rPr>
          <w:i/>
          <w:iCs/>
          <w:color w:val="94A3B8"/>
          <w:sz w:val="20"/>
          <w:szCs w:val="20"/>
        </w:rPr>
        <w:t xml:space="preserve">The rounded-2xl gives it the 'horizontal glass bar' look from the </w:t>
      </w:r>
      <w:proofErr w:type="spellStart"/>
      <w:r>
        <w:rPr>
          <w:i/>
          <w:iCs/>
          <w:color w:val="94A3B8"/>
          <w:sz w:val="20"/>
          <w:szCs w:val="20"/>
        </w:rPr>
        <w:t>Figma</w:t>
      </w:r>
      <w:proofErr w:type="spellEnd"/>
      <w:r>
        <w:rPr>
          <w:i/>
          <w:iCs/>
          <w:color w:val="94A3B8"/>
          <w:sz w:val="20"/>
          <w:szCs w:val="20"/>
        </w:rPr>
        <w:t xml:space="preserve"> design.</w:t>
      </w:r>
    </w:p>
    <w:p w:rsidR="00BB7168" w:rsidRDefault="00902D69">
      <w:r>
        <w:br w:type="page"/>
      </w:r>
    </w:p>
    <w:p w:rsidR="00BB7168" w:rsidRDefault="00902D69">
      <w:pPr>
        <w:pStyle w:val="Heading1"/>
      </w:pPr>
      <w:r>
        <w:lastRenderedPageBreak/>
        <w:t xml:space="preserve">PHASE 3 — Hero Section (Match </w:t>
      </w:r>
      <w:proofErr w:type="spellStart"/>
      <w:r>
        <w:t>Figma</w:t>
      </w:r>
      <w:proofErr w:type="spellEnd"/>
      <w:r>
        <w:t xml:space="preserve"> Design)</w:t>
      </w:r>
    </w:p>
    <w:p w:rsidR="00BB7168" w:rsidRDefault="00902D69">
      <w:pPr>
        <w:shd w:val="clear" w:color="auto" w:fill="1A1A2E"/>
        <w:spacing w:before="260" w:after="100"/>
      </w:pPr>
      <w:r>
        <w:rPr>
          <w:b/>
          <w:bCs/>
          <w:color w:val="8B5CF6"/>
        </w:rPr>
        <w:t xml:space="preserve">  PROMPT — Copy everything below and paste into Claude Code:</w:t>
      </w:r>
    </w:p>
    <w:p w:rsidR="00BB7168" w:rsidRDefault="00902D69">
      <w:pPr>
        <w:shd w:val="clear" w:color="auto" w:fill="0D0D14"/>
        <w:spacing w:before="80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You are working on the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Raabyt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website (Next.js 16 + React 19 + Tailwind v4). Read AGENTS.md first.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GOAL: Rebuild the hero section to match this design layout: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Full viewport height (handled by parent snap-section, do NOT set height on this compon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ent)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Content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centered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vertically with proper spacing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Large bold heading: "Your Data Built This Business." line break "It Should Never Leave Your Walls."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Subtitle text describing the enterprise software suite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Two CTA buttons side by side: "Request a Free Demo" (primary gradient) and "Explore All Products" (outline/secondary)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Below CTAs: A floating dashboard preview card/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mockup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image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- 3D object (torus knot) visible in the background behind the text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- Purple/magenta gradient glow ambient effect at the top of the section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MODIFY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src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/components/features/hero-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section.tsx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— Rewrite the component: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Key layout structure: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```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&lt;div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className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="relative w-full h-full flex flex-col items-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center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justi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fy-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center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overflow-hidden px-4"&gt;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{/* Background: 3D scene (desktop only) */}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&lt;div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className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="absolute inset-0 z-0"&gt;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{/* Conditionally render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HeroScene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— dynamic import,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ssr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: false */}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&lt;/div&gt;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{/* Top gradient glow */}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&lt;div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className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="absolute top-0 left-1/2 -translate-x-1/2 w-[600px] h-[400px]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bg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-gradient-radial from-brand-purple/30 via-brand-magenta/10 to-transparent rounded-full blur-3xl pointer-events-none z-0" /&gt;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{/* Content */}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&lt;div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className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="relati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ve z-10 text-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center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max-w-4xl mx-auto pt-20"&gt;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{/* Eyebrow badge */}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&lt;div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className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="inline-flex items-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center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gap-2 px-3 py-1 rounded-full border border-white/10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bg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-white/5 backdrop-blur-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sm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mb-6 text-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xs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md:text-sm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text-muted"&gt;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 &lt;span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clas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sName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="w-1.5 h-1.5 rounded-full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bg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-brand-purple animate-pulse" /&gt;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 Enterprise Software Suite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&lt;/div&gt;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{/* Main Heading — Large, Bold */}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&lt;h1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className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="text-3xl sm:text-4xl md:text-5xl lg:text-6xl font-bold leading-tight tracking-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tight text-foreground mb-4"&gt;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 Your Data Built This 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Business.&lt;</w:t>
      </w:r>
      <w:proofErr w:type="spellStart"/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br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/&gt;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 &lt;span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className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="gradient-brand-text"&gt;It Should Never Leave Your 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Walls.&lt;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/span&gt;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&lt;/h1&gt;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{/* Subtitle */}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&lt;p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className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="text-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sm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md:text-base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lg:text-lg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text-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muted max-w-2xl mx-auto mb-8 leading-relaxed"&gt;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 The Enterprise Software Suite That Keeps You in Full Control. On Your Own Terms. Including ERP, CRM, HRM, DMS, Sales, Finance &amp; Unified Firewall Management.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&lt;/p&gt;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{/* CTA Buttons */}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lastRenderedPageBreak/>
        <w:t xml:space="preserve">    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&lt;div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className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="flex flex-col </w:t>
      </w:r>
      <w:proofErr w:type="spellStart"/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sm:flex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-row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items-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center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justify-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center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gap-3"&gt;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 &lt;a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href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="/demo"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className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="px-6 py-3 rounded-xl gradient-brand text-white font-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semibold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text-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sm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shadow-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lg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shadow-brand-purple/25 </w:t>
      </w:r>
      <w:proofErr w:type="spellStart"/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hover:shadow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-brand-purple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/40 transition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-all"&gt;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   Request a Free Demo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 &lt;/a&gt;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 &lt;a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href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="/products"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className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="px-6 py-3 rounded-xl border border-white/15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bg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-white/5 backdrop-blur-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sm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text-foreground font-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semibold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text-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sm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hover:bg-white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/10 transition-all"&gt;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   Explore All Products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 &lt;/a&gt;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&lt;/div&gt;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{/* Dashboard Preview (optional floating card) */}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&lt;div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className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="mt-8 md:mt-12 relative mx-auto max-w-3xl"&gt;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 &lt;div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className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="rounded-xl border border-white/10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bg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-surface/80 backdrop-blur-xl shadow-2xl shadow-brand-purple/10 overflow-hidden"&gt;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   &lt;div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className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="h-6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bg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-surface flex items-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center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gap-1.5 px-3 border-b border-white/5"&gt;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     &lt;span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className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="w-2.5 h-2.5 rounded-full bg-red-400/60" /&gt;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     &lt;span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className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="w-2.5 h-2.5 rounded-full bg-yellow-400/60" /&gt;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     &lt;span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className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="w-2.5 h-2.5 rounded-full bg-green-400/60" /&gt;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   &lt;/div&gt;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   {/* Dashboard placeholder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— replace with actual image later */}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   &lt;div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className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="h-[160px]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md:h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-[220px]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bg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-gradient-to-b from-surface-elevated to-surface flex items-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center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justify-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center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"&gt;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     &lt;span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className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="text-muted text-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sm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"&gt;Dashboard Preview&lt;/span&gt;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  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&lt;/div&gt;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 &lt;/div&gt;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 {/* Glow under the card */}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 &lt;div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className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="absolute -bottom-8 left-1/2 -translate-x-1/2 w-3/4 h-16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bg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-brand-purple/20 blur-2xl rounded-full" /&gt;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&lt;/div&gt;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&lt;/div&gt;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&lt;/div&gt;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```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IMPORTANT NOTES: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Remove 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the old typewriter effect and word-by-word animation — they add complexity. Use simple framer-motion fade-in if desired (initial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={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{ opacity: 0, y: 20 }} animate={{ opacity: 1, y: 0 }})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Keep the dynamic import of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HeroScene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for the 3D background (it alre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ady exists)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The 3D torus knot from hero-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scene.tsx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will show behind the text as a subtle background element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Remove the old trust badges row from the hero — those are in the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TrustSignals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section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The component should NOT set its own height — the parent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SnapSection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handles 100dvh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Add a radial gradient glow div at the top for the purple ambient light effect matching the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Figma</w:t>
      </w:r>
      <w:proofErr w:type="spellEnd"/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For the dashboard preview: use a placeholder div styled like a 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window/card. The user can replace it with an actual screenshot image later.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Make sure content fits within the viewport — the dashboard card should be partially visible, fading at the bottom edge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After changes, run: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npm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run build</w:t>
      </w:r>
    </w:p>
    <w:p w:rsidR="00BB7168" w:rsidRDefault="00BB7168">
      <w:pPr>
        <w:spacing w:after="160"/>
      </w:pPr>
    </w:p>
    <w:p w:rsidR="00BB7168" w:rsidRDefault="00902D69">
      <w:pPr>
        <w:shd w:val="clear" w:color="auto" w:fill="1A1A2E"/>
        <w:spacing w:before="260" w:after="100"/>
      </w:pPr>
      <w:r>
        <w:rPr>
          <w:b/>
          <w:bCs/>
          <w:color w:val="8B5CF6"/>
        </w:rPr>
        <w:t xml:space="preserve">  NOTES</w:t>
      </w:r>
    </w:p>
    <w:p w:rsidR="00BB7168" w:rsidRDefault="00902D69">
      <w:pPr>
        <w:pBdr>
          <w:left w:val="single" w:sz="8" w:space="8" w:color="8B5CF6"/>
        </w:pBdr>
        <w:spacing w:before="160" w:after="160"/>
        <w:ind w:left="360"/>
      </w:pPr>
      <w:r>
        <w:rPr>
          <w:i/>
          <w:iCs/>
          <w:color w:val="94A3B8"/>
          <w:sz w:val="20"/>
          <w:szCs w:val="20"/>
        </w:rPr>
        <w:t>This hero</w:t>
      </w:r>
      <w:r>
        <w:rPr>
          <w:i/>
          <w:iCs/>
          <w:color w:val="94A3B8"/>
          <w:sz w:val="20"/>
          <w:szCs w:val="20"/>
        </w:rPr>
        <w:t xml:space="preserve"> matches the </w:t>
      </w:r>
      <w:proofErr w:type="spellStart"/>
      <w:r>
        <w:rPr>
          <w:i/>
          <w:iCs/>
          <w:color w:val="94A3B8"/>
          <w:sz w:val="20"/>
          <w:szCs w:val="20"/>
        </w:rPr>
        <w:t>Figma</w:t>
      </w:r>
      <w:proofErr w:type="spellEnd"/>
      <w:r>
        <w:rPr>
          <w:i/>
          <w:iCs/>
          <w:color w:val="94A3B8"/>
          <w:sz w:val="20"/>
          <w:szCs w:val="20"/>
        </w:rPr>
        <w:t xml:space="preserve"> design: </w:t>
      </w:r>
      <w:proofErr w:type="spellStart"/>
      <w:r>
        <w:rPr>
          <w:i/>
          <w:iCs/>
          <w:color w:val="94A3B8"/>
          <w:sz w:val="20"/>
          <w:szCs w:val="20"/>
        </w:rPr>
        <w:t>centered</w:t>
      </w:r>
      <w:proofErr w:type="spellEnd"/>
      <w:r>
        <w:rPr>
          <w:i/>
          <w:iCs/>
          <w:color w:val="94A3B8"/>
          <w:sz w:val="20"/>
          <w:szCs w:val="20"/>
        </w:rPr>
        <w:t xml:space="preserve"> text, gradient heading, two CTAs, dashboard preview below.</w:t>
      </w:r>
    </w:p>
    <w:p w:rsidR="00BB7168" w:rsidRDefault="00902D69">
      <w:pPr>
        <w:pBdr>
          <w:left w:val="single" w:sz="8" w:space="8" w:color="8B5CF6"/>
        </w:pBdr>
        <w:spacing w:before="160" w:after="160"/>
        <w:ind w:left="360"/>
      </w:pPr>
      <w:r>
        <w:rPr>
          <w:i/>
          <w:iCs/>
          <w:color w:val="94A3B8"/>
          <w:sz w:val="20"/>
          <w:szCs w:val="20"/>
        </w:rPr>
        <w:t>The 3D scene renders behind everything as an ambient background effect.</w:t>
      </w:r>
    </w:p>
    <w:p w:rsidR="00BB7168" w:rsidRDefault="00902D69">
      <w:pPr>
        <w:pBdr>
          <w:left w:val="single" w:sz="8" w:space="8" w:color="8B5CF6"/>
        </w:pBdr>
        <w:spacing w:before="160" w:after="160"/>
        <w:ind w:left="360"/>
      </w:pPr>
      <w:r>
        <w:rPr>
          <w:i/>
          <w:iCs/>
          <w:color w:val="94A3B8"/>
          <w:sz w:val="20"/>
          <w:szCs w:val="20"/>
        </w:rPr>
        <w:lastRenderedPageBreak/>
        <w:t>If you have a real dashboard screenshot, place it in /public/images/dashboard-preview.png and use next/image.</w:t>
      </w:r>
    </w:p>
    <w:p w:rsidR="00BB7168" w:rsidRDefault="00902D69">
      <w:pPr>
        <w:pBdr>
          <w:left w:val="single" w:sz="8" w:space="8" w:color="8B5CF6"/>
        </w:pBdr>
        <w:spacing w:before="160" w:after="160"/>
        <w:ind w:left="360"/>
      </w:pPr>
      <w:r>
        <w:rPr>
          <w:i/>
          <w:iCs/>
          <w:color w:val="94A3B8"/>
          <w:sz w:val="20"/>
          <w:szCs w:val="20"/>
        </w:rPr>
        <w:t>The gradient-brand-text class already exists in globals.css for the gradient text effect.</w:t>
      </w:r>
    </w:p>
    <w:p w:rsidR="00BB7168" w:rsidRDefault="00902D69">
      <w:r>
        <w:br w:type="page"/>
      </w:r>
    </w:p>
    <w:p w:rsidR="00BB7168" w:rsidRDefault="00902D69">
      <w:pPr>
        <w:pStyle w:val="Heading1"/>
      </w:pPr>
      <w:r>
        <w:lastRenderedPageBreak/>
        <w:t>PHASE 4 — Products Showcase (Compact for 100vh)</w:t>
      </w:r>
    </w:p>
    <w:p w:rsidR="00BB7168" w:rsidRDefault="00902D69">
      <w:pPr>
        <w:shd w:val="clear" w:color="auto" w:fill="1A1A2E"/>
        <w:spacing w:before="260" w:after="100"/>
      </w:pPr>
      <w:r>
        <w:rPr>
          <w:b/>
          <w:bCs/>
          <w:color w:val="8B5CF6"/>
        </w:rPr>
        <w:t xml:space="preserve">  PROM</w:t>
      </w:r>
      <w:r>
        <w:rPr>
          <w:b/>
          <w:bCs/>
          <w:color w:val="8B5CF6"/>
        </w:rPr>
        <w:t>PT — Copy everything below and paste into Claude Code:</w:t>
      </w:r>
    </w:p>
    <w:p w:rsidR="00BB7168" w:rsidRDefault="00902D69">
      <w:pPr>
        <w:shd w:val="clear" w:color="auto" w:fill="0D0D14"/>
        <w:spacing w:before="80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You are working on the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Raabyt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website (Next.js 16 + React 19 + Tailwind v4). Read AGENTS.md first.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GOAL: Make the Products Showcase section fit within 100vh (one screen) without content overflow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ing. Currently the section has too much padding and the cards 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are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too large.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MODIFY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src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/components/features/products-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showcase.tsx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1. Remove all section-level padding like py-24 md:py-32. Replace with py-0 and let the snap-section parent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center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t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he content.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2. Wrap all content in a container div: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&lt;div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className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="w-full max-w-6xl mx-auto px-4 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md:px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-8"&gt;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3. COMPACT the section heading: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Use text-2xl md:text-3xl (not text-4xl or larger)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Reduce bottom margin to mb-6 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md:mb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-8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Keep subtitle but make it text-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sm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text-muted, max 1-2 lines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4. COMPACT the product cards grid: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Grid: grid grid-cols-2 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md:grid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-cols-4 gap-3 md:gap-4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Each card: p-3 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md:p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-4 (reduced from p-6)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Icon size: w-8 h-8 (not w-10 h-10 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or larger)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Product name: text-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sm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font-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semibold</w:t>
      </w:r>
      <w:proofErr w:type="spellEnd"/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Description: text-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xs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text-muted line-clamp-1 (single line only)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Remove any lengthy descriptions that push cards taller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5. Card styling (keep glass effect):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bg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-white/5 backdrop-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blur-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sm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border border-white/10 rounded-xl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</w:t>
      </w:r>
      <w:proofErr w:type="spellStart"/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hover:border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-brand-purple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/30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hover:shadow-lg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hover:shadow-brand-purple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/10 transition-all duration-300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6. Keep the Threads background if it exists, but make sure it has pointer-events-none and is behind 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content (z-0)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7. Keep the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TiltCard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wrapper if it works well. If it causes layout issues, remove it and use plain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divs.</w:t>
      </w:r>
      <w:proofErr w:type="spellEnd"/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8. Framer Motion: Simple stagger entrance is fine: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Container: initial="hidden"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whileInView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="show" viewport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={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{ once: true, amount: 0.3 }}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Each card: variants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={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{ hidden: { opacity: 0, y: 20 }, show: { opacity: 1, y: 0 } }}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Stagger: 0.05s per card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Run: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npm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run build</w:t>
      </w:r>
    </w:p>
    <w:p w:rsidR="00BB7168" w:rsidRDefault="00BB7168">
      <w:pPr>
        <w:spacing w:after="160"/>
      </w:pPr>
    </w:p>
    <w:p w:rsidR="00BB7168" w:rsidRDefault="00902D69">
      <w:pPr>
        <w:shd w:val="clear" w:color="auto" w:fill="1A1A2E"/>
        <w:spacing w:before="260" w:after="100"/>
      </w:pPr>
      <w:r>
        <w:rPr>
          <w:b/>
          <w:bCs/>
          <w:color w:val="8B5CF6"/>
        </w:rPr>
        <w:t xml:space="preserve">  NOTES</w:t>
      </w:r>
    </w:p>
    <w:p w:rsidR="00BB7168" w:rsidRDefault="00902D69">
      <w:pPr>
        <w:pBdr>
          <w:left w:val="single" w:sz="8" w:space="8" w:color="8B5CF6"/>
        </w:pBdr>
        <w:spacing w:before="160" w:after="160"/>
        <w:ind w:left="360"/>
      </w:pPr>
      <w:r>
        <w:rPr>
          <w:i/>
          <w:iCs/>
          <w:color w:val="94A3B8"/>
          <w:sz w:val="20"/>
          <w:szCs w:val="20"/>
        </w:rPr>
        <w:t>The goal is 8 cards in a 4x2 grid that fits one screen without scrolling.</w:t>
      </w:r>
    </w:p>
    <w:p w:rsidR="00BB7168" w:rsidRDefault="00902D69">
      <w:pPr>
        <w:pBdr>
          <w:left w:val="single" w:sz="8" w:space="8" w:color="8B5CF6"/>
        </w:pBdr>
        <w:spacing w:before="160" w:after="160"/>
        <w:ind w:left="360"/>
      </w:pPr>
      <w:r>
        <w:rPr>
          <w:i/>
          <w:iCs/>
          <w:color w:val="94A3B8"/>
          <w:sz w:val="20"/>
          <w:szCs w:val="20"/>
        </w:rPr>
        <w:t>Test at 1920x1080 AND 1366x768 — content must fit both common resolutions.</w:t>
      </w:r>
    </w:p>
    <w:p w:rsidR="00BB7168" w:rsidRDefault="00902D69">
      <w:pPr>
        <w:pBdr>
          <w:left w:val="single" w:sz="8" w:space="8" w:color="8B5CF6"/>
        </w:pBdr>
        <w:spacing w:before="160" w:after="160"/>
        <w:ind w:left="360"/>
      </w:pPr>
      <w:r>
        <w:rPr>
          <w:i/>
          <w:iCs/>
          <w:color w:val="94A3B8"/>
          <w:sz w:val="20"/>
          <w:szCs w:val="20"/>
        </w:rPr>
        <w:t>If cards still overflow on small screens, reduce gap and padding further.</w:t>
      </w:r>
    </w:p>
    <w:p w:rsidR="00BB7168" w:rsidRDefault="00902D69">
      <w:r>
        <w:lastRenderedPageBreak/>
        <w:br w:type="page"/>
      </w:r>
    </w:p>
    <w:p w:rsidR="00BB7168" w:rsidRDefault="00902D69">
      <w:pPr>
        <w:pStyle w:val="Heading1"/>
      </w:pPr>
      <w:r>
        <w:lastRenderedPageBreak/>
        <w:t xml:space="preserve">PHASE 5 — Why </w:t>
      </w:r>
      <w:proofErr w:type="spellStart"/>
      <w:r>
        <w:t>Raabyt</w:t>
      </w:r>
      <w:proofErr w:type="spellEnd"/>
      <w:r>
        <w:t xml:space="preserve"> (Compact B</w:t>
      </w:r>
      <w:r>
        <w:t>ento Grid for 100vh)</w:t>
      </w:r>
    </w:p>
    <w:p w:rsidR="00BB7168" w:rsidRDefault="00902D69">
      <w:pPr>
        <w:shd w:val="clear" w:color="auto" w:fill="1A1A2E"/>
        <w:spacing w:before="260" w:after="100"/>
      </w:pPr>
      <w:r>
        <w:rPr>
          <w:b/>
          <w:bCs/>
          <w:color w:val="8B5CF6"/>
        </w:rPr>
        <w:t xml:space="preserve">  PROMPT — Copy everything below and paste into Claude Code:</w:t>
      </w:r>
    </w:p>
    <w:p w:rsidR="00BB7168" w:rsidRDefault="00902D69">
      <w:pPr>
        <w:shd w:val="clear" w:color="auto" w:fill="0D0D14"/>
        <w:spacing w:before="80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You are working on the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Raabyt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website (Next.js 16 + React 19 + Tailwind v4). Read AGENTS.md first.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GOAL: Make the Why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Raabyt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section fit within 100vh. It has 6 feature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cards (2 large + 4 small) in a bento grid layout.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MODIFY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src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/components/features/why-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raabyt.tsx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1. Remove section-level padding (py-24 etc). Content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centered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by snap-section parent.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2. Content container: max-w-6xl mx-auto px-4 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md:px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-8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3. Section heading: text-2xl md:text-3xl font-bold, mb-6 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md:mb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-8,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centered</w:t>
      </w:r>
      <w:proofErr w:type="spellEnd"/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4. BENTO GRID layout: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grid grid-cols-2 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md:grid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-cols-4 gap-3 md:gap-4 auto-rows-auto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- 2 large cards: 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md:col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-span-2 — these get more content (icon, title, short description)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- 4 small cards: col-span-1 — compact (icon + title + 1-line description)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5. Card sizing: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Large cards: p-4 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md:p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-5, icon w-8 h-8, title text-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base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font-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semibold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, description text-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xs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text-muted line-clamp-2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Small cards: p-3 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md:p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-4, icon w-6 h-6, title text-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sm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font-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semibold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, description text-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xs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text-muted line-clamp-1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6. Card sty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ling: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bg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-white/5 backdrop-blur-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sm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border border-white/10 rounded-xl </w:t>
      </w:r>
      <w:proofErr w:type="spellStart"/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hover:border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-brand-purple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/20 transition-all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7. Keep the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DotGrid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background component if present (behind content, pointer-events-none, z-0)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8. Framer Motion: Simple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whileInView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fa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de-in with stagger (0.06s per card)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9. The 6 features are: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On-Premise Security (large, 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md:col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-span-2)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AI-Powered Automation (large, 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md:col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-span-2)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Unified Platform (small)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- 99.9% Uptime (small)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Customizable Workflows 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(small)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- 24/7 Enterprise Support (small)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Run: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npm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run build</w:t>
      </w:r>
    </w:p>
    <w:p w:rsidR="00BB7168" w:rsidRDefault="00BB7168">
      <w:pPr>
        <w:spacing w:after="160"/>
      </w:pPr>
    </w:p>
    <w:p w:rsidR="00BB7168" w:rsidRDefault="00902D69">
      <w:pPr>
        <w:shd w:val="clear" w:color="auto" w:fill="1A1A2E"/>
        <w:spacing w:before="260" w:after="100"/>
      </w:pPr>
      <w:r>
        <w:rPr>
          <w:b/>
          <w:bCs/>
          <w:color w:val="8B5CF6"/>
        </w:rPr>
        <w:t xml:space="preserve">  NOTES</w:t>
      </w:r>
    </w:p>
    <w:p w:rsidR="00BB7168" w:rsidRDefault="00902D69">
      <w:pPr>
        <w:pBdr>
          <w:left w:val="single" w:sz="8" w:space="8" w:color="8B5CF6"/>
        </w:pBdr>
        <w:spacing w:before="160" w:after="160"/>
        <w:ind w:left="360"/>
      </w:pPr>
      <w:r>
        <w:rPr>
          <w:i/>
          <w:iCs/>
          <w:color w:val="94A3B8"/>
          <w:sz w:val="20"/>
          <w:szCs w:val="20"/>
        </w:rPr>
        <w:t>Bento layout: Row 1 has two large cards (each spanning 2 cols). Row 2 has four small cards.</w:t>
      </w:r>
    </w:p>
    <w:p w:rsidR="00BB7168" w:rsidRDefault="00902D69">
      <w:pPr>
        <w:pBdr>
          <w:left w:val="single" w:sz="8" w:space="8" w:color="8B5CF6"/>
        </w:pBdr>
        <w:spacing w:before="160" w:after="160"/>
        <w:ind w:left="360"/>
      </w:pPr>
      <w:r>
        <w:rPr>
          <w:i/>
          <w:iCs/>
          <w:color w:val="94A3B8"/>
          <w:sz w:val="20"/>
          <w:szCs w:val="20"/>
        </w:rPr>
        <w:t>Everything must fit one viewport. Reduce text aggressively if needed.</w:t>
      </w:r>
    </w:p>
    <w:p w:rsidR="00BB7168" w:rsidRDefault="00902D69">
      <w:r>
        <w:br w:type="page"/>
      </w:r>
    </w:p>
    <w:p w:rsidR="00BB7168" w:rsidRDefault="00902D69">
      <w:pPr>
        <w:pStyle w:val="Heading1"/>
      </w:pPr>
      <w:r>
        <w:lastRenderedPageBreak/>
        <w:t>PHASE 6 — Stats Counter (</w:t>
      </w:r>
      <w:proofErr w:type="spellStart"/>
      <w:r>
        <w:t>Centered</w:t>
      </w:r>
      <w:proofErr w:type="spellEnd"/>
      <w:r>
        <w:t xml:space="preserve"> &amp; Dramatic for 100vh)</w:t>
      </w:r>
    </w:p>
    <w:p w:rsidR="00BB7168" w:rsidRDefault="00902D69">
      <w:pPr>
        <w:shd w:val="clear" w:color="auto" w:fill="1A1A2E"/>
        <w:spacing w:before="260" w:after="100"/>
      </w:pPr>
      <w:r>
        <w:rPr>
          <w:b/>
          <w:bCs/>
          <w:color w:val="8B5CF6"/>
        </w:rPr>
        <w:t xml:space="preserve">  PROMPT — Copy everything below and paste into Claude Code:</w:t>
      </w:r>
    </w:p>
    <w:p w:rsidR="00BB7168" w:rsidRDefault="00902D69">
      <w:pPr>
        <w:shd w:val="clear" w:color="auto" w:fill="0D0D14"/>
        <w:spacing w:before="80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You are working on the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Raabyt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website (Next.js 16 + React 19 + Tailwind v4). Read AGENTS.md first.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GOAL: Make the Stats Counter sect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ion a dramatic,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centered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display filling 100vh with large animated numbers.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MODIFY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src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/components/features/stats-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counter.tsx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1. Remove all section padding. Let snap-section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center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content.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2. Layout: flex flex-col items-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center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justify-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cente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text-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center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, full height inherited from parent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3. Section heading: text-2xl md:text-3xl font-bold mb-8 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md:mb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-12, "Trusted by Enterprises Worldwide" or similar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4. Stats in a horizontal row: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grid grid-cols-2 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md:grid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-cols-4 gap-6 md:gap-10 max-w-4xl mx-auto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5. Each stat: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Number: text-3xl md:text-4xl lg:text-5xl font-bold gradient-brand-text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Label: text-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xs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md:text-sm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text-muted mt-1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Keep the animated counter (counting up) when in view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6. The 4 stats: 500+ Enterprise Clients, 99.9% Uptime, 50+ Countries, 24/7 Support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7. Keep the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SoftAurora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background (dynamic import,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ssr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: false, desktop only) — renders behind content a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t z-0, pointer-events-none, opacity-30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8. Optional: Add subtle particle or glow effects around the numbers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Run: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npm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run build</w:t>
      </w:r>
    </w:p>
    <w:p w:rsidR="00BB7168" w:rsidRDefault="00BB7168">
      <w:pPr>
        <w:spacing w:after="160"/>
      </w:pPr>
    </w:p>
    <w:p w:rsidR="00BB7168" w:rsidRDefault="00902D69">
      <w:pPr>
        <w:shd w:val="clear" w:color="auto" w:fill="1A1A2E"/>
        <w:spacing w:before="260" w:after="100"/>
      </w:pPr>
      <w:r>
        <w:rPr>
          <w:b/>
          <w:bCs/>
          <w:color w:val="8B5CF6"/>
        </w:rPr>
        <w:t xml:space="preserve">  NOTES</w:t>
      </w:r>
    </w:p>
    <w:p w:rsidR="00BB7168" w:rsidRDefault="00902D69">
      <w:pPr>
        <w:pBdr>
          <w:left w:val="single" w:sz="8" w:space="8" w:color="8B5CF6"/>
        </w:pBdr>
        <w:spacing w:before="160" w:after="160"/>
        <w:ind w:left="360"/>
      </w:pPr>
      <w:r>
        <w:rPr>
          <w:i/>
          <w:iCs/>
          <w:color w:val="94A3B8"/>
          <w:sz w:val="20"/>
          <w:szCs w:val="20"/>
        </w:rPr>
        <w:t>This section should feel impactful — big numbers on a clean dark background with aurora glow.</w:t>
      </w:r>
    </w:p>
    <w:p w:rsidR="00BB7168" w:rsidRDefault="00902D69">
      <w:pPr>
        <w:pBdr>
          <w:left w:val="single" w:sz="8" w:space="8" w:color="8B5CF6"/>
        </w:pBdr>
        <w:spacing w:before="160" w:after="160"/>
        <w:ind w:left="360"/>
      </w:pPr>
      <w:r>
        <w:rPr>
          <w:i/>
          <w:iCs/>
          <w:color w:val="94A3B8"/>
          <w:sz w:val="20"/>
          <w:szCs w:val="20"/>
        </w:rPr>
        <w:t>The counter anima</w:t>
      </w:r>
      <w:r>
        <w:rPr>
          <w:i/>
          <w:iCs/>
          <w:color w:val="94A3B8"/>
          <w:sz w:val="20"/>
          <w:szCs w:val="20"/>
        </w:rPr>
        <w:t xml:space="preserve">tion triggers when the section snaps into view (use </w:t>
      </w:r>
      <w:proofErr w:type="spellStart"/>
      <w:r>
        <w:rPr>
          <w:i/>
          <w:iCs/>
          <w:color w:val="94A3B8"/>
          <w:sz w:val="20"/>
          <w:szCs w:val="20"/>
        </w:rPr>
        <w:t>whileInView</w:t>
      </w:r>
      <w:proofErr w:type="spellEnd"/>
      <w:r>
        <w:rPr>
          <w:i/>
          <w:iCs/>
          <w:color w:val="94A3B8"/>
          <w:sz w:val="20"/>
          <w:szCs w:val="20"/>
        </w:rPr>
        <w:t xml:space="preserve"> or </w:t>
      </w:r>
      <w:proofErr w:type="spellStart"/>
      <w:r>
        <w:rPr>
          <w:i/>
          <w:iCs/>
          <w:color w:val="94A3B8"/>
          <w:sz w:val="20"/>
          <w:szCs w:val="20"/>
        </w:rPr>
        <w:t>IntersectionObserver</w:t>
      </w:r>
      <w:proofErr w:type="spellEnd"/>
      <w:r>
        <w:rPr>
          <w:i/>
          <w:iCs/>
          <w:color w:val="94A3B8"/>
          <w:sz w:val="20"/>
          <w:szCs w:val="20"/>
        </w:rPr>
        <w:t>).</w:t>
      </w:r>
    </w:p>
    <w:p w:rsidR="00BB7168" w:rsidRDefault="00902D69">
      <w:r>
        <w:br w:type="page"/>
      </w:r>
    </w:p>
    <w:p w:rsidR="00BB7168" w:rsidRDefault="00902D69">
      <w:pPr>
        <w:pStyle w:val="Heading1"/>
      </w:pPr>
      <w:r>
        <w:lastRenderedPageBreak/>
        <w:t>PHASE 7 — Testimonials (Compact Carousel for 100vh)</w:t>
      </w:r>
    </w:p>
    <w:p w:rsidR="00BB7168" w:rsidRDefault="00902D69">
      <w:pPr>
        <w:shd w:val="clear" w:color="auto" w:fill="1A1A2E"/>
        <w:spacing w:before="260" w:after="100"/>
      </w:pPr>
      <w:r>
        <w:rPr>
          <w:b/>
          <w:bCs/>
          <w:color w:val="8B5CF6"/>
        </w:rPr>
        <w:t xml:space="preserve">  PROMPT — Copy everything below and paste into Claude Code:</w:t>
      </w:r>
    </w:p>
    <w:p w:rsidR="00BB7168" w:rsidRDefault="00902D69">
      <w:pPr>
        <w:shd w:val="clear" w:color="auto" w:fill="0D0D14"/>
        <w:spacing w:before="80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You are working on the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Raabyt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website (Next.js 16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+ React 19 + Tailwind v4). Read AGENTS.md first.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GOAL: Make the Testimonials section fit 100vh with a horizontal auto-scrolling carousel.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MODIFY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src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/components/features/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testimonials.tsx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1. Remove section padding. Snap-section parent handles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centering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.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2. Content container: max-w-7xl mx-auto px-4 w-full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3. Section heading: text-2xl md:text-3xl font-bold text-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center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mb-6 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md:mb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-10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4. Carousel cards: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Card width: w-[300px] </w:t>
      </w:r>
      <w:proofErr w:type="spellStart"/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md:w</w:t>
      </w:r>
      <w:proofErr w:type="spellEnd"/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-[340px] flex-shrink-0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Card height: constrained — max-h-[180px] overflow-hidden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Card styling: p-4,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bg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-white/5 border border-white/10 rounded-xl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Quote text: text-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sm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text-muted line-clamp-3 (max 3 lines)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Author: text-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sm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font-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semibold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text-foreground, role text-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xs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text-muted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5. Auto-scroll animation: CSS animation or JS-based infinite horizontal scroll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Duplicate the array for seamless looping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Pause on hover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Speed: moderate (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40-60s for full loop)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6. Keep the Waves background if present (behind content, z-0, pointer-events-none, opacity-20)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7. Make sure the carousel doesn't cause horizontal page overflow — use overflow-hidden on the section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Run: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npm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run build</w:t>
      </w:r>
    </w:p>
    <w:p w:rsidR="00BB7168" w:rsidRDefault="00BB7168">
      <w:pPr>
        <w:spacing w:after="160"/>
      </w:pPr>
    </w:p>
    <w:p w:rsidR="00BB7168" w:rsidRDefault="00902D69">
      <w:pPr>
        <w:shd w:val="clear" w:color="auto" w:fill="1A1A2E"/>
        <w:spacing w:before="260" w:after="100"/>
      </w:pPr>
      <w:r>
        <w:rPr>
          <w:b/>
          <w:bCs/>
          <w:color w:val="8B5CF6"/>
        </w:rPr>
        <w:t xml:space="preserve">  NOTES</w:t>
      </w:r>
    </w:p>
    <w:p w:rsidR="00BB7168" w:rsidRDefault="00902D69">
      <w:pPr>
        <w:pBdr>
          <w:left w:val="single" w:sz="8" w:space="8" w:color="8B5CF6"/>
        </w:pBdr>
        <w:spacing w:before="160" w:after="160"/>
        <w:ind w:left="360"/>
      </w:pPr>
      <w:r>
        <w:rPr>
          <w:i/>
          <w:iCs/>
          <w:color w:val="94A3B8"/>
          <w:sz w:val="20"/>
          <w:szCs w:val="20"/>
        </w:rPr>
        <w:t>The horizontal carousel scrolls automatically. Cards should feel compact and polished.</w:t>
      </w:r>
    </w:p>
    <w:p w:rsidR="00BB7168" w:rsidRDefault="00902D69">
      <w:pPr>
        <w:pBdr>
          <w:left w:val="single" w:sz="8" w:space="8" w:color="8B5CF6"/>
        </w:pBdr>
        <w:spacing w:before="160" w:after="160"/>
        <w:ind w:left="360"/>
      </w:pPr>
      <w:r>
        <w:rPr>
          <w:i/>
          <w:iCs/>
          <w:color w:val="94A3B8"/>
          <w:sz w:val="20"/>
          <w:szCs w:val="20"/>
        </w:rPr>
        <w:t>Line-clamp prevents any card from being taller than others.</w:t>
      </w:r>
    </w:p>
    <w:p w:rsidR="00BB7168" w:rsidRDefault="00902D69">
      <w:r>
        <w:br w:type="page"/>
      </w:r>
    </w:p>
    <w:p w:rsidR="00BB7168" w:rsidRDefault="00902D69">
      <w:pPr>
        <w:pStyle w:val="Heading1"/>
      </w:pPr>
      <w:r>
        <w:lastRenderedPageBreak/>
        <w:t>PHASE 8 — Trust Signals + CTA Banner (Each Filling 100vh)</w:t>
      </w:r>
    </w:p>
    <w:p w:rsidR="00BB7168" w:rsidRDefault="00902D69">
      <w:pPr>
        <w:shd w:val="clear" w:color="auto" w:fill="1A1A2E"/>
        <w:spacing w:before="260" w:after="100"/>
      </w:pPr>
      <w:r>
        <w:rPr>
          <w:b/>
          <w:bCs/>
          <w:color w:val="8B5CF6"/>
        </w:rPr>
        <w:t xml:space="preserve">  PROMPT — Copy everything below and past</w:t>
      </w:r>
      <w:r>
        <w:rPr>
          <w:b/>
          <w:bCs/>
          <w:color w:val="8B5CF6"/>
        </w:rPr>
        <w:t>e into Claude Code:</w:t>
      </w:r>
    </w:p>
    <w:p w:rsidR="00BB7168" w:rsidRDefault="00902D69">
      <w:pPr>
        <w:shd w:val="clear" w:color="auto" w:fill="0D0D14"/>
        <w:spacing w:before="80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You are working on the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Raabyt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website (Next.js 16 + React 19 + Tailwind v4). Read AGENTS.md first.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GOAL: Make both Trust Signals and CTA Banner each fit within 100vh as separate snap sections.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PART A — MODIFY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src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/components/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features/trust-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signals.tsx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1. Remove section padding. Snap-section handles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centering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.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2.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Center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all content: flex flex-col items-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center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justify-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center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text-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center</w:t>
      </w:r>
      <w:proofErr w:type="spellEnd"/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3. Section heading: text-2xl md:text-3xl font-bold mb-8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4. Certifications row: flex flex-wrap justify-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center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gap-4 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md:gap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-6 mb-8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Each cert: inline-flex items-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center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gap-2, icon w-5 h-5, text-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sm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font-medium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5. Ratings row: flex justify-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center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gap-8 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md:gap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-12 mb-8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Stars + platform name + score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6. Press/Logo row: flex flex-wrap justify-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center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gap-6 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md:gap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-8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Logo text in text-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lg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font-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semibold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text-muted/40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7. Keep Silk background if present (z-0, pointer-events-none, opacity-10)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PART B — M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ODIFY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src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/components/features/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cta-banner.tsx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1. Remove section padding. Snap-section handles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centering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.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2.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Center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content: flex flex-col items-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center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justify-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center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text-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center</w:t>
      </w:r>
      <w:proofErr w:type="spellEnd"/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3. Heading: text-3xl md:text-4xl lg:text-5xl font-bold mb-4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"Ready to Secure Your Enterprise?"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4. Subtitle: text-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base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md:text-lg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text-muted max-w-xl mx-auto mb-8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5. Two CTA buttons (same style as hero):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Primary: gradient-brand rounded-xl px-8 py-3.5 text-white font-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semibold</w:t>
      </w:r>
      <w:proofErr w:type="spellEnd"/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Secondary: bord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er border-white/15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bg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-white/5 rounded-xl px-8 py-3.5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6. Keep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FloatingLines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background if present (z-0, pointer-events-none, opacity-20)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7. Keep the floating particles if they exist — they add visual interest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Run: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npm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run build</w:t>
      </w:r>
    </w:p>
    <w:p w:rsidR="00BB7168" w:rsidRDefault="00BB7168">
      <w:pPr>
        <w:spacing w:after="160"/>
      </w:pPr>
    </w:p>
    <w:p w:rsidR="00BB7168" w:rsidRDefault="00902D69">
      <w:pPr>
        <w:shd w:val="clear" w:color="auto" w:fill="1A1A2E"/>
        <w:spacing w:before="260" w:after="100"/>
      </w:pPr>
      <w:r>
        <w:rPr>
          <w:b/>
          <w:bCs/>
          <w:color w:val="8B5CF6"/>
        </w:rPr>
        <w:t xml:space="preserve">  NOTES</w:t>
      </w:r>
    </w:p>
    <w:p w:rsidR="00BB7168" w:rsidRDefault="00902D69">
      <w:pPr>
        <w:pBdr>
          <w:left w:val="single" w:sz="8" w:space="8" w:color="8B5CF6"/>
        </w:pBdr>
        <w:spacing w:before="160" w:after="160"/>
        <w:ind w:left="360"/>
      </w:pPr>
      <w:r>
        <w:rPr>
          <w:i/>
          <w:iCs/>
          <w:color w:val="94A3B8"/>
          <w:sz w:val="20"/>
          <w:szCs w:val="20"/>
        </w:rPr>
        <w:lastRenderedPageBreak/>
        <w:t xml:space="preserve">Both sections should feel clean and spacious — content </w:t>
      </w:r>
      <w:proofErr w:type="spellStart"/>
      <w:r>
        <w:rPr>
          <w:i/>
          <w:iCs/>
          <w:color w:val="94A3B8"/>
          <w:sz w:val="20"/>
          <w:szCs w:val="20"/>
        </w:rPr>
        <w:t>centered</w:t>
      </w:r>
      <w:proofErr w:type="spellEnd"/>
      <w:r>
        <w:rPr>
          <w:i/>
          <w:iCs/>
          <w:color w:val="94A3B8"/>
          <w:sz w:val="20"/>
          <w:szCs w:val="20"/>
        </w:rPr>
        <w:t xml:space="preserve"> in the viewport.</w:t>
      </w:r>
    </w:p>
    <w:p w:rsidR="00BB7168" w:rsidRDefault="00902D69">
      <w:pPr>
        <w:pBdr>
          <w:left w:val="single" w:sz="8" w:space="8" w:color="8B5CF6"/>
        </w:pBdr>
        <w:spacing w:before="160" w:after="160"/>
        <w:ind w:left="360"/>
      </w:pPr>
      <w:r>
        <w:rPr>
          <w:i/>
          <w:iCs/>
          <w:color w:val="94A3B8"/>
          <w:sz w:val="20"/>
          <w:szCs w:val="20"/>
        </w:rPr>
        <w:t>The CTA section is the last snap section before the footer scrolls in.</w:t>
      </w:r>
    </w:p>
    <w:p w:rsidR="00BB7168" w:rsidRDefault="00902D69">
      <w:r>
        <w:br w:type="page"/>
      </w:r>
    </w:p>
    <w:p w:rsidR="00BB7168" w:rsidRDefault="00902D69">
      <w:pPr>
        <w:pStyle w:val="Heading1"/>
      </w:pPr>
      <w:r>
        <w:lastRenderedPageBreak/>
        <w:t xml:space="preserve">PHASE 9 — </w:t>
      </w:r>
      <w:proofErr w:type="spellStart"/>
      <w:r>
        <w:t>ReactBits</w:t>
      </w:r>
      <w:proofErr w:type="spellEnd"/>
      <w:r>
        <w:t xml:space="preserve"> Backgrounds &amp; 3D Hero Enhancement</w:t>
      </w:r>
    </w:p>
    <w:p w:rsidR="00BB7168" w:rsidRDefault="00902D69">
      <w:pPr>
        <w:shd w:val="clear" w:color="auto" w:fill="1A1A2E"/>
        <w:spacing w:before="260" w:after="100"/>
      </w:pPr>
      <w:r>
        <w:rPr>
          <w:b/>
          <w:bCs/>
          <w:color w:val="8B5CF6"/>
        </w:rPr>
        <w:t xml:space="preserve">  PROMPT — Copy everything below and paste into Claude Code:</w:t>
      </w:r>
    </w:p>
    <w:p w:rsidR="00BB7168" w:rsidRDefault="00902D69">
      <w:pPr>
        <w:shd w:val="clear" w:color="auto" w:fill="0D0D14"/>
        <w:spacing w:before="80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You are working on the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Raabyt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website (Next.js 16 + React 19 + Tailwind v4). Read AGENTS.md first.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GOAL: Ensure each section has a subtle animated background from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ReactBits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(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reactbits.dev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)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and the hero 3D object is polished.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BACKGROUND ASSIGNMENTS (each should already have components in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src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/components/backgrounds/):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Products: Threads background (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src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/components/backgrounds/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threads.tsx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Why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Raabyt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: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DotGrid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background (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src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/compone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nts/backgrounds/dot-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grid.tsx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Stats: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SoftAurora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background (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src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/components/backgrounds/soft-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aurora.tsx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Testimonials: Waves background (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src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/components/backgrounds/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waves.tsx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Trust Signals: Silk background (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src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/components/backgrounds/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silk.tsx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- CTA: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FloatingLines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background (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src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/components/backgrounds/floating-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lines.tsx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FOR EACH SECTION that uses a background: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1. The background component should be dynamically imported: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const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BgComponent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= 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dynamic(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() =&gt; import("@/components/backgroun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ds/xxx"), {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ssr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: false })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2. Render it as: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&lt;div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className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="absolute inset-0 z-0 pointer-events-none opacity-20 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md:opacity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-30"&gt;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&lt;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BgComponent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/&gt;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&lt;/div&gt;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3. Only render on desktop AND when user hasn't set prefers-reduced-motion: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Use a simple check: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const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[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showBg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,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setShowBg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] =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useState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(false); </w:t>
      </w:r>
      <w:proofErr w:type="spellStart"/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useEffect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(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() =&gt; {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const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mq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=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window.matchMedia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("(prefers-reduced-motion: reduce)"); if (!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mq.matches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&amp;&amp;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window.innerWidth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&gt;= 1024)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setShowBg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(true); }, []);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4. Content must be z-10 (a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bove the background)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FOR THE 3D HERO (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src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/components/3d/hero-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scene.tsx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):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The current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EnterpriseObject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(torus knot) at position [3, 0, -1] is good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Reduce particle count from 1200 to 800 for performance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Make sure the Canvas has: style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={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{ pos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ition: "absolute", top: 0, left: 0, width: "100%", height: "100%" }}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The torus knot should be visible but not overwhelming — it sits behind the hero text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PERFORMANCE RULES: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All canvas backgrounds use 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dynamic(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() =&gt; import(...), {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ssr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: false })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All backgrounds get pointer-events-none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All backgrounds have opacity-20 to opacity-30 (subtle, not distracting)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Skip backgrounds entirely on mobile (&lt; 1024px width) and reduced-motion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- Each background canvas should use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dpr</w:t>
      </w:r>
      <w:proofErr w:type="spellEnd"/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={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[1, 1.5]} not full resolution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Run: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npm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run build</w:t>
      </w:r>
    </w:p>
    <w:p w:rsidR="00BB7168" w:rsidRDefault="00BB7168">
      <w:pPr>
        <w:spacing w:after="160"/>
      </w:pPr>
    </w:p>
    <w:p w:rsidR="00BB7168" w:rsidRDefault="00902D69">
      <w:pPr>
        <w:shd w:val="clear" w:color="auto" w:fill="1A1A2E"/>
        <w:spacing w:before="260" w:after="100"/>
      </w:pPr>
      <w:r>
        <w:rPr>
          <w:b/>
          <w:bCs/>
          <w:color w:val="8B5CF6"/>
        </w:rPr>
        <w:t xml:space="preserve">  NOTES</w:t>
      </w:r>
    </w:p>
    <w:p w:rsidR="00BB7168" w:rsidRDefault="00902D69">
      <w:pPr>
        <w:pBdr>
          <w:left w:val="single" w:sz="8" w:space="8" w:color="8B5CF6"/>
        </w:pBdr>
        <w:spacing w:before="160" w:after="160"/>
        <w:ind w:left="360"/>
      </w:pPr>
      <w:r>
        <w:rPr>
          <w:i/>
          <w:iCs/>
          <w:color w:val="94A3B8"/>
          <w:sz w:val="20"/>
          <w:szCs w:val="20"/>
        </w:rPr>
        <w:t>If any background component doesn't exist or errors, skip it — don't let it break the build.</w:t>
      </w:r>
    </w:p>
    <w:p w:rsidR="00BB7168" w:rsidRDefault="00902D69">
      <w:pPr>
        <w:pBdr>
          <w:left w:val="single" w:sz="8" w:space="8" w:color="8B5CF6"/>
        </w:pBdr>
        <w:spacing w:before="160" w:after="160"/>
        <w:ind w:left="360"/>
      </w:pPr>
      <w:r>
        <w:rPr>
          <w:i/>
          <w:iCs/>
          <w:color w:val="94A3B8"/>
          <w:sz w:val="20"/>
          <w:szCs w:val="20"/>
        </w:rPr>
        <w:lastRenderedPageBreak/>
        <w:t>The backgrounds should be barely noticeable — subtle texture, not the focal point.</w:t>
      </w:r>
    </w:p>
    <w:p w:rsidR="00BB7168" w:rsidRDefault="00902D69">
      <w:pPr>
        <w:pBdr>
          <w:left w:val="single" w:sz="8" w:space="8" w:color="8B5CF6"/>
        </w:pBdr>
        <w:spacing w:before="160" w:after="160"/>
        <w:ind w:left="360"/>
      </w:pPr>
      <w:r>
        <w:rPr>
          <w:i/>
          <w:iCs/>
          <w:color w:val="94A3B8"/>
          <w:sz w:val="20"/>
          <w:szCs w:val="20"/>
        </w:rPr>
        <w:t>The hero 3D scene is the only one that should be more prominent.</w:t>
      </w:r>
    </w:p>
    <w:p w:rsidR="00BB7168" w:rsidRDefault="00902D69">
      <w:r>
        <w:br w:type="page"/>
      </w:r>
    </w:p>
    <w:p w:rsidR="00BB7168" w:rsidRDefault="00902D69">
      <w:pPr>
        <w:pStyle w:val="Heading1"/>
      </w:pPr>
      <w:r>
        <w:lastRenderedPageBreak/>
        <w:t xml:space="preserve">PHASE 10 — Scroll Dots, Mobile Polish &amp; Final </w:t>
      </w:r>
      <w:proofErr w:type="spellStart"/>
      <w:r>
        <w:t>Cleanup</w:t>
      </w:r>
      <w:proofErr w:type="spellEnd"/>
    </w:p>
    <w:p w:rsidR="00BB7168" w:rsidRDefault="00902D69">
      <w:pPr>
        <w:shd w:val="clear" w:color="auto" w:fill="1A1A2E"/>
        <w:spacing w:before="260" w:after="100"/>
      </w:pPr>
      <w:r>
        <w:rPr>
          <w:b/>
          <w:bCs/>
          <w:color w:val="8B5CF6"/>
        </w:rPr>
        <w:t xml:space="preserve">  PROMPT — Copy everything below and paste into Clau</w:t>
      </w:r>
      <w:r>
        <w:rPr>
          <w:b/>
          <w:bCs/>
          <w:color w:val="8B5CF6"/>
        </w:rPr>
        <w:t>de Code:</w:t>
      </w:r>
    </w:p>
    <w:p w:rsidR="00BB7168" w:rsidRDefault="00902D69">
      <w:pPr>
        <w:shd w:val="clear" w:color="auto" w:fill="0D0D14"/>
        <w:spacing w:before="80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You are working on the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Raabyt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website (Next.js 16 + React 19 + Tailwind v4). Read AGENTS.md first.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GOAL: Polish the scroll dots navigation, optimize mobile experience, and do final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cleanup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.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PART A — MODIFY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src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/components/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ui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/scroll-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dots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.tsx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The current implementation uses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IntersectionObserver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with root: main — this is correct. Verify it works: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1. SECTIONS array should match exactly: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[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{ id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: "hero", label: "Hero" },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{ id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: "products", label: "Products" },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{ id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: "why-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raabyt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", label: "Why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Raabyt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" },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{ id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: "stats", label: "Stats" },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{ id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: "testimonials", label: "Testimonials" },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{ id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: "trust", label: "Trust" },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  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{ id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: "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cta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", label: "CTA" },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]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2. Dots should be: fixed right-4 top-1/2 -translate-y-1/2 z-40 hidden </w:t>
      </w:r>
      <w:proofErr w:type="spellStart"/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lg:flex</w:t>
      </w:r>
      <w:proofErr w:type="spellEnd"/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flex-col items-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center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gap-3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3. Active dot: w-2.5 h-2.5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bg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-brand-purple rounded-full shadow-[0_0_8px_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rgba(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139,92,246,0.6)] transition-all duration-300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Inactive dot: w-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1.5 h-1.5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bg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-white/20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hover:bg-white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/40 rounded-full transition-all duration-300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4. On click: </w:t>
      </w:r>
      <w:proofErr w:type="spellStart"/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document.getElementById</w:t>
      </w:r>
      <w:proofErr w:type="spellEnd"/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(id)?.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scrollIntoView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({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behavior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: "smooth" })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5. Add tooltip on hover: a small label that appears to the left of the dot showing the section name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Use a simple CSS approach: group class on button, hidden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group-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hover:block</w:t>
      </w:r>
      <w:proofErr w:type="spellEnd"/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absolute right-6 text-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xs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text-white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bg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-surface/90 px-2 py-1 rounded whites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pace-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nowrap</w:t>
      </w:r>
      <w:proofErr w:type="spellEnd"/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PART B — MOBILE OPTIMIZATIONS: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1. In globals.css, the mobile media query should use snap-proximity (already added in Phase 1)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2. For each section component, make sure text sizes scale down properly: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Headings: text-xl sm:te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xt-2xl md:text-3xl (responsive)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Body text: text-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xs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sm:text-sm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md:text-base</w:t>
      </w:r>
      <w:proofErr w:type="spellEnd"/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Cards: smaller padding on mobile (p-2 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sm:p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-3 md:p-4)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3. The floating glass header on mobile should have slightly less gap: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top-2 left-2 right-2 (instead of t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op-3 left-4 right-4) at small screens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Use: top-2 left-2 right-2 </w:t>
      </w:r>
      <w:proofErr w:type="gram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lg:top</w:t>
      </w:r>
      <w:proofErr w:type="gramEnd"/>
      <w:r>
        <w:rPr>
          <w:rFonts w:ascii="Cascadia Code" w:eastAsia="Cascadia Code" w:hAnsi="Cascadia Code" w:cs="Cascadia Code"/>
          <w:color w:val="A78BFA"/>
          <w:sz w:val="18"/>
          <w:szCs w:val="18"/>
        </w:rPr>
        <w:t>-3 lg:left-4 lg:right-4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PART C — FINAL CLEANUP: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lastRenderedPageBreak/>
        <w:t xml:space="preserve">  1. Search the entire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src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>/ directory for any imports of deleted components (animated-divider, section-transition, parallax-section, scroll-progress, smooth-scroll-provider, aurora-background). Remove any dead imports.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2. Remove any unused CSS keyfram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es that were only used by deleted components.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3. Run: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npm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run build — fix ALL errors and warnings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4. Test the full flow: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Desktop: Mouse wheel scrolls section by section, dots track correctly, header floats with glass effect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Mobile: 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Touch/swipe scrolls with proximity snap, header has less gap, no horizontal overflow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All sections fit within one viewport without content overflow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Footer appears after the CTA section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   - No visible scrollbar anywhere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</w:t>
      </w:r>
    </w:p>
    <w:p w:rsidR="00BB7168" w:rsidRDefault="00902D69">
      <w:pPr>
        <w:shd w:val="clear" w:color="auto" w:fill="0D0D14"/>
      </w:pPr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 Run: </w:t>
      </w:r>
      <w:proofErr w:type="spellStart"/>
      <w:r>
        <w:rPr>
          <w:rFonts w:ascii="Cascadia Code" w:eastAsia="Cascadia Code" w:hAnsi="Cascadia Code" w:cs="Cascadia Code"/>
          <w:color w:val="A78BFA"/>
          <w:sz w:val="18"/>
          <w:szCs w:val="18"/>
        </w:rPr>
        <w:t>npm</w:t>
      </w:r>
      <w:proofErr w:type="spellEnd"/>
      <w:r>
        <w:rPr>
          <w:rFonts w:ascii="Cascadia Code" w:eastAsia="Cascadia Code" w:hAnsi="Cascadia Code" w:cs="Cascadia Code"/>
          <w:color w:val="A78BFA"/>
          <w:sz w:val="18"/>
          <w:szCs w:val="18"/>
        </w:rPr>
        <w:t xml:space="preserve"> run bui</w:t>
      </w:r>
      <w:r>
        <w:rPr>
          <w:rFonts w:ascii="Cascadia Code" w:eastAsia="Cascadia Code" w:hAnsi="Cascadia Code" w:cs="Cascadia Code"/>
          <w:color w:val="A78BFA"/>
          <w:sz w:val="18"/>
          <w:szCs w:val="18"/>
        </w:rPr>
        <w:t>ld — ensure zero errors.</w:t>
      </w:r>
    </w:p>
    <w:p w:rsidR="00BB7168" w:rsidRDefault="00BB7168">
      <w:pPr>
        <w:spacing w:after="160"/>
      </w:pPr>
    </w:p>
    <w:p w:rsidR="00BB7168" w:rsidRDefault="00902D69">
      <w:pPr>
        <w:shd w:val="clear" w:color="auto" w:fill="1A1A2E"/>
        <w:spacing w:before="260" w:after="100"/>
      </w:pPr>
      <w:r>
        <w:rPr>
          <w:b/>
          <w:bCs/>
          <w:color w:val="8B5CF6"/>
        </w:rPr>
        <w:t xml:space="preserve">  NOTES</w:t>
      </w:r>
    </w:p>
    <w:p w:rsidR="00BB7168" w:rsidRDefault="00902D69">
      <w:pPr>
        <w:pBdr>
          <w:left w:val="single" w:sz="8" w:space="8" w:color="8B5CF6"/>
        </w:pBdr>
        <w:spacing w:before="160" w:after="160"/>
        <w:ind w:left="360"/>
      </w:pPr>
      <w:r>
        <w:rPr>
          <w:i/>
          <w:iCs/>
          <w:color w:val="94A3B8"/>
          <w:sz w:val="20"/>
          <w:szCs w:val="20"/>
        </w:rPr>
        <w:t>This is the final phase. After this, the website should have the complete scroll-snap storytelling experience.</w:t>
      </w:r>
    </w:p>
    <w:p w:rsidR="00BB7168" w:rsidRDefault="00902D69">
      <w:pPr>
        <w:pBdr>
          <w:left w:val="single" w:sz="8" w:space="8" w:color="8B5CF6"/>
        </w:pBdr>
        <w:spacing w:before="160" w:after="160"/>
        <w:ind w:left="360"/>
      </w:pPr>
      <w:r>
        <w:rPr>
          <w:i/>
          <w:iCs/>
          <w:color w:val="94A3B8"/>
          <w:sz w:val="20"/>
          <w:szCs w:val="20"/>
        </w:rPr>
        <w:t>If any section's content overflows on 1366x768, go back to that section and reduce padding/text further.</w:t>
      </w:r>
    </w:p>
    <w:p w:rsidR="00BB7168" w:rsidRDefault="00902D69">
      <w:pPr>
        <w:pBdr>
          <w:left w:val="single" w:sz="8" w:space="8" w:color="8B5CF6"/>
        </w:pBdr>
        <w:spacing w:before="160" w:after="160"/>
        <w:ind w:left="360"/>
      </w:pPr>
      <w:r>
        <w:rPr>
          <w:i/>
          <w:iCs/>
          <w:color w:val="94A3B8"/>
          <w:sz w:val="20"/>
          <w:szCs w:val="20"/>
        </w:rPr>
        <w:t>The do</w:t>
      </w:r>
      <w:r>
        <w:rPr>
          <w:i/>
          <w:iCs/>
          <w:color w:val="94A3B8"/>
          <w:sz w:val="20"/>
          <w:szCs w:val="20"/>
        </w:rPr>
        <w:t>t tooltips are a nice polish detail that help users know which section they're navigating to.</w:t>
      </w:r>
    </w:p>
    <w:p w:rsidR="00BB7168" w:rsidRDefault="00902D69">
      <w:r>
        <w:br w:type="page"/>
      </w:r>
    </w:p>
    <w:p w:rsidR="00BB7168" w:rsidRDefault="00902D69">
      <w:pPr>
        <w:pStyle w:val="Heading1"/>
      </w:pPr>
      <w:r>
        <w:lastRenderedPageBreak/>
        <w:t>AFTER ALL PHASES</w:t>
      </w:r>
    </w:p>
    <w:p w:rsidR="00BB7168" w:rsidRDefault="00902D69">
      <w:pPr>
        <w:spacing w:after="160"/>
      </w:pPr>
      <w:r>
        <w:t xml:space="preserve">Once all 10 phases are complete, your </w:t>
      </w:r>
      <w:proofErr w:type="spellStart"/>
      <w:r>
        <w:t>Raabyt</w:t>
      </w:r>
      <w:proofErr w:type="spellEnd"/>
      <w:r>
        <w:t xml:space="preserve"> website should have:</w:t>
      </w:r>
    </w:p>
    <w:p w:rsidR="00BB7168" w:rsidRDefault="00BB7168">
      <w:pPr>
        <w:spacing w:after="160"/>
      </w:pPr>
    </w:p>
    <w:p w:rsidR="00BB7168" w:rsidRDefault="00902D69">
      <w:pPr>
        <w:pStyle w:val="ListParagraph"/>
        <w:numPr>
          <w:ilvl w:val="0"/>
          <w:numId w:val="2"/>
        </w:numPr>
        <w:spacing w:after="80"/>
      </w:pPr>
      <w:r>
        <w:t>Full-page scroll-snap: one mouse wheel tick = one complete section transition</w:t>
      </w:r>
    </w:p>
    <w:p w:rsidR="00BB7168" w:rsidRDefault="00902D69">
      <w:pPr>
        <w:pStyle w:val="ListParagraph"/>
        <w:numPr>
          <w:ilvl w:val="0"/>
          <w:numId w:val="2"/>
        </w:numPr>
        <w:spacing w:after="80"/>
      </w:pPr>
      <w:r>
        <w:t>Floating glass header with rounded corners, gap from edges, backdrop blur</w:t>
      </w:r>
    </w:p>
    <w:p w:rsidR="00BB7168" w:rsidRDefault="00902D69">
      <w:pPr>
        <w:pStyle w:val="ListParagraph"/>
        <w:numPr>
          <w:ilvl w:val="0"/>
          <w:numId w:val="2"/>
        </w:numPr>
        <w:spacing w:after="80"/>
      </w:pPr>
      <w:r>
        <w:t xml:space="preserve">Hero section matching </w:t>
      </w:r>
      <w:proofErr w:type="spellStart"/>
      <w:r>
        <w:t>Figma</w:t>
      </w:r>
      <w:proofErr w:type="spellEnd"/>
      <w:r>
        <w:t>: large heading, CTAs, dashboard preview, 3D background</w:t>
      </w:r>
    </w:p>
    <w:p w:rsidR="00BB7168" w:rsidRDefault="00902D69">
      <w:pPr>
        <w:pStyle w:val="ListParagraph"/>
        <w:numPr>
          <w:ilvl w:val="0"/>
          <w:numId w:val="2"/>
        </w:numPr>
        <w:spacing w:after="80"/>
      </w:pPr>
      <w:r>
        <w:t xml:space="preserve">All sections fitting </w:t>
      </w:r>
      <w:r>
        <w:t>exactly one viewport (100dvh) with no content overflow</w:t>
      </w:r>
    </w:p>
    <w:p w:rsidR="00BB7168" w:rsidRDefault="00902D69">
      <w:pPr>
        <w:pStyle w:val="ListParagraph"/>
        <w:numPr>
          <w:ilvl w:val="0"/>
          <w:numId w:val="2"/>
        </w:numPr>
        <w:spacing w:after="80"/>
      </w:pPr>
      <w:r>
        <w:t>Section navigation dots on the right side (desktop only) with hover tooltips</w:t>
      </w:r>
    </w:p>
    <w:p w:rsidR="00BB7168" w:rsidRDefault="00902D69">
      <w:pPr>
        <w:pStyle w:val="ListParagraph"/>
        <w:numPr>
          <w:ilvl w:val="0"/>
          <w:numId w:val="2"/>
        </w:numPr>
        <w:spacing w:after="80"/>
      </w:pPr>
      <w:r>
        <w:t>No visible scrollbar anywhere — only the dots</w:t>
      </w:r>
    </w:p>
    <w:p w:rsidR="00BB7168" w:rsidRDefault="00902D69">
      <w:pPr>
        <w:pStyle w:val="ListParagraph"/>
        <w:numPr>
          <w:ilvl w:val="0"/>
          <w:numId w:val="2"/>
        </w:numPr>
        <w:spacing w:after="80"/>
      </w:pPr>
      <w:r>
        <w:t xml:space="preserve">Subtle </w:t>
      </w:r>
      <w:proofErr w:type="spellStart"/>
      <w:r>
        <w:t>ReactBits</w:t>
      </w:r>
      <w:proofErr w:type="spellEnd"/>
      <w:r>
        <w:t xml:space="preserve"> animated backgrounds on each section (desktop only)</w:t>
      </w:r>
    </w:p>
    <w:p w:rsidR="00BB7168" w:rsidRDefault="00902D69">
      <w:pPr>
        <w:pStyle w:val="ListParagraph"/>
        <w:numPr>
          <w:ilvl w:val="0"/>
          <w:numId w:val="2"/>
        </w:numPr>
        <w:spacing w:after="80"/>
      </w:pPr>
      <w:r>
        <w:t>Preserved</w:t>
      </w:r>
      <w:r>
        <w:t xml:space="preserve"> dark theme: purple, magenta, pink on #0A0A0F background</w:t>
      </w:r>
    </w:p>
    <w:p w:rsidR="00BB7168" w:rsidRDefault="00902D69">
      <w:pPr>
        <w:pStyle w:val="ListParagraph"/>
        <w:numPr>
          <w:ilvl w:val="0"/>
          <w:numId w:val="2"/>
        </w:numPr>
        <w:spacing w:after="80"/>
      </w:pPr>
      <w:r>
        <w:t>Footer visible as the final scroll destination</w:t>
      </w:r>
    </w:p>
    <w:p w:rsidR="00BB7168" w:rsidRDefault="00902D69">
      <w:pPr>
        <w:pStyle w:val="ListParagraph"/>
        <w:numPr>
          <w:ilvl w:val="0"/>
          <w:numId w:val="2"/>
        </w:numPr>
        <w:spacing w:after="80"/>
      </w:pPr>
      <w:r>
        <w:t>Clean code: no dead imports, unused components, or heavy performance impact</w:t>
      </w:r>
    </w:p>
    <w:p w:rsidR="00BB7168" w:rsidRDefault="00902D69">
      <w:pPr>
        <w:pStyle w:val="ListParagraph"/>
        <w:numPr>
          <w:ilvl w:val="0"/>
          <w:numId w:val="2"/>
        </w:numPr>
        <w:spacing w:after="80"/>
      </w:pPr>
      <w:r>
        <w:t>Mobile-optimized: proximity snap, smaller spacing, responsive text</w:t>
      </w:r>
    </w:p>
    <w:p w:rsidR="00BB7168" w:rsidRDefault="00BB7168">
      <w:pPr>
        <w:spacing w:after="160"/>
      </w:pPr>
    </w:p>
    <w:p w:rsidR="00BB7168" w:rsidRDefault="00902D69">
      <w:pPr>
        <w:pBdr>
          <w:left w:val="single" w:sz="8" w:space="8" w:color="8B5CF6"/>
        </w:pBdr>
        <w:spacing w:before="160" w:after="160"/>
        <w:ind w:left="360"/>
      </w:pPr>
      <w:r>
        <w:rPr>
          <w:i/>
          <w:iCs/>
          <w:color w:val="94A3B8"/>
          <w:sz w:val="20"/>
          <w:szCs w:val="20"/>
        </w:rPr>
        <w:t>If any s</w:t>
      </w:r>
      <w:r>
        <w:rPr>
          <w:i/>
          <w:iCs/>
          <w:color w:val="94A3B8"/>
          <w:sz w:val="20"/>
          <w:szCs w:val="20"/>
        </w:rPr>
        <w:t>ection content overflows at common resolutions (1920x1080, 1366x768), go back to that phase and reduce padding/text sizes further. The content MUST fit one screen.</w:t>
      </w:r>
    </w:p>
    <w:p w:rsidR="00BB7168" w:rsidRDefault="00BB7168">
      <w:pPr>
        <w:spacing w:after="160"/>
      </w:pPr>
    </w:p>
    <w:p w:rsidR="00BB7168" w:rsidRDefault="00902D69">
      <w:pPr>
        <w:shd w:val="clear" w:color="auto" w:fill="1A1A2E"/>
        <w:spacing w:before="260" w:after="100"/>
      </w:pPr>
      <w:r>
        <w:rPr>
          <w:b/>
          <w:bCs/>
          <w:color w:val="8B5CF6"/>
        </w:rPr>
        <w:t xml:space="preserve">  TROUBLESHOOTING</w:t>
      </w:r>
    </w:p>
    <w:p w:rsidR="00BB7168" w:rsidRDefault="00902D69">
      <w:pPr>
        <w:pStyle w:val="ListParagraph"/>
        <w:numPr>
          <w:ilvl w:val="0"/>
          <w:numId w:val="2"/>
        </w:numPr>
        <w:spacing w:after="80"/>
      </w:pPr>
      <w:r>
        <w:t xml:space="preserve">If scroll snap doesn't work: Check that &lt;main&gt; has snap-y snap-mandatory </w:t>
      </w:r>
      <w:r>
        <w:t>and each section has snap-section class with scroll-snap-align: start</w:t>
      </w:r>
    </w:p>
    <w:p w:rsidR="00BB7168" w:rsidRDefault="00902D69">
      <w:pPr>
        <w:pStyle w:val="ListParagraph"/>
        <w:numPr>
          <w:ilvl w:val="0"/>
          <w:numId w:val="2"/>
        </w:numPr>
        <w:spacing w:after="80"/>
      </w:pPr>
      <w:r>
        <w:t>If content overflows a section: Reduce padding, text size, and card sizes. Use line-clamp to truncate text.</w:t>
      </w:r>
    </w:p>
    <w:p w:rsidR="00BB7168" w:rsidRDefault="00902D69">
      <w:pPr>
        <w:pStyle w:val="ListParagraph"/>
        <w:numPr>
          <w:ilvl w:val="0"/>
          <w:numId w:val="2"/>
        </w:numPr>
        <w:spacing w:after="80"/>
      </w:pPr>
      <w:r>
        <w:t xml:space="preserve">If footer doesn't appear: Make sure &lt;Footer /&gt; is inside &lt;main&gt; in </w:t>
      </w:r>
      <w:proofErr w:type="spellStart"/>
      <w:r>
        <w:t>layout.tsx</w:t>
      </w:r>
      <w:proofErr w:type="spellEnd"/>
      <w:r>
        <w:t>,</w:t>
      </w:r>
      <w:r>
        <w:t xml:space="preserve"> after {children}</w:t>
      </w:r>
    </w:p>
    <w:p w:rsidR="00BB7168" w:rsidRDefault="00902D69">
      <w:pPr>
        <w:pStyle w:val="ListParagraph"/>
        <w:numPr>
          <w:ilvl w:val="0"/>
          <w:numId w:val="2"/>
        </w:numPr>
        <w:spacing w:after="80"/>
      </w:pPr>
      <w:r>
        <w:t xml:space="preserve">If scrollbar is visible: Check that #main-content scrollbar-width: none </w:t>
      </w:r>
      <w:proofErr w:type="gramStart"/>
      <w:r>
        <w:t>and ::-</w:t>
      </w:r>
      <w:proofErr w:type="spellStart"/>
      <w:proofErr w:type="gramEnd"/>
      <w:r>
        <w:t>webkit</w:t>
      </w:r>
      <w:proofErr w:type="spellEnd"/>
      <w:r>
        <w:t>-scrollbar { display: none } are in globals.css</w:t>
      </w:r>
    </w:p>
    <w:p w:rsidR="00BB7168" w:rsidRDefault="00902D69">
      <w:pPr>
        <w:pStyle w:val="ListParagraph"/>
        <w:numPr>
          <w:ilvl w:val="0"/>
          <w:numId w:val="2"/>
        </w:numPr>
        <w:spacing w:after="80"/>
      </w:pPr>
      <w:r>
        <w:t xml:space="preserve">If dots don't track: Ensure </w:t>
      </w:r>
      <w:proofErr w:type="spellStart"/>
      <w:r>
        <w:t>IntersectionObserver</w:t>
      </w:r>
      <w:proofErr w:type="spellEnd"/>
      <w:r>
        <w:t xml:space="preserve"> root is set to the &lt;main&gt; element, not window</w:t>
      </w:r>
    </w:p>
    <w:p w:rsidR="00BB7168" w:rsidRDefault="00902D69">
      <w:pPr>
        <w:pStyle w:val="ListParagraph"/>
        <w:numPr>
          <w:ilvl w:val="0"/>
          <w:numId w:val="2"/>
        </w:numPr>
        <w:spacing w:after="80"/>
      </w:pPr>
      <w:r>
        <w:t>If 3D/back</w:t>
      </w:r>
      <w:r>
        <w:t>grounds are slow: They should only render on desktop (&gt;= 1024px) and not with prefers-reduced-motion</w:t>
      </w:r>
    </w:p>
    <w:sectPr w:rsidR="00BB7168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A72C3"/>
    <w:multiLevelType w:val="hybridMultilevel"/>
    <w:tmpl w:val="FB7EC512"/>
    <w:lvl w:ilvl="0" w:tplc="CA82500E">
      <w:start w:val="1"/>
      <w:numFmt w:val="bullet"/>
      <w:lvlText w:val="●"/>
      <w:lvlJc w:val="left"/>
      <w:pPr>
        <w:ind w:left="720" w:hanging="360"/>
      </w:pPr>
    </w:lvl>
    <w:lvl w:ilvl="1" w:tplc="A98A8E8E">
      <w:start w:val="1"/>
      <w:numFmt w:val="bullet"/>
      <w:lvlText w:val="○"/>
      <w:lvlJc w:val="left"/>
      <w:pPr>
        <w:ind w:left="1440" w:hanging="360"/>
      </w:pPr>
    </w:lvl>
    <w:lvl w:ilvl="2" w:tplc="60DC5A62">
      <w:start w:val="1"/>
      <w:numFmt w:val="bullet"/>
      <w:lvlText w:val="■"/>
      <w:lvlJc w:val="left"/>
      <w:pPr>
        <w:ind w:left="2160" w:hanging="360"/>
      </w:pPr>
    </w:lvl>
    <w:lvl w:ilvl="3" w:tplc="BF14096E">
      <w:start w:val="1"/>
      <w:numFmt w:val="bullet"/>
      <w:lvlText w:val="●"/>
      <w:lvlJc w:val="left"/>
      <w:pPr>
        <w:ind w:left="2880" w:hanging="360"/>
      </w:pPr>
    </w:lvl>
    <w:lvl w:ilvl="4" w:tplc="34AAE068">
      <w:start w:val="1"/>
      <w:numFmt w:val="bullet"/>
      <w:lvlText w:val="○"/>
      <w:lvlJc w:val="left"/>
      <w:pPr>
        <w:ind w:left="3600" w:hanging="360"/>
      </w:pPr>
    </w:lvl>
    <w:lvl w:ilvl="5" w:tplc="724AF854">
      <w:start w:val="1"/>
      <w:numFmt w:val="bullet"/>
      <w:lvlText w:val="■"/>
      <w:lvlJc w:val="left"/>
      <w:pPr>
        <w:ind w:left="4320" w:hanging="360"/>
      </w:pPr>
    </w:lvl>
    <w:lvl w:ilvl="6" w:tplc="68D2CFAE">
      <w:start w:val="1"/>
      <w:numFmt w:val="bullet"/>
      <w:lvlText w:val="●"/>
      <w:lvlJc w:val="left"/>
      <w:pPr>
        <w:ind w:left="5040" w:hanging="360"/>
      </w:pPr>
    </w:lvl>
    <w:lvl w:ilvl="7" w:tplc="FDAEBC90">
      <w:start w:val="1"/>
      <w:numFmt w:val="bullet"/>
      <w:lvlText w:val="●"/>
      <w:lvlJc w:val="left"/>
      <w:pPr>
        <w:ind w:left="5760" w:hanging="360"/>
      </w:pPr>
    </w:lvl>
    <w:lvl w:ilvl="8" w:tplc="5942C7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C336CD"/>
    <w:multiLevelType w:val="hybridMultilevel"/>
    <w:tmpl w:val="21EA827A"/>
    <w:lvl w:ilvl="0" w:tplc="21F29CDE">
      <w:start w:val="1"/>
      <w:numFmt w:val="bullet"/>
      <w:lvlText w:val="•"/>
      <w:lvlJc w:val="left"/>
      <w:pPr>
        <w:ind w:left="720" w:hanging="360"/>
      </w:pPr>
    </w:lvl>
    <w:lvl w:ilvl="1" w:tplc="5FB872FE">
      <w:numFmt w:val="decimal"/>
      <w:lvlText w:val=""/>
      <w:lvlJc w:val="left"/>
    </w:lvl>
    <w:lvl w:ilvl="2" w:tplc="D8C48490">
      <w:numFmt w:val="decimal"/>
      <w:lvlText w:val=""/>
      <w:lvlJc w:val="left"/>
    </w:lvl>
    <w:lvl w:ilvl="3" w:tplc="0DC2324C">
      <w:numFmt w:val="decimal"/>
      <w:lvlText w:val=""/>
      <w:lvlJc w:val="left"/>
    </w:lvl>
    <w:lvl w:ilvl="4" w:tplc="DB5E4690">
      <w:numFmt w:val="decimal"/>
      <w:lvlText w:val=""/>
      <w:lvlJc w:val="left"/>
    </w:lvl>
    <w:lvl w:ilvl="5" w:tplc="69205652">
      <w:numFmt w:val="decimal"/>
      <w:lvlText w:val=""/>
      <w:lvlJc w:val="left"/>
    </w:lvl>
    <w:lvl w:ilvl="6" w:tplc="E14817A4">
      <w:numFmt w:val="decimal"/>
      <w:lvlText w:val=""/>
      <w:lvlJc w:val="left"/>
    </w:lvl>
    <w:lvl w:ilvl="7" w:tplc="76D40726">
      <w:numFmt w:val="decimal"/>
      <w:lvlText w:val=""/>
      <w:lvlJc w:val="left"/>
    </w:lvl>
    <w:lvl w:ilvl="8" w:tplc="AB68567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168"/>
    <w:rsid w:val="00902D69"/>
    <w:rsid w:val="00BB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06CC0EB-1AB1-4913-AFFC-F0C608834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Segoe UI" w:eastAsia="Segoe UI" w:hAnsi="Segoe UI" w:cs="Segoe UI"/>
        <w:color w:val="CBD5E1"/>
        <w:sz w:val="22"/>
        <w:szCs w:val="22"/>
        <w:lang w:val="en-AE" w:eastAsia="en-A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F8FAFC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300" w:after="180"/>
      <w:outlineLvl w:val="1"/>
    </w:pPr>
    <w:rPr>
      <w:b/>
      <w:bCs/>
      <w:color w:val="F8FAFC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4661</Words>
  <Characters>26569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user1</cp:lastModifiedBy>
  <cp:revision>2</cp:revision>
  <dcterms:created xsi:type="dcterms:W3CDTF">2026-04-07T11:00:00Z</dcterms:created>
  <dcterms:modified xsi:type="dcterms:W3CDTF">2026-04-07T11:00:00Z</dcterms:modified>
</cp:coreProperties>
</file>