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65CA9" w14:textId="6D13F836" w:rsidR="00FE7B60" w:rsidRDefault="00FE7B60" w:rsidP="004C5730">
      <w:pPr>
        <w:pStyle w:val="Heading1"/>
      </w:pPr>
      <w:r w:rsidRPr="00FE7B60">
        <w:t>The theme or story of your animation</w:t>
      </w:r>
    </w:p>
    <w:p w14:paraId="32262196" w14:textId="22729889" w:rsidR="004C5730" w:rsidRDefault="004C5730" w:rsidP="007E0D52">
      <w:pPr>
        <w:pStyle w:val="ListParagraph"/>
        <w:numPr>
          <w:ilvl w:val="0"/>
          <w:numId w:val="3"/>
        </w:numPr>
      </w:pPr>
      <w:r>
        <w:t xml:space="preserve">A tray carrying food is shaken, and the food </w:t>
      </w:r>
      <w:r w:rsidR="002B1ECE">
        <w:t>reacts by flying off or tumbling.</w:t>
      </w:r>
    </w:p>
    <w:p w14:paraId="21529018" w14:textId="776EB7C4" w:rsidR="0080417D" w:rsidRDefault="0080417D" w:rsidP="004C5730"/>
    <w:p w14:paraId="5AFDBB1A" w14:textId="7DE148AF" w:rsidR="00FE7B60" w:rsidRDefault="00FE7B60" w:rsidP="007E0D52">
      <w:pPr>
        <w:pStyle w:val="Heading1"/>
      </w:pPr>
      <w:r w:rsidRPr="00FE7B60">
        <w:t>The animations applied to each object (rotation, translation, scaling, or some combination of the above).</w:t>
      </w:r>
    </w:p>
    <w:p w14:paraId="4F4FB568" w14:textId="496F72F4" w:rsidR="005D6796" w:rsidRDefault="007E0D52" w:rsidP="007E0D52">
      <w:pPr>
        <w:pStyle w:val="ListParagraph"/>
        <w:numPr>
          <w:ilvl w:val="0"/>
          <w:numId w:val="2"/>
        </w:numPr>
      </w:pPr>
      <w:r>
        <w:t xml:space="preserve">Tray: </w:t>
      </w:r>
      <w:r w:rsidR="009574A1">
        <w:t>Rotation to different angles.</w:t>
      </w:r>
    </w:p>
    <w:p w14:paraId="5399DED2" w14:textId="09A43E2A" w:rsidR="009574A1" w:rsidRDefault="009574A1" w:rsidP="007E0D52">
      <w:pPr>
        <w:pStyle w:val="ListParagraph"/>
        <w:numPr>
          <w:ilvl w:val="0"/>
          <w:numId w:val="2"/>
        </w:numPr>
      </w:pPr>
      <w:r>
        <w:t xml:space="preserve">Cheese wheel: </w:t>
      </w:r>
      <w:r w:rsidR="001C389E">
        <w:t xml:space="preserve">Translation with </w:t>
      </w:r>
      <w:bookmarkStart w:id="0" w:name="_GoBack"/>
      <w:bookmarkEnd w:id="0"/>
      <w:r w:rsidR="001C389E">
        <w:t>rotation and scaling (to simulate moving out of the picture).</w:t>
      </w:r>
    </w:p>
    <w:p w14:paraId="48614B69" w14:textId="317C6054" w:rsidR="00A858CD" w:rsidRDefault="00A858CD" w:rsidP="007E0D52">
      <w:pPr>
        <w:pStyle w:val="ListParagraph"/>
        <w:numPr>
          <w:ilvl w:val="0"/>
          <w:numId w:val="2"/>
        </w:numPr>
      </w:pPr>
      <w:r>
        <w:t xml:space="preserve">Plate: Translation with rotation, then scaling (representing </w:t>
      </w:r>
      <w:r w:rsidR="00847689">
        <w:t>the plate breaking since I could not manage to model that).</w:t>
      </w:r>
    </w:p>
    <w:p w14:paraId="0B88365C" w14:textId="702A0B7F" w:rsidR="00847689" w:rsidRDefault="00847689" w:rsidP="007E0D52">
      <w:pPr>
        <w:pStyle w:val="ListParagraph"/>
        <w:numPr>
          <w:ilvl w:val="0"/>
          <w:numId w:val="2"/>
        </w:numPr>
      </w:pPr>
      <w:r>
        <w:t>Bread</w:t>
      </w:r>
      <w:r w:rsidR="00491FA1">
        <w:t xml:space="preserve"> x3: Translation with rotation.</w:t>
      </w:r>
    </w:p>
    <w:sectPr w:rsidR="00847689" w:rsidSect="006F6261">
      <w:pgSz w:w="12240" w:h="16340"/>
      <w:pgMar w:top="1891" w:right="1094" w:bottom="1440" w:left="121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05F04"/>
    <w:multiLevelType w:val="hybridMultilevel"/>
    <w:tmpl w:val="C4F4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2394F"/>
    <w:multiLevelType w:val="hybridMultilevel"/>
    <w:tmpl w:val="1242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F2350"/>
    <w:multiLevelType w:val="hybridMultilevel"/>
    <w:tmpl w:val="96E2E03C"/>
    <w:lvl w:ilvl="0" w:tplc="FC6EB47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98"/>
    <w:rsid w:val="001C389E"/>
    <w:rsid w:val="002B1ECE"/>
    <w:rsid w:val="00491FA1"/>
    <w:rsid w:val="004A7BD2"/>
    <w:rsid w:val="004C5730"/>
    <w:rsid w:val="004F740E"/>
    <w:rsid w:val="005D6796"/>
    <w:rsid w:val="007E0D52"/>
    <w:rsid w:val="0080417D"/>
    <w:rsid w:val="00847689"/>
    <w:rsid w:val="009574A1"/>
    <w:rsid w:val="00A858CD"/>
    <w:rsid w:val="00EE5898"/>
    <w:rsid w:val="00FE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AF95"/>
  <w15:chartTrackingRefBased/>
  <w15:docId w15:val="{B30CD0CB-72D5-47D4-9AFD-FB266866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740E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0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Stiller</dc:creator>
  <cp:keywords/>
  <dc:description/>
  <cp:lastModifiedBy>Mark Stiller</cp:lastModifiedBy>
  <cp:revision>12</cp:revision>
  <dcterms:created xsi:type="dcterms:W3CDTF">2019-11-14T02:49:00Z</dcterms:created>
  <dcterms:modified xsi:type="dcterms:W3CDTF">2019-11-14T02:57:00Z</dcterms:modified>
</cp:coreProperties>
</file>