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Default="00D74959" w:rsidP="00D74959">
            <w:r>
              <w:t>{professionalSummary}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{/professionalSummary}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074D4DB7" w14:textId="4E85B54E" w:rsidR="00D74959" w:rsidRPr="00161FD3" w:rsidRDefault="000751AA" w:rsidP="000751AA">
      <w:r w:rsidRPr="000751AA">
        <w:t>{employer} — {employerCity}, {employerState}</w:t>
      </w:r>
    </w:p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51AA"/>
    <w:rsid w:val="00094C9F"/>
    <w:rsid w:val="000F57BD"/>
    <w:rsid w:val="0013442A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BF1C19"/>
    <w:rsid w:val="00C8486A"/>
    <w:rsid w:val="00D17059"/>
    <w:rsid w:val="00D363D7"/>
    <w:rsid w:val="00D72670"/>
    <w:rsid w:val="00D74959"/>
    <w:rsid w:val="00D82852"/>
    <w:rsid w:val="00D911C6"/>
    <w:rsid w:val="00D92FCF"/>
    <w:rsid w:val="00D93623"/>
    <w:rsid w:val="00E1260A"/>
    <w:rsid w:val="00E31CC3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</Words>
  <Characters>208</Characters>
  <Application>Microsoft Office Word</Application>
  <DocSecurity>0</DocSecurity>
  <Lines>18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23</cp:revision>
  <dcterms:created xsi:type="dcterms:W3CDTF">2026-02-18T00:23:00Z</dcterms:created>
  <dcterms:modified xsi:type="dcterms:W3CDTF">2026-02-21T18:51:00Z</dcterms:modified>
</cp:coreProperties>
</file>