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342D" w14:textId="08831A9B" w:rsidR="00FC0A02" w:rsidRDefault="00C315C0" w:rsidP="00C315C0">
      <w:pPr>
        <w:pStyle w:val="Kop1"/>
      </w:pPr>
      <w:r>
        <w:t>Verslag van favoriete Stagebedrijf</w:t>
      </w:r>
    </w:p>
    <w:p w14:paraId="43AE7F33" w14:textId="6E4F84C4" w:rsidR="00C315C0" w:rsidRDefault="00A07318">
      <w:r>
        <w:t>Vanaf september 2024 zal ik stage gaan lopen bij het RIVM in Bilthoven. Om deze reden schrijf ik daarom ook het verslag over dit bedrijf.</w:t>
      </w:r>
    </w:p>
    <w:p w14:paraId="102D1227" w14:textId="77777777" w:rsidR="00A07318" w:rsidRDefault="00A07318"/>
    <w:p w14:paraId="1A39A0B8" w14:textId="1E5EC9AC" w:rsidR="00A07318" w:rsidRDefault="00A07318">
      <w:r>
        <w:t xml:space="preserve">Het RIVM, ook wel </w:t>
      </w:r>
      <w:r w:rsidR="008D685C">
        <w:t xml:space="preserve">Rijksinstituut voor Volksgezondheid en Milieu, </w:t>
      </w:r>
      <w:r w:rsidR="00402C66">
        <w:t>is een overheidsinstantie</w:t>
      </w:r>
      <w:r w:rsidR="00303BAF">
        <w:t xml:space="preserve"> die als hoofdtaak heeft: het adviseren van de rijksoverheid, andere overheden, professionals en burgers.</w:t>
      </w:r>
      <w:r w:rsidR="00B57F28">
        <w:t xml:space="preserve"> Het RIVM zet zich in voor een gezonde bevolking en leefomgeving</w:t>
      </w:r>
      <w:r w:rsidR="000F503C">
        <w:t>. Het is dus niet alleen maar bekend van de vaccins tijdens de coronatijd, maar doet ook veel onderzoek naar het milieu.</w:t>
      </w:r>
    </w:p>
    <w:p w14:paraId="7A6AD896" w14:textId="77777777" w:rsidR="000F503C" w:rsidRDefault="000F503C"/>
    <w:p w14:paraId="5ECDD316" w14:textId="290D70BC" w:rsidR="000F503C" w:rsidRDefault="000F503C">
      <w:r>
        <w:t xml:space="preserve">Het RIVM is opgedeeld in een aantal </w:t>
      </w:r>
      <w:r w:rsidR="00F04330">
        <w:t xml:space="preserve">3 </w:t>
      </w:r>
      <w:r>
        <w:t>kennis</w:t>
      </w:r>
      <w:r w:rsidR="00F04330">
        <w:t>domeinen</w:t>
      </w:r>
      <w:r>
        <w:t>:</w:t>
      </w:r>
    </w:p>
    <w:p w14:paraId="54F7872C" w14:textId="77777777" w:rsidR="000F503C" w:rsidRDefault="000F503C"/>
    <w:p w14:paraId="04849F9E" w14:textId="2A046DC1" w:rsidR="000F503C" w:rsidRDefault="00F04330" w:rsidP="000F503C">
      <w:pPr>
        <w:pStyle w:val="Lijstalinea"/>
        <w:numPr>
          <w:ilvl w:val="0"/>
          <w:numId w:val="1"/>
        </w:numPr>
      </w:pPr>
      <w:r>
        <w:t>Infectieziekten en Vaccinologie</w:t>
      </w:r>
    </w:p>
    <w:p w14:paraId="3FBFBD22" w14:textId="1BEF3D3D" w:rsidR="00F04330" w:rsidRDefault="0057619E" w:rsidP="000F503C">
      <w:pPr>
        <w:pStyle w:val="Lijstalinea"/>
        <w:numPr>
          <w:ilvl w:val="0"/>
          <w:numId w:val="1"/>
        </w:numPr>
      </w:pPr>
      <w:r>
        <w:t>Milieu en Veiligheid</w:t>
      </w:r>
    </w:p>
    <w:p w14:paraId="44DDBC5B" w14:textId="25C277A2" w:rsidR="0057619E" w:rsidRDefault="0057619E" w:rsidP="000F503C">
      <w:pPr>
        <w:pStyle w:val="Lijstalinea"/>
        <w:numPr>
          <w:ilvl w:val="0"/>
          <w:numId w:val="1"/>
        </w:numPr>
      </w:pPr>
      <w:r>
        <w:t>Volksgezondheid en Zorg</w:t>
      </w:r>
    </w:p>
    <w:p w14:paraId="318F7AE9" w14:textId="77777777" w:rsidR="00FF7745" w:rsidRDefault="00FF7745" w:rsidP="0037252F"/>
    <w:p w14:paraId="527E6832" w14:textId="6FC6E183" w:rsidR="0037252F" w:rsidRDefault="00CF514F" w:rsidP="0037252F">
      <w:r>
        <w:t>Bij het RIVM werken ongeveer 2</w:t>
      </w:r>
      <w:r w:rsidR="0098303A">
        <w:t>1</w:t>
      </w:r>
      <w:r>
        <w:t>00 mensen</w:t>
      </w:r>
      <w:r w:rsidR="00FF7745">
        <w:t xml:space="preserve">. </w:t>
      </w:r>
      <w:r w:rsidR="00115C1D">
        <w:t xml:space="preserve">Veel werknemers doen ook nog zelf </w:t>
      </w:r>
      <w:r w:rsidR="00BE7482">
        <w:t>onderzoek, of</w:t>
      </w:r>
      <w:r w:rsidR="00115C1D">
        <w:t xml:space="preserve"> verzamelen informatie wereldwijd</w:t>
      </w:r>
    </w:p>
    <w:p w14:paraId="62CC8775" w14:textId="77777777" w:rsidR="00BE7482" w:rsidRDefault="00BE7482" w:rsidP="0037252F"/>
    <w:p w14:paraId="4582DD06" w14:textId="034F3CCB" w:rsidR="00BE7482" w:rsidRDefault="00BE7482" w:rsidP="0037252F">
      <w:pPr>
        <w:rPr>
          <w:b/>
          <w:bCs/>
        </w:rPr>
      </w:pPr>
      <w:r w:rsidRPr="00BE7482">
        <w:rPr>
          <w:b/>
          <w:bCs/>
        </w:rPr>
        <w:t>Waarom heb ik voor dit bedrijf gekozen?</w:t>
      </w:r>
    </w:p>
    <w:p w14:paraId="29D08921" w14:textId="77777777" w:rsidR="00BE7482" w:rsidRDefault="00BE7482" w:rsidP="0037252F">
      <w:pPr>
        <w:rPr>
          <w:b/>
          <w:bCs/>
        </w:rPr>
      </w:pPr>
    </w:p>
    <w:p w14:paraId="02A570A9" w14:textId="07C654FA" w:rsidR="000A2B83" w:rsidRDefault="00BE7482" w:rsidP="0037252F">
      <w:r>
        <w:t>Het werken bij de overheid, spreekt mij vanaf het begin van mijn opleiding erg aan.</w:t>
      </w:r>
      <w:r w:rsidR="000A2B83">
        <w:t xml:space="preserve"> Het werken in een ziekenhuis sprak me aan het begin erg aan en dit is bijvoorbeeld nog steeds het geval. Ik vind ontzettend leuk dat je ook echt nuttig werk kan leveren, waar veel mensen baadt bij hebben. Daarom ben ik ook van plan een baan te zoeken in één van deze sectoren. </w:t>
      </w:r>
    </w:p>
    <w:p w14:paraId="2357739E" w14:textId="77777777" w:rsidR="000A2B83" w:rsidRDefault="000A2B83" w:rsidP="0037252F"/>
    <w:p w14:paraId="0F2976E6" w14:textId="66B9A3C4" w:rsidR="000A2B83" w:rsidRDefault="00F95772" w:rsidP="0037252F">
      <w:r>
        <w:t xml:space="preserve">Wat mij opvalt aan het RIVM is de kennis die aanwezig is. Ze hebben ontzettend veel kennis is huis en zijn bereid deze ook te delen. </w:t>
      </w:r>
      <w:r w:rsidR="00843CDE">
        <w:t xml:space="preserve">Zo zien ze bijvoorbeeld steeds meer in hoe belangrijk een bio-informatica afdeling is. Deze afdeling is dus ook groeiende en speelt een belangrijke rol bij informatieoverdracht tussen verschillende afdelingen, een belangrijke schakel in het web. </w:t>
      </w:r>
    </w:p>
    <w:p w14:paraId="4D3D2F3B" w14:textId="77777777" w:rsidR="00843CDE" w:rsidRDefault="00843CDE" w:rsidP="0037252F"/>
    <w:p w14:paraId="0A5D95BA" w14:textId="3AEC209B" w:rsidR="00843CDE" w:rsidRDefault="00843CDE" w:rsidP="0037252F">
      <w:r>
        <w:t xml:space="preserve">Sprekende uit mijn eigen ervaring, kan ik bevestigen dat ze de kennis graag willen delen met de buitenwereld. Zo heb ik bijvoorbeeld twee stageprocedures gehad (eentje bij het RIVM en bij een ander commercieel bedrijf). Het verschil was duidelijk merkbaar: het commercieel bedrijf </w:t>
      </w:r>
      <w:r w:rsidR="00C164AE">
        <w:t>kwam behoorlijk “laks” op mij over. Ze hadden nog niet echt over een opdracht voor mij nagedacht.</w:t>
      </w:r>
    </w:p>
    <w:p w14:paraId="4930A738" w14:textId="77777777" w:rsidR="00C164AE" w:rsidRDefault="00C164AE" w:rsidP="0037252F"/>
    <w:p w14:paraId="133010C0" w14:textId="3D5F25E3" w:rsidR="00C164AE" w:rsidRDefault="00C164AE" w:rsidP="0037252F">
      <w:r>
        <w:t xml:space="preserve">Dit was totaal anders bij het RIVM. Er was een hele </w:t>
      </w:r>
      <w:r w:rsidR="00596B36">
        <w:t>duidelijke opdracht beschikbaar. En deze was zelfs met het hele team samengesteld! Deze opdracht gaat ook echt gebruikt worden, als dit allemaal goed zal verlopen.</w:t>
      </w:r>
    </w:p>
    <w:p w14:paraId="793D9353" w14:textId="77777777" w:rsidR="00596B36" w:rsidRDefault="00596B36" w:rsidP="0037252F"/>
    <w:p w14:paraId="22622C52" w14:textId="3486C88A" w:rsidR="00596B36" w:rsidRPr="00BE7482" w:rsidRDefault="00596B36" w:rsidP="0037252F">
      <w:r>
        <w:t>Het kan natuurlijk zijn dat ik pech heb gehad met het commerciële bedrijf, maar het was in ieder geval een opmerkelijk verschil!</w:t>
      </w:r>
    </w:p>
    <w:sectPr w:rsidR="00596B36" w:rsidRPr="00BE7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B059D"/>
    <w:multiLevelType w:val="hybridMultilevel"/>
    <w:tmpl w:val="145085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7752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C0"/>
    <w:rsid w:val="000A2B83"/>
    <w:rsid w:val="000F503C"/>
    <w:rsid w:val="00115C1D"/>
    <w:rsid w:val="00303BAF"/>
    <w:rsid w:val="00322DC7"/>
    <w:rsid w:val="0037252F"/>
    <w:rsid w:val="00402C66"/>
    <w:rsid w:val="0057619E"/>
    <w:rsid w:val="00596B36"/>
    <w:rsid w:val="00656064"/>
    <w:rsid w:val="007F519C"/>
    <w:rsid w:val="00843CDE"/>
    <w:rsid w:val="008D685C"/>
    <w:rsid w:val="0098303A"/>
    <w:rsid w:val="00A07318"/>
    <w:rsid w:val="00B57F28"/>
    <w:rsid w:val="00BC0DFE"/>
    <w:rsid w:val="00BE7482"/>
    <w:rsid w:val="00C164AE"/>
    <w:rsid w:val="00C315C0"/>
    <w:rsid w:val="00CF514F"/>
    <w:rsid w:val="00E500D9"/>
    <w:rsid w:val="00F04330"/>
    <w:rsid w:val="00F95772"/>
    <w:rsid w:val="00FC0A02"/>
    <w:rsid w:val="00FF77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8DEFFA7"/>
  <w15:chartTrackingRefBased/>
  <w15:docId w15:val="{900DECC4-09B5-6348-B525-6DD92982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1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31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315C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315C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315C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15C0"/>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15C0"/>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15C0"/>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15C0"/>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15C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315C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315C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315C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315C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15C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15C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15C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15C0"/>
    <w:rPr>
      <w:rFonts w:eastAsiaTheme="majorEastAsia" w:cstheme="majorBidi"/>
      <w:color w:val="272727" w:themeColor="text1" w:themeTint="D8"/>
    </w:rPr>
  </w:style>
  <w:style w:type="paragraph" w:styleId="Titel">
    <w:name w:val="Title"/>
    <w:basedOn w:val="Standaard"/>
    <w:next w:val="Standaard"/>
    <w:link w:val="TitelChar"/>
    <w:uiPriority w:val="10"/>
    <w:qFormat/>
    <w:rsid w:val="00C315C0"/>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15C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15C0"/>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15C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15C0"/>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315C0"/>
    <w:rPr>
      <w:i/>
      <w:iCs/>
      <w:color w:val="404040" w:themeColor="text1" w:themeTint="BF"/>
    </w:rPr>
  </w:style>
  <w:style w:type="paragraph" w:styleId="Lijstalinea">
    <w:name w:val="List Paragraph"/>
    <w:basedOn w:val="Standaard"/>
    <w:uiPriority w:val="34"/>
    <w:qFormat/>
    <w:rsid w:val="00C315C0"/>
    <w:pPr>
      <w:ind w:left="720"/>
      <w:contextualSpacing/>
    </w:pPr>
  </w:style>
  <w:style w:type="character" w:styleId="Intensievebenadrukking">
    <w:name w:val="Intense Emphasis"/>
    <w:basedOn w:val="Standaardalinea-lettertype"/>
    <w:uiPriority w:val="21"/>
    <w:qFormat/>
    <w:rsid w:val="00C315C0"/>
    <w:rPr>
      <w:i/>
      <w:iCs/>
      <w:color w:val="0F4761" w:themeColor="accent1" w:themeShade="BF"/>
    </w:rPr>
  </w:style>
  <w:style w:type="paragraph" w:styleId="Duidelijkcitaat">
    <w:name w:val="Intense Quote"/>
    <w:basedOn w:val="Standaard"/>
    <w:next w:val="Standaard"/>
    <w:link w:val="DuidelijkcitaatChar"/>
    <w:uiPriority w:val="30"/>
    <w:qFormat/>
    <w:rsid w:val="00C31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15C0"/>
    <w:rPr>
      <w:i/>
      <w:iCs/>
      <w:color w:val="0F4761" w:themeColor="accent1" w:themeShade="BF"/>
    </w:rPr>
  </w:style>
  <w:style w:type="character" w:styleId="Intensieveverwijzing">
    <w:name w:val="Intense Reference"/>
    <w:basedOn w:val="Standaardalinea-lettertype"/>
    <w:uiPriority w:val="32"/>
    <w:qFormat/>
    <w:rsid w:val="00C31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357</Words>
  <Characters>1966</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22</cp:revision>
  <dcterms:created xsi:type="dcterms:W3CDTF">2024-04-29T10:19:00Z</dcterms:created>
  <dcterms:modified xsi:type="dcterms:W3CDTF">2024-04-29T10:57:00Z</dcterms:modified>
</cp:coreProperties>
</file>