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68E" w:rsidRPr="002818C0" w:rsidRDefault="00D3241F" w:rsidP="0013768E">
      <w:pPr>
        <w:jc w:val="center"/>
        <w:rPr>
          <w:rFonts w:asciiTheme="majorHAnsi"/>
          <w:b/>
          <w:sz w:val="44"/>
          <w:szCs w:val="44"/>
        </w:rPr>
      </w:pPr>
      <w:r>
        <w:rPr>
          <w:rFonts w:asciiTheme="majorHAnsi" w:hint="eastAsia"/>
          <w:sz w:val="32"/>
          <w:szCs w:val="32"/>
        </w:rPr>
        <w:t xml:space="preserve">    </w:t>
      </w:r>
      <w:r w:rsidR="002818C0" w:rsidRPr="002818C0">
        <w:rPr>
          <w:rFonts w:asciiTheme="majorHAnsi" w:hint="eastAsia"/>
          <w:b/>
          <w:sz w:val="44"/>
          <w:szCs w:val="44"/>
        </w:rPr>
        <w:t>软件出现问题情况</w:t>
      </w:r>
    </w:p>
    <w:tbl>
      <w:tblPr>
        <w:tblStyle w:val="a6"/>
        <w:tblpPr w:leftFromText="180" w:rightFromText="180" w:tblpY="735"/>
        <w:tblW w:w="0" w:type="auto"/>
        <w:tblLook w:val="04A0"/>
      </w:tblPr>
      <w:tblGrid>
        <w:gridCol w:w="280"/>
        <w:gridCol w:w="1663"/>
        <w:gridCol w:w="6579"/>
      </w:tblGrid>
      <w:tr w:rsidR="00860E21" w:rsidTr="004D2A61">
        <w:trPr>
          <w:trHeight w:val="3540"/>
        </w:trPr>
        <w:tc>
          <w:tcPr>
            <w:tcW w:w="371" w:type="dxa"/>
          </w:tcPr>
          <w:p w:rsidR="006E16EE" w:rsidRDefault="006E16EE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1</w:t>
            </w:r>
          </w:p>
        </w:tc>
        <w:tc>
          <w:tcPr>
            <w:tcW w:w="3708" w:type="dxa"/>
          </w:tcPr>
          <w:p w:rsidR="006E16EE" w:rsidRPr="006E16EE" w:rsidRDefault="005C3205" w:rsidP="006E16EE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3205">
              <w:rPr>
                <w:rFonts w:ascii="宋体" w:eastAsia="宋体" w:hAnsi="宋体" w:cs="宋体"/>
                <w:noProof/>
                <w:color w:val="FF0000"/>
                <w:kern w:val="0"/>
                <w:sz w:val="24"/>
                <w:szCs w:val="24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1" type="#_x0000_t13" style="position:absolute;left:0;text-align:left;margin-left:122.45pt;margin-top:16.05pt;width:62.25pt;height:17.25pt;z-index:251658240;mso-position-horizontal-relative:text;mso-position-vertical-relative:text"/>
              </w:pict>
            </w:r>
            <w:r w:rsidR="006E16EE">
              <w:rPr>
                <w:rFonts w:ascii="宋体" w:eastAsia="宋体" w:hAnsi="宋体" w:cs="宋体" w:hint="eastAsia"/>
                <w:noProof/>
                <w:kern w:val="0"/>
                <w:sz w:val="24"/>
                <w:szCs w:val="24"/>
              </w:rPr>
              <w:t>软件中</w:t>
            </w:r>
            <w:r w:rsidR="006E16EE">
              <w:t xml:space="preserve"> </w:t>
            </w:r>
            <w:r w:rsidR="006E16EE">
              <w:rPr>
                <w:rFonts w:hint="eastAsia"/>
              </w:rPr>
              <w:t>出口报关单录入前</w:t>
            </w:r>
            <w:r w:rsidR="006E16EE">
              <w:rPr>
                <w:rFonts w:hint="eastAsia"/>
              </w:rPr>
              <w:t>275</w:t>
            </w:r>
            <w:r w:rsidR="002818C0">
              <w:rPr>
                <w:rFonts w:hint="eastAsia"/>
              </w:rPr>
              <w:t>个商品信息内容没有了，变成</w:t>
            </w:r>
          </w:p>
          <w:p w:rsidR="006E16EE" w:rsidRDefault="006E16EE" w:rsidP="002818C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2505075" cy="1469723"/>
                  <wp:effectExtent l="19050" t="0" r="9525" b="0"/>
                  <wp:docPr id="7" name="图片 7" descr="C:\Documents and Settings\Administrator\Application Data\Tencent\Users\976211113\QQ\WinTemp\RichOle\0CV%7`SL[3IXA9XNQO{7~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Documents and Settings\Administrator\Application Data\Tencent\Users\976211113\QQ\WinTemp\RichOle\0CV%7`SL[3IXA9XNQO{7~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533" cy="1469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3" w:type="dxa"/>
          </w:tcPr>
          <w:p w:rsidR="006E16EE" w:rsidRPr="006E16EE" w:rsidRDefault="006E16EE" w:rsidP="006E16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3048000" cy="2004646"/>
                  <wp:effectExtent l="19050" t="0" r="0" b="0"/>
                  <wp:docPr id="2" name="图片 1" descr="C:\Documents and Settings\Administrator\Application Data\Tencent\Users\976211113\QQ\WinTemp\RichOle\KZC7A$Z$`2)%ZUWMDMO{5I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Administrator\Application Data\Tencent\Users\976211113\QQ\WinTemp\RichOle\KZC7A$Z$`2)%ZUWMDMO{5I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04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16EE" w:rsidRPr="0013768E" w:rsidRDefault="0013768E" w:rsidP="006E16EE">
            <w:pPr>
              <w:jc w:val="center"/>
              <w:rPr>
                <w:rFonts w:asciiTheme="majorHAnsi"/>
                <w:color w:val="FF0000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 xml:space="preserve">                   </w:t>
            </w:r>
            <w:r w:rsidRPr="0013768E">
              <w:rPr>
                <w:rFonts w:asciiTheme="majorHAnsi" w:hint="eastAsia"/>
                <w:color w:val="FF0000"/>
                <w:sz w:val="32"/>
                <w:szCs w:val="32"/>
                <w:highlight w:val="yellow"/>
              </w:rPr>
              <w:t>更新数据之前存在的</w:t>
            </w:r>
          </w:p>
        </w:tc>
      </w:tr>
      <w:tr w:rsidR="00860E21" w:rsidTr="004D2A61">
        <w:trPr>
          <w:trHeight w:val="3540"/>
        </w:trPr>
        <w:tc>
          <w:tcPr>
            <w:tcW w:w="371" w:type="dxa"/>
          </w:tcPr>
          <w:p w:rsidR="00860E21" w:rsidRDefault="00860E21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2</w:t>
            </w:r>
          </w:p>
        </w:tc>
        <w:tc>
          <w:tcPr>
            <w:tcW w:w="3708" w:type="dxa"/>
          </w:tcPr>
          <w:p w:rsidR="00860E21" w:rsidRDefault="005C3205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9" type="#_x0000_t32" style="position:absolute;left:0;text-align:left;margin-left:91.25pt;margin-top:43.75pt;width:85.5pt;height:142.5pt;z-index:251660288;mso-position-horizontal-relative:text;mso-position-vertical-relative:text" o:connectortype="straight">
                  <v:stroke endarrow="block"/>
                </v:shape>
              </w:pict>
            </w:r>
            <w:r w:rsidR="00860E21" w:rsidRPr="00860E21">
              <w:rPr>
                <w:rFonts w:ascii="宋体" w:eastAsia="宋体" w:hAnsi="宋体" w:cs="宋体" w:hint="eastAsia"/>
                <w:noProof/>
                <w:color w:val="000000" w:themeColor="text1"/>
                <w:kern w:val="0"/>
                <w:sz w:val="24"/>
                <w:szCs w:val="24"/>
              </w:rPr>
              <w:t>有的时候填完一票报关单打印过程中</w:t>
            </w:r>
            <w:r w:rsidR="00860E21">
              <w:rPr>
                <w:rFonts w:ascii="宋体" w:eastAsia="宋体" w:hAnsi="宋体" w:cs="宋体" w:hint="eastAsia"/>
                <w:noProof/>
                <w:color w:val="000000" w:themeColor="text1"/>
                <w:kern w:val="0"/>
                <w:sz w:val="24"/>
                <w:szCs w:val="24"/>
              </w:rPr>
              <w:t>是这样的</w:t>
            </w:r>
          </w:p>
          <w:p w:rsidR="0044785B" w:rsidRDefault="0044785B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44785B" w:rsidRDefault="0044785B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44785B" w:rsidRDefault="0044785B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44785B" w:rsidRDefault="0044785B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44785B" w:rsidRDefault="0044785B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</w:p>
          <w:p w:rsidR="00910029" w:rsidRDefault="005C3205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  <w:pict>
                <v:shape id="_x0000_s2060" type="#_x0000_t32" style="position:absolute;left:0;text-align:left;margin-left:53.75pt;margin-top:1.3pt;width:150pt;height:96pt;flip:y;z-index:251661312" o:connectortype="straight">
                  <v:stroke endarrow="block"/>
                </v:shape>
              </w:pict>
            </w:r>
          </w:p>
          <w:p w:rsidR="00910029" w:rsidRPr="00860E21" w:rsidRDefault="00910029" w:rsidP="006E16EE">
            <w:pPr>
              <w:rPr>
                <w:rFonts w:ascii="宋体" w:eastAsia="宋体" w:hAnsi="宋体" w:cs="宋体"/>
                <w:noProof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noProof/>
                <w:color w:val="000000" w:themeColor="text1"/>
                <w:kern w:val="0"/>
                <w:sz w:val="24"/>
                <w:szCs w:val="24"/>
              </w:rPr>
              <w:t>有的时候打印过程中第一项就没了，重新进入或许还能有</w:t>
            </w:r>
          </w:p>
        </w:tc>
        <w:tc>
          <w:tcPr>
            <w:tcW w:w="4443" w:type="dxa"/>
          </w:tcPr>
          <w:p w:rsidR="00860E21" w:rsidRPr="00860E21" w:rsidRDefault="008F227B" w:rsidP="00860E21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4781550" cy="2057400"/>
                  <wp:effectExtent l="19050" t="0" r="0" b="0"/>
                  <wp:docPr id="5" name="图片 54" descr="C:\Documents and Settings\Administrator\桌面\8O)QSJVPI`C])%4D9B~[T]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Documents and Settings\Administrator\桌面\8O)QSJVPI`C])%4D9B~[T]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114" cy="2057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768E" w:rsidRDefault="00860E21" w:rsidP="008F227B">
            <w:pPr>
              <w:rPr>
                <w:rFonts w:hint="eastAsia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="008F227B">
              <w:t xml:space="preserve"> </w:t>
            </w:r>
          </w:p>
          <w:p w:rsidR="008F227B" w:rsidRPr="008F227B" w:rsidRDefault="008F227B" w:rsidP="008F227B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4514850" cy="2409825"/>
                  <wp:effectExtent l="19050" t="0" r="0" b="0"/>
                  <wp:docPr id="55" name="图片 55" descr="C:\Documents and Settings\Administrator\Application Data\Tencent\Users\976211113\QQ\WinTemp\RichOle\DM4LCSPHI3OUEPTKLH$~ZQ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Documents and Settings\Administrator\Application Data\Tencent\Users\976211113\QQ\WinTemp\RichOle\DM4LCSPHI3OUEPTKLH$~ZQ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310" cy="2423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0E21" w:rsidRDefault="00860E21" w:rsidP="008F227B">
            <w:pPr>
              <w:widowControl/>
              <w:jc w:val="left"/>
              <w:rPr>
                <w:rFonts w:ascii="宋体" w:eastAsia="宋体" w:hAnsi="宋体" w:cs="宋体" w:hint="eastAsia"/>
                <w:noProof/>
                <w:kern w:val="0"/>
                <w:sz w:val="24"/>
                <w:szCs w:val="24"/>
              </w:rPr>
            </w:pPr>
          </w:p>
          <w:p w:rsidR="0013768E" w:rsidRPr="0013768E" w:rsidRDefault="0013768E" w:rsidP="0013768E">
            <w:pPr>
              <w:ind w:firstLineChars="1000" w:firstLine="3200"/>
              <w:rPr>
                <w:rFonts w:ascii="宋体" w:eastAsia="宋体" w:hAnsi="宋体" w:cs="宋体"/>
                <w:noProof/>
                <w:color w:val="FF0000"/>
                <w:kern w:val="0"/>
                <w:sz w:val="24"/>
                <w:szCs w:val="24"/>
              </w:rPr>
            </w:pPr>
            <w:r w:rsidRPr="0013768E">
              <w:rPr>
                <w:rFonts w:asciiTheme="majorHAnsi" w:hint="eastAsia"/>
                <w:color w:val="FF0000"/>
                <w:sz w:val="32"/>
                <w:szCs w:val="32"/>
                <w:highlight w:val="yellow"/>
              </w:rPr>
              <w:t>更新数据之前存在的</w:t>
            </w:r>
          </w:p>
        </w:tc>
      </w:tr>
      <w:tr w:rsidR="00860E21" w:rsidTr="004D2A61">
        <w:tc>
          <w:tcPr>
            <w:tcW w:w="371" w:type="dxa"/>
          </w:tcPr>
          <w:p w:rsidR="006E16EE" w:rsidRDefault="00860E21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lastRenderedPageBreak/>
              <w:t>3</w:t>
            </w:r>
          </w:p>
        </w:tc>
        <w:tc>
          <w:tcPr>
            <w:tcW w:w="3708" w:type="dxa"/>
          </w:tcPr>
          <w:p w:rsidR="002818C0" w:rsidRPr="002818C0" w:rsidRDefault="005C3205" w:rsidP="002818C0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3205">
              <w:rPr>
                <w:rFonts w:asciiTheme="majorHAnsi"/>
                <w:noProof/>
                <w:szCs w:val="21"/>
              </w:rPr>
              <w:pict>
                <v:shape id="_x0000_s2053" type="#_x0000_t13" style="position:absolute;left:0;text-align:left;margin-left:131.45pt;margin-top:22.75pt;width:87pt;height:41.25pt;z-index:251659264;mso-position-horizontal-relative:text;mso-position-vertical-relative:text"/>
              </w:pict>
            </w:r>
            <w:r w:rsidR="002818C0" w:rsidRPr="002818C0">
              <w:rPr>
                <w:rFonts w:asciiTheme="majorHAnsi" w:hint="eastAsia"/>
                <w:szCs w:val="21"/>
              </w:rPr>
              <w:t>复制一票报关单时</w:t>
            </w:r>
            <w:r w:rsidR="002818C0">
              <w:rPr>
                <w:rFonts w:asciiTheme="majorHAnsi" w:hint="eastAsia"/>
                <w:szCs w:val="21"/>
              </w:rPr>
              <w:t>关联的</w:t>
            </w:r>
            <w:r w:rsidR="004D2A61">
              <w:rPr>
                <w:rFonts w:hint="eastAsia"/>
              </w:rPr>
              <w:t>报关单号不显示</w:t>
            </w:r>
          </w:p>
          <w:p w:rsidR="006E16EE" w:rsidRPr="002818C0" w:rsidRDefault="002818C0" w:rsidP="002818C0">
            <w:pPr>
              <w:jc w:val="left"/>
              <w:rPr>
                <w:rFonts w:asciiTheme="majorHAnsi"/>
                <w:szCs w:val="21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1981200" cy="1428750"/>
                  <wp:effectExtent l="19050" t="0" r="0" b="0"/>
                  <wp:docPr id="4" name="图片 11" descr="C:\Documents and Settings\Administrator\Application Data\Tencent\Users\976211113\QQ\WinTemp\RichOle\ZHW@85R2ERIFR8P0S~3MHU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Documents and Settings\Administrator\Application Data\Tencent\Users\976211113\QQ\WinTemp\RichOle\ZHW@85R2ERIFR8P0S~3MHU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62" cy="143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3" w:type="dxa"/>
          </w:tcPr>
          <w:p w:rsidR="004D2A61" w:rsidRPr="004D2A61" w:rsidRDefault="004D2A61" w:rsidP="004D2A6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3565350" cy="2114550"/>
                  <wp:effectExtent l="19050" t="0" r="0" b="0"/>
                  <wp:docPr id="15" name="图片 15" descr="C:\Documents and Settings\Administrator\Application Data\Tencent\Users\976211113\QQ\WinTemp\RichOle\YKPCO_MA6[RC[IY~GHF`N_J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Documents and Settings\Administrator\Application Data\Tencent\Users\976211113\QQ\WinTemp\RichOle\YKPCO_MA6[RC[IY~GHF`N_J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6038" cy="2120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16EE" w:rsidRPr="0013768E" w:rsidRDefault="0013768E" w:rsidP="0013768E">
            <w:pPr>
              <w:ind w:firstLineChars="1000" w:firstLine="3200"/>
              <w:rPr>
                <w:rFonts w:ascii="宋体" w:eastAsia="宋体" w:hAnsi="宋体" w:cs="宋体"/>
                <w:noProof/>
                <w:color w:val="FF0000"/>
                <w:kern w:val="0"/>
                <w:sz w:val="24"/>
                <w:szCs w:val="24"/>
              </w:rPr>
            </w:pPr>
            <w:r w:rsidRPr="0013768E">
              <w:rPr>
                <w:rFonts w:asciiTheme="majorHAnsi" w:hint="eastAsia"/>
                <w:color w:val="FF0000"/>
                <w:sz w:val="32"/>
                <w:szCs w:val="32"/>
                <w:highlight w:val="yellow"/>
              </w:rPr>
              <w:t>更新数据之前存在的</w:t>
            </w:r>
          </w:p>
        </w:tc>
      </w:tr>
      <w:tr w:rsidR="004D2A61" w:rsidTr="004D2A61">
        <w:tc>
          <w:tcPr>
            <w:tcW w:w="371" w:type="dxa"/>
          </w:tcPr>
          <w:p w:rsidR="004D2A61" w:rsidRDefault="00860E21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4</w:t>
            </w:r>
          </w:p>
        </w:tc>
        <w:tc>
          <w:tcPr>
            <w:tcW w:w="8151" w:type="dxa"/>
            <w:gridSpan w:val="2"/>
          </w:tcPr>
          <w:p w:rsidR="004D2A61" w:rsidRDefault="004D2A61" w:rsidP="004D2A61">
            <w:pPr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商品规格打开后这样的</w:t>
            </w:r>
          </w:p>
          <w:p w:rsidR="004D2A61" w:rsidRPr="00860E21" w:rsidRDefault="004D2A61" w:rsidP="00860E21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t xml:space="preserve"> </w:t>
            </w: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7373889" cy="3409950"/>
                  <wp:effectExtent l="19050" t="0" r="0" b="0"/>
                  <wp:docPr id="36" name="图片 36" descr="C:\Documents and Settings\Administrator\Application Data\Tencent\Users\976211113\QQ\WinTemp\RichOle\2L))`PT`P$D(G}6R@OX}G7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Documents and Settings\Administrator\Application Data\Tencent\Users\976211113\QQ\WinTemp\RichOle\2L))`PT`P$D(G}6R@OX}G7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6421" cy="3411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E21" w:rsidTr="00FA6466">
        <w:trPr>
          <w:trHeight w:val="70"/>
        </w:trPr>
        <w:tc>
          <w:tcPr>
            <w:tcW w:w="371" w:type="dxa"/>
          </w:tcPr>
          <w:p w:rsidR="006E16EE" w:rsidRDefault="00860E21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5</w:t>
            </w:r>
          </w:p>
        </w:tc>
        <w:tc>
          <w:tcPr>
            <w:tcW w:w="3708" w:type="dxa"/>
          </w:tcPr>
          <w:p w:rsidR="006E16EE" w:rsidRDefault="00860E21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商品规格根本打不开</w:t>
            </w:r>
          </w:p>
        </w:tc>
        <w:tc>
          <w:tcPr>
            <w:tcW w:w="4443" w:type="dxa"/>
          </w:tcPr>
          <w:p w:rsidR="00860E21" w:rsidRPr="00860E21" w:rsidRDefault="00860E21" w:rsidP="00860E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4286250" cy="1885950"/>
                  <wp:effectExtent l="19050" t="0" r="0" b="0"/>
                  <wp:docPr id="40" name="图片 40" descr="C:\Documents and Settings\Administrator\Application Data\Tencent\Users\976211113\QQ\WinTemp\RichOle\9$UYIUQCMV_KVF3ZF7$L)W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Documents and Settings\Administrator\Application Data\Tencent\Users\976211113\QQ\WinTemp\RichOle\9$UYIUQCMV_KVF3ZF7$L)W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145" cy="1885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16EE" w:rsidRDefault="006E16EE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</w:p>
        </w:tc>
      </w:tr>
      <w:tr w:rsidR="00FA6466" w:rsidTr="00FA6466">
        <w:trPr>
          <w:trHeight w:val="70"/>
        </w:trPr>
        <w:tc>
          <w:tcPr>
            <w:tcW w:w="371" w:type="dxa"/>
          </w:tcPr>
          <w:p w:rsidR="00FA6466" w:rsidRDefault="00FA6466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lastRenderedPageBreak/>
              <w:t>6</w:t>
            </w:r>
          </w:p>
        </w:tc>
        <w:tc>
          <w:tcPr>
            <w:tcW w:w="3708" w:type="dxa"/>
          </w:tcPr>
          <w:p w:rsidR="00FA6466" w:rsidRDefault="00FA6466" w:rsidP="006E16EE">
            <w:pPr>
              <w:jc w:val="center"/>
              <w:rPr>
                <w:rFonts w:asciiTheme="majorHAnsi"/>
                <w:sz w:val="32"/>
                <w:szCs w:val="32"/>
              </w:rPr>
            </w:pPr>
            <w:r>
              <w:rPr>
                <w:rFonts w:asciiTheme="majorHAnsi" w:hint="eastAsia"/>
                <w:sz w:val="32"/>
                <w:szCs w:val="32"/>
              </w:rPr>
              <w:t>这个导入的时候规范编码错了</w:t>
            </w:r>
          </w:p>
        </w:tc>
        <w:tc>
          <w:tcPr>
            <w:tcW w:w="4443" w:type="dxa"/>
          </w:tcPr>
          <w:p w:rsidR="00FA6466" w:rsidRPr="00FA6466" w:rsidRDefault="00FA6466" w:rsidP="00FA646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:rsidR="00FA6466" w:rsidRDefault="00FA6466" w:rsidP="00860E21">
            <w:pPr>
              <w:widowControl/>
              <w:jc w:val="left"/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11125200" cy="600075"/>
                  <wp:effectExtent l="19050" t="0" r="0" b="0"/>
                  <wp:docPr id="6" name="图片 59" descr="C:\Program Files\Tencent\QQ\Users\976211113\Image\C2C\{1)U3L}7YV3U~AKM96VGP[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Program Files\Tencent\QQ\Users\976211113\Image\C2C\{1)U3L}7YV3U~AKM96VGP[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0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672CE" w:rsidRPr="006E16EE" w:rsidRDefault="00D3241F" w:rsidP="006E16EE">
      <w:pPr>
        <w:jc w:val="center"/>
        <w:rPr>
          <w:rFonts w:asciiTheme="majorHAnsi"/>
          <w:b/>
          <w:sz w:val="24"/>
          <w:szCs w:val="24"/>
        </w:rPr>
      </w:pPr>
      <w:r>
        <w:rPr>
          <w:rFonts w:asciiTheme="majorHAnsi" w:hint="eastAsia"/>
          <w:sz w:val="32"/>
          <w:szCs w:val="32"/>
        </w:rPr>
        <w:t xml:space="preserve">                    </w:t>
      </w:r>
    </w:p>
    <w:sectPr w:rsidR="00D672CE" w:rsidRPr="006E16EE" w:rsidSect="00E32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D22" w:rsidRDefault="00DC2D22" w:rsidP="009C6C8A">
      <w:r>
        <w:separator/>
      </w:r>
    </w:p>
  </w:endnote>
  <w:endnote w:type="continuationSeparator" w:id="1">
    <w:p w:rsidR="00DC2D22" w:rsidRDefault="00DC2D22" w:rsidP="009C6C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D22" w:rsidRDefault="00DC2D22" w:rsidP="009C6C8A">
      <w:r>
        <w:separator/>
      </w:r>
    </w:p>
  </w:footnote>
  <w:footnote w:type="continuationSeparator" w:id="1">
    <w:p w:rsidR="00DC2D22" w:rsidRDefault="00DC2D22" w:rsidP="009C6C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1B3D8F"/>
    <w:multiLevelType w:val="hybridMultilevel"/>
    <w:tmpl w:val="2124D854"/>
    <w:lvl w:ilvl="0" w:tplc="2D6C02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6C8A"/>
    <w:rsid w:val="0005781A"/>
    <w:rsid w:val="0013768E"/>
    <w:rsid w:val="002023DF"/>
    <w:rsid w:val="002818C0"/>
    <w:rsid w:val="00295665"/>
    <w:rsid w:val="002A6BD5"/>
    <w:rsid w:val="002D25CB"/>
    <w:rsid w:val="003110DB"/>
    <w:rsid w:val="0031376A"/>
    <w:rsid w:val="0031433E"/>
    <w:rsid w:val="003158F4"/>
    <w:rsid w:val="0044785B"/>
    <w:rsid w:val="004D2A61"/>
    <w:rsid w:val="00501C00"/>
    <w:rsid w:val="005A6B4F"/>
    <w:rsid w:val="005C3205"/>
    <w:rsid w:val="005E7D22"/>
    <w:rsid w:val="006378AE"/>
    <w:rsid w:val="00660B86"/>
    <w:rsid w:val="00675150"/>
    <w:rsid w:val="00693BD6"/>
    <w:rsid w:val="006B2517"/>
    <w:rsid w:val="006E16EE"/>
    <w:rsid w:val="006E5253"/>
    <w:rsid w:val="006F7068"/>
    <w:rsid w:val="0076614A"/>
    <w:rsid w:val="007F759B"/>
    <w:rsid w:val="008155E9"/>
    <w:rsid w:val="00860E21"/>
    <w:rsid w:val="00883825"/>
    <w:rsid w:val="008C3076"/>
    <w:rsid w:val="008F227B"/>
    <w:rsid w:val="00910029"/>
    <w:rsid w:val="00950FF8"/>
    <w:rsid w:val="00963A4F"/>
    <w:rsid w:val="009C6C8A"/>
    <w:rsid w:val="009D19FD"/>
    <w:rsid w:val="00AE1D45"/>
    <w:rsid w:val="00B60012"/>
    <w:rsid w:val="00BF1A0F"/>
    <w:rsid w:val="00C34EC9"/>
    <w:rsid w:val="00C35381"/>
    <w:rsid w:val="00C41B8C"/>
    <w:rsid w:val="00D05207"/>
    <w:rsid w:val="00D3241F"/>
    <w:rsid w:val="00D510FA"/>
    <w:rsid w:val="00D672CE"/>
    <w:rsid w:val="00D95F9A"/>
    <w:rsid w:val="00DC2D22"/>
    <w:rsid w:val="00E32A48"/>
    <w:rsid w:val="00E56121"/>
    <w:rsid w:val="00F64F90"/>
    <w:rsid w:val="00FA6466"/>
    <w:rsid w:val="00FD07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  <o:rules v:ext="edit">
        <o:r id="V:Rule3" type="connector" idref="#_x0000_s2060"/>
        <o:r id="V:Rule4" type="connector" idref="#_x0000_s2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2A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6C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6C8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6C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6C8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6C8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6C8A"/>
    <w:rPr>
      <w:sz w:val="18"/>
      <w:szCs w:val="18"/>
    </w:rPr>
  </w:style>
  <w:style w:type="table" w:styleId="a6">
    <w:name w:val="Table Grid"/>
    <w:basedOn w:val="a1"/>
    <w:uiPriority w:val="59"/>
    <w:rsid w:val="009D19F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0">
    <w:name w:val="p0"/>
    <w:basedOn w:val="a"/>
    <w:rsid w:val="00D052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D052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D05207"/>
    <w:rPr>
      <w:b/>
      <w:bCs/>
    </w:rPr>
  </w:style>
  <w:style w:type="paragraph" w:styleId="a9">
    <w:name w:val="List Paragraph"/>
    <w:basedOn w:val="a"/>
    <w:uiPriority w:val="34"/>
    <w:qFormat/>
    <w:rsid w:val="00D3241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6C88B0-E484-4194-A8FF-E316E1E2B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41</Words>
  <Characters>236</Characters>
  <Application>Microsoft Office Word</Application>
  <DocSecurity>0</DocSecurity>
  <Lines>1</Lines>
  <Paragraphs>1</Paragraphs>
  <ScaleCrop>false</ScaleCrop>
  <Company>Sky123.Org</Company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2015-04-07T02:35:00Z</cp:lastPrinted>
  <dcterms:created xsi:type="dcterms:W3CDTF">2015-01-14T05:05:00Z</dcterms:created>
  <dcterms:modified xsi:type="dcterms:W3CDTF">2015-04-13T03:54:00Z</dcterms:modified>
</cp:coreProperties>
</file>