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CB3DC" w14:textId="77777777" w:rsidR="00C066EC" w:rsidRDefault="00000000">
      <w:pPr>
        <w:spacing w:before="800" w:after="120"/>
        <w:jc w:val="center"/>
      </w:pPr>
      <w:r>
        <w:rPr>
          <w:b/>
          <w:color w:val="1E3A5F"/>
          <w:sz w:val="52"/>
        </w:rPr>
        <w:t>Handleiding voor doenkers</w:t>
      </w:r>
    </w:p>
    <w:p w14:paraId="09FCFAEF" w14:textId="77777777" w:rsidR="00C066EC" w:rsidRDefault="00000000">
      <w:pPr>
        <w:spacing w:after="80"/>
        <w:jc w:val="center"/>
      </w:pPr>
      <w:r>
        <w:rPr>
          <w:color w:val="444444"/>
          <w:sz w:val="28"/>
        </w:rPr>
        <w:t>WaarAnders Vrijwilligersapp</w:t>
      </w:r>
    </w:p>
    <w:p w14:paraId="4933479D" w14:textId="2D5FF546" w:rsidR="00C066EC" w:rsidRDefault="00000000" w:rsidP="004A46DA">
      <w:pPr>
        <w:spacing w:after="480"/>
        <w:jc w:val="center"/>
        <w:rPr>
          <w:i/>
          <w:color w:val="788092"/>
          <w:sz w:val="24"/>
        </w:rPr>
      </w:pPr>
      <w:r>
        <w:rPr>
          <w:i/>
          <w:color w:val="788092"/>
          <w:sz w:val="24"/>
        </w:rPr>
        <w:t xml:space="preserve">Stap-voor-stap gids voor </w:t>
      </w:r>
      <w:r w:rsidR="004A46DA">
        <w:rPr>
          <w:i/>
          <w:color w:val="788092"/>
          <w:sz w:val="24"/>
        </w:rPr>
        <w:t>de Doenkers</w:t>
      </w:r>
    </w:p>
    <w:p w14:paraId="2C6415C3" w14:textId="77777777" w:rsidR="00C066EC" w:rsidRDefault="00000000">
      <w:pPr>
        <w:pBdr>
          <w:bottom w:val="single" w:sz="8" w:space="2" w:color="1E3A5F"/>
        </w:pBdr>
        <w:spacing w:before="360" w:after="80"/>
      </w:pPr>
      <w:r>
        <w:rPr>
          <w:b/>
          <w:color w:val="1E3A5F"/>
          <w:sz w:val="40"/>
        </w:rPr>
        <w:t>1. Inleiding</w:t>
      </w:r>
    </w:p>
    <w:p w14:paraId="16A3AB5D" w14:textId="77777777" w:rsidR="00C066EC" w:rsidRDefault="00000000">
      <w:pPr>
        <w:spacing w:before="280" w:after="40"/>
      </w:pPr>
      <w:r>
        <w:rPr>
          <w:b/>
          <w:color w:val="1E3A5F"/>
          <w:sz w:val="26"/>
        </w:rPr>
        <w:t>Wat is de WaarAnders app?</w:t>
      </w:r>
    </w:p>
    <w:p w14:paraId="1FF1DA3D" w14:textId="77777777" w:rsidR="00C066EC" w:rsidRDefault="00000000">
      <w:pPr>
        <w:spacing w:after="80"/>
      </w:pPr>
      <w:r>
        <w:rPr>
          <w:color w:val="444444"/>
        </w:rPr>
        <w:t>De WaarAnders app is de digitale thuisbasis voor alle vrijwilligers van WaarAnders. Via de app kunnen vrijwilligers activiteiten bekijken en zich inschrijven. Als doenker gebruik jij de app ook om activiteiten, klanten, werkgroepen en todo's te beheren.</w:t>
      </w:r>
    </w:p>
    <w:p w14:paraId="1C4E2CA1" w14:textId="77777777" w:rsidR="00C066EC" w:rsidRDefault="00000000">
      <w:pPr>
        <w:spacing w:after="80"/>
      </w:pPr>
      <w:r>
        <w:rPr>
          <w:color w:val="444444"/>
        </w:rPr>
        <w:t>Je hebt als doenker toegang tot een apart beheerdersgedeelte, het 'Doenkers'-menu. Daar beheer je alles wat vrijwilligers van buiten af niet zien.</w:t>
      </w:r>
    </w:p>
    <w:p w14:paraId="7E12E77D" w14:textId="77777777" w:rsidR="00C066EC" w:rsidRDefault="00000000">
      <w:pPr>
        <w:spacing w:before="280" w:after="40"/>
      </w:pPr>
      <w:r>
        <w:rPr>
          <w:b/>
          <w:color w:val="1E3A5F"/>
          <w:sz w:val="26"/>
        </w:rPr>
        <w:t>Hoe log je in?</w:t>
      </w:r>
    </w:p>
    <w:p w14:paraId="36479FCB" w14:textId="77777777" w:rsidR="00C066EC" w:rsidRDefault="00000000">
      <w:pPr>
        <w:spacing w:after="80"/>
      </w:pPr>
      <w:r>
        <w:rPr>
          <w:color w:val="444444"/>
        </w:rPr>
        <w:t>Het inloggen verloopt in twee stappen:</w:t>
      </w:r>
    </w:p>
    <w:p w14:paraId="74CA1279" w14:textId="06DB1604" w:rsidR="00C066EC" w:rsidRDefault="00000000">
      <w:pPr>
        <w:spacing w:after="60"/>
        <w:ind w:left="216"/>
      </w:pPr>
      <w:r>
        <w:rPr>
          <w:b/>
          <w:color w:val="1E3A5F"/>
        </w:rPr>
        <w:t xml:space="preserve">1.  </w:t>
      </w:r>
      <w:r>
        <w:rPr>
          <w:color w:val="444444"/>
        </w:rPr>
        <w:t>Surf naar de app-URL en klik op 'Inloggen'</w:t>
      </w:r>
      <w:r w:rsidR="004A46DA">
        <w:rPr>
          <w:color w:val="444444"/>
        </w:rPr>
        <w:t xml:space="preserve"> : </w:t>
      </w:r>
      <w:r w:rsidR="004A46DA" w:rsidRPr="004A46DA">
        <w:rPr>
          <w:color w:val="444444"/>
        </w:rPr>
        <w:t>https://waaranders-vrijwilligers.vercel.app/</w:t>
      </w:r>
    </w:p>
    <w:p w14:paraId="0733A319" w14:textId="77777777" w:rsidR="00C066EC" w:rsidRDefault="00000000">
      <w:pPr>
        <w:spacing w:after="60"/>
        <w:ind w:left="216"/>
      </w:pPr>
      <w:r>
        <w:rPr>
          <w:b/>
          <w:color w:val="1E3A5F"/>
        </w:rPr>
        <w:t xml:space="preserve">2.  </w:t>
      </w:r>
      <w:r>
        <w:rPr>
          <w:color w:val="444444"/>
        </w:rPr>
        <w:t>Vul je e-mailadres in en klik op 'Volgende'.</w:t>
      </w:r>
    </w:p>
    <w:p w14:paraId="6304A25D" w14:textId="77777777" w:rsidR="00C066EC" w:rsidRDefault="00000000">
      <w:pPr>
        <w:spacing w:after="40"/>
        <w:ind w:left="792"/>
      </w:pPr>
      <w:r>
        <w:rPr>
          <w:i/>
          <w:color w:val="666666"/>
          <w:sz w:val="20"/>
        </w:rPr>
        <w:t>De app controleert of jouw e-mailadres bekend is.</w:t>
      </w:r>
    </w:p>
    <w:p w14:paraId="43D5B109" w14:textId="77777777" w:rsidR="00C066EC" w:rsidRDefault="00000000">
      <w:pPr>
        <w:spacing w:after="60"/>
        <w:ind w:left="216"/>
      </w:pPr>
      <w:r>
        <w:rPr>
          <w:b/>
          <w:color w:val="1E3A5F"/>
        </w:rPr>
        <w:t xml:space="preserve">3.  </w:t>
      </w:r>
      <w:r>
        <w:rPr>
          <w:color w:val="444444"/>
        </w:rPr>
        <w:t>Vul je wachtwoord in en klik op 'Inloggen'.</w:t>
      </w:r>
    </w:p>
    <w:p w14:paraId="77F58BA5" w14:textId="77777777" w:rsidR="00C066EC" w:rsidRDefault="00000000">
      <w:pPr>
        <w:spacing w:after="40"/>
        <w:ind w:left="792"/>
      </w:pPr>
      <w:r>
        <w:rPr>
          <w:i/>
          <w:color w:val="666666"/>
          <w:sz w:val="20"/>
        </w:rPr>
        <w:t>Ben je je wachtwoord vergeten? Klik op 'Wachtwoord vergeten' en volg de instructies.</w:t>
      </w:r>
    </w:p>
    <w:p w14:paraId="21FB2FEE" w14:textId="77777777" w:rsidR="00C066EC" w:rsidRDefault="00000000">
      <w:pPr>
        <w:spacing w:after="60"/>
        <w:ind w:left="216"/>
      </w:pPr>
      <w:r>
        <w:rPr>
          <w:b/>
          <w:color w:val="1E3A5F"/>
        </w:rPr>
        <w:t xml:space="preserve">4.  </w:t>
      </w:r>
      <w:r>
        <w:rPr>
          <w:color w:val="444444"/>
        </w:rPr>
        <w:t>Na een geslaagde login word je doorgestuurd naar de activiteitenkalender.</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9452"/>
      </w:tblGrid>
      <w:tr w:rsidR="00C066EC" w14:paraId="5D0ADB5F" w14:textId="77777777">
        <w:tc>
          <w:tcPr>
            <w:tcW w:w="9236" w:type="dxa"/>
            <w:shd w:val="clear" w:color="auto" w:fill="E8EFF8"/>
          </w:tcPr>
          <w:p w14:paraId="3C6A8205" w14:textId="77777777" w:rsidR="00C066EC" w:rsidRDefault="00000000">
            <w:pPr>
              <w:spacing w:before="60" w:after="60"/>
            </w:pPr>
            <w:r>
              <w:rPr>
                <w:b/>
                <w:color w:val="1E3A5F"/>
                <w:sz w:val="20"/>
              </w:rPr>
              <w:t xml:space="preserve">Let op  </w:t>
            </w:r>
            <w:r>
              <w:rPr>
                <w:color w:val="444444"/>
                <w:sz w:val="20"/>
              </w:rPr>
              <w:t>Je blijft automatisch ingelogd op je eigen toestel. Klik op 'Uitloggen' rechts bovenaan om je sessie te beeindigen.</w:t>
            </w:r>
          </w:p>
        </w:tc>
      </w:tr>
    </w:tbl>
    <w:p w14:paraId="048EB863" w14:textId="77777777" w:rsidR="00C066EC" w:rsidRDefault="00C066EC">
      <w:pPr>
        <w:spacing w:after="80"/>
      </w:pPr>
    </w:p>
    <w:p w14:paraId="72445E84" w14:textId="77777777" w:rsidR="00C066EC" w:rsidRDefault="00000000">
      <w:pPr>
        <w:spacing w:before="280" w:after="40"/>
      </w:pPr>
      <w:r>
        <w:rPr>
          <w:b/>
          <w:color w:val="1E3A5F"/>
          <w:sz w:val="26"/>
        </w:rPr>
        <w:t>Het menu en de navigatie</w:t>
      </w:r>
    </w:p>
    <w:p w14:paraId="43EAE2C4" w14:textId="77777777" w:rsidR="00C066EC" w:rsidRDefault="00000000">
      <w:pPr>
        <w:spacing w:after="80"/>
      </w:pPr>
      <w:r>
        <w:rPr>
          <w:color w:val="444444"/>
        </w:rPr>
        <w:t>Bovenaan elke pagina zie je de navigatiebalk. De knoppen die je ziet, zijn afhankelijk van je rol:</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50"/>
        <w:gridCol w:w="3151"/>
        <w:gridCol w:w="3151"/>
      </w:tblGrid>
      <w:tr w:rsidR="00C066EC" w14:paraId="45BF4578" w14:textId="77777777">
        <w:tc>
          <w:tcPr>
            <w:tcW w:w="3079" w:type="dxa"/>
            <w:shd w:val="clear" w:color="auto" w:fill="1E3A5F"/>
          </w:tcPr>
          <w:p w14:paraId="250A59F0" w14:textId="77777777" w:rsidR="00C066EC" w:rsidRDefault="00000000">
            <w:r>
              <w:rPr>
                <w:b/>
                <w:color w:val="FFFFFF"/>
                <w:sz w:val="20"/>
              </w:rPr>
              <w:t>Menu-item</w:t>
            </w:r>
          </w:p>
        </w:tc>
        <w:tc>
          <w:tcPr>
            <w:tcW w:w="3079" w:type="dxa"/>
            <w:shd w:val="clear" w:color="auto" w:fill="1E3A5F"/>
          </w:tcPr>
          <w:p w14:paraId="192912C6" w14:textId="77777777" w:rsidR="00C066EC" w:rsidRDefault="00000000">
            <w:r>
              <w:rPr>
                <w:b/>
                <w:color w:val="FFFFFF"/>
                <w:sz w:val="20"/>
              </w:rPr>
              <w:t>Waar te vinden</w:t>
            </w:r>
          </w:p>
        </w:tc>
        <w:tc>
          <w:tcPr>
            <w:tcW w:w="3079" w:type="dxa"/>
            <w:shd w:val="clear" w:color="auto" w:fill="1E3A5F"/>
          </w:tcPr>
          <w:p w14:paraId="57C1ED73" w14:textId="77777777" w:rsidR="00C066EC" w:rsidRDefault="00000000">
            <w:r>
              <w:rPr>
                <w:b/>
                <w:color w:val="FFFFFF"/>
                <w:sz w:val="20"/>
              </w:rPr>
              <w:t>Beschikbaar voor</w:t>
            </w:r>
          </w:p>
        </w:tc>
      </w:tr>
      <w:tr w:rsidR="00C066EC" w14:paraId="558B874F" w14:textId="77777777">
        <w:tc>
          <w:tcPr>
            <w:tcW w:w="3079" w:type="dxa"/>
            <w:shd w:val="clear" w:color="auto" w:fill="FFFFFF"/>
          </w:tcPr>
          <w:p w14:paraId="55D8EDA0" w14:textId="77777777" w:rsidR="00C066EC" w:rsidRDefault="00000000">
            <w:r>
              <w:rPr>
                <w:b/>
                <w:sz w:val="20"/>
              </w:rPr>
              <w:t>Activiteiten</w:t>
            </w:r>
          </w:p>
        </w:tc>
        <w:tc>
          <w:tcPr>
            <w:tcW w:w="3079" w:type="dxa"/>
            <w:shd w:val="clear" w:color="auto" w:fill="FFFFFF"/>
          </w:tcPr>
          <w:p w14:paraId="7E20F594" w14:textId="77777777" w:rsidR="00C066EC" w:rsidRDefault="00000000">
            <w:r>
              <w:rPr>
                <w:sz w:val="20"/>
              </w:rPr>
              <w:t>Knop 'Activiteiten' bovenaan</w:t>
            </w:r>
          </w:p>
        </w:tc>
        <w:tc>
          <w:tcPr>
            <w:tcW w:w="3079" w:type="dxa"/>
            <w:shd w:val="clear" w:color="auto" w:fill="FFFFFF"/>
          </w:tcPr>
          <w:p w14:paraId="517A2287" w14:textId="77777777" w:rsidR="00C066EC" w:rsidRDefault="00000000">
            <w:r>
              <w:rPr>
                <w:sz w:val="20"/>
              </w:rPr>
              <w:t>Iedereen</w:t>
            </w:r>
          </w:p>
        </w:tc>
      </w:tr>
      <w:tr w:rsidR="00C066EC" w14:paraId="7ED9057F" w14:textId="77777777">
        <w:tc>
          <w:tcPr>
            <w:tcW w:w="3079" w:type="dxa"/>
            <w:shd w:val="clear" w:color="auto" w:fill="F8F9FA"/>
          </w:tcPr>
          <w:p w14:paraId="64D2BB9C" w14:textId="77777777" w:rsidR="00C066EC" w:rsidRDefault="00000000">
            <w:r>
              <w:rPr>
                <w:b/>
                <w:sz w:val="20"/>
              </w:rPr>
              <w:t>Profiel</w:t>
            </w:r>
          </w:p>
        </w:tc>
        <w:tc>
          <w:tcPr>
            <w:tcW w:w="3079" w:type="dxa"/>
            <w:shd w:val="clear" w:color="auto" w:fill="F8F9FA"/>
          </w:tcPr>
          <w:p w14:paraId="03744EAE" w14:textId="77777777" w:rsidR="00C066EC" w:rsidRDefault="00000000">
            <w:r>
              <w:rPr>
                <w:sz w:val="20"/>
              </w:rPr>
              <w:t>Knop 'Profiel' bovenaan</w:t>
            </w:r>
          </w:p>
        </w:tc>
        <w:tc>
          <w:tcPr>
            <w:tcW w:w="3079" w:type="dxa"/>
            <w:shd w:val="clear" w:color="auto" w:fill="F8F9FA"/>
          </w:tcPr>
          <w:p w14:paraId="1FFB181E" w14:textId="77777777" w:rsidR="00C066EC" w:rsidRDefault="00000000">
            <w:r>
              <w:rPr>
                <w:sz w:val="20"/>
              </w:rPr>
              <w:t>Iedereen</w:t>
            </w:r>
          </w:p>
        </w:tc>
      </w:tr>
      <w:tr w:rsidR="00C066EC" w14:paraId="5128D2A6" w14:textId="77777777">
        <w:tc>
          <w:tcPr>
            <w:tcW w:w="3079" w:type="dxa"/>
            <w:shd w:val="clear" w:color="auto" w:fill="FFFFFF"/>
          </w:tcPr>
          <w:p w14:paraId="66B4C7BB" w14:textId="77777777" w:rsidR="00C066EC" w:rsidRDefault="00000000">
            <w:r>
              <w:rPr>
                <w:b/>
                <w:sz w:val="20"/>
              </w:rPr>
              <w:t>Doenkers</w:t>
            </w:r>
          </w:p>
        </w:tc>
        <w:tc>
          <w:tcPr>
            <w:tcW w:w="3079" w:type="dxa"/>
            <w:shd w:val="clear" w:color="auto" w:fill="FFFFFF"/>
          </w:tcPr>
          <w:p w14:paraId="405F2EAB" w14:textId="77777777" w:rsidR="00C066EC" w:rsidRDefault="00000000">
            <w:r>
              <w:rPr>
                <w:sz w:val="20"/>
              </w:rPr>
              <w:t>Knop 'Doenkers' bovenaan</w:t>
            </w:r>
          </w:p>
        </w:tc>
        <w:tc>
          <w:tcPr>
            <w:tcW w:w="3079" w:type="dxa"/>
            <w:shd w:val="clear" w:color="auto" w:fill="FFFFFF"/>
          </w:tcPr>
          <w:p w14:paraId="1E8E38E1" w14:textId="77777777" w:rsidR="00C066EC" w:rsidRDefault="00000000">
            <w:r>
              <w:rPr>
                <w:sz w:val="20"/>
              </w:rPr>
              <w:t>Doenkers en admins</w:t>
            </w:r>
          </w:p>
        </w:tc>
      </w:tr>
      <w:tr w:rsidR="00C066EC" w14:paraId="48F41D9D" w14:textId="77777777">
        <w:tc>
          <w:tcPr>
            <w:tcW w:w="3079" w:type="dxa"/>
            <w:shd w:val="clear" w:color="auto" w:fill="F8F9FA"/>
          </w:tcPr>
          <w:p w14:paraId="26260C03" w14:textId="77777777" w:rsidR="00C066EC" w:rsidRDefault="00000000">
            <w:r>
              <w:rPr>
                <w:b/>
                <w:sz w:val="20"/>
              </w:rPr>
              <w:lastRenderedPageBreak/>
              <w:t>Beheer &gt; Activiteiten</w:t>
            </w:r>
          </w:p>
        </w:tc>
        <w:tc>
          <w:tcPr>
            <w:tcW w:w="3079" w:type="dxa"/>
            <w:shd w:val="clear" w:color="auto" w:fill="F8F9FA"/>
          </w:tcPr>
          <w:p w14:paraId="1CA7A389" w14:textId="77777777" w:rsidR="00C066EC" w:rsidRDefault="00000000">
            <w:r>
              <w:rPr>
                <w:sz w:val="20"/>
              </w:rPr>
              <w:t>Via 'Doenkers'</w:t>
            </w:r>
          </w:p>
        </w:tc>
        <w:tc>
          <w:tcPr>
            <w:tcW w:w="3079" w:type="dxa"/>
            <w:shd w:val="clear" w:color="auto" w:fill="F8F9FA"/>
          </w:tcPr>
          <w:p w14:paraId="66398D71" w14:textId="77777777" w:rsidR="00C066EC" w:rsidRDefault="00000000">
            <w:r>
              <w:rPr>
                <w:sz w:val="20"/>
              </w:rPr>
              <w:t>Doenkers en admins</w:t>
            </w:r>
          </w:p>
        </w:tc>
      </w:tr>
      <w:tr w:rsidR="00C066EC" w14:paraId="7F43DC5E" w14:textId="77777777">
        <w:tc>
          <w:tcPr>
            <w:tcW w:w="3079" w:type="dxa"/>
            <w:shd w:val="clear" w:color="auto" w:fill="FFFFFF"/>
          </w:tcPr>
          <w:p w14:paraId="5820E9A6" w14:textId="77777777" w:rsidR="00C066EC" w:rsidRDefault="00000000">
            <w:r>
              <w:rPr>
                <w:b/>
                <w:sz w:val="20"/>
              </w:rPr>
              <w:t>Beheer &gt; Vrijwilligers</w:t>
            </w:r>
          </w:p>
        </w:tc>
        <w:tc>
          <w:tcPr>
            <w:tcW w:w="3079" w:type="dxa"/>
            <w:shd w:val="clear" w:color="auto" w:fill="FFFFFF"/>
          </w:tcPr>
          <w:p w14:paraId="01B06870" w14:textId="77777777" w:rsidR="00C066EC" w:rsidRDefault="00000000">
            <w:r>
              <w:rPr>
                <w:sz w:val="20"/>
              </w:rPr>
              <w:t>Via 'Doenkers'</w:t>
            </w:r>
          </w:p>
        </w:tc>
        <w:tc>
          <w:tcPr>
            <w:tcW w:w="3079" w:type="dxa"/>
            <w:shd w:val="clear" w:color="auto" w:fill="FFFFFF"/>
          </w:tcPr>
          <w:p w14:paraId="67A35013" w14:textId="77777777" w:rsidR="00C066EC" w:rsidRDefault="00000000">
            <w:r>
              <w:rPr>
                <w:sz w:val="20"/>
              </w:rPr>
              <w:t>Doenkers en admins</w:t>
            </w:r>
          </w:p>
        </w:tc>
      </w:tr>
      <w:tr w:rsidR="00C066EC" w14:paraId="0E6B0E28" w14:textId="77777777">
        <w:tc>
          <w:tcPr>
            <w:tcW w:w="3079" w:type="dxa"/>
            <w:shd w:val="clear" w:color="auto" w:fill="F8F9FA"/>
          </w:tcPr>
          <w:p w14:paraId="6969EF77" w14:textId="77777777" w:rsidR="00C066EC" w:rsidRDefault="00000000">
            <w:r>
              <w:rPr>
                <w:b/>
                <w:sz w:val="20"/>
              </w:rPr>
              <w:t>Beheer &gt; Klanten</w:t>
            </w:r>
          </w:p>
        </w:tc>
        <w:tc>
          <w:tcPr>
            <w:tcW w:w="3079" w:type="dxa"/>
            <w:shd w:val="clear" w:color="auto" w:fill="F8F9FA"/>
          </w:tcPr>
          <w:p w14:paraId="2014A909" w14:textId="77777777" w:rsidR="00C066EC" w:rsidRDefault="00000000">
            <w:r>
              <w:rPr>
                <w:sz w:val="20"/>
              </w:rPr>
              <w:t>Via 'Doenkers'</w:t>
            </w:r>
          </w:p>
        </w:tc>
        <w:tc>
          <w:tcPr>
            <w:tcW w:w="3079" w:type="dxa"/>
            <w:shd w:val="clear" w:color="auto" w:fill="F8F9FA"/>
          </w:tcPr>
          <w:p w14:paraId="53A57AF6" w14:textId="77777777" w:rsidR="00C066EC" w:rsidRDefault="00000000">
            <w:r>
              <w:rPr>
                <w:sz w:val="20"/>
              </w:rPr>
              <w:t>Doenkers en admins</w:t>
            </w:r>
          </w:p>
        </w:tc>
      </w:tr>
      <w:tr w:rsidR="00C066EC" w14:paraId="6502AC52" w14:textId="77777777">
        <w:tc>
          <w:tcPr>
            <w:tcW w:w="3079" w:type="dxa"/>
            <w:shd w:val="clear" w:color="auto" w:fill="FFFFFF"/>
          </w:tcPr>
          <w:p w14:paraId="3C0ABF64" w14:textId="77777777" w:rsidR="00C066EC" w:rsidRDefault="00000000">
            <w:r>
              <w:rPr>
                <w:b/>
                <w:sz w:val="20"/>
              </w:rPr>
              <w:t>Beheer &gt; Werkgroepen</w:t>
            </w:r>
          </w:p>
        </w:tc>
        <w:tc>
          <w:tcPr>
            <w:tcW w:w="3079" w:type="dxa"/>
            <w:shd w:val="clear" w:color="auto" w:fill="FFFFFF"/>
          </w:tcPr>
          <w:p w14:paraId="035D3546" w14:textId="77777777" w:rsidR="00C066EC" w:rsidRDefault="00000000">
            <w:r>
              <w:rPr>
                <w:sz w:val="20"/>
              </w:rPr>
              <w:t>Via 'Doenkers'</w:t>
            </w:r>
          </w:p>
        </w:tc>
        <w:tc>
          <w:tcPr>
            <w:tcW w:w="3079" w:type="dxa"/>
            <w:shd w:val="clear" w:color="auto" w:fill="FFFFFF"/>
          </w:tcPr>
          <w:p w14:paraId="29D17F05" w14:textId="77777777" w:rsidR="00C066EC" w:rsidRDefault="00000000">
            <w:r>
              <w:rPr>
                <w:sz w:val="20"/>
              </w:rPr>
              <w:t>Doenkers en admins</w:t>
            </w:r>
          </w:p>
        </w:tc>
      </w:tr>
      <w:tr w:rsidR="00C066EC" w14:paraId="3580856A" w14:textId="77777777">
        <w:tc>
          <w:tcPr>
            <w:tcW w:w="3079" w:type="dxa"/>
            <w:shd w:val="clear" w:color="auto" w:fill="F8F9FA"/>
          </w:tcPr>
          <w:p w14:paraId="3299A6E6" w14:textId="77777777" w:rsidR="00C066EC" w:rsidRDefault="00000000">
            <w:r>
              <w:rPr>
                <w:b/>
                <w:sz w:val="20"/>
              </w:rPr>
              <w:t>Beheer &gt; Todo's</w:t>
            </w:r>
          </w:p>
        </w:tc>
        <w:tc>
          <w:tcPr>
            <w:tcW w:w="3079" w:type="dxa"/>
            <w:shd w:val="clear" w:color="auto" w:fill="F8F9FA"/>
          </w:tcPr>
          <w:p w14:paraId="4BA4889D" w14:textId="77777777" w:rsidR="00C066EC" w:rsidRDefault="00000000">
            <w:r>
              <w:rPr>
                <w:sz w:val="20"/>
              </w:rPr>
              <w:t>Via 'Doenkers'</w:t>
            </w:r>
          </w:p>
        </w:tc>
        <w:tc>
          <w:tcPr>
            <w:tcW w:w="3079" w:type="dxa"/>
            <w:shd w:val="clear" w:color="auto" w:fill="F8F9FA"/>
          </w:tcPr>
          <w:p w14:paraId="0219DEAF" w14:textId="77777777" w:rsidR="00C066EC" w:rsidRDefault="00000000">
            <w:r>
              <w:rPr>
                <w:sz w:val="20"/>
              </w:rPr>
              <w:t>Doenkers en admins</w:t>
            </w:r>
          </w:p>
        </w:tc>
      </w:tr>
      <w:tr w:rsidR="00C066EC" w14:paraId="31AE7697" w14:textId="77777777">
        <w:tc>
          <w:tcPr>
            <w:tcW w:w="3079" w:type="dxa"/>
            <w:shd w:val="clear" w:color="auto" w:fill="FFFFFF"/>
          </w:tcPr>
          <w:p w14:paraId="1E8B02F0" w14:textId="77777777" w:rsidR="00C066EC" w:rsidRDefault="00000000">
            <w:r>
              <w:rPr>
                <w:b/>
                <w:sz w:val="20"/>
              </w:rPr>
              <w:t>Beheer &gt; Rollen</w:t>
            </w:r>
          </w:p>
        </w:tc>
        <w:tc>
          <w:tcPr>
            <w:tcW w:w="3079" w:type="dxa"/>
            <w:shd w:val="clear" w:color="auto" w:fill="FFFFFF"/>
          </w:tcPr>
          <w:p w14:paraId="55FC69FB" w14:textId="77777777" w:rsidR="00C066EC" w:rsidRDefault="00000000">
            <w:r>
              <w:rPr>
                <w:sz w:val="20"/>
              </w:rPr>
              <w:t>Via 'Doenkers'</w:t>
            </w:r>
          </w:p>
        </w:tc>
        <w:tc>
          <w:tcPr>
            <w:tcW w:w="3079" w:type="dxa"/>
            <w:shd w:val="clear" w:color="auto" w:fill="FFFFFF"/>
          </w:tcPr>
          <w:p w14:paraId="4F7AB63F" w14:textId="77777777" w:rsidR="00C066EC" w:rsidRDefault="00000000">
            <w:r>
              <w:rPr>
                <w:sz w:val="20"/>
              </w:rPr>
              <w:t>Alleen admins</w:t>
            </w:r>
          </w:p>
        </w:tc>
      </w:tr>
    </w:tbl>
    <w:p w14:paraId="0D084152" w14:textId="77777777" w:rsidR="00C066EC" w:rsidRDefault="00C066EC">
      <w:pPr>
        <w:spacing w:after="80"/>
      </w:pP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9452"/>
      </w:tblGrid>
      <w:tr w:rsidR="00C066EC" w14:paraId="7BDA8CBE" w14:textId="77777777">
        <w:tc>
          <w:tcPr>
            <w:tcW w:w="9236" w:type="dxa"/>
            <w:shd w:val="clear" w:color="auto" w:fill="FFF9E6"/>
          </w:tcPr>
          <w:p w14:paraId="10BE9EB0" w14:textId="77777777" w:rsidR="00C066EC" w:rsidRDefault="00000000">
            <w:pPr>
              <w:spacing w:before="60" w:after="60"/>
            </w:pPr>
            <w:r>
              <w:rPr>
                <w:b/>
                <w:color w:val="B45309"/>
                <w:sz w:val="20"/>
              </w:rPr>
              <w:t xml:space="preserve">Tip  </w:t>
            </w:r>
            <w:r>
              <w:rPr>
                <w:color w:val="444444"/>
                <w:sz w:val="20"/>
              </w:rPr>
              <w:t>Zie je de knop 'Doenkers' niet? Dan heeft jouw account waarschijnlijk nog niet de juiste rol. Neem contact op met de admin.</w:t>
            </w:r>
          </w:p>
        </w:tc>
      </w:tr>
    </w:tbl>
    <w:p w14:paraId="4D933EFC" w14:textId="77777777" w:rsidR="00C066EC" w:rsidRDefault="00000000">
      <w:pPr>
        <w:pBdr>
          <w:bottom w:val="single" w:sz="8" w:space="2" w:color="1E3A5F"/>
        </w:pBdr>
        <w:spacing w:before="360" w:after="80"/>
      </w:pPr>
      <w:r>
        <w:rPr>
          <w:b/>
          <w:color w:val="1E3A5F"/>
          <w:sz w:val="40"/>
        </w:rPr>
        <w:t>2. Activiteiten beheren</w:t>
      </w:r>
    </w:p>
    <w:p w14:paraId="24E42171" w14:textId="77777777" w:rsidR="00C066EC" w:rsidRDefault="00000000">
      <w:pPr>
        <w:spacing w:after="80"/>
      </w:pPr>
      <w:r>
        <w:rPr>
          <w:color w:val="444444"/>
        </w:rPr>
        <w:t>Via 'Doenkers' &gt; 'Activiteiten beheren' zie je een lijst van alle toekomstige activiteiten, gegroepeerd per maand. Elke activiteit toont de titel, datum, tijdstip, gekoppelde klant en het gewenste aantal vrijwilligers.</w:t>
      </w:r>
    </w:p>
    <w:p w14:paraId="5EE3A1FF" w14:textId="77777777" w:rsidR="00C066EC" w:rsidRDefault="00000000">
      <w:pPr>
        <w:spacing w:before="280" w:after="40"/>
      </w:pPr>
      <w:r>
        <w:rPr>
          <w:b/>
          <w:color w:val="1E3A5F"/>
          <w:sz w:val="26"/>
        </w:rPr>
        <w:t>Een nieuwe activiteit aanmaken</w:t>
      </w:r>
    </w:p>
    <w:p w14:paraId="5DCAAB72" w14:textId="77777777" w:rsidR="00C066EC" w:rsidRDefault="00000000">
      <w:pPr>
        <w:spacing w:after="80"/>
      </w:pPr>
      <w:r>
        <w:rPr>
          <w:color w:val="444444"/>
        </w:rPr>
        <w:t>Klik rechtsboven op de knop 'Activiteit toevoegen'. Je ziet dan een formulier:</w:t>
      </w:r>
    </w:p>
    <w:p w14:paraId="43201F43" w14:textId="77777777" w:rsidR="00C066EC" w:rsidRDefault="00000000">
      <w:pPr>
        <w:spacing w:after="60"/>
        <w:ind w:left="216"/>
      </w:pPr>
      <w:r>
        <w:rPr>
          <w:b/>
          <w:color w:val="1E3A5F"/>
        </w:rPr>
        <w:t xml:space="preserve">1.  </w:t>
      </w:r>
      <w:r>
        <w:rPr>
          <w:color w:val="444444"/>
        </w:rPr>
        <w:t>Kies de klant uit de lijst (verplicht).</w:t>
      </w:r>
    </w:p>
    <w:p w14:paraId="425C27EE" w14:textId="77777777" w:rsidR="00C066EC" w:rsidRDefault="00000000">
      <w:pPr>
        <w:spacing w:after="40"/>
        <w:ind w:left="792"/>
      </w:pPr>
      <w:r>
        <w:rPr>
          <w:i/>
          <w:color w:val="666666"/>
          <w:sz w:val="20"/>
        </w:rPr>
        <w:t>Staat de klant er niet bij? Klik op '+ Nieuwe klant' om er snel een aan te maken.</w:t>
      </w:r>
    </w:p>
    <w:p w14:paraId="6474A016" w14:textId="77777777" w:rsidR="00C066EC" w:rsidRDefault="00000000">
      <w:pPr>
        <w:spacing w:after="60"/>
        <w:ind w:left="216"/>
      </w:pPr>
      <w:r>
        <w:rPr>
          <w:b/>
          <w:color w:val="1E3A5F"/>
        </w:rPr>
        <w:t xml:space="preserve">2.  </w:t>
      </w:r>
      <w:r>
        <w:rPr>
          <w:color w:val="444444"/>
        </w:rPr>
        <w:t>Vul de titel in.</w:t>
      </w:r>
    </w:p>
    <w:p w14:paraId="692E68E5" w14:textId="77777777" w:rsidR="00C066EC" w:rsidRDefault="00000000">
      <w:pPr>
        <w:spacing w:after="40"/>
        <w:ind w:left="792"/>
      </w:pPr>
      <w:r>
        <w:rPr>
          <w:i/>
          <w:color w:val="666666"/>
          <w:sz w:val="20"/>
        </w:rPr>
        <w:t>Bv. 'Hulp bij daguitstap'.</w:t>
      </w:r>
    </w:p>
    <w:p w14:paraId="347B1187" w14:textId="77777777" w:rsidR="00C066EC" w:rsidRDefault="00000000">
      <w:pPr>
        <w:spacing w:after="60"/>
        <w:ind w:left="216"/>
      </w:pPr>
      <w:r>
        <w:rPr>
          <w:b/>
          <w:color w:val="1E3A5F"/>
        </w:rPr>
        <w:t xml:space="preserve">3.  </w:t>
      </w:r>
      <w:r>
        <w:rPr>
          <w:color w:val="444444"/>
        </w:rPr>
        <w:t>Voeg een toelichting toe (optioneel).</w:t>
      </w:r>
    </w:p>
    <w:p w14:paraId="705C36F1" w14:textId="77777777" w:rsidR="00C066EC" w:rsidRDefault="00000000">
      <w:pPr>
        <w:spacing w:after="40"/>
        <w:ind w:left="792"/>
      </w:pPr>
      <w:r>
        <w:rPr>
          <w:i/>
          <w:color w:val="666666"/>
          <w:sz w:val="20"/>
        </w:rPr>
        <w:t>Extra info die vrijwilligers te zien krijgen, bv. kledingadvies of waar ze moeten zijn.</w:t>
      </w:r>
    </w:p>
    <w:p w14:paraId="1CB49FA8" w14:textId="77777777" w:rsidR="00C066EC" w:rsidRDefault="00000000">
      <w:pPr>
        <w:spacing w:after="60"/>
        <w:ind w:left="216"/>
      </w:pPr>
      <w:r>
        <w:rPr>
          <w:b/>
          <w:color w:val="1E3A5F"/>
        </w:rPr>
        <w:t xml:space="preserve">4.  </w:t>
      </w:r>
      <w:r>
        <w:rPr>
          <w:color w:val="444444"/>
        </w:rPr>
        <w:t>Kies de datum.</w:t>
      </w:r>
    </w:p>
    <w:p w14:paraId="585DBD48" w14:textId="77777777" w:rsidR="00C066EC" w:rsidRDefault="00000000">
      <w:pPr>
        <w:spacing w:after="60"/>
        <w:ind w:left="216"/>
      </w:pPr>
      <w:r>
        <w:rPr>
          <w:b/>
          <w:color w:val="1E3A5F"/>
        </w:rPr>
        <w:t xml:space="preserve">5.  </w:t>
      </w:r>
      <w:r>
        <w:rPr>
          <w:color w:val="444444"/>
        </w:rPr>
        <w:t>Stel het startuur en einduur in.</w:t>
      </w:r>
    </w:p>
    <w:p w14:paraId="1F33576A" w14:textId="77777777" w:rsidR="00C066EC" w:rsidRDefault="00000000">
      <w:pPr>
        <w:spacing w:after="40"/>
        <w:ind w:left="792"/>
      </w:pPr>
      <w:r>
        <w:rPr>
          <w:i/>
          <w:color w:val="666666"/>
          <w:sz w:val="20"/>
        </w:rPr>
        <w:t>Beide zijn verplicht. Het einduur moet na het startuur liggen.</w:t>
      </w:r>
    </w:p>
    <w:p w14:paraId="0FAD3256" w14:textId="77777777" w:rsidR="00C066EC" w:rsidRDefault="00000000">
      <w:pPr>
        <w:spacing w:after="60"/>
        <w:ind w:left="216"/>
      </w:pPr>
      <w:r>
        <w:rPr>
          <w:b/>
          <w:color w:val="1E3A5F"/>
        </w:rPr>
        <w:t xml:space="preserve">6.  </w:t>
      </w:r>
      <w:r>
        <w:rPr>
          <w:color w:val="444444"/>
        </w:rPr>
        <w:t>Vul het gewenste aantal vrijwilligers in.</w:t>
      </w:r>
    </w:p>
    <w:p w14:paraId="0270C2E5" w14:textId="77777777" w:rsidR="00C066EC" w:rsidRDefault="00000000">
      <w:pPr>
        <w:spacing w:after="60"/>
        <w:ind w:left="216"/>
      </w:pPr>
      <w:r>
        <w:rPr>
          <w:b/>
          <w:color w:val="1E3A5F"/>
        </w:rPr>
        <w:t xml:space="preserve">7.  </w:t>
      </w:r>
      <w:r>
        <w:rPr>
          <w:color w:val="444444"/>
        </w:rPr>
        <w:t>Klik op 'Opslaan'.</w:t>
      </w:r>
    </w:p>
    <w:p w14:paraId="3AF180C4" w14:textId="77777777" w:rsidR="00C066EC" w:rsidRDefault="00000000">
      <w:pPr>
        <w:spacing w:after="40"/>
        <w:ind w:left="792"/>
      </w:pPr>
      <w:r>
        <w:rPr>
          <w:i/>
          <w:color w:val="666666"/>
          <w:sz w:val="20"/>
        </w:rPr>
        <w:t>Je wordt teruggestuurd naar het overzicht.</w:t>
      </w:r>
    </w:p>
    <w:p w14:paraId="5DE5B42C" w14:textId="77777777" w:rsidR="00C066EC" w:rsidRDefault="00000000">
      <w:pPr>
        <w:spacing w:before="280" w:after="40"/>
      </w:pPr>
      <w:r>
        <w:rPr>
          <w:b/>
          <w:color w:val="1E3A5F"/>
          <w:sz w:val="26"/>
        </w:rPr>
        <w:t>Een herhalende activiteit aanmaken</w:t>
      </w:r>
    </w:p>
    <w:p w14:paraId="503DEC14" w14:textId="77777777" w:rsidR="00C066EC" w:rsidRDefault="00000000">
      <w:pPr>
        <w:spacing w:after="80"/>
      </w:pPr>
      <w:r>
        <w:rPr>
          <w:color w:val="444444"/>
        </w:rPr>
        <w:t>Wil je dezelfde activiteit elke week of elke maand herhalen? Vink dan 'Deze activiteit herhaalt zich' aan onderaan het formulier:</w:t>
      </w:r>
    </w:p>
    <w:p w14:paraId="72968AE9" w14:textId="77777777" w:rsidR="00C066EC" w:rsidRDefault="00000000">
      <w:pPr>
        <w:spacing w:after="60"/>
        <w:ind w:left="216"/>
      </w:pPr>
      <w:r>
        <w:rPr>
          <w:b/>
          <w:color w:val="1E3A5F"/>
        </w:rPr>
        <w:t xml:space="preserve">1.  </w:t>
      </w:r>
      <w:r>
        <w:rPr>
          <w:color w:val="444444"/>
        </w:rPr>
        <w:t>Vink 'Deze activiteit herhaalt zich' aan.</w:t>
      </w:r>
    </w:p>
    <w:p w14:paraId="145C1012" w14:textId="77777777" w:rsidR="00C066EC" w:rsidRDefault="00000000">
      <w:pPr>
        <w:spacing w:after="60"/>
        <w:ind w:left="216"/>
      </w:pPr>
      <w:r>
        <w:rPr>
          <w:b/>
          <w:color w:val="1E3A5F"/>
        </w:rPr>
        <w:t xml:space="preserve">2.  </w:t>
      </w:r>
      <w:r>
        <w:rPr>
          <w:color w:val="444444"/>
        </w:rPr>
        <w:t>Kies de frequentie: 'Elke week' of 'Elke maand'.</w:t>
      </w:r>
    </w:p>
    <w:p w14:paraId="2AE14D18" w14:textId="77777777" w:rsidR="00C066EC" w:rsidRDefault="00000000">
      <w:pPr>
        <w:spacing w:after="60"/>
        <w:ind w:left="216"/>
      </w:pPr>
      <w:r>
        <w:rPr>
          <w:b/>
          <w:color w:val="1E3A5F"/>
        </w:rPr>
        <w:lastRenderedPageBreak/>
        <w:t xml:space="preserve">3.  </w:t>
      </w:r>
      <w:r>
        <w:rPr>
          <w:color w:val="444444"/>
        </w:rPr>
        <w:t>Stel het interval in.</w:t>
      </w:r>
    </w:p>
    <w:p w14:paraId="2057614B" w14:textId="77777777" w:rsidR="00C066EC" w:rsidRDefault="00000000">
      <w:pPr>
        <w:spacing w:after="40"/>
        <w:ind w:left="792"/>
      </w:pPr>
      <w:r>
        <w:rPr>
          <w:i/>
          <w:color w:val="666666"/>
          <w:sz w:val="20"/>
        </w:rPr>
        <w:t>Bv. interval 2 bij 'Elke week' = elke twee weken.</w:t>
      </w:r>
    </w:p>
    <w:p w14:paraId="533C5056" w14:textId="77777777" w:rsidR="00C066EC" w:rsidRDefault="00000000">
      <w:pPr>
        <w:spacing w:after="60"/>
        <w:ind w:left="216"/>
      </w:pPr>
      <w:r>
        <w:rPr>
          <w:b/>
          <w:color w:val="1E3A5F"/>
        </w:rPr>
        <w:t xml:space="preserve">4.  </w:t>
      </w:r>
      <w:r>
        <w:rPr>
          <w:color w:val="444444"/>
        </w:rPr>
        <w:t>Kies het stopcriterium:</w:t>
      </w:r>
    </w:p>
    <w:p w14:paraId="4BE2E821" w14:textId="77777777" w:rsidR="00C066EC" w:rsidRDefault="00000000">
      <w:pPr>
        <w:spacing w:after="40"/>
        <w:ind w:left="792"/>
      </w:pPr>
      <w:r>
        <w:rPr>
          <w:i/>
          <w:color w:val="666666"/>
          <w:sz w:val="20"/>
        </w:rPr>
        <w:t>'Na X keer' of 'Tot datum'. Vul het aantal of de einddatum in.</w:t>
      </w:r>
    </w:p>
    <w:p w14:paraId="5AF0219D" w14:textId="77777777" w:rsidR="00C066EC" w:rsidRDefault="00000000">
      <w:pPr>
        <w:spacing w:after="60"/>
        <w:ind w:left="216"/>
      </w:pPr>
      <w:r>
        <w:rPr>
          <w:b/>
          <w:color w:val="1E3A5F"/>
        </w:rPr>
        <w:t xml:space="preserve">5.  </w:t>
      </w:r>
      <w:r>
        <w:rPr>
          <w:color w:val="444444"/>
        </w:rPr>
        <w:t>Klik op 'Reeks aanmaken'.</w:t>
      </w:r>
    </w:p>
    <w:p w14:paraId="494665E4" w14:textId="77777777" w:rsidR="00C066EC" w:rsidRDefault="00000000">
      <w:pPr>
        <w:spacing w:after="40"/>
        <w:ind w:left="792"/>
      </w:pPr>
      <w:r>
        <w:rPr>
          <w:i/>
          <w:color w:val="666666"/>
          <w:sz w:val="20"/>
        </w:rPr>
        <w:t>Alle activiteiten worden in een keer aangemaakt. In het overzicht zie je het label 'Reeks' naast elke herhaling.</w:t>
      </w:r>
    </w:p>
    <w:p w14:paraId="33C6170E" w14:textId="77777777" w:rsidR="00C066EC" w:rsidRDefault="00000000">
      <w:pPr>
        <w:spacing w:before="280" w:after="40"/>
      </w:pPr>
      <w:r>
        <w:rPr>
          <w:b/>
          <w:color w:val="1E3A5F"/>
          <w:sz w:val="26"/>
        </w:rPr>
        <w:t>Een activiteit aanpassen</w:t>
      </w:r>
    </w:p>
    <w:p w14:paraId="516F5485" w14:textId="77777777" w:rsidR="00C066EC" w:rsidRDefault="00000000">
      <w:pPr>
        <w:spacing w:after="80"/>
      </w:pPr>
      <w:r>
        <w:rPr>
          <w:color w:val="444444"/>
        </w:rPr>
        <w:t>Klik op 'Bewerken' naast de activiteit die je wil aanpassen. Het formulier klapt open in de lijst zelf:</w:t>
      </w:r>
    </w:p>
    <w:p w14:paraId="370A4364" w14:textId="77777777" w:rsidR="00C066EC" w:rsidRDefault="00000000">
      <w:pPr>
        <w:spacing w:after="60"/>
        <w:ind w:left="216"/>
      </w:pPr>
      <w:r>
        <w:rPr>
          <w:b/>
          <w:color w:val="1E3A5F"/>
        </w:rPr>
        <w:t xml:space="preserve">1.  </w:t>
      </w:r>
      <w:r>
        <w:rPr>
          <w:color w:val="444444"/>
        </w:rPr>
        <w:t>Pas de gewenste velden aan.</w:t>
      </w:r>
    </w:p>
    <w:p w14:paraId="1FC81B56" w14:textId="77777777" w:rsidR="00C066EC" w:rsidRDefault="00000000">
      <w:pPr>
        <w:spacing w:after="60"/>
        <w:ind w:left="216"/>
      </w:pPr>
      <w:r>
        <w:rPr>
          <w:b/>
          <w:color w:val="1E3A5F"/>
        </w:rPr>
        <w:t xml:space="preserve">2.  </w:t>
      </w:r>
      <w:r>
        <w:rPr>
          <w:color w:val="444444"/>
        </w:rPr>
        <w:t>Klik op 'Opslaan'.</w:t>
      </w:r>
    </w:p>
    <w:p w14:paraId="5ACD7B12" w14:textId="77777777" w:rsidR="00C066EC" w:rsidRDefault="00000000">
      <w:pPr>
        <w:spacing w:after="60"/>
        <w:ind w:left="216"/>
      </w:pPr>
      <w:r>
        <w:rPr>
          <w:b/>
          <w:color w:val="1E3A5F"/>
        </w:rPr>
        <w:t xml:space="preserve">3.  </w:t>
      </w:r>
      <w:r>
        <w:rPr>
          <w:color w:val="444444"/>
        </w:rPr>
        <w:t>Is het een herhalende activiteit (label 'Reeks')?</w:t>
      </w:r>
    </w:p>
    <w:p w14:paraId="17F750A9" w14:textId="77777777" w:rsidR="00C066EC" w:rsidRDefault="00000000">
      <w:pPr>
        <w:spacing w:after="40"/>
        <w:ind w:left="792"/>
      </w:pPr>
      <w:r>
        <w:rPr>
          <w:i/>
          <w:color w:val="666666"/>
          <w:sz w:val="20"/>
        </w:rPr>
        <w:t>Er verschijnt een keuzevenster: 'Enkel deze' past alleen dit ene exemplaar aan. 'Hele reeks' past alle activiteiten in de reeks aan (behalve de datum, die blijft per activiteit).</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9452"/>
      </w:tblGrid>
      <w:tr w:rsidR="00C066EC" w14:paraId="364541FC" w14:textId="77777777">
        <w:tc>
          <w:tcPr>
            <w:tcW w:w="9236" w:type="dxa"/>
            <w:shd w:val="clear" w:color="auto" w:fill="FFF9E6"/>
          </w:tcPr>
          <w:p w14:paraId="05DE252F" w14:textId="77777777" w:rsidR="00C066EC" w:rsidRDefault="00000000">
            <w:pPr>
              <w:spacing w:before="60" w:after="60"/>
            </w:pPr>
            <w:r>
              <w:rPr>
                <w:b/>
                <w:color w:val="B45309"/>
                <w:sz w:val="20"/>
              </w:rPr>
              <w:t xml:space="preserve">Weet je dit?  </w:t>
            </w:r>
            <w:r>
              <w:rPr>
                <w:color w:val="444444"/>
                <w:sz w:val="20"/>
              </w:rPr>
              <w:t>Wil je de datum van slechts een activiteit in een reeks verschuiven? Kies dan 'Enkel deze' - de datum van de andere activiteiten in de reeks verandert niet.</w:t>
            </w:r>
          </w:p>
        </w:tc>
      </w:tr>
    </w:tbl>
    <w:p w14:paraId="1A012615" w14:textId="77777777" w:rsidR="00C066EC" w:rsidRDefault="00C066EC">
      <w:pPr>
        <w:spacing w:after="80"/>
      </w:pPr>
    </w:p>
    <w:p w14:paraId="391EBCAF" w14:textId="77777777" w:rsidR="00C066EC" w:rsidRDefault="00000000">
      <w:pPr>
        <w:spacing w:before="280" w:after="40"/>
      </w:pPr>
      <w:r>
        <w:rPr>
          <w:b/>
          <w:color w:val="1E3A5F"/>
          <w:sz w:val="26"/>
        </w:rPr>
        <w:t>Een activiteit verwijderen</w:t>
      </w:r>
    </w:p>
    <w:p w14:paraId="6B39633B" w14:textId="77777777" w:rsidR="00C066EC" w:rsidRDefault="00000000">
      <w:pPr>
        <w:spacing w:after="60"/>
        <w:ind w:left="216"/>
      </w:pPr>
      <w:r>
        <w:rPr>
          <w:b/>
          <w:color w:val="1E3A5F"/>
        </w:rPr>
        <w:t xml:space="preserve">1.  </w:t>
      </w:r>
      <w:r>
        <w:rPr>
          <w:color w:val="444444"/>
        </w:rPr>
        <w:t>Klik op 'Verwijderen' naast de activiteit.</w:t>
      </w:r>
    </w:p>
    <w:p w14:paraId="13A0D096" w14:textId="77777777" w:rsidR="00C066EC" w:rsidRDefault="00000000">
      <w:pPr>
        <w:spacing w:after="60"/>
        <w:ind w:left="216"/>
      </w:pPr>
      <w:r>
        <w:rPr>
          <w:b/>
          <w:color w:val="1E3A5F"/>
        </w:rPr>
        <w:t xml:space="preserve">2.  </w:t>
      </w:r>
      <w:r>
        <w:rPr>
          <w:color w:val="444444"/>
        </w:rPr>
        <w:t>Bevestig de verwijdering.</w:t>
      </w:r>
    </w:p>
    <w:p w14:paraId="1B6ED19A" w14:textId="77777777" w:rsidR="00C066EC" w:rsidRDefault="00000000">
      <w:pPr>
        <w:spacing w:after="40"/>
        <w:ind w:left="792"/>
      </w:pPr>
      <w:r>
        <w:rPr>
          <w:i/>
          <w:color w:val="666666"/>
          <w:sz w:val="20"/>
        </w:rPr>
        <w:t>Is het een herhalende activiteit? Dan wordt gevraagd of je enkel deze of de hele reeks wil verwijderen.</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9452"/>
      </w:tblGrid>
      <w:tr w:rsidR="00C066EC" w14:paraId="12202BF3" w14:textId="77777777">
        <w:tc>
          <w:tcPr>
            <w:tcW w:w="9236" w:type="dxa"/>
            <w:shd w:val="clear" w:color="auto" w:fill="FDF2F2"/>
          </w:tcPr>
          <w:p w14:paraId="056BC2E3" w14:textId="77777777" w:rsidR="00C066EC" w:rsidRDefault="00000000">
            <w:pPr>
              <w:spacing w:before="60" w:after="60"/>
            </w:pPr>
            <w:r>
              <w:rPr>
                <w:b/>
                <w:color w:val="9B1C1C"/>
                <w:sz w:val="20"/>
              </w:rPr>
              <w:t xml:space="preserve">Opgelet  </w:t>
            </w:r>
            <w:r>
              <w:rPr>
                <w:color w:val="444444"/>
                <w:sz w:val="20"/>
              </w:rPr>
              <w:t>Verwijderen is definitief. Vrijwilligers die al ingeschreven waren, verliezen hun inschrijving. Doe dit alleen als de activiteit echt niet doorgaat.</w:t>
            </w:r>
          </w:p>
        </w:tc>
      </w:tr>
    </w:tbl>
    <w:p w14:paraId="7742C691" w14:textId="77777777" w:rsidR="00C066EC" w:rsidRDefault="00C066EC">
      <w:pPr>
        <w:spacing w:after="80"/>
      </w:pPr>
    </w:p>
    <w:p w14:paraId="57C898D8" w14:textId="77777777" w:rsidR="00C066EC" w:rsidRDefault="00000000">
      <w:pPr>
        <w:spacing w:before="280" w:after="40"/>
      </w:pPr>
      <w:r>
        <w:rPr>
          <w:b/>
          <w:color w:val="1E3A5F"/>
          <w:sz w:val="26"/>
        </w:rPr>
        <w:t>Wie is er ingeschreven?</w:t>
      </w:r>
    </w:p>
    <w:p w14:paraId="459C6D29" w14:textId="7DF6AB99" w:rsidR="00C066EC" w:rsidRDefault="00000000">
      <w:pPr>
        <w:spacing w:after="80"/>
      </w:pPr>
      <w:r>
        <w:rPr>
          <w:color w:val="444444"/>
        </w:rPr>
        <w:t xml:space="preserve">Op de activiteitenkalender van de vrijwilligers (pagina 'Activiteiten') is zichtbaar </w:t>
      </w:r>
      <w:r w:rsidR="004A46DA">
        <w:rPr>
          <w:color w:val="444444"/>
        </w:rPr>
        <w:t>welke vrijwilligers</w:t>
      </w:r>
      <w:r>
        <w:rPr>
          <w:color w:val="444444"/>
        </w:rPr>
        <w:t xml:space="preserve"> zich </w:t>
      </w:r>
      <w:r w:rsidR="004A46DA">
        <w:rPr>
          <w:color w:val="444444"/>
        </w:rPr>
        <w:t xml:space="preserve">al </w:t>
      </w:r>
      <w:r>
        <w:rPr>
          <w:color w:val="444444"/>
        </w:rPr>
        <w:t>ingeschreven hebben</w:t>
      </w:r>
      <w:r w:rsidR="004A46DA">
        <w:rPr>
          <w:color w:val="444444"/>
        </w:rPr>
        <w:t xml:space="preserve"> en hoeveel bijkomende vrijwilligers er eventueel nog nodig zijn.</w:t>
      </w:r>
      <w:r>
        <w:rPr>
          <w:color w:val="444444"/>
        </w:rPr>
        <w:t xml:space="preserve"> </w:t>
      </w:r>
      <w:r w:rsidR="001E2A3C">
        <w:rPr>
          <w:color w:val="444444"/>
        </w:rPr>
        <w:br/>
      </w:r>
      <w:r>
        <w:rPr>
          <w:color w:val="444444"/>
        </w:rPr>
        <w:t xml:space="preserve">Als doenker zie je in het beheerscherm per activiteit het veld 'nodig: X', wat aangeeft hoeveel vrijwilligers </w:t>
      </w:r>
      <w:r w:rsidR="004A46DA">
        <w:rPr>
          <w:color w:val="444444"/>
        </w:rPr>
        <w:t>er idealiter nodig zijn voor die activiteit.</w:t>
      </w:r>
    </w:p>
    <w:p w14:paraId="2490FCA1" w14:textId="77777777" w:rsidR="00C066EC" w:rsidRDefault="00C066EC">
      <w:pPr>
        <w:spacing w:after="80"/>
      </w:pPr>
    </w:p>
    <w:p w14:paraId="693872B2" w14:textId="77777777" w:rsidR="00C066EC" w:rsidRDefault="00000000">
      <w:r>
        <w:br w:type="page"/>
      </w:r>
    </w:p>
    <w:p w14:paraId="3594F812" w14:textId="77777777" w:rsidR="00C066EC" w:rsidRDefault="00000000">
      <w:pPr>
        <w:pBdr>
          <w:bottom w:val="single" w:sz="8" w:space="2" w:color="1E3A5F"/>
        </w:pBdr>
        <w:spacing w:before="360" w:after="80"/>
      </w:pPr>
      <w:r>
        <w:rPr>
          <w:b/>
          <w:color w:val="1E3A5F"/>
          <w:sz w:val="40"/>
        </w:rPr>
        <w:lastRenderedPageBreak/>
        <w:t>3. Vrijwilligers beheren</w:t>
      </w:r>
    </w:p>
    <w:p w14:paraId="2EFDA979" w14:textId="77777777" w:rsidR="00C066EC" w:rsidRDefault="00000000">
      <w:pPr>
        <w:spacing w:before="280" w:after="40"/>
      </w:pPr>
      <w:r>
        <w:rPr>
          <w:b/>
          <w:color w:val="1E3A5F"/>
          <w:sz w:val="26"/>
        </w:rPr>
        <w:t>Het overzicht van vrijwilligers bekijken</w:t>
      </w:r>
    </w:p>
    <w:p w14:paraId="545B661D" w14:textId="77777777" w:rsidR="00C066EC" w:rsidRDefault="00000000">
      <w:pPr>
        <w:spacing w:after="80"/>
      </w:pPr>
      <w:r>
        <w:rPr>
          <w:color w:val="444444"/>
        </w:rPr>
        <w:t>Via 'Doenkers' &gt; 'Vrijwilligers' zie je alle actieve vrijwilligers als tegels. Bovenaan staat een zoekveld waarmee je snel filtert op voornaam of achternaam.</w:t>
      </w:r>
    </w:p>
    <w:p w14:paraId="51695A99" w14:textId="77777777" w:rsidR="00C066EC" w:rsidRDefault="00000000">
      <w:pPr>
        <w:spacing w:after="60"/>
        <w:ind w:left="216"/>
      </w:pPr>
      <w:r>
        <w:rPr>
          <w:b/>
          <w:color w:val="1E3A5F"/>
        </w:rPr>
        <w:t xml:space="preserve">1.  </w:t>
      </w:r>
      <w:r>
        <w:rPr>
          <w:color w:val="444444"/>
        </w:rPr>
        <w:t>Klik op 'Doenkers' in het menu bovenaan.</w:t>
      </w:r>
    </w:p>
    <w:p w14:paraId="51C58748" w14:textId="77777777" w:rsidR="00C066EC" w:rsidRDefault="00000000">
      <w:pPr>
        <w:spacing w:after="60"/>
        <w:ind w:left="216"/>
      </w:pPr>
      <w:r>
        <w:rPr>
          <w:b/>
          <w:color w:val="1E3A5F"/>
        </w:rPr>
        <w:t xml:space="preserve">2.  </w:t>
      </w:r>
      <w:r>
        <w:rPr>
          <w:color w:val="444444"/>
        </w:rPr>
        <w:t>Klik op 'Vrijwilligers' in het overzicht.</w:t>
      </w:r>
    </w:p>
    <w:p w14:paraId="21E3BDFC" w14:textId="77777777" w:rsidR="00C066EC" w:rsidRDefault="00000000">
      <w:pPr>
        <w:spacing w:after="60"/>
        <w:ind w:left="216"/>
      </w:pPr>
      <w:r>
        <w:rPr>
          <w:b/>
          <w:color w:val="1E3A5F"/>
        </w:rPr>
        <w:t xml:space="preserve">3.  </w:t>
      </w:r>
      <w:r>
        <w:rPr>
          <w:color w:val="444444"/>
        </w:rPr>
        <w:t>Typ een naam in het zoekveld om te filteren (optioneel).</w:t>
      </w:r>
    </w:p>
    <w:p w14:paraId="38FC2472" w14:textId="77777777" w:rsidR="00C066EC" w:rsidRDefault="00000000">
      <w:pPr>
        <w:spacing w:after="60"/>
        <w:ind w:left="216"/>
      </w:pPr>
      <w:r>
        <w:rPr>
          <w:b/>
          <w:color w:val="1E3A5F"/>
        </w:rPr>
        <w:t xml:space="preserve">4.  </w:t>
      </w:r>
      <w:r>
        <w:rPr>
          <w:color w:val="444444"/>
        </w:rPr>
        <w:t>Klik op de tegel van een vrijwilliger om het profiel te openen.</w:t>
      </w:r>
    </w:p>
    <w:p w14:paraId="3C0EF039" w14:textId="77777777" w:rsidR="00C066EC" w:rsidRDefault="00000000">
      <w:pPr>
        <w:spacing w:before="280" w:after="40"/>
      </w:pPr>
      <w:r>
        <w:rPr>
          <w:b/>
          <w:color w:val="1E3A5F"/>
          <w:sz w:val="26"/>
        </w:rPr>
        <w:t>Het profiel van een vrijwilliger bekijken</w:t>
      </w:r>
    </w:p>
    <w:p w14:paraId="24228723" w14:textId="77777777" w:rsidR="00C066EC" w:rsidRDefault="00000000">
      <w:pPr>
        <w:spacing w:after="80"/>
      </w:pPr>
      <w:r>
        <w:rPr>
          <w:color w:val="444444"/>
        </w:rPr>
        <w:t>Op de detailpagina van een vrijwilliger zie je:</w:t>
      </w:r>
    </w:p>
    <w:p w14:paraId="5BA707AE" w14:textId="77777777" w:rsidR="00C066EC" w:rsidRDefault="00000000">
      <w:pPr>
        <w:spacing w:after="40"/>
        <w:ind w:left="504"/>
      </w:pPr>
      <w:r>
        <w:rPr>
          <w:color w:val="444444"/>
        </w:rPr>
        <w:t>•  Naam, telefoonnummer en adres</w:t>
      </w:r>
    </w:p>
    <w:p w14:paraId="31DE805E" w14:textId="77777777" w:rsidR="00C066EC" w:rsidRDefault="00000000">
      <w:pPr>
        <w:spacing w:after="40"/>
        <w:ind w:left="504"/>
      </w:pPr>
      <w:r>
        <w:rPr>
          <w:color w:val="444444"/>
        </w:rPr>
        <w:t>•  De werkgroepen waarvan de vrijwilliger lid is</w:t>
      </w:r>
    </w:p>
    <w:p w14:paraId="1A1D825D" w14:textId="7B21FBEC" w:rsidR="00C066EC" w:rsidRDefault="00000000" w:rsidP="001E2A3C">
      <w:pPr>
        <w:spacing w:after="40"/>
        <w:ind w:left="504"/>
      </w:pPr>
      <w:r>
        <w:rPr>
          <w:color w:val="444444"/>
        </w:rPr>
        <w:t>•  De rol van de vrijwilliger (Vrijwilliger / Doenker / Admin)</w:t>
      </w:r>
    </w:p>
    <w:p w14:paraId="791EEE44" w14:textId="77777777" w:rsidR="00C066EC" w:rsidRDefault="00000000">
      <w:pPr>
        <w:spacing w:before="280" w:after="40"/>
      </w:pPr>
      <w:r>
        <w:rPr>
          <w:b/>
          <w:color w:val="1E3A5F"/>
          <w:sz w:val="26"/>
        </w:rPr>
        <w:t>Voor welke werkgroepen is iemand ingeschreven?</w:t>
      </w:r>
    </w:p>
    <w:p w14:paraId="32A7A7A8" w14:textId="77777777" w:rsidR="00C066EC" w:rsidRDefault="00000000">
      <w:pPr>
        <w:spacing w:after="80"/>
      </w:pPr>
      <w:r>
        <w:rPr>
          <w:color w:val="444444"/>
        </w:rPr>
        <w:t>Op de detailpagina van de vrijwilliger (zie hierboven) vind je onder de persoonsgegevens een sectie 'Werkgroepen'. Daar staan alle werkgroepen vermeld waaraan de vrijwilliger deelneemt.</w:t>
      </w:r>
    </w:p>
    <w:p w14:paraId="64D7A2BC" w14:textId="77777777" w:rsidR="00C066EC" w:rsidRDefault="00000000">
      <w:pPr>
        <w:spacing w:before="280" w:after="40"/>
      </w:pPr>
      <w:r>
        <w:rPr>
          <w:b/>
          <w:color w:val="1E3A5F"/>
          <w:sz w:val="26"/>
        </w:rPr>
        <w:t>Een vrijwilliger archiveren</w:t>
      </w:r>
    </w:p>
    <w:tbl>
      <w:tblPr>
        <w:tblW w:w="5000" w:type="pct"/>
        <w:tblBorders>
          <w:top w:val="single" w:sz="4" w:space="0" w:color="F3BFBF"/>
          <w:left w:val="single" w:sz="4" w:space="0" w:color="F3BFBF"/>
          <w:bottom w:val="single" w:sz="4" w:space="0" w:color="F3BFBF"/>
          <w:right w:val="single" w:sz="4" w:space="0" w:color="F3BFBF"/>
          <w:insideH w:val="single" w:sz="4" w:space="0" w:color="F3BFBF"/>
          <w:insideV w:val="single" w:sz="4" w:space="0" w:color="F3BFBF"/>
        </w:tblBorders>
        <w:tblLook w:val="04A0" w:firstRow="1" w:lastRow="0" w:firstColumn="1" w:lastColumn="0" w:noHBand="0" w:noVBand="1"/>
      </w:tblPr>
      <w:tblGrid>
        <w:gridCol w:w="9452"/>
      </w:tblGrid>
      <w:tr w:rsidR="00C066EC" w14:paraId="4E524A0D" w14:textId="77777777">
        <w:tc>
          <w:tcPr>
            <w:tcW w:w="9236" w:type="dxa"/>
            <w:shd w:val="clear" w:color="auto" w:fill="FDF2F2"/>
          </w:tcPr>
          <w:p w14:paraId="3F8AE3CF" w14:textId="77777777" w:rsidR="00C066EC" w:rsidRDefault="00000000">
            <w:r>
              <w:rPr>
                <w:b/>
                <w:color w:val="9B1C1C"/>
                <w:sz w:val="20"/>
              </w:rPr>
              <w:t xml:space="preserve">Enkel voor admin  -  </w:t>
            </w:r>
            <w:r>
              <w:rPr>
                <w:color w:val="9B1C1C"/>
                <w:sz w:val="20"/>
              </w:rPr>
              <w:t>De acties op deze pagina zijn enkel zichtbaar en uitvoerbaar als je de rol 'admin' hebt.</w:t>
            </w:r>
          </w:p>
        </w:tc>
      </w:tr>
    </w:tbl>
    <w:p w14:paraId="45EFA3FF" w14:textId="77777777" w:rsidR="00C066EC" w:rsidRDefault="00C066EC">
      <w:pPr>
        <w:spacing w:after="80"/>
      </w:pPr>
    </w:p>
    <w:p w14:paraId="15734E39" w14:textId="77777777" w:rsidR="00C066EC" w:rsidRDefault="00000000">
      <w:pPr>
        <w:spacing w:after="80"/>
      </w:pPr>
      <w:r>
        <w:rPr>
          <w:color w:val="444444"/>
        </w:rPr>
        <w:t>Archiveren betekent dat de vrijwilliger geen toegang meer heeft tot de app en niet meer in de actieve lijsten verschijnt. De gegevens worden bewaard.</w:t>
      </w:r>
    </w:p>
    <w:p w14:paraId="038C995B" w14:textId="77777777" w:rsidR="00C066EC" w:rsidRDefault="00000000">
      <w:pPr>
        <w:spacing w:after="60"/>
        <w:ind w:left="216"/>
      </w:pPr>
      <w:r>
        <w:rPr>
          <w:b/>
          <w:color w:val="1E3A5F"/>
        </w:rPr>
        <w:t xml:space="preserve">1.  </w:t>
      </w:r>
      <w:r>
        <w:rPr>
          <w:color w:val="444444"/>
        </w:rPr>
        <w:t>Open het profiel van de vrijwilliger.</w:t>
      </w:r>
    </w:p>
    <w:p w14:paraId="43E3F7D3" w14:textId="77777777" w:rsidR="00C066EC" w:rsidRDefault="00000000">
      <w:pPr>
        <w:spacing w:after="60"/>
        <w:ind w:left="216"/>
      </w:pPr>
      <w:r>
        <w:rPr>
          <w:b/>
          <w:color w:val="1E3A5F"/>
        </w:rPr>
        <w:t xml:space="preserve">2.  </w:t>
      </w:r>
      <w:r>
        <w:rPr>
          <w:color w:val="444444"/>
        </w:rPr>
        <w:t>Klik op de knop 'Archiveren' (of 'Deactiveren', afhankelijk van de versie).</w:t>
      </w:r>
    </w:p>
    <w:p w14:paraId="1BA7233C" w14:textId="77777777" w:rsidR="00C066EC" w:rsidRDefault="00000000">
      <w:pPr>
        <w:spacing w:after="40"/>
        <w:ind w:left="792"/>
      </w:pPr>
      <w:r>
        <w:rPr>
          <w:i/>
          <w:color w:val="666666"/>
          <w:sz w:val="20"/>
        </w:rPr>
        <w:t>Je krijgt een bevestigingsvraag.</w:t>
      </w:r>
    </w:p>
    <w:p w14:paraId="75FF7682" w14:textId="77777777" w:rsidR="00C066EC" w:rsidRDefault="00000000">
      <w:pPr>
        <w:spacing w:after="60"/>
        <w:ind w:left="216"/>
      </w:pPr>
      <w:r>
        <w:rPr>
          <w:b/>
          <w:color w:val="1E3A5F"/>
        </w:rPr>
        <w:t xml:space="preserve">3.  </w:t>
      </w:r>
      <w:r>
        <w:rPr>
          <w:color w:val="444444"/>
        </w:rPr>
        <w:t>Bevestig de actie.</w:t>
      </w:r>
    </w:p>
    <w:p w14:paraId="64723E87" w14:textId="77777777" w:rsidR="00C066EC" w:rsidRDefault="00000000">
      <w:pPr>
        <w:spacing w:after="40"/>
        <w:ind w:left="792"/>
      </w:pPr>
      <w:r>
        <w:rPr>
          <w:i/>
          <w:color w:val="666666"/>
          <w:sz w:val="20"/>
        </w:rPr>
        <w:t>De vrijwilliger wordt onmiddellijk uitgelogd en kan niet meer inloggen.</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9452"/>
      </w:tblGrid>
      <w:tr w:rsidR="00C066EC" w14:paraId="59F67B7E" w14:textId="77777777">
        <w:tc>
          <w:tcPr>
            <w:tcW w:w="9236" w:type="dxa"/>
            <w:shd w:val="clear" w:color="auto" w:fill="E8EFF8"/>
          </w:tcPr>
          <w:p w14:paraId="0DD5B110" w14:textId="77777777" w:rsidR="00C066EC" w:rsidRDefault="00000000">
            <w:pPr>
              <w:spacing w:before="60" w:after="60"/>
            </w:pPr>
            <w:r>
              <w:rPr>
                <w:b/>
                <w:color w:val="1E3A5F"/>
                <w:sz w:val="20"/>
              </w:rPr>
              <w:t xml:space="preserve">Tip  </w:t>
            </w:r>
            <w:r>
              <w:rPr>
                <w:color w:val="444444"/>
                <w:sz w:val="20"/>
              </w:rPr>
              <w:t>Archiveren is de juiste keuze als iemand stopt als vrijwilliger. Verwijder nooit een account, want dan gaan alle historische gegevens verloren.</w:t>
            </w:r>
          </w:p>
        </w:tc>
      </w:tr>
    </w:tbl>
    <w:p w14:paraId="5FEC71F4" w14:textId="77777777" w:rsidR="00C066EC" w:rsidRDefault="00C066EC">
      <w:pPr>
        <w:spacing w:after="80"/>
      </w:pPr>
    </w:p>
    <w:p w14:paraId="0CDC8E09" w14:textId="77777777" w:rsidR="00C066EC" w:rsidRDefault="00000000">
      <w:r>
        <w:br w:type="page"/>
      </w:r>
    </w:p>
    <w:p w14:paraId="0441B46F" w14:textId="77777777" w:rsidR="00C066EC" w:rsidRDefault="00000000">
      <w:pPr>
        <w:pBdr>
          <w:bottom w:val="single" w:sz="8" w:space="2" w:color="1E3A5F"/>
        </w:pBdr>
        <w:spacing w:before="360" w:after="80"/>
      </w:pPr>
      <w:r>
        <w:rPr>
          <w:b/>
          <w:color w:val="1E3A5F"/>
          <w:sz w:val="40"/>
        </w:rPr>
        <w:lastRenderedPageBreak/>
        <w:t>4. Klanten beheren</w:t>
      </w:r>
    </w:p>
    <w:p w14:paraId="67B3AC89" w14:textId="77777777" w:rsidR="00C066EC" w:rsidRDefault="00000000">
      <w:pPr>
        <w:spacing w:after="80"/>
      </w:pPr>
      <w:r>
        <w:rPr>
          <w:color w:val="444444"/>
        </w:rPr>
        <w:t>Klanten zijn de organisaties of personen waarvoor WaarAnders vrijwilligers inzet. Elke activiteit is verplicht gekoppeld aan een klant. Via 'Doenkers' &gt; 'Klanten' beheer je deze lijst.</w:t>
      </w:r>
    </w:p>
    <w:p w14:paraId="72EEF608" w14:textId="77777777" w:rsidR="00C066EC" w:rsidRDefault="00000000">
      <w:pPr>
        <w:spacing w:before="280" w:after="40"/>
      </w:pPr>
      <w:r>
        <w:rPr>
          <w:b/>
          <w:color w:val="1E3A5F"/>
          <w:sz w:val="26"/>
        </w:rPr>
        <w:t>Een nieuwe klant toevoegen</w:t>
      </w:r>
    </w:p>
    <w:p w14:paraId="5461912F" w14:textId="77777777" w:rsidR="00C066EC" w:rsidRDefault="00000000">
      <w:pPr>
        <w:spacing w:after="60"/>
        <w:ind w:left="216"/>
      </w:pPr>
      <w:r>
        <w:rPr>
          <w:b/>
          <w:color w:val="1E3A5F"/>
        </w:rPr>
        <w:t xml:space="preserve">1.  </w:t>
      </w:r>
      <w:r>
        <w:rPr>
          <w:color w:val="444444"/>
        </w:rPr>
        <w:t>Klik rechtsboven op '+ Nieuwe klant'.</w:t>
      </w:r>
    </w:p>
    <w:p w14:paraId="3E0B90B7" w14:textId="77777777" w:rsidR="00C066EC" w:rsidRDefault="00000000">
      <w:pPr>
        <w:spacing w:after="60"/>
        <w:ind w:left="216"/>
      </w:pPr>
      <w:r>
        <w:rPr>
          <w:b/>
          <w:color w:val="1E3A5F"/>
        </w:rPr>
        <w:t xml:space="preserve">2.  </w:t>
      </w:r>
      <w:r>
        <w:rPr>
          <w:color w:val="444444"/>
        </w:rPr>
        <w:t>Vul de naam in (verplicht).</w:t>
      </w:r>
    </w:p>
    <w:p w14:paraId="5CBB91BF" w14:textId="77777777" w:rsidR="00C066EC" w:rsidRDefault="00000000">
      <w:pPr>
        <w:spacing w:after="60"/>
        <w:ind w:left="216"/>
      </w:pPr>
      <w:r>
        <w:rPr>
          <w:b/>
          <w:color w:val="1E3A5F"/>
        </w:rPr>
        <w:t xml:space="preserve">3.  </w:t>
      </w:r>
      <w:r>
        <w:rPr>
          <w:color w:val="444444"/>
        </w:rPr>
        <w:t>Vul optioneel in: contactpersoon (naam + telefoon) en adres.</w:t>
      </w:r>
    </w:p>
    <w:p w14:paraId="22D3415A" w14:textId="77777777" w:rsidR="00C066EC" w:rsidRDefault="00000000">
      <w:pPr>
        <w:spacing w:after="60"/>
        <w:ind w:left="216"/>
      </w:pPr>
      <w:r>
        <w:rPr>
          <w:b/>
          <w:color w:val="1E3A5F"/>
        </w:rPr>
        <w:t xml:space="preserve">4.  </w:t>
      </w:r>
      <w:r>
        <w:rPr>
          <w:color w:val="444444"/>
        </w:rPr>
        <w:t>Selecteer eventueel een doelgroep.</w:t>
      </w:r>
    </w:p>
    <w:p w14:paraId="1D7EE1EE" w14:textId="77777777" w:rsidR="00C066EC" w:rsidRDefault="00000000">
      <w:pPr>
        <w:spacing w:after="60"/>
        <w:ind w:left="216"/>
      </w:pPr>
      <w:r>
        <w:rPr>
          <w:b/>
          <w:color w:val="1E3A5F"/>
        </w:rPr>
        <w:t xml:space="preserve">5.  </w:t>
      </w:r>
      <w:r>
        <w:rPr>
          <w:color w:val="444444"/>
        </w:rPr>
        <w:t>Zet 'Actief' aan (standaard staat dit al aan).</w:t>
      </w:r>
    </w:p>
    <w:p w14:paraId="27AE1ED6" w14:textId="77777777" w:rsidR="00C066EC" w:rsidRDefault="00000000">
      <w:pPr>
        <w:spacing w:after="60"/>
        <w:ind w:left="216"/>
      </w:pPr>
      <w:r>
        <w:rPr>
          <w:b/>
          <w:color w:val="1E3A5F"/>
        </w:rPr>
        <w:t xml:space="preserve">6.  </w:t>
      </w:r>
      <w:r>
        <w:rPr>
          <w:color w:val="444444"/>
        </w:rPr>
        <w:t>Klik op 'Opslaan'.</w:t>
      </w:r>
    </w:p>
    <w:p w14:paraId="5DE1B422" w14:textId="77777777" w:rsidR="00C066EC" w:rsidRDefault="00000000">
      <w:pPr>
        <w:spacing w:after="40"/>
        <w:ind w:left="792"/>
      </w:pPr>
      <w:r>
        <w:rPr>
          <w:i/>
          <w:color w:val="666666"/>
          <w:sz w:val="20"/>
        </w:rPr>
        <w:t>Je wordt doorgestuurd naar de detailpagina van de nieuwe klant.</w:t>
      </w:r>
    </w:p>
    <w:p w14:paraId="36C865A0" w14:textId="77777777" w:rsidR="00C066EC" w:rsidRDefault="00000000">
      <w:pPr>
        <w:spacing w:before="280" w:after="40"/>
      </w:pPr>
      <w:r>
        <w:rPr>
          <w:b/>
          <w:color w:val="1E3A5F"/>
          <w:sz w:val="26"/>
        </w:rPr>
        <w:t>Klantgegevens aanpassen</w:t>
      </w:r>
    </w:p>
    <w:p w14:paraId="40EF8CD5" w14:textId="77777777" w:rsidR="00C066EC" w:rsidRDefault="00000000">
      <w:pPr>
        <w:spacing w:after="60"/>
        <w:ind w:left="216"/>
      </w:pPr>
      <w:r>
        <w:rPr>
          <w:b/>
          <w:color w:val="1E3A5F"/>
        </w:rPr>
        <w:t xml:space="preserve">1.  </w:t>
      </w:r>
      <w:r>
        <w:rPr>
          <w:color w:val="444444"/>
        </w:rPr>
        <w:t>Klik op de klant in het overzicht.</w:t>
      </w:r>
    </w:p>
    <w:p w14:paraId="40FA9BD3" w14:textId="77777777" w:rsidR="00C066EC" w:rsidRDefault="00000000">
      <w:pPr>
        <w:spacing w:after="60"/>
        <w:ind w:left="216"/>
      </w:pPr>
      <w:r>
        <w:rPr>
          <w:b/>
          <w:color w:val="1E3A5F"/>
        </w:rPr>
        <w:t xml:space="preserve">2.  </w:t>
      </w:r>
      <w:r>
        <w:rPr>
          <w:color w:val="444444"/>
        </w:rPr>
        <w:t>Klik op 'Bewerken'.</w:t>
      </w:r>
    </w:p>
    <w:p w14:paraId="6938BC53" w14:textId="77777777" w:rsidR="00C066EC" w:rsidRDefault="00000000">
      <w:pPr>
        <w:spacing w:after="60"/>
        <w:ind w:left="216"/>
      </w:pPr>
      <w:r>
        <w:rPr>
          <w:b/>
          <w:color w:val="1E3A5F"/>
        </w:rPr>
        <w:t xml:space="preserve">3.  </w:t>
      </w:r>
      <w:r>
        <w:rPr>
          <w:color w:val="444444"/>
        </w:rPr>
        <w:t>Pas de gewenste velden aan.</w:t>
      </w:r>
    </w:p>
    <w:p w14:paraId="409DB1B7" w14:textId="77777777" w:rsidR="00C066EC" w:rsidRDefault="00000000">
      <w:pPr>
        <w:spacing w:after="60"/>
        <w:ind w:left="216"/>
      </w:pPr>
      <w:r>
        <w:rPr>
          <w:b/>
          <w:color w:val="1E3A5F"/>
        </w:rPr>
        <w:t xml:space="preserve">4.  </w:t>
      </w:r>
      <w:r>
        <w:rPr>
          <w:color w:val="444444"/>
        </w:rPr>
        <w:t>Klik op 'Opslaan'.</w:t>
      </w:r>
    </w:p>
    <w:p w14:paraId="7CB79317" w14:textId="77777777" w:rsidR="00C066EC" w:rsidRDefault="00000000">
      <w:pPr>
        <w:spacing w:before="280" w:after="40"/>
      </w:pPr>
      <w:r>
        <w:rPr>
          <w:b/>
          <w:color w:val="1E3A5F"/>
          <w:sz w:val="26"/>
        </w:rPr>
        <w:t>Een klant archiveren</w:t>
      </w:r>
    </w:p>
    <w:tbl>
      <w:tblPr>
        <w:tblW w:w="5000" w:type="pct"/>
        <w:tblBorders>
          <w:top w:val="single" w:sz="4" w:space="0" w:color="F3BFBF"/>
          <w:left w:val="single" w:sz="4" w:space="0" w:color="F3BFBF"/>
          <w:bottom w:val="single" w:sz="4" w:space="0" w:color="F3BFBF"/>
          <w:right w:val="single" w:sz="4" w:space="0" w:color="F3BFBF"/>
          <w:insideH w:val="single" w:sz="4" w:space="0" w:color="F3BFBF"/>
          <w:insideV w:val="single" w:sz="4" w:space="0" w:color="F3BFBF"/>
        </w:tblBorders>
        <w:tblLook w:val="04A0" w:firstRow="1" w:lastRow="0" w:firstColumn="1" w:lastColumn="0" w:noHBand="0" w:noVBand="1"/>
      </w:tblPr>
      <w:tblGrid>
        <w:gridCol w:w="9452"/>
      </w:tblGrid>
      <w:tr w:rsidR="00C066EC" w14:paraId="031584AA" w14:textId="77777777">
        <w:tc>
          <w:tcPr>
            <w:tcW w:w="9236" w:type="dxa"/>
            <w:shd w:val="clear" w:color="auto" w:fill="FDF2F2"/>
          </w:tcPr>
          <w:p w14:paraId="2992E2DA" w14:textId="77777777" w:rsidR="00C066EC" w:rsidRDefault="00000000">
            <w:r>
              <w:rPr>
                <w:b/>
                <w:color w:val="9B1C1C"/>
                <w:sz w:val="20"/>
              </w:rPr>
              <w:t xml:space="preserve">Enkel voor admin  -  </w:t>
            </w:r>
            <w:r>
              <w:rPr>
                <w:color w:val="9B1C1C"/>
                <w:sz w:val="20"/>
              </w:rPr>
              <w:t>De acties op deze pagina zijn enkel zichtbaar en uitvoerbaar als je de rol 'admin' hebt.</w:t>
            </w:r>
          </w:p>
        </w:tc>
      </w:tr>
    </w:tbl>
    <w:p w14:paraId="6B8F1B76" w14:textId="77777777" w:rsidR="00C066EC" w:rsidRDefault="00C066EC">
      <w:pPr>
        <w:spacing w:after="80"/>
      </w:pPr>
    </w:p>
    <w:p w14:paraId="6C1D766D" w14:textId="77777777" w:rsidR="00C066EC" w:rsidRDefault="00000000">
      <w:pPr>
        <w:spacing w:after="80"/>
      </w:pPr>
      <w:r>
        <w:rPr>
          <w:color w:val="444444"/>
        </w:rPr>
        <w:t>Gearchiveerde klanten verschijnen niet meer in de keuzelijst bij activiteiten. De bestaande activiteiten van de klant blijven zichtbaar.</w:t>
      </w:r>
    </w:p>
    <w:p w14:paraId="41552E68" w14:textId="77777777" w:rsidR="00C066EC" w:rsidRDefault="00000000">
      <w:pPr>
        <w:spacing w:after="60"/>
        <w:ind w:left="216"/>
      </w:pPr>
      <w:r>
        <w:rPr>
          <w:b/>
          <w:color w:val="1E3A5F"/>
        </w:rPr>
        <w:t xml:space="preserve">1.  </w:t>
      </w:r>
      <w:r>
        <w:rPr>
          <w:color w:val="444444"/>
        </w:rPr>
        <w:t>Open de detailpagina van de klant.</w:t>
      </w:r>
    </w:p>
    <w:p w14:paraId="7BE21A87" w14:textId="77777777" w:rsidR="00C066EC" w:rsidRDefault="00000000">
      <w:pPr>
        <w:spacing w:after="60"/>
        <w:ind w:left="216"/>
      </w:pPr>
      <w:r>
        <w:rPr>
          <w:b/>
          <w:color w:val="1E3A5F"/>
        </w:rPr>
        <w:t xml:space="preserve">2.  </w:t>
      </w:r>
      <w:r>
        <w:rPr>
          <w:color w:val="444444"/>
        </w:rPr>
        <w:t>Klik op 'Archiveren'.</w:t>
      </w:r>
    </w:p>
    <w:p w14:paraId="2C20A993" w14:textId="77777777" w:rsidR="00C066EC" w:rsidRDefault="00000000">
      <w:pPr>
        <w:spacing w:after="60"/>
        <w:ind w:left="216"/>
      </w:pPr>
      <w:r>
        <w:rPr>
          <w:b/>
          <w:color w:val="1E3A5F"/>
        </w:rPr>
        <w:t xml:space="preserve">3.  </w:t>
      </w:r>
      <w:r>
        <w:rPr>
          <w:color w:val="444444"/>
        </w:rPr>
        <w:t>Bevestig de actie.</w:t>
      </w:r>
    </w:p>
    <w:p w14:paraId="7C16420B" w14:textId="77777777" w:rsidR="00C066EC" w:rsidRDefault="00000000">
      <w:pPr>
        <w:spacing w:after="40"/>
        <w:ind w:left="792"/>
      </w:pPr>
      <w:r>
        <w:rPr>
          <w:i/>
          <w:color w:val="666666"/>
          <w:sz w:val="20"/>
        </w:rPr>
        <w:t>De klant krijgt de status 'Gearchiveerd' en verdwijnt uit de actieve lijst.</w:t>
      </w:r>
    </w:p>
    <w:p w14:paraId="7CF0916F" w14:textId="77777777" w:rsidR="00C066EC" w:rsidRDefault="00000000">
      <w:r>
        <w:br w:type="page"/>
      </w:r>
    </w:p>
    <w:p w14:paraId="34084FD4" w14:textId="77777777" w:rsidR="00C066EC" w:rsidRDefault="00000000">
      <w:pPr>
        <w:pBdr>
          <w:bottom w:val="single" w:sz="8" w:space="2" w:color="1E3A5F"/>
        </w:pBdr>
        <w:spacing w:before="360" w:after="80"/>
      </w:pPr>
      <w:r>
        <w:rPr>
          <w:b/>
          <w:color w:val="1E3A5F"/>
          <w:sz w:val="40"/>
        </w:rPr>
        <w:lastRenderedPageBreak/>
        <w:t>5. Werkgroepen beheren</w:t>
      </w:r>
    </w:p>
    <w:p w14:paraId="3DEB3F46" w14:textId="77777777" w:rsidR="00C066EC" w:rsidRDefault="00000000">
      <w:pPr>
        <w:spacing w:after="80"/>
      </w:pPr>
      <w:r>
        <w:rPr>
          <w:color w:val="444444"/>
        </w:rPr>
        <w:t>Werkgroepen zijn thematische groepen van vrijwilligers binnen WaarAnders. Via 'Doenkers' &gt; 'Werkgroepen' beheer je het overzicht, de leden, de communicatie en de planning.</w:t>
      </w:r>
    </w:p>
    <w:p w14:paraId="04E7304F" w14:textId="77777777" w:rsidR="00C066EC" w:rsidRDefault="00000000">
      <w:pPr>
        <w:spacing w:before="280" w:after="40"/>
      </w:pPr>
      <w:r>
        <w:rPr>
          <w:b/>
          <w:color w:val="1E3A5F"/>
          <w:sz w:val="26"/>
        </w:rPr>
        <w:t>Het overzicht van werkgroepen bekijken</w:t>
      </w:r>
    </w:p>
    <w:p w14:paraId="3434EBF1" w14:textId="77777777" w:rsidR="00C066EC" w:rsidRDefault="00000000">
      <w:pPr>
        <w:spacing w:after="80"/>
      </w:pPr>
      <w:r>
        <w:rPr>
          <w:color w:val="444444"/>
        </w:rPr>
        <w:t>Op de pagina 'Werkgroepen' zie je alle werkgroepen als tegels. Elke tegel toont de naam, de trekker en het aantal actieve deelnemers. Klik op een tegel om naar de detailpagina te gaan.</w:t>
      </w:r>
    </w:p>
    <w:p w14:paraId="6D4C3A97" w14:textId="77777777" w:rsidR="00C066EC" w:rsidRDefault="00000000">
      <w:pPr>
        <w:spacing w:before="280" w:after="40"/>
      </w:pPr>
      <w:r>
        <w:rPr>
          <w:b/>
          <w:color w:val="1E3A5F"/>
          <w:sz w:val="26"/>
        </w:rPr>
        <w:t>De detail van een werkgroep bekijken</w:t>
      </w:r>
    </w:p>
    <w:p w14:paraId="20709BFB" w14:textId="77777777" w:rsidR="00C066EC" w:rsidRDefault="00000000">
      <w:pPr>
        <w:spacing w:after="80"/>
      </w:pPr>
      <w:r>
        <w:rPr>
          <w:color w:val="444444"/>
        </w:rPr>
        <w:t>Op de detailpagina van een werkgroep zie je vier secties:</w:t>
      </w:r>
    </w:p>
    <w:p w14:paraId="1B1CC008" w14:textId="77777777" w:rsidR="00C066EC" w:rsidRDefault="00000000">
      <w:pPr>
        <w:spacing w:after="40"/>
        <w:ind w:left="504"/>
      </w:pPr>
      <w:r>
        <w:rPr>
          <w:color w:val="444444"/>
        </w:rPr>
        <w:t>•  Opdracht van de werkgroep (omschrijving)</w:t>
      </w:r>
    </w:p>
    <w:p w14:paraId="38FFB033" w14:textId="77777777" w:rsidR="00C066EC" w:rsidRDefault="00000000">
      <w:pPr>
        <w:spacing w:after="40"/>
        <w:ind w:left="504"/>
      </w:pPr>
      <w:r>
        <w:rPr>
          <w:color w:val="444444"/>
        </w:rPr>
        <w:t>•  Trekker (verantwoordelijke)</w:t>
      </w:r>
    </w:p>
    <w:p w14:paraId="44175E55" w14:textId="77777777" w:rsidR="00C066EC" w:rsidRDefault="00000000">
      <w:pPr>
        <w:spacing w:after="40"/>
        <w:ind w:left="504"/>
      </w:pPr>
      <w:r>
        <w:rPr>
          <w:color w:val="444444"/>
        </w:rPr>
        <w:t>•  Deelnemers (lijst van actieve leden)</w:t>
      </w:r>
    </w:p>
    <w:p w14:paraId="4F8AB97F" w14:textId="77777777" w:rsidR="00C066EC" w:rsidRDefault="00000000">
      <w:pPr>
        <w:spacing w:after="40"/>
        <w:ind w:left="504"/>
      </w:pPr>
      <w:r>
        <w:rPr>
          <w:color w:val="444444"/>
        </w:rPr>
        <w:t>•  Openstaande taken (todo's gekoppeld aan deze werkgroep)</w:t>
      </w:r>
    </w:p>
    <w:p w14:paraId="17FB1614" w14:textId="77777777" w:rsidR="00C066EC" w:rsidRDefault="00000000">
      <w:pPr>
        <w:spacing w:after="40"/>
        <w:ind w:left="504"/>
      </w:pPr>
      <w:r>
        <w:rPr>
          <w:color w:val="444444"/>
        </w:rPr>
        <w:t>•  Prikborden (beschikbaarheidsopvragingen)</w:t>
      </w:r>
    </w:p>
    <w:p w14:paraId="168AC80C" w14:textId="77777777" w:rsidR="00C066EC" w:rsidRDefault="00C066EC">
      <w:pPr>
        <w:spacing w:after="80"/>
      </w:pPr>
    </w:p>
    <w:p w14:paraId="65293279" w14:textId="77777777" w:rsidR="00C066EC" w:rsidRDefault="00000000">
      <w:pPr>
        <w:spacing w:before="280" w:after="40"/>
      </w:pPr>
      <w:r>
        <w:rPr>
          <w:b/>
          <w:color w:val="1E3A5F"/>
          <w:sz w:val="26"/>
        </w:rPr>
        <w:t>Een mail sturen naar alle leden van een werkgroep</w:t>
      </w:r>
    </w:p>
    <w:p w14:paraId="78823C0C" w14:textId="77777777" w:rsidR="00C066EC" w:rsidRDefault="00000000">
      <w:pPr>
        <w:spacing w:after="80"/>
      </w:pPr>
      <w:r>
        <w:rPr>
          <w:color w:val="444444"/>
        </w:rPr>
        <w:t>Je kunt snel alle leden van een werkgroep tegelijk mailen via de knop op de detailpagina:</w:t>
      </w:r>
    </w:p>
    <w:p w14:paraId="37468E5F" w14:textId="77777777" w:rsidR="00C066EC" w:rsidRDefault="00000000">
      <w:pPr>
        <w:spacing w:after="60"/>
        <w:ind w:left="216"/>
      </w:pPr>
      <w:r>
        <w:rPr>
          <w:b/>
          <w:color w:val="1E3A5F"/>
        </w:rPr>
        <w:t xml:space="preserve">1.  </w:t>
      </w:r>
      <w:r>
        <w:rPr>
          <w:color w:val="444444"/>
        </w:rPr>
        <w:t>Open de detailpagina van de werkgroep.</w:t>
      </w:r>
    </w:p>
    <w:p w14:paraId="28D0AFA6" w14:textId="77777777" w:rsidR="00C066EC" w:rsidRDefault="00000000">
      <w:pPr>
        <w:spacing w:after="60"/>
        <w:ind w:left="216"/>
      </w:pPr>
      <w:r>
        <w:rPr>
          <w:b/>
          <w:color w:val="1E3A5F"/>
        </w:rPr>
        <w:t xml:space="preserve">2.  </w:t>
      </w:r>
      <w:r>
        <w:rPr>
          <w:color w:val="444444"/>
        </w:rPr>
        <w:t>Klik op 'Verstuur mail naar de leden van deze werkgroep'.</w:t>
      </w:r>
    </w:p>
    <w:p w14:paraId="68EF44AD" w14:textId="77777777" w:rsidR="00C066EC" w:rsidRDefault="00000000">
      <w:pPr>
        <w:spacing w:after="40"/>
        <w:ind w:left="792"/>
      </w:pPr>
      <w:r>
        <w:rPr>
          <w:i/>
          <w:color w:val="666666"/>
          <w:sz w:val="20"/>
        </w:rPr>
        <w:t>Er opent een venster.</w:t>
      </w:r>
    </w:p>
    <w:p w14:paraId="3E2A84BA" w14:textId="77777777" w:rsidR="00C066EC" w:rsidRDefault="00000000">
      <w:pPr>
        <w:spacing w:after="60"/>
        <w:ind w:left="216"/>
      </w:pPr>
      <w:r>
        <w:rPr>
          <w:b/>
          <w:color w:val="1E3A5F"/>
        </w:rPr>
        <w:t xml:space="preserve">3.  </w:t>
      </w:r>
      <w:r>
        <w:rPr>
          <w:color w:val="444444"/>
        </w:rPr>
        <w:t>Typ je boodschap in het tekstvak.</w:t>
      </w:r>
    </w:p>
    <w:p w14:paraId="0032B249" w14:textId="77777777" w:rsidR="00C066EC" w:rsidRDefault="00000000">
      <w:pPr>
        <w:spacing w:after="40"/>
        <w:ind w:left="792"/>
      </w:pPr>
      <w:r>
        <w:rPr>
          <w:i/>
          <w:color w:val="666666"/>
          <w:sz w:val="20"/>
        </w:rPr>
        <w:t>Schrijf alleen de kern van je bericht. De app voegt automatisch een persoonlijke begroeting ('Beste [voornaam]') en een afsluiting toe.</w:t>
      </w:r>
    </w:p>
    <w:p w14:paraId="33EE3E69" w14:textId="77777777" w:rsidR="00C066EC" w:rsidRDefault="00000000">
      <w:pPr>
        <w:spacing w:after="60"/>
        <w:ind w:left="216"/>
      </w:pPr>
      <w:r>
        <w:rPr>
          <w:b/>
          <w:color w:val="1E3A5F"/>
        </w:rPr>
        <w:t xml:space="preserve">4.  </w:t>
      </w:r>
      <w:r>
        <w:rPr>
          <w:color w:val="444444"/>
        </w:rPr>
        <w:t>Klik op 'Versturen'.</w:t>
      </w:r>
    </w:p>
    <w:p w14:paraId="55DD1C35" w14:textId="77777777" w:rsidR="00C066EC" w:rsidRDefault="00000000">
      <w:pPr>
        <w:spacing w:after="40"/>
        <w:ind w:left="792"/>
      </w:pPr>
      <w:r>
        <w:rPr>
          <w:i/>
          <w:color w:val="666666"/>
          <w:sz w:val="20"/>
        </w:rPr>
        <w:t>De mail gaat naar alle actieve deelnemers van de werkgroep. Je ziet een bevestiging met het aantal verstuurde mails.</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9452"/>
      </w:tblGrid>
      <w:tr w:rsidR="00C066EC" w14:paraId="1817B694" w14:textId="77777777">
        <w:tc>
          <w:tcPr>
            <w:tcW w:w="9236" w:type="dxa"/>
            <w:shd w:val="clear" w:color="auto" w:fill="FFF9E6"/>
          </w:tcPr>
          <w:p w14:paraId="1E901238" w14:textId="77777777" w:rsidR="00C066EC" w:rsidRDefault="00000000">
            <w:pPr>
              <w:spacing w:before="60" w:after="60"/>
            </w:pPr>
            <w:r>
              <w:rPr>
                <w:b/>
                <w:color w:val="B45309"/>
                <w:sz w:val="20"/>
              </w:rPr>
              <w:t xml:space="preserve">Weet je dit?  </w:t>
            </w:r>
            <w:r>
              <w:rPr>
                <w:color w:val="444444"/>
                <w:sz w:val="20"/>
              </w:rPr>
              <w:t>De mails worden verstuurd vanuit noreply@waaranders.be. Vrijwilligers kunnen antwoorden op info@waaranders.be. Controleer die mailbox na het versturen.</w:t>
            </w:r>
          </w:p>
        </w:tc>
      </w:tr>
    </w:tbl>
    <w:p w14:paraId="60C40323" w14:textId="77777777" w:rsidR="00C066EC" w:rsidRDefault="00C066EC">
      <w:pPr>
        <w:spacing w:after="80"/>
      </w:pPr>
    </w:p>
    <w:p w14:paraId="5AB93878" w14:textId="77777777" w:rsidR="00C066EC" w:rsidRDefault="00000000">
      <w:pPr>
        <w:spacing w:before="280" w:after="40"/>
      </w:pPr>
      <w:r>
        <w:rPr>
          <w:b/>
          <w:color w:val="1E3A5F"/>
          <w:sz w:val="26"/>
        </w:rPr>
        <w:t>Een prikbord aanmaken voor een werkgroep</w:t>
      </w:r>
    </w:p>
    <w:p w14:paraId="0EB83CDF" w14:textId="77777777" w:rsidR="00C066EC" w:rsidRDefault="00000000">
      <w:pPr>
        <w:spacing w:after="80"/>
      </w:pPr>
      <w:r>
        <w:rPr>
          <w:color w:val="444444"/>
        </w:rPr>
        <w:t>Een prikbord is vergelijkbaar met een Doodle: je geeft een aantal mogelijke momenten op en de leden geven aan wanneer ze beschikbaar zijn. Bij het aanmaken wordt automatisch een uitnodigingsmail verstuurd.</w:t>
      </w:r>
    </w:p>
    <w:p w14:paraId="4D03F25B" w14:textId="77777777" w:rsidR="00C066EC" w:rsidRDefault="00000000">
      <w:pPr>
        <w:spacing w:after="60"/>
        <w:ind w:left="216"/>
      </w:pPr>
      <w:r>
        <w:rPr>
          <w:b/>
          <w:color w:val="1E3A5F"/>
        </w:rPr>
        <w:t xml:space="preserve">1.  </w:t>
      </w:r>
      <w:r>
        <w:rPr>
          <w:color w:val="444444"/>
        </w:rPr>
        <w:t>Open de detailpagina van de werkgroep.</w:t>
      </w:r>
    </w:p>
    <w:p w14:paraId="2B756181" w14:textId="77777777" w:rsidR="00C066EC" w:rsidRDefault="00000000">
      <w:pPr>
        <w:spacing w:after="60"/>
        <w:ind w:left="216"/>
      </w:pPr>
      <w:r>
        <w:rPr>
          <w:b/>
          <w:color w:val="1E3A5F"/>
        </w:rPr>
        <w:t xml:space="preserve">2.  </w:t>
      </w:r>
      <w:r>
        <w:rPr>
          <w:color w:val="444444"/>
        </w:rPr>
        <w:t>Klik op 'Nieuw prikbord aanmaken'.</w:t>
      </w:r>
    </w:p>
    <w:p w14:paraId="512A608A" w14:textId="77777777" w:rsidR="00C066EC" w:rsidRDefault="00000000">
      <w:pPr>
        <w:spacing w:after="40"/>
        <w:ind w:left="792"/>
      </w:pPr>
      <w:r>
        <w:rPr>
          <w:i/>
          <w:color w:val="666666"/>
          <w:sz w:val="20"/>
        </w:rPr>
        <w:lastRenderedPageBreak/>
        <w:t>Er opent een venster.</w:t>
      </w:r>
    </w:p>
    <w:p w14:paraId="61C65D55" w14:textId="77777777" w:rsidR="00C066EC" w:rsidRDefault="00000000">
      <w:pPr>
        <w:spacing w:after="60"/>
        <w:ind w:left="216"/>
      </w:pPr>
      <w:r>
        <w:rPr>
          <w:b/>
          <w:color w:val="1E3A5F"/>
        </w:rPr>
        <w:t xml:space="preserve">3.  </w:t>
      </w:r>
      <w:r>
        <w:rPr>
          <w:color w:val="444444"/>
        </w:rPr>
        <w:t>Vul een titel in.</w:t>
      </w:r>
    </w:p>
    <w:p w14:paraId="11F75F7F" w14:textId="77777777" w:rsidR="00C066EC" w:rsidRDefault="00000000">
      <w:pPr>
        <w:spacing w:after="40"/>
        <w:ind w:left="792"/>
      </w:pPr>
      <w:r>
        <w:rPr>
          <w:i/>
          <w:color w:val="666666"/>
          <w:sz w:val="20"/>
        </w:rPr>
        <w:t>Bv. 'Planningsmoment mei 2026'.</w:t>
      </w:r>
    </w:p>
    <w:p w14:paraId="5A1747E7" w14:textId="77777777" w:rsidR="00C066EC" w:rsidRDefault="00000000">
      <w:pPr>
        <w:spacing w:after="60"/>
        <w:ind w:left="216"/>
      </w:pPr>
      <w:r>
        <w:rPr>
          <w:b/>
          <w:color w:val="1E3A5F"/>
        </w:rPr>
        <w:t xml:space="preserve">4.  </w:t>
      </w:r>
      <w:r>
        <w:rPr>
          <w:color w:val="444444"/>
        </w:rPr>
        <w:t>Voeg de mogelijke momenten toe:</w:t>
      </w:r>
    </w:p>
    <w:p w14:paraId="4A2E4EAC" w14:textId="77777777" w:rsidR="00C066EC" w:rsidRDefault="00000000">
      <w:pPr>
        <w:spacing w:after="40"/>
        <w:ind w:left="792"/>
      </w:pPr>
      <w:r>
        <w:rPr>
          <w:i/>
          <w:color w:val="666666"/>
          <w:sz w:val="20"/>
        </w:rPr>
        <w:t>Klik op '+ Nog een moment toevoegen' om meerdere datums in te vullen. Per moment kun je een datum, beginuur en einduur opgeven.</w:t>
      </w:r>
    </w:p>
    <w:p w14:paraId="6D8CE995" w14:textId="77777777" w:rsidR="00C066EC" w:rsidRDefault="00000000">
      <w:pPr>
        <w:spacing w:after="60"/>
        <w:ind w:left="216"/>
      </w:pPr>
      <w:r>
        <w:rPr>
          <w:b/>
          <w:color w:val="1E3A5F"/>
        </w:rPr>
        <w:t xml:space="preserve">5.  </w:t>
      </w:r>
      <w:r>
        <w:rPr>
          <w:color w:val="444444"/>
        </w:rPr>
        <w:t>Klik op 'Prikbord aanmaken en mail versturen'.</w:t>
      </w:r>
    </w:p>
    <w:p w14:paraId="51E9F5CF" w14:textId="77777777" w:rsidR="00C066EC" w:rsidRDefault="00000000">
      <w:pPr>
        <w:spacing w:after="40"/>
        <w:ind w:left="792"/>
      </w:pPr>
      <w:r>
        <w:rPr>
          <w:i/>
          <w:color w:val="666666"/>
          <w:sz w:val="20"/>
        </w:rPr>
        <w:t>Het prikbord wordt aangemaakt en alle leden ontvangen meteen een mail met de link om hun beschikbaarheid in te vullen.</w:t>
      </w:r>
    </w:p>
    <w:p w14:paraId="1787E9A2" w14:textId="77777777" w:rsidR="00C066EC" w:rsidRDefault="00000000">
      <w:pPr>
        <w:spacing w:before="280" w:after="40"/>
      </w:pPr>
      <w:r>
        <w:rPr>
          <w:b/>
          <w:color w:val="1E3A5F"/>
          <w:sz w:val="26"/>
        </w:rPr>
        <w:t>De antwoorden op een prikbord opvolgen</w:t>
      </w:r>
    </w:p>
    <w:p w14:paraId="541AA0C0" w14:textId="77777777" w:rsidR="00C066EC" w:rsidRDefault="00000000">
      <w:pPr>
        <w:spacing w:after="80"/>
      </w:pPr>
      <w:r>
        <w:rPr>
          <w:color w:val="444444"/>
        </w:rPr>
        <w:t>Zodra leden hun beschikbaarheid hebben ingevuld, kun je de resultaten bekijken:</w:t>
      </w:r>
    </w:p>
    <w:p w14:paraId="1C95C8BC" w14:textId="77777777" w:rsidR="00C066EC" w:rsidRDefault="00000000">
      <w:pPr>
        <w:spacing w:after="60"/>
        <w:ind w:left="216"/>
      </w:pPr>
      <w:r>
        <w:rPr>
          <w:b/>
          <w:color w:val="1E3A5F"/>
        </w:rPr>
        <w:t xml:space="preserve">1.  </w:t>
      </w:r>
      <w:r>
        <w:rPr>
          <w:color w:val="444444"/>
        </w:rPr>
        <w:t>Ga naar de detailpagina van de werkgroep.</w:t>
      </w:r>
    </w:p>
    <w:p w14:paraId="394285C0" w14:textId="77777777" w:rsidR="00C066EC" w:rsidRDefault="00000000">
      <w:pPr>
        <w:spacing w:after="60"/>
        <w:ind w:left="216"/>
      </w:pPr>
      <w:r>
        <w:rPr>
          <w:b/>
          <w:color w:val="1E3A5F"/>
        </w:rPr>
        <w:t xml:space="preserve">2.  </w:t>
      </w:r>
      <w:r>
        <w:rPr>
          <w:color w:val="444444"/>
        </w:rPr>
        <w:t>Klik op 'Beheer' naast het prikbord.</w:t>
      </w:r>
    </w:p>
    <w:p w14:paraId="4811EC18" w14:textId="77777777" w:rsidR="00C066EC" w:rsidRDefault="00000000">
      <w:pPr>
        <w:spacing w:after="60"/>
        <w:ind w:left="216"/>
      </w:pPr>
      <w:r>
        <w:rPr>
          <w:b/>
          <w:color w:val="1E3A5F"/>
        </w:rPr>
        <w:t xml:space="preserve">3.  </w:t>
      </w:r>
      <w:r>
        <w:rPr>
          <w:color w:val="444444"/>
        </w:rPr>
        <w:t>Je ziet een tabel met de momenten als kolommen en de namen als rijen:</w:t>
      </w:r>
    </w:p>
    <w:p w14:paraId="729B2A49" w14:textId="77777777" w:rsidR="00C066EC" w:rsidRDefault="00000000">
      <w:pPr>
        <w:spacing w:after="40"/>
        <w:ind w:left="792"/>
      </w:pPr>
      <w:r>
        <w:rPr>
          <w:i/>
          <w:color w:val="666666"/>
          <w:sz w:val="20"/>
        </w:rPr>
        <w:t>Groen vinkje (v) = beschikbaar, vraagteken (?) = misschien, kruisje (x) = niet beschikbaar.</w:t>
      </w:r>
    </w:p>
    <w:p w14:paraId="45B21CFE" w14:textId="77777777" w:rsidR="00C066EC" w:rsidRDefault="00000000">
      <w:pPr>
        <w:spacing w:before="280" w:after="40"/>
      </w:pPr>
      <w:r>
        <w:rPr>
          <w:b/>
          <w:color w:val="1E3A5F"/>
          <w:sz w:val="26"/>
        </w:rPr>
        <w:t>Een prikbord afsluiten en het definitieve moment communiceren</w:t>
      </w:r>
    </w:p>
    <w:p w14:paraId="5D0F1A75" w14:textId="77777777" w:rsidR="00C066EC" w:rsidRDefault="00000000">
      <w:pPr>
        <w:spacing w:after="80"/>
      </w:pPr>
      <w:r>
        <w:rPr>
          <w:color w:val="444444"/>
        </w:rPr>
        <w:t>Wanneer je een keuze hebt gemaakt, sluit je het prikbord af en stel je de leden op de hoogte:</w:t>
      </w:r>
    </w:p>
    <w:p w14:paraId="2776E0B5" w14:textId="77777777" w:rsidR="00C066EC" w:rsidRDefault="00000000">
      <w:pPr>
        <w:spacing w:after="60"/>
        <w:ind w:left="216"/>
      </w:pPr>
      <w:r>
        <w:rPr>
          <w:b/>
          <w:color w:val="1E3A5F"/>
        </w:rPr>
        <w:t xml:space="preserve">1.  </w:t>
      </w:r>
      <w:r>
        <w:rPr>
          <w:color w:val="444444"/>
        </w:rPr>
        <w:t>Ga naar de beheerpagina van het prikbord.</w:t>
      </w:r>
    </w:p>
    <w:p w14:paraId="1697504E" w14:textId="77777777" w:rsidR="00C066EC" w:rsidRDefault="00000000">
      <w:pPr>
        <w:spacing w:after="60"/>
        <w:ind w:left="216"/>
      </w:pPr>
      <w:r>
        <w:rPr>
          <w:b/>
          <w:color w:val="1E3A5F"/>
        </w:rPr>
        <w:t xml:space="preserve">2.  </w:t>
      </w:r>
      <w:r>
        <w:rPr>
          <w:color w:val="444444"/>
        </w:rPr>
        <w:t>Klik op 'Prikbord sluiten'.</w:t>
      </w:r>
    </w:p>
    <w:p w14:paraId="45F07DED" w14:textId="77777777" w:rsidR="00C066EC" w:rsidRDefault="00000000">
      <w:pPr>
        <w:spacing w:after="40"/>
        <w:ind w:left="792"/>
      </w:pPr>
      <w:r>
        <w:rPr>
          <w:i/>
          <w:color w:val="666666"/>
          <w:sz w:val="20"/>
        </w:rPr>
        <w:t>Het prikbord krijgt de status 'Gesloten'. Leden kunnen daarna niet meer antwoorden.</w:t>
      </w:r>
    </w:p>
    <w:p w14:paraId="361BD2C7" w14:textId="77777777" w:rsidR="00C066EC" w:rsidRDefault="00000000">
      <w:pPr>
        <w:spacing w:after="60"/>
        <w:ind w:left="216"/>
      </w:pPr>
      <w:r>
        <w:rPr>
          <w:b/>
          <w:color w:val="1E3A5F"/>
        </w:rPr>
        <w:t xml:space="preserve">3.  </w:t>
      </w:r>
      <w:r>
        <w:rPr>
          <w:color w:val="444444"/>
        </w:rPr>
        <w:t>Klik op 'Definitief moment communiceren'.</w:t>
      </w:r>
    </w:p>
    <w:p w14:paraId="6471E26D" w14:textId="77777777" w:rsidR="00C066EC" w:rsidRDefault="00000000">
      <w:pPr>
        <w:spacing w:after="40"/>
        <w:ind w:left="792"/>
      </w:pPr>
      <w:r>
        <w:rPr>
          <w:i/>
          <w:color w:val="666666"/>
          <w:sz w:val="20"/>
        </w:rPr>
        <w:t>Er opent een venster. Typ je bericht, bv. 'We plannen onze bijeenkomst op dinsdag 3 juni om 14:00.'</w:t>
      </w:r>
    </w:p>
    <w:p w14:paraId="00084A0A" w14:textId="77777777" w:rsidR="00C066EC" w:rsidRDefault="00000000">
      <w:pPr>
        <w:spacing w:after="60"/>
        <w:ind w:left="216"/>
      </w:pPr>
      <w:r>
        <w:rPr>
          <w:b/>
          <w:color w:val="1E3A5F"/>
        </w:rPr>
        <w:t xml:space="preserve">4.  </w:t>
      </w:r>
      <w:r>
        <w:rPr>
          <w:color w:val="444444"/>
        </w:rPr>
        <w:t>Klik op 'Versturen'.</w:t>
      </w:r>
    </w:p>
    <w:p w14:paraId="590D1E53" w14:textId="77777777" w:rsidR="00C066EC" w:rsidRDefault="00000000">
      <w:pPr>
        <w:spacing w:after="40"/>
        <w:ind w:left="792"/>
      </w:pPr>
      <w:r>
        <w:rPr>
          <w:i/>
          <w:color w:val="666666"/>
          <w:sz w:val="20"/>
        </w:rPr>
        <w:t>Alle leden ontvangen een mail met jouw bericht.</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9452"/>
      </w:tblGrid>
      <w:tr w:rsidR="00C066EC" w14:paraId="3168BA0C" w14:textId="77777777">
        <w:tc>
          <w:tcPr>
            <w:tcW w:w="9236" w:type="dxa"/>
            <w:shd w:val="clear" w:color="auto" w:fill="FDF2F2"/>
          </w:tcPr>
          <w:p w14:paraId="675134F0" w14:textId="77777777" w:rsidR="00C066EC" w:rsidRDefault="00000000">
            <w:pPr>
              <w:spacing w:before="60" w:after="60"/>
            </w:pPr>
            <w:r>
              <w:rPr>
                <w:b/>
                <w:color w:val="9B1C1C"/>
                <w:sz w:val="20"/>
              </w:rPr>
              <w:t xml:space="preserve">Opgelet  </w:t>
            </w:r>
            <w:r>
              <w:rPr>
                <w:color w:val="444444"/>
                <w:sz w:val="20"/>
              </w:rPr>
              <w:t>Wil je een prikbord volledig verwijderen? Klik op 'Prikbord verwijderen'. Let op: alle ingevulde antwoorden gaan dan verloren.</w:t>
            </w:r>
          </w:p>
        </w:tc>
      </w:tr>
    </w:tbl>
    <w:p w14:paraId="19B6368D" w14:textId="77777777" w:rsidR="00C066EC" w:rsidRDefault="00C066EC">
      <w:pPr>
        <w:spacing w:after="80"/>
      </w:pPr>
    </w:p>
    <w:p w14:paraId="7E57910A" w14:textId="77777777" w:rsidR="00C066EC" w:rsidRDefault="00000000">
      <w:r>
        <w:br w:type="page"/>
      </w:r>
    </w:p>
    <w:p w14:paraId="00643A54" w14:textId="77777777" w:rsidR="00C066EC" w:rsidRDefault="00000000">
      <w:pPr>
        <w:pBdr>
          <w:bottom w:val="single" w:sz="8" w:space="2" w:color="1E3A5F"/>
        </w:pBdr>
        <w:spacing w:before="360" w:after="80"/>
      </w:pPr>
      <w:r>
        <w:rPr>
          <w:b/>
          <w:color w:val="1E3A5F"/>
          <w:sz w:val="40"/>
        </w:rPr>
        <w:lastRenderedPageBreak/>
        <w:t>6. Todo's beheren</w:t>
      </w:r>
    </w:p>
    <w:p w14:paraId="201E4836" w14:textId="77777777" w:rsidR="00C066EC" w:rsidRDefault="00000000">
      <w:pPr>
        <w:spacing w:after="80"/>
      </w:pPr>
      <w:r>
        <w:rPr>
          <w:color w:val="444444"/>
        </w:rPr>
        <w:t>De todo-lijst is een intern actielijstje voor doenkers. Je kunt taken aanmaken, toewijzen aan een collega en opvolgen. Via 'Doenkers' &gt; 'Todo's' vind je het overzicht.</w:t>
      </w:r>
    </w:p>
    <w:p w14:paraId="44C51317" w14:textId="77777777" w:rsidR="00C066EC" w:rsidRDefault="00000000">
      <w:pPr>
        <w:spacing w:before="280" w:after="40"/>
      </w:pPr>
      <w:r>
        <w:rPr>
          <w:b/>
          <w:color w:val="1E3A5F"/>
          <w:sz w:val="26"/>
        </w:rPr>
        <w:t>Een nieuwe todo aanmaken</w:t>
      </w:r>
    </w:p>
    <w:p w14:paraId="577A288E" w14:textId="77777777" w:rsidR="00C066EC" w:rsidRDefault="00000000">
      <w:pPr>
        <w:spacing w:after="60"/>
        <w:ind w:left="216"/>
      </w:pPr>
      <w:r>
        <w:rPr>
          <w:b/>
          <w:color w:val="1E3A5F"/>
        </w:rPr>
        <w:t xml:space="preserve">1.  </w:t>
      </w:r>
      <w:r>
        <w:rPr>
          <w:color w:val="444444"/>
        </w:rPr>
        <w:t>Klik rechtsboven op 'Todo toevoegen'.</w:t>
      </w:r>
    </w:p>
    <w:p w14:paraId="0472A934" w14:textId="77777777" w:rsidR="00C066EC" w:rsidRDefault="00000000">
      <w:pPr>
        <w:spacing w:after="60"/>
        <w:ind w:left="216"/>
      </w:pPr>
      <w:r>
        <w:rPr>
          <w:b/>
          <w:color w:val="1E3A5F"/>
        </w:rPr>
        <w:t xml:space="preserve">2.  </w:t>
      </w:r>
      <w:r>
        <w:rPr>
          <w:color w:val="444444"/>
        </w:rPr>
        <w:t>Vul de taak in ('Wat moet er gedaan worden?').</w:t>
      </w:r>
    </w:p>
    <w:p w14:paraId="3DD1ECA8" w14:textId="77777777" w:rsidR="00C066EC" w:rsidRDefault="00000000">
      <w:pPr>
        <w:spacing w:after="60"/>
        <w:ind w:left="216"/>
      </w:pPr>
      <w:r>
        <w:rPr>
          <w:b/>
          <w:color w:val="1E3A5F"/>
        </w:rPr>
        <w:t xml:space="preserve">3.  </w:t>
      </w:r>
      <w:r>
        <w:rPr>
          <w:color w:val="444444"/>
        </w:rPr>
        <w:t>Wijs de taak toe aan een persoon (zie ook hieronder).</w:t>
      </w:r>
    </w:p>
    <w:p w14:paraId="3970CEC9" w14:textId="77777777" w:rsidR="00C066EC" w:rsidRDefault="00000000">
      <w:pPr>
        <w:spacing w:after="60"/>
        <w:ind w:left="216"/>
      </w:pPr>
      <w:r>
        <w:rPr>
          <w:b/>
          <w:color w:val="1E3A5F"/>
        </w:rPr>
        <w:t xml:space="preserve">4.  </w:t>
      </w:r>
      <w:r>
        <w:rPr>
          <w:color w:val="444444"/>
        </w:rPr>
        <w:t>Stel eventueel een streefdatum in.</w:t>
      </w:r>
    </w:p>
    <w:p w14:paraId="37B9C21F" w14:textId="77777777" w:rsidR="00C066EC" w:rsidRDefault="00000000">
      <w:pPr>
        <w:spacing w:after="60"/>
        <w:ind w:left="216"/>
      </w:pPr>
      <w:r>
        <w:rPr>
          <w:b/>
          <w:color w:val="1E3A5F"/>
        </w:rPr>
        <w:t xml:space="preserve">5.  </w:t>
      </w:r>
      <w:r>
        <w:rPr>
          <w:color w:val="444444"/>
        </w:rPr>
        <w:t>Kies de prioriteit: Laag, Normaal of Hoog.</w:t>
      </w:r>
    </w:p>
    <w:p w14:paraId="6C58F594" w14:textId="77777777" w:rsidR="00C066EC" w:rsidRDefault="00000000">
      <w:pPr>
        <w:spacing w:after="40"/>
        <w:ind w:left="792"/>
      </w:pPr>
      <w:r>
        <w:rPr>
          <w:i/>
          <w:color w:val="666666"/>
          <w:sz w:val="20"/>
        </w:rPr>
        <w:t>Taken met prioriteit 'Hoog' worden gemarkeerd als 'Dringend'.</w:t>
      </w:r>
    </w:p>
    <w:p w14:paraId="2BD21232" w14:textId="77777777" w:rsidR="00C066EC" w:rsidRDefault="00000000">
      <w:pPr>
        <w:spacing w:after="60"/>
        <w:ind w:left="216"/>
      </w:pPr>
      <w:r>
        <w:rPr>
          <w:b/>
          <w:color w:val="1E3A5F"/>
        </w:rPr>
        <w:t xml:space="preserve">6.  </w:t>
      </w:r>
      <w:r>
        <w:rPr>
          <w:color w:val="444444"/>
        </w:rPr>
        <w:t>Klik op 'Opslaan'.</w:t>
      </w:r>
    </w:p>
    <w:p w14:paraId="3510E381" w14:textId="77777777" w:rsidR="00C066EC" w:rsidRDefault="00000000">
      <w:pPr>
        <w:spacing w:before="280" w:after="40"/>
      </w:pPr>
      <w:r>
        <w:rPr>
          <w:b/>
          <w:color w:val="1E3A5F"/>
          <w:sz w:val="26"/>
        </w:rPr>
        <w:t>Een todo toewijzen aan een persoon</w:t>
      </w:r>
    </w:p>
    <w:p w14:paraId="63F48F72" w14:textId="77777777" w:rsidR="00C066EC" w:rsidRDefault="00000000">
      <w:pPr>
        <w:spacing w:after="80"/>
      </w:pPr>
      <w:r>
        <w:rPr>
          <w:color w:val="444444"/>
        </w:rPr>
        <w:t>Bij het aanmaken of bewerken van een todo kies je in het veld 'Toegewezen aan' de vrijwilliger of doenker die de taak moet uitvoeren. In het overzicht kun je filteren per persoon via het dropdownmenu bovenaan.</w:t>
      </w:r>
    </w:p>
    <w:p w14:paraId="38300279" w14:textId="77777777" w:rsidR="00C066EC" w:rsidRDefault="00000000">
      <w:pPr>
        <w:spacing w:before="280" w:after="40"/>
      </w:pPr>
      <w:r>
        <w:rPr>
          <w:b/>
          <w:color w:val="1E3A5F"/>
          <w:sz w:val="26"/>
        </w:rPr>
        <w:t>Een todo afvinken</w:t>
      </w:r>
    </w:p>
    <w:p w14:paraId="24DBB1AD" w14:textId="77777777" w:rsidR="00C066EC" w:rsidRDefault="00000000">
      <w:pPr>
        <w:spacing w:after="80"/>
      </w:pPr>
      <w:r>
        <w:rPr>
          <w:color w:val="444444"/>
        </w:rPr>
        <w:t>In het todo-overzicht staan alle open taken. Elke taak heeft rechts onderaan een knop:</w:t>
      </w:r>
    </w:p>
    <w:p w14:paraId="1B3C0BE6" w14:textId="77777777" w:rsidR="00C066EC" w:rsidRDefault="00000000">
      <w:pPr>
        <w:spacing w:after="40"/>
        <w:ind w:left="504"/>
      </w:pPr>
      <w:r>
        <w:rPr>
          <w:color w:val="444444"/>
        </w:rPr>
        <w:t>•  Klik op het groene vinkje (v) om een taak als 'Gedaan' te markeren.</w:t>
      </w:r>
    </w:p>
    <w:p w14:paraId="69A1260F" w14:textId="77777777" w:rsidR="00C066EC" w:rsidRDefault="00000000">
      <w:pPr>
        <w:spacing w:after="40"/>
        <w:ind w:left="504"/>
      </w:pPr>
      <w:r>
        <w:rPr>
          <w:color w:val="444444"/>
        </w:rPr>
        <w:t>•  Wil je een afgevinkte taak toch terug openen? Klik op de terugpijl.</w:t>
      </w:r>
    </w:p>
    <w:p w14:paraId="663DED6E" w14:textId="77777777" w:rsidR="00C066EC" w:rsidRDefault="00000000">
      <w:pPr>
        <w:spacing w:after="40"/>
        <w:ind w:left="504"/>
      </w:pPr>
      <w:r>
        <w:rPr>
          <w:color w:val="444444"/>
        </w:rPr>
        <w:t>•  Vink 'Toon ook gedaan' aan om afgewerkte taken te zien.</w:t>
      </w:r>
    </w:p>
    <w:p w14:paraId="70CA88F3" w14:textId="77777777" w:rsidR="00C066EC" w:rsidRDefault="00C066EC">
      <w:pPr>
        <w:spacing w:after="80"/>
      </w:pPr>
    </w:p>
    <w:p w14:paraId="24F4B303" w14:textId="77777777" w:rsidR="00C066EC" w:rsidRDefault="00000000">
      <w:pPr>
        <w:spacing w:before="280" w:after="40"/>
      </w:pPr>
      <w:r>
        <w:rPr>
          <w:b/>
          <w:color w:val="1E3A5F"/>
          <w:sz w:val="26"/>
        </w:rPr>
        <w:t>Een todo aanpassen of verwijderen</w:t>
      </w:r>
    </w:p>
    <w:p w14:paraId="5A8440BF" w14:textId="77777777" w:rsidR="00C066EC" w:rsidRDefault="00000000">
      <w:pPr>
        <w:spacing w:after="60"/>
        <w:ind w:left="216"/>
      </w:pPr>
      <w:r>
        <w:rPr>
          <w:b/>
          <w:color w:val="1E3A5F"/>
        </w:rPr>
        <w:t xml:space="preserve">1.  </w:t>
      </w:r>
      <w:r>
        <w:rPr>
          <w:color w:val="444444"/>
        </w:rPr>
        <w:t>Klik op 'Bewerken' op de taakkaart.</w:t>
      </w:r>
    </w:p>
    <w:p w14:paraId="1EB4C43E" w14:textId="77777777" w:rsidR="00C066EC" w:rsidRDefault="00000000">
      <w:pPr>
        <w:spacing w:after="60"/>
        <w:ind w:left="216"/>
      </w:pPr>
      <w:r>
        <w:rPr>
          <w:b/>
          <w:color w:val="1E3A5F"/>
        </w:rPr>
        <w:t xml:space="preserve">2.  </w:t>
      </w:r>
      <w:r>
        <w:rPr>
          <w:color w:val="444444"/>
        </w:rPr>
        <w:t>Pas de gegevens aan en klik op 'Opslaan'.</w:t>
      </w:r>
    </w:p>
    <w:p w14:paraId="17D944BC" w14:textId="77777777" w:rsidR="00C066EC" w:rsidRDefault="00000000">
      <w:pPr>
        <w:spacing w:after="60"/>
        <w:ind w:left="216"/>
      </w:pPr>
      <w:r>
        <w:rPr>
          <w:b/>
          <w:color w:val="1E3A5F"/>
        </w:rPr>
        <w:t xml:space="preserve">3.  </w:t>
      </w:r>
      <w:r>
        <w:rPr>
          <w:color w:val="444444"/>
        </w:rPr>
        <w:t>Wil je de taak verwijderen? Klik op 'Verwijderen' en bevestig.</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9452"/>
      </w:tblGrid>
      <w:tr w:rsidR="00C066EC" w14:paraId="680A378A" w14:textId="77777777">
        <w:tc>
          <w:tcPr>
            <w:tcW w:w="9236" w:type="dxa"/>
            <w:shd w:val="clear" w:color="auto" w:fill="E8EFF8"/>
          </w:tcPr>
          <w:p w14:paraId="052E9B58" w14:textId="77777777" w:rsidR="00C066EC" w:rsidRDefault="00000000">
            <w:pPr>
              <w:spacing w:before="60" w:after="60"/>
            </w:pPr>
            <w:r>
              <w:rPr>
                <w:b/>
                <w:color w:val="1E3A5F"/>
                <w:sz w:val="20"/>
              </w:rPr>
              <w:t xml:space="preserve">Tip  </w:t>
            </w:r>
            <w:r>
              <w:rPr>
                <w:color w:val="444444"/>
                <w:sz w:val="20"/>
              </w:rPr>
              <w:t>Taken met een rode rand zijn al voorbij hun streefdatum. Werk ze bij of markeer ze als gedaan om de lijst overzichtelijk te houden.</w:t>
            </w:r>
          </w:p>
        </w:tc>
      </w:tr>
    </w:tbl>
    <w:p w14:paraId="6B01884A" w14:textId="77777777" w:rsidR="00C066EC" w:rsidRDefault="00C066EC">
      <w:pPr>
        <w:spacing w:after="80"/>
      </w:pPr>
    </w:p>
    <w:p w14:paraId="34D672F3" w14:textId="77777777" w:rsidR="00C066EC" w:rsidRDefault="00000000">
      <w:r>
        <w:br w:type="page"/>
      </w:r>
    </w:p>
    <w:p w14:paraId="220495B1" w14:textId="77777777" w:rsidR="00C066EC" w:rsidRDefault="00000000">
      <w:pPr>
        <w:pBdr>
          <w:bottom w:val="single" w:sz="8" w:space="2" w:color="1E3A5F"/>
        </w:pBdr>
        <w:spacing w:before="360" w:after="80"/>
      </w:pPr>
      <w:r>
        <w:rPr>
          <w:b/>
          <w:color w:val="1E3A5F"/>
          <w:sz w:val="40"/>
        </w:rPr>
        <w:lastRenderedPageBreak/>
        <w:t>7. Rollen toekennen</w:t>
      </w:r>
    </w:p>
    <w:tbl>
      <w:tblPr>
        <w:tblW w:w="5000" w:type="pct"/>
        <w:tblBorders>
          <w:top w:val="single" w:sz="4" w:space="0" w:color="F3BFBF"/>
          <w:left w:val="single" w:sz="4" w:space="0" w:color="F3BFBF"/>
          <w:bottom w:val="single" w:sz="4" w:space="0" w:color="F3BFBF"/>
          <w:right w:val="single" w:sz="4" w:space="0" w:color="F3BFBF"/>
          <w:insideH w:val="single" w:sz="4" w:space="0" w:color="F3BFBF"/>
          <w:insideV w:val="single" w:sz="4" w:space="0" w:color="F3BFBF"/>
        </w:tblBorders>
        <w:tblLook w:val="04A0" w:firstRow="1" w:lastRow="0" w:firstColumn="1" w:lastColumn="0" w:noHBand="0" w:noVBand="1"/>
      </w:tblPr>
      <w:tblGrid>
        <w:gridCol w:w="9452"/>
      </w:tblGrid>
      <w:tr w:rsidR="00C066EC" w14:paraId="10C49013" w14:textId="77777777">
        <w:tc>
          <w:tcPr>
            <w:tcW w:w="9236" w:type="dxa"/>
            <w:shd w:val="clear" w:color="auto" w:fill="FDF2F2"/>
          </w:tcPr>
          <w:p w14:paraId="24EF70BC" w14:textId="77777777" w:rsidR="00C066EC" w:rsidRDefault="00000000">
            <w:r>
              <w:rPr>
                <w:b/>
                <w:color w:val="9B1C1C"/>
                <w:sz w:val="20"/>
              </w:rPr>
              <w:t xml:space="preserve">Enkel voor admin  -  </w:t>
            </w:r>
            <w:r>
              <w:rPr>
                <w:color w:val="9B1C1C"/>
                <w:sz w:val="20"/>
              </w:rPr>
              <w:t>De acties op deze pagina zijn enkel zichtbaar en uitvoerbaar als je de rol 'admin' hebt.</w:t>
            </w:r>
          </w:p>
        </w:tc>
      </w:tr>
    </w:tbl>
    <w:p w14:paraId="5FD7F015" w14:textId="77777777" w:rsidR="00C066EC" w:rsidRDefault="00C066EC">
      <w:pPr>
        <w:spacing w:after="80"/>
      </w:pPr>
    </w:p>
    <w:p w14:paraId="7A2244E5" w14:textId="77777777" w:rsidR="00C066EC" w:rsidRDefault="00000000">
      <w:pPr>
        <w:spacing w:after="80"/>
      </w:pPr>
      <w:r>
        <w:rPr>
          <w:color w:val="444444"/>
        </w:rPr>
        <w:t>Via 'Doenkers' &gt; 'Rollen' kun je de rol van elke vrijwilliger instellen. Deze pagina is alleen toegankelijk voor admins.</w:t>
      </w:r>
    </w:p>
    <w:p w14:paraId="0FB9FB48" w14:textId="77777777" w:rsidR="00C066EC" w:rsidRDefault="00000000">
      <w:pPr>
        <w:spacing w:before="280" w:after="40"/>
      </w:pPr>
      <w:r>
        <w:rPr>
          <w:b/>
          <w:color w:val="1E3A5F"/>
          <w:sz w:val="26"/>
        </w:rPr>
        <w:t>Welke rollen bestaan er en wat mogen ze?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50"/>
        <w:gridCol w:w="3151"/>
        <w:gridCol w:w="3151"/>
      </w:tblGrid>
      <w:tr w:rsidR="00C066EC" w14:paraId="27B28615" w14:textId="77777777">
        <w:tc>
          <w:tcPr>
            <w:tcW w:w="3079" w:type="dxa"/>
            <w:shd w:val="clear" w:color="auto" w:fill="1E3A5F"/>
          </w:tcPr>
          <w:p w14:paraId="6CE9B6D2" w14:textId="77777777" w:rsidR="00C066EC" w:rsidRDefault="00000000">
            <w:r>
              <w:rPr>
                <w:b/>
                <w:color w:val="FFFFFF"/>
                <w:sz w:val="20"/>
              </w:rPr>
              <w:t>Rol</w:t>
            </w:r>
          </w:p>
        </w:tc>
        <w:tc>
          <w:tcPr>
            <w:tcW w:w="3079" w:type="dxa"/>
            <w:shd w:val="clear" w:color="auto" w:fill="1E3A5F"/>
          </w:tcPr>
          <w:p w14:paraId="5D1782EF" w14:textId="77777777" w:rsidR="00C066EC" w:rsidRDefault="00000000">
            <w:r>
              <w:rPr>
                <w:b/>
                <w:color w:val="FFFFFF"/>
                <w:sz w:val="20"/>
              </w:rPr>
              <w:t>Wie</w:t>
            </w:r>
          </w:p>
        </w:tc>
        <w:tc>
          <w:tcPr>
            <w:tcW w:w="3079" w:type="dxa"/>
            <w:shd w:val="clear" w:color="auto" w:fill="1E3A5F"/>
          </w:tcPr>
          <w:p w14:paraId="6A06F359" w14:textId="77777777" w:rsidR="00C066EC" w:rsidRDefault="00000000">
            <w:r>
              <w:rPr>
                <w:b/>
                <w:color w:val="FFFFFF"/>
                <w:sz w:val="20"/>
              </w:rPr>
              <w:t>Wat mag deze persoon?</w:t>
            </w:r>
          </w:p>
        </w:tc>
      </w:tr>
      <w:tr w:rsidR="00C066EC" w14:paraId="1981B80D" w14:textId="77777777">
        <w:tc>
          <w:tcPr>
            <w:tcW w:w="3079" w:type="dxa"/>
            <w:shd w:val="clear" w:color="auto" w:fill="E8EFF8"/>
          </w:tcPr>
          <w:p w14:paraId="06CEAAED" w14:textId="77777777" w:rsidR="00C066EC" w:rsidRDefault="00000000">
            <w:r>
              <w:rPr>
                <w:b/>
                <w:sz w:val="20"/>
              </w:rPr>
              <w:t>Vrijwilliger</w:t>
            </w:r>
          </w:p>
        </w:tc>
        <w:tc>
          <w:tcPr>
            <w:tcW w:w="3079" w:type="dxa"/>
            <w:shd w:val="clear" w:color="auto" w:fill="E8EFF8"/>
          </w:tcPr>
          <w:p w14:paraId="417FEAAA" w14:textId="77777777" w:rsidR="00C066EC" w:rsidRDefault="00000000">
            <w:r>
              <w:rPr>
                <w:sz w:val="20"/>
              </w:rPr>
              <w:t>Gewone vrijwilliger</w:t>
            </w:r>
          </w:p>
        </w:tc>
        <w:tc>
          <w:tcPr>
            <w:tcW w:w="3079" w:type="dxa"/>
            <w:shd w:val="clear" w:color="auto" w:fill="E8EFF8"/>
          </w:tcPr>
          <w:p w14:paraId="635A47CF" w14:textId="77777777" w:rsidR="00C066EC" w:rsidRDefault="00000000">
            <w:r>
              <w:rPr>
                <w:sz w:val="20"/>
              </w:rPr>
              <w:t>Activiteiten bekijken en zich inschrijven. Eigen profiel beheren.</w:t>
            </w:r>
          </w:p>
        </w:tc>
      </w:tr>
      <w:tr w:rsidR="00C066EC" w14:paraId="2C5778DE" w14:textId="77777777">
        <w:tc>
          <w:tcPr>
            <w:tcW w:w="3079" w:type="dxa"/>
            <w:shd w:val="clear" w:color="auto" w:fill="F8F9FA"/>
          </w:tcPr>
          <w:p w14:paraId="207E9B1F" w14:textId="77777777" w:rsidR="00C066EC" w:rsidRDefault="00000000">
            <w:r>
              <w:rPr>
                <w:b/>
                <w:sz w:val="20"/>
              </w:rPr>
              <w:t>Doenker</w:t>
            </w:r>
          </w:p>
        </w:tc>
        <w:tc>
          <w:tcPr>
            <w:tcW w:w="3079" w:type="dxa"/>
            <w:shd w:val="clear" w:color="auto" w:fill="F8F9FA"/>
          </w:tcPr>
          <w:p w14:paraId="3411CA48" w14:textId="77777777" w:rsidR="00C066EC" w:rsidRDefault="00000000">
            <w:r>
              <w:rPr>
                <w:sz w:val="20"/>
              </w:rPr>
              <w:t>Coordinator / medewerker WaarAnders</w:t>
            </w:r>
          </w:p>
        </w:tc>
        <w:tc>
          <w:tcPr>
            <w:tcW w:w="3079" w:type="dxa"/>
            <w:shd w:val="clear" w:color="auto" w:fill="F8F9FA"/>
          </w:tcPr>
          <w:p w14:paraId="2989F3B7" w14:textId="77777777" w:rsidR="00C066EC" w:rsidRDefault="00000000">
            <w:r>
              <w:rPr>
                <w:sz w:val="20"/>
              </w:rPr>
              <w:t>Alles van vrijwilliger + activiteiten, vrijwilligers, klanten, werkgroepen en todos beheren. Mails versturen.</w:t>
            </w:r>
          </w:p>
        </w:tc>
      </w:tr>
      <w:tr w:rsidR="00C066EC" w14:paraId="7F6500E7" w14:textId="77777777">
        <w:tc>
          <w:tcPr>
            <w:tcW w:w="3079" w:type="dxa"/>
            <w:shd w:val="clear" w:color="auto" w:fill="EAF5EE"/>
          </w:tcPr>
          <w:p w14:paraId="32C497C5" w14:textId="77777777" w:rsidR="00C066EC" w:rsidRDefault="00000000">
            <w:r>
              <w:rPr>
                <w:b/>
                <w:sz w:val="20"/>
              </w:rPr>
              <w:t>Admin</w:t>
            </w:r>
          </w:p>
        </w:tc>
        <w:tc>
          <w:tcPr>
            <w:tcW w:w="3079" w:type="dxa"/>
            <w:shd w:val="clear" w:color="auto" w:fill="EAF5EE"/>
          </w:tcPr>
          <w:p w14:paraId="3AFF201B" w14:textId="77777777" w:rsidR="00C066EC" w:rsidRDefault="00000000">
            <w:r>
              <w:rPr>
                <w:sz w:val="20"/>
              </w:rPr>
              <w:t>Systeembeheerder</w:t>
            </w:r>
          </w:p>
        </w:tc>
        <w:tc>
          <w:tcPr>
            <w:tcW w:w="3079" w:type="dxa"/>
            <w:shd w:val="clear" w:color="auto" w:fill="EAF5EE"/>
          </w:tcPr>
          <w:p w14:paraId="687F86D8" w14:textId="77777777" w:rsidR="00C066EC" w:rsidRDefault="00000000">
            <w:r>
              <w:rPr>
                <w:sz w:val="20"/>
              </w:rPr>
              <w:t>Alles van doenker + rollen toewijzen aan andere vrijwilligers. Vrijwilligers en klanten archiveren.</w:t>
            </w:r>
          </w:p>
        </w:tc>
      </w:tr>
    </w:tbl>
    <w:p w14:paraId="60E0A875" w14:textId="77777777" w:rsidR="00C066EC" w:rsidRDefault="00C066EC">
      <w:pPr>
        <w:spacing w:after="80"/>
      </w:pPr>
    </w:p>
    <w:p w14:paraId="25AB8B2A" w14:textId="77777777" w:rsidR="00C066EC" w:rsidRDefault="00000000">
      <w:pPr>
        <w:spacing w:before="280" w:after="40"/>
      </w:pPr>
      <w:r>
        <w:rPr>
          <w:b/>
          <w:color w:val="1E3A5F"/>
          <w:sz w:val="26"/>
        </w:rPr>
        <w:t>Een rol toekennen aan een vrijwilliger</w:t>
      </w:r>
    </w:p>
    <w:p w14:paraId="41068AFF" w14:textId="77777777" w:rsidR="00C066EC" w:rsidRDefault="00000000">
      <w:pPr>
        <w:spacing w:after="60"/>
        <w:ind w:left="216"/>
      </w:pPr>
      <w:r>
        <w:rPr>
          <w:b/>
          <w:color w:val="1E3A5F"/>
        </w:rPr>
        <w:t xml:space="preserve">1.  </w:t>
      </w:r>
      <w:r>
        <w:rPr>
          <w:color w:val="444444"/>
        </w:rPr>
        <w:t>Ga naar 'Doenkers' &gt; 'Rollen'.</w:t>
      </w:r>
    </w:p>
    <w:p w14:paraId="330F3014" w14:textId="77777777" w:rsidR="00C066EC" w:rsidRDefault="00000000">
      <w:pPr>
        <w:spacing w:after="40"/>
        <w:ind w:left="792"/>
      </w:pPr>
      <w:r>
        <w:rPr>
          <w:i/>
          <w:color w:val="666666"/>
          <w:sz w:val="20"/>
        </w:rPr>
        <w:t>Je ziet een lijst met alle actieve vrijwilligers en hun huidige rol.</w:t>
      </w:r>
    </w:p>
    <w:p w14:paraId="68B44821" w14:textId="77777777" w:rsidR="00C066EC" w:rsidRDefault="00000000">
      <w:pPr>
        <w:spacing w:after="60"/>
        <w:ind w:left="216"/>
      </w:pPr>
      <w:r>
        <w:rPr>
          <w:b/>
          <w:color w:val="1E3A5F"/>
        </w:rPr>
        <w:t xml:space="preserve">2.  </w:t>
      </w:r>
      <w:r>
        <w:rPr>
          <w:color w:val="444444"/>
        </w:rPr>
        <w:t>Zoek de vrijwilliger op in de lijst.</w:t>
      </w:r>
    </w:p>
    <w:p w14:paraId="67400429" w14:textId="77777777" w:rsidR="00C066EC" w:rsidRDefault="00000000">
      <w:pPr>
        <w:spacing w:after="60"/>
        <w:ind w:left="216"/>
      </w:pPr>
      <w:r>
        <w:rPr>
          <w:b/>
          <w:color w:val="1E3A5F"/>
        </w:rPr>
        <w:t xml:space="preserve">3.  </w:t>
      </w:r>
      <w:r>
        <w:rPr>
          <w:color w:val="444444"/>
        </w:rPr>
        <w:t>Klik op het dropdownmenu naast de naam en kies de nieuwe rol.</w:t>
      </w:r>
    </w:p>
    <w:p w14:paraId="1DEC817F" w14:textId="77777777" w:rsidR="00C066EC" w:rsidRDefault="00000000">
      <w:pPr>
        <w:spacing w:after="60"/>
        <w:ind w:left="216"/>
      </w:pPr>
      <w:r>
        <w:rPr>
          <w:b/>
          <w:color w:val="1E3A5F"/>
        </w:rPr>
        <w:t xml:space="preserve">4.  </w:t>
      </w:r>
      <w:r>
        <w:rPr>
          <w:color w:val="444444"/>
        </w:rPr>
        <w:t>Klik op 'Opslaan'.</w:t>
      </w:r>
    </w:p>
    <w:p w14:paraId="1530AE7F" w14:textId="77777777" w:rsidR="00C066EC" w:rsidRDefault="00000000">
      <w:pPr>
        <w:spacing w:after="40"/>
        <w:ind w:left="792"/>
      </w:pPr>
      <w:r>
        <w:rPr>
          <w:i/>
          <w:color w:val="666666"/>
          <w:sz w:val="20"/>
        </w:rPr>
        <w:t>De wijziging is onmiddellijk actief. De vrijwilliger heeft bij zijn volgende paginabezoek de nieuwe rechten.</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9452"/>
      </w:tblGrid>
      <w:tr w:rsidR="00C066EC" w14:paraId="101C1138" w14:textId="77777777">
        <w:tc>
          <w:tcPr>
            <w:tcW w:w="9236" w:type="dxa"/>
            <w:shd w:val="clear" w:color="auto" w:fill="FDF2F2"/>
          </w:tcPr>
          <w:p w14:paraId="07A2EAF3" w14:textId="77777777" w:rsidR="00C066EC" w:rsidRDefault="00000000">
            <w:pPr>
              <w:spacing w:before="60" w:after="60"/>
            </w:pPr>
            <w:r>
              <w:rPr>
                <w:b/>
                <w:color w:val="9B1C1C"/>
                <w:sz w:val="20"/>
              </w:rPr>
              <w:t xml:space="preserve">Belangrijk  </w:t>
            </w:r>
            <w:r>
              <w:rPr>
                <w:color w:val="444444"/>
                <w:sz w:val="20"/>
              </w:rPr>
              <w:t>Je kunt jezelf niet als laatste admin verwijderen. Zorg altijd dat er minstens twee admins zijn, zodat er een backup is.</w:t>
            </w:r>
          </w:p>
        </w:tc>
      </w:tr>
    </w:tbl>
    <w:p w14:paraId="1FCD59E0" w14:textId="77777777" w:rsidR="00C066EC" w:rsidRDefault="00C066EC">
      <w:pPr>
        <w:spacing w:after="80"/>
      </w:pP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9452"/>
      </w:tblGrid>
      <w:tr w:rsidR="00C066EC" w14:paraId="57C6DB08" w14:textId="77777777">
        <w:tc>
          <w:tcPr>
            <w:tcW w:w="9236" w:type="dxa"/>
            <w:shd w:val="clear" w:color="auto" w:fill="FFF9E6"/>
          </w:tcPr>
          <w:p w14:paraId="23FDB99F" w14:textId="77777777" w:rsidR="00C066EC" w:rsidRDefault="00000000">
            <w:pPr>
              <w:spacing w:before="60" w:after="60"/>
            </w:pPr>
            <w:r>
              <w:rPr>
                <w:b/>
                <w:color w:val="B45309"/>
                <w:sz w:val="20"/>
              </w:rPr>
              <w:t xml:space="preserve">Weet je dit?  </w:t>
            </w:r>
            <w:r>
              <w:rPr>
                <w:color w:val="444444"/>
                <w:sz w:val="20"/>
              </w:rPr>
              <w:t>Een nieuwe vrijwilliger krijgt automatisch de rol 'Vrijwilliger' bij het eerste keer inloggen. Wil je iemand als doenker laten werken? Pas dan hier de rol aan.</w:t>
            </w:r>
          </w:p>
        </w:tc>
      </w:tr>
    </w:tbl>
    <w:p w14:paraId="02CDACAF" w14:textId="77777777" w:rsidR="00C066EC" w:rsidRDefault="00C066EC">
      <w:pPr>
        <w:spacing w:after="80"/>
      </w:pPr>
    </w:p>
    <w:p w14:paraId="276662D5" w14:textId="77777777" w:rsidR="00C066EC" w:rsidRDefault="00000000">
      <w:r>
        <w:br w:type="page"/>
      </w:r>
    </w:p>
    <w:p w14:paraId="1DEA5422" w14:textId="77777777" w:rsidR="00C066EC" w:rsidRDefault="00000000">
      <w:pPr>
        <w:pBdr>
          <w:bottom w:val="single" w:sz="8" w:space="2" w:color="1E3A5F"/>
        </w:pBdr>
        <w:spacing w:before="360" w:after="80"/>
      </w:pPr>
      <w:r>
        <w:rPr>
          <w:b/>
          <w:color w:val="1E3A5F"/>
          <w:sz w:val="40"/>
        </w:rPr>
        <w:lastRenderedPageBreak/>
        <w:t>8. Tips en veelgestelde vragen</w:t>
      </w:r>
    </w:p>
    <w:p w14:paraId="41AA6329" w14:textId="77777777" w:rsidR="00C066EC" w:rsidRDefault="00C066EC">
      <w:pPr>
        <w:spacing w:after="80"/>
      </w:pPr>
    </w:p>
    <w:tbl>
      <w:tblPr>
        <w:tblW w:w="5000" w:type="pct"/>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9452"/>
      </w:tblGrid>
      <w:tr w:rsidR="00C066EC" w14:paraId="3B833F0E" w14:textId="77777777">
        <w:tc>
          <w:tcPr>
            <w:tcW w:w="9236" w:type="dxa"/>
            <w:shd w:val="clear" w:color="auto" w:fill="F9FAFB"/>
          </w:tcPr>
          <w:p w14:paraId="40AAE852" w14:textId="77777777" w:rsidR="00C066EC" w:rsidRDefault="00000000">
            <w:pPr>
              <w:spacing w:after="40"/>
            </w:pPr>
            <w:r>
              <w:rPr>
                <w:b/>
                <w:color w:val="1E3A5F"/>
              </w:rPr>
              <w:t>Ik zie een pagina of knop niet die ik verwacht.</w:t>
            </w:r>
          </w:p>
          <w:p w14:paraId="779F761D" w14:textId="77777777" w:rsidR="00C066EC" w:rsidRDefault="00000000">
            <w:pPr>
              <w:spacing w:after="60"/>
            </w:pPr>
            <w:r>
              <w:rPr>
                <w:color w:val="444444"/>
                <w:sz w:val="20"/>
              </w:rPr>
              <w:t>Waarschijnlijk heeft jouw account niet de juiste rol. Doenkers en admins zien de knop 'Doenkers' bovenaan. Admins zien bovendien de pagina 'Rollen'. Vraag aan de admin om jouw rol te controleren via 'Doenkers' &gt; 'Rollen'.</w:t>
            </w:r>
          </w:p>
        </w:tc>
      </w:tr>
    </w:tbl>
    <w:p w14:paraId="3516D421" w14:textId="77777777" w:rsidR="00C066EC" w:rsidRDefault="00C066EC">
      <w:pPr>
        <w:spacing w:after="120"/>
      </w:pPr>
    </w:p>
    <w:tbl>
      <w:tblPr>
        <w:tblW w:w="5000" w:type="pct"/>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9452"/>
      </w:tblGrid>
      <w:tr w:rsidR="00C066EC" w14:paraId="55F00C5D" w14:textId="77777777">
        <w:tc>
          <w:tcPr>
            <w:tcW w:w="9236" w:type="dxa"/>
            <w:shd w:val="clear" w:color="auto" w:fill="F9FAFB"/>
          </w:tcPr>
          <w:p w14:paraId="47D4B9E0" w14:textId="77777777" w:rsidR="00C066EC" w:rsidRDefault="00000000">
            <w:pPr>
              <w:spacing w:after="40"/>
            </w:pPr>
            <w:r>
              <w:rPr>
                <w:b/>
                <w:color w:val="1E3A5F"/>
              </w:rPr>
              <w:t>Een mail is niet aangekomen bij een vrijwilliger.</w:t>
            </w:r>
          </w:p>
          <w:p w14:paraId="46EB8F94" w14:textId="77777777" w:rsidR="00C066EC" w:rsidRDefault="00000000">
            <w:pPr>
              <w:spacing w:after="60"/>
            </w:pPr>
            <w:r>
              <w:rPr>
                <w:color w:val="444444"/>
                <w:sz w:val="20"/>
              </w:rPr>
              <w:t>Controleer het volgende:</w:t>
            </w:r>
            <w:r>
              <w:rPr>
                <w:color w:val="444444"/>
                <w:sz w:val="20"/>
              </w:rPr>
              <w:br/>
              <w:t>1. Is het e-mailadres van de vrijwilliger correct in het profiel?</w:t>
            </w:r>
            <w:r>
              <w:rPr>
                <w:color w:val="444444"/>
                <w:sz w:val="20"/>
              </w:rPr>
              <w:br/>
              <w:t>2. Vraag de vrijwilliger om de spam-/ongewenstemap te controleren.</w:t>
            </w:r>
            <w:r>
              <w:rPr>
                <w:color w:val="444444"/>
                <w:sz w:val="20"/>
              </w:rPr>
              <w:br/>
              <w:t>3. Is de vrijwilliger nog actief (actief = ja)? Inactieve vrijwilligers ontvangen geen mails.</w:t>
            </w:r>
            <w:r>
              <w:rPr>
                <w:color w:val="444444"/>
                <w:sz w:val="20"/>
              </w:rPr>
              <w:br/>
              <w:t>4. Controleer in het Resend-dashboard (resend.com) of de mail verstuurd is en of er een foutmelding staat.</w:t>
            </w:r>
          </w:p>
        </w:tc>
      </w:tr>
    </w:tbl>
    <w:p w14:paraId="75171F54" w14:textId="77777777" w:rsidR="00C066EC" w:rsidRDefault="00C066EC">
      <w:pPr>
        <w:spacing w:after="120"/>
      </w:pPr>
    </w:p>
    <w:tbl>
      <w:tblPr>
        <w:tblW w:w="5000" w:type="pct"/>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9452"/>
      </w:tblGrid>
      <w:tr w:rsidR="00C066EC" w14:paraId="22E16670" w14:textId="77777777">
        <w:tc>
          <w:tcPr>
            <w:tcW w:w="9236" w:type="dxa"/>
            <w:shd w:val="clear" w:color="auto" w:fill="F9FAFB"/>
          </w:tcPr>
          <w:p w14:paraId="1319C7AA" w14:textId="77777777" w:rsidR="00C066EC" w:rsidRDefault="00000000">
            <w:pPr>
              <w:spacing w:after="40"/>
            </w:pPr>
            <w:r>
              <w:rPr>
                <w:b/>
                <w:color w:val="1E3A5F"/>
              </w:rPr>
              <w:t>Ik kan geen activiteit aanmaken omdat er geen klanten zijn.</w:t>
            </w:r>
          </w:p>
          <w:p w14:paraId="5F0D78D5" w14:textId="77777777" w:rsidR="00C066EC" w:rsidRDefault="00000000">
            <w:pPr>
              <w:spacing w:after="60"/>
            </w:pPr>
            <w:r>
              <w:rPr>
                <w:color w:val="444444"/>
                <w:sz w:val="20"/>
              </w:rPr>
              <w:t>Elke activiteit vereist een gekoppelde klant. Ga naar 'Doenkers' &gt; 'Klanten' en maak minstens een klant aan, of klik direct op '+ Nieuwe klant' in het activiteitenformulier.</w:t>
            </w:r>
          </w:p>
        </w:tc>
      </w:tr>
    </w:tbl>
    <w:p w14:paraId="3C238F1C" w14:textId="77777777" w:rsidR="00C066EC" w:rsidRDefault="00C066EC">
      <w:pPr>
        <w:spacing w:after="120"/>
      </w:pPr>
    </w:p>
    <w:tbl>
      <w:tblPr>
        <w:tblW w:w="5000" w:type="pct"/>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9452"/>
      </w:tblGrid>
      <w:tr w:rsidR="00C066EC" w14:paraId="791A6BCD" w14:textId="77777777">
        <w:tc>
          <w:tcPr>
            <w:tcW w:w="9236" w:type="dxa"/>
            <w:shd w:val="clear" w:color="auto" w:fill="F9FAFB"/>
          </w:tcPr>
          <w:p w14:paraId="3B35F665" w14:textId="77777777" w:rsidR="00C066EC" w:rsidRDefault="00000000">
            <w:pPr>
              <w:spacing w:after="40"/>
            </w:pPr>
            <w:r>
              <w:rPr>
                <w:b/>
                <w:color w:val="1E3A5F"/>
              </w:rPr>
              <w:t>Ik heb per ongeluk een activiteit verwijderd.</w:t>
            </w:r>
          </w:p>
          <w:p w14:paraId="203A56A3" w14:textId="77777777" w:rsidR="00C066EC" w:rsidRDefault="00000000">
            <w:pPr>
              <w:spacing w:after="60"/>
            </w:pPr>
            <w:r>
              <w:rPr>
                <w:color w:val="444444"/>
                <w:sz w:val="20"/>
              </w:rPr>
              <w:t>Helaas is verwijderen definitief en kan dit niet ongedaan gemaakt worden via de app. Je kunt de activiteit opnieuw aanmaken. In uitzonderingsgevallen kan de admin de activiteit herstellen via de Supabase-database.</w:t>
            </w:r>
          </w:p>
        </w:tc>
      </w:tr>
    </w:tbl>
    <w:p w14:paraId="05A68758" w14:textId="77777777" w:rsidR="00C066EC" w:rsidRDefault="00C066EC">
      <w:pPr>
        <w:spacing w:after="120"/>
      </w:pPr>
    </w:p>
    <w:tbl>
      <w:tblPr>
        <w:tblW w:w="5000" w:type="pct"/>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9452"/>
      </w:tblGrid>
      <w:tr w:rsidR="00C066EC" w14:paraId="57CE77AA" w14:textId="77777777">
        <w:tc>
          <w:tcPr>
            <w:tcW w:w="9236" w:type="dxa"/>
            <w:shd w:val="clear" w:color="auto" w:fill="F9FAFB"/>
          </w:tcPr>
          <w:p w14:paraId="60A2F5C9" w14:textId="77777777" w:rsidR="00C066EC" w:rsidRDefault="00000000">
            <w:pPr>
              <w:spacing w:after="40"/>
            </w:pPr>
            <w:r>
              <w:rPr>
                <w:b/>
                <w:color w:val="1E3A5F"/>
              </w:rPr>
              <w:t>Een vrijwilliger kan niet inloggen.</w:t>
            </w:r>
          </w:p>
          <w:p w14:paraId="66BC1069" w14:textId="77777777" w:rsidR="00C066EC" w:rsidRDefault="00000000">
            <w:pPr>
              <w:spacing w:after="60"/>
            </w:pPr>
            <w:r>
              <w:rPr>
                <w:color w:val="444444"/>
                <w:sz w:val="20"/>
              </w:rPr>
              <w:t>Controleer of het account actief is (via 'Vrijwilligers' &gt; profiel openen). Als actief = Nee, is de vrijwilliger gearchiveerd. Vraag de admin om het account terug te activeren.</w:t>
            </w:r>
          </w:p>
        </w:tc>
      </w:tr>
    </w:tbl>
    <w:p w14:paraId="26D1A7B3" w14:textId="77777777" w:rsidR="00C066EC" w:rsidRDefault="00C066EC">
      <w:pPr>
        <w:spacing w:after="120"/>
      </w:pPr>
    </w:p>
    <w:tbl>
      <w:tblPr>
        <w:tblW w:w="5000" w:type="pct"/>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9452"/>
      </w:tblGrid>
      <w:tr w:rsidR="00C066EC" w14:paraId="54A48084" w14:textId="77777777">
        <w:tc>
          <w:tcPr>
            <w:tcW w:w="9236" w:type="dxa"/>
            <w:shd w:val="clear" w:color="auto" w:fill="F9FAFB"/>
          </w:tcPr>
          <w:p w14:paraId="541B49EE" w14:textId="77777777" w:rsidR="00C066EC" w:rsidRDefault="00000000">
            <w:pPr>
              <w:spacing w:after="40"/>
            </w:pPr>
            <w:r>
              <w:rPr>
                <w:b/>
                <w:color w:val="1E3A5F"/>
              </w:rPr>
              <w:t>Ik heb een prikbord aangemaakt maar de mails zijn niet verstuurd.</w:t>
            </w:r>
          </w:p>
          <w:p w14:paraId="35F00960" w14:textId="77777777" w:rsidR="00C066EC" w:rsidRDefault="00000000">
            <w:pPr>
              <w:spacing w:after="60"/>
            </w:pPr>
            <w:r>
              <w:rPr>
                <w:color w:val="444444"/>
                <w:sz w:val="20"/>
              </w:rPr>
              <w:t>Controleer of er deelnemers zijn in de werkgroep. Zonder deelnemers worden er geen mails verstuurd. Controleer ook het Resend-dashboard op foutmeldingen.</w:t>
            </w:r>
          </w:p>
        </w:tc>
      </w:tr>
    </w:tbl>
    <w:p w14:paraId="45E31D39" w14:textId="77777777" w:rsidR="00C066EC" w:rsidRDefault="00C066EC">
      <w:pPr>
        <w:spacing w:after="120"/>
      </w:pPr>
    </w:p>
    <w:tbl>
      <w:tblPr>
        <w:tblW w:w="5000" w:type="pct"/>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9452"/>
      </w:tblGrid>
      <w:tr w:rsidR="00C066EC" w14:paraId="3B256032" w14:textId="77777777">
        <w:tc>
          <w:tcPr>
            <w:tcW w:w="9236" w:type="dxa"/>
            <w:shd w:val="clear" w:color="auto" w:fill="F9FAFB"/>
          </w:tcPr>
          <w:p w14:paraId="34E4E24F" w14:textId="77777777" w:rsidR="00C066EC" w:rsidRDefault="00000000">
            <w:pPr>
              <w:spacing w:after="40"/>
            </w:pPr>
            <w:r>
              <w:rPr>
                <w:b/>
                <w:color w:val="1E3A5F"/>
              </w:rPr>
              <w:t>Ik zie 'Je hebt geen rechten' op een pagina.</w:t>
            </w:r>
          </w:p>
          <w:p w14:paraId="4BCAB8EE" w14:textId="77777777" w:rsidR="00C066EC" w:rsidRDefault="00000000">
            <w:pPr>
              <w:spacing w:after="60"/>
            </w:pPr>
            <w:r>
              <w:rPr>
                <w:color w:val="444444"/>
                <w:sz w:val="20"/>
              </w:rPr>
              <w:t>Log uit en log opnieuw in. Als het probleem blijft, vraag dan aan de admin om jouw rol te controleren.</w:t>
            </w:r>
          </w:p>
        </w:tc>
      </w:tr>
    </w:tbl>
    <w:p w14:paraId="23E840EC" w14:textId="77777777" w:rsidR="00C066EC" w:rsidRDefault="00C066EC">
      <w:pPr>
        <w:spacing w:after="120"/>
      </w:pPr>
    </w:p>
    <w:p w14:paraId="200F60A6" w14:textId="77777777" w:rsidR="00C066EC" w:rsidRDefault="00000000">
      <w:pPr>
        <w:spacing w:before="280" w:after="40"/>
      </w:pPr>
      <w:r>
        <w:rPr>
          <w:b/>
          <w:color w:val="1E3A5F"/>
          <w:sz w:val="26"/>
        </w:rPr>
        <w:t>Bij problemen: wie contacteer je?</w:t>
      </w:r>
    </w:p>
    <w:p w14:paraId="08FB7BA7" w14:textId="77777777" w:rsidR="00C066EC" w:rsidRDefault="00C066EC">
      <w:pPr>
        <w:spacing w:after="80"/>
      </w:pPr>
    </w:p>
    <w:tbl>
      <w:tblPr>
        <w:tblW w:w="4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493"/>
        <w:gridCol w:w="4069"/>
      </w:tblGrid>
      <w:tr w:rsidR="00C066EC" w14:paraId="1DAFA3CD" w14:textId="77777777">
        <w:tc>
          <w:tcPr>
            <w:tcW w:w="4618" w:type="dxa"/>
            <w:shd w:val="clear" w:color="auto" w:fill="E8EFF8"/>
          </w:tcPr>
          <w:p w14:paraId="32C363C0" w14:textId="77777777" w:rsidR="00C066EC" w:rsidRDefault="00000000">
            <w:pPr>
              <w:spacing w:before="120" w:after="120"/>
            </w:pPr>
            <w:r>
              <w:rPr>
                <w:b/>
                <w:color w:val="1E3A5F"/>
                <w:sz w:val="20"/>
              </w:rPr>
              <w:t>Technische beheerder</w:t>
            </w:r>
            <w:r>
              <w:rPr>
                <w:b/>
                <w:color w:val="1E3A5F"/>
                <w:sz w:val="20"/>
              </w:rPr>
              <w:br/>
            </w:r>
            <w:r>
              <w:rPr>
                <w:color w:val="444444"/>
              </w:rPr>
              <w:lastRenderedPageBreak/>
              <w:t>Mark Hongenaert</w:t>
            </w:r>
          </w:p>
        </w:tc>
        <w:tc>
          <w:tcPr>
            <w:tcW w:w="4618" w:type="dxa"/>
            <w:shd w:val="clear" w:color="auto" w:fill="E8EFF8"/>
          </w:tcPr>
          <w:p w14:paraId="0CD68B6E" w14:textId="77777777" w:rsidR="00C066EC" w:rsidRDefault="00000000">
            <w:pPr>
              <w:spacing w:before="120" w:after="120"/>
            </w:pPr>
            <w:r>
              <w:rPr>
                <w:b/>
                <w:color w:val="1E3A5F"/>
                <w:sz w:val="20"/>
              </w:rPr>
              <w:lastRenderedPageBreak/>
              <w:t>E-mailadres</w:t>
            </w:r>
            <w:r>
              <w:rPr>
                <w:b/>
                <w:color w:val="1E3A5F"/>
                <w:sz w:val="20"/>
              </w:rPr>
              <w:br/>
            </w:r>
            <w:r>
              <w:rPr>
                <w:color w:val="444444"/>
              </w:rPr>
              <w:lastRenderedPageBreak/>
              <w:t>markhongenaert.x@gmail.com</w:t>
            </w:r>
          </w:p>
        </w:tc>
      </w:tr>
    </w:tbl>
    <w:p w14:paraId="64BC319C" w14:textId="77777777" w:rsidR="00C066EC" w:rsidRDefault="00C066EC">
      <w:pPr>
        <w:spacing w:after="80"/>
      </w:pPr>
    </w:p>
    <w:sectPr w:rsidR="00C066EC" w:rsidSect="00034616">
      <w:footerReference w:type="default" r:id="rId8"/>
      <w:pgSz w:w="12240" w:h="15840"/>
      <w:pgMar w:top="1247" w:right="1417" w:bottom="124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E55857" w14:textId="77777777" w:rsidR="00D67306" w:rsidRDefault="00D67306" w:rsidP="004A46DA">
      <w:pPr>
        <w:spacing w:after="0" w:line="240" w:lineRule="auto"/>
      </w:pPr>
      <w:r>
        <w:separator/>
      </w:r>
    </w:p>
  </w:endnote>
  <w:endnote w:type="continuationSeparator" w:id="0">
    <w:p w14:paraId="5DDD31A1" w14:textId="77777777" w:rsidR="00D67306" w:rsidRDefault="00D67306" w:rsidP="004A46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531832"/>
      <w:docPartObj>
        <w:docPartGallery w:val="Page Numbers (Bottom of Page)"/>
        <w:docPartUnique/>
      </w:docPartObj>
    </w:sdtPr>
    <w:sdtContent>
      <w:p w14:paraId="252D4847" w14:textId="0ABED600" w:rsidR="004A46DA" w:rsidRDefault="004A46DA">
        <w:pPr>
          <w:pStyle w:val="Voettekst"/>
          <w:jc w:val="right"/>
        </w:pPr>
        <w:r>
          <w:fldChar w:fldCharType="begin"/>
        </w:r>
        <w:r>
          <w:instrText>PAGE   \* MERGEFORMAT</w:instrText>
        </w:r>
        <w:r>
          <w:fldChar w:fldCharType="separate"/>
        </w:r>
        <w:r>
          <w:rPr>
            <w:lang w:val="nl-NL"/>
          </w:rPr>
          <w:t>2</w:t>
        </w:r>
        <w:r>
          <w:fldChar w:fldCharType="end"/>
        </w:r>
      </w:p>
    </w:sdtContent>
  </w:sdt>
  <w:p w14:paraId="244BB4C4" w14:textId="77777777" w:rsidR="004A46DA" w:rsidRDefault="004A46DA">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AE92A" w14:textId="77777777" w:rsidR="00D67306" w:rsidRDefault="00D67306" w:rsidP="004A46DA">
      <w:pPr>
        <w:spacing w:after="0" w:line="240" w:lineRule="auto"/>
      </w:pPr>
      <w:r>
        <w:separator/>
      </w:r>
    </w:p>
  </w:footnote>
  <w:footnote w:type="continuationSeparator" w:id="0">
    <w:p w14:paraId="3209D275" w14:textId="77777777" w:rsidR="00D67306" w:rsidRDefault="00D67306" w:rsidP="004A46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924151228">
    <w:abstractNumId w:val="8"/>
  </w:num>
  <w:num w:numId="2" w16cid:durableId="1584993919">
    <w:abstractNumId w:val="6"/>
  </w:num>
  <w:num w:numId="3" w16cid:durableId="1341856393">
    <w:abstractNumId w:val="5"/>
  </w:num>
  <w:num w:numId="4" w16cid:durableId="1840467515">
    <w:abstractNumId w:val="4"/>
  </w:num>
  <w:num w:numId="5" w16cid:durableId="1742288017">
    <w:abstractNumId w:val="7"/>
  </w:num>
  <w:num w:numId="6" w16cid:durableId="2122067652">
    <w:abstractNumId w:val="3"/>
  </w:num>
  <w:num w:numId="7" w16cid:durableId="261768184">
    <w:abstractNumId w:val="2"/>
  </w:num>
  <w:num w:numId="8" w16cid:durableId="1028334877">
    <w:abstractNumId w:val="1"/>
  </w:num>
  <w:num w:numId="9" w16cid:durableId="458832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2A3C"/>
    <w:rsid w:val="0029639D"/>
    <w:rsid w:val="00326F90"/>
    <w:rsid w:val="00394ECB"/>
    <w:rsid w:val="004A46DA"/>
    <w:rsid w:val="00AA1D8D"/>
    <w:rsid w:val="00B47730"/>
    <w:rsid w:val="00C066EC"/>
    <w:rsid w:val="00CB0664"/>
    <w:rsid w:val="00D673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08F2E0"/>
  <w14:defaultImageDpi w14:val="300"/>
  <w15:docId w15:val="{2F99D5E7-7B47-43F8-8E1C-4425EE55BD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Calibri" w:hAnsi="Calibri"/>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11</Pages>
  <Words>2370</Words>
  <Characters>13040</Characters>
  <Application>Microsoft Office Word</Application>
  <DocSecurity>0</DocSecurity>
  <Lines>108</Lines>
  <Paragraphs>30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15380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 Hongenaert</cp:lastModifiedBy>
  <cp:revision>2</cp:revision>
  <dcterms:created xsi:type="dcterms:W3CDTF">2013-12-23T23:15:00Z</dcterms:created>
  <dcterms:modified xsi:type="dcterms:W3CDTF">2026-03-12T13:48:00Z</dcterms:modified>
  <cp:category/>
</cp:coreProperties>
</file>