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C1" w:rsidRDefault="00D776C1" w:rsidP="00D776C1"/>
    <w:p w:rsidR="00D776C1" w:rsidRDefault="00D776C1" w:rsidP="00D776C1"/>
    <w:p w:rsidR="00D776C1" w:rsidRDefault="00D776C1" w:rsidP="00D776C1">
      <w:r>
        <w:rPr>
          <w:rFonts w:hint="eastAsia"/>
        </w:rPr>
        <w:t>用户体系：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  <w:r>
        <w:rPr>
          <w:rFonts w:hint="eastAsia"/>
        </w:rPr>
        <w:t xml:space="preserve">  </w:t>
      </w:r>
      <w:r>
        <w:rPr>
          <w:rFonts w:hint="eastAsia"/>
        </w:rPr>
        <w:t>家长</w:t>
      </w:r>
      <w:r>
        <w:rPr>
          <w:rFonts w:hint="eastAsia"/>
        </w:rPr>
        <w:t xml:space="preserve">  </w:t>
      </w:r>
      <w:r>
        <w:rPr>
          <w:rFonts w:hint="eastAsia"/>
        </w:rPr>
        <w:t>教师</w:t>
      </w:r>
      <w:r>
        <w:rPr>
          <w:rFonts w:hint="eastAsia"/>
        </w:rPr>
        <w:t xml:space="preserve">  </w:t>
      </w: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心理咨询老师</w:t>
      </w:r>
      <w:r>
        <w:rPr>
          <w:rFonts w:hint="eastAsia"/>
        </w:rPr>
        <w:t xml:space="preserve">  </w:t>
      </w:r>
      <w:r>
        <w:rPr>
          <w:rFonts w:hint="eastAsia"/>
        </w:rPr>
        <w:t>学校管理员</w:t>
      </w:r>
      <w:r>
        <w:rPr>
          <w:rFonts w:hint="eastAsia"/>
        </w:rPr>
        <w:t xml:space="preserve">  </w:t>
      </w:r>
      <w:r>
        <w:rPr>
          <w:rFonts w:hint="eastAsia"/>
        </w:rPr>
        <w:t>区县管理员</w:t>
      </w:r>
      <w:r>
        <w:rPr>
          <w:rFonts w:hint="eastAsia"/>
        </w:rPr>
        <w:t xml:space="preserve">  </w:t>
      </w:r>
      <w:r>
        <w:rPr>
          <w:rFonts w:hint="eastAsia"/>
        </w:rPr>
        <w:t>地市管理员</w:t>
      </w:r>
      <w:r>
        <w:rPr>
          <w:rFonts w:hint="eastAsia"/>
        </w:rPr>
        <w:t xml:space="preserve">   </w:t>
      </w:r>
      <w:r>
        <w:rPr>
          <w:rFonts w:hint="eastAsia"/>
        </w:rPr>
        <w:t>总站管理员</w:t>
      </w:r>
      <w:r>
        <w:rPr>
          <w:rFonts w:hint="eastAsia"/>
        </w:rPr>
        <w:t xml:space="preserve">  </w:t>
      </w:r>
    </w:p>
    <w:p w:rsidR="00D776C1" w:rsidRDefault="00D776C1" w:rsidP="00D776C1">
      <w:r>
        <w:rPr>
          <w:rFonts w:hint="eastAsia"/>
        </w:rPr>
        <w:t xml:space="preserve">  </w:t>
      </w:r>
      <w:r>
        <w:rPr>
          <w:rFonts w:hint="eastAsia"/>
        </w:rPr>
        <w:t>不同的用户登录，有不同的对应的功能。</w:t>
      </w:r>
    </w:p>
    <w:p w:rsidR="00D776C1" w:rsidRDefault="00D776C1" w:rsidP="00D776C1"/>
    <w:p w:rsidR="00D776C1" w:rsidRDefault="00D776C1" w:rsidP="00D776C1">
      <w:r>
        <w:rPr>
          <w:rFonts w:hint="eastAsia"/>
        </w:rPr>
        <w:t>、每次学生，家长，老师在某一固定的时间段，</w:t>
      </w:r>
      <w:r>
        <w:rPr>
          <w:rFonts w:hint="eastAsia"/>
        </w:rPr>
        <w:t xml:space="preserve"> </w:t>
      </w:r>
      <w:r>
        <w:rPr>
          <w:rFonts w:hint="eastAsia"/>
        </w:rPr>
        <w:t>做一个测试的量表，</w:t>
      </w:r>
      <w:r>
        <w:rPr>
          <w:rFonts w:hint="eastAsia"/>
        </w:rPr>
        <w:t xml:space="preserve"> </w:t>
      </w:r>
      <w:r>
        <w:rPr>
          <w:rFonts w:hint="eastAsia"/>
        </w:rPr>
        <w:t>所以学校后台</w:t>
      </w:r>
    </w:p>
    <w:p w:rsidR="00D776C1" w:rsidRDefault="00D776C1" w:rsidP="00D776C1">
      <w:r>
        <w:rPr>
          <w:rFonts w:hint="eastAsia"/>
        </w:rPr>
        <w:t>释放测评题目的功能，</w:t>
      </w:r>
      <w:r>
        <w:rPr>
          <w:rFonts w:hint="eastAsia"/>
        </w:rPr>
        <w:t xml:space="preserve"> </w:t>
      </w:r>
      <w:r>
        <w:rPr>
          <w:rFonts w:hint="eastAsia"/>
        </w:rPr>
        <w:t>校管理后台有几十个量表，每次测试，管理员开放一个或（数个）测评量表；</w:t>
      </w:r>
      <w:r>
        <w:rPr>
          <w:rFonts w:hint="eastAsia"/>
        </w:rPr>
        <w:t xml:space="preserve"> </w:t>
      </w:r>
      <w:r>
        <w:rPr>
          <w:rFonts w:hint="eastAsia"/>
        </w:rPr>
        <w:t>开放的表针对不同的用户（学生的测评，</w:t>
      </w:r>
      <w:r>
        <w:rPr>
          <w:rFonts w:hint="eastAsia"/>
        </w:rPr>
        <w:t xml:space="preserve"> </w:t>
      </w:r>
      <w:r>
        <w:rPr>
          <w:rFonts w:hint="eastAsia"/>
        </w:rPr>
        <w:t>家长的测评，</w:t>
      </w:r>
      <w:r>
        <w:rPr>
          <w:rFonts w:hint="eastAsia"/>
        </w:rPr>
        <w:t xml:space="preserve"> </w:t>
      </w:r>
      <w:r>
        <w:rPr>
          <w:rFonts w:hint="eastAsia"/>
        </w:rPr>
        <w:t>学校老师的测评。）</w:t>
      </w:r>
    </w:p>
    <w:p w:rsidR="00D776C1" w:rsidRDefault="00D776C1" w:rsidP="00D776C1">
      <w:pPr>
        <w:pStyle w:val="a7"/>
        <w:shd w:val="clear" w:color="auto" w:fill="FFFFFF"/>
        <w:spacing w:before="269" w:beforeAutospacing="0" w:after="269" w:afterAutospacing="0" w:line="315" w:lineRule="atLeast"/>
      </w:pPr>
      <w:r>
        <w:rPr>
          <w:rFonts w:hint="eastAsia"/>
        </w:rPr>
        <w:t xml:space="preserve"> 总站后台：</w:t>
      </w:r>
    </w:p>
    <w:p w:rsidR="00D776C1" w:rsidRPr="009207D3" w:rsidRDefault="00D776C1" w:rsidP="00D776C1">
      <w:pPr>
        <w:pStyle w:val="a7"/>
        <w:shd w:val="clear" w:color="auto" w:fill="FFFFFF"/>
        <w:spacing w:before="269" w:beforeAutospacing="0" w:after="269" w:afterAutospacing="0" w:line="315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hint="eastAsia"/>
        </w:rPr>
        <w:t xml:space="preserve">以这个为基础的 </w:t>
      </w:r>
      <w:hyperlink r:id="rId8" w:history="1">
        <w:r w:rsidRPr="001E0AAB">
          <w:rPr>
            <w:rStyle w:val="a5"/>
            <w:rFonts w:ascii="Tahoma" w:hAnsi="Tahoma" w:cs="Tahoma"/>
            <w:sz w:val="21"/>
            <w:szCs w:val="21"/>
          </w:rPr>
          <w:t>http://mim-tech.com/oa/index.php</w:t>
        </w:r>
      </w:hyperlink>
      <w:r w:rsidRPr="009207D3">
        <w:rPr>
          <w:rFonts w:ascii="Tahoma" w:hAnsi="Tahoma" w:cs="Tahoma"/>
          <w:color w:val="FF0000"/>
          <w:sz w:val="21"/>
          <w:szCs w:val="21"/>
        </w:rPr>
        <w:t xml:space="preserve"> </w:t>
      </w:r>
      <w:r>
        <w:rPr>
          <w:rFonts w:ascii="Tahoma" w:hAnsi="Tahoma" w:cs="Tahoma" w:hint="eastAsia"/>
          <w:color w:val="FF0000"/>
          <w:sz w:val="21"/>
          <w:szCs w:val="21"/>
        </w:rPr>
        <w:t xml:space="preserve">   </w:t>
      </w:r>
      <w:r w:rsidRPr="009207D3">
        <w:rPr>
          <w:rFonts w:ascii="Tahoma" w:hAnsi="Tahoma" w:cs="Tahoma"/>
          <w:color w:val="FF0000"/>
          <w:sz w:val="21"/>
          <w:szCs w:val="21"/>
        </w:rPr>
        <w:t>admin</w:t>
      </w:r>
      <w:r>
        <w:rPr>
          <w:rFonts w:ascii="Tahoma" w:hAnsi="Tahoma" w:cs="Tahoma" w:hint="eastAsia"/>
          <w:color w:val="FF0000"/>
          <w:sz w:val="21"/>
          <w:szCs w:val="21"/>
        </w:rPr>
        <w:t xml:space="preserve">  </w:t>
      </w:r>
      <w:r w:rsidRPr="009207D3">
        <w:rPr>
          <w:rFonts w:ascii="Tahoma" w:hAnsi="Tahoma" w:cs="Tahoma"/>
          <w:color w:val="FF0000"/>
          <w:sz w:val="21"/>
          <w:szCs w:val="21"/>
        </w:rPr>
        <w:t>888888</w:t>
      </w:r>
      <w:r>
        <w:rPr>
          <w:rFonts w:ascii="Tahoma" w:hAnsi="Tahoma" w:cs="Tahoma" w:hint="eastAsia"/>
          <w:color w:val="FF0000"/>
          <w:sz w:val="21"/>
          <w:szCs w:val="21"/>
        </w:rPr>
        <w:t xml:space="preserve">  </w:t>
      </w:r>
      <w:r>
        <w:rPr>
          <w:rFonts w:ascii="Tahoma" w:hAnsi="Tahoma" w:cs="Tahoma" w:hint="eastAsia"/>
          <w:color w:val="FF0000"/>
          <w:sz w:val="21"/>
          <w:szCs w:val="21"/>
        </w:rPr>
        <w:t>（程序源代码）</w:t>
      </w:r>
    </w:p>
    <w:p w:rsidR="00D776C1" w:rsidRDefault="00D776C1" w:rsidP="00D776C1">
      <w:r>
        <w:rPr>
          <w:noProof/>
        </w:rPr>
        <w:drawing>
          <wp:inline distT="0" distB="0" distL="0" distR="0" wp14:anchorId="0AF36797" wp14:editId="36D9C494">
            <wp:extent cx="5486400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C1" w:rsidRDefault="00D776C1" w:rsidP="00D776C1"/>
    <w:p w:rsidR="00D776C1" w:rsidRDefault="00D776C1" w:rsidP="00D776C1">
      <w:r>
        <w:rPr>
          <w:rFonts w:hint="eastAsia"/>
        </w:rPr>
        <w:t>结合帝国</w:t>
      </w:r>
      <w:r>
        <w:rPr>
          <w:rFonts w:hint="eastAsia"/>
        </w:rPr>
        <w:t>CMS</w:t>
      </w:r>
      <w:r>
        <w:rPr>
          <w:rFonts w:hint="eastAsia"/>
        </w:rPr>
        <w:t>管理后台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D776C1" w:rsidRDefault="00D776C1" w:rsidP="00D776C1">
      <w:r>
        <w:rPr>
          <w:noProof/>
        </w:rPr>
        <w:drawing>
          <wp:inline distT="0" distB="0" distL="0" distR="0" wp14:anchorId="5B57287F" wp14:editId="39B97BF6">
            <wp:extent cx="5274310" cy="797861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C1" w:rsidRDefault="00D776C1" w:rsidP="00D776C1">
      <w:r>
        <w:rPr>
          <w:rFonts w:hint="eastAsia"/>
        </w:rPr>
        <w:t>导航栏目设置</w:t>
      </w:r>
    </w:p>
    <w:p w:rsidR="00D776C1" w:rsidRDefault="00D776C1" w:rsidP="00D776C1">
      <w:r>
        <w:rPr>
          <w:rFonts w:hint="eastAsia"/>
        </w:rPr>
        <w:t>系统管理</w:t>
      </w:r>
      <w:r>
        <w:rPr>
          <w:rFonts w:hint="eastAsia"/>
        </w:rPr>
        <w:t xml:space="preserve"> </w:t>
      </w:r>
      <w:r>
        <w:rPr>
          <w:rFonts w:hint="eastAsia"/>
        </w:rPr>
        <w:t>设置配置</w:t>
      </w:r>
      <w:r>
        <w:rPr>
          <w:rFonts w:hint="eastAsia"/>
        </w:rPr>
        <w:t xml:space="preserve">  </w:t>
      </w:r>
      <w:r>
        <w:rPr>
          <w:rFonts w:hint="eastAsia"/>
        </w:rPr>
        <w:t>知识管理</w:t>
      </w:r>
      <w:r>
        <w:rPr>
          <w:rFonts w:hint="eastAsia"/>
        </w:rPr>
        <w:t xml:space="preserve">  </w:t>
      </w:r>
      <w:r>
        <w:rPr>
          <w:rFonts w:hint="eastAsia"/>
        </w:rPr>
        <w:t>学校机构</w:t>
      </w:r>
      <w:r>
        <w:rPr>
          <w:rFonts w:hint="eastAsia"/>
        </w:rPr>
        <w:t xml:space="preserve"> </w:t>
      </w:r>
      <w:r>
        <w:rPr>
          <w:rFonts w:hint="eastAsia"/>
        </w:rPr>
        <w:t>信息管理</w:t>
      </w:r>
      <w:r>
        <w:rPr>
          <w:rFonts w:hint="eastAsia"/>
        </w:rPr>
        <w:t xml:space="preserve"> </w:t>
      </w:r>
      <w:r>
        <w:rPr>
          <w:rFonts w:hint="eastAsia"/>
        </w:rPr>
        <w:t>统计分析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BD54E75" wp14:editId="612F99EC">
            <wp:extent cx="781050" cy="35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C1" w:rsidRDefault="00D776C1" w:rsidP="00D776C1">
      <w:r>
        <w:t>丰富了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A30CE25" wp14:editId="3D61525C">
            <wp:extent cx="704850" cy="333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的功能，</w:t>
      </w:r>
      <w:r>
        <w:rPr>
          <w:rFonts w:hint="eastAsia"/>
        </w:rPr>
        <w:t xml:space="preserve"> </w:t>
      </w:r>
      <w:r>
        <w:rPr>
          <w:rFonts w:hint="eastAsia"/>
        </w:rPr>
        <w:t>分拆为两个，</w:t>
      </w:r>
      <w:r>
        <w:rPr>
          <w:rFonts w:hint="eastAsia"/>
        </w:rPr>
        <w:t xml:space="preserve"> </w:t>
      </w:r>
      <w:r>
        <w:rPr>
          <w:rFonts w:hint="eastAsia"/>
        </w:rPr>
        <w:t>主要引用了帝国后台的</w:t>
      </w:r>
    </w:p>
    <w:p w:rsidR="00D776C1" w:rsidRDefault="00D776C1" w:rsidP="00D776C1"/>
    <w:p w:rsidR="00D776C1" w:rsidRDefault="00D776C1" w:rsidP="00D776C1">
      <w:r w:rsidRPr="00AD44BA">
        <w:rPr>
          <w:rFonts w:hint="eastAsia"/>
          <w:color w:val="FF0000"/>
        </w:rPr>
        <w:t>系统管理</w:t>
      </w:r>
      <w:r>
        <w:rPr>
          <w:rFonts w:hint="eastAsia"/>
        </w:rPr>
        <w:t xml:space="preserve">        </w:t>
      </w:r>
      <w:r>
        <w:rPr>
          <w:rFonts w:hint="eastAsia"/>
        </w:rPr>
        <w:t>选取帝国后台功能列表</w:t>
      </w:r>
      <w:r>
        <w:rPr>
          <w:rFonts w:hint="eastAsia"/>
        </w:rPr>
        <w:t xml:space="preserve">                              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38"/>
        <w:gridCol w:w="4138"/>
      </w:tblGrid>
      <w:tr w:rsidR="00D776C1" w:rsidTr="005E14CA">
        <w:tc>
          <w:tcPr>
            <w:tcW w:w="4138" w:type="dxa"/>
          </w:tcPr>
          <w:p w:rsidR="00D776C1" w:rsidRDefault="00D776C1" w:rsidP="005E14CA">
            <w:r>
              <w:rPr>
                <w:rFonts w:hint="eastAsia"/>
              </w:rPr>
              <w:t>用</w:t>
            </w:r>
          </w:p>
          <w:p w:rsidR="00D776C1" w:rsidRDefault="00D776C1" w:rsidP="005E14CA">
            <w:r>
              <w:rPr>
                <w:noProof/>
              </w:rPr>
              <w:drawing>
                <wp:inline distT="0" distB="0" distL="0" distR="0" wp14:anchorId="59A16312" wp14:editId="1F62869A">
                  <wp:extent cx="1514475" cy="5905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6C1" w:rsidRDefault="00D776C1" w:rsidP="005E14CA">
            <w:pPr>
              <w:ind w:firstLineChars="100" w:firstLine="210"/>
            </w:pPr>
            <w:r>
              <w:rPr>
                <w:noProof/>
              </w:rPr>
              <w:drawing>
                <wp:inline distT="0" distB="0" distL="0" distR="0" wp14:anchorId="21D28C5A" wp14:editId="255F1A56">
                  <wp:extent cx="1162050" cy="3143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6C1" w:rsidRDefault="00D776C1" w:rsidP="005E14CA">
            <w:r>
              <w:rPr>
                <w:noProof/>
              </w:rPr>
              <w:drawing>
                <wp:inline distT="0" distB="0" distL="0" distR="0" wp14:anchorId="4C820D37" wp14:editId="3441C4C2">
                  <wp:extent cx="1438275" cy="7048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8" w:type="dxa"/>
          </w:tcPr>
          <w:p w:rsidR="00D776C1" w:rsidRDefault="00D776C1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具体啥的有所增加减少的，</w:t>
            </w: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你定夺下。</w:t>
            </w:r>
          </w:p>
        </w:tc>
      </w:tr>
    </w:tbl>
    <w:p w:rsidR="00D776C1" w:rsidRDefault="00D776C1" w:rsidP="00D776C1"/>
    <w:p w:rsidR="00D776C1" w:rsidRDefault="00D776C1" w:rsidP="00D776C1">
      <w:r w:rsidRPr="00AD44BA">
        <w:rPr>
          <w:rFonts w:hint="eastAsia"/>
          <w:color w:val="FF0000"/>
        </w:rPr>
        <w:t>设置配置</w:t>
      </w:r>
      <w:r>
        <w:rPr>
          <w:rFonts w:hint="eastAsia"/>
        </w:rPr>
        <w:t xml:space="preserve"> </w:t>
      </w:r>
      <w:hyperlink r:id="rId16" w:history="1">
        <w:r w:rsidRPr="001E0AAB">
          <w:rPr>
            <w:rStyle w:val="a5"/>
            <w:rFonts w:ascii="Tahoma" w:hAnsi="Tahoma" w:cs="Tahoma"/>
            <w:szCs w:val="21"/>
          </w:rPr>
          <w:t>http://mim-tech.com/oa/index.php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（和帝国的看看，整合下）</w:t>
      </w:r>
      <w:r>
        <w:rPr>
          <w:rFonts w:hint="eastAsia"/>
        </w:rPr>
        <w:t xml:space="preserve">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76C1" w:rsidTr="005E14CA">
        <w:tc>
          <w:tcPr>
            <w:tcW w:w="4261" w:type="dxa"/>
          </w:tcPr>
          <w:p w:rsidR="00D776C1" w:rsidRDefault="00D776C1" w:rsidP="005E14CA">
            <w:r>
              <w:rPr>
                <w:noProof/>
              </w:rPr>
              <w:lastRenderedPageBreak/>
              <w:drawing>
                <wp:inline distT="0" distB="0" distL="0" distR="0" wp14:anchorId="5A260EC8" wp14:editId="0111F35D">
                  <wp:extent cx="1638300" cy="24288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6C1" w:rsidRDefault="00D776C1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/>
                <w:color w:val="275D96"/>
                <w:sz w:val="21"/>
                <w:szCs w:val="21"/>
              </w:rPr>
              <w:t>区域配置</w:t>
            </w:r>
          </w:p>
          <w:p w:rsidR="00D776C1" w:rsidRDefault="00D776C1" w:rsidP="005E14CA">
            <w:r>
              <w:rPr>
                <w:noProof/>
              </w:rPr>
              <w:drawing>
                <wp:inline distT="0" distB="0" distL="0" distR="0" wp14:anchorId="28B1EF0F" wp14:editId="4D2CD5BC">
                  <wp:extent cx="1000125" cy="91440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6C1" w:rsidRDefault="00D776C1" w:rsidP="005E14CA">
            <w:r>
              <w:rPr>
                <w:noProof/>
              </w:rPr>
              <w:drawing>
                <wp:inline distT="0" distB="0" distL="0" distR="0" wp14:anchorId="4C1076FC" wp14:editId="2EB17013">
                  <wp:extent cx="1266825" cy="8953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6C1" w:rsidRDefault="00D776C1" w:rsidP="005E14CA"/>
          <w:p w:rsidR="00D776C1" w:rsidRDefault="00D776C1" w:rsidP="005E14CA">
            <w:pPr>
              <w:rPr>
                <w:rFonts w:ascii="Tahoma" w:hAnsi="Tahoma" w:cs="Tahoma"/>
                <w:color w:val="275D96"/>
                <w:szCs w:val="21"/>
              </w:rPr>
            </w:pPr>
            <w:r>
              <w:rPr>
                <w:rFonts w:ascii="Tahoma" w:hAnsi="Tahoma" w:cs="Tahoma"/>
                <w:color w:val="275D96"/>
                <w:szCs w:val="21"/>
              </w:rPr>
              <w:t>网站模版管理</w:t>
            </w:r>
          </w:p>
          <w:p w:rsidR="00D776C1" w:rsidRDefault="00D776C1" w:rsidP="005E14CA"/>
        </w:tc>
        <w:tc>
          <w:tcPr>
            <w:tcW w:w="4261" w:type="dxa"/>
          </w:tcPr>
          <w:p w:rsidR="00D776C1" w:rsidRDefault="00D776C1" w:rsidP="005E14CA">
            <w:r>
              <w:rPr>
                <w:rFonts w:hint="eastAsia"/>
              </w:rPr>
              <w:t>感觉帝国的这部分功能，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的好，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你比较小。。</w:t>
            </w:r>
          </w:p>
          <w:p w:rsidR="00D776C1" w:rsidRDefault="00D776C1" w:rsidP="005E14CA"/>
          <w:p w:rsidR="00D776C1" w:rsidRDefault="00D776C1" w:rsidP="005E14CA">
            <w:r>
              <w:rPr>
                <w:rFonts w:hint="eastAsia"/>
              </w:rPr>
              <w:t>角色分为</w:t>
            </w:r>
          </w:p>
          <w:p w:rsidR="00D776C1" w:rsidRDefault="00D776C1" w:rsidP="005E14CA"/>
          <w:p w:rsidR="00D776C1" w:rsidRDefault="00D776C1" w:rsidP="005E14CA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家长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班主任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咨询师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学校管理员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区县专员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地市专员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省级管理</w:t>
            </w:r>
          </w:p>
          <w:p w:rsidR="00D776C1" w:rsidRDefault="00D776C1" w:rsidP="005E14C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总站后台管理</w:t>
            </w:r>
          </w:p>
          <w:p w:rsidR="00D776C1" w:rsidRDefault="00D776C1" w:rsidP="005E14CA"/>
          <w:p w:rsidR="00D776C1" w:rsidRDefault="00D776C1" w:rsidP="005E14CA"/>
          <w:p w:rsidR="00D776C1" w:rsidRDefault="00D776C1" w:rsidP="005E14CA"/>
          <w:p w:rsidR="00D776C1" w:rsidRDefault="00D776C1" w:rsidP="005E14CA"/>
          <w:p w:rsidR="00D776C1" w:rsidRDefault="00D776C1" w:rsidP="005E14CA"/>
          <w:p w:rsidR="00D776C1" w:rsidRDefault="00D776C1" w:rsidP="005E14CA">
            <w:pPr>
              <w:ind w:left="1260" w:hangingChars="600" w:hanging="1260"/>
            </w:pPr>
            <w:r>
              <w:rPr>
                <w:rFonts w:hint="eastAsia"/>
              </w:rPr>
              <w:t>。</w:t>
            </w:r>
          </w:p>
          <w:p w:rsidR="00D776C1" w:rsidRDefault="00D776C1" w:rsidP="005E14CA">
            <w:r w:rsidRPr="003A6444">
              <w:t xml:space="preserve">http://v3.ijh.cc   </w:t>
            </w:r>
            <w:proofErr w:type="spellStart"/>
            <w:r w:rsidRPr="003A6444">
              <w:t>ijianghu</w:t>
            </w:r>
            <w:proofErr w:type="spellEnd"/>
            <w:r w:rsidRPr="003A6444">
              <w:tab/>
              <w:t>ijianghu2015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后台的，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但总的来说，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我省级的应该用不到的。</w:t>
            </w:r>
          </w:p>
          <w:p w:rsidR="00D776C1" w:rsidRDefault="00D776C1" w:rsidP="005E14CA"/>
          <w:p w:rsidR="00D776C1" w:rsidRDefault="00D776C1" w:rsidP="005E14CA"/>
          <w:p w:rsidR="00D776C1" w:rsidRDefault="00D776C1" w:rsidP="005E14CA"/>
          <w:p w:rsidR="00D776C1" w:rsidRDefault="00D776C1" w:rsidP="005E14CA"/>
          <w:p w:rsidR="00D776C1" w:rsidRDefault="00D776C1" w:rsidP="005E14CA"/>
          <w:p w:rsidR="00D776C1" w:rsidRDefault="00D776C1" w:rsidP="005E14CA"/>
          <w:p w:rsidR="00D776C1" w:rsidRDefault="00D776C1" w:rsidP="005E14CA"/>
          <w:p w:rsidR="00D776C1" w:rsidRDefault="00D776C1" w:rsidP="005E14CA"/>
          <w:p w:rsidR="00D776C1" w:rsidRPr="002B3F97" w:rsidRDefault="00D776C1" w:rsidP="005E14CA">
            <w:pPr>
              <w:ind w:firstLineChars="50" w:firstLine="105"/>
            </w:pPr>
            <w:r>
              <w:t>，主要是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254A2A" wp14:editId="799B0F1C">
                  <wp:extent cx="781050" cy="3524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配置。。</w:t>
            </w:r>
          </w:p>
        </w:tc>
      </w:tr>
    </w:tbl>
    <w:p w:rsidR="00D776C1" w:rsidRDefault="00D776C1" w:rsidP="00D776C1">
      <w:r>
        <w:rPr>
          <w:rFonts w:hint="eastAsia"/>
        </w:rPr>
        <w:t xml:space="preserve">                                  </w:t>
      </w:r>
    </w:p>
    <w:p w:rsidR="00D776C1" w:rsidRDefault="00D776C1" w:rsidP="00D776C1"/>
    <w:p w:rsidR="00D776C1" w:rsidRDefault="00D776C1" w:rsidP="00D776C1">
      <w:r>
        <w:rPr>
          <w:noProof/>
        </w:rPr>
        <w:drawing>
          <wp:inline distT="0" distB="0" distL="0" distR="0" wp14:anchorId="4C9FADEA" wp14:editId="24DFD6E1">
            <wp:extent cx="800100" cy="3429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丰富了报表管理的细分</w:t>
      </w:r>
    </w:p>
    <w:p w:rsidR="00D776C1" w:rsidRDefault="00D776C1" w:rsidP="00D776C1"/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4261"/>
        <w:gridCol w:w="4352"/>
      </w:tblGrid>
      <w:tr w:rsidR="00D776C1" w:rsidTr="005E14CA">
        <w:tc>
          <w:tcPr>
            <w:tcW w:w="4261" w:type="dxa"/>
          </w:tcPr>
          <w:p w:rsidR="00D776C1" w:rsidRDefault="00D776C1" w:rsidP="005E14CA">
            <w:r>
              <w:rPr>
                <w:noProof/>
              </w:rPr>
              <w:drawing>
                <wp:inline distT="0" distB="0" distL="0" distR="0" wp14:anchorId="3A434CA8" wp14:editId="42E0977B">
                  <wp:extent cx="1200150" cy="9906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</w:tcPr>
          <w:p w:rsidR="00D776C1" w:rsidRDefault="006F7117" w:rsidP="005E14CA">
            <w:r>
              <w:rPr>
                <w:rFonts w:hint="eastAsia"/>
              </w:rPr>
              <w:t>量表管理</w:t>
            </w:r>
            <w:r>
              <w:rPr>
                <w:rFonts w:hint="eastAsia"/>
              </w:rPr>
              <w:t xml:space="preserve"> </w:t>
            </w:r>
          </w:p>
          <w:p w:rsidR="006F7117" w:rsidRDefault="006F7117" w:rsidP="005E14CA">
            <w:r>
              <w:rPr>
                <w:rFonts w:hint="eastAsia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0C9E8F9" wp14:editId="4F6923D3">
                  <wp:extent cx="1704975" cy="1314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7117" w:rsidRDefault="006F7117" w:rsidP="005E14CA"/>
          <w:p w:rsidR="00D776C1" w:rsidRDefault="00D776C1" w:rsidP="005E14CA">
            <w:r>
              <w:rPr>
                <w:rFonts w:hint="eastAsia"/>
              </w:rPr>
              <w:t>表单管理</w:t>
            </w:r>
          </w:p>
          <w:p w:rsidR="00D776C1" w:rsidRDefault="00D776C1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新增表单</w:t>
            </w:r>
          </w:p>
          <w:p w:rsidR="00D776C1" w:rsidRDefault="00D776C1" w:rsidP="005E14CA">
            <w:r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>表单列表</w:t>
            </w:r>
          </w:p>
          <w:p w:rsidR="00D776C1" w:rsidRDefault="00D776C1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表单分类</w:t>
            </w:r>
          </w:p>
          <w:p w:rsidR="00D776C1" w:rsidRDefault="00D776C1" w:rsidP="005E14CA">
            <w:r>
              <w:rPr>
                <w:rFonts w:hint="eastAsia"/>
              </w:rPr>
              <w:t xml:space="preserve">    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>学生心理档案表格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>老师心理档案表格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>心理量表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>心理辅导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>心理咨询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 xml:space="preserve">  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>心理培训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color w:val="275D96"/>
                <w:szCs w:val="21"/>
              </w:rPr>
              <w:t>义工登记管理</w:t>
            </w:r>
          </w:p>
          <w:p w:rsidR="00D776C1" w:rsidRDefault="00D776C1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文件夹管理</w:t>
            </w:r>
          </w:p>
        </w:tc>
      </w:tr>
      <w:tr w:rsidR="00D776C1" w:rsidTr="005E14CA">
        <w:tc>
          <w:tcPr>
            <w:tcW w:w="4261" w:type="dxa"/>
          </w:tcPr>
          <w:p w:rsidR="00D776C1" w:rsidRDefault="00D776C1" w:rsidP="005E14CA">
            <w:pPr>
              <w:rPr>
                <w:noProof/>
              </w:rPr>
            </w:pPr>
          </w:p>
        </w:tc>
        <w:tc>
          <w:tcPr>
            <w:tcW w:w="4352" w:type="dxa"/>
          </w:tcPr>
          <w:p w:rsidR="00D776C1" w:rsidRDefault="00D776C1" w:rsidP="005E14CA"/>
          <w:p w:rsidR="00D776C1" w:rsidRDefault="00D776C1" w:rsidP="005E14CA">
            <w:r>
              <w:rPr>
                <w:rFonts w:hint="eastAsia"/>
              </w:rPr>
              <w:t>具体表</w:t>
            </w:r>
            <w:proofErr w:type="gramStart"/>
            <w:r>
              <w:rPr>
                <w:rFonts w:hint="eastAsia"/>
              </w:rPr>
              <w:t>单另见</w:t>
            </w:r>
            <w:proofErr w:type="gramEnd"/>
            <w:r>
              <w:rPr>
                <w:rFonts w:hint="eastAsia"/>
              </w:rPr>
              <w:t xml:space="preserve"> word </w:t>
            </w:r>
            <w:r>
              <w:rPr>
                <w:rFonts w:hint="eastAsia"/>
              </w:rPr>
              <w:t>文档</w:t>
            </w:r>
          </w:p>
          <w:p w:rsidR="00D776C1" w:rsidRDefault="00D776C1" w:rsidP="005E14CA"/>
        </w:tc>
      </w:tr>
    </w:tbl>
    <w:p w:rsidR="00D776C1" w:rsidRDefault="00D776C1" w:rsidP="00D776C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D776C1" w:rsidTr="005E14CA">
        <w:tc>
          <w:tcPr>
            <w:tcW w:w="3227" w:type="dxa"/>
          </w:tcPr>
          <w:p w:rsidR="00D776C1" w:rsidRDefault="00D776C1" w:rsidP="005E14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202A57" wp14:editId="16053196">
                  <wp:extent cx="1238250" cy="38862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:rsidR="00D776C1" w:rsidRDefault="00D776C1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4C0322" wp14:editId="5F211FAB">
                  <wp:extent cx="1238250" cy="38862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6C1" w:rsidRDefault="00D776C1" w:rsidP="00D776C1"/>
    <w:p w:rsidR="00D776C1" w:rsidRDefault="00D776C1" w:rsidP="00D776C1"/>
    <w:p w:rsidR="00D776C1" w:rsidRDefault="00D776C1" w:rsidP="00D776C1">
      <w:r>
        <w:rPr>
          <w:noProof/>
        </w:rPr>
        <w:drawing>
          <wp:inline distT="0" distB="0" distL="0" distR="0" wp14:anchorId="14C8C7AE" wp14:editId="75A1088B">
            <wp:extent cx="790575" cy="2762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学校机构</w:t>
      </w: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3794"/>
        <w:gridCol w:w="5103"/>
      </w:tblGrid>
      <w:tr w:rsidR="00D776C1" w:rsidTr="005E14CA">
        <w:tc>
          <w:tcPr>
            <w:tcW w:w="3794" w:type="dxa"/>
          </w:tcPr>
          <w:p w:rsidR="00D776C1" w:rsidRDefault="00D776C1" w:rsidP="005E14CA">
            <w:r>
              <w:rPr>
                <w:noProof/>
              </w:rPr>
              <w:lastRenderedPageBreak/>
              <w:drawing>
                <wp:inline distT="0" distB="0" distL="0" distR="0" wp14:anchorId="3DD1AE63" wp14:editId="301BE967">
                  <wp:extent cx="1209675" cy="3362325"/>
                  <wp:effectExtent l="0" t="0" r="9525" b="952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6C1" w:rsidRDefault="00D776C1" w:rsidP="005E14CA"/>
          <w:p w:rsidR="00D776C1" w:rsidRDefault="00D776C1" w:rsidP="005E14CA">
            <w:r>
              <w:rPr>
                <w:rFonts w:hint="eastAsia"/>
              </w:rPr>
              <w:t>支持批量导出所有测试人员心理档案，系统自动按不同人员分页导出。</w:t>
            </w:r>
          </w:p>
        </w:tc>
        <w:tc>
          <w:tcPr>
            <w:tcW w:w="5103" w:type="dxa"/>
          </w:tcPr>
          <w:p w:rsidR="00D776C1" w:rsidRDefault="00D776C1" w:rsidP="005E14CA"/>
          <w:p w:rsidR="00D776C1" w:rsidRDefault="00D776C1" w:rsidP="005E14CA">
            <w:r>
              <w:rPr>
                <w:rFonts w:hint="eastAsia"/>
              </w:rPr>
              <w:t>学校</w:t>
            </w:r>
          </w:p>
          <w:p w:rsidR="00D776C1" w:rsidRDefault="00D776C1" w:rsidP="005E14CA">
            <w:pPr>
              <w:ind w:firstLineChars="200" w:firstLine="420"/>
            </w:pPr>
            <w:r>
              <w:t>新增学校</w:t>
            </w:r>
          </w:p>
          <w:p w:rsidR="00D776C1" w:rsidRDefault="00D776C1" w:rsidP="005E14CA">
            <w:pPr>
              <w:ind w:firstLineChars="200" w:firstLine="420"/>
            </w:pPr>
            <w:r>
              <w:rPr>
                <w:rFonts w:hint="eastAsia"/>
              </w:rPr>
              <w:t>学校列表</w:t>
            </w:r>
          </w:p>
          <w:p w:rsidR="00D776C1" w:rsidRDefault="00D776C1" w:rsidP="005E14CA">
            <w:pPr>
              <w:ind w:firstLineChars="200" w:firstLine="420"/>
            </w:pPr>
            <w:r>
              <w:rPr>
                <w:rFonts w:hint="eastAsia"/>
              </w:rPr>
              <w:t>学校类型</w:t>
            </w:r>
          </w:p>
          <w:p w:rsidR="00D776C1" w:rsidRDefault="00D776C1" w:rsidP="005E14CA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学校包括（小学和初中）</w:t>
            </w:r>
          </w:p>
          <w:p w:rsidR="00D776C1" w:rsidRDefault="00D776C1" w:rsidP="005E14CA">
            <w:r>
              <w:rPr>
                <w:rFonts w:hint="eastAsia"/>
              </w:rPr>
              <w:t>机构类型</w:t>
            </w:r>
          </w:p>
          <w:p w:rsidR="00D776C1" w:rsidRDefault="00D776C1" w:rsidP="005E14CA">
            <w:r>
              <w:rPr>
                <w:rFonts w:hint="eastAsia"/>
              </w:rPr>
              <w:t>机构会员</w:t>
            </w:r>
          </w:p>
          <w:p w:rsidR="00D776C1" w:rsidRDefault="00D776C1" w:rsidP="005E14CA">
            <w:r>
              <w:rPr>
                <w:rFonts w:hint="eastAsia"/>
              </w:rPr>
              <w:t>培训管理</w:t>
            </w:r>
          </w:p>
          <w:p w:rsidR="00D776C1" w:rsidRDefault="00D776C1" w:rsidP="005E14CA">
            <w:r>
              <w:rPr>
                <w:rFonts w:hint="eastAsia"/>
              </w:rPr>
              <w:t>奖惩记录</w:t>
            </w:r>
          </w:p>
          <w:p w:rsidR="00D776C1" w:rsidRDefault="00D776C1" w:rsidP="005E14CA">
            <w:r>
              <w:rPr>
                <w:rFonts w:hint="eastAsia"/>
              </w:rPr>
              <w:t>义工管理</w:t>
            </w:r>
          </w:p>
          <w:p w:rsidR="00D776C1" w:rsidRDefault="00D776C1" w:rsidP="005E14CA">
            <w:r>
              <w:rPr>
                <w:rFonts w:hint="eastAsia"/>
              </w:rPr>
              <w:t>基础类别</w:t>
            </w:r>
          </w:p>
          <w:p w:rsidR="00D776C1" w:rsidRDefault="00D776C1" w:rsidP="005E14CA">
            <w:r>
              <w:rPr>
                <w:rFonts w:hint="eastAsia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9D5DB4D" wp14:editId="5C4AEC5E">
                  <wp:extent cx="638175" cy="1085850"/>
                  <wp:effectExtent l="0" t="0" r="952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6C1" w:rsidRDefault="00D776C1" w:rsidP="0029711A">
            <w:r>
              <w:rPr>
                <w:rFonts w:hint="eastAsia"/>
              </w:rPr>
              <w:t xml:space="preserve">  </w:t>
            </w:r>
          </w:p>
        </w:tc>
      </w:tr>
    </w:tbl>
    <w:p w:rsidR="00D776C1" w:rsidRDefault="00D776C1" w:rsidP="00D776C1"/>
    <w:p w:rsidR="00D776C1" w:rsidRDefault="00D776C1" w:rsidP="00D776C1"/>
    <w:p w:rsidR="00D776C1" w:rsidRDefault="00D776C1" w:rsidP="00D776C1">
      <w:r>
        <w:rPr>
          <w:rFonts w:hint="eastAsia"/>
        </w:rPr>
        <w:t xml:space="preserve">  </w:t>
      </w:r>
    </w:p>
    <w:p w:rsidR="00D776C1" w:rsidRDefault="00D776C1" w:rsidP="00D776C1">
      <w:r>
        <w:rPr>
          <w:noProof/>
        </w:rPr>
        <w:drawing>
          <wp:inline distT="0" distB="0" distL="0" distR="0" wp14:anchorId="415AB25B" wp14:editId="4F792F97">
            <wp:extent cx="695325" cy="3238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信息管理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D776C1" w:rsidTr="005E14CA">
        <w:tc>
          <w:tcPr>
            <w:tcW w:w="4594" w:type="dxa"/>
          </w:tcPr>
          <w:p w:rsidR="00D776C1" w:rsidRDefault="00D776C1" w:rsidP="005E14CA">
            <w:r>
              <w:rPr>
                <w:noProof/>
              </w:rPr>
              <w:drawing>
                <wp:inline distT="0" distB="0" distL="0" distR="0" wp14:anchorId="77238839" wp14:editId="292DE0C7">
                  <wp:extent cx="1190625" cy="23812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5" w:type="dxa"/>
          </w:tcPr>
          <w:p w:rsidR="00D776C1" w:rsidRDefault="00D776C1" w:rsidP="005E14CA">
            <w:r>
              <w:rPr>
                <w:noProof/>
              </w:rPr>
              <w:drawing>
                <wp:inline distT="0" distB="0" distL="0" distR="0" wp14:anchorId="601505B0" wp14:editId="21881126">
                  <wp:extent cx="1209675" cy="80962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6C1" w:rsidRDefault="00D776C1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信息分类</w:t>
            </w:r>
          </w:p>
          <w:p w:rsidR="00D776C1" w:rsidRDefault="00D776C1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增加信息</w:t>
            </w:r>
          </w:p>
          <w:p w:rsidR="00D776C1" w:rsidRDefault="00D776C1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信息管理</w:t>
            </w:r>
          </w:p>
          <w:p w:rsidR="00D776C1" w:rsidRDefault="00D776C1" w:rsidP="005E14CA">
            <w:r>
              <w:rPr>
                <w:rFonts w:hint="eastAsia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7C069AF8" wp14:editId="247416D4">
                  <wp:extent cx="714375" cy="24765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6C1" w:rsidRDefault="00D776C1" w:rsidP="005E14CA">
            <w:r>
              <w:rPr>
                <w:rFonts w:hint="eastAsia"/>
              </w:rPr>
              <w:t>放松管理</w:t>
            </w:r>
          </w:p>
          <w:p w:rsidR="00D776C1" w:rsidRDefault="00D776C1" w:rsidP="005E14CA">
            <w:pPr>
              <w:ind w:firstLine="420"/>
            </w:pPr>
            <w:r>
              <w:rPr>
                <w:rFonts w:hint="eastAsia"/>
              </w:rPr>
              <w:t>放松分类</w:t>
            </w:r>
          </w:p>
          <w:p w:rsidR="00D776C1" w:rsidRDefault="00D776C1" w:rsidP="005E14CA">
            <w:pPr>
              <w:ind w:firstLine="420"/>
            </w:pPr>
            <w:r>
              <w:rPr>
                <w:rFonts w:hint="eastAsia"/>
              </w:rPr>
              <w:t>图片</w:t>
            </w:r>
          </w:p>
          <w:p w:rsidR="00D776C1" w:rsidRDefault="00D776C1" w:rsidP="005E14CA">
            <w:pPr>
              <w:ind w:firstLine="420"/>
            </w:pPr>
            <w:r>
              <w:rPr>
                <w:rFonts w:hint="eastAsia"/>
              </w:rPr>
              <w:t>视频</w:t>
            </w:r>
          </w:p>
          <w:p w:rsidR="00D776C1" w:rsidRDefault="00D776C1" w:rsidP="005E14CA">
            <w:pPr>
              <w:ind w:firstLine="420"/>
            </w:pPr>
            <w:r>
              <w:rPr>
                <w:rFonts w:hint="eastAsia"/>
              </w:rPr>
              <w:t>动画</w:t>
            </w:r>
          </w:p>
          <w:p w:rsidR="00D776C1" w:rsidRDefault="00D776C1" w:rsidP="005E14CA">
            <w:pPr>
              <w:ind w:firstLine="420"/>
            </w:pPr>
            <w:r>
              <w:rPr>
                <w:rFonts w:hint="eastAsia"/>
              </w:rPr>
              <w:t>音频</w:t>
            </w:r>
          </w:p>
          <w:p w:rsidR="00D776C1" w:rsidRDefault="00D776C1" w:rsidP="005E14CA">
            <w:pPr>
              <w:ind w:firstLineChars="50" w:firstLine="105"/>
              <w:rPr>
                <w:color w:val="FF0000"/>
              </w:rPr>
            </w:pPr>
          </w:p>
          <w:p w:rsidR="00D776C1" w:rsidRPr="00AA7BBD" w:rsidRDefault="00D776C1" w:rsidP="005E14CA">
            <w:pPr>
              <w:ind w:firstLineChars="50" w:firstLine="105"/>
              <w:rPr>
                <w:color w:val="FF0000"/>
              </w:rPr>
            </w:pPr>
            <w:r w:rsidRPr="00AA7BBD">
              <w:rPr>
                <w:rFonts w:hint="eastAsia"/>
                <w:color w:val="FF0000"/>
              </w:rPr>
              <w:t>计划总结</w:t>
            </w:r>
          </w:p>
          <w:p w:rsidR="00D776C1" w:rsidRPr="00AA7BBD" w:rsidRDefault="00D776C1" w:rsidP="005E14CA">
            <w:pPr>
              <w:rPr>
                <w:color w:val="FF0000"/>
              </w:rPr>
            </w:pPr>
            <w:r w:rsidRPr="00AA7BBD">
              <w:rPr>
                <w:rFonts w:hint="eastAsia"/>
                <w:color w:val="FF0000"/>
              </w:rPr>
              <w:lastRenderedPageBreak/>
              <w:t xml:space="preserve">   </w:t>
            </w:r>
          </w:p>
          <w:p w:rsidR="00D776C1" w:rsidRDefault="00D776C1" w:rsidP="005E14CA">
            <w:pPr>
              <w:rPr>
                <w:color w:val="FF0000"/>
              </w:rPr>
            </w:pPr>
            <w:r w:rsidRPr="00AA7BBD">
              <w:rPr>
                <w:color w:val="FF0000"/>
              </w:rPr>
              <w:t>投票管理</w:t>
            </w:r>
          </w:p>
          <w:p w:rsidR="00D776C1" w:rsidRPr="00AA7BBD" w:rsidRDefault="00D776C1" w:rsidP="005E14CA">
            <w:pPr>
              <w:rPr>
                <w:color w:val="FF0000"/>
              </w:rPr>
            </w:pPr>
          </w:p>
          <w:p w:rsidR="00D776C1" w:rsidRDefault="00D776C1" w:rsidP="005E14CA"/>
          <w:p w:rsidR="00D776C1" w:rsidRDefault="00D776C1" w:rsidP="005E14CA">
            <w:pPr>
              <w:rPr>
                <w:color w:val="FF0000"/>
              </w:rPr>
            </w:pPr>
            <w:r w:rsidRPr="00AE4C84">
              <w:rPr>
                <w:rFonts w:hint="eastAsia"/>
                <w:color w:val="FF0000"/>
              </w:rPr>
              <w:t>网络调查模块</w:t>
            </w:r>
          </w:p>
          <w:p w:rsidR="00D776C1" w:rsidRDefault="00D776C1" w:rsidP="005E14CA">
            <w:pPr>
              <w:rPr>
                <w:color w:val="FF0000"/>
              </w:rPr>
            </w:pPr>
          </w:p>
          <w:p w:rsidR="00D776C1" w:rsidRPr="00EB4148" w:rsidRDefault="00D776C1" w:rsidP="005E14CA">
            <w:pPr>
              <w:rPr>
                <w:color w:val="FF0000"/>
                <w:sz w:val="24"/>
                <w:szCs w:val="24"/>
              </w:rPr>
            </w:pPr>
            <w:r w:rsidRPr="00EB4148">
              <w:rPr>
                <w:color w:val="FF0000"/>
                <w:sz w:val="24"/>
                <w:szCs w:val="24"/>
              </w:rPr>
              <w:t>活动管理</w:t>
            </w:r>
          </w:p>
          <w:p w:rsidR="00D776C1" w:rsidRDefault="00D776C1" w:rsidP="005E14CA">
            <w:pPr>
              <w:ind w:firstLineChars="100" w:firstLine="210"/>
            </w:pPr>
            <w:r>
              <w:rPr>
                <w:rFonts w:hint="eastAsia"/>
              </w:rPr>
              <w:t>活动申请</w:t>
            </w:r>
          </w:p>
          <w:p w:rsidR="00D776C1" w:rsidRDefault="00D776C1" w:rsidP="005E14CA">
            <w:pPr>
              <w:ind w:firstLineChars="100" w:firstLine="210"/>
            </w:pPr>
            <w:r>
              <w:rPr>
                <w:rFonts w:hint="eastAsia"/>
              </w:rPr>
              <w:t>活动列表及审批</w:t>
            </w:r>
          </w:p>
          <w:p w:rsidR="00D776C1" w:rsidRDefault="00D776C1" w:rsidP="005E14CA">
            <w:pPr>
              <w:ind w:firstLineChars="100" w:firstLine="210"/>
            </w:pPr>
            <w:r>
              <w:rPr>
                <w:rFonts w:hint="eastAsia"/>
              </w:rPr>
              <w:t>活动地区设置</w:t>
            </w:r>
          </w:p>
          <w:p w:rsidR="00D776C1" w:rsidRDefault="00D776C1" w:rsidP="005E14CA">
            <w:pPr>
              <w:ind w:firstLineChars="100" w:firstLine="210"/>
            </w:pPr>
            <w:r>
              <w:rPr>
                <w:rFonts w:hint="eastAsia"/>
              </w:rPr>
              <w:t>活动类别设置</w:t>
            </w:r>
          </w:p>
          <w:p w:rsidR="00D776C1" w:rsidRDefault="00D776C1" w:rsidP="005E14CA">
            <w:pPr>
              <w:rPr>
                <w:color w:val="FF0000"/>
              </w:rPr>
            </w:pPr>
          </w:p>
          <w:p w:rsidR="00AE60CD" w:rsidRDefault="00AE60CD" w:rsidP="00AE60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在线咨询</w:t>
            </w:r>
          </w:p>
          <w:p w:rsidR="00AE60CD" w:rsidRDefault="00AE60CD" w:rsidP="00AE60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:rsidR="00AE60CD" w:rsidRDefault="00AE60CD" w:rsidP="00AE60CD">
            <w:pPr>
              <w:rPr>
                <w:szCs w:val="21"/>
              </w:rPr>
            </w:pPr>
            <w:r w:rsidRPr="001D32DB">
              <w:rPr>
                <w:szCs w:val="21"/>
              </w:rPr>
              <w:t>咨询</w:t>
            </w:r>
            <w:r w:rsidR="0029711A">
              <w:rPr>
                <w:szCs w:val="21"/>
              </w:rPr>
              <w:t>预约</w:t>
            </w:r>
          </w:p>
          <w:p w:rsidR="00D776C1" w:rsidRPr="00AE60CD" w:rsidRDefault="00D776C1" w:rsidP="00AE60CD"/>
        </w:tc>
      </w:tr>
      <w:tr w:rsidR="00D776C1" w:rsidTr="005E14CA">
        <w:tc>
          <w:tcPr>
            <w:tcW w:w="4594" w:type="dxa"/>
          </w:tcPr>
          <w:p w:rsidR="00D776C1" w:rsidRDefault="00D776C1" w:rsidP="005E14CA">
            <w:pPr>
              <w:rPr>
                <w:noProof/>
              </w:rPr>
            </w:pPr>
          </w:p>
        </w:tc>
        <w:tc>
          <w:tcPr>
            <w:tcW w:w="4595" w:type="dxa"/>
          </w:tcPr>
          <w:p w:rsidR="00D776C1" w:rsidRDefault="00D776C1" w:rsidP="005E14CA">
            <w:r>
              <w:t>后台这部分内容构成</w:t>
            </w:r>
            <w:r>
              <w:rPr>
                <w:noProof/>
              </w:rPr>
              <w:drawing>
                <wp:inline distT="0" distB="0" distL="0" distR="0" wp14:anchorId="149C8ABA" wp14:editId="5482AE87">
                  <wp:extent cx="781050" cy="3524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。</w:t>
            </w:r>
          </w:p>
        </w:tc>
      </w:tr>
    </w:tbl>
    <w:p w:rsidR="00D776C1" w:rsidRDefault="00D776C1" w:rsidP="00D776C1"/>
    <w:p w:rsidR="00D776C1" w:rsidRDefault="00D776C1" w:rsidP="00D776C1">
      <w:r>
        <w:rPr>
          <w:rFonts w:hint="eastAsia"/>
        </w:rPr>
        <w:t xml:space="preserve">　　　　　　　　　　　　　　　　　统计分析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D776C1" w:rsidTr="005E14CA">
        <w:tc>
          <w:tcPr>
            <w:tcW w:w="3227" w:type="dxa"/>
          </w:tcPr>
          <w:p w:rsidR="00D776C1" w:rsidRPr="00F04F71" w:rsidRDefault="00D776C1" w:rsidP="005E14CA"/>
        </w:tc>
        <w:tc>
          <w:tcPr>
            <w:tcW w:w="5295" w:type="dxa"/>
          </w:tcPr>
          <w:p w:rsidR="00D776C1" w:rsidRDefault="00D776C1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学生心理统计分析</w:t>
            </w:r>
          </w:p>
          <w:p w:rsidR="00D776C1" w:rsidRDefault="00D776C1" w:rsidP="005E14CA">
            <w:pPr>
              <w:ind w:leftChars="200" w:left="420"/>
            </w:pPr>
            <w:r>
              <w:rPr>
                <w:rFonts w:hint="eastAsia"/>
              </w:rPr>
              <w:t>量表分类</w:t>
            </w:r>
          </w:p>
          <w:p w:rsidR="00D776C1" w:rsidRDefault="00D776C1" w:rsidP="005E14CA">
            <w:pPr>
              <w:ind w:leftChars="200" w:left="420"/>
            </w:pPr>
            <w:r>
              <w:rPr>
                <w:rFonts w:hint="eastAsia"/>
              </w:rPr>
              <w:t>量表统计</w:t>
            </w:r>
          </w:p>
          <w:p w:rsidR="00D776C1" w:rsidRDefault="00D776C1" w:rsidP="005E14CA">
            <w:pPr>
              <w:ind w:leftChars="200" w:left="420"/>
            </w:pPr>
            <w:r>
              <w:rPr>
                <w:rFonts w:hint="eastAsia"/>
              </w:rPr>
              <w:t>量表预警</w:t>
            </w:r>
          </w:p>
          <w:p w:rsidR="00D776C1" w:rsidRPr="0018559B" w:rsidRDefault="00D776C1" w:rsidP="005E14CA">
            <w:pPr>
              <w:ind w:leftChars="200" w:left="420"/>
            </w:pPr>
            <w:r>
              <w:rPr>
                <w:rFonts w:hint="eastAsia"/>
              </w:rPr>
              <w:t>量表报告</w:t>
            </w:r>
          </w:p>
          <w:p w:rsidR="00D776C1" w:rsidRDefault="00D776C1" w:rsidP="005E14CA">
            <w:pPr>
              <w:ind w:leftChars="200" w:left="420"/>
            </w:pPr>
            <w:r w:rsidRPr="00AE4C84">
              <w:rPr>
                <w:rFonts w:hint="eastAsia"/>
                <w:color w:val="FF0000"/>
              </w:rPr>
              <w:t>量表科研筛查</w:t>
            </w:r>
          </w:p>
          <w:p w:rsidR="00D776C1" w:rsidRDefault="00D776C1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老师心理统计分析</w:t>
            </w:r>
          </w:p>
          <w:p w:rsidR="00D776C1" w:rsidRDefault="00D776C1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家长心理统计分析</w:t>
            </w:r>
          </w:p>
          <w:p w:rsidR="00D776C1" w:rsidRDefault="00D776C1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 xml:space="preserve">   </w:t>
            </w:r>
          </w:p>
          <w:p w:rsidR="00D776C1" w:rsidRDefault="00D776C1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辅导咨询统计分析</w:t>
            </w:r>
          </w:p>
          <w:p w:rsidR="00D776C1" w:rsidRDefault="00D776C1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团体心理辅导</w:t>
            </w:r>
          </w:p>
          <w:p w:rsidR="00D776C1" w:rsidRDefault="00D776C1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面对面心理咨询</w:t>
            </w:r>
          </w:p>
          <w:p w:rsidR="00D776C1" w:rsidRDefault="00D776C1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心理咨询记录</w:t>
            </w:r>
          </w:p>
          <w:p w:rsidR="00D776C1" w:rsidRDefault="00D776C1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老师咨询记录</w:t>
            </w:r>
          </w:p>
          <w:p w:rsidR="00D776C1" w:rsidRDefault="00D776C1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学生咨询记录</w:t>
            </w:r>
          </w:p>
          <w:p w:rsidR="00D776C1" w:rsidRDefault="00D776C1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家长咨询记录</w:t>
            </w:r>
          </w:p>
          <w:p w:rsidR="00D776C1" w:rsidRDefault="00D776C1" w:rsidP="005E14CA"/>
          <w:p w:rsidR="00AE60CD" w:rsidRDefault="00AE60CD" w:rsidP="00AE60CD">
            <w:pPr>
              <w:rPr>
                <w:szCs w:val="21"/>
              </w:rPr>
            </w:pPr>
            <w:r w:rsidRPr="001D32DB">
              <w:rPr>
                <w:szCs w:val="21"/>
              </w:rPr>
              <w:t>危机干预</w:t>
            </w:r>
          </w:p>
          <w:p w:rsidR="00AE60CD" w:rsidRDefault="00AE60CD" w:rsidP="00AE60CD">
            <w:pPr>
              <w:rPr>
                <w:szCs w:val="21"/>
              </w:rPr>
            </w:pPr>
            <w:r w:rsidRPr="001D32DB">
              <w:rPr>
                <w:szCs w:val="21"/>
              </w:rPr>
              <w:t>工作分析</w:t>
            </w:r>
          </w:p>
          <w:p w:rsidR="00D776C1" w:rsidRDefault="00D776C1" w:rsidP="005E14CA"/>
        </w:tc>
      </w:tr>
    </w:tbl>
    <w:p w:rsidR="00D776C1" w:rsidRDefault="00D776C1" w:rsidP="00D776C1"/>
    <w:p w:rsidR="00D776C1" w:rsidRDefault="00D776C1" w:rsidP="00D776C1">
      <w:r>
        <w:rPr>
          <w:rFonts w:hint="eastAsia"/>
        </w:rPr>
        <w:lastRenderedPageBreak/>
        <w:t xml:space="preserve"> </w:t>
      </w:r>
    </w:p>
    <w:p w:rsidR="00D776C1" w:rsidRDefault="00D776C1" w:rsidP="00D776C1"/>
    <w:p w:rsidR="00D776C1" w:rsidRDefault="00AE60CD" w:rsidP="00D776C1">
      <w:r>
        <w:rPr>
          <w:rFonts w:hint="eastAsia"/>
        </w:rPr>
        <w:t>技术要求</w:t>
      </w:r>
    </w:p>
    <w:p w:rsidR="008205DA" w:rsidRDefault="008205DA" w:rsidP="00D776C1"/>
    <w:p w:rsidR="0029711A" w:rsidRDefault="0029711A" w:rsidP="0029711A">
      <w:pPr>
        <w:pStyle w:val="a9"/>
        <w:ind w:left="210" w:hangingChars="100" w:hanging="210"/>
      </w:pPr>
      <w:r>
        <w:rPr>
          <w:rFonts w:hint="eastAsia"/>
        </w:rPr>
        <w:t>6</w:t>
      </w:r>
      <w:r>
        <w:rPr>
          <w:rFonts w:hint="eastAsia"/>
        </w:rPr>
        <w:t>、自主填加量表开展课题研究（包含添加量表题目、题目得分、因子公式、得分解释、辅导建议、预警分值、计分评价及阅读报告注意事项等）</w:t>
      </w:r>
    </w:p>
    <w:p w:rsidR="0029711A" w:rsidRDefault="0029711A" w:rsidP="0029711A">
      <w:pPr>
        <w:pStyle w:val="a9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ascii="宋体" w:hAnsi="宋体" w:cs="宋体" w:hint="eastAsia"/>
          <w:b/>
          <w:szCs w:val="21"/>
        </w:rPr>
        <w:t>测评报告生成多样化：</w:t>
      </w:r>
      <w:r>
        <w:rPr>
          <w:rFonts w:ascii="宋体" w:hAnsi="宋体" w:cs="宋体" w:hint="eastAsia"/>
          <w:szCs w:val="21"/>
        </w:rPr>
        <w:t>查看个人测评报告、查看团体测评报告，可导出为</w:t>
      </w:r>
      <w:r>
        <w:rPr>
          <w:rFonts w:ascii="宋体" w:hAnsi="宋体" w:cs="宋体"/>
          <w:szCs w:val="21"/>
        </w:rPr>
        <w:t>pdf</w:t>
      </w:r>
      <w:r>
        <w:rPr>
          <w:rFonts w:ascii="宋体" w:hAnsi="宋体" w:cs="宋体" w:hint="eastAsia"/>
          <w:szCs w:val="21"/>
        </w:rPr>
        <w:t>或</w:t>
      </w:r>
      <w:r>
        <w:rPr>
          <w:rFonts w:ascii="宋体" w:hAnsi="宋体" w:cs="宋体"/>
          <w:szCs w:val="21"/>
        </w:rPr>
        <w:t>doc</w:t>
      </w:r>
      <w:r>
        <w:rPr>
          <w:rFonts w:ascii="宋体" w:hAnsi="宋体" w:cs="宋体" w:hint="eastAsia"/>
          <w:szCs w:val="21"/>
        </w:rPr>
        <w:t>格式。档案管理功能：可以批量导入学生信息，也可以手工添加详细学生信息，建立学生的基本档案；当学生测评结束以后，系统里面每个学生的信息都包括了个人资料、测评结果、谈话记录和咨询记录。</w:t>
      </w:r>
      <w:r>
        <w:rPr>
          <w:rFonts w:hint="eastAsia"/>
          <w:color w:val="0000FF"/>
        </w:rPr>
        <w:t>能按阶段、月度、</w:t>
      </w:r>
      <w:r>
        <w:rPr>
          <w:rFonts w:hint="eastAsia"/>
        </w:rPr>
        <w:t>年度生成团体心理健康水平整体评估报告。</w:t>
      </w:r>
    </w:p>
    <w:p w:rsidR="008205DA" w:rsidRDefault="008205DA" w:rsidP="008205DA">
      <w:pPr>
        <w:pStyle w:val="a9"/>
      </w:pPr>
      <w:r>
        <w:rPr>
          <w:rFonts w:hint="eastAsia"/>
        </w:rPr>
        <w:t>20</w:t>
      </w:r>
      <w:r>
        <w:rPr>
          <w:rFonts w:hint="eastAsia"/>
        </w:rPr>
        <w:t>、支持导出量表，进行纸质测试。测试结果支持批量导入系统进行数据分析。</w:t>
      </w:r>
    </w:p>
    <w:p w:rsidR="0029711A" w:rsidRDefault="0029711A" w:rsidP="0029711A">
      <w:r>
        <w:rPr>
          <w:rFonts w:hint="eastAsia"/>
          <w:iCs/>
        </w:rPr>
        <w:t>29</w:t>
      </w:r>
      <w:r>
        <w:rPr>
          <w:rFonts w:hint="eastAsia"/>
          <w:iCs/>
        </w:rPr>
        <w:t>、</w:t>
      </w:r>
      <w:r>
        <w:rPr>
          <w:rFonts w:hint="eastAsia"/>
          <w:iCs/>
          <w:color w:val="000000"/>
        </w:rPr>
        <w:t>支持</w:t>
      </w:r>
      <w:r w:rsidRPr="007E61FA">
        <w:rPr>
          <w:rFonts w:hint="eastAsia"/>
          <w:iCs/>
          <w:color w:val="000000"/>
        </w:rPr>
        <w:t>打印量表进行纸笔测试、</w:t>
      </w:r>
      <w:r>
        <w:rPr>
          <w:rFonts w:hint="eastAsia"/>
          <w:iCs/>
          <w:color w:val="000000"/>
        </w:rPr>
        <w:t>支持</w:t>
      </w:r>
      <w:r w:rsidRPr="007E61FA">
        <w:rPr>
          <w:rFonts w:hint="eastAsia"/>
          <w:iCs/>
          <w:color w:val="000000"/>
        </w:rPr>
        <w:t>打印</w:t>
      </w:r>
      <w:r>
        <w:rPr>
          <w:rFonts w:hint="eastAsia"/>
          <w:iCs/>
          <w:color w:val="000000"/>
        </w:rPr>
        <w:t>测评结果和统计分析。</w:t>
      </w:r>
      <w:r>
        <w:rPr>
          <w:rFonts w:ascii="宋体" w:hAnsi="宋体" w:cs="宋体" w:hint="eastAsia"/>
          <w:kern w:val="0"/>
          <w:szCs w:val="21"/>
        </w:rPr>
        <w:t>实现了档案续打、整洁打印、留痕打印、自定义纸张</w:t>
      </w:r>
      <w:r>
        <w:rPr>
          <w:rFonts w:ascii="宋体" w:hAnsi="宋体" w:cs="宋体" w:hint="eastAsia"/>
          <w:color w:val="505050"/>
          <w:kern w:val="0"/>
          <w:szCs w:val="21"/>
        </w:rPr>
        <w:t>，</w:t>
      </w:r>
      <w:r>
        <w:rPr>
          <w:rFonts w:ascii="宋体" w:hAnsi="宋体" w:hint="eastAsia"/>
          <w:szCs w:val="21"/>
        </w:rPr>
        <w:t>实现了和其他相关心理系统和软件原始数据相集成的功能</w:t>
      </w:r>
    </w:p>
    <w:p w:rsidR="008205DA" w:rsidRDefault="008205DA" w:rsidP="008205DA">
      <w:pPr>
        <w:pStyle w:val="a9"/>
      </w:pPr>
      <w:r>
        <w:rPr>
          <w:rFonts w:hint="eastAsia"/>
        </w:rPr>
        <w:t>23</w:t>
      </w:r>
      <w:r>
        <w:rPr>
          <w:rFonts w:hint="eastAsia"/>
        </w:rPr>
        <w:t>、支持批量导出所有测试人员心理档案，系统自动按不同人员分页导出。</w:t>
      </w:r>
    </w:p>
    <w:p w:rsidR="000D13D7" w:rsidRDefault="000D13D7" w:rsidP="000D13D7">
      <w:pPr>
        <w:pStyle w:val="a9"/>
        <w:ind w:left="315" w:hangingChars="150" w:hanging="315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  <w:bCs/>
        </w:rPr>
        <w:t>自定义个案辅导报告模板（</w:t>
      </w:r>
      <w:r>
        <w:rPr>
          <w:rFonts w:hint="eastAsia"/>
        </w:rPr>
        <w:t>不同单位可定义自己的个案辅导报告模板，符合自己单位的个性化需求）。</w:t>
      </w:r>
    </w:p>
    <w:p w:rsidR="000D13D7" w:rsidRDefault="000D13D7" w:rsidP="000D13D7">
      <w:pPr>
        <w:pStyle w:val="a9"/>
        <w:ind w:left="315" w:hangingChars="150" w:hanging="315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  <w:bCs/>
        </w:rPr>
        <w:t>标签管理功能</w:t>
      </w:r>
      <w:r>
        <w:rPr>
          <w:rFonts w:hint="eastAsia"/>
        </w:rPr>
        <w:t>（管理员可以通过系统定义不同类别标签，定义的标签可以作为查询条件，便于根据定义</w:t>
      </w:r>
      <w:proofErr w:type="gramStart"/>
      <w:r>
        <w:rPr>
          <w:rFonts w:hint="eastAsia"/>
        </w:rPr>
        <w:t>标签第</w:t>
      </w:r>
      <w:proofErr w:type="gramEnd"/>
      <w:r>
        <w:rPr>
          <w:rFonts w:hint="eastAsia"/>
        </w:rPr>
        <w:t>一时间找到需要干预的异常心理人员）。</w:t>
      </w:r>
    </w:p>
    <w:p w:rsidR="000D13D7" w:rsidRDefault="000D13D7" w:rsidP="000D13D7">
      <w:pPr>
        <w:pStyle w:val="a9"/>
        <w:ind w:left="315" w:hangingChars="150" w:hanging="315"/>
      </w:pPr>
      <w:r>
        <w:rPr>
          <w:rFonts w:hint="eastAsia"/>
        </w:rPr>
        <w:t>19</w:t>
      </w:r>
      <w:r>
        <w:rPr>
          <w:rFonts w:hint="eastAsia"/>
        </w:rPr>
        <w:t>、心理档案输出内容支持用户自定义。（如输出内容含用户基本信息，背景信息、历次不同量表测量结果，历次心理咨询记录、历次网络调查结果、历次个案辅导报告等内容）。</w:t>
      </w:r>
    </w:p>
    <w:p w:rsidR="000D13D7" w:rsidRDefault="000D13D7" w:rsidP="000D13D7">
      <w:pPr>
        <w:pStyle w:val="a9"/>
        <w:ind w:left="315" w:hangingChars="150" w:hanging="315"/>
      </w:pPr>
    </w:p>
    <w:p w:rsidR="000D13D7" w:rsidRDefault="000D13D7" w:rsidP="000D13D7">
      <w:pPr>
        <w:rPr>
          <w:rFonts w:ascii="宋体" w:hAnsi="宋体" w:cs="宋体"/>
          <w:szCs w:val="21"/>
        </w:rPr>
      </w:pPr>
      <w:r>
        <w:rPr>
          <w:rFonts w:ascii="宋体" w:hAnsi="宋体" w:cs="宋体"/>
          <w:b/>
          <w:szCs w:val="21"/>
        </w:rPr>
        <w:t>5</w:t>
      </w:r>
      <w:r>
        <w:rPr>
          <w:rFonts w:ascii="宋体" w:hAnsi="宋体" w:cs="宋体" w:hint="eastAsia"/>
          <w:b/>
          <w:szCs w:val="21"/>
        </w:rPr>
        <w:t>、统计分析功能：</w:t>
      </w:r>
      <w:r>
        <w:rPr>
          <w:rFonts w:ascii="宋体" w:hAnsi="宋体" w:cs="宋体" w:hint="eastAsia"/>
          <w:szCs w:val="21"/>
        </w:rPr>
        <w:t>强大的统计分析功能，既可以对学校整体进行统计，也可以分单位对某一年级或班级进行统计；以比较年级与年级，班级与班级，男女性别或前后施测的差异显著性等，统计结果使用表格和图形描述分析，直观生动。所有的学生测试的原始答案、原始分数和标准分数均可导出到</w:t>
      </w:r>
      <w:r>
        <w:rPr>
          <w:rFonts w:ascii="宋体" w:hAnsi="宋体" w:cs="宋体"/>
          <w:szCs w:val="21"/>
        </w:rPr>
        <w:t>Excel</w:t>
      </w:r>
      <w:r>
        <w:rPr>
          <w:rFonts w:ascii="宋体" w:hAnsi="宋体" w:cs="宋体" w:hint="eastAsia"/>
          <w:szCs w:val="21"/>
        </w:rPr>
        <w:t>或</w:t>
      </w:r>
      <w:r>
        <w:rPr>
          <w:rFonts w:ascii="宋体" w:hAnsi="宋体" w:cs="宋体"/>
          <w:szCs w:val="21"/>
        </w:rPr>
        <w:t>SPSS</w:t>
      </w:r>
      <w:r>
        <w:rPr>
          <w:rFonts w:ascii="宋体" w:hAnsi="宋体" w:cs="宋体" w:hint="eastAsia"/>
          <w:szCs w:val="21"/>
        </w:rPr>
        <w:t>系统，以便进一步的专业科研统计分析。</w:t>
      </w:r>
    </w:p>
    <w:p w:rsidR="00D776C1" w:rsidRPr="000D13D7" w:rsidRDefault="00AE60CD" w:rsidP="000D13D7">
      <w:pPr>
        <w:pStyle w:val="a9"/>
      </w:pPr>
      <w:r>
        <w:rPr>
          <w:rFonts w:hint="eastAsia"/>
        </w:rPr>
        <w:t>11</w:t>
      </w:r>
      <w:r>
        <w:rPr>
          <w:rFonts w:hint="eastAsia"/>
        </w:rPr>
        <w:t>、自行定义预警筛查标准与方法。</w:t>
      </w:r>
      <w:r w:rsidR="000D13D7">
        <w:rPr>
          <w:rFonts w:ascii="宋体" w:hAnsi="宋体" w:cs="宋体" w:hint="eastAsia"/>
          <w:szCs w:val="21"/>
        </w:rPr>
        <w:t>筛选具有共性的学生群体和具有问题心理倾向的学生群体，</w:t>
      </w:r>
      <w:r w:rsidR="000D13D7">
        <w:rPr>
          <w:rFonts w:ascii="宋体" w:hAnsi="宋体" w:hint="eastAsia"/>
          <w:szCs w:val="21"/>
        </w:rPr>
        <w:t>心理评估状态：正常、关注、追踪、高危、警戒</w:t>
      </w:r>
      <w:r w:rsidR="000D13D7">
        <w:rPr>
          <w:rFonts w:ascii="宋体" w:hAnsi="宋体" w:cs="宋体" w:hint="eastAsia"/>
          <w:szCs w:val="21"/>
        </w:rPr>
        <w:t>，为学校教育教学管理提供参考依据。</w:t>
      </w:r>
    </w:p>
    <w:p w:rsidR="008205DA" w:rsidRDefault="008205DA" w:rsidP="008205DA">
      <w:pPr>
        <w:pStyle w:val="a9"/>
        <w:rPr>
          <w:b/>
          <w:color w:val="FF0000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  <w:bCs/>
        </w:rPr>
        <w:t>支持量表常模更新，提供原始分与标准分数据转换输入。</w:t>
      </w:r>
    </w:p>
    <w:p w:rsidR="008205DA" w:rsidRDefault="008205DA" w:rsidP="008205DA">
      <w:pPr>
        <w:pStyle w:val="a9"/>
      </w:pPr>
      <w:r>
        <w:rPr>
          <w:rFonts w:hint="eastAsia"/>
        </w:rPr>
        <w:t>13</w:t>
      </w:r>
      <w:r>
        <w:rPr>
          <w:rFonts w:hint="eastAsia"/>
        </w:rPr>
        <w:t>、支持测评档案历史库查询：过期测评档案可以独立移库，不参与数据查询与统计。</w:t>
      </w:r>
    </w:p>
    <w:p w:rsidR="008205DA" w:rsidRDefault="008205DA" w:rsidP="008205DA">
      <w:pPr>
        <w:pStyle w:val="a9"/>
      </w:pPr>
      <w:r>
        <w:rPr>
          <w:rFonts w:hint="eastAsia"/>
        </w:rPr>
        <w:t>21</w:t>
      </w:r>
      <w:r>
        <w:rPr>
          <w:rFonts w:hint="eastAsia"/>
        </w:rPr>
        <w:t>、系统自动生成异常人员心理档案（包含具体的异常情况）</w:t>
      </w:r>
    </w:p>
    <w:p w:rsidR="008205DA" w:rsidRDefault="008205DA" w:rsidP="008205DA">
      <w:pPr>
        <w:pStyle w:val="a9"/>
        <w:rPr>
          <w:color w:val="FF0000"/>
        </w:rPr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  <w:bCs/>
        </w:rPr>
        <w:t>支持样本分析与统计，自动生成心理健康水平差异显著性对比分析表。</w:t>
      </w:r>
    </w:p>
    <w:p w:rsidR="008205DA" w:rsidRDefault="008205DA" w:rsidP="008205DA">
      <w:pPr>
        <w:pStyle w:val="a9"/>
        <w:rPr>
          <w:iCs/>
          <w:color w:val="000000"/>
        </w:rPr>
      </w:pPr>
    </w:p>
    <w:p w:rsidR="00D776C1" w:rsidRDefault="007B5DFF" w:rsidP="00D776C1">
      <w:r>
        <w:rPr>
          <w:noProof/>
        </w:rPr>
        <w:drawing>
          <wp:inline distT="0" distB="0" distL="0" distR="0" wp14:anchorId="3E8F0EA1" wp14:editId="1130FCED">
            <wp:extent cx="3219450" cy="2456796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3456" cy="24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C1" w:rsidRDefault="00D776C1" w:rsidP="00D776C1">
      <w:bookmarkStart w:id="0" w:name="_GoBack"/>
      <w:bookmarkEnd w:id="0"/>
    </w:p>
    <w:p w:rsidR="00D776C1" w:rsidRDefault="00D776C1" w:rsidP="00D776C1"/>
    <w:p w:rsidR="00D776C1" w:rsidRDefault="00D776C1" w:rsidP="00D776C1">
      <w:r>
        <w:rPr>
          <w:rFonts w:hint="eastAsia"/>
        </w:rPr>
        <w:t xml:space="preserve">2 </w:t>
      </w:r>
      <w:r>
        <w:rPr>
          <w:rFonts w:hint="eastAsia"/>
        </w:rPr>
        <w:t>学校后台</w:t>
      </w:r>
    </w:p>
    <w:p w:rsidR="00D776C1" w:rsidRDefault="00D776C1" w:rsidP="00D776C1">
      <w:r>
        <w:rPr>
          <w:rFonts w:hint="eastAsia"/>
        </w:rPr>
        <w:t>总站对应的相关功能；导入对应的学生信息</w:t>
      </w:r>
    </w:p>
    <w:p w:rsidR="00D776C1" w:rsidRDefault="00D776C1" w:rsidP="00D776C1"/>
    <w:p w:rsidR="006F7117" w:rsidRDefault="006F7117" w:rsidP="006F7117"/>
    <w:p w:rsidR="006F7117" w:rsidRDefault="006F7117" w:rsidP="006F7117">
      <w:r>
        <w:rPr>
          <w:rFonts w:hint="eastAsia"/>
        </w:rPr>
        <w:t>学校后台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7117" w:rsidTr="005E14CA">
        <w:tc>
          <w:tcPr>
            <w:tcW w:w="2840" w:type="dxa"/>
          </w:tcPr>
          <w:p w:rsidR="006F7117" w:rsidRDefault="006F7117" w:rsidP="005E14CA">
            <w:r>
              <w:rPr>
                <w:noProof/>
              </w:rPr>
              <w:drawing>
                <wp:inline distT="0" distB="0" distL="0" distR="0" wp14:anchorId="53110782" wp14:editId="4F59E3E3">
                  <wp:extent cx="1638300" cy="24288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F7117" w:rsidRDefault="006F7117" w:rsidP="005E14CA">
            <w:r>
              <w:rPr>
                <w:noProof/>
              </w:rPr>
              <w:drawing>
                <wp:inline distT="0" distB="0" distL="0" distR="0" wp14:anchorId="77881FA4" wp14:editId="3C32DE46">
                  <wp:extent cx="1647825" cy="20669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7117" w:rsidRDefault="006F7117" w:rsidP="005E14CA"/>
          <w:p w:rsidR="006F7117" w:rsidRDefault="006F7117" w:rsidP="006F7117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0"/>
              <w:jc w:val="left"/>
            </w:pPr>
          </w:p>
        </w:tc>
        <w:tc>
          <w:tcPr>
            <w:tcW w:w="2841" w:type="dxa"/>
          </w:tcPr>
          <w:p w:rsidR="006F7117" w:rsidRDefault="006F7117" w:rsidP="005E14CA">
            <w:r>
              <w:rPr>
                <w:rFonts w:hint="eastAsia"/>
              </w:rPr>
              <w:t>会员管理管理</w:t>
            </w:r>
          </w:p>
          <w:p w:rsidR="006F7117" w:rsidRDefault="006F7117" w:rsidP="005E14CA"/>
          <w:p w:rsidR="006F7117" w:rsidRPr="00662E74" w:rsidRDefault="006F7117" w:rsidP="005E14CA">
            <w:pPr>
              <w:widowControl/>
              <w:shd w:val="clear" w:color="auto" w:fill="EAF4FF"/>
              <w:spacing w:line="360" w:lineRule="atLeast"/>
              <w:jc w:val="left"/>
              <w:outlineLvl w:val="1"/>
              <w:rPr>
                <w:rFonts w:ascii="Arial" w:eastAsia="宋体" w:hAnsi="Arial" w:cs="Arial"/>
                <w:b/>
                <w:bCs/>
                <w:color w:val="183152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83152"/>
                <w:kern w:val="0"/>
                <w:sz w:val="18"/>
                <w:szCs w:val="18"/>
              </w:rPr>
              <w:t xml:space="preserve"> </w:t>
            </w:r>
          </w:p>
          <w:p w:rsidR="006F7117" w:rsidRDefault="006F7117" w:rsidP="006F7117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62E74">
              <w:rPr>
                <w:rFonts w:ascii="Arial" w:eastAsia="宋体" w:hAnsi="Arial" w:cs="Arial"/>
                <w:b/>
                <w:bCs/>
                <w:color w:val="183152"/>
                <w:kern w:val="0"/>
                <w:sz w:val="18"/>
                <w:szCs w:val="18"/>
              </w:rPr>
              <w:t>学生</w:t>
            </w:r>
            <w:r w:rsidRPr="00662E7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fldChar w:fldCharType="begin"/>
            </w:r>
            <w:r w:rsidRPr="00662E7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instrText xml:space="preserve"> HYPERLINK "http://m.61in.cn/index.php?s=/Student" \t "navTab" </w:instrText>
            </w:r>
            <w:r w:rsidRPr="00662E7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fldChar w:fldCharType="separate"/>
            </w:r>
            <w:r w:rsidRPr="00662E74">
              <w:rPr>
                <w:rFonts w:ascii="Arial" w:eastAsia="宋体" w:hAnsi="Arial" w:cs="Arial"/>
                <w:color w:val="183152"/>
                <w:kern w:val="0"/>
                <w:sz w:val="18"/>
                <w:szCs w:val="18"/>
                <w:u w:val="single"/>
              </w:rPr>
              <w:t>信息管理</w:t>
            </w:r>
            <w:r w:rsidRPr="00662E7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fldChar w:fldCharType="end"/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b/>
                <w:bCs/>
                <w:color w:val="183152"/>
                <w:kern w:val="0"/>
                <w:sz w:val="18"/>
                <w:szCs w:val="18"/>
              </w:rPr>
              <w:t>家长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）</w:t>
            </w:r>
          </w:p>
          <w:p w:rsidR="006F7117" w:rsidRPr="00662E74" w:rsidRDefault="006F7117" w:rsidP="006F7117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183152"/>
                <w:kern w:val="0"/>
                <w:sz w:val="18"/>
                <w:szCs w:val="18"/>
              </w:rPr>
              <w:t>老师信息管理</w:t>
            </w:r>
          </w:p>
          <w:p w:rsidR="006F7117" w:rsidRDefault="008A5735" w:rsidP="006F7117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33" w:tgtFrame="navTab" w:history="1">
              <w:r w:rsidR="006F7117" w:rsidRPr="00662E74">
                <w:rPr>
                  <w:rFonts w:ascii="Arial" w:eastAsia="宋体" w:hAnsi="Arial" w:cs="Arial"/>
                  <w:color w:val="183152"/>
                  <w:kern w:val="0"/>
                  <w:sz w:val="18"/>
                  <w:szCs w:val="18"/>
                  <w:u w:val="single"/>
                </w:rPr>
                <w:t>学生</w:t>
              </w:r>
              <w:r w:rsidR="006F7117">
                <w:rPr>
                  <w:rFonts w:ascii="Arial" w:eastAsia="宋体" w:hAnsi="Arial" w:cs="Arial"/>
                  <w:color w:val="183152"/>
                  <w:kern w:val="0"/>
                  <w:sz w:val="18"/>
                  <w:szCs w:val="18"/>
                  <w:u w:val="single"/>
                </w:rPr>
                <w:t>测评</w:t>
              </w:r>
              <w:r w:rsidR="006F7117" w:rsidRPr="00662E74">
                <w:rPr>
                  <w:rFonts w:ascii="Arial" w:eastAsia="宋体" w:hAnsi="Arial" w:cs="Arial"/>
                  <w:color w:val="183152"/>
                  <w:kern w:val="0"/>
                  <w:sz w:val="18"/>
                  <w:szCs w:val="18"/>
                  <w:u w:val="single"/>
                </w:rPr>
                <w:t>评价表</w:t>
              </w:r>
            </w:hyperlink>
          </w:p>
          <w:p w:rsidR="006F7117" w:rsidRDefault="006F7117" w:rsidP="006F7117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老师</w:t>
            </w:r>
          </w:p>
          <w:p w:rsidR="006F7117" w:rsidRDefault="006F7117" w:rsidP="006F7117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家长</w:t>
            </w:r>
          </w:p>
          <w:p w:rsidR="006F7117" w:rsidRPr="00662E74" w:rsidRDefault="006F7117" w:rsidP="006F7117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  <w:p w:rsidR="006F7117" w:rsidRDefault="006F7117" w:rsidP="005E14CA"/>
          <w:p w:rsidR="006F7117" w:rsidRDefault="006F7117" w:rsidP="005E14CA"/>
          <w:p w:rsidR="006F7117" w:rsidRDefault="006F7117" w:rsidP="005E14CA"/>
        </w:tc>
      </w:tr>
      <w:tr w:rsidR="006F7117" w:rsidTr="005E14CA">
        <w:tc>
          <w:tcPr>
            <w:tcW w:w="2840" w:type="dxa"/>
          </w:tcPr>
          <w:p w:rsidR="006F7117" w:rsidRDefault="006F7117" w:rsidP="005E14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14CC44" wp14:editId="6FED123C">
                  <wp:extent cx="1238250" cy="38862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F7117" w:rsidRDefault="006F7117" w:rsidP="005E14CA">
            <w:r>
              <w:t>心理工作管理</w:t>
            </w:r>
            <w:r>
              <w:rPr>
                <w:rFonts w:hint="eastAsia"/>
              </w:rPr>
              <w:t>（有前端页面）</w:t>
            </w:r>
          </w:p>
          <w:p w:rsidR="006F7117" w:rsidRDefault="006F7117" w:rsidP="005E14CA"/>
          <w:p w:rsidR="006F7117" w:rsidRPr="00662E74" w:rsidRDefault="006F7117" w:rsidP="005E14CA">
            <w:r>
              <w:rPr>
                <w:noProof/>
              </w:rPr>
              <w:drawing>
                <wp:inline distT="0" distB="0" distL="0" distR="0" wp14:anchorId="7457FFF0" wp14:editId="6F029E22">
                  <wp:extent cx="1095375" cy="94297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7117" w:rsidRDefault="006F7117" w:rsidP="005E1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在线咨询</w:t>
            </w:r>
          </w:p>
          <w:p w:rsidR="006F7117" w:rsidRDefault="006F711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咨询登记</w:t>
            </w:r>
          </w:p>
          <w:p w:rsidR="006F7117" w:rsidRDefault="006F711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危机干预</w:t>
            </w:r>
          </w:p>
          <w:p w:rsidR="006F7117" w:rsidRDefault="006F711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工作分析</w:t>
            </w:r>
          </w:p>
          <w:p w:rsidR="0029711A" w:rsidRDefault="0029711A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工作纪录</w:t>
            </w:r>
          </w:p>
          <w:p w:rsidR="006F7117" w:rsidRPr="00662E74" w:rsidRDefault="0029711A" w:rsidP="0029711A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C358C" wp14:editId="6C0F2CA0">
                  <wp:extent cx="1133475" cy="12096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F7117" w:rsidRDefault="006F7117" w:rsidP="005E14CA">
            <w:r>
              <w:rPr>
                <w:noProof/>
              </w:rPr>
              <w:drawing>
                <wp:inline distT="0" distB="0" distL="0" distR="0" wp14:anchorId="03B59A00" wp14:editId="68E19E6E">
                  <wp:extent cx="1209675" cy="80962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7117" w:rsidRDefault="006F7117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信息分类</w:t>
            </w:r>
          </w:p>
          <w:p w:rsidR="006F7117" w:rsidRDefault="006F7117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增加信息</w:t>
            </w:r>
          </w:p>
          <w:p w:rsidR="006F7117" w:rsidRDefault="006F7117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信息管理</w:t>
            </w:r>
          </w:p>
          <w:p w:rsidR="006F7117" w:rsidRDefault="006F7117" w:rsidP="005E14CA">
            <w:r>
              <w:rPr>
                <w:rFonts w:hint="eastAsia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09272DC0" wp14:editId="3F12C2A4">
                  <wp:extent cx="714375" cy="24765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7117" w:rsidRDefault="006F7117" w:rsidP="005E14CA">
            <w:r>
              <w:rPr>
                <w:rFonts w:hint="eastAsia"/>
              </w:rPr>
              <w:t>放松管理</w:t>
            </w:r>
          </w:p>
          <w:p w:rsidR="006F7117" w:rsidRDefault="006F7117" w:rsidP="005E14CA">
            <w:pPr>
              <w:ind w:firstLine="420"/>
            </w:pPr>
            <w:r>
              <w:rPr>
                <w:rFonts w:hint="eastAsia"/>
              </w:rPr>
              <w:t>放松分类</w:t>
            </w:r>
          </w:p>
          <w:p w:rsidR="006F7117" w:rsidRDefault="006F7117" w:rsidP="005E14CA">
            <w:pPr>
              <w:ind w:firstLine="420"/>
            </w:pPr>
            <w:r>
              <w:rPr>
                <w:rFonts w:hint="eastAsia"/>
              </w:rPr>
              <w:t>图片</w:t>
            </w:r>
          </w:p>
          <w:p w:rsidR="006F7117" w:rsidRDefault="006F7117" w:rsidP="005E14CA">
            <w:pPr>
              <w:ind w:firstLine="420"/>
            </w:pPr>
            <w:r>
              <w:rPr>
                <w:rFonts w:hint="eastAsia"/>
              </w:rPr>
              <w:t>视频</w:t>
            </w:r>
          </w:p>
          <w:p w:rsidR="006F7117" w:rsidRDefault="006F7117" w:rsidP="005E14CA">
            <w:pPr>
              <w:ind w:firstLine="420"/>
            </w:pPr>
            <w:r>
              <w:rPr>
                <w:rFonts w:hint="eastAsia"/>
              </w:rPr>
              <w:t>动画</w:t>
            </w:r>
          </w:p>
          <w:p w:rsidR="006F7117" w:rsidRDefault="006F7117" w:rsidP="005E14CA">
            <w:pPr>
              <w:ind w:firstLine="420"/>
            </w:pPr>
            <w:r>
              <w:rPr>
                <w:rFonts w:hint="eastAsia"/>
              </w:rPr>
              <w:t>音频</w:t>
            </w:r>
          </w:p>
          <w:p w:rsidR="006F7117" w:rsidRDefault="006F7117" w:rsidP="005E14CA">
            <w:pPr>
              <w:ind w:firstLineChars="50" w:firstLine="105"/>
              <w:rPr>
                <w:color w:val="FF0000"/>
              </w:rPr>
            </w:pPr>
          </w:p>
          <w:p w:rsidR="006F7117" w:rsidRPr="00AA7BBD" w:rsidRDefault="006F7117" w:rsidP="005E14CA">
            <w:pPr>
              <w:ind w:firstLineChars="50" w:firstLine="105"/>
              <w:rPr>
                <w:color w:val="FF0000"/>
              </w:rPr>
            </w:pPr>
            <w:r w:rsidRPr="00AA7BBD">
              <w:rPr>
                <w:rFonts w:hint="eastAsia"/>
                <w:color w:val="FF0000"/>
              </w:rPr>
              <w:t>计划总结</w:t>
            </w:r>
          </w:p>
          <w:p w:rsidR="006F7117" w:rsidRPr="00AA7BBD" w:rsidRDefault="006F7117" w:rsidP="005E14CA">
            <w:pPr>
              <w:rPr>
                <w:color w:val="FF0000"/>
              </w:rPr>
            </w:pPr>
            <w:r w:rsidRPr="00AA7BBD">
              <w:rPr>
                <w:rFonts w:hint="eastAsia"/>
                <w:color w:val="FF0000"/>
              </w:rPr>
              <w:t xml:space="preserve">   </w:t>
            </w:r>
          </w:p>
          <w:p w:rsidR="006F7117" w:rsidRDefault="006F7117" w:rsidP="005E14CA">
            <w:pPr>
              <w:rPr>
                <w:color w:val="FF0000"/>
              </w:rPr>
            </w:pPr>
            <w:r w:rsidRPr="00AA7BBD">
              <w:rPr>
                <w:color w:val="FF0000"/>
              </w:rPr>
              <w:t>投票管理</w:t>
            </w:r>
          </w:p>
          <w:p w:rsidR="006F7117" w:rsidRDefault="006F7117" w:rsidP="005E14CA">
            <w:pPr>
              <w:rPr>
                <w:color w:val="FF0000"/>
              </w:rPr>
            </w:pPr>
            <w:r w:rsidRPr="00AE4C84">
              <w:rPr>
                <w:rFonts w:hint="eastAsia"/>
                <w:color w:val="FF0000"/>
              </w:rPr>
              <w:t>网络调查模块</w:t>
            </w:r>
          </w:p>
          <w:p w:rsidR="006F7117" w:rsidRDefault="006F7117" w:rsidP="005E14CA">
            <w:pPr>
              <w:rPr>
                <w:color w:val="FF0000"/>
              </w:rPr>
            </w:pPr>
          </w:p>
          <w:p w:rsidR="006F7117" w:rsidRDefault="006F7117" w:rsidP="005E14CA">
            <w:pPr>
              <w:ind w:firstLineChars="100" w:firstLine="240"/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  <w:p w:rsidR="006F7117" w:rsidRDefault="006F7117" w:rsidP="005E14CA"/>
        </w:tc>
      </w:tr>
      <w:tr w:rsidR="006F7117" w:rsidTr="005E14CA">
        <w:tc>
          <w:tcPr>
            <w:tcW w:w="2840" w:type="dxa"/>
          </w:tcPr>
          <w:p w:rsidR="006F7117" w:rsidRDefault="006F711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lastRenderedPageBreak/>
              <w:t>学生心理统计分析</w:t>
            </w:r>
          </w:p>
          <w:p w:rsidR="006F7117" w:rsidRDefault="006F7117" w:rsidP="005E14CA">
            <w:pPr>
              <w:ind w:leftChars="200" w:left="420"/>
            </w:pPr>
            <w:r>
              <w:rPr>
                <w:rFonts w:hint="eastAsia"/>
              </w:rPr>
              <w:t>量表分类</w:t>
            </w:r>
          </w:p>
          <w:p w:rsidR="006F7117" w:rsidRDefault="006F7117" w:rsidP="005E14CA">
            <w:pPr>
              <w:ind w:leftChars="200" w:left="420"/>
            </w:pPr>
            <w:r>
              <w:rPr>
                <w:rFonts w:hint="eastAsia"/>
              </w:rPr>
              <w:t>量表统计</w:t>
            </w:r>
          </w:p>
          <w:p w:rsidR="006F7117" w:rsidRDefault="006F7117" w:rsidP="005E14CA">
            <w:pPr>
              <w:ind w:leftChars="200" w:left="420"/>
            </w:pPr>
            <w:r>
              <w:rPr>
                <w:rFonts w:hint="eastAsia"/>
              </w:rPr>
              <w:t>量表预警</w:t>
            </w:r>
          </w:p>
          <w:p w:rsidR="006F7117" w:rsidRPr="0018559B" w:rsidRDefault="006F7117" w:rsidP="005E14CA">
            <w:pPr>
              <w:ind w:leftChars="200" w:left="420"/>
            </w:pPr>
            <w:r>
              <w:rPr>
                <w:rFonts w:hint="eastAsia"/>
              </w:rPr>
              <w:t>量表报告</w:t>
            </w:r>
          </w:p>
          <w:p w:rsidR="006F7117" w:rsidRDefault="006F7117" w:rsidP="005E14CA">
            <w:pPr>
              <w:ind w:leftChars="200" w:left="420"/>
            </w:pPr>
            <w:r w:rsidRPr="00AE4C84">
              <w:rPr>
                <w:rFonts w:hint="eastAsia"/>
                <w:color w:val="FF0000"/>
              </w:rPr>
              <w:t>量表科研筛查</w:t>
            </w:r>
          </w:p>
          <w:p w:rsidR="006F7117" w:rsidRDefault="006F711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老师心理统计分析</w:t>
            </w:r>
          </w:p>
          <w:p w:rsidR="006F7117" w:rsidRDefault="006F711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家长心理统计分析</w:t>
            </w:r>
          </w:p>
          <w:p w:rsidR="006F7117" w:rsidRDefault="006F711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 xml:space="preserve">   </w:t>
            </w:r>
          </w:p>
          <w:p w:rsidR="006F7117" w:rsidRDefault="006F711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辅导咨询统计分析</w:t>
            </w:r>
          </w:p>
          <w:p w:rsidR="006F7117" w:rsidRDefault="006F711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团体心理辅导</w:t>
            </w:r>
          </w:p>
          <w:p w:rsidR="006F7117" w:rsidRDefault="006F711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面对面心理咨询</w:t>
            </w:r>
          </w:p>
          <w:p w:rsidR="006F7117" w:rsidRDefault="006F711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心理咨询记录</w:t>
            </w:r>
          </w:p>
          <w:p w:rsidR="006F7117" w:rsidRDefault="006F711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老师咨询记录</w:t>
            </w:r>
          </w:p>
          <w:p w:rsidR="006F7117" w:rsidRDefault="006F711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学生咨询记录</w:t>
            </w:r>
          </w:p>
          <w:p w:rsidR="006F7117" w:rsidRDefault="006F711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家长咨询记录</w:t>
            </w:r>
          </w:p>
          <w:p w:rsidR="006F7117" w:rsidRPr="00662E74" w:rsidRDefault="006F7117" w:rsidP="005E14CA">
            <w:pPr>
              <w:rPr>
                <w:noProof/>
              </w:rPr>
            </w:pPr>
          </w:p>
        </w:tc>
        <w:tc>
          <w:tcPr>
            <w:tcW w:w="2841" w:type="dxa"/>
          </w:tcPr>
          <w:p w:rsidR="006F7117" w:rsidRPr="00662E74" w:rsidRDefault="006F7117" w:rsidP="005E14CA"/>
        </w:tc>
        <w:tc>
          <w:tcPr>
            <w:tcW w:w="2841" w:type="dxa"/>
          </w:tcPr>
          <w:p w:rsidR="006F7117" w:rsidRDefault="006F7117" w:rsidP="005E14CA">
            <w:pPr>
              <w:rPr>
                <w:noProof/>
              </w:rPr>
            </w:pPr>
          </w:p>
        </w:tc>
      </w:tr>
    </w:tbl>
    <w:p w:rsidR="006F7117" w:rsidRDefault="006F7117" w:rsidP="006F7117"/>
    <w:p w:rsidR="006F7117" w:rsidRDefault="006F7117" w:rsidP="006F7117"/>
    <w:p w:rsidR="006F7117" w:rsidRDefault="006F7117" w:rsidP="006F7117">
      <w:r>
        <w:rPr>
          <w:rFonts w:hint="eastAsia"/>
        </w:rPr>
        <w:t>学校</w:t>
      </w:r>
      <w:proofErr w:type="gramStart"/>
      <w:r>
        <w:rPr>
          <w:rFonts w:hint="eastAsia"/>
        </w:rPr>
        <w:t>校</w:t>
      </w:r>
      <w:proofErr w:type="gramEnd"/>
      <w:r>
        <w:rPr>
          <w:rFonts w:hint="eastAsia"/>
        </w:rPr>
        <w:t>管理员，（心理专员）</w:t>
      </w:r>
    </w:p>
    <w:p w:rsidR="006F7117" w:rsidRDefault="006F7117" w:rsidP="006F711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批量导入学</w:t>
      </w:r>
      <w:proofErr w:type="gramStart"/>
      <w:r>
        <w:rPr>
          <w:rFonts w:hint="eastAsia"/>
        </w:rPr>
        <w:t>生功能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（年级变化）</w:t>
      </w:r>
    </w:p>
    <w:p w:rsidR="006F7117" w:rsidRDefault="006F7117" w:rsidP="006F7117">
      <w:r>
        <w:rPr>
          <w:rFonts w:hint="eastAsia"/>
        </w:rPr>
        <w:t xml:space="preserve">       </w:t>
      </w:r>
      <w:r>
        <w:rPr>
          <w:rFonts w:hint="eastAsia"/>
        </w:rPr>
        <w:t>批量导入</w:t>
      </w:r>
      <w:r>
        <w:rPr>
          <w:rFonts w:hint="eastAsia"/>
        </w:rPr>
        <w:t>/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老师功能</w:t>
      </w:r>
      <w:r>
        <w:rPr>
          <w:rFonts w:hint="eastAsia"/>
        </w:rPr>
        <w:t xml:space="preserve">  </w:t>
      </w:r>
      <w:r>
        <w:rPr>
          <w:rFonts w:hint="eastAsia"/>
        </w:rPr>
        <w:t>（部门）</w:t>
      </w:r>
    </w:p>
    <w:p w:rsidR="006F7117" w:rsidRDefault="006F7117" w:rsidP="006F71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释放测评题目的功能；校管理后台有几十个量表，每次测试，管理员开放一个或（数个）测评量表；</w:t>
      </w:r>
      <w:r>
        <w:rPr>
          <w:rFonts w:hint="eastAsia"/>
        </w:rPr>
        <w:t xml:space="preserve"> </w:t>
      </w:r>
      <w:r>
        <w:rPr>
          <w:rFonts w:hint="eastAsia"/>
        </w:rPr>
        <w:t>开放的表针对不同的用户（学生的测评，</w:t>
      </w:r>
      <w:r>
        <w:rPr>
          <w:rFonts w:hint="eastAsia"/>
        </w:rPr>
        <w:t xml:space="preserve"> </w:t>
      </w:r>
      <w:r>
        <w:rPr>
          <w:rFonts w:hint="eastAsia"/>
        </w:rPr>
        <w:t>家长的测评，</w:t>
      </w:r>
      <w:r>
        <w:rPr>
          <w:rFonts w:hint="eastAsia"/>
        </w:rPr>
        <w:t xml:space="preserve"> </w:t>
      </w:r>
      <w:r>
        <w:rPr>
          <w:rFonts w:hint="eastAsia"/>
        </w:rPr>
        <w:t>学校老师的测评。）</w:t>
      </w:r>
    </w:p>
    <w:p w:rsidR="006F7117" w:rsidRDefault="006F7117" w:rsidP="006F711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查看并修改学生测评报告的功能，</w:t>
      </w:r>
      <w:r>
        <w:rPr>
          <w:rFonts w:hint="eastAsia"/>
        </w:rPr>
        <w:t xml:space="preserve"> </w:t>
      </w:r>
      <w:r>
        <w:rPr>
          <w:rFonts w:hint="eastAsia"/>
        </w:rPr>
        <w:t>通过审核，学生和家长可以查看测评报告</w:t>
      </w:r>
    </w:p>
    <w:p w:rsidR="006F7117" w:rsidRDefault="006F7117" w:rsidP="006F711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）有个给家长留言的功能，主要是针对每次的测评的评论功能</w:t>
      </w:r>
    </w:p>
    <w:p w:rsidR="006F7117" w:rsidRDefault="006F7117" w:rsidP="006F711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）工作接收和汇报功能，</w:t>
      </w:r>
      <w:r>
        <w:rPr>
          <w:rFonts w:hint="eastAsia"/>
        </w:rPr>
        <w:t xml:space="preserve"> </w:t>
      </w:r>
      <w:r>
        <w:rPr>
          <w:rFonts w:hint="eastAsia"/>
        </w:rPr>
        <w:t>主要是针对上级的管理部门的；</w:t>
      </w:r>
      <w:r>
        <w:t xml:space="preserve"> </w:t>
      </w:r>
    </w:p>
    <w:p w:rsidR="006F7117" w:rsidRDefault="006F7117" w:rsidP="006F711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1D32DB">
        <w:rPr>
          <w:szCs w:val="21"/>
        </w:rPr>
        <w:t>学校心理健康教育活动管理</w:t>
      </w:r>
      <w:r>
        <w:rPr>
          <w:rFonts w:hint="eastAsia"/>
          <w:szCs w:val="21"/>
        </w:rPr>
        <w:t>：</w:t>
      </w:r>
      <w:r w:rsidRPr="001D32DB">
        <w:rPr>
          <w:szCs w:val="21"/>
        </w:rPr>
        <w:t>学校心理健康教育工作计划、工作日志（大事记、会议纪要等），心理健康讲座</w:t>
      </w:r>
      <w:r w:rsidRPr="001D32DB">
        <w:rPr>
          <w:szCs w:val="21"/>
        </w:rPr>
        <w:t>/</w:t>
      </w:r>
      <w:r w:rsidRPr="001D32DB">
        <w:rPr>
          <w:szCs w:val="21"/>
        </w:rPr>
        <w:t>心理教育课</w:t>
      </w:r>
      <w:r w:rsidRPr="001D32DB">
        <w:rPr>
          <w:szCs w:val="21"/>
        </w:rPr>
        <w:t>/</w:t>
      </w:r>
      <w:r w:rsidRPr="001D32DB">
        <w:rPr>
          <w:szCs w:val="21"/>
        </w:rPr>
        <w:t>心理辅导个案记录</w:t>
      </w:r>
      <w:r w:rsidRPr="001D32DB">
        <w:rPr>
          <w:szCs w:val="21"/>
        </w:rPr>
        <w:t>/</w:t>
      </w:r>
      <w:r w:rsidRPr="001D32DB">
        <w:rPr>
          <w:szCs w:val="21"/>
        </w:rPr>
        <w:t>其他心理健康辅导活动计划、方案、记录，工作分析与总结等。</w:t>
      </w:r>
    </w:p>
    <w:p w:rsidR="006F7117" w:rsidRDefault="006F7117" w:rsidP="006F7117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1D32DB">
        <w:rPr>
          <w:szCs w:val="21"/>
        </w:rPr>
        <w:t>学校心理咨询室工作管理</w:t>
      </w:r>
      <w:r>
        <w:rPr>
          <w:rFonts w:hint="eastAsia"/>
          <w:szCs w:val="21"/>
        </w:rPr>
        <w:t>：</w:t>
      </w:r>
      <w:r w:rsidRPr="001D32DB">
        <w:rPr>
          <w:szCs w:val="21"/>
        </w:rPr>
        <w:t>主要包括学校心理咨询室工作纪录：工作计划、工作日志（大事记、会议纪要等），学校心理咨询员学习、督导情况记录等。个别与团体咨询登记和纪录表（学生</w:t>
      </w:r>
      <w:r w:rsidRPr="001D32DB">
        <w:rPr>
          <w:szCs w:val="21"/>
        </w:rPr>
        <w:t>/</w:t>
      </w:r>
      <w:r w:rsidRPr="001D32DB">
        <w:rPr>
          <w:szCs w:val="21"/>
        </w:rPr>
        <w:t>教师</w:t>
      </w:r>
      <w:r w:rsidRPr="001D32DB">
        <w:rPr>
          <w:szCs w:val="21"/>
        </w:rPr>
        <w:t>/</w:t>
      </w:r>
      <w:r w:rsidRPr="001D32DB">
        <w:rPr>
          <w:szCs w:val="21"/>
        </w:rPr>
        <w:t>家长），</w:t>
      </w:r>
      <w:r w:rsidRPr="001D32DB">
        <w:rPr>
          <w:szCs w:val="21"/>
        </w:rPr>
        <w:t xml:space="preserve"> </w:t>
      </w:r>
      <w:r w:rsidRPr="001D32DB">
        <w:rPr>
          <w:szCs w:val="21"/>
        </w:rPr>
        <w:t>危机干预纪录和其他工作纪录等；学校心理咨询室工作分析：咨询问题分析、咨询量和咨询对象分析、活动效果评估等；</w:t>
      </w:r>
    </w:p>
    <w:p w:rsidR="006F7117" w:rsidRDefault="006F7117" w:rsidP="006F7117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）后台统计分析功能，</w:t>
      </w:r>
      <w:r w:rsidRPr="0019722C">
        <w:rPr>
          <w:rFonts w:hint="eastAsia"/>
          <w:color w:val="FF0000"/>
        </w:rPr>
        <w:t xml:space="preserve"> </w:t>
      </w:r>
      <w:r w:rsidRPr="0019722C">
        <w:rPr>
          <w:rFonts w:hint="eastAsia"/>
          <w:color w:val="FF0000"/>
        </w:rPr>
        <w:t>统计分析内容</w:t>
      </w:r>
      <w:r>
        <w:rPr>
          <w:rFonts w:hint="eastAsia"/>
          <w:color w:val="FF0000"/>
        </w:rPr>
        <w:t>方法</w:t>
      </w:r>
      <w:r w:rsidRPr="0019722C">
        <w:rPr>
          <w:rFonts w:hint="eastAsia"/>
          <w:color w:val="FF0000"/>
        </w:rPr>
        <w:t>再确定</w:t>
      </w:r>
    </w:p>
    <w:p w:rsidR="00D776C1" w:rsidRPr="00D776C1" w:rsidRDefault="006F7117" w:rsidP="00D776C1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）网站前端页面</w:t>
      </w:r>
      <w:r w:rsidRPr="001D32DB">
        <w:rPr>
          <w:szCs w:val="21"/>
        </w:rPr>
        <w:br/>
      </w:r>
    </w:p>
    <w:p w:rsidR="00D776C1" w:rsidRDefault="00D776C1" w:rsidP="00D776C1"/>
    <w:p w:rsidR="00D776C1" w:rsidRDefault="00D776C1" w:rsidP="00D776C1">
      <w:pPr>
        <w:ind w:firstLineChars="200" w:firstLine="420"/>
      </w:pPr>
      <w:r>
        <w:rPr>
          <w:rFonts w:hint="eastAsia"/>
        </w:rPr>
        <w:t>学生基本关联字段：</w:t>
      </w:r>
      <w:r>
        <w:rPr>
          <w:rFonts w:hint="eastAsia"/>
        </w:rPr>
        <w:t xml:space="preserve">  </w:t>
      </w:r>
      <w:r>
        <w:rPr>
          <w:rFonts w:hint="eastAsia"/>
        </w:rPr>
        <w:t>学校</w:t>
      </w:r>
      <w:r>
        <w:rPr>
          <w:rFonts w:hint="eastAsia"/>
        </w:rPr>
        <w:t xml:space="preserve">  </w:t>
      </w:r>
      <w:r>
        <w:rPr>
          <w:rFonts w:hint="eastAsia"/>
        </w:rPr>
        <w:t>年级</w:t>
      </w:r>
      <w:r>
        <w:rPr>
          <w:rFonts w:hint="eastAsia"/>
        </w:rPr>
        <w:t xml:space="preserve">   </w:t>
      </w:r>
      <w:r>
        <w:rPr>
          <w:rFonts w:hint="eastAsia"/>
        </w:rPr>
        <w:t>班级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 xml:space="preserve">   </w:t>
      </w:r>
      <w:r>
        <w:rPr>
          <w:rFonts w:hint="eastAsia"/>
        </w:rPr>
        <w:t>家长手机号</w:t>
      </w:r>
      <w:r>
        <w:rPr>
          <w:rFonts w:hint="eastAsia"/>
        </w:rPr>
        <w:t xml:space="preserve">  </w:t>
      </w:r>
      <w:r>
        <w:rPr>
          <w:rFonts w:hint="eastAsia"/>
        </w:rPr>
        <w:t>邮箱</w:t>
      </w:r>
    </w:p>
    <w:p w:rsidR="00D776C1" w:rsidRPr="0019722C" w:rsidRDefault="00D776C1" w:rsidP="00D776C1"/>
    <w:p w:rsidR="00D776C1" w:rsidRDefault="00D776C1" w:rsidP="00D776C1">
      <w:r>
        <w:rPr>
          <w:rFonts w:hint="eastAsia"/>
        </w:rPr>
        <w:t xml:space="preserve">  </w:t>
      </w:r>
      <w:r>
        <w:rPr>
          <w:rFonts w:hint="eastAsia"/>
        </w:rPr>
        <w:t>学生的数据是系统导入的。如果</w:t>
      </w:r>
      <w:r>
        <w:rPr>
          <w:rFonts w:hint="eastAsia"/>
        </w:rPr>
        <w:t xml:space="preserve"> </w:t>
      </w:r>
      <w:r>
        <w:rPr>
          <w:rFonts w:hint="eastAsia"/>
        </w:rPr>
        <w:t>前台注册会员，就保留几个基本注册信息，</w:t>
      </w:r>
      <w:r>
        <w:rPr>
          <w:rFonts w:hint="eastAsia"/>
        </w:rPr>
        <w:t xml:space="preserve"> </w:t>
      </w:r>
      <w:r>
        <w:rPr>
          <w:rFonts w:hint="eastAsia"/>
        </w:rPr>
        <w:t>归类到</w:t>
      </w:r>
      <w:r>
        <w:rPr>
          <w:rFonts w:hint="eastAsia"/>
        </w:rPr>
        <w:t xml:space="preserve"> </w:t>
      </w:r>
      <w:r>
        <w:rPr>
          <w:rFonts w:hint="eastAsia"/>
        </w:rPr>
        <w:t>测试学校下面就可以了。</w:t>
      </w:r>
    </w:p>
    <w:p w:rsidR="00D776C1" w:rsidRPr="00D776C1" w:rsidRDefault="00D776C1" w:rsidP="00D776C1"/>
    <w:p w:rsidR="00D776C1" w:rsidRDefault="00D776C1" w:rsidP="00D776C1">
      <w:r>
        <w:t>下面模式可作为学生信息导入的参考：</w:t>
      </w:r>
    </w:p>
    <w:p w:rsidR="00D776C1" w:rsidRDefault="00D776C1" w:rsidP="00D776C1">
      <w:proofErr w:type="gramStart"/>
      <w:r>
        <w:rPr>
          <w:rFonts w:hint="eastAsia"/>
        </w:rPr>
        <w:t>m.61in.cn</w:t>
      </w:r>
      <w:proofErr w:type="gramEnd"/>
      <w:r w:rsidR="006F7117">
        <w:rPr>
          <w:rFonts w:hint="eastAsia"/>
        </w:rPr>
        <w:t xml:space="preserve"> </w:t>
      </w:r>
      <w:r>
        <w:rPr>
          <w:rFonts w:hint="eastAsia"/>
        </w:rPr>
        <w:t xml:space="preserve">     admin  </w:t>
      </w:r>
      <w:proofErr w:type="spellStart"/>
      <w:r>
        <w:rPr>
          <w:rFonts w:hint="eastAsia"/>
        </w:rPr>
        <w:t>admin</w:t>
      </w:r>
      <w:proofErr w:type="spellEnd"/>
      <w:r>
        <w:rPr>
          <w:rFonts w:hint="eastAsia"/>
        </w:rPr>
        <w:t xml:space="preserve"> </w:t>
      </w:r>
    </w:p>
    <w:p w:rsidR="00D776C1" w:rsidRDefault="00D776C1" w:rsidP="00D776C1">
      <w:pPr>
        <w:ind w:leftChars="-337" w:left="-708" w:firstLineChars="337" w:firstLine="708"/>
      </w:pPr>
      <w:r>
        <w:rPr>
          <w:noProof/>
        </w:rPr>
        <w:drawing>
          <wp:inline distT="0" distB="0" distL="0" distR="0" wp14:anchorId="24585843" wp14:editId="6C3ED343">
            <wp:extent cx="6273394" cy="255873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70375" cy="255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C1" w:rsidRDefault="00D776C1" w:rsidP="00D776C1">
      <w:pPr>
        <w:ind w:leftChars="-337" w:left="-708" w:firstLineChars="337" w:firstLine="708"/>
      </w:pPr>
    </w:p>
    <w:p w:rsidR="00D776C1" w:rsidRDefault="00D776C1" w:rsidP="00D776C1">
      <w:pPr>
        <w:ind w:leftChars="-337" w:left="-708" w:firstLineChars="337" w:firstLine="708"/>
      </w:pPr>
      <w:r>
        <w:rPr>
          <w:noProof/>
        </w:rPr>
        <w:drawing>
          <wp:inline distT="0" distB="0" distL="0" distR="0" wp14:anchorId="413B91C6" wp14:editId="25542A14">
            <wp:extent cx="3562350" cy="33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C1" w:rsidRDefault="00D776C1" w:rsidP="00D776C1">
      <w:pPr>
        <w:ind w:leftChars="-337" w:left="-708" w:firstLineChars="337" w:firstLine="708"/>
      </w:pPr>
      <w:r>
        <w:rPr>
          <w:noProof/>
        </w:rPr>
        <w:drawing>
          <wp:inline distT="0" distB="0" distL="0" distR="0" wp14:anchorId="28DF103E" wp14:editId="107EDF3C">
            <wp:extent cx="501015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>发信息</w:t>
      </w:r>
      <w:r>
        <w:rPr>
          <w:rFonts w:hint="eastAsia"/>
        </w:rPr>
        <w:t xml:space="preserve"> </w:t>
      </w:r>
    </w:p>
    <w:p w:rsidR="00D776C1" w:rsidRDefault="00D776C1" w:rsidP="00D776C1">
      <w:pPr>
        <w:ind w:leftChars="-337" w:left="-708" w:firstLineChars="337" w:firstLine="708"/>
      </w:pPr>
    </w:p>
    <w:p w:rsidR="00D776C1" w:rsidRDefault="00D776C1" w:rsidP="00D776C1">
      <w:pPr>
        <w:ind w:leftChars="-337" w:left="-708" w:firstLineChars="337" w:firstLine="708"/>
      </w:pPr>
      <w:r>
        <w:rPr>
          <w:rFonts w:hint="eastAsia"/>
        </w:rPr>
        <w:t>表单相关的字段，</w:t>
      </w:r>
      <w:r>
        <w:rPr>
          <w:rFonts w:hint="eastAsia"/>
        </w:rPr>
        <w:t xml:space="preserve"> </w:t>
      </w:r>
      <w:r>
        <w:rPr>
          <w:rFonts w:hint="eastAsia"/>
        </w:rPr>
        <w:t>自己添加的行不行啊。。</w:t>
      </w:r>
    </w:p>
    <w:p w:rsidR="00D776C1" w:rsidRDefault="00D776C1" w:rsidP="00D776C1">
      <w:pPr>
        <w:ind w:leftChars="-337" w:left="-708" w:firstLineChars="337" w:firstLine="708"/>
      </w:pPr>
      <w:r>
        <w:rPr>
          <w:noProof/>
        </w:rPr>
        <w:drawing>
          <wp:inline distT="0" distB="0" distL="0" distR="0" wp14:anchorId="07EFED49" wp14:editId="1A6EB056">
            <wp:extent cx="2371725" cy="3028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类似这个么添加模式的</w:t>
      </w:r>
    </w:p>
    <w:p w:rsidR="00D776C1" w:rsidRDefault="00D776C1" w:rsidP="00D776C1"/>
    <w:p w:rsidR="00D776C1" w:rsidRDefault="00747756" w:rsidP="00D776C1">
      <w:pPr>
        <w:rPr>
          <w:rFonts w:hint="eastAsia"/>
        </w:rPr>
      </w:pPr>
      <w:r>
        <w:rPr>
          <w:rFonts w:hint="eastAsia"/>
        </w:rPr>
        <w:t>参考教师管理，</w:t>
      </w:r>
      <w:r>
        <w:rPr>
          <w:rFonts w:hint="eastAsia"/>
        </w:rPr>
        <w:t xml:space="preserve"> </w:t>
      </w:r>
      <w:r>
        <w:rPr>
          <w:rFonts w:hint="eastAsia"/>
        </w:rPr>
        <w:t>学生年级管理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45B3" w:rsidTr="009145B3">
        <w:tc>
          <w:tcPr>
            <w:tcW w:w="8522" w:type="dxa"/>
          </w:tcPr>
          <w:p w:rsidR="009145B3" w:rsidRDefault="009145B3" w:rsidP="009145B3">
            <w:r>
              <w:rPr>
                <w:noProof/>
              </w:rPr>
              <w:lastRenderedPageBreak/>
              <w:drawing>
                <wp:inline distT="0" distB="0" distL="0" distR="0" wp14:anchorId="498B50D7" wp14:editId="00A92E63">
                  <wp:extent cx="5274310" cy="1719034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1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653D1D" wp14:editId="47E687BC">
                  <wp:extent cx="5274310" cy="2303237"/>
                  <wp:effectExtent l="0" t="0" r="2540" b="190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F20272" wp14:editId="6C54D6BB">
                  <wp:extent cx="5274310" cy="2172601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7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45B3" w:rsidRDefault="009145B3" w:rsidP="009145B3"/>
          <w:p w:rsidR="009145B3" w:rsidRDefault="009145B3" w:rsidP="009145B3"/>
          <w:p w:rsidR="009145B3" w:rsidRDefault="009145B3" w:rsidP="009145B3">
            <w:r>
              <w:rPr>
                <w:noProof/>
              </w:rPr>
              <w:lastRenderedPageBreak/>
              <w:drawing>
                <wp:inline distT="0" distB="0" distL="0" distR="0" wp14:anchorId="0DBEC5CA" wp14:editId="6AB6819D">
                  <wp:extent cx="5181600" cy="31623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45B3" w:rsidRDefault="009145B3" w:rsidP="00D776C1"/>
        </w:tc>
      </w:tr>
    </w:tbl>
    <w:p w:rsidR="009145B3" w:rsidRDefault="009145B3" w:rsidP="00D776C1"/>
    <w:p w:rsidR="00D776C1" w:rsidRDefault="00D776C1" w:rsidP="00D776C1">
      <w:r>
        <w:rPr>
          <w:rFonts w:hint="eastAsia"/>
        </w:rPr>
        <w:t>3</w:t>
      </w:r>
      <w:r>
        <w:rPr>
          <w:rFonts w:hint="eastAsia"/>
        </w:rPr>
        <w:t>、学生会员功能</w:t>
      </w:r>
    </w:p>
    <w:p w:rsidR="00D776C1" w:rsidRDefault="00D776C1" w:rsidP="00D776C1">
      <w:pPr>
        <w:tabs>
          <w:tab w:val="left" w:pos="4905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学生和家长以手机号作为用户名；</w:t>
      </w:r>
      <w:r>
        <w:t>手机短信认证后，</w:t>
      </w:r>
      <w:r>
        <w:rPr>
          <w:rFonts w:hint="eastAsia"/>
        </w:rPr>
        <w:t>登录。</w:t>
      </w:r>
    </w:p>
    <w:p w:rsidR="00D776C1" w:rsidRDefault="00D776C1" w:rsidP="00D776C1">
      <w:pPr>
        <w:tabs>
          <w:tab w:val="left" w:pos="4905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或学生以学号，</w:t>
      </w:r>
      <w:r>
        <w:rPr>
          <w:rFonts w:hint="eastAsia"/>
        </w:rPr>
        <w:t xml:space="preserve"> </w:t>
      </w:r>
      <w:r>
        <w:rPr>
          <w:rFonts w:hint="eastAsia"/>
        </w:rPr>
        <w:t>家长以手机号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用户名</w:t>
      </w:r>
    </w:p>
    <w:p w:rsidR="00D776C1" w:rsidRDefault="00D776C1" w:rsidP="00D776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）学生登陆后作测试题，然后提交测试；</w:t>
      </w:r>
      <w:r>
        <w:rPr>
          <w:rFonts w:hint="eastAsia"/>
        </w:rPr>
        <w:t xml:space="preserve"> </w:t>
      </w:r>
      <w:r>
        <w:rPr>
          <w:rFonts w:hint="eastAsia"/>
        </w:rPr>
        <w:t>提交后，提示</w:t>
      </w:r>
      <w:r>
        <w:rPr>
          <w:rFonts w:hint="eastAsia"/>
        </w:rPr>
        <w:t xml:space="preserve">  </w:t>
      </w:r>
      <w:r>
        <w:rPr>
          <w:rFonts w:hint="eastAsia"/>
        </w:rPr>
        <w:t>测试已提交，进入审核状态</w:t>
      </w:r>
    </w:p>
    <w:p w:rsidR="00D776C1" w:rsidRDefault="00D776C1" w:rsidP="00D776C1">
      <w:pPr>
        <w:ind w:left="630" w:hangingChars="300" w:hanging="630"/>
      </w:pPr>
      <w:r>
        <w:rPr>
          <w:rFonts w:hint="eastAsia"/>
        </w:rPr>
        <w:t xml:space="preserve">    </w:t>
      </w:r>
      <w:r>
        <w:rPr>
          <w:rFonts w:hint="eastAsia"/>
        </w:rPr>
        <w:t>所谓的审核，是学生生成的报告需要学校的管理员（心理老师）看了同意发布，学生和家长端才可以查看</w:t>
      </w:r>
    </w:p>
    <w:p w:rsidR="00D776C1" w:rsidRDefault="00D776C1" w:rsidP="00D776C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）各次测试的记录，形成的心理档案记录</w:t>
      </w:r>
    </w:p>
    <w:p w:rsidR="00D776C1" w:rsidRDefault="00D776C1" w:rsidP="00D776C1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）进行咨询预约等；</w:t>
      </w:r>
    </w:p>
    <w:p w:rsidR="00D776C1" w:rsidRDefault="00D776C1" w:rsidP="00D776C1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）通知公告查看</w:t>
      </w:r>
    </w:p>
    <w:p w:rsidR="00D776C1" w:rsidRDefault="00D776C1" w:rsidP="00D776C1">
      <w:r>
        <w:rPr>
          <w:rFonts w:hint="eastAsia"/>
        </w:rPr>
        <w:t xml:space="preserve"> </w:t>
      </w:r>
    </w:p>
    <w:p w:rsidR="00D776C1" w:rsidRDefault="00D776C1" w:rsidP="00D776C1">
      <w:r>
        <w:rPr>
          <w:rFonts w:hint="eastAsia"/>
        </w:rPr>
        <w:t>4</w:t>
      </w:r>
      <w:r>
        <w:rPr>
          <w:rFonts w:hint="eastAsia"/>
        </w:rPr>
        <w:t>、家长会员功能</w:t>
      </w:r>
    </w:p>
    <w:p w:rsidR="00D776C1" w:rsidRDefault="00D776C1" w:rsidP="00D776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）家长登陆后作测试题，然后提交测试；</w:t>
      </w:r>
      <w:r>
        <w:rPr>
          <w:rFonts w:hint="eastAsia"/>
        </w:rPr>
        <w:t xml:space="preserve"> </w:t>
      </w:r>
      <w:r>
        <w:rPr>
          <w:rFonts w:hint="eastAsia"/>
        </w:rPr>
        <w:t>出测试成果，测试成果保留在线支付的功能，</w:t>
      </w:r>
      <w:r>
        <w:rPr>
          <w:rFonts w:hint="eastAsia"/>
        </w:rPr>
        <w:t xml:space="preserve"> </w:t>
      </w:r>
      <w:r>
        <w:rPr>
          <w:rFonts w:hint="eastAsia"/>
        </w:rPr>
        <w:t>只有支付了费用才能看到测试的报告。</w:t>
      </w:r>
    </w:p>
    <w:p w:rsidR="00D776C1" w:rsidRDefault="00D776C1" w:rsidP="00D776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）各次测试的记录</w:t>
      </w:r>
    </w:p>
    <w:p w:rsidR="00D776C1" w:rsidRDefault="00D776C1" w:rsidP="00D776C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）家长端可以查看孩子的测试记录，可以查看心里老师对测评的评论（留言）功能</w:t>
      </w:r>
    </w:p>
    <w:p w:rsidR="00D776C1" w:rsidRDefault="00D776C1" w:rsidP="00D776C1">
      <w:pPr>
        <w:pStyle w:val="a9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）进行咨询预约等；</w:t>
      </w:r>
    </w:p>
    <w:p w:rsidR="00D776C1" w:rsidRDefault="00D776C1" w:rsidP="00D776C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）通知公告查看</w:t>
      </w:r>
    </w:p>
    <w:p w:rsidR="00D776C1" w:rsidRDefault="00D776C1" w:rsidP="00D776C1">
      <w:pPr>
        <w:pStyle w:val="a9"/>
      </w:pPr>
    </w:p>
    <w:p w:rsidR="00D776C1" w:rsidRDefault="00D776C1" w:rsidP="00D776C1">
      <w:r>
        <w:rPr>
          <w:rFonts w:hint="eastAsia"/>
        </w:rPr>
        <w:t>5</w:t>
      </w:r>
      <w:r>
        <w:rPr>
          <w:rFonts w:hint="eastAsia"/>
        </w:rPr>
        <w:t>、班主任</w:t>
      </w:r>
      <w:r>
        <w:rPr>
          <w:rFonts w:hint="eastAsia"/>
        </w:rPr>
        <w:t xml:space="preserve"> </w:t>
      </w:r>
      <w:r>
        <w:rPr>
          <w:rFonts w:hint="eastAsia"/>
        </w:rPr>
        <w:t>（学校老师）</w:t>
      </w:r>
    </w:p>
    <w:p w:rsidR="00D776C1" w:rsidRDefault="00D776C1" w:rsidP="00D776C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）班级学生心理数据查看；</w:t>
      </w:r>
    </w:p>
    <w:p w:rsidR="00D776C1" w:rsidRDefault="00D776C1" w:rsidP="00D776C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）对家长说功能：对家长端在线留言</w:t>
      </w:r>
    </w:p>
    <w:p w:rsidR="00D776C1" w:rsidRDefault="00D776C1" w:rsidP="00D776C1">
      <w:pPr>
        <w:ind w:firstLineChars="200" w:firstLine="420"/>
      </w:pPr>
    </w:p>
    <w:p w:rsidR="00D776C1" w:rsidRDefault="00D776C1" w:rsidP="00D776C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学校老师</w:t>
      </w:r>
    </w:p>
    <w:p w:rsidR="00D776C1" w:rsidRDefault="00D776C1" w:rsidP="00D776C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）老师登陆后作测试题，然后提交测试；</w:t>
      </w:r>
      <w:r>
        <w:rPr>
          <w:rFonts w:hint="eastAsia"/>
        </w:rPr>
        <w:t xml:space="preserve"> </w:t>
      </w:r>
      <w:r>
        <w:rPr>
          <w:rFonts w:hint="eastAsia"/>
        </w:rPr>
        <w:t>出测试成果，测试成果保留在线支付的功能，</w:t>
      </w:r>
      <w:r>
        <w:rPr>
          <w:rFonts w:hint="eastAsia"/>
        </w:rPr>
        <w:t xml:space="preserve"> </w:t>
      </w:r>
      <w:r>
        <w:rPr>
          <w:rFonts w:hint="eastAsia"/>
        </w:rPr>
        <w:t>只有支付了费用才能看到测试的报告。</w:t>
      </w:r>
    </w:p>
    <w:p w:rsidR="00D776C1" w:rsidRDefault="00D776C1" w:rsidP="00D776C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）各次测试的记录</w:t>
      </w:r>
    </w:p>
    <w:p w:rsidR="00D776C1" w:rsidRDefault="00D776C1" w:rsidP="00D776C1"/>
    <w:p w:rsidR="00D776C1" w:rsidRDefault="00D776C1" w:rsidP="00D776C1">
      <w:pPr>
        <w:pStyle w:val="a9"/>
        <w:ind w:left="210" w:hangingChars="100" w:hanging="210"/>
      </w:pPr>
      <w:r>
        <w:rPr>
          <w:rFonts w:hint="eastAsia"/>
        </w:rPr>
        <w:t>7</w:t>
      </w:r>
      <w:r>
        <w:rPr>
          <w:rFonts w:hint="eastAsia"/>
        </w:rPr>
        <w:t>、咨询师：通过端口进入测试、进行咨询预约等，经管理员赋权后可查看部分单位或部分被试的相关档案；</w:t>
      </w:r>
    </w:p>
    <w:p w:rsidR="00821BB2" w:rsidRDefault="00821BB2"/>
    <w:p w:rsidR="00D776C1" w:rsidRDefault="00D776C1" w:rsidP="00D776C1"/>
    <w:p w:rsidR="00D776C1" w:rsidRDefault="00D776C1" w:rsidP="00D776C1">
      <w:r>
        <w:rPr>
          <w:rFonts w:hint="eastAsia"/>
        </w:rPr>
        <w:t>9</w:t>
      </w:r>
      <w:r>
        <w:rPr>
          <w:rFonts w:hint="eastAsia"/>
        </w:rPr>
        <w:t>、区县</w:t>
      </w:r>
      <w:r>
        <w:rPr>
          <w:rFonts w:hint="eastAsia"/>
        </w:rPr>
        <w:t>/</w:t>
      </w:r>
      <w:r>
        <w:rPr>
          <w:rFonts w:hint="eastAsia"/>
        </w:rPr>
        <w:t>市</w:t>
      </w:r>
      <w:r>
        <w:rPr>
          <w:rFonts w:hint="eastAsia"/>
        </w:rPr>
        <w:t xml:space="preserve">/   </w:t>
      </w:r>
      <w:r>
        <w:rPr>
          <w:rFonts w:hint="eastAsia"/>
        </w:rPr>
        <w:t>会员功能</w:t>
      </w:r>
      <w:r>
        <w:rPr>
          <w:rFonts w:hint="eastAsia"/>
        </w:rPr>
        <w:t xml:space="preserve">  </w:t>
      </w:r>
      <w:r>
        <w:rPr>
          <w:rFonts w:hint="eastAsia"/>
        </w:rPr>
        <w:t>（总站下面一级的，</w:t>
      </w:r>
      <w:r>
        <w:rPr>
          <w:rFonts w:hint="eastAsia"/>
        </w:rPr>
        <w:t xml:space="preserve"> </w:t>
      </w:r>
      <w:r>
        <w:rPr>
          <w:rFonts w:hint="eastAsia"/>
        </w:rPr>
        <w:t>如果有的话）</w:t>
      </w:r>
    </w:p>
    <w:p w:rsidR="00D776C1" w:rsidRDefault="00D776C1" w:rsidP="00D776C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）工作接收和汇报功能，</w:t>
      </w:r>
      <w:r>
        <w:rPr>
          <w:rFonts w:hint="eastAsia"/>
        </w:rPr>
        <w:t xml:space="preserve"> </w:t>
      </w:r>
      <w:r>
        <w:rPr>
          <w:rFonts w:hint="eastAsia"/>
        </w:rPr>
        <w:t>主要是针对上级的管理部门的；</w:t>
      </w:r>
    </w:p>
    <w:p w:rsidR="00D776C1" w:rsidRDefault="00D776C1" w:rsidP="00D776C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）下一级会员（学校）数据统计分析功能，</w:t>
      </w:r>
      <w:r>
        <w:rPr>
          <w:rFonts w:hint="eastAsia"/>
        </w:rPr>
        <w:t xml:space="preserve"> </w:t>
      </w:r>
      <w:r>
        <w:rPr>
          <w:rFonts w:hint="eastAsia"/>
        </w:rPr>
        <w:t>统计分析内容再确定</w:t>
      </w:r>
    </w:p>
    <w:p w:rsidR="00D776C1" w:rsidRDefault="00D776C1"/>
    <w:p w:rsidR="00D776C1" w:rsidRDefault="00D776C1"/>
    <w:p w:rsidR="0029711A" w:rsidRDefault="006F7117">
      <w:r>
        <w:rPr>
          <w:rFonts w:hint="eastAsia"/>
        </w:rPr>
        <w:t>10</w:t>
      </w:r>
      <w:r>
        <w:rPr>
          <w:rFonts w:hint="eastAsia"/>
        </w:rPr>
        <w:t>、</w:t>
      </w:r>
      <w:r w:rsidR="00D776C1">
        <w:rPr>
          <w:rFonts w:hint="eastAsia"/>
        </w:rPr>
        <w:t>制作成安装包程序，需要加密授权的功能，绑定</w:t>
      </w:r>
      <w:r w:rsidR="00D776C1">
        <w:rPr>
          <w:rFonts w:hint="eastAsia"/>
        </w:rPr>
        <w:t>IP</w:t>
      </w:r>
      <w:r w:rsidR="00D776C1">
        <w:rPr>
          <w:rFonts w:hint="eastAsia"/>
        </w:rPr>
        <w:t>或域名的功能。</w:t>
      </w:r>
    </w:p>
    <w:p w:rsidR="0029711A" w:rsidRPr="00D776C1" w:rsidRDefault="0029711A"/>
    <w:p w:rsidR="00D776C1" w:rsidRDefault="00D776C1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45B3" w:rsidTr="009145B3">
        <w:tc>
          <w:tcPr>
            <w:tcW w:w="4261" w:type="dxa"/>
          </w:tcPr>
          <w:p w:rsidR="009145B3" w:rsidRDefault="009145B3" w:rsidP="009145B3">
            <w:r>
              <w:rPr>
                <w:rFonts w:hint="eastAsia"/>
              </w:rPr>
              <w:t>个人中心</w:t>
            </w:r>
          </w:p>
          <w:p w:rsidR="009145B3" w:rsidRDefault="009145B3" w:rsidP="009145B3">
            <w:r>
              <w:rPr>
                <w:rFonts w:hint="eastAsia"/>
              </w:rPr>
              <w:t>我的资料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（不能修改）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通知公告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心里测评</w:t>
            </w:r>
          </w:p>
          <w:p w:rsidR="009145B3" w:rsidRDefault="009145B3" w:rsidP="009145B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在线测评</w:t>
            </w:r>
          </w:p>
          <w:p w:rsidR="009145B3" w:rsidRDefault="009145B3" w:rsidP="009145B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历史测评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解决方案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心里放松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音乐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动画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 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知识管理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心理咨询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咨询预约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咨询记录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咨询报告</w:t>
            </w:r>
          </w:p>
          <w:p w:rsidR="009145B3" w:rsidRDefault="009145B3" w:rsidP="009145B3">
            <w:r>
              <w:rPr>
                <w:rFonts w:hint="eastAsia"/>
              </w:rPr>
              <w:t>我的支付</w:t>
            </w:r>
          </w:p>
          <w:p w:rsidR="009145B3" w:rsidRDefault="009145B3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145B3" w:rsidRDefault="009145B3" w:rsidP="009145B3">
            <w:r>
              <w:rPr>
                <w:rFonts w:hint="eastAsia"/>
              </w:rPr>
              <w:t>家长中心</w:t>
            </w:r>
          </w:p>
          <w:p w:rsidR="009145B3" w:rsidRDefault="009145B3" w:rsidP="009145B3">
            <w:r>
              <w:rPr>
                <w:rFonts w:hint="eastAsia"/>
              </w:rPr>
              <w:t>孩子的资料</w:t>
            </w:r>
          </w:p>
          <w:p w:rsidR="009145B3" w:rsidRDefault="009145B3" w:rsidP="009145B3"/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孩子测评</w:t>
            </w:r>
          </w:p>
          <w:p w:rsidR="009145B3" w:rsidRDefault="009145B3" w:rsidP="009145B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在线测评</w:t>
            </w:r>
          </w:p>
          <w:p w:rsidR="009145B3" w:rsidRDefault="009145B3" w:rsidP="009145B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历史测评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解决方案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家长测评</w:t>
            </w:r>
          </w:p>
          <w:p w:rsidR="009145B3" w:rsidRDefault="009145B3" w:rsidP="009145B3">
            <w:pPr>
              <w:ind w:firstLineChars="100" w:firstLine="210"/>
            </w:pPr>
            <w:r>
              <w:rPr>
                <w:rFonts w:hint="eastAsia"/>
              </w:rPr>
              <w:t>在线测评</w:t>
            </w:r>
          </w:p>
          <w:p w:rsidR="009145B3" w:rsidRDefault="009145B3" w:rsidP="009145B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历史测评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解决方案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家校沟通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班主任说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心理老师说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心理专家说</w:t>
            </w:r>
          </w:p>
          <w:p w:rsidR="009145B3" w:rsidRPr="00DD256A" w:rsidRDefault="009145B3" w:rsidP="009145B3"/>
          <w:p w:rsidR="009145B3" w:rsidRDefault="009145B3" w:rsidP="009145B3">
            <w:r>
              <w:rPr>
                <w:rFonts w:hint="eastAsia"/>
              </w:rPr>
              <w:t>心里放松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音乐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动画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 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心理咨询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咨询预约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咨询记录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咨询报告</w:t>
            </w:r>
          </w:p>
          <w:p w:rsidR="009145B3" w:rsidRDefault="009145B3" w:rsidP="009145B3">
            <w:r>
              <w:rPr>
                <w:rFonts w:hint="eastAsia"/>
              </w:rPr>
              <w:t>我的支付</w:t>
            </w:r>
          </w:p>
          <w:p w:rsidR="009145B3" w:rsidRDefault="009145B3">
            <w:pPr>
              <w:rPr>
                <w:rFonts w:hint="eastAsia"/>
              </w:rPr>
            </w:pPr>
          </w:p>
        </w:tc>
      </w:tr>
      <w:tr w:rsidR="009145B3" w:rsidTr="009145B3">
        <w:tc>
          <w:tcPr>
            <w:tcW w:w="4261" w:type="dxa"/>
          </w:tcPr>
          <w:p w:rsidR="009145B3" w:rsidRDefault="009145B3" w:rsidP="009145B3">
            <w:r>
              <w:rPr>
                <w:rFonts w:hint="eastAsia"/>
              </w:rPr>
              <w:t>老师中心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个人中心</w:t>
            </w:r>
          </w:p>
          <w:p w:rsidR="009145B3" w:rsidRDefault="009145B3" w:rsidP="009145B3">
            <w:r>
              <w:rPr>
                <w:rFonts w:hint="eastAsia"/>
              </w:rPr>
              <w:t>我的资料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心里测评</w:t>
            </w:r>
          </w:p>
          <w:p w:rsidR="009145B3" w:rsidRDefault="009145B3" w:rsidP="009145B3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在线测评</w:t>
            </w:r>
          </w:p>
          <w:p w:rsidR="009145B3" w:rsidRDefault="009145B3" w:rsidP="009145B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历史测评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解决方案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心里放松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音乐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动画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 </w:t>
            </w:r>
          </w:p>
          <w:p w:rsidR="009145B3" w:rsidRDefault="009145B3" w:rsidP="009145B3"/>
          <w:p w:rsidR="009145B3" w:rsidRDefault="009145B3" w:rsidP="009145B3">
            <w:r>
              <w:rPr>
                <w:rFonts w:hint="eastAsia"/>
              </w:rPr>
              <w:t>心理咨询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咨询预约</w:t>
            </w:r>
          </w:p>
          <w:p w:rsidR="009145B3" w:rsidRDefault="009145B3" w:rsidP="009145B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咨询记录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咨询报告</w:t>
            </w:r>
          </w:p>
          <w:p w:rsidR="009145B3" w:rsidRDefault="009145B3" w:rsidP="009145B3">
            <w:r>
              <w:rPr>
                <w:rFonts w:hint="eastAsia"/>
              </w:rPr>
              <w:t>我的支付</w:t>
            </w:r>
          </w:p>
          <w:p w:rsidR="009145B3" w:rsidRDefault="009145B3" w:rsidP="009145B3"/>
          <w:p w:rsidR="009145B3" w:rsidRDefault="009145B3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145B3" w:rsidRDefault="009145B3" w:rsidP="009145B3">
            <w:r>
              <w:rPr>
                <w:rFonts w:hint="eastAsia"/>
              </w:rPr>
              <w:lastRenderedPageBreak/>
              <w:t>班主任中心：</w:t>
            </w:r>
          </w:p>
          <w:p w:rsidR="009145B3" w:rsidRDefault="009145B3" w:rsidP="009145B3">
            <w:r>
              <w:rPr>
                <w:rFonts w:hint="eastAsia"/>
              </w:rPr>
              <w:t xml:space="preserve">  </w:t>
            </w:r>
          </w:p>
          <w:p w:rsidR="009145B3" w:rsidRDefault="009145B3" w:rsidP="009145B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班级测评档案</w:t>
            </w:r>
          </w:p>
          <w:p w:rsidR="009145B3" w:rsidRDefault="009145B3" w:rsidP="009145B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对家长说</w:t>
            </w:r>
          </w:p>
          <w:p w:rsidR="009145B3" w:rsidRDefault="009145B3" w:rsidP="009145B3">
            <w:pPr>
              <w:ind w:firstLineChars="100" w:firstLine="210"/>
            </w:pPr>
            <w:r>
              <w:rPr>
                <w:rFonts w:hint="eastAsia"/>
              </w:rPr>
              <w:t>量表统计</w:t>
            </w:r>
          </w:p>
          <w:p w:rsidR="009145B3" w:rsidRDefault="009145B3" w:rsidP="009145B3">
            <w:pPr>
              <w:ind w:firstLineChars="200" w:firstLine="420"/>
            </w:pPr>
            <w:r>
              <w:rPr>
                <w:rFonts w:hint="eastAsia"/>
              </w:rPr>
              <w:t>量表预警</w:t>
            </w:r>
          </w:p>
          <w:p w:rsidR="009145B3" w:rsidRPr="009145B3" w:rsidRDefault="009145B3">
            <w:pPr>
              <w:rPr>
                <w:rFonts w:hint="eastAsia"/>
              </w:rPr>
            </w:pPr>
          </w:p>
        </w:tc>
      </w:tr>
    </w:tbl>
    <w:p w:rsidR="009145B3" w:rsidRDefault="009145B3">
      <w:pPr>
        <w:rPr>
          <w:rFonts w:hint="eastAsia"/>
        </w:rPr>
      </w:pPr>
    </w:p>
    <w:p w:rsidR="009145B3" w:rsidRDefault="009145B3"/>
    <w:p w:rsidR="004C7E87" w:rsidRDefault="0029711A" w:rsidP="004C7E87">
      <w:r>
        <w:rPr>
          <w:noProof/>
        </w:rPr>
        <w:t>区县管理</w:t>
      </w:r>
      <w:r>
        <w:rPr>
          <w:rFonts w:hint="eastAsia"/>
          <w:noProof/>
        </w:rPr>
        <w:t>/</w:t>
      </w:r>
      <w:r>
        <w:rPr>
          <w:rFonts w:hint="eastAsia"/>
        </w:rPr>
        <w:t>地市管理</w:t>
      </w:r>
    </w:p>
    <w:p w:rsidR="004C7E87" w:rsidRDefault="004C7E87" w:rsidP="004C7E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7E87" w:rsidTr="005E14CA">
        <w:tc>
          <w:tcPr>
            <w:tcW w:w="2840" w:type="dxa"/>
          </w:tcPr>
          <w:p w:rsidR="004C7E87" w:rsidRDefault="004C7E87" w:rsidP="005E14CA">
            <w:r>
              <w:rPr>
                <w:noProof/>
              </w:rPr>
              <w:drawing>
                <wp:inline distT="0" distB="0" distL="0" distR="0" wp14:anchorId="5691922B" wp14:editId="29A1723C">
                  <wp:extent cx="1638300" cy="2428875"/>
                  <wp:effectExtent l="0" t="0" r="0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4C7E87" w:rsidRDefault="004C7E87" w:rsidP="005E14CA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419A8A" wp14:editId="1BD264C5">
                  <wp:extent cx="1447800" cy="352425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5E14CA">
            <w:r>
              <w:rPr>
                <w:noProof/>
              </w:rPr>
              <w:drawing>
                <wp:inline distT="0" distB="0" distL="0" distR="0" wp14:anchorId="08131753" wp14:editId="5F727C14">
                  <wp:extent cx="1219200" cy="390525"/>
                  <wp:effectExtent l="0" t="0" r="0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4C7E87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0"/>
              <w:jc w:val="left"/>
            </w:pPr>
            <w:r>
              <w:rPr>
                <w:rFonts w:hint="eastAsia"/>
              </w:rPr>
              <w:t>表单列表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4C7E87" w:rsidRDefault="004C7E87" w:rsidP="005E14CA">
            <w:r>
              <w:rPr>
                <w:rFonts w:hint="eastAsia"/>
              </w:rPr>
              <w:t>会员管理管理</w:t>
            </w:r>
          </w:p>
          <w:p w:rsidR="004C7E87" w:rsidRDefault="004C7E87" w:rsidP="005E14CA"/>
          <w:p w:rsidR="004C7E87" w:rsidRDefault="004C7E87" w:rsidP="005E14CA">
            <w:r>
              <w:rPr>
                <w:rFonts w:hint="eastAsia"/>
              </w:rPr>
              <w:t>学校</w:t>
            </w:r>
          </w:p>
          <w:p w:rsidR="004C7E87" w:rsidRDefault="004C7E87" w:rsidP="005E14CA">
            <w:pPr>
              <w:ind w:firstLineChars="200" w:firstLine="420"/>
            </w:pPr>
            <w:r>
              <w:t>新增学校</w:t>
            </w:r>
          </w:p>
          <w:p w:rsidR="004C7E87" w:rsidRDefault="004C7E87" w:rsidP="005E14CA">
            <w:pPr>
              <w:ind w:firstLineChars="200" w:firstLine="420"/>
            </w:pPr>
            <w:r>
              <w:rPr>
                <w:rFonts w:hint="eastAsia"/>
              </w:rPr>
              <w:t>学校列表</w:t>
            </w:r>
          </w:p>
          <w:p w:rsidR="004C7E87" w:rsidRDefault="004C7E87" w:rsidP="005E14CA">
            <w:pPr>
              <w:ind w:firstLineChars="200" w:firstLine="420"/>
            </w:pPr>
            <w:r>
              <w:rPr>
                <w:rFonts w:hint="eastAsia"/>
              </w:rPr>
              <w:t>学校类型</w:t>
            </w:r>
          </w:p>
          <w:p w:rsidR="004C7E87" w:rsidRDefault="004C7E87" w:rsidP="005E14CA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学校包括（小学和初中）</w:t>
            </w:r>
          </w:p>
          <w:p w:rsidR="004C7E87" w:rsidRDefault="004C7E87" w:rsidP="005E14CA">
            <w:r>
              <w:rPr>
                <w:rFonts w:hint="eastAsia"/>
              </w:rPr>
              <w:t>机构类型</w:t>
            </w:r>
          </w:p>
          <w:p w:rsidR="004C7E87" w:rsidRDefault="004C7E87" w:rsidP="005E14CA">
            <w:r>
              <w:rPr>
                <w:rFonts w:hint="eastAsia"/>
              </w:rPr>
              <w:t>机构会员</w:t>
            </w:r>
          </w:p>
          <w:p w:rsidR="004C7E87" w:rsidRDefault="004C7E87" w:rsidP="005E14CA">
            <w:r>
              <w:rPr>
                <w:rFonts w:hint="eastAsia"/>
              </w:rPr>
              <w:t>培训管理</w:t>
            </w:r>
          </w:p>
          <w:p w:rsidR="004C7E87" w:rsidRDefault="004C7E87" w:rsidP="005E14CA">
            <w:r>
              <w:rPr>
                <w:rFonts w:hint="eastAsia"/>
              </w:rPr>
              <w:t>奖惩记录</w:t>
            </w:r>
          </w:p>
          <w:p w:rsidR="004C7E87" w:rsidRDefault="004C7E87" w:rsidP="005E14CA">
            <w:r>
              <w:rPr>
                <w:rFonts w:hint="eastAsia"/>
              </w:rPr>
              <w:t>义工管理</w:t>
            </w:r>
          </w:p>
          <w:p w:rsidR="004C7E87" w:rsidRDefault="004C7E87" w:rsidP="005E14CA">
            <w:r>
              <w:rPr>
                <w:rFonts w:hint="eastAsia"/>
              </w:rPr>
              <w:t>基础类别</w:t>
            </w:r>
          </w:p>
          <w:p w:rsidR="004C7E87" w:rsidRDefault="004C7E87" w:rsidP="005E14CA">
            <w:r>
              <w:rPr>
                <w:rFonts w:hint="eastAsia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406C09D" wp14:editId="7218382D">
                  <wp:extent cx="638175" cy="1085850"/>
                  <wp:effectExtent l="0" t="0" r="952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E87" w:rsidTr="005E14CA">
        <w:tc>
          <w:tcPr>
            <w:tcW w:w="2840" w:type="dxa"/>
          </w:tcPr>
          <w:p w:rsidR="004C7E87" w:rsidRDefault="004C7E87" w:rsidP="005E14C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AD2EE9" wp14:editId="02ED533A">
                  <wp:extent cx="1238250" cy="38862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4C7E87" w:rsidRDefault="004C7E87" w:rsidP="005E14CA">
            <w:r>
              <w:t>心理工作管理</w:t>
            </w:r>
            <w:r>
              <w:rPr>
                <w:rFonts w:hint="eastAsia"/>
              </w:rPr>
              <w:t>（有前端页面）</w:t>
            </w:r>
          </w:p>
          <w:p w:rsidR="004C7E87" w:rsidRDefault="004C7E87" w:rsidP="005E14CA"/>
          <w:p w:rsidR="004C7E87" w:rsidRPr="00662E74" w:rsidRDefault="004C7E87" w:rsidP="005E14CA">
            <w:r>
              <w:rPr>
                <w:noProof/>
              </w:rPr>
              <w:drawing>
                <wp:inline distT="0" distB="0" distL="0" distR="0" wp14:anchorId="3036D4E0" wp14:editId="42917343">
                  <wp:extent cx="1095375" cy="942975"/>
                  <wp:effectExtent l="0" t="0" r="9525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5E1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在线咨询</w:t>
            </w:r>
          </w:p>
          <w:p w:rsidR="004C7E87" w:rsidRDefault="004C7E8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咨询登记</w:t>
            </w:r>
          </w:p>
          <w:p w:rsidR="004C7E87" w:rsidRDefault="004C7E8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危机干预</w:t>
            </w:r>
          </w:p>
          <w:p w:rsidR="004C7E87" w:rsidRDefault="004C7E8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工作分析</w:t>
            </w:r>
          </w:p>
          <w:p w:rsidR="004C7E87" w:rsidRDefault="004C7E8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工作纪录</w:t>
            </w:r>
          </w:p>
          <w:p w:rsidR="004C7E87" w:rsidRPr="00662E74" w:rsidRDefault="004C7E87" w:rsidP="005E14CA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FEBFC3" wp14:editId="780F9718">
                  <wp:extent cx="1133475" cy="1209675"/>
                  <wp:effectExtent l="0" t="0" r="9525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4C7E87" w:rsidRDefault="004C7E87" w:rsidP="005E14CA">
            <w:r>
              <w:rPr>
                <w:noProof/>
              </w:rPr>
              <w:drawing>
                <wp:inline distT="0" distB="0" distL="0" distR="0" wp14:anchorId="555AC3AC" wp14:editId="16117C32">
                  <wp:extent cx="1209675" cy="80962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信息分类</w:t>
            </w:r>
          </w:p>
          <w:p w:rsidR="004C7E87" w:rsidRDefault="004C7E87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增加信息</w:t>
            </w:r>
          </w:p>
          <w:p w:rsidR="004C7E87" w:rsidRDefault="004C7E87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信息管理</w:t>
            </w:r>
          </w:p>
          <w:p w:rsidR="004C7E87" w:rsidRDefault="004C7E87" w:rsidP="005E14CA">
            <w:r>
              <w:rPr>
                <w:rFonts w:hint="eastAsia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2E895DC4" wp14:editId="66DEE964">
                  <wp:extent cx="714375" cy="247650"/>
                  <wp:effectExtent l="0" t="0" r="9525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5E14CA">
            <w:r>
              <w:rPr>
                <w:rFonts w:hint="eastAsia"/>
              </w:rPr>
              <w:t>放松管理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放松分类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图片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视频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动画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音频</w:t>
            </w:r>
          </w:p>
          <w:p w:rsidR="004C7E87" w:rsidRDefault="004C7E87" w:rsidP="005E14CA">
            <w:pPr>
              <w:ind w:firstLineChars="50" w:firstLine="105"/>
              <w:rPr>
                <w:color w:val="FF0000"/>
              </w:rPr>
            </w:pPr>
          </w:p>
          <w:p w:rsidR="004C7E87" w:rsidRPr="00AA7BBD" w:rsidRDefault="004C7E87" w:rsidP="005E14CA">
            <w:pPr>
              <w:ind w:firstLineChars="50" w:firstLine="105"/>
              <w:rPr>
                <w:color w:val="FF0000"/>
              </w:rPr>
            </w:pPr>
            <w:r w:rsidRPr="00AA7BBD">
              <w:rPr>
                <w:rFonts w:hint="eastAsia"/>
                <w:color w:val="FF0000"/>
              </w:rPr>
              <w:t>计划总结</w:t>
            </w:r>
          </w:p>
          <w:p w:rsidR="004C7E87" w:rsidRPr="00AA7BBD" w:rsidRDefault="004C7E87" w:rsidP="005E14CA">
            <w:pPr>
              <w:rPr>
                <w:color w:val="FF0000"/>
              </w:rPr>
            </w:pPr>
            <w:r w:rsidRPr="00AA7BBD">
              <w:rPr>
                <w:rFonts w:hint="eastAsia"/>
                <w:color w:val="FF0000"/>
              </w:rPr>
              <w:t xml:space="preserve">   </w:t>
            </w:r>
          </w:p>
          <w:p w:rsidR="004C7E87" w:rsidRDefault="004C7E87" w:rsidP="005E14CA">
            <w:pPr>
              <w:rPr>
                <w:color w:val="FF0000"/>
              </w:rPr>
            </w:pPr>
            <w:r w:rsidRPr="00AA7BBD">
              <w:rPr>
                <w:color w:val="FF0000"/>
              </w:rPr>
              <w:t>投票管理</w:t>
            </w:r>
          </w:p>
          <w:p w:rsidR="004C7E87" w:rsidRDefault="004C7E87" w:rsidP="005E14CA">
            <w:pPr>
              <w:rPr>
                <w:color w:val="FF0000"/>
              </w:rPr>
            </w:pPr>
            <w:r w:rsidRPr="00AE4C84">
              <w:rPr>
                <w:rFonts w:hint="eastAsia"/>
                <w:color w:val="FF0000"/>
              </w:rPr>
              <w:t>网络调查模块</w:t>
            </w:r>
          </w:p>
          <w:p w:rsidR="004C7E87" w:rsidRDefault="004C7E87" w:rsidP="005E14CA">
            <w:pPr>
              <w:rPr>
                <w:color w:val="FF0000"/>
              </w:rPr>
            </w:pPr>
          </w:p>
          <w:p w:rsidR="004C7E87" w:rsidRDefault="004C7E87" w:rsidP="005E14CA">
            <w:pPr>
              <w:ind w:firstLineChars="100" w:firstLine="240"/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  <w:p w:rsidR="004C7E87" w:rsidRDefault="004C7E87" w:rsidP="005E14CA"/>
        </w:tc>
      </w:tr>
      <w:tr w:rsidR="004C7E87" w:rsidTr="005E14CA">
        <w:tc>
          <w:tcPr>
            <w:tcW w:w="2840" w:type="dxa"/>
          </w:tcPr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学生心理统计分析</w:t>
            </w:r>
          </w:p>
          <w:p w:rsidR="004C7E87" w:rsidRDefault="004C7E87" w:rsidP="005E14CA">
            <w:pPr>
              <w:ind w:leftChars="200" w:left="420"/>
            </w:pPr>
            <w:r>
              <w:rPr>
                <w:rFonts w:hint="eastAsia"/>
              </w:rPr>
              <w:t>量表分类</w:t>
            </w:r>
          </w:p>
          <w:p w:rsidR="004C7E87" w:rsidRDefault="004C7E87" w:rsidP="005E14CA">
            <w:pPr>
              <w:ind w:leftChars="200" w:left="420"/>
            </w:pPr>
            <w:r>
              <w:rPr>
                <w:rFonts w:hint="eastAsia"/>
              </w:rPr>
              <w:t>量表统计</w:t>
            </w:r>
          </w:p>
          <w:p w:rsidR="004C7E87" w:rsidRDefault="004C7E87" w:rsidP="005E14CA">
            <w:pPr>
              <w:ind w:leftChars="200" w:left="420"/>
            </w:pPr>
            <w:r>
              <w:rPr>
                <w:rFonts w:hint="eastAsia"/>
              </w:rPr>
              <w:t>量表预警</w:t>
            </w:r>
          </w:p>
          <w:p w:rsidR="004C7E87" w:rsidRPr="0018559B" w:rsidRDefault="004C7E87" w:rsidP="005E14CA">
            <w:pPr>
              <w:ind w:leftChars="200" w:left="420"/>
            </w:pPr>
            <w:r>
              <w:rPr>
                <w:rFonts w:hint="eastAsia"/>
              </w:rPr>
              <w:t>量表报告</w:t>
            </w:r>
          </w:p>
          <w:p w:rsidR="004C7E87" w:rsidRDefault="004C7E87" w:rsidP="005E14CA">
            <w:pPr>
              <w:ind w:leftChars="200" w:left="420"/>
            </w:pPr>
            <w:r w:rsidRPr="00AE4C84">
              <w:rPr>
                <w:rFonts w:hint="eastAsia"/>
                <w:color w:val="FF0000"/>
              </w:rPr>
              <w:t>量表科研筛查</w:t>
            </w:r>
          </w:p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老师心理统计分析</w:t>
            </w:r>
          </w:p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家长心理统计分析</w:t>
            </w:r>
          </w:p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 xml:space="preserve">   </w:t>
            </w:r>
          </w:p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辅导咨询统计分析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团体心理辅导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面对面心理咨询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心理咨询记录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老师咨询记录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学生咨询记录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家长咨询记录</w:t>
            </w:r>
          </w:p>
          <w:p w:rsidR="004C7E87" w:rsidRPr="00662E74" w:rsidRDefault="004C7E87" w:rsidP="005E14CA">
            <w:pPr>
              <w:rPr>
                <w:noProof/>
              </w:rPr>
            </w:pPr>
          </w:p>
        </w:tc>
        <w:tc>
          <w:tcPr>
            <w:tcW w:w="2841" w:type="dxa"/>
          </w:tcPr>
          <w:p w:rsidR="004C7E87" w:rsidRPr="00662E74" w:rsidRDefault="004C7E87" w:rsidP="005E14CA"/>
        </w:tc>
        <w:tc>
          <w:tcPr>
            <w:tcW w:w="2841" w:type="dxa"/>
          </w:tcPr>
          <w:p w:rsidR="004C7E87" w:rsidRDefault="004C7E87" w:rsidP="005E14CA">
            <w:pPr>
              <w:rPr>
                <w:noProof/>
              </w:rPr>
            </w:pPr>
          </w:p>
        </w:tc>
      </w:tr>
    </w:tbl>
    <w:p w:rsidR="004C7E87" w:rsidRDefault="004C7E87" w:rsidP="004C7E87"/>
    <w:p w:rsidR="004C7E87" w:rsidRDefault="004C7E87" w:rsidP="004C7E87"/>
    <w:p w:rsidR="000B5BD6" w:rsidRDefault="000B5BD6" w:rsidP="000B5BD6">
      <w:pPr>
        <w:rPr>
          <w:noProof/>
        </w:rPr>
      </w:pPr>
      <w:r>
        <w:rPr>
          <w:noProof/>
        </w:rPr>
        <w:t>心理专员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（咨询机构，危机干预）</w:t>
      </w:r>
      <w:r w:rsidR="004C7E87">
        <w:rPr>
          <w:rFonts w:hint="eastAsia"/>
          <w:noProof/>
        </w:rPr>
        <w:t xml:space="preserve"> </w:t>
      </w:r>
      <w:r w:rsidR="004C7E87">
        <w:rPr>
          <w:rFonts w:hint="eastAsia"/>
          <w:noProof/>
        </w:rPr>
        <w:t>管理分配到它名下的学校</w:t>
      </w:r>
    </w:p>
    <w:p w:rsidR="004C7E87" w:rsidRDefault="004C7E87" w:rsidP="004C7E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7E87" w:rsidTr="005E14CA">
        <w:tc>
          <w:tcPr>
            <w:tcW w:w="2840" w:type="dxa"/>
          </w:tcPr>
          <w:p w:rsidR="004C7E87" w:rsidRDefault="004C7E87" w:rsidP="005E14CA">
            <w:r>
              <w:rPr>
                <w:noProof/>
              </w:rPr>
              <w:drawing>
                <wp:inline distT="0" distB="0" distL="0" distR="0" wp14:anchorId="7D8EF18D" wp14:editId="6FD5AEB9">
                  <wp:extent cx="1638300" cy="2428875"/>
                  <wp:effectExtent l="0" t="0" r="0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4C7E87" w:rsidRDefault="004C7E87" w:rsidP="005E14CA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3D080F6" wp14:editId="50F05660">
                  <wp:extent cx="1447800" cy="352425"/>
                  <wp:effectExtent l="0" t="0" r="0" b="952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5E14CA">
            <w:r>
              <w:rPr>
                <w:noProof/>
              </w:rPr>
              <w:drawing>
                <wp:inline distT="0" distB="0" distL="0" distR="0" wp14:anchorId="27291901" wp14:editId="6EB10BFC">
                  <wp:extent cx="1219200" cy="390525"/>
                  <wp:effectExtent l="0" t="0" r="0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4C7E87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0" w:lineRule="atLeast"/>
              <w:ind w:left="0"/>
              <w:jc w:val="left"/>
            </w:pPr>
            <w:r>
              <w:rPr>
                <w:rFonts w:hint="eastAsia"/>
              </w:rPr>
              <w:t>表单列表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4C7E87" w:rsidRDefault="004C7E87" w:rsidP="005E14CA">
            <w:r>
              <w:rPr>
                <w:rFonts w:hint="eastAsia"/>
              </w:rPr>
              <w:t>会员管理管理</w:t>
            </w:r>
          </w:p>
          <w:p w:rsidR="004C7E87" w:rsidRDefault="004C7E87" w:rsidP="005E14CA"/>
          <w:p w:rsidR="004C7E87" w:rsidRDefault="004C7E87" w:rsidP="005E14CA">
            <w:r>
              <w:rPr>
                <w:rFonts w:hint="eastAsia"/>
              </w:rPr>
              <w:t>学校</w:t>
            </w:r>
          </w:p>
          <w:p w:rsidR="004C7E87" w:rsidRDefault="004C7E87" w:rsidP="005E14CA">
            <w:pPr>
              <w:ind w:firstLineChars="200" w:firstLine="420"/>
            </w:pPr>
            <w:r>
              <w:t>新增学校</w:t>
            </w:r>
          </w:p>
          <w:p w:rsidR="004C7E87" w:rsidRDefault="004C7E87" w:rsidP="005E14CA">
            <w:pPr>
              <w:ind w:firstLineChars="200" w:firstLine="420"/>
            </w:pPr>
            <w:r>
              <w:rPr>
                <w:rFonts w:hint="eastAsia"/>
              </w:rPr>
              <w:t>学校列表</w:t>
            </w:r>
          </w:p>
          <w:p w:rsidR="004C7E87" w:rsidRDefault="004C7E87" w:rsidP="005E14CA">
            <w:pPr>
              <w:ind w:firstLineChars="200" w:firstLine="420"/>
            </w:pPr>
            <w:r>
              <w:rPr>
                <w:rFonts w:hint="eastAsia"/>
              </w:rPr>
              <w:t>学校类型</w:t>
            </w:r>
          </w:p>
          <w:p w:rsidR="004C7E87" w:rsidRDefault="004C7E87" w:rsidP="005E14CA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学校包括（小学和初中）</w:t>
            </w:r>
          </w:p>
          <w:p w:rsidR="004C7E87" w:rsidRDefault="004C7E87" w:rsidP="005E14CA">
            <w:r>
              <w:rPr>
                <w:rFonts w:hint="eastAsia"/>
              </w:rPr>
              <w:t>机构类型</w:t>
            </w:r>
          </w:p>
          <w:p w:rsidR="004C7E87" w:rsidRDefault="004C7E87" w:rsidP="005E14CA">
            <w:r>
              <w:rPr>
                <w:rFonts w:hint="eastAsia"/>
              </w:rPr>
              <w:t>机构会员</w:t>
            </w:r>
          </w:p>
          <w:p w:rsidR="004C7E87" w:rsidRDefault="004C7E87" w:rsidP="005E14CA">
            <w:r>
              <w:rPr>
                <w:rFonts w:hint="eastAsia"/>
              </w:rPr>
              <w:t>培训管理</w:t>
            </w:r>
          </w:p>
          <w:p w:rsidR="004C7E87" w:rsidRDefault="004C7E87" w:rsidP="005E14CA">
            <w:r>
              <w:rPr>
                <w:rFonts w:hint="eastAsia"/>
              </w:rPr>
              <w:t>奖惩记录</w:t>
            </w:r>
          </w:p>
          <w:p w:rsidR="004C7E87" w:rsidRDefault="004C7E87" w:rsidP="005E14CA">
            <w:r>
              <w:rPr>
                <w:rFonts w:hint="eastAsia"/>
              </w:rPr>
              <w:t>义工管理</w:t>
            </w:r>
          </w:p>
          <w:p w:rsidR="004C7E87" w:rsidRDefault="004C7E87" w:rsidP="005E14CA">
            <w:r>
              <w:rPr>
                <w:rFonts w:hint="eastAsia"/>
              </w:rPr>
              <w:t>基础类别</w:t>
            </w:r>
          </w:p>
          <w:p w:rsidR="004C7E87" w:rsidRDefault="004C7E87" w:rsidP="005E14CA">
            <w:r>
              <w:rPr>
                <w:rFonts w:hint="eastAsia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A4665F2" wp14:editId="39C1B50E">
                  <wp:extent cx="638175" cy="1085850"/>
                  <wp:effectExtent l="0" t="0" r="952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E87" w:rsidTr="005E14CA">
        <w:tc>
          <w:tcPr>
            <w:tcW w:w="2840" w:type="dxa"/>
          </w:tcPr>
          <w:p w:rsidR="004C7E87" w:rsidRDefault="004C7E87" w:rsidP="005E14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5097D2" wp14:editId="30DD31B3">
                  <wp:extent cx="1238250" cy="38862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4C7E87" w:rsidRDefault="004C7E87" w:rsidP="005E14CA">
            <w:r>
              <w:t>心理工作管理</w:t>
            </w:r>
            <w:r>
              <w:rPr>
                <w:rFonts w:hint="eastAsia"/>
              </w:rPr>
              <w:t>（有前端页面）</w:t>
            </w:r>
          </w:p>
          <w:p w:rsidR="004C7E87" w:rsidRDefault="004C7E87" w:rsidP="005E14CA"/>
          <w:p w:rsidR="004C7E87" w:rsidRPr="00662E74" w:rsidRDefault="004C7E87" w:rsidP="005E14CA">
            <w:r>
              <w:rPr>
                <w:noProof/>
              </w:rPr>
              <w:drawing>
                <wp:inline distT="0" distB="0" distL="0" distR="0" wp14:anchorId="6301BF25" wp14:editId="550EE9D9">
                  <wp:extent cx="1095375" cy="942975"/>
                  <wp:effectExtent l="0" t="0" r="9525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5E14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在线咨询</w:t>
            </w:r>
          </w:p>
          <w:p w:rsidR="004C7E87" w:rsidRDefault="004C7E8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咨询登记</w:t>
            </w:r>
          </w:p>
          <w:p w:rsidR="004C7E87" w:rsidRDefault="004C7E8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危机干预</w:t>
            </w:r>
          </w:p>
          <w:p w:rsidR="004C7E87" w:rsidRDefault="004C7E8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工作分析</w:t>
            </w:r>
          </w:p>
          <w:p w:rsidR="004C7E87" w:rsidRDefault="004C7E87" w:rsidP="005E14CA">
            <w:pPr>
              <w:rPr>
                <w:szCs w:val="21"/>
              </w:rPr>
            </w:pPr>
            <w:r w:rsidRPr="001D32DB">
              <w:rPr>
                <w:szCs w:val="21"/>
              </w:rPr>
              <w:t>工作纪录</w:t>
            </w:r>
          </w:p>
          <w:p w:rsidR="004C7E87" w:rsidRPr="00662E74" w:rsidRDefault="004C7E87" w:rsidP="005E14CA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6370DC" wp14:editId="60ED9F22">
                  <wp:extent cx="1133475" cy="1209675"/>
                  <wp:effectExtent l="0" t="0" r="9525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4C7E87" w:rsidRDefault="004C7E87" w:rsidP="005E14CA">
            <w:r>
              <w:rPr>
                <w:noProof/>
              </w:rPr>
              <w:drawing>
                <wp:inline distT="0" distB="0" distL="0" distR="0" wp14:anchorId="446E6AFD" wp14:editId="5B0B55C8">
                  <wp:extent cx="1209675" cy="809625"/>
                  <wp:effectExtent l="0" t="0" r="9525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信息分类</w:t>
            </w:r>
          </w:p>
          <w:p w:rsidR="004C7E87" w:rsidRDefault="004C7E87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增加信息</w:t>
            </w:r>
          </w:p>
          <w:p w:rsidR="004C7E87" w:rsidRDefault="004C7E87" w:rsidP="005E14C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信息管理</w:t>
            </w:r>
          </w:p>
          <w:p w:rsidR="004C7E87" w:rsidRDefault="004C7E87" w:rsidP="005E14CA">
            <w:r>
              <w:rPr>
                <w:rFonts w:hint="eastAsia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1C0075BC" wp14:editId="58B1790C">
                  <wp:extent cx="714375" cy="247650"/>
                  <wp:effectExtent l="0" t="0" r="952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E87" w:rsidRDefault="004C7E87" w:rsidP="005E14CA">
            <w:r>
              <w:rPr>
                <w:rFonts w:hint="eastAsia"/>
              </w:rPr>
              <w:t>放松管理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放松分类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图片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视频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动画</w:t>
            </w:r>
          </w:p>
          <w:p w:rsidR="004C7E87" w:rsidRDefault="004C7E87" w:rsidP="005E14CA">
            <w:pPr>
              <w:ind w:firstLine="420"/>
            </w:pPr>
            <w:r>
              <w:rPr>
                <w:rFonts w:hint="eastAsia"/>
              </w:rPr>
              <w:t>音频</w:t>
            </w:r>
          </w:p>
          <w:p w:rsidR="004C7E87" w:rsidRDefault="004C7E87" w:rsidP="005E14CA">
            <w:pPr>
              <w:ind w:firstLineChars="50" w:firstLine="105"/>
              <w:rPr>
                <w:color w:val="FF0000"/>
              </w:rPr>
            </w:pPr>
          </w:p>
          <w:p w:rsidR="004C7E87" w:rsidRPr="00AA7BBD" w:rsidRDefault="004C7E87" w:rsidP="005E14CA">
            <w:pPr>
              <w:ind w:firstLineChars="50" w:firstLine="105"/>
              <w:rPr>
                <w:color w:val="FF0000"/>
              </w:rPr>
            </w:pPr>
            <w:r w:rsidRPr="00AA7BBD">
              <w:rPr>
                <w:rFonts w:hint="eastAsia"/>
                <w:color w:val="FF0000"/>
              </w:rPr>
              <w:t>计划总结</w:t>
            </w:r>
          </w:p>
          <w:p w:rsidR="004C7E87" w:rsidRPr="00AA7BBD" w:rsidRDefault="004C7E87" w:rsidP="005E14CA">
            <w:pPr>
              <w:rPr>
                <w:color w:val="FF0000"/>
              </w:rPr>
            </w:pPr>
            <w:r w:rsidRPr="00AA7BBD">
              <w:rPr>
                <w:rFonts w:hint="eastAsia"/>
                <w:color w:val="FF0000"/>
              </w:rPr>
              <w:t xml:space="preserve">   </w:t>
            </w:r>
          </w:p>
          <w:p w:rsidR="004C7E87" w:rsidRDefault="004C7E87" w:rsidP="005E14CA">
            <w:pPr>
              <w:rPr>
                <w:color w:val="FF0000"/>
              </w:rPr>
            </w:pPr>
            <w:r w:rsidRPr="00AA7BBD">
              <w:rPr>
                <w:color w:val="FF0000"/>
              </w:rPr>
              <w:t>投票管理</w:t>
            </w:r>
          </w:p>
          <w:p w:rsidR="004C7E87" w:rsidRDefault="004C7E87" w:rsidP="005E14CA">
            <w:pPr>
              <w:rPr>
                <w:color w:val="FF0000"/>
              </w:rPr>
            </w:pPr>
            <w:r w:rsidRPr="00AE4C84">
              <w:rPr>
                <w:rFonts w:hint="eastAsia"/>
                <w:color w:val="FF0000"/>
              </w:rPr>
              <w:t>网络调查模块</w:t>
            </w:r>
          </w:p>
          <w:p w:rsidR="004C7E87" w:rsidRDefault="004C7E87" w:rsidP="005E14CA">
            <w:pPr>
              <w:rPr>
                <w:color w:val="FF0000"/>
              </w:rPr>
            </w:pPr>
          </w:p>
          <w:p w:rsidR="004C7E87" w:rsidRDefault="004C7E87" w:rsidP="005E14CA">
            <w:pPr>
              <w:ind w:firstLineChars="100" w:firstLine="240"/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  <w:p w:rsidR="004C7E87" w:rsidRDefault="004C7E87" w:rsidP="005E14CA"/>
        </w:tc>
      </w:tr>
      <w:tr w:rsidR="004C7E87" w:rsidTr="005E14CA">
        <w:tc>
          <w:tcPr>
            <w:tcW w:w="2840" w:type="dxa"/>
          </w:tcPr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lastRenderedPageBreak/>
              <w:t>学生心理统计分析</w:t>
            </w:r>
          </w:p>
          <w:p w:rsidR="004C7E87" w:rsidRDefault="004C7E87" w:rsidP="005E14CA">
            <w:pPr>
              <w:ind w:leftChars="200" w:left="420"/>
            </w:pPr>
            <w:r>
              <w:rPr>
                <w:rFonts w:hint="eastAsia"/>
              </w:rPr>
              <w:t>量表分类</w:t>
            </w:r>
          </w:p>
          <w:p w:rsidR="004C7E87" w:rsidRDefault="004C7E87" w:rsidP="005E14CA">
            <w:pPr>
              <w:ind w:leftChars="200" w:left="420"/>
            </w:pPr>
            <w:r>
              <w:rPr>
                <w:rFonts w:hint="eastAsia"/>
              </w:rPr>
              <w:t>量表统计</w:t>
            </w:r>
          </w:p>
          <w:p w:rsidR="004C7E87" w:rsidRDefault="004C7E87" w:rsidP="005E14CA">
            <w:pPr>
              <w:ind w:leftChars="200" w:left="420"/>
            </w:pPr>
            <w:r>
              <w:rPr>
                <w:rFonts w:hint="eastAsia"/>
              </w:rPr>
              <w:t>量表预警</w:t>
            </w:r>
          </w:p>
          <w:p w:rsidR="004C7E87" w:rsidRPr="0018559B" w:rsidRDefault="004C7E87" w:rsidP="005E14CA">
            <w:pPr>
              <w:ind w:leftChars="200" w:left="420"/>
            </w:pPr>
            <w:r>
              <w:rPr>
                <w:rFonts w:hint="eastAsia"/>
              </w:rPr>
              <w:t>量表报告</w:t>
            </w:r>
          </w:p>
          <w:p w:rsidR="004C7E87" w:rsidRDefault="004C7E87" w:rsidP="005E14CA">
            <w:pPr>
              <w:ind w:leftChars="200" w:left="420"/>
            </w:pPr>
            <w:r w:rsidRPr="00AE4C84">
              <w:rPr>
                <w:rFonts w:hint="eastAsia"/>
                <w:color w:val="FF0000"/>
              </w:rPr>
              <w:t>量表科研筛查</w:t>
            </w:r>
          </w:p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老师心理统计分析</w:t>
            </w:r>
          </w:p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家长心理统计分析</w:t>
            </w:r>
          </w:p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 xml:space="preserve">   </w:t>
            </w:r>
          </w:p>
          <w:p w:rsidR="004C7E87" w:rsidRDefault="004C7E87" w:rsidP="005E14CA">
            <w:pPr>
              <w:pStyle w:val="3"/>
              <w:pBdr>
                <w:bottom w:val="single" w:sz="6" w:space="0" w:color="D9E4EA"/>
              </w:pBdr>
              <w:shd w:val="clear" w:color="auto" w:fill="E2E9EA"/>
              <w:spacing w:before="0" w:beforeAutospacing="0" w:after="75" w:afterAutospacing="0" w:line="360" w:lineRule="atLeast"/>
              <w:rPr>
                <w:rFonts w:ascii="Tahoma" w:hAnsi="Tahoma" w:cs="Tahoma"/>
                <w:color w:val="275D96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275D96"/>
                <w:sz w:val="21"/>
                <w:szCs w:val="21"/>
              </w:rPr>
              <w:t>辅导咨询统计分析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团体心理辅导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面对面心理咨询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心理咨询记录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老师咨询记录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学生咨询记录</w:t>
            </w:r>
          </w:p>
          <w:p w:rsidR="004C7E87" w:rsidRDefault="004C7E87" w:rsidP="005E14C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家长咨询记录</w:t>
            </w:r>
          </w:p>
          <w:p w:rsidR="004C7E87" w:rsidRPr="00662E74" w:rsidRDefault="004C7E87" w:rsidP="005E14CA">
            <w:pPr>
              <w:rPr>
                <w:noProof/>
              </w:rPr>
            </w:pPr>
          </w:p>
        </w:tc>
        <w:tc>
          <w:tcPr>
            <w:tcW w:w="2841" w:type="dxa"/>
          </w:tcPr>
          <w:p w:rsidR="004C7E87" w:rsidRPr="00662E74" w:rsidRDefault="004C7E87" w:rsidP="005E14CA"/>
        </w:tc>
        <w:tc>
          <w:tcPr>
            <w:tcW w:w="2841" w:type="dxa"/>
          </w:tcPr>
          <w:p w:rsidR="004C7E87" w:rsidRDefault="004C7E87" w:rsidP="005E14CA">
            <w:pPr>
              <w:rPr>
                <w:noProof/>
              </w:rPr>
            </w:pPr>
          </w:p>
        </w:tc>
      </w:tr>
    </w:tbl>
    <w:p w:rsidR="004C7E87" w:rsidRDefault="004C7E87" w:rsidP="004C7E87"/>
    <w:p w:rsidR="004C7E87" w:rsidRDefault="004C7E87" w:rsidP="004C7E87"/>
    <w:p w:rsidR="004C7E87" w:rsidRPr="00347D5F" w:rsidRDefault="004C7E87" w:rsidP="004C7E87"/>
    <w:p w:rsidR="0029711A" w:rsidRPr="004C7E87" w:rsidRDefault="0029711A"/>
    <w:sectPr w:rsidR="0029711A" w:rsidRPr="004C7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735" w:rsidRDefault="008A5735" w:rsidP="00D776C1">
      <w:r>
        <w:separator/>
      </w:r>
    </w:p>
  </w:endnote>
  <w:endnote w:type="continuationSeparator" w:id="0">
    <w:p w:rsidR="008A5735" w:rsidRDefault="008A5735" w:rsidP="00D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735" w:rsidRDefault="008A5735" w:rsidP="00D776C1">
      <w:r>
        <w:separator/>
      </w:r>
    </w:p>
  </w:footnote>
  <w:footnote w:type="continuationSeparator" w:id="0">
    <w:p w:rsidR="008A5735" w:rsidRDefault="008A5735" w:rsidP="00D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111A6"/>
    <w:multiLevelType w:val="multilevel"/>
    <w:tmpl w:val="814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B8"/>
    <w:rsid w:val="000B5BD6"/>
    <w:rsid w:val="000D13D7"/>
    <w:rsid w:val="0029711A"/>
    <w:rsid w:val="003610AA"/>
    <w:rsid w:val="00420831"/>
    <w:rsid w:val="004C7E87"/>
    <w:rsid w:val="00676DB8"/>
    <w:rsid w:val="006F7117"/>
    <w:rsid w:val="00747756"/>
    <w:rsid w:val="007B5DFF"/>
    <w:rsid w:val="008205DA"/>
    <w:rsid w:val="00821BB2"/>
    <w:rsid w:val="008A5735"/>
    <w:rsid w:val="009145B3"/>
    <w:rsid w:val="00AE60CD"/>
    <w:rsid w:val="00D7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6C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77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6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76C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D776C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7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77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776C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776C1"/>
    <w:rPr>
      <w:sz w:val="18"/>
      <w:szCs w:val="18"/>
    </w:rPr>
  </w:style>
  <w:style w:type="paragraph" w:styleId="a9">
    <w:name w:val="No Spacing"/>
    <w:qFormat/>
    <w:rsid w:val="00D776C1"/>
    <w:pPr>
      <w:widowControl w:val="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6C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77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6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76C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D776C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7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77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776C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776C1"/>
    <w:rPr>
      <w:sz w:val="18"/>
      <w:szCs w:val="18"/>
    </w:rPr>
  </w:style>
  <w:style w:type="paragraph" w:styleId="a9">
    <w:name w:val="No Spacing"/>
    <w:qFormat/>
    <w:rsid w:val="00D776C1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m-tech.com/oa/index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m.61in.cn/index.php?s=/Zhpj" TargetMode="External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im-tech.com/oa/index.php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16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</cp:revision>
  <dcterms:created xsi:type="dcterms:W3CDTF">2015-05-23T08:27:00Z</dcterms:created>
  <dcterms:modified xsi:type="dcterms:W3CDTF">2015-05-23T14:10:00Z</dcterms:modified>
</cp:coreProperties>
</file>