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EF53" w14:textId="651D8B5D" w:rsidR="00357004" w:rsidRPr="00357004" w:rsidRDefault="00357004" w:rsidP="006242A5">
      <w:pPr>
        <w:pStyle w:val="Title"/>
      </w:pPr>
      <w:r w:rsidRPr="00357004">
        <w:t>Complete Project Documentation: Test Settings Generator</w:t>
      </w:r>
    </w:p>
    <w:p w14:paraId="23FB3AAA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385443A3">
          <v:rect id="_x0000_i1025" style="width:0;height:1.5pt" o:hralign="center" o:hrstd="t" o:hr="t" fillcolor="#a0a0a0" stroked="f"/>
        </w:pict>
      </w:r>
    </w:p>
    <w:p w14:paraId="78065ABB" w14:textId="77777777" w:rsidR="00357004" w:rsidRPr="00357004" w:rsidRDefault="00357004" w:rsidP="006242A5">
      <w:pPr>
        <w:pStyle w:val="Heading1"/>
      </w:pPr>
      <w:r w:rsidRPr="00357004">
        <w:t>Executive Summary</w:t>
      </w:r>
    </w:p>
    <w:p w14:paraId="26D3A302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Project</w:t>
      </w:r>
      <w:r w:rsidRPr="00357004">
        <w:rPr>
          <w:rFonts w:eastAsia="Times New Roman"/>
          <w:kern w:val="0"/>
          <w:szCs w:val="24"/>
          <w14:ligatures w14:val="none"/>
        </w:rPr>
        <w:t>: Test Settings Generator - Rails Web Application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Dynamic form-based configuration tool for semiconductor test parameter generation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Architecture</w:t>
      </w:r>
      <w:r w:rsidRPr="00357004">
        <w:rPr>
          <w:rFonts w:eastAsia="Times New Roman"/>
          <w:kern w:val="0"/>
          <w:szCs w:val="24"/>
          <w14:ligatures w14:val="none"/>
        </w:rPr>
        <w:t>: Rails 7 MVC + Stimulus JS + Service Layer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Key Feature</w:t>
      </w:r>
      <w:r w:rsidRPr="00357004">
        <w:rPr>
          <w:rFonts w:eastAsia="Times New Roman"/>
          <w:kern w:val="0"/>
          <w:szCs w:val="24"/>
          <w14:ligatures w14:val="none"/>
        </w:rPr>
        <w:t>: Multi-level nested configuration with real-time validation and JSON export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No Database</w:t>
      </w:r>
      <w:r w:rsidRPr="00357004">
        <w:rPr>
          <w:rFonts w:eastAsia="Times New Roman"/>
          <w:kern w:val="0"/>
          <w:szCs w:val="24"/>
          <w14:ligatures w14:val="none"/>
        </w:rPr>
        <w:t>: Stateless processing with temporary cache storage</w:t>
      </w:r>
    </w:p>
    <w:p w14:paraId="20214CEF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13B3A6D3">
          <v:rect id="_x0000_i1026" style="width:0;height:1.5pt" o:hralign="center" o:hrstd="t" o:hr="t" fillcolor="#a0a0a0" stroked="f"/>
        </w:pict>
      </w:r>
    </w:p>
    <w:p w14:paraId="3891320F" w14:textId="77777777" w:rsidR="00357004" w:rsidRPr="00357004" w:rsidRDefault="00357004" w:rsidP="006242A5">
      <w:pPr>
        <w:pStyle w:val="Heading1"/>
      </w:pPr>
      <w:r w:rsidRPr="00357004">
        <w:t>System Architecture Overview</w:t>
      </w:r>
    </w:p>
    <w:p w14:paraId="353A3CFF" w14:textId="77777777" w:rsidR="00357004" w:rsidRPr="00357004" w:rsidRDefault="00357004" w:rsidP="006242A5">
      <w:pPr>
        <w:pStyle w:val="Heading2"/>
      </w:pPr>
      <w:r w:rsidRPr="00357004">
        <w:t>High-Level Data Flow</w:t>
      </w:r>
    </w:p>
    <w:p w14:paraId="1642CA6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Browser</w:t>
      </w:r>
    </w:p>
    <w:p w14:paraId="1B5C452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(Form Input)</w:t>
      </w:r>
    </w:p>
    <w:p w14:paraId="3DD60B0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Stimulus Controllers (JS)</w:t>
      </w:r>
    </w:p>
    <w:p w14:paraId="5771591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(AJAX POST with FormData)</w:t>
      </w:r>
    </w:p>
    <w:p w14:paraId="3274A45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Rails Controller</w:t>
      </w:r>
    </w:p>
    <w:p w14:paraId="3FD2AD8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(Parameter Extraction)</w:t>
      </w:r>
    </w:p>
    <w:p w14:paraId="1056CAF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FormValidator Service</w:t>
      </w:r>
    </w:p>
    <w:p w14:paraId="6CB41EF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(Validation Pass)</w:t>
      </w:r>
    </w:p>
    <w:p w14:paraId="551407E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 Transformer</w:t>
      </w:r>
    </w:p>
    <w:p w14:paraId="7C7EEDD2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(Nested Hash Conversion)</w:t>
      </w:r>
    </w:p>
    <w:p w14:paraId="2C767C2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TestSettingsGenerator Service</w:t>
      </w:r>
    </w:p>
    <w:p w14:paraId="5885257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(JSON Structure Generation)</w:t>
      </w:r>
    </w:p>
    <w:p w14:paraId="06FAABB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Rails Cache (1 hour TTL)</w:t>
      </w:r>
    </w:p>
    <w:p w14:paraId="599A0D0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(Download Request)</w:t>
      </w:r>
    </w:p>
    <w:p w14:paraId="05F3A4D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File Download</w:t>
      </w:r>
    </w:p>
    <w:p w14:paraId="6F06610E" w14:textId="77777777" w:rsidR="00357004" w:rsidRPr="00357004" w:rsidRDefault="00357004" w:rsidP="006242A5">
      <w:pPr>
        <w:pStyle w:val="Heading2"/>
      </w:pPr>
      <w:r w:rsidRPr="00357004">
        <w:t>Technology Stack</w:t>
      </w:r>
    </w:p>
    <w:p w14:paraId="62C63757" w14:textId="77777777" w:rsidR="00357004" w:rsidRPr="00357004" w:rsidRDefault="00357004" w:rsidP="00357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Backend</w:t>
      </w:r>
      <w:r w:rsidRPr="00357004">
        <w:rPr>
          <w:rFonts w:eastAsia="Times New Roman"/>
          <w:kern w:val="0"/>
          <w:szCs w:val="24"/>
          <w14:ligatures w14:val="none"/>
        </w:rPr>
        <w:t>: Ruby on Rails 7.x</w:t>
      </w:r>
    </w:p>
    <w:p w14:paraId="6945FC1D" w14:textId="77777777" w:rsidR="00357004" w:rsidRPr="00357004" w:rsidRDefault="00357004" w:rsidP="00357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Frontend</w:t>
      </w:r>
      <w:r w:rsidRPr="00357004">
        <w:rPr>
          <w:rFonts w:eastAsia="Times New Roman"/>
          <w:kern w:val="0"/>
          <w:szCs w:val="24"/>
          <w14:ligatures w14:val="none"/>
        </w:rPr>
        <w:t>: Stimulus JS 3.x, Hotwire Turbo</w:t>
      </w:r>
    </w:p>
    <w:p w14:paraId="3CE5D9E0" w14:textId="77777777" w:rsidR="00357004" w:rsidRPr="00357004" w:rsidRDefault="00357004" w:rsidP="00357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CSS</w:t>
      </w:r>
      <w:r w:rsidRPr="00357004">
        <w:rPr>
          <w:rFonts w:eastAsia="Times New Roman"/>
          <w:kern w:val="0"/>
          <w:szCs w:val="24"/>
          <w14:ligatures w14:val="none"/>
        </w:rPr>
        <w:t>: Custom design system (Tailwind-inspired utilities)</w:t>
      </w:r>
    </w:p>
    <w:p w14:paraId="58E42B15" w14:textId="77777777" w:rsidR="00357004" w:rsidRPr="00357004" w:rsidRDefault="00357004" w:rsidP="00357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JavaScript Libraries</w:t>
      </w:r>
      <w:r w:rsidRPr="00357004">
        <w:rPr>
          <w:rFonts w:eastAsia="Times New Roman"/>
          <w:kern w:val="0"/>
          <w:szCs w:val="24"/>
          <w14:ligatures w14:val="none"/>
        </w:rPr>
        <w:t>: Tom Select (multi-select dropdowns)</w:t>
      </w:r>
    </w:p>
    <w:p w14:paraId="4455B41F" w14:textId="77777777" w:rsidR="00357004" w:rsidRPr="00357004" w:rsidRDefault="00357004" w:rsidP="00357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Storage</w:t>
      </w:r>
      <w:r w:rsidRPr="00357004">
        <w:rPr>
          <w:rFonts w:eastAsia="Times New Roman"/>
          <w:kern w:val="0"/>
          <w:szCs w:val="24"/>
          <w14:ligatures w14:val="none"/>
        </w:rPr>
        <w:t>: Rails.cache (MemoryStore default)</w:t>
      </w:r>
    </w:p>
    <w:p w14:paraId="26EBEDE4" w14:textId="77777777" w:rsidR="00357004" w:rsidRPr="00357004" w:rsidRDefault="00357004" w:rsidP="00357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Session</w:t>
      </w:r>
      <w:r w:rsidRPr="00357004">
        <w:rPr>
          <w:rFonts w:eastAsia="Times New Roman"/>
          <w:kern w:val="0"/>
          <w:szCs w:val="24"/>
          <w14:ligatures w14:val="none"/>
        </w:rPr>
        <w:t>: Encrypted cookies</w:t>
      </w:r>
    </w:p>
    <w:p w14:paraId="44121B7F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6E13A1A0">
          <v:rect id="_x0000_i1027" style="width:0;height:1.5pt" o:hralign="center" o:hrstd="t" o:hr="t" fillcolor="#a0a0a0" stroked="f"/>
        </w:pict>
      </w:r>
    </w:p>
    <w:p w14:paraId="05B59E8C" w14:textId="77777777" w:rsidR="00357004" w:rsidRPr="00357004" w:rsidRDefault="00357004" w:rsidP="006242A5">
      <w:pPr>
        <w:pStyle w:val="Heading1"/>
      </w:pPr>
      <w:r w:rsidRPr="00357004">
        <w:lastRenderedPageBreak/>
        <w:t>Project Structure</w:t>
      </w:r>
    </w:p>
    <w:p w14:paraId="2390184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tpgf_webapp_rails/</w:t>
      </w:r>
    </w:p>
    <w:p w14:paraId="6A01520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4FB5EE9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assets/</w:t>
      </w:r>
    </w:p>
    <w:p w14:paraId="118F6C0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builds/          # Compiled assets</w:t>
      </w:r>
    </w:p>
    <w:p w14:paraId="4630197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images/</w:t>
      </w:r>
    </w:p>
    <w:p w14:paraId="3E4DCAA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stylesheets/</w:t>
      </w:r>
    </w:p>
    <w:p w14:paraId="4964ACD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application.tailwind.css    # Main entry point</w:t>
      </w:r>
    </w:p>
    <w:p w14:paraId="36472F6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design_system.css          # Core variables &amp; components</w:t>
      </w:r>
    </w:p>
    <w:p w14:paraId="63F1B1C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components.css             # Page-specific styles</w:t>
      </w:r>
    </w:p>
    <w:p w14:paraId="4A3EA7D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forms.css                  # Validation states</w:t>
      </w:r>
    </w:p>
    <w:p w14:paraId="60BAB16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responsive.css             # Breakpoints</w:t>
      </w:r>
    </w:p>
    <w:p w14:paraId="7535DB9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├── toast.css                  # Notifications</w:t>
      </w:r>
    </w:p>
    <w:p w14:paraId="2E36421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└── dark_mode.css              # Optional theme</w:t>
      </w:r>
    </w:p>
    <w:p w14:paraId="729341F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16560B4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controllers/</w:t>
      </w:r>
    </w:p>
    <w:p w14:paraId="7DFC64E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application_controller.rb      # Base controller</w:t>
      </w:r>
    </w:p>
    <w:p w14:paraId="56B8139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test_settings_controller.rb    # Main business logic</w:t>
      </w:r>
    </w:p>
    <w:p w14:paraId="6ED5474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071C2F1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javascript/</w:t>
      </w:r>
    </w:p>
    <w:p w14:paraId="5F470CC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application.js                 # JS entry point</w:t>
      </w:r>
    </w:p>
    <w:p w14:paraId="43C1E11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controllers/</w:t>
      </w:r>
    </w:p>
    <w:p w14:paraId="7FE5356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application.js             # Stimulus setup</w:t>
      </w:r>
    </w:p>
    <w:p w14:paraId="173E888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index.js                   # Controller registry</w:t>
      </w:r>
    </w:p>
    <w:p w14:paraId="5508BA9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test_settings_form_controller.js      # Main form orchestration</w:t>
      </w:r>
    </w:p>
    <w:p w14:paraId="4AEC513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ip_configuration_controller.js        # Core type management</w:t>
      </w:r>
    </w:p>
    <w:p w14:paraId="66F44A3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production_parameters_controller.js   # Production flow orders</w:t>
      </w:r>
    </w:p>
    <w:p w14:paraId="44D0631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charz_parameters_controller.js        # Charz search types</w:t>
      </w:r>
    </w:p>
    <w:p w14:paraId="0976694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combined_settings_controller.js       # Cross-core settings</w:t>
      </w:r>
    </w:p>
    <w:p w14:paraId="1EB0E52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└── ui_enhancements_controller.js         # Global UI behaviors</w:t>
      </w:r>
    </w:p>
    <w:p w14:paraId="0353599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utils/</w:t>
      </w:r>
    </w:p>
    <w:p w14:paraId="2FA0C29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    └── toast.js                   # Toast notification system</w:t>
      </w:r>
    </w:p>
    <w:p w14:paraId="4555A7F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0219BDC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14:paraId="3091FEE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application_record.rb          # Skeleton (no DB models)</w:t>
      </w:r>
    </w:p>
    <w:p w14:paraId="6BEC3FE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15B7D6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0DE7544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form_validator.rb              # Input validation</w:t>
      </w:r>
    </w:p>
    <w:p w14:paraId="7E98080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test_settings_generator.rb     # JSON structure generation</w:t>
      </w:r>
    </w:p>
    <w:p w14:paraId="2979844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sample.rb                      # Alternative generator (unused)</w:t>
      </w:r>
    </w:p>
    <w:p w14:paraId="35D59D5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5F02203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views/</w:t>
      </w:r>
    </w:p>
    <w:p w14:paraId="6F9AE9B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layouts/</w:t>
      </w:r>
    </w:p>
    <w:p w14:paraId="25052ED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application.html.erb       # Main layout</w:t>
      </w:r>
    </w:p>
    <w:p w14:paraId="52E265F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test_settings/</w:t>
      </w:r>
    </w:p>
    <w:p w14:paraId="526D89B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new.html.erb               # Main form page</w:t>
      </w:r>
    </w:p>
    <w:p w14:paraId="4F4A2AE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_ip_configuration_form.html.erb</w:t>
      </w:r>
    </w:p>
    <w:p w14:paraId="6B5C6A1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_core_mapping.html.erb</w:t>
      </w:r>
    </w:p>
    <w:p w14:paraId="535F829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_production_parameters.html.erb</w:t>
      </w:r>
    </w:p>
    <w:p w14:paraId="1222EE7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_charz_parameters.html.erb</w:t>
      </w:r>
    </w:p>
    <w:p w14:paraId="612444B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_combined_settings.html.erb</w:t>
      </w:r>
    </w:p>
    <w:p w14:paraId="476D24B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pwa/</w:t>
      </w:r>
    </w:p>
    <w:p w14:paraId="4126E44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├── manifest.json.erb</w:t>
      </w:r>
    </w:p>
    <w:p w14:paraId="0C0FBF6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└── service-worker.js</w:t>
      </w:r>
    </w:p>
    <w:p w14:paraId="532D81F7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022C6114">
          <v:rect id="_x0000_i1028" style="width:0;height:1.5pt" o:hralign="center" o:hrstd="t" o:hr="t" fillcolor="#a0a0a0" stroked="f"/>
        </w:pict>
      </w:r>
    </w:p>
    <w:p w14:paraId="6FB17A20" w14:textId="26B0E9AE" w:rsidR="005E0340" w:rsidRDefault="005E0340" w:rsidP="005E0340">
      <w:pPr>
        <w:pStyle w:val="Heading1"/>
        <w:rPr>
          <w:noProof w:val="0"/>
        </w:rPr>
      </w:pPr>
      <w:r>
        <w:lastRenderedPageBreak/>
        <w:t xml:space="preserve">Frontend Documentation </w:t>
      </w:r>
    </w:p>
    <w:p w14:paraId="06A7179D" w14:textId="77777777" w:rsidR="005E0340" w:rsidRDefault="005E0340" w:rsidP="005E0340">
      <w:pPr>
        <w:pStyle w:val="Heading2"/>
      </w:pPr>
      <w:r>
        <w:t>Page Structure &amp; Component Hierarchy</w:t>
      </w:r>
    </w:p>
    <w:p w14:paraId="53418A6C" w14:textId="77777777" w:rsidR="005E0340" w:rsidRDefault="005E0340" w:rsidP="005E0340">
      <w:pPr>
        <w:pStyle w:val="Heading3"/>
      </w:pPr>
      <w:r>
        <w:t>Main Layout (</w:t>
      </w:r>
      <w:r>
        <w:rPr>
          <w:rStyle w:val="HTMLCode"/>
          <w:rFonts w:eastAsiaTheme="majorEastAsia"/>
        </w:rPr>
        <w:t>application.html.erb</w:t>
      </w:r>
      <w:r>
        <w:t>)</w:t>
      </w:r>
    </w:p>
    <w:p w14:paraId="14682768" w14:textId="77777777" w:rsidR="005E0340" w:rsidRDefault="005E0340" w:rsidP="005E034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Fixed elements</w:t>
      </w:r>
      <w:r>
        <w:t>: Loading overlay, toast notification container (bottom-right)</w:t>
      </w:r>
    </w:p>
    <w:p w14:paraId="7ABC6FE8" w14:textId="77777777" w:rsidR="005E0340" w:rsidRDefault="005E0340" w:rsidP="005E034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Main content area</w:t>
      </w:r>
      <w:r>
        <w:t>: Yields to page-specific views</w:t>
      </w:r>
    </w:p>
    <w:p w14:paraId="2A1E2127" w14:textId="77777777" w:rsidR="005E0340" w:rsidRDefault="005E0340" w:rsidP="005E034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External dependencies</w:t>
      </w:r>
      <w:r>
        <w:t>: Tom Select (multi-select dropdowns)</w:t>
      </w:r>
    </w:p>
    <w:p w14:paraId="60EA9109" w14:textId="77777777" w:rsidR="005E0340" w:rsidRDefault="005E0340" w:rsidP="005E034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rPr>
          <w:rStyle w:val="Strong"/>
        </w:rPr>
        <w:t>Data controller</w:t>
      </w:r>
      <w:r>
        <w:t xml:space="preserve">: </w:t>
      </w:r>
      <w:r>
        <w:rPr>
          <w:rStyle w:val="HTMLCode"/>
          <w:rFonts w:eastAsiaTheme="majorEastAsia"/>
        </w:rPr>
        <w:t>ui-enhancements</w:t>
      </w:r>
      <w:r>
        <w:t xml:space="preserve"> on body element</w:t>
      </w:r>
    </w:p>
    <w:p w14:paraId="21CAE522" w14:textId="77777777" w:rsidR="005E0340" w:rsidRDefault="005E0340" w:rsidP="005E0340">
      <w:pPr>
        <w:pStyle w:val="Heading3"/>
      </w:pPr>
      <w:r>
        <w:t>Primary View (</w:t>
      </w:r>
      <w:r>
        <w:rPr>
          <w:rStyle w:val="HTMLCode"/>
          <w:rFonts w:eastAsiaTheme="majorEastAsia"/>
        </w:rPr>
        <w:t>new.html.erb</w:t>
      </w:r>
      <w:r>
        <w:t>)</w:t>
      </w:r>
    </w:p>
    <w:p w14:paraId="7FC4FB2D" w14:textId="77777777" w:rsidR="005E0340" w:rsidRDefault="005E0340" w:rsidP="005E0340">
      <w:pPr>
        <w:pStyle w:val="NormalWeb"/>
      </w:pPr>
      <w:r>
        <w:t>The test settings generator follows a progressive disclosure pattern:</w:t>
      </w:r>
    </w:p>
    <w:p w14:paraId="42E4E588" w14:textId="77777777" w:rsidR="005E0340" w:rsidRDefault="005E0340" w:rsidP="005E0340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IP Type Selection</w:t>
      </w:r>
      <w:r>
        <w:t xml:space="preserve"> (always visible)</w:t>
      </w:r>
    </w:p>
    <w:p w14:paraId="624679BB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>Grid of checkboxes styled as cards</w:t>
      </w:r>
    </w:p>
    <w:p w14:paraId="44B8E748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>Each selection triggers conditional display of configuration sections</w:t>
      </w:r>
    </w:p>
    <w:p w14:paraId="048D81A9" w14:textId="77777777" w:rsidR="005E0340" w:rsidRDefault="005E0340" w:rsidP="005E0340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IP Configuration Forms</w:t>
      </w:r>
      <w:r>
        <w:t xml:space="preserve"> (conditionally shown)</w:t>
      </w:r>
    </w:p>
    <w:p w14:paraId="43B3F554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>One form per selected IP type</w:t>
      </w:r>
    </w:p>
    <w:p w14:paraId="69D7758C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 xml:space="preserve">Initially hidden, revealed via </w:t>
      </w:r>
      <w:r>
        <w:rPr>
          <w:rStyle w:val="HTMLCode"/>
          <w:rFonts w:eastAsiaTheme="majorEastAsia"/>
        </w:rPr>
        <w:t>data-ip-type</w:t>
      </w:r>
      <w:r>
        <w:t xml:space="preserve"> matching</w:t>
      </w:r>
    </w:p>
    <w:p w14:paraId="09C57A7E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>Each contains nested subsections with collapsible areas</w:t>
      </w:r>
    </w:p>
    <w:p w14:paraId="77F8E632" w14:textId="77777777" w:rsidR="005E0340" w:rsidRDefault="005E0340" w:rsidP="005E0340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Global Actions</w:t>
      </w:r>
      <w:r>
        <w:t xml:space="preserve"> (bottom sticky bar)</w:t>
      </w:r>
    </w:p>
    <w:p w14:paraId="22A415BC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>Hidden until at least one IP type selected</w:t>
      </w:r>
    </w:p>
    <w:p w14:paraId="0BE293A8" w14:textId="77777777" w:rsidR="005E0340" w:rsidRDefault="005E0340" w:rsidP="005E0340">
      <w:pPr>
        <w:numPr>
          <w:ilvl w:val="1"/>
          <w:numId w:val="63"/>
        </w:numPr>
        <w:spacing w:before="100" w:beforeAutospacing="1" w:after="100" w:afterAutospacing="1" w:line="240" w:lineRule="auto"/>
      </w:pPr>
      <w:r>
        <w:t>Contains submit, download (conditional), and reset buttons</w:t>
      </w:r>
    </w:p>
    <w:p w14:paraId="0E475D04" w14:textId="77777777" w:rsidR="005E0340" w:rsidRDefault="005E0340" w:rsidP="005E0340">
      <w:pPr>
        <w:pStyle w:val="Heading3"/>
      </w:pPr>
      <w:r>
        <w:t>Component Nesting Pattern</w:t>
      </w:r>
    </w:p>
    <w:p w14:paraId="62C812C8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IP Configuration Form</w:t>
      </w:r>
    </w:p>
    <w:p w14:paraId="30856291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Core Type Counter (inline form group)</w:t>
      </w:r>
    </w:p>
    <w:p w14:paraId="08231B56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Core Mappings (repeatable sections)</w:t>
      </w:r>
    </w:p>
    <w:p w14:paraId="45DC70BB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Core Configuration Fields (grid layout)</w:t>
      </w:r>
    </w:p>
    <w:p w14:paraId="34DDA281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Production Parameters (collapsible)</w:t>
      </w:r>
    </w:p>
    <w:p w14:paraId="35B01045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│   └── Flow Order Mappings (dynamic per selection)</w:t>
      </w:r>
    </w:p>
    <w:p w14:paraId="3E6D0600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Charz Parameters (collapsible)</w:t>
      </w:r>
    </w:p>
    <w:p w14:paraId="778C0D28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    └── Search Type Tables (dynamic per selection)</w:t>
      </w:r>
    </w:p>
    <w:p w14:paraId="52E1AB98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Combined Settings (collapsible)</w:t>
      </w:r>
    </w:p>
    <w:p w14:paraId="3680CDFF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└── Flow Order Mappings (dynamic, cross-core)</w:t>
      </w:r>
    </w:p>
    <w:p w14:paraId="066B791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Key pattern</w:t>
      </w:r>
      <w:r>
        <w:t>: Counter inputs (number with +/- buttons) control how many subsections render dynamically. Templates with placeholder text (</w:t>
      </w:r>
      <w:r>
        <w:rPr>
          <w:rStyle w:val="HTMLCode"/>
          <w:rFonts w:eastAsiaTheme="majorEastAsia"/>
        </w:rPr>
        <w:t>ORDER</w:t>
      </w:r>
      <w:r>
        <w:t xml:space="preserve">, </w:t>
      </w:r>
      <w:r>
        <w:rPr>
          <w:rStyle w:val="HTMLCode"/>
          <w:rFonts w:eastAsiaTheme="majorEastAsia"/>
        </w:rPr>
        <w:t>CORE_INDEX</w:t>
      </w:r>
      <w:r>
        <w:t xml:space="preserve">, </w:t>
      </w:r>
      <w:r>
        <w:rPr>
          <w:rStyle w:val="HTMLCode"/>
          <w:rFonts w:eastAsiaTheme="majorEastAsia"/>
        </w:rPr>
        <w:t>IP_TYPE</w:t>
      </w:r>
      <w:r>
        <w:t>) exist for client-side cloning.</w:t>
      </w:r>
    </w:p>
    <w:p w14:paraId="64105B50" w14:textId="77777777" w:rsidR="005E0340" w:rsidRDefault="00000000" w:rsidP="005E0340">
      <w:r>
        <w:pict w14:anchorId="0C9A18D1">
          <v:rect id="_x0000_i1029" style="width:0;height:1.5pt" o:hralign="center" o:hrstd="t" o:hr="t" fillcolor="#a0a0a0" stroked="f"/>
        </w:pict>
      </w:r>
    </w:p>
    <w:p w14:paraId="628BF99B" w14:textId="77777777" w:rsidR="005E0340" w:rsidRDefault="005E0340" w:rsidP="005E0340">
      <w:pPr>
        <w:pStyle w:val="Heading2"/>
      </w:pPr>
      <w:r>
        <w:t>CSS Organization &amp; Design System</w:t>
      </w:r>
    </w:p>
    <w:p w14:paraId="2EF39E94" w14:textId="77777777" w:rsidR="005E0340" w:rsidRDefault="005E0340" w:rsidP="005E0340">
      <w:pPr>
        <w:pStyle w:val="Heading3"/>
      </w:pPr>
      <w:r>
        <w:t xml:space="preserve">File Structure (Import Order in </w:t>
      </w:r>
      <w:r>
        <w:rPr>
          <w:rStyle w:val="HTMLCode"/>
          <w:rFonts w:eastAsiaTheme="majorEastAsia"/>
        </w:rPr>
        <w:t>application.tailwind.css</w:t>
      </w:r>
      <w:r>
        <w:t>)</w:t>
      </w:r>
    </w:p>
    <w:p w14:paraId="5317637D" w14:textId="77777777" w:rsidR="005E0340" w:rsidRDefault="005E0340" w:rsidP="005E034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Tailwind base</w:t>
      </w:r>
      <w:r>
        <w:t xml:space="preserve"> (utility framework)</w:t>
      </w:r>
    </w:p>
    <w:p w14:paraId="43509671" w14:textId="77777777" w:rsidR="005E0340" w:rsidRDefault="005E0340" w:rsidP="005E034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design_system.css</w:t>
      </w:r>
      <w:r>
        <w:t xml:space="preserve"> - Core variables and reusable components</w:t>
      </w:r>
    </w:p>
    <w:p w14:paraId="05A83356" w14:textId="77777777" w:rsidR="005E0340" w:rsidRDefault="005E0340" w:rsidP="005E034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forms.css</w:t>
      </w:r>
      <w:r>
        <w:t xml:space="preserve"> - Form validation states</w:t>
      </w:r>
    </w:p>
    <w:p w14:paraId="20C62C42" w14:textId="77777777" w:rsidR="005E0340" w:rsidRDefault="005E0340" w:rsidP="005E034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components.css</w:t>
      </w:r>
      <w:r>
        <w:t xml:space="preserve"> - Page-specific styled elements</w:t>
      </w:r>
    </w:p>
    <w:p w14:paraId="6D9C946D" w14:textId="77777777" w:rsidR="005E0340" w:rsidRDefault="005E0340" w:rsidP="005E034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responsive.css</w:t>
      </w:r>
      <w:r>
        <w:t xml:space="preserve"> - Breakpoint adjustments</w:t>
      </w:r>
    </w:p>
    <w:p w14:paraId="2AF6F922" w14:textId="77777777" w:rsidR="005E0340" w:rsidRDefault="005E0340" w:rsidP="005E034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Strong"/>
        </w:rPr>
        <w:t>toast.css</w:t>
      </w:r>
      <w:r>
        <w:t xml:space="preserve"> - Notification system styles</w:t>
      </w:r>
    </w:p>
    <w:p w14:paraId="5FC0579B" w14:textId="77777777" w:rsidR="005E0340" w:rsidRDefault="005E0340" w:rsidP="005E0340">
      <w:pPr>
        <w:pStyle w:val="Heading3"/>
      </w:pPr>
      <w:r>
        <w:t>Naming Convention</w:t>
      </w:r>
    </w:p>
    <w:p w14:paraId="70EDAF5F" w14:textId="77777777" w:rsidR="005E0340" w:rsidRDefault="005E0340" w:rsidP="005E034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BEM-influenced</w:t>
      </w:r>
      <w:r>
        <w:t xml:space="preserve"> but not strict: </w:t>
      </w:r>
      <w:r>
        <w:rPr>
          <w:rStyle w:val="HTMLCode"/>
          <w:rFonts w:eastAsiaTheme="majorEastAsia"/>
        </w:rPr>
        <w:t>.component-element-modifier</w:t>
      </w:r>
      <w:r>
        <w:t xml:space="preserve"> pattern</w:t>
      </w:r>
    </w:p>
    <w:p w14:paraId="696DB616" w14:textId="77777777" w:rsidR="005E0340" w:rsidRDefault="005E0340" w:rsidP="005E034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Data attributes</w:t>
      </w:r>
      <w:r>
        <w:t xml:space="preserve">: Used for JS targeting (e.g., </w:t>
      </w:r>
      <w:r>
        <w:rPr>
          <w:rStyle w:val="HTMLCode"/>
          <w:rFonts w:eastAsiaTheme="majorEastAsia"/>
        </w:rPr>
        <w:t>data-section-type</w:t>
      </w:r>
      <w:r>
        <w:t xml:space="preserve">, </w:t>
      </w:r>
      <w:r>
        <w:rPr>
          <w:rStyle w:val="HTMLCode"/>
          <w:rFonts w:eastAsiaTheme="majorEastAsia"/>
        </w:rPr>
        <w:t>data-order</w:t>
      </w:r>
      <w:r>
        <w:t>)</w:t>
      </w:r>
    </w:p>
    <w:p w14:paraId="30EF5D75" w14:textId="77777777" w:rsidR="005E0340" w:rsidRDefault="005E0340" w:rsidP="005E0340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rPr>
          <w:rStyle w:val="Strong"/>
        </w:rPr>
        <w:t>Utility classes</w:t>
      </w:r>
      <w:r>
        <w:t>: Custom utilities supplement Tailwind (</w:t>
      </w:r>
      <w:r>
        <w:rPr>
          <w:rStyle w:val="HTMLCode"/>
          <w:rFonts w:eastAsiaTheme="majorEastAsia"/>
        </w:rPr>
        <w:t>.sr-only</w:t>
      </w:r>
      <w:r>
        <w:t xml:space="preserve">, </w:t>
      </w:r>
      <w:r>
        <w:rPr>
          <w:rStyle w:val="HTMLCode"/>
          <w:rFonts w:eastAsiaTheme="majorEastAsia"/>
        </w:rPr>
        <w:t>.hidden</w:t>
      </w:r>
      <w:r>
        <w:t>)</w:t>
      </w:r>
    </w:p>
    <w:p w14:paraId="69E127D2" w14:textId="77777777" w:rsidR="005E0340" w:rsidRDefault="005E0340" w:rsidP="005E0340">
      <w:pPr>
        <w:pStyle w:val="Heading3"/>
      </w:pPr>
      <w:r>
        <w:t>Color-Coded Sections (Thematic Styling)</w:t>
      </w:r>
    </w:p>
    <w:p w14:paraId="7DC186B7" w14:textId="77777777" w:rsidR="005E0340" w:rsidRDefault="005E0340" w:rsidP="005E0340">
      <w:pPr>
        <w:pStyle w:val="NormalWeb"/>
      </w:pPr>
      <w:r>
        <w:t>Three distinct themes differentiate configuration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773"/>
        <w:gridCol w:w="4101"/>
      </w:tblGrid>
      <w:tr w:rsidR="005E0340" w14:paraId="1E3C4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A1C1C" w14:textId="77777777" w:rsidR="005E0340" w:rsidRDefault="005E0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 Type</w:t>
            </w:r>
          </w:p>
        </w:tc>
        <w:tc>
          <w:tcPr>
            <w:tcW w:w="0" w:type="auto"/>
            <w:vAlign w:val="center"/>
            <w:hideMark/>
          </w:tcPr>
          <w:p w14:paraId="0FF51AF1" w14:textId="77777777" w:rsidR="005E0340" w:rsidRDefault="005E0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Color</w:t>
            </w:r>
          </w:p>
        </w:tc>
        <w:tc>
          <w:tcPr>
            <w:tcW w:w="0" w:type="auto"/>
            <w:vAlign w:val="center"/>
            <w:hideMark/>
          </w:tcPr>
          <w:p w14:paraId="49174EF1" w14:textId="77777777" w:rsidR="005E0340" w:rsidRDefault="005E0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5E0340" w14:paraId="6A63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1CFD" w14:textId="77777777" w:rsidR="005E0340" w:rsidRDefault="005E0340">
            <w:r>
              <w:rPr>
                <w:rStyle w:val="Strong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F29D2FB" w14:textId="77777777" w:rsidR="005E0340" w:rsidRDefault="005E0340">
            <w:r>
              <w:t>Orange (#fb923c)</w:t>
            </w:r>
          </w:p>
        </w:tc>
        <w:tc>
          <w:tcPr>
            <w:tcW w:w="0" w:type="auto"/>
            <w:vAlign w:val="center"/>
            <w:hideMark/>
          </w:tcPr>
          <w:p w14:paraId="528F9C15" w14:textId="77777777" w:rsidR="005E0340" w:rsidRDefault="005E0340">
            <w:r>
              <w:t>Production parameters and flow orders</w:t>
            </w:r>
          </w:p>
        </w:tc>
      </w:tr>
      <w:tr w:rsidR="005E0340" w14:paraId="29573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9C7E" w14:textId="77777777" w:rsidR="005E0340" w:rsidRDefault="005E0340">
            <w:r>
              <w:rPr>
                <w:rStyle w:val="Strong"/>
              </w:rPr>
              <w:t>Charz</w:t>
            </w:r>
          </w:p>
        </w:tc>
        <w:tc>
          <w:tcPr>
            <w:tcW w:w="0" w:type="auto"/>
            <w:vAlign w:val="center"/>
            <w:hideMark/>
          </w:tcPr>
          <w:p w14:paraId="47C43CC1" w14:textId="77777777" w:rsidR="005E0340" w:rsidRDefault="005E0340">
            <w:r>
              <w:t>Purple (#8b5cf6)</w:t>
            </w:r>
          </w:p>
        </w:tc>
        <w:tc>
          <w:tcPr>
            <w:tcW w:w="0" w:type="auto"/>
            <w:vAlign w:val="center"/>
            <w:hideMark/>
          </w:tcPr>
          <w:p w14:paraId="4E5B8DAE" w14:textId="77777777" w:rsidR="005E0340" w:rsidRDefault="005E0340">
            <w:r>
              <w:t>Characterization settings and search types</w:t>
            </w:r>
          </w:p>
        </w:tc>
      </w:tr>
      <w:tr w:rsidR="005E0340" w14:paraId="3064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B5B0" w14:textId="77777777" w:rsidR="005E0340" w:rsidRDefault="005E0340">
            <w:r>
              <w:rPr>
                <w:rStyle w:val="Strong"/>
              </w:rPr>
              <w:t>Combined</w:t>
            </w:r>
          </w:p>
        </w:tc>
        <w:tc>
          <w:tcPr>
            <w:tcW w:w="0" w:type="auto"/>
            <w:vAlign w:val="center"/>
            <w:hideMark/>
          </w:tcPr>
          <w:p w14:paraId="681BD9CE" w14:textId="77777777" w:rsidR="005E0340" w:rsidRDefault="005E0340">
            <w:r>
              <w:t>Lime (#84cc16)</w:t>
            </w:r>
          </w:p>
        </w:tc>
        <w:tc>
          <w:tcPr>
            <w:tcW w:w="0" w:type="auto"/>
            <w:vAlign w:val="center"/>
            <w:hideMark/>
          </w:tcPr>
          <w:p w14:paraId="0F7FAEDF" w14:textId="77777777" w:rsidR="005E0340" w:rsidRDefault="005E0340">
            <w:r>
              <w:t>Cross-core combined settings</w:t>
            </w:r>
          </w:p>
        </w:tc>
      </w:tr>
    </w:tbl>
    <w:p w14:paraId="157FC046" w14:textId="77777777" w:rsidR="005E0340" w:rsidRDefault="005E0340" w:rsidP="005E0340">
      <w:pPr>
        <w:pStyle w:val="NormalWeb"/>
      </w:pPr>
      <w:r>
        <w:t>Each theme applies consistently to:</w:t>
      </w:r>
    </w:p>
    <w:p w14:paraId="60FFF1CE" w14:textId="77777777" w:rsidR="005E0340" w:rsidRDefault="005E0340" w:rsidP="005E034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Container backgrounds (subtle gradients)</w:t>
      </w:r>
    </w:p>
    <w:p w14:paraId="55EC4466" w14:textId="77777777" w:rsidR="005E0340" w:rsidRDefault="005E0340" w:rsidP="005E034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Border colors</w:t>
      </w:r>
    </w:p>
    <w:p w14:paraId="6408F1B7" w14:textId="77777777" w:rsidR="005E0340" w:rsidRDefault="005E0340" w:rsidP="005E034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Button active states</w:t>
      </w:r>
    </w:p>
    <w:p w14:paraId="462DF291" w14:textId="77777777" w:rsidR="005E0340" w:rsidRDefault="005E0340" w:rsidP="005E034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Header bars</w:t>
      </w:r>
    </w:p>
    <w:p w14:paraId="6BBF6C88" w14:textId="77777777" w:rsidR="005E0340" w:rsidRDefault="005E0340" w:rsidP="005E0340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Number input controls</w:t>
      </w:r>
    </w:p>
    <w:p w14:paraId="29B37EAA" w14:textId="77777777" w:rsidR="005E0340" w:rsidRDefault="005E0340" w:rsidP="005E0340">
      <w:pPr>
        <w:pStyle w:val="Heading3"/>
      </w:pPr>
      <w:r>
        <w:t>Component Patterns</w:t>
      </w:r>
    </w:p>
    <w:p w14:paraId="660F10E7" w14:textId="77777777" w:rsidR="005E0340" w:rsidRDefault="005E0340" w:rsidP="005E0340">
      <w:pPr>
        <w:pStyle w:val="Heading4"/>
      </w:pPr>
      <w:r>
        <w:t>Collapsible Sections</w:t>
      </w:r>
    </w:p>
    <w:p w14:paraId="6B086341" w14:textId="77777777" w:rsidR="005E0340" w:rsidRDefault="005E0340" w:rsidP="005E034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Structure</w:t>
      </w:r>
      <w:r>
        <w:t>: Header (clickable) + content area</w:t>
      </w:r>
    </w:p>
    <w:p w14:paraId="3BD49FB0" w14:textId="77777777" w:rsidR="005E0340" w:rsidRDefault="005E0340" w:rsidP="005E034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States</w:t>
      </w:r>
      <w:r>
        <w:t>: Collapsed (default) vs expanded (</w:t>
      </w:r>
      <w:r>
        <w:rPr>
          <w:rStyle w:val="HTMLCode"/>
          <w:rFonts w:eastAsiaTheme="majorEastAsia"/>
        </w:rPr>
        <w:t>.expanded</w:t>
      </w:r>
      <w:r>
        <w:t xml:space="preserve"> class)</w:t>
      </w:r>
    </w:p>
    <w:p w14:paraId="66FEEC24" w14:textId="77777777" w:rsidR="005E0340" w:rsidRDefault="005E0340" w:rsidP="005E034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Visual feedback</w:t>
      </w:r>
      <w:r>
        <w:t>: Icon rotation, background color shift</w:t>
      </w:r>
    </w:p>
    <w:p w14:paraId="5CB60CAC" w14:textId="77777777" w:rsidR="005E0340" w:rsidRDefault="005E0340" w:rsidP="005E0340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rPr>
          <w:rStyle w:val="Strong"/>
        </w:rPr>
        <w:t>Accessibility</w:t>
      </w:r>
      <w:r>
        <w:t>: Hidden checkboxes maintain form state</w:t>
      </w:r>
    </w:p>
    <w:p w14:paraId="4F111C64" w14:textId="77777777" w:rsidR="005E0340" w:rsidRDefault="005E0340" w:rsidP="005E0340">
      <w:pPr>
        <w:pStyle w:val="Heading4"/>
      </w:pPr>
      <w:r>
        <w:t>Toggle Button Groups</w:t>
      </w:r>
    </w:p>
    <w:p w14:paraId="5E7B1679" w14:textId="77777777" w:rsidR="005E0340" w:rsidRDefault="005E0340" w:rsidP="005E0340">
      <w:pPr>
        <w:pStyle w:val="NormalWeb"/>
      </w:pPr>
      <w:r>
        <w:t>Used for mutually exclusive or multi-select options:</w:t>
      </w:r>
    </w:p>
    <w:p w14:paraId="3319FA3F" w14:textId="77777777" w:rsidR="005E0340" w:rsidRDefault="005E0340" w:rsidP="005E034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Examples</w:t>
      </w:r>
      <w:r>
        <w:t>: Read type (JTAG/FW), test types (CREST/BIST/PBIST), granularity</w:t>
      </w:r>
    </w:p>
    <w:p w14:paraId="06A21802" w14:textId="77777777" w:rsidR="005E0340" w:rsidRDefault="005E0340" w:rsidP="005E034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Active state</w:t>
      </w:r>
      <w:r>
        <w:t>: Colored background matching section theme</w:t>
      </w:r>
    </w:p>
    <w:p w14:paraId="137FC565" w14:textId="77777777" w:rsidR="005E0340" w:rsidRDefault="005E0340" w:rsidP="005E0340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Strong"/>
        </w:rPr>
        <w:t>Hidden inputs</w:t>
      </w:r>
      <w:r>
        <w:t xml:space="preserve">: Checkboxes in </w:t>
      </w:r>
      <w:r>
        <w:rPr>
          <w:rStyle w:val="HTMLCode"/>
          <w:rFonts w:eastAsiaTheme="majorEastAsia"/>
        </w:rPr>
        <w:t>.sr-only</w:t>
      </w:r>
      <w:r>
        <w:t xml:space="preserve"> maintain form values</w:t>
      </w:r>
    </w:p>
    <w:p w14:paraId="27C45DCE" w14:textId="77777777" w:rsidR="005E0340" w:rsidRDefault="005E0340" w:rsidP="005E0340">
      <w:pPr>
        <w:pStyle w:val="Heading4"/>
      </w:pPr>
      <w:r>
        <w:lastRenderedPageBreak/>
        <w:t>Number Input Groups</w:t>
      </w:r>
    </w:p>
    <w:p w14:paraId="334F5E76" w14:textId="77777777" w:rsidR="005E0340" w:rsidRDefault="005E0340" w:rsidP="005E0340">
      <w:pPr>
        <w:pStyle w:val="NormalWeb"/>
      </w:pPr>
      <w:r>
        <w:t>Consistent pattern for counters:</w:t>
      </w:r>
    </w:p>
    <w:p w14:paraId="06E7984E" w14:textId="77777777" w:rsidR="005E0340" w:rsidRDefault="005E0340" w:rsidP="005E034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Structure</w:t>
      </w:r>
      <w:r>
        <w:t>: Decrement button | number input | increment button</w:t>
      </w:r>
    </w:p>
    <w:p w14:paraId="7DCAAE17" w14:textId="77777777" w:rsidR="005E0340" w:rsidRDefault="005E0340" w:rsidP="005E034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Styling</w:t>
      </w:r>
      <w:r>
        <w:t>: Unified border, themed button backgrounds</w:t>
      </w:r>
    </w:p>
    <w:p w14:paraId="6385ACAD" w14:textId="77777777" w:rsidR="005E0340" w:rsidRDefault="005E0340" w:rsidP="005E0340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rPr>
          <w:rStyle w:val="Strong"/>
        </w:rPr>
        <w:t>Behavior</w:t>
      </w:r>
      <w:r>
        <w:t>: Min/max constraints in HTML</w:t>
      </w:r>
    </w:p>
    <w:p w14:paraId="1A3E60A9" w14:textId="77777777" w:rsidR="005E0340" w:rsidRDefault="005E0340" w:rsidP="005E0340">
      <w:pPr>
        <w:pStyle w:val="Heading4"/>
      </w:pPr>
      <w:r>
        <w:t>Tables (Charz-Specific)</w:t>
      </w:r>
    </w:p>
    <w:p w14:paraId="660EF7E1" w14:textId="77777777" w:rsidR="005E0340" w:rsidRDefault="005E0340" w:rsidP="005E034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Sticky headers</w:t>
      </w:r>
      <w:r>
        <w:t xml:space="preserve">: </w:t>
      </w:r>
      <w:r>
        <w:rPr>
          <w:rStyle w:val="HTMLCode"/>
          <w:rFonts w:eastAsiaTheme="majorEastAsia"/>
        </w:rPr>
        <w:t>position: sticky</w:t>
      </w:r>
      <w:r>
        <w:t xml:space="preserve"> on thead</w:t>
      </w:r>
    </w:p>
    <w:p w14:paraId="67484D53" w14:textId="77777777" w:rsidR="005E0340" w:rsidRDefault="005E0340" w:rsidP="005E034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Fixed first column</w:t>
      </w:r>
      <w:r>
        <w:t>: Sticky left for row labels</w:t>
      </w:r>
    </w:p>
    <w:p w14:paraId="5BCB5A25" w14:textId="77777777" w:rsidR="005E0340" w:rsidRDefault="005E0340" w:rsidP="005E034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Scrollable</w:t>
      </w:r>
      <w:r>
        <w:t>: Max-height containers with overflow</w:t>
      </w:r>
    </w:p>
    <w:p w14:paraId="234E13FC" w14:textId="77777777" w:rsidR="005E0340" w:rsidRDefault="005E0340" w:rsidP="005E0340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rPr>
          <w:rStyle w:val="Strong"/>
        </w:rPr>
        <w:t>Zebra striping</w:t>
      </w:r>
      <w:r>
        <w:t>: Alternating row backgrounds</w:t>
      </w:r>
    </w:p>
    <w:p w14:paraId="05617C86" w14:textId="77777777" w:rsidR="005E0340" w:rsidRDefault="00000000" w:rsidP="005E0340">
      <w:pPr>
        <w:spacing w:after="0"/>
      </w:pPr>
      <w:r>
        <w:pict w14:anchorId="0EB6CDBD">
          <v:rect id="_x0000_i1030" style="width:0;height:1.5pt" o:hralign="center" o:hrstd="t" o:hr="t" fillcolor="#a0a0a0" stroked="f"/>
        </w:pict>
      </w:r>
    </w:p>
    <w:p w14:paraId="07F2C938" w14:textId="77777777" w:rsidR="005E0340" w:rsidRDefault="005E0340" w:rsidP="005E0340">
      <w:pPr>
        <w:pStyle w:val="Heading2"/>
      </w:pPr>
      <w:r>
        <w:t>CSS Variables &amp; Theming</w:t>
      </w:r>
    </w:p>
    <w:p w14:paraId="081E2717" w14:textId="77777777" w:rsidR="005E0340" w:rsidRDefault="005E0340" w:rsidP="005E0340">
      <w:pPr>
        <w:pStyle w:val="Heading3"/>
      </w:pPr>
      <w:r>
        <w:t>Design Tokens (</w:t>
      </w:r>
      <w:r>
        <w:rPr>
          <w:rStyle w:val="HTMLCode"/>
          <w:rFonts w:eastAsiaTheme="majorEastAsia"/>
        </w:rPr>
        <w:t>:root</w:t>
      </w:r>
      <w:r>
        <w:t xml:space="preserve"> in </w:t>
      </w:r>
      <w:r>
        <w:rPr>
          <w:rStyle w:val="HTMLCode"/>
          <w:rFonts w:eastAsiaTheme="majorEastAsia"/>
        </w:rPr>
        <w:t>design_system.css</w:t>
      </w:r>
      <w:r>
        <w:t>)</w:t>
      </w:r>
    </w:p>
    <w:p w14:paraId="07CE443F" w14:textId="77777777" w:rsidR="005E0340" w:rsidRDefault="005E0340" w:rsidP="005E034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Colors</w:t>
      </w:r>
      <w:r>
        <w:t>: Gray scale (50-900), primary blue scale, semantic colors (success/error/warning)</w:t>
      </w:r>
    </w:p>
    <w:p w14:paraId="0F1CE2C8" w14:textId="77777777" w:rsidR="005E0340" w:rsidRDefault="005E0340" w:rsidP="005E034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Spacing</w:t>
      </w:r>
      <w:r>
        <w:t>: XS to 2XL scale (0.25rem - 3rem)</w:t>
      </w:r>
    </w:p>
    <w:p w14:paraId="6234C77B" w14:textId="77777777" w:rsidR="005E0340" w:rsidRDefault="005E0340" w:rsidP="005E034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Borders</w:t>
      </w:r>
      <w:r>
        <w:t>: Radius variants (sm/md/lg/xl)</w:t>
      </w:r>
    </w:p>
    <w:p w14:paraId="1DD595B3" w14:textId="77777777" w:rsidR="005E0340" w:rsidRDefault="005E0340" w:rsidP="005E034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Shadows</w:t>
      </w:r>
      <w:r>
        <w:t>: 3-tier elevation system</w:t>
      </w:r>
    </w:p>
    <w:p w14:paraId="25DCA99A" w14:textId="77777777" w:rsidR="005E0340" w:rsidRDefault="005E0340" w:rsidP="005E034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Transitions</w:t>
      </w:r>
      <w:r>
        <w:t>: Fast/base/slow timing presets</w:t>
      </w:r>
    </w:p>
    <w:p w14:paraId="1D634DEB" w14:textId="77777777" w:rsidR="005E0340" w:rsidRDefault="005E0340" w:rsidP="005E0340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rPr>
          <w:rStyle w:val="Strong"/>
        </w:rPr>
        <w:t>Typography</w:t>
      </w:r>
      <w:r>
        <w:t>: Font size scale (xs to 3xl)</w:t>
      </w:r>
    </w:p>
    <w:p w14:paraId="05B0E31A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Dark mode support</w:t>
      </w:r>
      <w:r>
        <w:t xml:space="preserve"> exists but is commented out in imports (optional feature).</w:t>
      </w:r>
    </w:p>
    <w:p w14:paraId="6E050ECB" w14:textId="77777777" w:rsidR="005E0340" w:rsidRDefault="00000000" w:rsidP="005E0340">
      <w:r>
        <w:pict w14:anchorId="15FF8DE6">
          <v:rect id="_x0000_i1031" style="width:0;height:1.5pt" o:hralign="center" o:hrstd="t" o:hr="t" fillcolor="#a0a0a0" stroked="f"/>
        </w:pict>
      </w:r>
    </w:p>
    <w:p w14:paraId="53158458" w14:textId="77777777" w:rsidR="005E0340" w:rsidRDefault="005E0340" w:rsidP="005E0340">
      <w:pPr>
        <w:pStyle w:val="Heading2"/>
      </w:pPr>
      <w:r>
        <w:t>Form Architecture &amp; Validation Styling</w:t>
      </w:r>
    </w:p>
    <w:p w14:paraId="7B8314E2" w14:textId="77777777" w:rsidR="005E0340" w:rsidRDefault="005E0340" w:rsidP="005E0340">
      <w:pPr>
        <w:pStyle w:val="Heading3"/>
      </w:pPr>
      <w:r>
        <w:t xml:space="preserve">Field States (from </w:t>
      </w:r>
      <w:r>
        <w:rPr>
          <w:rStyle w:val="HTMLCode"/>
          <w:rFonts w:eastAsiaTheme="majorEastAsia"/>
        </w:rPr>
        <w:t>forms.css</w:t>
      </w:r>
      <w:r>
        <w:t>)</w:t>
      </w:r>
    </w:p>
    <w:p w14:paraId="6EC51809" w14:textId="77777777" w:rsidR="005E0340" w:rsidRDefault="005E0340" w:rsidP="005E034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Error</w:t>
      </w:r>
      <w:r>
        <w:t>: Red border, pink background, error message display</w:t>
      </w:r>
    </w:p>
    <w:p w14:paraId="1A380DE1" w14:textId="77777777" w:rsidR="005E0340" w:rsidRDefault="005E0340" w:rsidP="005E034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Success</w:t>
      </w:r>
      <w:r>
        <w:t>: Green border, subtle green background</w:t>
      </w:r>
    </w:p>
    <w:p w14:paraId="737926E9" w14:textId="77777777" w:rsidR="005E0340" w:rsidRDefault="005E0340" w:rsidP="005E034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Warning</w:t>
      </w:r>
      <w:r>
        <w:t>: Amber border, light amber background</w:t>
      </w:r>
    </w:p>
    <w:p w14:paraId="09D69F00" w14:textId="77777777" w:rsidR="005E0340" w:rsidRDefault="005E0340" w:rsidP="005E0340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rPr>
          <w:rStyle w:val="Strong"/>
        </w:rPr>
        <w:t>Disabled</w:t>
      </w:r>
      <w:r>
        <w:t>: Gray background, reduced opacity, no-pointer cursor</w:t>
      </w:r>
    </w:p>
    <w:p w14:paraId="099E7B46" w14:textId="77777777" w:rsidR="005E0340" w:rsidRDefault="005E0340" w:rsidP="005E0340">
      <w:pPr>
        <w:pStyle w:val="Heading3"/>
      </w:pPr>
      <w:r>
        <w:t>Required Fields</w:t>
      </w:r>
    </w:p>
    <w:p w14:paraId="1FEBEFB8" w14:textId="77777777" w:rsidR="005E0340" w:rsidRDefault="005E0340" w:rsidP="005E034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Visual indicator</w:t>
      </w:r>
      <w:r>
        <w:t xml:space="preserve">: Red asterisk via </w:t>
      </w:r>
      <w:r>
        <w:rPr>
          <w:rStyle w:val="HTMLCode"/>
          <w:rFonts w:eastAsiaTheme="majorEastAsia"/>
        </w:rPr>
        <w:t>.required-field::after</w:t>
      </w:r>
    </w:p>
    <w:p w14:paraId="39581DAB" w14:textId="77777777" w:rsidR="005E0340" w:rsidRDefault="005E0340" w:rsidP="005E0340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rPr>
          <w:rStyle w:val="Strong"/>
        </w:rPr>
        <w:t>Label pattern</w:t>
      </w:r>
      <w:r>
        <w:t xml:space="preserve">: </w:t>
      </w:r>
      <w:r>
        <w:rPr>
          <w:rStyle w:val="HTMLCode"/>
          <w:rFonts w:eastAsiaTheme="majorEastAsia"/>
        </w:rPr>
        <w:t>&lt;span class="text-red-500"&gt;*&lt;/span&gt;</w:t>
      </w:r>
      <w:r>
        <w:t xml:space="preserve"> in markup</w:t>
      </w:r>
    </w:p>
    <w:p w14:paraId="0476E8F7" w14:textId="77777777" w:rsidR="005E0340" w:rsidRDefault="005E0340" w:rsidP="005E0340">
      <w:pPr>
        <w:pStyle w:val="Heading3"/>
      </w:pPr>
      <w:r>
        <w:lastRenderedPageBreak/>
        <w:t>Validation Summary</w:t>
      </w:r>
    </w:p>
    <w:p w14:paraId="60D3F5EA" w14:textId="77777777" w:rsidR="005E0340" w:rsidRDefault="005E0340" w:rsidP="005E0340">
      <w:pPr>
        <w:pStyle w:val="NormalWeb"/>
      </w:pPr>
      <w:r>
        <w:t>Appears at form level with:</w:t>
      </w:r>
    </w:p>
    <w:p w14:paraId="3E8DF5F6" w14:textId="77777777" w:rsidR="005E0340" w:rsidRDefault="005E0340" w:rsidP="005E034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Light red background and border</w:t>
      </w:r>
    </w:p>
    <w:p w14:paraId="6721C40B" w14:textId="77777777" w:rsidR="005E0340" w:rsidRDefault="005E0340" w:rsidP="005E034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Bulleted error list</w:t>
      </w:r>
    </w:p>
    <w:p w14:paraId="156AC67F" w14:textId="77777777" w:rsidR="005E0340" w:rsidRDefault="005E0340" w:rsidP="005E0340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>Can be toggled via data attributes</w:t>
      </w:r>
    </w:p>
    <w:p w14:paraId="3C4DAA36" w14:textId="77777777" w:rsidR="005E0340" w:rsidRDefault="00000000" w:rsidP="005E0340">
      <w:pPr>
        <w:spacing w:after="0"/>
      </w:pPr>
      <w:r>
        <w:pict w14:anchorId="07F379EA">
          <v:rect id="_x0000_i1032" style="width:0;height:1.5pt" o:hralign="center" o:hrstd="t" o:hr="t" fillcolor="#a0a0a0" stroked="f"/>
        </w:pict>
      </w:r>
    </w:p>
    <w:p w14:paraId="0A87BCAD" w14:textId="77777777" w:rsidR="005E0340" w:rsidRDefault="005E0340" w:rsidP="005E0340">
      <w:pPr>
        <w:pStyle w:val="Heading2"/>
      </w:pPr>
      <w:r>
        <w:t>JavaScript Integration Points</w:t>
      </w:r>
    </w:p>
    <w:p w14:paraId="145DF146" w14:textId="77777777" w:rsidR="005E0340" w:rsidRDefault="005E0340" w:rsidP="005E0340">
      <w:pPr>
        <w:pStyle w:val="Heading3"/>
      </w:pPr>
      <w:r>
        <w:t>Data Attributes for Controllers</w:t>
      </w:r>
    </w:p>
    <w:p w14:paraId="72FDB549" w14:textId="77777777" w:rsidR="005E0340" w:rsidRDefault="005E0340" w:rsidP="005E0340">
      <w:pPr>
        <w:pStyle w:val="NormalWeb"/>
        <w:numPr>
          <w:ilvl w:val="0"/>
          <w:numId w:val="75"/>
        </w:numPr>
      </w:pPr>
      <w:r>
        <w:rPr>
          <w:rStyle w:val="HTMLCode"/>
          <w:rFonts w:eastAsiaTheme="majorEastAsia"/>
          <w:b/>
          <w:bCs/>
        </w:rPr>
        <w:t>data-controller</w:t>
      </w:r>
      <w:r>
        <w:t>: Stimulus controller mounting points</w:t>
      </w:r>
    </w:p>
    <w:p w14:paraId="0A20ADD4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test-settings-form</w:t>
      </w:r>
      <w:r>
        <w:t xml:space="preserve"> (main form)</w:t>
      </w:r>
    </w:p>
    <w:p w14:paraId="22B95EAE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ip-configuration</w:t>
      </w:r>
      <w:r>
        <w:t xml:space="preserve"> (per IP type)</w:t>
      </w:r>
    </w:p>
    <w:p w14:paraId="3C7209AF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production-parameters</w:t>
      </w:r>
      <w:r>
        <w:t xml:space="preserve"> (per core)</w:t>
      </w:r>
    </w:p>
    <w:p w14:paraId="7DEA5B8F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charz-parameters</w:t>
      </w:r>
      <w:r>
        <w:t xml:space="preserve"> (per core)</w:t>
      </w:r>
    </w:p>
    <w:p w14:paraId="22C766C0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combined-settings</w:t>
      </w:r>
      <w:r>
        <w:t xml:space="preserve"> (cross-core)</w:t>
      </w:r>
    </w:p>
    <w:p w14:paraId="56BD9982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ui-enhancements</w:t>
      </w:r>
      <w:r>
        <w:t xml:space="preserve"> (global)</w:t>
      </w:r>
    </w:p>
    <w:p w14:paraId="42B6EE30" w14:textId="77777777" w:rsidR="005E0340" w:rsidRDefault="005E0340" w:rsidP="005E0340">
      <w:pPr>
        <w:pStyle w:val="NormalWeb"/>
        <w:numPr>
          <w:ilvl w:val="0"/>
          <w:numId w:val="75"/>
        </w:numPr>
      </w:pPr>
      <w:r>
        <w:rPr>
          <w:rStyle w:val="HTMLCode"/>
          <w:rFonts w:eastAsiaTheme="majorEastAsia"/>
          <w:b/>
          <w:bCs/>
        </w:rPr>
        <w:t>data-action</w:t>
      </w:r>
      <w:r>
        <w:t>: Event bindings</w:t>
      </w:r>
    </w:p>
    <w:p w14:paraId="7EDC78BB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 xml:space="preserve">Examples: </w:t>
      </w:r>
      <w:r>
        <w:rPr>
          <w:rStyle w:val="HTMLCode"/>
          <w:rFonts w:eastAsiaTheme="majorEastAsia"/>
        </w:rPr>
        <w:t>click-&gt;controller#method</w:t>
      </w:r>
      <w:r>
        <w:t xml:space="preserve">, </w:t>
      </w:r>
      <w:r>
        <w:rPr>
          <w:rStyle w:val="HTMLCode"/>
          <w:rFonts w:eastAsiaTheme="majorEastAsia"/>
        </w:rPr>
        <w:t>change-&gt;controller#method</w:t>
      </w:r>
      <w:r>
        <w:t xml:space="preserve">, </w:t>
      </w:r>
      <w:r>
        <w:rPr>
          <w:rStyle w:val="HTMLCode"/>
          <w:rFonts w:eastAsiaTheme="majorEastAsia"/>
        </w:rPr>
        <w:t>input-&gt;controller#method</w:t>
      </w:r>
    </w:p>
    <w:p w14:paraId="6B10A135" w14:textId="77777777" w:rsidR="005E0340" w:rsidRDefault="005E0340" w:rsidP="005E0340">
      <w:pPr>
        <w:pStyle w:val="NormalWeb"/>
        <w:numPr>
          <w:ilvl w:val="0"/>
          <w:numId w:val="75"/>
        </w:numPr>
      </w:pPr>
      <w:r>
        <w:rPr>
          <w:rStyle w:val="HTMLCode"/>
          <w:rFonts w:eastAsiaTheme="majorEastAsia"/>
          <w:b/>
          <w:bCs/>
        </w:rPr>
        <w:t>data-*-target</w:t>
      </w:r>
      <w:r>
        <w:t>: Element references for controllers</w:t>
      </w:r>
    </w:p>
    <w:p w14:paraId="78055115" w14:textId="77777777" w:rsidR="005E0340" w:rsidRDefault="005E0340" w:rsidP="005E0340">
      <w:pPr>
        <w:numPr>
          <w:ilvl w:val="1"/>
          <w:numId w:val="75"/>
        </w:numPr>
        <w:spacing w:before="100" w:beforeAutospacing="1" w:after="100" w:afterAutospacing="1" w:line="240" w:lineRule="auto"/>
      </w:pPr>
      <w:r>
        <w:t xml:space="preserve">Examples: </w:t>
      </w:r>
      <w:r>
        <w:rPr>
          <w:rStyle w:val="HTMLCode"/>
          <w:rFonts w:eastAsiaTheme="majorEastAsia"/>
        </w:rPr>
        <w:t>data-production-parameters-target="mappingContainer"</w:t>
      </w:r>
    </w:p>
    <w:p w14:paraId="7F0482F1" w14:textId="77777777" w:rsidR="005E0340" w:rsidRDefault="005E0340" w:rsidP="005E0340">
      <w:pPr>
        <w:pStyle w:val="Heading3"/>
      </w:pPr>
      <w:r>
        <w:t>Dynamic Content Patterns</w:t>
      </w:r>
    </w:p>
    <w:p w14:paraId="6B20628A" w14:textId="77777777" w:rsidR="005E0340" w:rsidRDefault="005E0340" w:rsidP="005E034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Templates</w:t>
      </w:r>
      <w:r>
        <w:t xml:space="preserve">: HTML </w:t>
      </w:r>
      <w:r>
        <w:rPr>
          <w:rStyle w:val="HTMLCode"/>
          <w:rFonts w:eastAsiaTheme="majorEastAsia"/>
        </w:rPr>
        <w:t>&lt;template&gt;</w:t>
      </w:r>
      <w:r>
        <w:t xml:space="preserve"> tags with placeholder text</w:t>
      </w:r>
    </w:p>
    <w:p w14:paraId="5471463C" w14:textId="77777777" w:rsidR="005E0340" w:rsidRDefault="005E0340" w:rsidP="005E034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Cloning strategy</w:t>
      </w:r>
      <w:r>
        <w:t>: Templates duplicated via JS, placeholders replaced</w:t>
      </w:r>
    </w:p>
    <w:p w14:paraId="18A0609D" w14:textId="77777777" w:rsidR="005E0340" w:rsidRDefault="005E0340" w:rsidP="005E0340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rPr>
          <w:rStyle w:val="Strong"/>
        </w:rPr>
        <w:t>Tom Select initialization</w:t>
      </w:r>
      <w:r>
        <w:t xml:space="preserve">: Applied to </w:t>
      </w:r>
      <w:r>
        <w:rPr>
          <w:rStyle w:val="HTMLCode"/>
          <w:rFonts w:eastAsiaTheme="majorEastAsia"/>
        </w:rPr>
        <w:t>&lt;select multiple&gt;</w:t>
      </w:r>
      <w:r>
        <w:t xml:space="preserve"> elements</w:t>
      </w:r>
    </w:p>
    <w:p w14:paraId="5BA72154" w14:textId="77777777" w:rsidR="005E0340" w:rsidRDefault="005E0340" w:rsidP="005E0340">
      <w:pPr>
        <w:pStyle w:val="Heading3"/>
      </w:pPr>
      <w:r>
        <w:t>State Management Hints</w:t>
      </w:r>
    </w:p>
    <w:p w14:paraId="35B6797E" w14:textId="77777777" w:rsidR="005E0340" w:rsidRDefault="005E0340" w:rsidP="005E034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Hidden checkboxes maintain collapsible section state</w:t>
      </w:r>
    </w:p>
    <w:p w14:paraId="345FB8C8" w14:textId="77777777" w:rsidR="005E0340" w:rsidRDefault="005E0340" w:rsidP="005E034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Number inputs trigger count-based rendering</w:t>
      </w:r>
    </w:p>
    <w:p w14:paraId="57409A9C" w14:textId="77777777" w:rsidR="005E0340" w:rsidRDefault="005E0340" w:rsidP="005E034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Use option buttons toggle between auto-filled vs manual values</w:t>
      </w:r>
    </w:p>
    <w:p w14:paraId="64783739" w14:textId="77777777" w:rsidR="005E0340" w:rsidRDefault="005E0340" w:rsidP="005E0340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Data attributes store relationships (e.g., </w:t>
      </w:r>
      <w:r>
        <w:rPr>
          <w:rStyle w:val="HTMLCode"/>
          <w:rFonts w:eastAsiaTheme="majorEastAsia"/>
        </w:rPr>
        <w:t>data-order</w:t>
      </w:r>
      <w:r>
        <w:t xml:space="preserve">, </w:t>
      </w:r>
      <w:r>
        <w:rPr>
          <w:rStyle w:val="HTMLCode"/>
          <w:rFonts w:eastAsiaTheme="majorEastAsia"/>
        </w:rPr>
        <w:t>data-core-index</w:t>
      </w:r>
      <w:r>
        <w:t>)</w:t>
      </w:r>
    </w:p>
    <w:p w14:paraId="72EB7CC4" w14:textId="77777777" w:rsidR="005E0340" w:rsidRDefault="00000000" w:rsidP="005E0340">
      <w:pPr>
        <w:spacing w:after="0"/>
      </w:pPr>
      <w:r>
        <w:pict w14:anchorId="2298B2D1">
          <v:rect id="_x0000_i1033" style="width:0;height:1.5pt" o:hralign="center" o:hrstd="t" o:hr="t" fillcolor="#a0a0a0" stroked="f"/>
        </w:pict>
      </w:r>
    </w:p>
    <w:p w14:paraId="4F1E5D18" w14:textId="77777777" w:rsidR="005E0340" w:rsidRDefault="005E0340" w:rsidP="005E0340">
      <w:pPr>
        <w:pStyle w:val="Heading2"/>
      </w:pPr>
      <w:r>
        <w:t>Responsive Design Strategy</w:t>
      </w:r>
    </w:p>
    <w:p w14:paraId="5AE63F27" w14:textId="77777777" w:rsidR="005E0340" w:rsidRDefault="005E0340" w:rsidP="005E0340">
      <w:pPr>
        <w:pStyle w:val="Heading3"/>
      </w:pPr>
      <w:r>
        <w:t xml:space="preserve">Breakpoints (from </w:t>
      </w:r>
      <w:r>
        <w:rPr>
          <w:rStyle w:val="HTMLCode"/>
          <w:rFonts w:eastAsiaTheme="majorEastAsia"/>
        </w:rPr>
        <w:t>responsive.css</w:t>
      </w:r>
      <w:r>
        <w:t>)</w:t>
      </w:r>
    </w:p>
    <w:p w14:paraId="4E11A86A" w14:textId="77777777" w:rsidR="005E0340" w:rsidRDefault="005E0340" w:rsidP="005E034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Mobile</w:t>
      </w:r>
      <w:r>
        <w:t>: ≤640px - Single column layouts, full-width buttons</w:t>
      </w:r>
    </w:p>
    <w:p w14:paraId="1676BDE8" w14:textId="77777777" w:rsidR="005E0340" w:rsidRDefault="005E0340" w:rsidP="005E034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Tablet</w:t>
      </w:r>
      <w:r>
        <w:t>: 641-1024px - 2-3 column grids</w:t>
      </w:r>
    </w:p>
    <w:p w14:paraId="64602720" w14:textId="77777777" w:rsidR="005E0340" w:rsidRDefault="005E0340" w:rsidP="005E0340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Desktop</w:t>
      </w:r>
      <w:r>
        <w:t>: ≥1025px - Full multi-column grids, larger padding</w:t>
      </w:r>
    </w:p>
    <w:p w14:paraId="57C9D928" w14:textId="77777777" w:rsidR="005E0340" w:rsidRDefault="005E0340" w:rsidP="005E0340">
      <w:pPr>
        <w:pStyle w:val="Heading3"/>
      </w:pPr>
      <w:r>
        <w:t>Mobile Adaptations</w:t>
      </w:r>
    </w:p>
    <w:p w14:paraId="759CA7E6" w14:textId="77777777" w:rsidR="005E0340" w:rsidRDefault="005E0340" w:rsidP="005E034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IP selection grid: 3 columns → 2 → 1</w:t>
      </w:r>
    </w:p>
    <w:p w14:paraId="15E210A1" w14:textId="77777777" w:rsidR="005E0340" w:rsidRDefault="005E0340" w:rsidP="005E034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Core config grid: Multi-column → single column</w:t>
      </w:r>
    </w:p>
    <w:p w14:paraId="1CA49D86" w14:textId="77777777" w:rsidR="005E0340" w:rsidRDefault="005E0340" w:rsidP="005E034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Action buttons: Horizontal flex → vertical stack</w:t>
      </w:r>
    </w:p>
    <w:p w14:paraId="723BD786" w14:textId="77777777" w:rsidR="005E0340" w:rsidRDefault="005E0340" w:rsidP="005E0340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>Table font size reduction</w:t>
      </w:r>
    </w:p>
    <w:p w14:paraId="7CC81235" w14:textId="77777777" w:rsidR="005E0340" w:rsidRDefault="005E0340" w:rsidP="005E0340">
      <w:pPr>
        <w:pStyle w:val="Heading3"/>
      </w:pPr>
      <w:r>
        <w:t>Print Styles</w:t>
      </w:r>
    </w:p>
    <w:p w14:paraId="226F7610" w14:textId="77777777" w:rsidR="005E0340" w:rsidRDefault="005E0340" w:rsidP="005E034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Hides interactive elements (buttons, overlays, toasts)</w:t>
      </w:r>
    </w:p>
    <w:p w14:paraId="29111290" w14:textId="77777777" w:rsidR="005E0340" w:rsidRDefault="005E0340" w:rsidP="005E034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Removes box shadows</w:t>
      </w:r>
    </w:p>
    <w:p w14:paraId="0F01F47C" w14:textId="77777777" w:rsidR="005E0340" w:rsidRDefault="005E0340" w:rsidP="005E034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Forces all collapsible sections open</w:t>
      </w:r>
    </w:p>
    <w:p w14:paraId="590CE82D" w14:textId="77777777" w:rsidR="005E0340" w:rsidRDefault="005E0340" w:rsidP="005E0340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>Adds borders for structure</w:t>
      </w:r>
    </w:p>
    <w:p w14:paraId="5F33E9DA" w14:textId="77777777" w:rsidR="005E0340" w:rsidRDefault="00000000" w:rsidP="005E0340">
      <w:pPr>
        <w:spacing w:after="0"/>
      </w:pPr>
      <w:r>
        <w:pict w14:anchorId="5710C73A">
          <v:rect id="_x0000_i1034" style="width:0;height:1.5pt" o:hralign="center" o:hrstd="t" o:hr="t" fillcolor="#a0a0a0" stroked="f"/>
        </w:pict>
      </w:r>
    </w:p>
    <w:p w14:paraId="659F326D" w14:textId="77777777" w:rsidR="005E0340" w:rsidRDefault="005E0340" w:rsidP="005E0340">
      <w:pPr>
        <w:pStyle w:val="Heading2"/>
      </w:pPr>
      <w:r>
        <w:t>Toast Notification System</w:t>
      </w:r>
    </w:p>
    <w:p w14:paraId="275E5E75" w14:textId="77777777" w:rsidR="005E0340" w:rsidRDefault="005E0340" w:rsidP="005E0340">
      <w:pPr>
        <w:pStyle w:val="Heading3"/>
      </w:pPr>
      <w:r>
        <w:t>Positioning Options</w:t>
      </w:r>
    </w:p>
    <w:p w14:paraId="6A5A86B1" w14:textId="77777777" w:rsidR="005E0340" w:rsidRDefault="005E0340" w:rsidP="005E0340">
      <w:pPr>
        <w:pStyle w:val="NormalWeb"/>
      </w:pPr>
      <w:r>
        <w:t>Six fixed positions via classes:</w:t>
      </w:r>
    </w:p>
    <w:p w14:paraId="2DEE2C7D" w14:textId="77777777" w:rsidR="005E0340" w:rsidRDefault="005E0340" w:rsidP="005E0340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>Top/bottom × left/center/right</w:t>
      </w:r>
    </w:p>
    <w:p w14:paraId="252D7860" w14:textId="77777777" w:rsidR="005E0340" w:rsidRDefault="005E0340" w:rsidP="005E0340">
      <w:pPr>
        <w:pStyle w:val="Heading3"/>
      </w:pPr>
      <w:r>
        <w:t>Animation States</w:t>
      </w:r>
    </w:p>
    <w:p w14:paraId="5C6FC0DB" w14:textId="77777777" w:rsidR="005E0340" w:rsidRDefault="005E0340" w:rsidP="005E034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Entry</w:t>
      </w:r>
      <w:r>
        <w:t>: Slide in from edge with elastic easing</w:t>
      </w:r>
    </w:p>
    <w:p w14:paraId="4646846C" w14:textId="77777777" w:rsidR="005E0340" w:rsidRDefault="005E0340" w:rsidP="005E034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Exit</w:t>
      </w:r>
      <w:r>
        <w:t>: Slide out with scale down</w:t>
      </w:r>
    </w:p>
    <w:p w14:paraId="1A530E89" w14:textId="77777777" w:rsidR="005E0340" w:rsidRDefault="005E0340" w:rsidP="005E0340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Pause</w:t>
      </w:r>
      <w:r>
        <w:t>: Progress bar animation pauses on hover</w:t>
      </w:r>
    </w:p>
    <w:p w14:paraId="7F615570" w14:textId="77777777" w:rsidR="005E0340" w:rsidRDefault="005E0340" w:rsidP="005E0340">
      <w:pPr>
        <w:pStyle w:val="Heading3"/>
      </w:pPr>
      <w:r>
        <w:t>Type Variants</w:t>
      </w:r>
    </w:p>
    <w:p w14:paraId="5417A851" w14:textId="77777777" w:rsidR="005E0340" w:rsidRDefault="005E0340" w:rsidP="005E034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Success (green), Error (red), Warning (amber), Info (blue), Loading (gray)</w:t>
      </w:r>
    </w:p>
    <w:p w14:paraId="2AA1045E" w14:textId="77777777" w:rsidR="005E0340" w:rsidRDefault="005E0340" w:rsidP="005E0340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>Each has matching icon background, border accent, progress bar color</w:t>
      </w:r>
    </w:p>
    <w:p w14:paraId="7E3154EC" w14:textId="77777777" w:rsidR="005E0340" w:rsidRDefault="005E0340" w:rsidP="005E0340">
      <w:pPr>
        <w:pStyle w:val="Heading3"/>
      </w:pPr>
      <w:r>
        <w:t>Structure</w:t>
      </w:r>
    </w:p>
    <w:p w14:paraId="4593EC94" w14:textId="77777777" w:rsidR="005E0340" w:rsidRDefault="005E0340" w:rsidP="005E034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Icon container (themed circle)</w:t>
      </w:r>
    </w:p>
    <w:p w14:paraId="56E7B392" w14:textId="77777777" w:rsidR="005E0340" w:rsidRDefault="005E0340" w:rsidP="005E034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Message text area</w:t>
      </w:r>
    </w:p>
    <w:p w14:paraId="11E0BEA9" w14:textId="77777777" w:rsidR="005E0340" w:rsidRDefault="005E0340" w:rsidP="005E034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Close button</w:t>
      </w:r>
    </w:p>
    <w:p w14:paraId="75FF0BF8" w14:textId="77777777" w:rsidR="005E0340" w:rsidRDefault="005E0340" w:rsidP="005E0340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Progress bar (animated width reduction)</w:t>
      </w:r>
    </w:p>
    <w:p w14:paraId="547B1A3C" w14:textId="77777777" w:rsidR="005E0340" w:rsidRDefault="00000000" w:rsidP="005E0340">
      <w:pPr>
        <w:spacing w:after="0"/>
      </w:pPr>
      <w:r>
        <w:pict w14:anchorId="39B7EAF7">
          <v:rect id="_x0000_i1035" style="width:0;height:1.5pt" o:hralign="center" o:hrstd="t" o:hr="t" fillcolor="#a0a0a0" stroked="f"/>
        </w:pict>
      </w:r>
    </w:p>
    <w:p w14:paraId="11AA546E" w14:textId="77777777" w:rsidR="005E0340" w:rsidRDefault="005E0340" w:rsidP="005E0340">
      <w:pPr>
        <w:pStyle w:val="Heading2"/>
      </w:pPr>
      <w:r>
        <w:lastRenderedPageBreak/>
        <w:t>Non-Obvious Patterns &amp; Gotchas</w:t>
      </w:r>
    </w:p>
    <w:p w14:paraId="4E75B143" w14:textId="77777777" w:rsidR="005E0340" w:rsidRDefault="005E0340" w:rsidP="005E0340">
      <w:pPr>
        <w:pStyle w:val="Heading3"/>
      </w:pPr>
      <w:r>
        <w:t>Tooltip Implementation</w:t>
      </w:r>
    </w:p>
    <w:p w14:paraId="141E451D" w14:textId="77777777" w:rsidR="005E0340" w:rsidRDefault="005E0340" w:rsidP="005E034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Simple CSS-only (</w:t>
      </w:r>
      <w:r>
        <w:rPr>
          <w:rStyle w:val="HTMLCode"/>
          <w:rFonts w:eastAsiaTheme="majorEastAsia"/>
        </w:rPr>
        <w:t>:hover</w:t>
      </w:r>
      <w:r>
        <w:t xml:space="preserve"> state)</w:t>
      </w:r>
    </w:p>
    <w:p w14:paraId="684E20FB" w14:textId="77777777" w:rsidR="005E0340" w:rsidRDefault="005E0340" w:rsidP="005E034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Positioned absolute relative to parent</w:t>
      </w:r>
    </w:p>
    <w:p w14:paraId="185426E9" w14:textId="77777777" w:rsidR="005E0340" w:rsidRDefault="005E0340" w:rsidP="005E0340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Used on fields that reference other values (supply names, frequencies)</w:t>
      </w:r>
    </w:p>
    <w:p w14:paraId="6F65776F" w14:textId="77777777" w:rsidR="005E0340" w:rsidRDefault="005E0340" w:rsidP="005E0340">
      <w:pPr>
        <w:pStyle w:val="Heading3"/>
      </w:pPr>
      <w:r>
        <w:t>Table Complexity (Charz)</w:t>
      </w:r>
    </w:p>
    <w:p w14:paraId="22A3BF68" w14:textId="77777777" w:rsidR="005E0340" w:rsidRDefault="005E0340" w:rsidP="005E034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Dual sticky positioning (header + first column)</w:t>
      </w:r>
    </w:p>
    <w:p w14:paraId="7EF2C9C6" w14:textId="77777777" w:rsidR="005E0340" w:rsidRDefault="005E0340" w:rsidP="005E034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Z-index layering required for intersections</w:t>
      </w:r>
    </w:p>
    <w:p w14:paraId="4333BEB2" w14:textId="77777777" w:rsidR="005E0340" w:rsidRDefault="005E0340" w:rsidP="005E0340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>Separate gradient backgrounds maintain visual hierarchy</w:t>
      </w:r>
    </w:p>
    <w:p w14:paraId="33277F9E" w14:textId="77777777" w:rsidR="005E0340" w:rsidRDefault="005E0340" w:rsidP="005E0340">
      <w:pPr>
        <w:pStyle w:val="Heading3"/>
      </w:pPr>
      <w:r>
        <w:t>Collapsible Section Color Coding</w:t>
      </w:r>
    </w:p>
    <w:p w14:paraId="0D5798C8" w14:textId="77777777" w:rsidR="005E0340" w:rsidRDefault="005E0340" w:rsidP="005E0340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ajorEastAsia"/>
        </w:rPr>
        <w:t>data-section-type</w:t>
      </w:r>
      <w:r>
        <w:t xml:space="preserve"> attribute for theme selection</w:t>
      </w:r>
    </w:p>
    <w:p w14:paraId="748CF5F6" w14:textId="77777777" w:rsidR="005E0340" w:rsidRDefault="005E0340" w:rsidP="005E0340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Expanded state changes entire header appearance</w:t>
      </w:r>
    </w:p>
    <w:p w14:paraId="5EC4DF3E" w14:textId="77777777" w:rsidR="005E0340" w:rsidRDefault="005E0340" w:rsidP="005E0340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>Relies on both class and attribute selectors</w:t>
      </w:r>
    </w:p>
    <w:p w14:paraId="41B5378C" w14:textId="77777777" w:rsidR="005E0340" w:rsidRDefault="005E0340" w:rsidP="005E0340">
      <w:pPr>
        <w:pStyle w:val="Heading3"/>
      </w:pPr>
      <w:r>
        <w:t>Number Input Theming</w:t>
      </w:r>
    </w:p>
    <w:p w14:paraId="6020D085" w14:textId="77777777" w:rsidR="005E0340" w:rsidRDefault="005E0340" w:rsidP="005E0340">
      <w:pPr>
        <w:pStyle w:val="NormalWeb"/>
      </w:pPr>
      <w:r>
        <w:t>Each section type (production/charz/combined) has custom-styled number inputs matching its color scheme, requiring section-specific CSS rules.</w:t>
      </w:r>
    </w:p>
    <w:p w14:paraId="65EC7646" w14:textId="77777777" w:rsidR="005E0340" w:rsidRDefault="005E0340" w:rsidP="005E0340">
      <w:pPr>
        <w:pStyle w:val="Heading3"/>
      </w:pPr>
      <w:r>
        <w:t>Form Naming Convention</w:t>
      </w:r>
    </w:p>
    <w:p w14:paraId="3B825437" w14:textId="77777777" w:rsidR="005E0340" w:rsidRDefault="005E0340" w:rsidP="005E0340">
      <w:pPr>
        <w:pStyle w:val="NormalWeb"/>
      </w:pPr>
      <w:r>
        <w:t>Deeply nested array structure:</w:t>
      </w:r>
    </w:p>
    <w:p w14:paraId="11E59454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ip_configurations[TYPE][category][INDEX][field]</w:t>
      </w:r>
    </w:p>
    <w:p w14:paraId="2F7825E5" w14:textId="77777777" w:rsidR="005E0340" w:rsidRDefault="005E0340" w:rsidP="005E0340">
      <w:pPr>
        <w:pStyle w:val="NormalWeb"/>
      </w:pPr>
      <w:r>
        <w:t>This creates complex parameter structures server-side without explicit JSON formatting client-side.</w:t>
      </w:r>
    </w:p>
    <w:p w14:paraId="2F5291B1" w14:textId="77777777" w:rsidR="005E0340" w:rsidRDefault="00000000" w:rsidP="005E0340">
      <w:r>
        <w:pict w14:anchorId="5FBDD8F9">
          <v:rect id="_x0000_i1036" style="width:0;height:1.5pt" o:hralign="center" o:hrstd="t" o:hr="t" fillcolor="#a0a0a0" stroked="f"/>
        </w:pict>
      </w:r>
    </w:p>
    <w:p w14:paraId="0DAC026E" w14:textId="77777777" w:rsidR="005E0340" w:rsidRDefault="005E0340" w:rsidP="005E0340">
      <w:pPr>
        <w:pStyle w:val="Heading2"/>
      </w:pPr>
      <w:r>
        <w:t>Maintenance Notes</w:t>
      </w:r>
    </w:p>
    <w:p w14:paraId="1AE5E23F" w14:textId="77777777" w:rsidR="005E0340" w:rsidRDefault="005E0340" w:rsidP="005E0340">
      <w:pPr>
        <w:pStyle w:val="Heading3"/>
      </w:pPr>
      <w:r>
        <w:t>Adding New IP Types</w:t>
      </w:r>
    </w:p>
    <w:p w14:paraId="00254BC7" w14:textId="77777777" w:rsidR="005E0340" w:rsidRDefault="005E0340" w:rsidP="005E0340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Add option to </w:t>
      </w:r>
      <w:r>
        <w:rPr>
          <w:rStyle w:val="HTMLCode"/>
          <w:rFonts w:eastAsiaTheme="majorEastAsia"/>
        </w:rPr>
        <w:t>@ip_options</w:t>
      </w:r>
      <w:r>
        <w:t xml:space="preserve"> array</w:t>
      </w:r>
    </w:p>
    <w:p w14:paraId="31D8D04F" w14:textId="77777777" w:rsidR="005E0340" w:rsidRDefault="005E0340" w:rsidP="005E0340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Template automatically handles rendering</w:t>
      </w:r>
    </w:p>
    <w:p w14:paraId="65BC3752" w14:textId="77777777" w:rsidR="005E0340" w:rsidRDefault="005E0340" w:rsidP="005E0340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>No CSS changes needed (theme-agnostic card styling)</w:t>
      </w:r>
    </w:p>
    <w:p w14:paraId="00A33E1A" w14:textId="77777777" w:rsidR="005E0340" w:rsidRDefault="005E0340" w:rsidP="005E0340">
      <w:pPr>
        <w:pStyle w:val="Heading3"/>
      </w:pPr>
      <w:r>
        <w:t>Adding New Flow Orders</w:t>
      </w:r>
    </w:p>
    <w:p w14:paraId="119221D9" w14:textId="77777777" w:rsidR="005E0340" w:rsidRDefault="005E0340" w:rsidP="005E0340">
      <w:pPr>
        <w:pStyle w:val="NormalWeb"/>
      </w:pPr>
      <w:r>
        <w:t>Update both:</w:t>
      </w:r>
    </w:p>
    <w:p w14:paraId="2E29305D" w14:textId="77777777" w:rsidR="005E0340" w:rsidRDefault="005E0340" w:rsidP="005E0340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&lt;select&gt;</w:t>
      </w:r>
      <w:r>
        <w:t xml:space="preserve"> options in templates</w:t>
      </w:r>
    </w:p>
    <w:p w14:paraId="7D313D68" w14:textId="77777777" w:rsidR="005E0340" w:rsidRDefault="005E0340" w:rsidP="005E0340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>Tom Select initialization if using autocomplete</w:t>
      </w:r>
    </w:p>
    <w:p w14:paraId="650DAA44" w14:textId="77777777" w:rsidR="005E0340" w:rsidRDefault="005E0340" w:rsidP="005E0340">
      <w:pPr>
        <w:pStyle w:val="Heading3"/>
      </w:pPr>
      <w:r>
        <w:t>Extending Color Themes</w:t>
      </w:r>
    </w:p>
    <w:p w14:paraId="5849CF17" w14:textId="77777777" w:rsidR="005E0340" w:rsidRDefault="005E0340" w:rsidP="005E0340">
      <w:pPr>
        <w:pStyle w:val="NormalWeb"/>
      </w:pPr>
      <w:r>
        <w:t>Follow existing pattern:</w:t>
      </w:r>
    </w:p>
    <w:p w14:paraId="229A7DC6" w14:textId="77777777" w:rsidR="005E0340" w:rsidRDefault="005E0340" w:rsidP="005E034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Define gradient backgrounds in section container</w:t>
      </w:r>
    </w:p>
    <w:p w14:paraId="1BD7D54C" w14:textId="77777777" w:rsidR="005E0340" w:rsidRDefault="005E0340" w:rsidP="005E034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Match border colors</w:t>
      </w:r>
    </w:p>
    <w:p w14:paraId="421E7936" w14:textId="77777777" w:rsidR="005E0340" w:rsidRDefault="005E0340" w:rsidP="005E034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Create button active state overrides</w:t>
      </w:r>
    </w:p>
    <w:p w14:paraId="261CD3BA" w14:textId="77777777" w:rsidR="005E0340" w:rsidRDefault="005E0340" w:rsidP="005E0340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>Style number input controls</w:t>
      </w:r>
    </w:p>
    <w:p w14:paraId="3AF34882" w14:textId="77777777" w:rsidR="005E0340" w:rsidRDefault="005E0340" w:rsidP="005E0340">
      <w:pPr>
        <w:pStyle w:val="Heading3"/>
      </w:pPr>
      <w:r>
        <w:t>Custom Tailwind Classes</w:t>
      </w:r>
    </w:p>
    <w:p w14:paraId="22317713" w14:textId="77777777" w:rsidR="005E0340" w:rsidRDefault="005E0340" w:rsidP="005E0340">
      <w:pPr>
        <w:pStyle w:val="NormalWeb"/>
      </w:pPr>
      <w:r>
        <w:t>Limited to utilities (</w:t>
      </w:r>
      <w:r>
        <w:rPr>
          <w:rStyle w:val="HTMLCode"/>
          <w:rFonts w:eastAsiaTheme="majorEastAsia"/>
        </w:rPr>
        <w:t>hidden</w:t>
      </w:r>
      <w:r>
        <w:t xml:space="preserve">, </w:t>
      </w:r>
      <w:r>
        <w:rPr>
          <w:rStyle w:val="HTMLCode"/>
          <w:rFonts w:eastAsiaTheme="majorEastAsia"/>
        </w:rPr>
        <w:t>sr-only</w:t>
      </w:r>
      <w:r>
        <w:t>) and focus states. Most styling uses custom CSS for maintainability and theme consistency.</w:t>
      </w:r>
    </w:p>
    <w:p w14:paraId="130D913E" w14:textId="77777777" w:rsidR="005E0340" w:rsidRDefault="005E03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2D87721" w14:textId="3F699C59" w:rsidR="005E0340" w:rsidRDefault="005E0340" w:rsidP="005E0340">
      <w:pPr>
        <w:pStyle w:val="Heading1"/>
        <w:rPr>
          <w:noProof w:val="0"/>
        </w:rPr>
      </w:pPr>
      <w:r>
        <w:lastRenderedPageBreak/>
        <w:t xml:space="preserve">Backend Documentation </w:t>
      </w:r>
    </w:p>
    <w:p w14:paraId="455EDE71" w14:textId="77777777" w:rsidR="005E0340" w:rsidRDefault="005E0340" w:rsidP="005E0340">
      <w:pPr>
        <w:pStyle w:val="Heading2"/>
      </w:pPr>
      <w:r>
        <w:t>Application Architecture</w:t>
      </w:r>
    </w:p>
    <w:p w14:paraId="63886A65" w14:textId="77777777" w:rsidR="005E0340" w:rsidRDefault="005E0340" w:rsidP="005E0340">
      <w:pPr>
        <w:pStyle w:val="Heading3"/>
      </w:pPr>
      <w:r>
        <w:t>Framework &amp; Structure</w:t>
      </w:r>
    </w:p>
    <w:p w14:paraId="03669144" w14:textId="77777777" w:rsidR="005E0340" w:rsidRDefault="005E0340" w:rsidP="005E034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Rails 7.x</w:t>
      </w:r>
      <w:r>
        <w:t xml:space="preserve"> application following MVC pattern</w:t>
      </w:r>
    </w:p>
    <w:p w14:paraId="10DF98C0" w14:textId="77777777" w:rsidR="005E0340" w:rsidRDefault="005E0340" w:rsidP="005E034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No database/ActiveRecord usage</w:t>
      </w:r>
      <w:r>
        <w:t xml:space="preserve"> - pure form processing application</w:t>
      </w:r>
    </w:p>
    <w:p w14:paraId="6CF3B652" w14:textId="77777777" w:rsidR="005E0340" w:rsidRDefault="005E0340" w:rsidP="005E034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Stateless design</w:t>
      </w:r>
      <w:r>
        <w:t xml:space="preserve"> with session/cache for temporary storage</w:t>
      </w:r>
    </w:p>
    <w:p w14:paraId="5CA646F2" w14:textId="77777777" w:rsidR="005E0340" w:rsidRDefault="005E0340" w:rsidP="005E0340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Service-oriented architecture</w:t>
      </w:r>
      <w:r>
        <w:t xml:space="preserve"> for business logic separation</w:t>
      </w:r>
    </w:p>
    <w:p w14:paraId="71FCA620" w14:textId="77777777" w:rsidR="005E0340" w:rsidRDefault="00000000" w:rsidP="005E0340">
      <w:pPr>
        <w:spacing w:after="0"/>
      </w:pPr>
      <w:r>
        <w:pict w14:anchorId="4DCF3AB2">
          <v:rect id="_x0000_i1037" style="width:0;height:1.5pt" o:hralign="center" o:hrstd="t" o:hr="t" fillcolor="#a0a0a0" stroked="f"/>
        </w:pict>
      </w:r>
    </w:p>
    <w:p w14:paraId="047E0F44" w14:textId="77777777" w:rsidR="005E0340" w:rsidRDefault="005E0340" w:rsidP="005E0340">
      <w:pPr>
        <w:pStyle w:val="Heading2"/>
      </w:pPr>
      <w:r>
        <w:t>Routes &amp; Endpoints</w:t>
      </w:r>
    </w:p>
    <w:p w14:paraId="731C5E12" w14:textId="77777777" w:rsidR="005E0340" w:rsidRDefault="005E0340" w:rsidP="005E0340">
      <w:pPr>
        <w:pStyle w:val="Heading3"/>
      </w:pPr>
      <w:r>
        <w:t>Primary Routes (inferred from controller)</w:t>
      </w:r>
    </w:p>
    <w:p w14:paraId="2251C57D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 /                           -&gt; test_settings#new</w:t>
      </w:r>
    </w:p>
    <w:p w14:paraId="36120415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/test_settings/generate     -&gt; test_settings#generate</w:t>
      </w:r>
    </w:p>
    <w:p w14:paraId="6C3371E4" w14:textId="77777777" w:rsidR="005E0340" w:rsidRDefault="005E0340" w:rsidP="005E034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 /test_settings/download     -&gt; test_settings#download</w:t>
      </w:r>
    </w:p>
    <w:p w14:paraId="0CA536FC" w14:textId="77777777" w:rsidR="005E0340" w:rsidRDefault="005E0340" w:rsidP="005E0340">
      <w:pPr>
        <w:pStyle w:val="Heading3"/>
      </w:pPr>
      <w:r>
        <w:t>Route-to-Frontend Mapping</w:t>
      </w:r>
    </w:p>
    <w:p w14:paraId="393B1E77" w14:textId="77777777" w:rsidR="005E0340" w:rsidRDefault="005E0340" w:rsidP="005E034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/</w:t>
      </w:r>
      <w:r>
        <w:rPr>
          <w:rStyle w:val="Strong"/>
        </w:rPr>
        <w:t xml:space="preserve"> (root)</w:t>
      </w:r>
      <w:r>
        <w:t xml:space="preserve">: Renders </w:t>
      </w:r>
      <w:r>
        <w:rPr>
          <w:rStyle w:val="HTMLCode"/>
          <w:rFonts w:eastAsiaTheme="majorEastAsia"/>
        </w:rPr>
        <w:t>new.html.erb</w:t>
      </w:r>
      <w:r>
        <w:t xml:space="preserve"> with IP selection form</w:t>
      </w:r>
    </w:p>
    <w:p w14:paraId="2C0C888F" w14:textId="77777777" w:rsidR="005E0340" w:rsidRDefault="005E0340" w:rsidP="005E034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/generate</w:t>
      </w:r>
      <w:r>
        <w:t>: AJAX endpoint, returns JSON with validation errors or success</w:t>
      </w:r>
    </w:p>
    <w:p w14:paraId="77DF9ACE" w14:textId="77777777" w:rsidR="005E0340" w:rsidRDefault="005E0340" w:rsidP="005E0340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/download</w:t>
      </w:r>
      <w:r>
        <w:t>: File download endpoint, sends generated JSON as attachment</w:t>
      </w:r>
    </w:p>
    <w:p w14:paraId="5842CE44" w14:textId="77777777" w:rsidR="005E0340" w:rsidRDefault="00000000" w:rsidP="005E0340">
      <w:pPr>
        <w:spacing w:after="0"/>
      </w:pPr>
      <w:r>
        <w:pict w14:anchorId="220BAACA">
          <v:rect id="_x0000_i1038" style="width:0;height:1.5pt" o:hralign="center" o:hrstd="t" o:hr="t" fillcolor="#a0a0a0" stroked="f"/>
        </w:pict>
      </w:r>
    </w:p>
    <w:p w14:paraId="15EFE33E" w14:textId="77777777" w:rsidR="005E0340" w:rsidRDefault="005E0340" w:rsidP="005E0340">
      <w:pPr>
        <w:pStyle w:val="Heading2"/>
      </w:pPr>
      <w:r>
        <w:t>Controller Layer</w:t>
      </w:r>
    </w:p>
    <w:p w14:paraId="2EED8183" w14:textId="77777777" w:rsidR="005E0340" w:rsidRDefault="005E0340" w:rsidP="005E0340">
      <w:pPr>
        <w:pStyle w:val="Heading3"/>
      </w:pPr>
      <w:r>
        <w:t>TestSettingsController</w:t>
      </w:r>
    </w:p>
    <w:p w14:paraId="688E5D13" w14:textId="77777777" w:rsidR="005E0340" w:rsidRDefault="005E0340" w:rsidP="005E0340">
      <w:pPr>
        <w:pStyle w:val="Heading4"/>
      </w:pPr>
      <w:r>
        <w:t>Responsibilities</w:t>
      </w:r>
    </w:p>
    <w:p w14:paraId="38957D9E" w14:textId="77777777" w:rsidR="005E0340" w:rsidRDefault="005E0340" w:rsidP="005E034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Form rendering and parameter acceptance</w:t>
      </w:r>
    </w:p>
    <w:p w14:paraId="5A00D676" w14:textId="77777777" w:rsidR="005E0340" w:rsidRDefault="005E0340" w:rsidP="005E034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Input validation orchestration</w:t>
      </w:r>
    </w:p>
    <w:p w14:paraId="6D305251" w14:textId="77777777" w:rsidR="005E0340" w:rsidRDefault="005E0340" w:rsidP="005E034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Parameter transformation (frontend → backend format)</w:t>
      </w:r>
    </w:p>
    <w:p w14:paraId="71D2EB61" w14:textId="77777777" w:rsidR="005E0340" w:rsidRDefault="005E0340" w:rsidP="005E034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Test settings generation coordination</w:t>
      </w:r>
    </w:p>
    <w:p w14:paraId="439CCF1D" w14:textId="77777777" w:rsidR="005E0340" w:rsidRDefault="005E0340" w:rsidP="005E0340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>File download handling</w:t>
      </w:r>
    </w:p>
    <w:p w14:paraId="71C27482" w14:textId="77777777" w:rsidR="005E0340" w:rsidRDefault="005E0340" w:rsidP="005E0340">
      <w:pPr>
        <w:pStyle w:val="Heading4"/>
      </w:pPr>
      <w:r>
        <w:t>Key Actions</w:t>
      </w:r>
    </w:p>
    <w:p w14:paraId="4BFC8B6C" w14:textId="77777777" w:rsidR="005E0340" w:rsidRDefault="005E0340" w:rsidP="005E0340">
      <w:pPr>
        <w:pStyle w:val="NormalWeb"/>
      </w:pPr>
      <w:r>
        <w:rPr>
          <w:rStyle w:val="HTMLCode"/>
          <w:rFonts w:eastAsiaTheme="majorEastAsia"/>
          <w:b/>
          <w:bCs/>
        </w:rPr>
        <w:t>new</w:t>
      </w:r>
    </w:p>
    <w:p w14:paraId="327D932A" w14:textId="77777777" w:rsidR="005E0340" w:rsidRDefault="005E0340" w:rsidP="005E0340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Initializes </w:t>
      </w:r>
      <w:r>
        <w:rPr>
          <w:rStyle w:val="HTMLCode"/>
          <w:rFonts w:eastAsiaTheme="majorEastAsia"/>
        </w:rPr>
        <w:t>@ip_options</w:t>
      </w:r>
      <w:r>
        <w:t xml:space="preserve"> array: </w:t>
      </w:r>
      <w:r>
        <w:rPr>
          <w:rStyle w:val="HTMLCode"/>
          <w:rFonts w:eastAsiaTheme="majorEastAsia"/>
        </w:rPr>
        <w:t>['CPU', 'GFX', 'SOC']</w:t>
      </w:r>
    </w:p>
    <w:p w14:paraId="16837F70" w14:textId="77777777" w:rsidR="005E0340" w:rsidRDefault="005E0340" w:rsidP="005E0340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>Renders form with available IP types</w:t>
      </w:r>
    </w:p>
    <w:p w14:paraId="4DBCA29C" w14:textId="77777777" w:rsidR="005E0340" w:rsidRDefault="005E0340" w:rsidP="005E0340">
      <w:pPr>
        <w:pStyle w:val="NormalWeb"/>
      </w:pPr>
      <w:r>
        <w:rPr>
          <w:rStyle w:val="HTMLCode"/>
          <w:rFonts w:eastAsiaTheme="majorEastAsia"/>
          <w:b/>
          <w:bCs/>
        </w:rPr>
        <w:t>generate</w:t>
      </w:r>
      <w:r>
        <w:t xml:space="preserve"> (Primary business logic) Flow sequence:</w:t>
      </w:r>
    </w:p>
    <w:p w14:paraId="58B719FB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>Extract selected IP types from params</w:t>
      </w:r>
    </w:p>
    <w:p w14:paraId="036C8DD3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First validation pass</w:t>
      </w:r>
      <w:r>
        <w:t xml:space="preserve">: Run </w:t>
      </w:r>
      <w:r>
        <w:rPr>
          <w:rStyle w:val="HTMLCode"/>
          <w:rFonts w:eastAsiaTheme="majorEastAsia"/>
        </w:rPr>
        <w:t>FormValidator</w:t>
      </w:r>
      <w:r>
        <w:t xml:space="preserve"> on each IP configuration</w:t>
      </w:r>
    </w:p>
    <w:p w14:paraId="768990BF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Second validation pass</w:t>
      </w:r>
      <w:r>
        <w:t>: Validate test point ranges (start/stop/step logic)</w:t>
      </w:r>
    </w:p>
    <w:p w14:paraId="1682D8F7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Transform params</w:t>
      </w:r>
      <w:r>
        <w:t>: Convert nested form structure to generator-compatible format</w:t>
      </w:r>
    </w:p>
    <w:p w14:paraId="34CA2CA9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Generate settings</w:t>
      </w:r>
      <w:r>
        <w:t xml:space="preserve">: Instantiate </w:t>
      </w:r>
      <w:r>
        <w:rPr>
          <w:rStyle w:val="HTMLCode"/>
          <w:rFonts w:eastAsiaTheme="majorEastAsia"/>
        </w:rPr>
        <w:t>TestSettingsGenerator</w:t>
      </w:r>
      <w:r>
        <w:t xml:space="preserve"> for each IP</w:t>
      </w:r>
    </w:p>
    <w:p w14:paraId="4B201A53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Cache results</w:t>
      </w:r>
      <w:r>
        <w:t>: Store in Rails cache with TTL (1 hour), not session</w:t>
      </w:r>
    </w:p>
    <w:p w14:paraId="299EAE35" w14:textId="77777777" w:rsidR="005E0340" w:rsidRDefault="005E0340" w:rsidP="005E0340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Return JSON</w:t>
      </w:r>
      <w:r>
        <w:t>: Success with data or error with validation details</w:t>
      </w:r>
    </w:p>
    <w:p w14:paraId="478DE8BE" w14:textId="77777777" w:rsidR="005E0340" w:rsidRDefault="005E0340" w:rsidP="005E0340">
      <w:pPr>
        <w:pStyle w:val="NormalWeb"/>
      </w:pPr>
      <w:r>
        <w:rPr>
          <w:rStyle w:val="HTMLCode"/>
          <w:rFonts w:eastAsiaTheme="majorEastAsia"/>
          <w:b/>
          <w:bCs/>
        </w:rPr>
        <w:t>download</w:t>
      </w:r>
    </w:p>
    <w:p w14:paraId="2A26916C" w14:textId="77777777" w:rsidR="005E0340" w:rsidRDefault="005E0340" w:rsidP="005E034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Retrieves cached settings using session key</w:t>
      </w:r>
    </w:p>
    <w:p w14:paraId="24A5B241" w14:textId="77777777" w:rsidR="005E0340" w:rsidRDefault="005E0340" w:rsidP="005E034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Generates timestamped JSON file</w:t>
      </w:r>
    </w:p>
    <w:p w14:paraId="03B42F2C" w14:textId="77777777" w:rsidR="005E0340" w:rsidRDefault="005E0340" w:rsidP="005E034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Cleans up cache and session after download</w:t>
      </w:r>
    </w:p>
    <w:p w14:paraId="3282705E" w14:textId="77777777" w:rsidR="005E0340" w:rsidRDefault="005E0340" w:rsidP="005E0340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Redirects to root with alert if cache expired</w:t>
      </w:r>
    </w:p>
    <w:p w14:paraId="511DA7A1" w14:textId="77777777" w:rsidR="005E0340" w:rsidRDefault="005E0340" w:rsidP="005E0340">
      <w:pPr>
        <w:pStyle w:val="Heading4"/>
      </w:pPr>
      <w:r>
        <w:t>Security Notes</w:t>
      </w:r>
    </w:p>
    <w:p w14:paraId="79B4B163" w14:textId="77777777" w:rsidR="005E0340" w:rsidRDefault="005E0340" w:rsidP="005E034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CSRF token verification skipped</w:t>
      </w:r>
      <w:r>
        <w:t xml:space="preserve"> for </w:t>
      </w:r>
      <w:r>
        <w:rPr>
          <w:rStyle w:val="HTMLCode"/>
          <w:rFonts w:eastAsiaTheme="majorEastAsia"/>
        </w:rPr>
        <w:t>generate</w:t>
      </w:r>
      <w:r>
        <w:t xml:space="preserve"> action (AJAX compatibility)</w:t>
      </w:r>
    </w:p>
    <w:p w14:paraId="2406245E" w14:textId="77777777" w:rsidR="005E0340" w:rsidRDefault="005E0340" w:rsidP="005E0340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Browser version check</w:t>
      </w:r>
      <w:r>
        <w:t xml:space="preserve">: Modern browsers only (via </w:t>
      </w:r>
      <w:r>
        <w:rPr>
          <w:rStyle w:val="HTMLCode"/>
          <w:rFonts w:eastAsiaTheme="majorEastAsia"/>
        </w:rPr>
        <w:t>ApplicationController</w:t>
      </w:r>
      <w:r>
        <w:t>)</w:t>
      </w:r>
    </w:p>
    <w:p w14:paraId="1AADF84D" w14:textId="77777777" w:rsidR="005E0340" w:rsidRDefault="00000000" w:rsidP="005E0340">
      <w:pPr>
        <w:spacing w:after="0"/>
      </w:pPr>
      <w:r>
        <w:pict w14:anchorId="34A3BEFB">
          <v:rect id="_x0000_i1039" style="width:0;height:1.5pt" o:hralign="center" o:hrstd="t" o:hr="t" fillcolor="#a0a0a0" stroked="f"/>
        </w:pict>
      </w:r>
    </w:p>
    <w:p w14:paraId="1F1B66C2" w14:textId="77777777" w:rsidR="005E0340" w:rsidRDefault="005E0340" w:rsidP="005E0340">
      <w:pPr>
        <w:pStyle w:val="Heading2"/>
      </w:pPr>
      <w:r>
        <w:t>Service Layer</w:t>
      </w:r>
    </w:p>
    <w:p w14:paraId="7941F092" w14:textId="77777777" w:rsidR="005E0340" w:rsidRDefault="005E0340" w:rsidP="005E0340">
      <w:pPr>
        <w:pStyle w:val="Heading3"/>
      </w:pPr>
      <w:r>
        <w:t>FormValidator Service</w:t>
      </w:r>
    </w:p>
    <w:p w14:paraId="71B717E8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Purpose</w:t>
      </w:r>
      <w:r>
        <w:t>: Pre-generation validation of all user inputs</w:t>
      </w:r>
    </w:p>
    <w:p w14:paraId="181D1DB0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Validation Categories</w:t>
      </w:r>
      <w:r>
        <w:t>:</w:t>
      </w:r>
    </w:p>
    <w:p w14:paraId="3008ACE6" w14:textId="77777777" w:rsidR="005E0340" w:rsidRDefault="005E0340" w:rsidP="005E0340">
      <w:pPr>
        <w:pStyle w:val="NormalWeb"/>
        <w:numPr>
          <w:ilvl w:val="0"/>
          <w:numId w:val="98"/>
        </w:numPr>
      </w:pPr>
      <w:r>
        <w:rPr>
          <w:rStyle w:val="Strong"/>
          <w:rFonts w:eastAsiaTheme="majorEastAsia"/>
        </w:rPr>
        <w:t>Core Configuration</w:t>
      </w:r>
    </w:p>
    <w:p w14:paraId="57DDC3BA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Validates: core name, count (≥1), supply, clock, frequency</w:t>
      </w:r>
    </w:p>
    <w:p w14:paraId="71AA9E0B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Ensures all required fields present and properly formatted</w:t>
      </w:r>
    </w:p>
    <w:p w14:paraId="397E0648" w14:textId="77777777" w:rsidR="005E0340" w:rsidRDefault="005E0340" w:rsidP="005E0340">
      <w:pPr>
        <w:pStyle w:val="NormalWeb"/>
        <w:numPr>
          <w:ilvl w:val="0"/>
          <w:numId w:val="98"/>
        </w:numPr>
      </w:pPr>
      <w:r>
        <w:rPr>
          <w:rStyle w:val="Strong"/>
          <w:rFonts w:eastAsiaTheme="majorEastAsia"/>
        </w:rPr>
        <w:t>Production Parameters</w:t>
      </w:r>
      <w:r>
        <w:t xml:space="preserve"> (if enabled per core)</w:t>
      </w:r>
    </w:p>
    <w:p w14:paraId="32C3BC6B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Flow order selection (at least one required)</w:t>
      </w:r>
    </w:p>
    <w:p w14:paraId="1A201A8F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Read type validation (exactly one: JTAG or FW, not both)</w:t>
      </w:r>
    </w:p>
    <w:p w14:paraId="5CA79094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 xml:space="preserve">Test points sets (multiple sets support): </w:t>
      </w:r>
    </w:p>
    <w:p w14:paraId="23625330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Spec variable (or use_power_supply flag)</w:t>
      </w:r>
    </w:p>
    <w:p w14:paraId="0E1E0E9D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List format: comma-separated numbers</w:t>
      </w:r>
    </w:p>
    <w:p w14:paraId="32235D06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Range format: start/stop/step with direction + divisibility checks</w:t>
      </w:r>
    </w:p>
    <w:p w14:paraId="11B48DAB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Frequency (required unless use_core_frequency enabled)</w:t>
      </w:r>
    </w:p>
    <w:p w14:paraId="56AB8E78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Register size (positive integer)</w:t>
      </w:r>
    </w:p>
    <w:p w14:paraId="0E857806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Repetition settings (name + list required for each)</w:t>
      </w:r>
    </w:p>
    <w:p w14:paraId="315A3D45" w14:textId="77777777" w:rsidR="005E0340" w:rsidRDefault="005E0340" w:rsidP="005E0340">
      <w:pPr>
        <w:pStyle w:val="NormalWeb"/>
        <w:numPr>
          <w:ilvl w:val="0"/>
          <w:numId w:val="98"/>
        </w:numPr>
      </w:pPr>
      <w:r>
        <w:rPr>
          <w:rStyle w:val="Strong"/>
          <w:rFonts w:eastAsiaTheme="majorEastAsia"/>
        </w:rPr>
        <w:t>Charz Parameters</w:t>
      </w:r>
      <w:r>
        <w:t xml:space="preserve"> (if enabled per core)</w:t>
      </w:r>
    </w:p>
    <w:p w14:paraId="6DED57A8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Search granularity selection (at least one: allcore/bycore)</w:t>
      </w:r>
    </w:p>
    <w:p w14:paraId="4548AED5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Search type selection (at least one: VMIN/FMAX)</w:t>
      </w:r>
    </w:p>
    <w:p w14:paraId="10680350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 xml:space="preserve">Per search type validation: </w:t>
      </w:r>
    </w:p>
    <w:p w14:paraId="0153D70D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Spec variable (or use_power_supply)</w:t>
      </w:r>
    </w:p>
    <w:p w14:paraId="086DD00A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RM settings (name, fuse_name, fuse_value for each)</w:t>
      </w:r>
    </w:p>
    <w:p w14:paraId="77D2B997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Test type selection (at least one: CREST/BIST/PBIST)</w:t>
      </w:r>
    </w:p>
    <w:p w14:paraId="6A26D6C4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 xml:space="preserve">Per test type validation: </w:t>
      </w:r>
    </w:p>
    <w:p w14:paraId="6F0A1E01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lastRenderedPageBreak/>
        <w:t>WL count (positive integer)</w:t>
      </w:r>
    </w:p>
    <w:p w14:paraId="722DEF6A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Test points (comma-separated, accepts decimal or 'p' notation)</w:t>
      </w:r>
    </w:p>
    <w:p w14:paraId="6746BACE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Search parameters: start, end, step, resolution (all numeric)</w:t>
      </w:r>
    </w:p>
    <w:p w14:paraId="1F795012" w14:textId="77777777" w:rsidR="005E0340" w:rsidRDefault="005E0340" w:rsidP="005E0340">
      <w:pPr>
        <w:numPr>
          <w:ilvl w:val="2"/>
          <w:numId w:val="98"/>
        </w:numPr>
        <w:spacing w:before="100" w:beforeAutospacing="1" w:after="100" w:afterAutospacing="1" w:line="240" w:lineRule="auto"/>
      </w:pPr>
      <w:r>
        <w:t>Workload entries (must match WL count)</w:t>
      </w:r>
    </w:p>
    <w:p w14:paraId="0C019736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PSM register size (positive integer)</w:t>
      </w:r>
    </w:p>
    <w:p w14:paraId="3412AFD6" w14:textId="77777777" w:rsidR="005E0340" w:rsidRDefault="005E0340" w:rsidP="005E0340">
      <w:pPr>
        <w:pStyle w:val="NormalWeb"/>
        <w:numPr>
          <w:ilvl w:val="0"/>
          <w:numId w:val="98"/>
        </w:numPr>
      </w:pPr>
      <w:r>
        <w:rPr>
          <w:rStyle w:val="Strong"/>
          <w:rFonts w:eastAsiaTheme="majorEastAsia"/>
        </w:rPr>
        <w:t>Combined Settings</w:t>
      </w:r>
      <w:r>
        <w:t xml:space="preserve"> (if enabled)</w:t>
      </w:r>
    </w:p>
    <w:p w14:paraId="4BF06794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Core type selection (at least one)</w:t>
      </w:r>
    </w:p>
    <w:p w14:paraId="60C27381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Clock/frequency consistency across selected cores</w:t>
      </w:r>
    </w:p>
    <w:p w14:paraId="1ED5F46E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Per flow order validation (same as production, but per-core test points)</w:t>
      </w:r>
    </w:p>
    <w:p w14:paraId="110EEE44" w14:textId="77777777" w:rsidR="005E0340" w:rsidRDefault="005E0340" w:rsidP="005E0340">
      <w:pPr>
        <w:numPr>
          <w:ilvl w:val="1"/>
          <w:numId w:val="98"/>
        </w:numPr>
        <w:spacing w:before="100" w:beforeAutospacing="1" w:after="100" w:afterAutospacing="1" w:line="240" w:lineRule="auto"/>
      </w:pPr>
      <w:r>
        <w:t>Per-core test points validation (spec variable + list/range)</w:t>
      </w:r>
    </w:p>
    <w:p w14:paraId="04D75311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Error Structure</w:t>
      </w:r>
      <w:r>
        <w:t>: Hash with descriptive keys (</w:t>
      </w:r>
      <w:r>
        <w:rPr>
          <w:rStyle w:val="HTMLCode"/>
          <w:rFonts w:eastAsiaTheme="majorEastAsia"/>
        </w:rPr>
        <w:t>"field_name_order_core_idx"</w:t>
      </w:r>
      <w:r>
        <w:t>)</w:t>
      </w:r>
    </w:p>
    <w:p w14:paraId="539A54A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Validation Philosophy</w:t>
      </w:r>
      <w:r>
        <w:t>: Fail fast, collect all errors, return comprehensive feedback</w:t>
      </w:r>
    </w:p>
    <w:p w14:paraId="62AF0560" w14:textId="77777777" w:rsidR="005E0340" w:rsidRDefault="00000000" w:rsidP="005E0340">
      <w:r>
        <w:pict w14:anchorId="08E2747C">
          <v:rect id="_x0000_i1040" style="width:0;height:1.5pt" o:hralign="center" o:hrstd="t" o:hr="t" fillcolor="#a0a0a0" stroked="f"/>
        </w:pict>
      </w:r>
    </w:p>
    <w:p w14:paraId="6F6E2B3C" w14:textId="77777777" w:rsidR="005E0340" w:rsidRDefault="005E0340" w:rsidP="005E0340">
      <w:pPr>
        <w:pStyle w:val="Heading3"/>
      </w:pPr>
      <w:r>
        <w:t>TestSettingsGenerator Service</w:t>
      </w:r>
    </w:p>
    <w:p w14:paraId="707D843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Purpose</w:t>
      </w:r>
      <w:r>
        <w:t>: Transforms validated data into hierarchical test settings JSON</w:t>
      </w:r>
    </w:p>
    <w:p w14:paraId="1A45657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Architecture</w:t>
      </w:r>
      <w:r>
        <w:t>: Class-based with inheritance hierarchy</w:t>
      </w:r>
    </w:p>
    <w:p w14:paraId="7352E823" w14:textId="77777777" w:rsidR="005E0340" w:rsidRDefault="005E0340" w:rsidP="005E0340">
      <w:pPr>
        <w:pStyle w:val="Heading4"/>
      </w:pPr>
      <w:r>
        <w:t>Core Classes</w:t>
      </w:r>
    </w:p>
    <w:p w14:paraId="4EA0795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Test Base Class</w:t>
      </w:r>
    </w:p>
    <w:p w14:paraId="7D5C6E99" w14:textId="77777777" w:rsidR="005E0340" w:rsidRDefault="005E0340" w:rsidP="005E034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Abstract parent for all test types</w:t>
      </w:r>
    </w:p>
    <w:p w14:paraId="5E0BDBEA" w14:textId="77777777" w:rsidR="005E0340" w:rsidRDefault="005E0340" w:rsidP="005E034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>Generates test names, burst names, softset profile names</w:t>
      </w:r>
    </w:p>
    <w:p w14:paraId="0800956D" w14:textId="77777777" w:rsidR="005E0340" w:rsidRDefault="005E0340" w:rsidP="005E0340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Pattern: </w:t>
      </w:r>
      <w:r>
        <w:rPr>
          <w:rStyle w:val="HTMLCode"/>
          <w:rFonts w:eastAsiaTheme="majorEastAsia"/>
        </w:rPr>
        <w:t>avfs_{ip}_{coretype}_{testtype}</w:t>
      </w:r>
    </w:p>
    <w:p w14:paraId="19711BEA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Parametric Test</w:t>
      </w:r>
      <w:r>
        <w:t xml:space="preserve"> (Production)</w:t>
      </w:r>
    </w:p>
    <w:p w14:paraId="2348A505" w14:textId="77777777" w:rsidR="005E0340" w:rsidRDefault="005E0340" w:rsidP="005E034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Handles multi-spec variable structure</w:t>
      </w:r>
    </w:p>
    <w:p w14:paraId="34EF6F75" w14:textId="77777777" w:rsidR="005E0340" w:rsidRDefault="005E0340" w:rsidP="005E034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Generates test points with </w:t>
      </w:r>
      <w:r>
        <w:rPr>
          <w:rStyle w:val="HTMLCode"/>
          <w:rFonts w:eastAsiaTheme="majorEastAsia"/>
        </w:rPr>
        <w:t>{spec_var: {tp0: {value: X}, tp1: {value: Y}}}</w:t>
      </w:r>
    </w:p>
    <w:p w14:paraId="6093AFA6" w14:textId="77777777" w:rsidR="005E0340" w:rsidRDefault="005E0340" w:rsidP="005E034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Supports per-test-point bursts (for FAVFS flow order)</w:t>
      </w:r>
    </w:p>
    <w:p w14:paraId="1CC64C79" w14:textId="77777777" w:rsidR="005E0340" w:rsidRDefault="005E0340" w:rsidP="005E0340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>Includes: frequency, binnable flag, softsets, insertion list, repetition settings, fallback</w:t>
      </w:r>
    </w:p>
    <w:p w14:paraId="7E707746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Search Test</w:t>
      </w:r>
      <w:r>
        <w:t xml:space="preserve"> (Charz)</w:t>
      </w:r>
    </w:p>
    <w:p w14:paraId="3B9CB6E9" w14:textId="77777777" w:rsidR="005E0340" w:rsidRDefault="005E0340" w:rsidP="005E034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Generates search-specific test points with softset profiles</w:t>
      </w:r>
    </w:p>
    <w:p w14:paraId="0621D380" w14:textId="77777777" w:rsidR="005E0340" w:rsidRDefault="005E0340" w:rsidP="005E034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Structure: </w:t>
      </w:r>
      <w:r>
        <w:rPr>
          <w:rStyle w:val="HTMLCode"/>
          <w:rFonts w:eastAsiaTheme="majorEastAsia"/>
        </w:rPr>
        <w:t>{tp_value: {override_primaries: {}, softsets: {profile_name: X}}}</w:t>
      </w:r>
    </w:p>
    <w:p w14:paraId="5ABB9A95" w14:textId="77777777" w:rsidR="005E0340" w:rsidRDefault="005E0340" w:rsidP="005E034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Includes: workload-based settings, search parameters, minPSM register setup</w:t>
      </w:r>
    </w:p>
    <w:p w14:paraId="6A263219" w14:textId="77777777" w:rsidR="005E0340" w:rsidRDefault="005E0340" w:rsidP="005E0340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Calculates offset based on search type (VMIN: 0.00625, FMAX: 50)</w:t>
      </w:r>
    </w:p>
    <w:p w14:paraId="565CDF78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Setup Test</w:t>
      </w:r>
      <w:r>
        <w:t xml:space="preserve"> (FW Load)</w:t>
      </w:r>
    </w:p>
    <w:p w14:paraId="43F5D822" w14:textId="77777777" w:rsidR="005E0340" w:rsidRDefault="005E0340" w:rsidP="005E034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Simple structure for firmware loading configuration</w:t>
      </w:r>
    </w:p>
    <w:p w14:paraId="49716C83" w14:textId="77777777" w:rsidR="005E0340" w:rsidRDefault="005E0340" w:rsidP="005E0340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>Always includes burst and softset profile</w:t>
      </w:r>
    </w:p>
    <w:p w14:paraId="1F5CC777" w14:textId="77777777" w:rsidR="005E0340" w:rsidRDefault="005E0340" w:rsidP="005E0340">
      <w:pPr>
        <w:pStyle w:val="Heading4"/>
      </w:pPr>
      <w:r>
        <w:lastRenderedPageBreak/>
        <w:t>Generation Flow</w:t>
      </w:r>
    </w:p>
    <w:p w14:paraId="455CECF5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Single Core</w:t>
      </w:r>
      <w:r>
        <w:t>:</w:t>
      </w:r>
    </w:p>
    <w:p w14:paraId="18FB4CD8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BBFCC23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coretype: {</w:t>
      </w:r>
    </w:p>
    <w:p w14:paraId="08075A79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power_supply, clock, frequency,</w:t>
      </w:r>
    </w:p>
    <w:p w14:paraId="1D267BE5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setup_settings: {...},</w:t>
      </w:r>
    </w:p>
    <w:p w14:paraId="686BD2E9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prod_settings: {...},</w:t>
      </w:r>
    </w:p>
    <w:p w14:paraId="0B8722D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charz_settings: {...}</w:t>
      </w:r>
    </w:p>
    <w:p w14:paraId="5A51598A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7DE4FA7D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46A9B2C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Multiple Cores</w:t>
      </w:r>
      <w:r>
        <w:t>:</w:t>
      </w:r>
    </w:p>
    <w:p w14:paraId="18CFDA4D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8F6845A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core_a: { power_supply, clock, frequency, setup, prod, charz },</w:t>
      </w:r>
    </w:p>
    <w:p w14:paraId="24405C5F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core_b: { power_supply, clock, frequency, setup, prod, charz }</w:t>
      </w:r>
    </w:p>
    <w:p w14:paraId="54245CBC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06894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Combined Cores</w:t>
      </w:r>
      <w:r>
        <w:t>:</w:t>
      </w:r>
    </w:p>
    <w:p w14:paraId="1FCDB26D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142D192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core_acombined: {</w:t>
      </w:r>
    </w:p>
    <w:p w14:paraId="6B6E9CF0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power_supply, clock, frequency,</w:t>
      </w:r>
    </w:p>
    <w:p w14:paraId="0D87874C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setup_settings: {...},</w:t>
      </w:r>
    </w:p>
    <w:p w14:paraId="235E1580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prod_settings: {</w:t>
      </w:r>
    </w:p>
    <w:p w14:paraId="6B6B8D63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core_acombined: {...},</w:t>
      </w:r>
    </w:p>
    <w:p w14:paraId="181C1085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core_a: { power_supply, clock, frequency, setup, prod, charz },</w:t>
      </w:r>
    </w:p>
    <w:p w14:paraId="07B2740B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core_b: { power_supply, clock, frequency, setup, prod, charz }</w:t>
      </w:r>
    </w:p>
    <w:p w14:paraId="641A8689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8A82CFA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16D272A7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2851F80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Key Pattern</w:t>
      </w:r>
      <w:r>
        <w:t xml:space="preserve">: Combined cores nest individual cores within their </w:t>
      </w:r>
      <w:r>
        <w:rPr>
          <w:rStyle w:val="HTMLCode"/>
          <w:rFonts w:eastAsiaTheme="majorEastAsia"/>
        </w:rPr>
        <w:t>prod_settings</w:t>
      </w:r>
      <w:r>
        <w:t xml:space="preserve"> key</w:t>
      </w:r>
    </w:p>
    <w:p w14:paraId="68163921" w14:textId="77777777" w:rsidR="005E0340" w:rsidRDefault="00000000" w:rsidP="005E0340">
      <w:r>
        <w:pict w14:anchorId="729B6F98">
          <v:rect id="_x0000_i1041" style="width:0;height:1.5pt" o:hralign="center" o:hrstd="t" o:hr="t" fillcolor="#a0a0a0" stroked="f"/>
        </w:pict>
      </w:r>
    </w:p>
    <w:p w14:paraId="379A99B4" w14:textId="77777777" w:rsidR="005E0340" w:rsidRDefault="005E0340" w:rsidP="005E0340">
      <w:pPr>
        <w:pStyle w:val="Heading2"/>
      </w:pPr>
      <w:r>
        <w:t>Parameter Transformation Pipeline</w:t>
      </w:r>
    </w:p>
    <w:p w14:paraId="41076BC0" w14:textId="77777777" w:rsidR="005E0340" w:rsidRDefault="005E0340" w:rsidP="005E0340">
      <w:pPr>
        <w:pStyle w:val="Heading3"/>
      </w:pPr>
      <w:r>
        <w:t>Frontend → Backend Conversion</w:t>
      </w:r>
    </w:p>
    <w:p w14:paraId="54BD8B07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Challenge</w:t>
      </w:r>
      <w:r>
        <w:t>: Nested form arrays with dynamic indices vs structured hash requirements</w:t>
      </w:r>
    </w:p>
    <w:p w14:paraId="068B6310" w14:textId="77777777" w:rsidR="005E0340" w:rsidRDefault="005E0340" w:rsidP="005E0340">
      <w:pPr>
        <w:pStyle w:val="Heading4"/>
      </w:pPr>
      <w:r>
        <w:t xml:space="preserve">Transformation Steps in </w:t>
      </w:r>
      <w:r>
        <w:rPr>
          <w:rStyle w:val="HTMLCode"/>
          <w:rFonts w:eastAsiaTheme="majorEastAsia"/>
        </w:rPr>
        <w:t>transform_params</w:t>
      </w:r>
    </w:p>
    <w:p w14:paraId="2C641649" w14:textId="77777777" w:rsidR="005E0340" w:rsidRDefault="005E0340" w:rsidP="005E0340">
      <w:pPr>
        <w:pStyle w:val="NormalWeb"/>
        <w:numPr>
          <w:ilvl w:val="0"/>
          <w:numId w:val="103"/>
        </w:numPr>
      </w:pPr>
      <w:r>
        <w:rPr>
          <w:rStyle w:val="Strong"/>
          <w:rFonts w:eastAsiaTheme="majorEastAsia"/>
        </w:rPr>
        <w:t>Top-level structure</w:t>
      </w:r>
      <w:r>
        <w:t>:</w:t>
      </w:r>
    </w:p>
    <w:p w14:paraId="16B7AE36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Input: </w:t>
      </w:r>
      <w:r>
        <w:rPr>
          <w:rStyle w:val="HTMLCode"/>
          <w:rFonts w:eastAsiaTheme="majorEastAsia"/>
        </w:rPr>
        <w:t>ip_configurations[CPU][...]</w:t>
      </w:r>
    </w:p>
    <w:p w14:paraId="1FA3103B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Output: </w:t>
      </w:r>
      <w:r>
        <w:rPr>
          <w:rStyle w:val="HTMLCode"/>
          <w:rFonts w:eastAsiaTheme="majorEastAsia"/>
        </w:rPr>
        <w:t>{cpu: {ip: 'cpu', core_mapping: {...}}}</w:t>
      </w:r>
    </w:p>
    <w:p w14:paraId="4DB26D44" w14:textId="77777777" w:rsidR="005E0340" w:rsidRDefault="005E0340" w:rsidP="005E0340">
      <w:pPr>
        <w:pStyle w:val="NormalWeb"/>
        <w:numPr>
          <w:ilvl w:val="0"/>
          <w:numId w:val="103"/>
        </w:numPr>
      </w:pPr>
      <w:r>
        <w:rPr>
          <w:rStyle w:val="Strong"/>
          <w:rFonts w:eastAsiaTheme="majorEastAsia"/>
        </w:rPr>
        <w:t>Core mapping assembly</w:t>
      </w:r>
      <w:r>
        <w:t xml:space="preserve"> (</w:t>
      </w:r>
      <w:r>
        <w:rPr>
          <w:rStyle w:val="HTMLCode"/>
          <w:rFonts w:eastAsiaTheme="majorEastAsia"/>
        </w:rPr>
        <w:t>transform_core_mapping</w:t>
      </w:r>
      <w:r>
        <w:t>):</w:t>
      </w:r>
    </w:p>
    <w:p w14:paraId="5116AEA1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Iterates over </w:t>
      </w:r>
      <w:r>
        <w:rPr>
          <w:rStyle w:val="HTMLCode"/>
          <w:rFonts w:eastAsiaTheme="majorEastAsia"/>
        </w:rPr>
        <w:t>core_mappings[idx]</w:t>
      </w:r>
      <w:r>
        <w:t xml:space="preserve"> entries</w:t>
      </w:r>
    </w:p>
    <w:p w14:paraId="6E364A06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Skips template entry (idx = 999)</w:t>
      </w:r>
    </w:p>
    <w:p w14:paraId="33C2CBD4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Builds hash keyed by core name</w:t>
      </w:r>
    </w:p>
    <w:p w14:paraId="53126366" w14:textId="77777777" w:rsidR="005E0340" w:rsidRDefault="005E0340" w:rsidP="005E0340">
      <w:pPr>
        <w:pStyle w:val="NormalWeb"/>
        <w:numPr>
          <w:ilvl w:val="0"/>
          <w:numId w:val="103"/>
        </w:numPr>
      </w:pPr>
      <w:r>
        <w:rPr>
          <w:rStyle w:val="Strong"/>
          <w:rFonts w:eastAsiaTheme="majorEastAsia"/>
        </w:rPr>
        <w:lastRenderedPageBreak/>
        <w:t>Production mapping</w:t>
      </w:r>
      <w:r>
        <w:t xml:space="preserve"> (if enabled):</w:t>
      </w:r>
    </w:p>
    <w:p w14:paraId="037C22AA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Parses multiple test points sets (new structure)</w:t>
      </w:r>
    </w:p>
    <w:p w14:paraId="4C4A88BB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Each set can have different spec variable</w:t>
      </w:r>
    </w:p>
    <w:p w14:paraId="626C57E1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Converts list (comma-separated) or range (start/stop/step) to arrays</w:t>
      </w:r>
    </w:p>
    <w:p w14:paraId="71744CCB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Handles </w:t>
      </w:r>
      <w:r>
        <w:rPr>
          <w:rStyle w:val="HTMLCode"/>
          <w:rFonts w:eastAsiaTheme="majorEastAsia"/>
        </w:rPr>
        <w:t>use_core_frequency</w:t>
      </w:r>
      <w:r>
        <w:t xml:space="preserve"> and </w:t>
      </w:r>
      <w:r>
        <w:rPr>
          <w:rStyle w:val="HTMLCode"/>
          <w:rFonts w:eastAsiaTheme="majorEastAsia"/>
        </w:rPr>
        <w:t>use_power_supply</w:t>
      </w:r>
      <w:r>
        <w:t xml:space="preserve"> flags</w:t>
      </w:r>
    </w:p>
    <w:p w14:paraId="15B303D5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Builds </w:t>
      </w:r>
      <w:r>
        <w:rPr>
          <w:rStyle w:val="HTMLCode"/>
          <w:rFonts w:eastAsiaTheme="majorEastAsia"/>
        </w:rPr>
        <w:t>test_points_by_spec</w:t>
      </w:r>
      <w:r>
        <w:t xml:space="preserve"> hash: </w:t>
      </w:r>
      <w:r>
        <w:rPr>
          <w:rStyle w:val="HTMLCode"/>
          <w:rFonts w:eastAsiaTheme="majorEastAsia"/>
        </w:rPr>
        <w:t>{spec1: [points], spec2: [points]}</w:t>
      </w:r>
    </w:p>
    <w:p w14:paraId="0FA6AE11" w14:textId="77777777" w:rsidR="005E0340" w:rsidRDefault="005E0340" w:rsidP="005E0340">
      <w:pPr>
        <w:pStyle w:val="NormalWeb"/>
        <w:numPr>
          <w:ilvl w:val="0"/>
          <w:numId w:val="103"/>
        </w:numPr>
      </w:pPr>
      <w:r>
        <w:rPr>
          <w:rStyle w:val="Strong"/>
          <w:rFonts w:eastAsiaTheme="majorEastAsia"/>
        </w:rPr>
        <w:t>Charz mapping</w:t>
      </w:r>
      <w:r>
        <w:t xml:space="preserve"> (if enabled):</w:t>
      </w:r>
    </w:p>
    <w:p w14:paraId="087071AF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Parses selected test types and their table data</w:t>
      </w:r>
    </w:p>
    <w:p w14:paraId="5CC60031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Converts 'p' notation to decimal (e.g., "1p1" → 1.1)</w:t>
      </w:r>
    </w:p>
    <w:p w14:paraId="33024BCA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Builds workload arrays from table inputs</w:t>
      </w:r>
    </w:p>
    <w:p w14:paraId="7A22651D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Constructs nested structure: </w:t>
      </w:r>
      <w:r>
        <w:rPr>
          <w:rStyle w:val="HTMLCode"/>
          <w:rFonts w:eastAsiaTheme="majorEastAsia"/>
        </w:rPr>
        <w:t>granularity &gt; search_type &gt; test_type &gt; workload</w:t>
      </w:r>
    </w:p>
    <w:p w14:paraId="148DF67C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 xml:space="preserve">Adds RM settings as hash: </w:t>
      </w:r>
      <w:r>
        <w:rPr>
          <w:rStyle w:val="HTMLCode"/>
          <w:rFonts w:eastAsiaTheme="majorEastAsia"/>
        </w:rPr>
        <w:t>{setting_name: {fuse_name: fuse_value}}</w:t>
      </w:r>
    </w:p>
    <w:p w14:paraId="2535AAB8" w14:textId="77777777" w:rsidR="005E0340" w:rsidRDefault="005E0340" w:rsidP="005E0340">
      <w:pPr>
        <w:pStyle w:val="NormalWeb"/>
        <w:numPr>
          <w:ilvl w:val="0"/>
          <w:numId w:val="103"/>
        </w:numPr>
      </w:pPr>
      <w:r>
        <w:rPr>
          <w:rStyle w:val="Strong"/>
          <w:rFonts w:eastAsiaTheme="majorEastAsia"/>
        </w:rPr>
        <w:t>Combined settings mapping</w:t>
      </w:r>
      <w:r>
        <w:t>:</w:t>
      </w:r>
    </w:p>
    <w:p w14:paraId="16E32D1D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Identifies selected core indices</w:t>
      </w:r>
    </w:p>
    <w:p w14:paraId="244663F7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Concatenates core names to create combined name</w:t>
      </w:r>
    </w:p>
    <w:p w14:paraId="3B75B793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Per-core test points parsed separately</w:t>
      </w:r>
    </w:p>
    <w:p w14:paraId="2E1048C3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Validates clock/frequency consistency</w:t>
      </w:r>
    </w:p>
    <w:p w14:paraId="41C429D2" w14:textId="77777777" w:rsidR="005E0340" w:rsidRDefault="005E0340" w:rsidP="005E0340">
      <w:pPr>
        <w:numPr>
          <w:ilvl w:val="1"/>
          <w:numId w:val="103"/>
        </w:numPr>
        <w:spacing w:before="100" w:beforeAutospacing="1" w:after="100" w:afterAutospacing="1" w:line="240" w:lineRule="auto"/>
      </w:pPr>
      <w:r>
        <w:t>Builds combined flow order structure with per-core spec variables</w:t>
      </w:r>
    </w:p>
    <w:p w14:paraId="1D8533FC" w14:textId="77777777" w:rsidR="005E0340" w:rsidRDefault="005E0340" w:rsidP="005E0340">
      <w:pPr>
        <w:pStyle w:val="Heading4"/>
      </w:pPr>
      <w:r>
        <w:t>Helper Methods</w:t>
      </w:r>
    </w:p>
    <w:p w14:paraId="1A280418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Range Generation</w:t>
      </w:r>
      <w:r>
        <w:t xml:space="preserve"> (</w:t>
      </w:r>
      <w:r>
        <w:rPr>
          <w:rStyle w:val="HTMLCode"/>
          <w:rFonts w:eastAsiaTheme="majorEastAsia"/>
        </w:rPr>
        <w:t>generate_range</w:t>
      </w:r>
      <w:r>
        <w:t xml:space="preserve">, </w:t>
      </w:r>
      <w:r>
        <w:rPr>
          <w:rStyle w:val="HTMLCode"/>
          <w:rFonts w:eastAsiaTheme="majorEastAsia"/>
        </w:rPr>
        <w:t>parse_test_points_range</w:t>
      </w:r>
      <w:r>
        <w:t>):</w:t>
      </w:r>
    </w:p>
    <w:p w14:paraId="0C31D361" w14:textId="77777777" w:rsidR="005E0340" w:rsidRDefault="005E0340" w:rsidP="005E034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Validates step direction matches start→stop direction</w:t>
      </w:r>
    </w:p>
    <w:p w14:paraId="6E86EEBA" w14:textId="77777777" w:rsidR="005E0340" w:rsidRDefault="005E0340" w:rsidP="005E034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Checks divisibility (prevents infinite loops)</w:t>
      </w:r>
    </w:p>
    <w:p w14:paraId="49814224" w14:textId="77777777" w:rsidR="005E0340" w:rsidRDefault="005E0340" w:rsidP="005E034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Handles floating point precision with epsilon tolerance</w:t>
      </w:r>
    </w:p>
    <w:p w14:paraId="7ED3408E" w14:textId="77777777" w:rsidR="005E0340" w:rsidRDefault="005E0340" w:rsidP="005E034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Determines decimal places from input strings</w:t>
      </w:r>
    </w:p>
    <w:p w14:paraId="096093DB" w14:textId="77777777" w:rsidR="005E0340" w:rsidRDefault="005E0340" w:rsidP="005E0340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>Ensures stop value included (or excluded) correctly</w:t>
      </w:r>
    </w:p>
    <w:p w14:paraId="5914ED3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List Parsing</w:t>
      </w:r>
      <w:r>
        <w:t xml:space="preserve"> (</w:t>
      </w:r>
      <w:r>
        <w:rPr>
          <w:rStyle w:val="HTMLCode"/>
          <w:rFonts w:eastAsiaTheme="majorEastAsia"/>
        </w:rPr>
        <w:t>parse_test_points_list</w:t>
      </w:r>
      <w:r>
        <w:t>):</w:t>
      </w:r>
    </w:p>
    <w:p w14:paraId="12DDE4E0" w14:textId="77777777" w:rsidR="005E0340" w:rsidRDefault="005E0340" w:rsidP="005E034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Splits on comma, strips whitespace</w:t>
      </w:r>
    </w:p>
    <w:p w14:paraId="65A22330" w14:textId="77777777" w:rsidR="005E0340" w:rsidRDefault="005E0340" w:rsidP="005E034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Converts to float, rejects zeros</w:t>
      </w:r>
    </w:p>
    <w:p w14:paraId="182CE306" w14:textId="77777777" w:rsidR="005E0340" w:rsidRDefault="005E0340" w:rsidP="005E0340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Handles both string and array inputs</w:t>
      </w:r>
    </w:p>
    <w:p w14:paraId="0D0E16F4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Insertion List</w:t>
      </w:r>
      <w:r>
        <w:t xml:space="preserve"> (</w:t>
      </w:r>
      <w:r>
        <w:rPr>
          <w:rStyle w:val="HTMLCode"/>
          <w:rFonts w:eastAsiaTheme="majorEastAsia"/>
        </w:rPr>
        <w:t>parse_insertion_list</w:t>
      </w:r>
      <w:r>
        <w:t>):</w:t>
      </w:r>
    </w:p>
    <w:p w14:paraId="709343D6" w14:textId="77777777" w:rsidR="005E0340" w:rsidRDefault="005E0340" w:rsidP="005E034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>Legacy string format or modern array format</w:t>
      </w:r>
    </w:p>
    <w:p w14:paraId="5C9E6798" w14:textId="77777777" w:rsidR="005E0340" w:rsidRDefault="005E0340" w:rsidP="005E0340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>Filters empty values</w:t>
      </w:r>
    </w:p>
    <w:p w14:paraId="43F91FFD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Read Type</w:t>
      </w:r>
      <w:r>
        <w:t xml:space="preserve"> (</w:t>
      </w:r>
      <w:r>
        <w:rPr>
          <w:rStyle w:val="HTMLCode"/>
          <w:rFonts w:eastAsiaTheme="majorEastAsia"/>
        </w:rPr>
        <w:t>build_read_type</w:t>
      </w:r>
      <w:r>
        <w:t>):</w:t>
      </w:r>
    </w:p>
    <w:p w14:paraId="474D0AB8" w14:textId="77777777" w:rsidR="005E0340" w:rsidRDefault="005E0340" w:rsidP="005E034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>Checks checkbox states for JTAG/FW</w:t>
      </w:r>
    </w:p>
    <w:p w14:paraId="71A11E91" w14:textId="77777777" w:rsidR="005E0340" w:rsidRDefault="005E0340" w:rsidP="005E0340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Returns array: </w:t>
      </w:r>
      <w:r>
        <w:rPr>
          <w:rStyle w:val="HTMLCode"/>
          <w:rFonts w:eastAsiaTheme="majorEastAsia"/>
        </w:rPr>
        <w:t>['jtag']</w:t>
      </w:r>
      <w:r>
        <w:t xml:space="preserve">, </w:t>
      </w:r>
      <w:r>
        <w:rPr>
          <w:rStyle w:val="HTMLCode"/>
          <w:rFonts w:eastAsiaTheme="majorEastAsia"/>
        </w:rPr>
        <w:t>['fw']</w:t>
      </w:r>
      <w:r>
        <w:t>, or both (though validation prevents both)</w:t>
      </w:r>
    </w:p>
    <w:p w14:paraId="4D1E85D4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Repetition Settings</w:t>
      </w:r>
      <w:r>
        <w:t xml:space="preserve"> (</w:t>
      </w:r>
      <w:r>
        <w:rPr>
          <w:rStyle w:val="HTMLCode"/>
          <w:rFonts w:eastAsiaTheme="majorEastAsia"/>
        </w:rPr>
        <w:t>parse_repetition_settings</w:t>
      </w:r>
      <w:r>
        <w:t>):</w:t>
      </w:r>
    </w:p>
    <w:p w14:paraId="2700F840" w14:textId="77777777" w:rsidR="005E0340" w:rsidRDefault="005E0340" w:rsidP="005E034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Converts indexed hash to array of </w:t>
      </w:r>
      <w:r>
        <w:rPr>
          <w:rStyle w:val="HTMLCode"/>
          <w:rFonts w:eastAsiaTheme="majorEastAsia"/>
        </w:rPr>
        <w:t>{name: value}</w:t>
      </w:r>
      <w:r>
        <w:t xml:space="preserve"> objects</w:t>
      </w:r>
    </w:p>
    <w:p w14:paraId="6B4067BE" w14:textId="77777777" w:rsidR="005E0340" w:rsidRDefault="005E0340" w:rsidP="005E0340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lastRenderedPageBreak/>
        <w:t>Filters blank entries</w:t>
      </w:r>
    </w:p>
    <w:p w14:paraId="20D8E294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RM Settings</w:t>
      </w:r>
      <w:r>
        <w:t xml:space="preserve"> (</w:t>
      </w:r>
      <w:r>
        <w:rPr>
          <w:rStyle w:val="HTMLCode"/>
          <w:rFonts w:eastAsiaTheme="majorEastAsia"/>
        </w:rPr>
        <w:t>parse_rm_settings</w:t>
      </w:r>
      <w:r>
        <w:t>):</w:t>
      </w:r>
    </w:p>
    <w:p w14:paraId="3B7919AA" w14:textId="77777777" w:rsidR="005E0340" w:rsidRDefault="005E0340" w:rsidP="005E034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Converts indexed hash to </w:t>
      </w:r>
      <w:r>
        <w:rPr>
          <w:rStyle w:val="HTMLCode"/>
          <w:rFonts w:eastAsiaTheme="majorEastAsia"/>
        </w:rPr>
        <w:t>{setting_name: {fuse_name: fuse_value}}</w:t>
      </w:r>
    </w:p>
    <w:p w14:paraId="2FDA56B1" w14:textId="77777777" w:rsidR="005E0340" w:rsidRDefault="005E0340" w:rsidP="005E0340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>Used in charz parameters</w:t>
      </w:r>
    </w:p>
    <w:p w14:paraId="663C8629" w14:textId="77777777" w:rsidR="005E0340" w:rsidRDefault="00000000" w:rsidP="005E0340">
      <w:pPr>
        <w:spacing w:after="0"/>
      </w:pPr>
      <w:r>
        <w:pict w14:anchorId="5014FD0C">
          <v:rect id="_x0000_i1042" style="width:0;height:1.5pt" o:hralign="center" o:hrstd="t" o:hr="t" fillcolor="#a0a0a0" stroked="f"/>
        </w:pict>
      </w:r>
    </w:p>
    <w:p w14:paraId="3AF3C623" w14:textId="77777777" w:rsidR="005E0340" w:rsidRDefault="005E0340" w:rsidP="005E0340">
      <w:pPr>
        <w:pStyle w:val="Heading2"/>
      </w:pPr>
      <w:r>
        <w:t>Data Flow: End-to-End</w:t>
      </w:r>
    </w:p>
    <w:p w14:paraId="3504EE21" w14:textId="77777777" w:rsidR="005E0340" w:rsidRDefault="005E0340" w:rsidP="005E0340">
      <w:pPr>
        <w:pStyle w:val="Heading3"/>
      </w:pPr>
      <w:r>
        <w:t>Form Submission Flow</w:t>
      </w:r>
    </w:p>
    <w:p w14:paraId="1930316C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User interaction</w:t>
      </w:r>
      <w:r>
        <w:t xml:space="preserve"> (Frontend):</w:t>
      </w:r>
    </w:p>
    <w:p w14:paraId="68E4B002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Selects IP types → reveals configuration sections</w:t>
      </w:r>
    </w:p>
    <w:p w14:paraId="28412A46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Fills core mappings → enables production/charz toggles</w:t>
      </w:r>
    </w:p>
    <w:p w14:paraId="66FF8855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Configures flow orders → populates test points</w:t>
      </w:r>
    </w:p>
    <w:p w14:paraId="741E1AF7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Submits form via AJAX</w:t>
      </w:r>
    </w:p>
    <w:p w14:paraId="41FD59C3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Controller receives</w:t>
      </w:r>
      <w:r>
        <w:t xml:space="preserve"> (</w:t>
      </w:r>
      <w:r>
        <w:rPr>
          <w:rStyle w:val="HTMLCode"/>
          <w:rFonts w:eastAsiaTheme="majorEastAsia"/>
        </w:rPr>
        <w:t>TestSettingsController#generate</w:t>
      </w:r>
      <w:r>
        <w:t>):</w:t>
      </w:r>
    </w:p>
    <w:p w14:paraId="2F695433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 xml:space="preserve">Extracts </w:t>
      </w:r>
      <w:r>
        <w:rPr>
          <w:rStyle w:val="HTMLCode"/>
          <w:rFonts w:eastAsiaTheme="majorEastAsia"/>
        </w:rPr>
        <w:t>selected_ip_types</w:t>
      </w:r>
      <w:r>
        <w:t xml:space="preserve"> array</w:t>
      </w:r>
    </w:p>
    <w:p w14:paraId="76CFF181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Loops through each IP type</w:t>
      </w:r>
    </w:p>
    <w:p w14:paraId="2270DEEC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Validation phase</w:t>
      </w:r>
      <w:r>
        <w:t>:</w:t>
      </w:r>
    </w:p>
    <w:p w14:paraId="5F24BD5A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Pass 1</w:t>
      </w:r>
      <w:r>
        <w:t xml:space="preserve">: </w:t>
      </w:r>
      <w:r>
        <w:rPr>
          <w:rStyle w:val="HTMLCode"/>
          <w:rFonts w:eastAsiaTheme="majorEastAsia"/>
        </w:rPr>
        <w:t>FormValidator.new(ip_config).validate</w:t>
      </w:r>
      <w:r>
        <w:t xml:space="preserve"> </w:t>
      </w:r>
    </w:p>
    <w:p w14:paraId="1F8119B0" w14:textId="77777777" w:rsidR="005E0340" w:rsidRDefault="005E0340" w:rsidP="005E0340">
      <w:pPr>
        <w:numPr>
          <w:ilvl w:val="2"/>
          <w:numId w:val="110"/>
        </w:numPr>
        <w:spacing w:before="100" w:beforeAutospacing="1" w:after="100" w:afterAutospacing="1" w:line="240" w:lineRule="auto"/>
      </w:pPr>
      <w:r>
        <w:t>Checks all required fields</w:t>
      </w:r>
    </w:p>
    <w:p w14:paraId="36C32F4F" w14:textId="77777777" w:rsidR="005E0340" w:rsidRDefault="005E0340" w:rsidP="005E0340">
      <w:pPr>
        <w:numPr>
          <w:ilvl w:val="2"/>
          <w:numId w:val="110"/>
        </w:numPr>
        <w:spacing w:before="100" w:beforeAutospacing="1" w:after="100" w:afterAutospacing="1" w:line="240" w:lineRule="auto"/>
      </w:pPr>
      <w:r>
        <w:t>Validates formats and ranges</w:t>
      </w:r>
    </w:p>
    <w:p w14:paraId="78FAB047" w14:textId="77777777" w:rsidR="005E0340" w:rsidRDefault="005E0340" w:rsidP="005E0340">
      <w:pPr>
        <w:numPr>
          <w:ilvl w:val="2"/>
          <w:numId w:val="110"/>
        </w:numPr>
        <w:spacing w:before="100" w:beforeAutospacing="1" w:after="100" w:afterAutospacing="1" w:line="240" w:lineRule="auto"/>
      </w:pPr>
      <w:r>
        <w:t xml:space="preserve">Returns </w:t>
      </w:r>
      <w:r>
        <w:rPr>
          <w:rStyle w:val="HTMLCode"/>
          <w:rFonts w:eastAsiaTheme="majorEastAsia"/>
        </w:rPr>
        <w:t>@errors</w:t>
      </w:r>
      <w:r>
        <w:t xml:space="preserve"> hash if invalid</w:t>
      </w:r>
    </w:p>
    <w:p w14:paraId="4449980B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Pass 2</w:t>
      </w:r>
      <w:r>
        <w:t xml:space="preserve">: </w:t>
      </w:r>
      <w:r>
        <w:rPr>
          <w:rStyle w:val="HTMLCode"/>
          <w:rFonts w:eastAsiaTheme="majorEastAsia"/>
        </w:rPr>
        <w:t>validate_test_point_range</w:t>
      </w:r>
      <w:r>
        <w:t xml:space="preserve"> for each production range </w:t>
      </w:r>
    </w:p>
    <w:p w14:paraId="565AA866" w14:textId="77777777" w:rsidR="005E0340" w:rsidRDefault="005E0340" w:rsidP="005E0340">
      <w:pPr>
        <w:numPr>
          <w:ilvl w:val="2"/>
          <w:numId w:val="110"/>
        </w:numPr>
        <w:spacing w:before="100" w:beforeAutospacing="1" w:after="100" w:afterAutospacing="1" w:line="240" w:lineRule="auto"/>
      </w:pPr>
      <w:r>
        <w:t>Additional runtime validation</w:t>
      </w:r>
    </w:p>
    <w:p w14:paraId="6EFB390D" w14:textId="77777777" w:rsidR="005E0340" w:rsidRDefault="005E0340" w:rsidP="005E0340">
      <w:pPr>
        <w:numPr>
          <w:ilvl w:val="2"/>
          <w:numId w:val="110"/>
        </w:numPr>
        <w:spacing w:before="100" w:beforeAutospacing="1" w:after="100" w:afterAutospacing="1" w:line="240" w:lineRule="auto"/>
      </w:pPr>
      <w:r>
        <w:t>Ensures step creates valid sequence</w:t>
      </w:r>
    </w:p>
    <w:p w14:paraId="36C8AC6C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Transformation phase</w:t>
      </w:r>
      <w:r>
        <w:t>:</w:t>
      </w:r>
    </w:p>
    <w:p w14:paraId="4B8B7916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transform_params(ip_configs_to_process)</w:t>
      </w:r>
    </w:p>
    <w:p w14:paraId="40B11044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Converts nested form structure to flat hash</w:t>
      </w:r>
    </w:p>
    <w:p w14:paraId="63C9E149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Applies all helper methods for parsing</w:t>
      </w:r>
    </w:p>
    <w:p w14:paraId="52D48C87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Generation phase</w:t>
      </w:r>
      <w:r>
        <w:t>:</w:t>
      </w:r>
    </w:p>
    <w:p w14:paraId="3F1FFD2C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TestSettingsGenerator.new(symbolized_config).generate_settings</w:t>
      </w:r>
    </w:p>
    <w:p w14:paraId="49404A90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Instantiates test objects (Parametric, Search, Setup)</w:t>
      </w:r>
    </w:p>
    <w:p w14:paraId="42795E63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 xml:space="preserve">Calls </w:t>
      </w:r>
      <w:r>
        <w:rPr>
          <w:rStyle w:val="HTMLCode"/>
          <w:rFonts w:eastAsiaTheme="majorEastAsia"/>
        </w:rPr>
        <w:t>.generate</w:t>
      </w:r>
      <w:r>
        <w:t xml:space="preserve"> on each to build JSON structure</w:t>
      </w:r>
    </w:p>
    <w:p w14:paraId="4526E145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 xml:space="preserve">Merges all IP configurations into </w:t>
      </w:r>
      <w:r>
        <w:rPr>
          <w:rStyle w:val="HTMLCode"/>
          <w:rFonts w:eastAsiaTheme="majorEastAsia"/>
        </w:rPr>
        <w:t>combined_results</w:t>
      </w:r>
    </w:p>
    <w:p w14:paraId="7F9CDDB8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Storage phase</w:t>
      </w:r>
      <w:r>
        <w:t>:</w:t>
      </w:r>
    </w:p>
    <w:p w14:paraId="3FF2CAE3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 xml:space="preserve">Generates random cache key: </w:t>
      </w:r>
      <w:r>
        <w:rPr>
          <w:rStyle w:val="HTMLCode"/>
          <w:rFonts w:eastAsiaTheme="majorEastAsia"/>
        </w:rPr>
        <w:t>generated_settings_{hex}</w:t>
      </w:r>
    </w:p>
    <w:p w14:paraId="605E47CC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 xml:space="preserve">Writes to </w:t>
      </w:r>
      <w:r>
        <w:rPr>
          <w:rStyle w:val="HTMLCode"/>
          <w:rFonts w:eastAsiaTheme="majorEastAsia"/>
        </w:rPr>
        <w:t>Rails.cache</w:t>
      </w:r>
      <w:r>
        <w:t xml:space="preserve"> with 1-hour TTL</w:t>
      </w:r>
    </w:p>
    <w:p w14:paraId="1BF53514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t>Stores only cache key in session (memory optimization)</w:t>
      </w:r>
    </w:p>
    <w:p w14:paraId="2901FD2F" w14:textId="77777777" w:rsidR="005E0340" w:rsidRDefault="005E0340" w:rsidP="005E0340">
      <w:pPr>
        <w:pStyle w:val="NormalWeb"/>
        <w:numPr>
          <w:ilvl w:val="0"/>
          <w:numId w:val="110"/>
        </w:numPr>
      </w:pPr>
      <w:r>
        <w:rPr>
          <w:rStyle w:val="Strong"/>
          <w:rFonts w:eastAsiaTheme="majorEastAsia"/>
        </w:rPr>
        <w:t>Response</w:t>
      </w:r>
      <w:r>
        <w:t>:</w:t>
      </w:r>
    </w:p>
    <w:p w14:paraId="4C5AC166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Success</w:t>
      </w:r>
      <w:r>
        <w:t>: JSON with status, IP types processed, full data</w:t>
      </w:r>
    </w:p>
    <w:p w14:paraId="50BA5147" w14:textId="77777777" w:rsidR="005E0340" w:rsidRDefault="005E0340" w:rsidP="005E0340">
      <w:pPr>
        <w:numPr>
          <w:ilvl w:val="1"/>
          <w:numId w:val="110"/>
        </w:numPr>
        <w:spacing w:before="100" w:beforeAutospacing="1" w:after="100" w:afterAutospacing="1" w:line="240" w:lineRule="auto"/>
      </w:pPr>
      <w:r>
        <w:rPr>
          <w:rStyle w:val="Strong"/>
        </w:rPr>
        <w:t>Error</w:t>
      </w:r>
      <w:r>
        <w:t>: JSON with status, error message, validation_errors hash</w:t>
      </w:r>
    </w:p>
    <w:p w14:paraId="16CCE7DD" w14:textId="77777777" w:rsidR="005E0340" w:rsidRDefault="005E0340" w:rsidP="005E0340">
      <w:pPr>
        <w:pStyle w:val="Heading3"/>
      </w:pPr>
      <w:r>
        <w:t>Download Flow</w:t>
      </w:r>
    </w:p>
    <w:p w14:paraId="4DE7BF4F" w14:textId="77777777" w:rsidR="005E0340" w:rsidRDefault="005E0340" w:rsidP="005E0340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t>User clicks download</w:t>
      </w:r>
      <w:r>
        <w:t xml:space="preserve"> (Frontend):</w:t>
      </w:r>
    </w:p>
    <w:p w14:paraId="4EA3121D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 xml:space="preserve">Navigates to </w:t>
      </w:r>
      <w:r>
        <w:rPr>
          <w:rStyle w:val="HTMLCode"/>
          <w:rFonts w:eastAsiaTheme="majorEastAsia"/>
        </w:rPr>
        <w:t>/download</w:t>
      </w:r>
      <w:r>
        <w:t xml:space="preserve"> route</w:t>
      </w:r>
    </w:p>
    <w:p w14:paraId="60FAC943" w14:textId="77777777" w:rsidR="005E0340" w:rsidRDefault="005E0340" w:rsidP="005E0340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lastRenderedPageBreak/>
        <w:t>Controller retrieves</w:t>
      </w:r>
      <w:r>
        <w:t xml:space="preserve"> (</w:t>
      </w:r>
      <w:r>
        <w:rPr>
          <w:rStyle w:val="HTMLCode"/>
          <w:rFonts w:eastAsiaTheme="majorEastAsia"/>
        </w:rPr>
        <w:t>TestSettingsController#download</w:t>
      </w:r>
      <w:r>
        <w:t>):</w:t>
      </w:r>
    </w:p>
    <w:p w14:paraId="1007EA4E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Reads cache key from session</w:t>
      </w:r>
    </w:p>
    <w:p w14:paraId="1AB47972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Fetches settings from cache</w:t>
      </w:r>
    </w:p>
    <w:p w14:paraId="18A3CC5B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Handles expiration gracefully (redirect with alert)</w:t>
      </w:r>
    </w:p>
    <w:p w14:paraId="5EE36C8A" w14:textId="77777777" w:rsidR="005E0340" w:rsidRDefault="005E0340" w:rsidP="005E0340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t>File generation</w:t>
      </w:r>
      <w:r>
        <w:t>:</w:t>
      </w:r>
    </w:p>
    <w:p w14:paraId="55C7CDC9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JSON.pretty_generate(settings)</w:t>
      </w:r>
      <w:r>
        <w:t xml:space="preserve"> for formatting</w:t>
      </w:r>
    </w:p>
    <w:p w14:paraId="6D2E882F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 xml:space="preserve">Filename: </w:t>
      </w:r>
      <w:r>
        <w:rPr>
          <w:rStyle w:val="HTMLCode"/>
          <w:rFonts w:eastAsiaTheme="majorEastAsia"/>
        </w:rPr>
        <w:t>tsettings_{timestamp}.json</w:t>
      </w:r>
    </w:p>
    <w:p w14:paraId="2D2B700E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 xml:space="preserve">Content-Type: </w:t>
      </w:r>
      <w:r>
        <w:rPr>
          <w:rStyle w:val="HTMLCode"/>
          <w:rFonts w:eastAsiaTheme="majorEastAsia"/>
        </w:rPr>
        <w:t>application/json</w:t>
      </w:r>
    </w:p>
    <w:p w14:paraId="7676A206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 xml:space="preserve">Disposition: </w:t>
      </w:r>
      <w:r>
        <w:rPr>
          <w:rStyle w:val="HTMLCode"/>
          <w:rFonts w:eastAsiaTheme="majorEastAsia"/>
        </w:rPr>
        <w:t>attachment</w:t>
      </w:r>
      <w:r>
        <w:t xml:space="preserve"> (force download)</w:t>
      </w:r>
    </w:p>
    <w:p w14:paraId="4032B152" w14:textId="77777777" w:rsidR="005E0340" w:rsidRDefault="005E0340" w:rsidP="005E0340">
      <w:pPr>
        <w:pStyle w:val="NormalWeb"/>
        <w:numPr>
          <w:ilvl w:val="0"/>
          <w:numId w:val="111"/>
        </w:numPr>
      </w:pPr>
      <w:r>
        <w:rPr>
          <w:rStyle w:val="Strong"/>
          <w:rFonts w:eastAsiaTheme="majorEastAsia"/>
        </w:rPr>
        <w:t>Cleanup</w:t>
      </w:r>
      <w:r>
        <w:t>:</w:t>
      </w:r>
    </w:p>
    <w:p w14:paraId="73C97B6A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Deletes cache entry</w:t>
      </w:r>
    </w:p>
    <w:p w14:paraId="13908F8A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Removes session key</w:t>
      </w:r>
    </w:p>
    <w:p w14:paraId="2BDF68B1" w14:textId="77777777" w:rsidR="005E0340" w:rsidRDefault="005E0340" w:rsidP="005E0340">
      <w:pPr>
        <w:numPr>
          <w:ilvl w:val="1"/>
          <w:numId w:val="111"/>
        </w:numPr>
        <w:spacing w:before="100" w:beforeAutospacing="1" w:after="100" w:afterAutospacing="1" w:line="240" w:lineRule="auto"/>
      </w:pPr>
      <w:r>
        <w:t>One-time download pattern</w:t>
      </w:r>
    </w:p>
    <w:p w14:paraId="34C013AF" w14:textId="77777777" w:rsidR="005E0340" w:rsidRDefault="00000000" w:rsidP="005E0340">
      <w:pPr>
        <w:spacing w:after="0"/>
      </w:pPr>
      <w:r>
        <w:pict w14:anchorId="503CA5AD">
          <v:rect id="_x0000_i1043" style="width:0;height:1.5pt" o:hralign="center" o:hrstd="t" o:hr="t" fillcolor="#a0a0a0" stroked="f"/>
        </w:pict>
      </w:r>
    </w:p>
    <w:p w14:paraId="47C0020E" w14:textId="77777777" w:rsidR="005E0340" w:rsidRDefault="005E0340" w:rsidP="005E0340">
      <w:pPr>
        <w:pStyle w:val="Heading2"/>
      </w:pPr>
      <w:r>
        <w:t>Frontend-Backend Integration Points</w:t>
      </w:r>
    </w:p>
    <w:p w14:paraId="2C1BB8FD" w14:textId="77777777" w:rsidR="005E0340" w:rsidRDefault="005E0340" w:rsidP="005E0340">
      <w:pPr>
        <w:pStyle w:val="Heading3"/>
      </w:pPr>
      <w:r>
        <w:t>Data Attribute Mapping</w:t>
      </w:r>
    </w:p>
    <w:p w14:paraId="3E949CF3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Controller names → Stimulus controllers</w:t>
      </w:r>
      <w:r>
        <w:t>:</w:t>
      </w:r>
    </w:p>
    <w:p w14:paraId="6655E45A" w14:textId="77777777" w:rsidR="005E0340" w:rsidRDefault="005E0340" w:rsidP="005E034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test-settings-form</w:t>
      </w:r>
      <w:r>
        <w:t xml:space="preserve"> → Main form submission handler</w:t>
      </w:r>
    </w:p>
    <w:p w14:paraId="082634E1" w14:textId="77777777" w:rsidR="005E0340" w:rsidRDefault="005E0340" w:rsidP="005E034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ip-configuration</w:t>
      </w:r>
      <w:r>
        <w:t xml:space="preserve"> → Core counter and dynamic section management</w:t>
      </w:r>
    </w:p>
    <w:p w14:paraId="3CC74998" w14:textId="77777777" w:rsidR="005E0340" w:rsidRDefault="005E0340" w:rsidP="005E034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production-parameters</w:t>
      </w:r>
      <w:r>
        <w:t xml:space="preserve"> → Flow order selection and mapping generation</w:t>
      </w:r>
    </w:p>
    <w:p w14:paraId="445F2C5A" w14:textId="77777777" w:rsidR="005E0340" w:rsidRDefault="005E0340" w:rsidP="005E034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charz-parameters</w:t>
      </w:r>
      <w:r>
        <w:t xml:space="preserve"> → Search type selection and table generation</w:t>
      </w:r>
    </w:p>
    <w:p w14:paraId="12355443" w14:textId="77777777" w:rsidR="005E0340" w:rsidRDefault="005E0340" w:rsidP="005E034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combined-settings</w:t>
      </w:r>
      <w:r>
        <w:t xml:space="preserve"> → Cross-core configuration</w:t>
      </w:r>
    </w:p>
    <w:p w14:paraId="22EE4078" w14:textId="77777777" w:rsidR="005E0340" w:rsidRDefault="005E0340" w:rsidP="005E0340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ui-enhancements</w:t>
      </w:r>
      <w:r>
        <w:t xml:space="preserve"> → Global interactions (loading overlay, toasts)</w:t>
      </w:r>
    </w:p>
    <w:p w14:paraId="292C02ED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Form names → Parameter keys</w:t>
      </w:r>
      <w:r>
        <w:t>:</w:t>
      </w:r>
    </w:p>
    <w:p w14:paraId="187914F1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Frontend name attribute:</w:t>
      </w:r>
    </w:p>
    <w:p w14:paraId="78252907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name="ip_configurations[CPU][core_mappings][0][core]"</w:t>
      </w:r>
    </w:p>
    <w:p w14:paraId="44A3FCAF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</w:p>
    <w:p w14:paraId="6221AB40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Backend params structure:</w:t>
      </w:r>
    </w:p>
    <w:p w14:paraId="40B3A2BF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params[:ip_configurations][:CPU][:core_mappings][:"0"][:core]</w:t>
      </w:r>
    </w:p>
    <w:p w14:paraId="467753D3" w14:textId="77777777" w:rsidR="005E0340" w:rsidRDefault="005E0340" w:rsidP="005E0340">
      <w:pPr>
        <w:pStyle w:val="Heading3"/>
      </w:pPr>
      <w:r>
        <w:t>AJAX Response Handling</w:t>
      </w:r>
    </w:p>
    <w:p w14:paraId="6AD7A8B5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Success response structure</w:t>
      </w:r>
      <w:r>
        <w:t>:</w:t>
      </w:r>
    </w:p>
    <w:p w14:paraId="6E700689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AB7AD6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status: 'success',</w:t>
      </w:r>
    </w:p>
    <w:p w14:paraId="538531F2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message: 'Combined settings generated successfully',</w:t>
      </w:r>
    </w:p>
    <w:p w14:paraId="37D9FAB7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ip_types_processed: ['cpu', 'gfx'],</w:t>
      </w:r>
    </w:p>
    <w:p w14:paraId="4074043D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data: { cpu: {...}, gfx: {...} }</w:t>
      </w:r>
    </w:p>
    <w:p w14:paraId="3DD3761F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67548E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Error response structure</w:t>
      </w:r>
      <w:r>
        <w:t>:</w:t>
      </w:r>
    </w:p>
    <w:p w14:paraId="3B23CEDC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7C3B0C0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status: 'error',</w:t>
      </w:r>
    </w:p>
    <w:p w14:paraId="5960A5F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error: 'Validation failed',</w:t>
      </w:r>
    </w:p>
    <w:p w14:paraId="6BCCDEDB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validation_errors: {</w:t>
      </w:r>
    </w:p>
    <w:p w14:paraId="2D8E72B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cpu: {</w:t>
      </w:r>
    </w:p>
    <w:p w14:paraId="4CD4AE2D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'field_name_order_core_idx': 'Error message'</w:t>
      </w:r>
    </w:p>
    <w:p w14:paraId="162AD54F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445ECD4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99B2C2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FA85CD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Frontend expectations</w:t>
      </w:r>
      <w:r>
        <w:t xml:space="preserve"> (from controller behavior):</w:t>
      </w:r>
    </w:p>
    <w:p w14:paraId="45EBDFF1" w14:textId="77777777" w:rsidR="005E0340" w:rsidRDefault="005E0340" w:rsidP="005E0340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Toast notifications for user feedback</w:t>
      </w:r>
    </w:p>
    <w:p w14:paraId="04FAEB8F" w14:textId="77777777" w:rsidR="005E0340" w:rsidRDefault="005E0340" w:rsidP="005E0340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JSON preview modal population</w:t>
      </w:r>
    </w:p>
    <w:p w14:paraId="292B799C" w14:textId="77777777" w:rsidR="005E0340" w:rsidRDefault="005E0340" w:rsidP="005E0340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Download button reveal on success</w:t>
      </w:r>
    </w:p>
    <w:p w14:paraId="03E5130B" w14:textId="77777777" w:rsidR="005E0340" w:rsidRDefault="005E0340" w:rsidP="005E0340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>Error display per field (inferred from validation key structure)</w:t>
      </w:r>
    </w:p>
    <w:p w14:paraId="06183769" w14:textId="77777777" w:rsidR="005E0340" w:rsidRDefault="00000000" w:rsidP="005E0340">
      <w:pPr>
        <w:spacing w:after="0"/>
      </w:pPr>
      <w:r>
        <w:pict w14:anchorId="41ACC267">
          <v:rect id="_x0000_i1044" style="width:0;height:1.5pt" o:hralign="center" o:hrstd="t" o:hr="t" fillcolor="#a0a0a0" stroked="f"/>
        </w:pict>
      </w:r>
    </w:p>
    <w:p w14:paraId="6A126346" w14:textId="77777777" w:rsidR="005E0340" w:rsidRDefault="005E0340" w:rsidP="005E0340">
      <w:pPr>
        <w:pStyle w:val="Heading2"/>
      </w:pPr>
      <w:r>
        <w:t>Special Cases &amp; Edge Handling</w:t>
      </w:r>
    </w:p>
    <w:p w14:paraId="5E77741B" w14:textId="77777777" w:rsidR="005E0340" w:rsidRDefault="005E0340" w:rsidP="005E0340">
      <w:pPr>
        <w:pStyle w:val="Heading3"/>
      </w:pPr>
      <w:r>
        <w:t>Combined Settings Logic</w:t>
      </w:r>
    </w:p>
    <w:p w14:paraId="27AE1D6E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Core name concatenation</w:t>
      </w:r>
      <w:r>
        <w:t>:</w:t>
      </w:r>
    </w:p>
    <w:p w14:paraId="5DABD4D5" w14:textId="77777777" w:rsidR="005E0340" w:rsidRDefault="005E0340" w:rsidP="005E0340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Selected cores: </w:t>
      </w:r>
      <w:r>
        <w:rPr>
          <w:rStyle w:val="HTMLCode"/>
          <w:rFonts w:eastAsiaTheme="majorEastAsia"/>
        </w:rPr>
        <w:t>['0', '1']</w:t>
      </w:r>
      <w:r>
        <w:t xml:space="preserve"> with names </w:t>
      </w:r>
      <w:r>
        <w:rPr>
          <w:rStyle w:val="HTMLCode"/>
          <w:rFonts w:eastAsiaTheme="majorEastAsia"/>
        </w:rPr>
        <w:t>['core_a', 'core_b']</w:t>
      </w:r>
    </w:p>
    <w:p w14:paraId="2410E159" w14:textId="77777777" w:rsidR="005E0340" w:rsidRDefault="005E0340" w:rsidP="005E0340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Combined name: </w:t>
      </w:r>
      <w:r>
        <w:rPr>
          <w:rStyle w:val="HTMLCode"/>
          <w:rFonts w:eastAsiaTheme="majorEastAsia"/>
        </w:rPr>
        <w:t>'core_acore_b'</w:t>
      </w:r>
    </w:p>
    <w:p w14:paraId="36A1D160" w14:textId="77777777" w:rsidR="005E0340" w:rsidRDefault="005E0340" w:rsidP="005E0340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Supply concatenation: </w:t>
      </w:r>
      <w:r>
        <w:rPr>
          <w:rStyle w:val="HTMLCode"/>
          <w:rFonts w:eastAsiaTheme="majorEastAsia"/>
        </w:rPr>
        <w:t>'VDDAVDDB'</w:t>
      </w:r>
      <w:r>
        <w:t xml:space="preserve"> (from individual supplies)</w:t>
      </w:r>
    </w:p>
    <w:p w14:paraId="78EA12A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Validation requirements</w:t>
      </w:r>
      <w:r>
        <w:t>:</w:t>
      </w:r>
    </w:p>
    <w:p w14:paraId="46D9CAFC" w14:textId="77777777" w:rsidR="005E0340" w:rsidRDefault="005E0340" w:rsidP="005E0340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>All selected cores must have identical clock values</w:t>
      </w:r>
    </w:p>
    <w:p w14:paraId="2C4D0262" w14:textId="77777777" w:rsidR="005E0340" w:rsidRDefault="005E0340" w:rsidP="005E0340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>All selected cores must have identical frequency values</w:t>
      </w:r>
    </w:p>
    <w:p w14:paraId="21614577" w14:textId="77777777" w:rsidR="005E0340" w:rsidRDefault="005E0340" w:rsidP="005E0340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>Prevents incompatible core combinations</w:t>
      </w:r>
    </w:p>
    <w:p w14:paraId="2BB2B43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Test points structure</w:t>
      </w:r>
      <w:r>
        <w:t>:</w:t>
      </w:r>
    </w:p>
    <w:p w14:paraId="01B918A6" w14:textId="77777777" w:rsidR="005E0340" w:rsidRDefault="005E0340" w:rsidP="005E0340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Each core in combined group has separate spec variable</w:t>
      </w:r>
    </w:p>
    <w:p w14:paraId="34F34A48" w14:textId="77777777" w:rsidR="005E0340" w:rsidRDefault="005E0340" w:rsidP="005E0340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Test points parsed per-core within each flow order</w:t>
      </w:r>
    </w:p>
    <w:p w14:paraId="74758BEA" w14:textId="77777777" w:rsidR="005E0340" w:rsidRDefault="005E0340" w:rsidP="005E0340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Final structure: </w:t>
      </w:r>
      <w:r>
        <w:rPr>
          <w:rStyle w:val="HTMLCode"/>
          <w:rFonts w:eastAsiaTheme="majorEastAsia"/>
        </w:rPr>
        <w:t>{spec_a: [points_a], spec_b: [points_b]}</w:t>
      </w:r>
    </w:p>
    <w:p w14:paraId="5C858618" w14:textId="77777777" w:rsidR="005E0340" w:rsidRDefault="005E0340" w:rsidP="005E0340">
      <w:pPr>
        <w:pStyle w:val="Heading3"/>
      </w:pPr>
      <w:r>
        <w:t>Multiple Test Points Sets (Production)</w:t>
      </w:r>
    </w:p>
    <w:p w14:paraId="09762AC0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New structure</w:t>
      </w:r>
      <w:r>
        <w:t xml:space="preserve"> (vs legacy single set):</w:t>
      </w:r>
    </w:p>
    <w:p w14:paraId="1552CE09" w14:textId="77777777" w:rsidR="005E0340" w:rsidRDefault="005E0340" w:rsidP="005E0340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Counter determines number of sets (default: 1, max: 10)</w:t>
      </w:r>
    </w:p>
    <w:p w14:paraId="24B6F149" w14:textId="77777777" w:rsidR="005E0340" w:rsidRDefault="005E0340" w:rsidP="005E0340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Each set has: spec_variable (or use_power_supply), type (List/Range), values</w:t>
      </w:r>
    </w:p>
    <w:p w14:paraId="195331F9" w14:textId="77777777" w:rsidR="005E0340" w:rsidRDefault="005E0340" w:rsidP="005E0340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Backend groups by spec variable: </w:t>
      </w:r>
      <w:r>
        <w:rPr>
          <w:rStyle w:val="HTMLCode"/>
          <w:rFonts w:eastAsiaTheme="majorEastAsia"/>
        </w:rPr>
        <w:t>test_points_by_spec[spec_var] = [array]</w:t>
      </w:r>
    </w:p>
    <w:p w14:paraId="27B0D6A1" w14:textId="77777777" w:rsidR="005E0340" w:rsidRDefault="005E0340" w:rsidP="005E0340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Enables multi-voltage testing scenarios</w:t>
      </w:r>
    </w:p>
    <w:p w14:paraId="4626A8A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 xml:space="preserve">Flag: </w:t>
      </w:r>
      <w:r>
        <w:rPr>
          <w:rStyle w:val="HTMLCode"/>
          <w:rFonts w:eastAsiaTheme="majorEastAsia"/>
          <w:b/>
          <w:bCs/>
        </w:rPr>
        <w:t>has_multiple_specs</w:t>
      </w:r>
      <w:r>
        <w:t>:</w:t>
      </w:r>
    </w:p>
    <w:p w14:paraId="54217B37" w14:textId="77777777" w:rsidR="005E0340" w:rsidRDefault="005E0340" w:rsidP="005E0340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lastRenderedPageBreak/>
        <w:t xml:space="preserve">Set to </w:t>
      </w:r>
      <w:r>
        <w:rPr>
          <w:rStyle w:val="HTMLCode"/>
          <w:rFonts w:eastAsiaTheme="majorEastAsia"/>
        </w:rPr>
        <w:t>true</w:t>
      </w:r>
      <w:r>
        <w:t xml:space="preserve"> if more than one unique spec variable</w:t>
      </w:r>
    </w:p>
    <w:p w14:paraId="2380D7AE" w14:textId="77777777" w:rsidR="005E0340" w:rsidRDefault="005E0340" w:rsidP="005E0340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>Used downstream for test execution logic (not in frontend)</w:t>
      </w:r>
    </w:p>
    <w:p w14:paraId="20DEFADD" w14:textId="77777777" w:rsidR="005E0340" w:rsidRDefault="005E0340" w:rsidP="005E0340">
      <w:pPr>
        <w:pStyle w:val="Heading3"/>
      </w:pPr>
      <w:r>
        <w:t>Floating Point Precision Handling</w:t>
      </w:r>
    </w:p>
    <w:p w14:paraId="254AC328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Problem</w:t>
      </w:r>
      <w:r>
        <w:t xml:space="preserve">: </w:t>
      </w:r>
      <w:r>
        <w:rPr>
          <w:rStyle w:val="HTMLCode"/>
          <w:rFonts w:eastAsiaTheme="majorEastAsia"/>
        </w:rPr>
        <w:t>0.1 + 0.2 != 0.3</w:t>
      </w:r>
      <w:r>
        <w:t xml:space="preserve"> in floating point arithmetic</w:t>
      </w:r>
    </w:p>
    <w:p w14:paraId="402DAB53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Solution strategies</w:t>
      </w:r>
      <w:r>
        <w:t>:</w:t>
      </w:r>
    </w:p>
    <w:p w14:paraId="3312682B" w14:textId="77777777" w:rsidR="005E0340" w:rsidRDefault="005E0340" w:rsidP="005E0340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Epsilon comparison</w:t>
      </w:r>
      <w:r>
        <w:t xml:space="preserve">: Tolerance of </w:t>
      </w:r>
      <w:r>
        <w:rPr>
          <w:rStyle w:val="HTMLCode"/>
          <w:rFonts w:eastAsiaTheme="majorEastAsia"/>
        </w:rPr>
        <w:t>10^-(decimal_places + 2)</w:t>
      </w:r>
    </w:p>
    <w:p w14:paraId="64330B5E" w14:textId="77777777" w:rsidR="005E0340" w:rsidRDefault="005E0340" w:rsidP="005E0340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String-based decimal detection</w:t>
      </w:r>
      <w:r>
        <w:t>: Counts digits after decimal in input string</w:t>
      </w:r>
    </w:p>
    <w:p w14:paraId="1547F582" w14:textId="77777777" w:rsidR="005E0340" w:rsidRDefault="005E0340" w:rsidP="005E0340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Intermediate rounding</w:t>
      </w:r>
      <w:r>
        <w:t>: Round at higher precision during generation, final precision at output</w:t>
      </w:r>
    </w:p>
    <w:p w14:paraId="04A24656" w14:textId="77777777" w:rsidR="005E0340" w:rsidRDefault="005E0340" w:rsidP="005E0340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Style w:val="Strong"/>
        </w:rPr>
        <w:t>Divisibility check</w:t>
      </w:r>
      <w:r>
        <w:t>: Ensures step evenly divides range before generation</w:t>
      </w:r>
    </w:p>
    <w:p w14:paraId="6070F701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Example validation</w:t>
      </w:r>
      <w:r>
        <w:t>:</w:t>
      </w:r>
    </w:p>
    <w:p w14:paraId="68C0D02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 = 0.6, stop = 0.9, step = 0.15</w:t>
      </w:r>
    </w:p>
    <w:p w14:paraId="47FF675A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range = 0.3</w:t>
      </w:r>
    </w:p>
    <w:p w14:paraId="2C2CBE17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steps = 0.3 / 0.15 = 2.0</w:t>
      </w:r>
    </w:p>
    <w:p w14:paraId="4B853C64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epsilon = 0.0001</w:t>
      </w:r>
    </w:p>
    <w:p w14:paraId="516A9F78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(2.0 - 2.0).abs &lt; 0.0001  # Valid!</w:t>
      </w:r>
    </w:p>
    <w:p w14:paraId="0274A1F4" w14:textId="77777777" w:rsidR="005E0340" w:rsidRDefault="005E0340" w:rsidP="005E0340">
      <w:pPr>
        <w:pStyle w:val="Heading3"/>
      </w:pPr>
      <w:r>
        <w:t>Template Handling</w:t>
      </w:r>
    </w:p>
    <w:p w14:paraId="4F75BB9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Index 999 pattern</w:t>
      </w:r>
      <w:r>
        <w:t>:</w:t>
      </w:r>
    </w:p>
    <w:p w14:paraId="72A9B724" w14:textId="77777777" w:rsidR="005E0340" w:rsidRDefault="005E0340" w:rsidP="005E0340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Frontend uses </w:t>
      </w:r>
      <w:r>
        <w:rPr>
          <w:rStyle w:val="HTMLCode"/>
          <w:rFonts w:eastAsiaTheme="majorEastAsia"/>
        </w:rPr>
        <w:t>&lt;template&gt;</w:t>
      </w:r>
      <w:r>
        <w:t xml:space="preserve"> tags with placeholders</w:t>
      </w:r>
    </w:p>
    <w:p w14:paraId="73E3CE85" w14:textId="77777777" w:rsidR="005E0340" w:rsidRDefault="005E0340" w:rsidP="005E0340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JavaScript clones and replaces </w:t>
      </w:r>
      <w:r>
        <w:rPr>
          <w:rStyle w:val="HTMLCode"/>
          <w:rFonts w:eastAsiaTheme="majorEastAsia"/>
        </w:rPr>
        <w:t>CORE_INDEX</w:t>
      </w:r>
      <w:r>
        <w:t xml:space="preserve"> with actual index</w:t>
      </w:r>
    </w:p>
    <w:p w14:paraId="0576BAA2" w14:textId="77777777" w:rsidR="005E0340" w:rsidRDefault="005E0340" w:rsidP="005E0340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Backend explicitly skips </w:t>
      </w:r>
      <w:r>
        <w:rPr>
          <w:rStyle w:val="HTMLCode"/>
          <w:rFonts w:eastAsiaTheme="majorEastAsia"/>
        </w:rPr>
        <w:t>idx.to_s == '999'</w:t>
      </w:r>
      <w:r>
        <w:t xml:space="preserve"> in iteration</w:t>
      </w:r>
    </w:p>
    <w:p w14:paraId="36E28523" w14:textId="77777777" w:rsidR="005E0340" w:rsidRDefault="005E0340" w:rsidP="005E0340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>Prevents template artifacts from processing</w:t>
      </w:r>
    </w:p>
    <w:p w14:paraId="2B1A509B" w14:textId="77777777" w:rsidR="005E0340" w:rsidRDefault="005E0340" w:rsidP="005E0340">
      <w:pPr>
        <w:pStyle w:val="Heading3"/>
      </w:pPr>
      <w:r>
        <w:t>Charz 'p' Notation</w:t>
      </w:r>
    </w:p>
    <w:p w14:paraId="2B930953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Input format</w:t>
      </w:r>
      <w:r>
        <w:t xml:space="preserve">: </w:t>
      </w:r>
      <w:r>
        <w:rPr>
          <w:rStyle w:val="HTMLCode"/>
          <w:rFonts w:eastAsiaTheme="majorEastAsia"/>
        </w:rPr>
        <w:t>"1p1, 1p2, 1p3"</w:t>
      </w:r>
      <w:r>
        <w:t xml:space="preserve"> (p = decimal point) </w:t>
      </w:r>
      <w:r>
        <w:rPr>
          <w:rStyle w:val="Strong"/>
          <w:rFonts w:eastAsiaTheme="majorEastAsia"/>
        </w:rPr>
        <w:t>Conversion</w:t>
      </w:r>
      <w:r>
        <w:t xml:space="preserve">: Replace 'p' with '.' → </w:t>
      </w:r>
      <w:r>
        <w:rPr>
          <w:rStyle w:val="HTMLCode"/>
          <w:rFonts w:eastAsiaTheme="majorEastAsia"/>
        </w:rPr>
        <w:t>[1.1, 1.2, 1.3]</w:t>
      </w:r>
      <w:r>
        <w:t xml:space="preserve"> </w:t>
      </w:r>
      <w:r>
        <w:rPr>
          <w:rStyle w:val="Strong"/>
          <w:rFonts w:eastAsiaTheme="majorEastAsia"/>
        </w:rPr>
        <w:t>Validation</w:t>
      </w:r>
      <w:r>
        <w:t xml:space="preserve">: Accepts both </w:t>
      </w:r>
      <w:r>
        <w:rPr>
          <w:rStyle w:val="HTMLCode"/>
          <w:rFonts w:eastAsiaTheme="majorEastAsia"/>
        </w:rPr>
        <w:t>1.1</w:t>
      </w:r>
      <w:r>
        <w:t xml:space="preserve"> and </w:t>
      </w:r>
      <w:r>
        <w:rPr>
          <w:rStyle w:val="HTMLCode"/>
          <w:rFonts w:eastAsiaTheme="majorEastAsia"/>
        </w:rPr>
        <w:t>1p1</w:t>
      </w:r>
      <w:r>
        <w:t xml:space="preserve"> formats </w:t>
      </w:r>
      <w:r>
        <w:rPr>
          <w:rStyle w:val="Strong"/>
          <w:rFonts w:eastAsiaTheme="majorEastAsia"/>
        </w:rPr>
        <w:t>Rationale</w:t>
      </w:r>
      <w:r>
        <w:t>: Avoids confusion in contexts where dot has other meanings</w:t>
      </w:r>
    </w:p>
    <w:p w14:paraId="42D985C6" w14:textId="77777777" w:rsidR="005E0340" w:rsidRDefault="00000000" w:rsidP="005E0340">
      <w:r>
        <w:pict w14:anchorId="1BAABA1E">
          <v:rect id="_x0000_i1045" style="width:0;height:1.5pt" o:hralign="center" o:hrstd="t" o:hr="t" fillcolor="#a0a0a0" stroked="f"/>
        </w:pict>
      </w:r>
    </w:p>
    <w:p w14:paraId="2DEDE7DB" w14:textId="77777777" w:rsidR="005E0340" w:rsidRDefault="005E0340" w:rsidP="005E0340">
      <w:pPr>
        <w:pStyle w:val="Heading2"/>
      </w:pPr>
      <w:r>
        <w:t>Non-Obvious Backend Patterns</w:t>
      </w:r>
    </w:p>
    <w:p w14:paraId="1AE477C1" w14:textId="77777777" w:rsidR="005E0340" w:rsidRDefault="005E0340" w:rsidP="005E0340">
      <w:pPr>
        <w:pStyle w:val="Heading3"/>
      </w:pPr>
      <w:r>
        <w:t>Cache vs Session Strategy</w:t>
      </w:r>
    </w:p>
    <w:p w14:paraId="49D2ED9F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Design decision</w:t>
      </w:r>
      <w:r>
        <w:t>: Store large data in cache, reference in session</w:t>
      </w:r>
    </w:p>
    <w:p w14:paraId="3BF2C3AE" w14:textId="77777777" w:rsidR="005E0340" w:rsidRDefault="005E0340" w:rsidP="005E0340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Strong"/>
        </w:rPr>
        <w:t>Why</w:t>
      </w:r>
      <w:r>
        <w:t>: Session storage typically limited (4KB cookie limit)</w:t>
      </w:r>
    </w:p>
    <w:p w14:paraId="6B49B8A9" w14:textId="77777777" w:rsidR="005E0340" w:rsidRDefault="005E0340" w:rsidP="005E0340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Strong"/>
        </w:rPr>
        <w:t>TTL</w:t>
      </w:r>
      <w:r>
        <w:t>: 1 hour expiration prevents indefinite memory usage</w:t>
      </w:r>
    </w:p>
    <w:p w14:paraId="063E0C0E" w14:textId="77777777" w:rsidR="005E0340" w:rsidRDefault="005E0340" w:rsidP="005E0340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Strong"/>
        </w:rPr>
        <w:t>Cleanup</w:t>
      </w:r>
      <w:r>
        <w:t xml:space="preserve">: Placeholder method </w:t>
      </w:r>
      <w:r>
        <w:rPr>
          <w:rStyle w:val="HTMLCode"/>
          <w:rFonts w:eastAsiaTheme="majorEastAsia"/>
        </w:rPr>
        <w:t>cleanup_expired_cache_entries</w:t>
      </w:r>
      <w:r>
        <w:t xml:space="preserve"> (production would use background job)</w:t>
      </w:r>
    </w:p>
    <w:p w14:paraId="156134DA" w14:textId="77777777" w:rsidR="005E0340" w:rsidRDefault="005E0340" w:rsidP="005E0340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Security</w:t>
      </w:r>
      <w:r>
        <w:t xml:space="preserve">: Cache key uses </w:t>
      </w:r>
      <w:r>
        <w:rPr>
          <w:rStyle w:val="HTMLCode"/>
          <w:rFonts w:eastAsiaTheme="majorEastAsia"/>
        </w:rPr>
        <w:t>SecureRandom.hex(16)</w:t>
      </w:r>
      <w:r>
        <w:t xml:space="preserve"> - not guessable</w:t>
      </w:r>
    </w:p>
    <w:p w14:paraId="4D3558C6" w14:textId="77777777" w:rsidR="005E0340" w:rsidRDefault="005E0340" w:rsidP="005E0340">
      <w:pPr>
        <w:pStyle w:val="Heading3"/>
      </w:pPr>
      <w:r>
        <w:t>Validation in Two Passes</w:t>
      </w:r>
    </w:p>
    <w:p w14:paraId="129B8C0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Pass 1</w:t>
      </w:r>
      <w:r>
        <w:t xml:space="preserve"> (FormValidator):</w:t>
      </w:r>
    </w:p>
    <w:p w14:paraId="7456E7AA" w14:textId="77777777" w:rsidR="005E0340" w:rsidRDefault="005E0340" w:rsidP="005E0340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>Structural validation (presence, format, type)</w:t>
      </w:r>
    </w:p>
    <w:p w14:paraId="450254C7" w14:textId="77777777" w:rsidR="005E0340" w:rsidRDefault="005E0340" w:rsidP="005E0340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>Rule-based validation (at least one, exactly one)</w:t>
      </w:r>
    </w:p>
    <w:p w14:paraId="057B1F0D" w14:textId="77777777" w:rsidR="005E0340" w:rsidRDefault="005E0340" w:rsidP="005E0340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>Complex cross-field validation (combined core consistency)</w:t>
      </w:r>
    </w:p>
    <w:p w14:paraId="5F62F78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Pass 2</w:t>
      </w:r>
      <w:r>
        <w:t xml:space="preserve"> (Controller):</w:t>
      </w:r>
    </w:p>
    <w:p w14:paraId="72BE227F" w14:textId="77777777" w:rsidR="005E0340" w:rsidRDefault="005E0340" w:rsidP="005E0340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Additional test point range validation</w:t>
      </w:r>
    </w:p>
    <w:p w14:paraId="033E4E0A" w14:textId="77777777" w:rsidR="005E0340" w:rsidRDefault="005E0340" w:rsidP="005E0340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Applied only to ranges (not lists)</w:t>
      </w:r>
    </w:p>
    <w:p w14:paraId="08447854" w14:textId="77777777" w:rsidR="005E0340" w:rsidRDefault="005E0340" w:rsidP="005E0340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>Catches edge cases that slip through format validation</w:t>
      </w:r>
    </w:p>
    <w:p w14:paraId="45C8E5D1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Rationale</w:t>
      </w:r>
      <w:r>
        <w:t>: Separation of concerns - service handles rules, controller handles data-specific checks</w:t>
      </w:r>
    </w:p>
    <w:p w14:paraId="47254F58" w14:textId="77777777" w:rsidR="005E0340" w:rsidRDefault="005E0340" w:rsidP="005E0340">
      <w:pPr>
        <w:pStyle w:val="Heading3"/>
      </w:pPr>
      <w:r>
        <w:t>Symbolized Keys Transformation</w:t>
      </w:r>
    </w:p>
    <w:p w14:paraId="7D61B802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Method</w:t>
      </w:r>
      <w:r>
        <w:t xml:space="preserve">: </w:t>
      </w:r>
      <w:r>
        <w:rPr>
          <w:rStyle w:val="HTMLCode"/>
          <w:rFonts w:eastAsiaTheme="majorEastAsia"/>
        </w:rPr>
        <w:t>symbolize_keys(hash)</w:t>
      </w:r>
      <w:r>
        <w:t xml:space="preserve"> recursively converts string keys to symbols </w:t>
      </w:r>
      <w:r>
        <w:rPr>
          <w:rStyle w:val="Strong"/>
          <w:rFonts w:eastAsiaTheme="majorEastAsia"/>
        </w:rPr>
        <w:t>When</w:t>
      </w:r>
      <w:r>
        <w:t xml:space="preserve">: Before passing to </w:t>
      </w:r>
      <w:r>
        <w:rPr>
          <w:rStyle w:val="HTMLCode"/>
          <w:rFonts w:eastAsiaTheme="majorEastAsia"/>
        </w:rPr>
        <w:t>TestSettingsGenerator</w:t>
      </w:r>
      <w:r>
        <w:t xml:space="preserve"> </w:t>
      </w:r>
      <w:r>
        <w:rPr>
          <w:rStyle w:val="Strong"/>
          <w:rFonts w:eastAsiaTheme="majorEastAsia"/>
        </w:rPr>
        <w:t>Why</w:t>
      </w:r>
      <w:r>
        <w:t>: Generator expects symbol keys for hash access (</w:t>
      </w:r>
      <w:r>
        <w:rPr>
          <w:rStyle w:val="HTMLCode"/>
          <w:rFonts w:eastAsiaTheme="majorEastAsia"/>
        </w:rPr>
        <w:t>:power_supply</w:t>
      </w:r>
      <w:r>
        <w:t xml:space="preserve"> not </w:t>
      </w:r>
      <w:r>
        <w:rPr>
          <w:rStyle w:val="HTMLCode"/>
          <w:rFonts w:eastAsiaTheme="majorEastAsia"/>
        </w:rPr>
        <w:t>'power_supply'</w:t>
      </w:r>
      <w:r>
        <w:t xml:space="preserve">) </w:t>
      </w:r>
      <w:r>
        <w:rPr>
          <w:rStyle w:val="Strong"/>
          <w:rFonts w:eastAsiaTheme="majorEastAsia"/>
        </w:rPr>
        <w:t>Implementation</w:t>
      </w:r>
      <w:r>
        <w:t>: Recursive to handle nested hashes and arrays</w:t>
      </w:r>
    </w:p>
    <w:p w14:paraId="28DD2B26" w14:textId="77777777" w:rsidR="005E0340" w:rsidRDefault="005E0340" w:rsidP="005E0340">
      <w:pPr>
        <w:pStyle w:val="Heading3"/>
      </w:pPr>
      <w:r>
        <w:t>Test Name Generation Pattern</w:t>
      </w:r>
    </w:p>
    <w:p w14:paraId="47CD258C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Base pattern</w:t>
      </w:r>
      <w:r>
        <w:t xml:space="preserve">: </w:t>
      </w:r>
      <w:r>
        <w:rPr>
          <w:rStyle w:val="HTMLCode"/>
          <w:rFonts w:eastAsiaTheme="majorEastAsia"/>
        </w:rPr>
        <w:t>avfs_{ip}_{coretype}_{testtype}</w:t>
      </w:r>
      <w:r>
        <w:t xml:space="preserve"> </w:t>
      </w:r>
      <w:r>
        <w:rPr>
          <w:rStyle w:val="Strong"/>
          <w:rFonts w:eastAsiaTheme="majorEastAsia"/>
        </w:rPr>
        <w:t>Variations</w:t>
      </w:r>
      <w:r>
        <w:t>:</w:t>
      </w:r>
    </w:p>
    <w:p w14:paraId="24265669" w14:textId="77777777" w:rsidR="005E0340" w:rsidRDefault="005E0340" w:rsidP="005E0340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Empty coretype: </w:t>
      </w:r>
      <w:r>
        <w:rPr>
          <w:rStyle w:val="HTMLCode"/>
          <w:rFonts w:eastAsiaTheme="majorEastAsia"/>
        </w:rPr>
        <w:t>avfs_{ip}_{testtype}</w:t>
      </w:r>
    </w:p>
    <w:p w14:paraId="6DCDB8DB" w14:textId="77777777" w:rsidR="005E0340" w:rsidRDefault="005E0340" w:rsidP="005E0340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Burst: </w:t>
      </w:r>
      <w:r>
        <w:rPr>
          <w:rStyle w:val="HTMLCode"/>
          <w:rFonts w:eastAsiaTheme="majorEastAsia"/>
        </w:rPr>
        <w:t>{base}_burst</w:t>
      </w:r>
    </w:p>
    <w:p w14:paraId="0839AB0A" w14:textId="77777777" w:rsidR="005E0340" w:rsidRDefault="005E0340" w:rsidP="005E0340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Per-TP burst (FAVFS): </w:t>
      </w:r>
      <w:r>
        <w:rPr>
          <w:rStyle w:val="HTMLCode"/>
          <w:rFonts w:eastAsiaTheme="majorEastAsia"/>
        </w:rPr>
        <w:t>{base}_tp0_burst</w:t>
      </w:r>
    </w:p>
    <w:p w14:paraId="27634D51" w14:textId="77777777" w:rsidR="005E0340" w:rsidRDefault="005E0340" w:rsidP="005E0340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Softset profile: </w:t>
      </w:r>
      <w:r>
        <w:rPr>
          <w:rStyle w:val="HTMLCode"/>
          <w:rFonts w:eastAsiaTheme="majorEastAsia"/>
        </w:rPr>
        <w:t>SoftsetProfile_{base}</w:t>
      </w:r>
    </w:p>
    <w:p w14:paraId="2799D61F" w14:textId="77777777" w:rsidR="005E0340" w:rsidRDefault="005E0340" w:rsidP="005E0340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MinPSM register: </w:t>
      </w:r>
      <w:r>
        <w:rPr>
          <w:rStyle w:val="HTMLCode"/>
          <w:rFonts w:eastAsiaTheme="majorEastAsia"/>
        </w:rPr>
        <w:t>{base}_minPSM</w:t>
      </w:r>
    </w:p>
    <w:p w14:paraId="53B837DB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Consistency</w:t>
      </w:r>
      <w:r>
        <w:t>: All test-related names derive from same base formula</w:t>
      </w:r>
    </w:p>
    <w:p w14:paraId="5D43A92B" w14:textId="77777777" w:rsidR="005E0340" w:rsidRDefault="00000000" w:rsidP="005E0340">
      <w:r>
        <w:pict w14:anchorId="7FB2DC6C">
          <v:rect id="_x0000_i1046" style="width:0;height:1.5pt" o:hralign="center" o:hrstd="t" o:hr="t" fillcolor="#a0a0a0" stroked="f"/>
        </w:pict>
      </w:r>
    </w:p>
    <w:p w14:paraId="07BDC3F2" w14:textId="77777777" w:rsidR="005E0340" w:rsidRDefault="005E0340" w:rsidP="005E0340">
      <w:pPr>
        <w:pStyle w:val="Heading2"/>
      </w:pPr>
      <w:r>
        <w:t>Error Handling &amp; Logging</w:t>
      </w:r>
    </w:p>
    <w:p w14:paraId="1612CEEB" w14:textId="77777777" w:rsidR="005E0340" w:rsidRDefault="005E0340" w:rsidP="005E0340">
      <w:pPr>
        <w:pStyle w:val="Heading3"/>
      </w:pPr>
      <w:r>
        <w:t>Controller Error Patterns</w:t>
      </w:r>
    </w:p>
    <w:p w14:paraId="6A98C318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Validation errors</w:t>
      </w:r>
      <w:r>
        <w:t xml:space="preserve">: Return 422 Unprocessable Content with detailed hash </w:t>
      </w:r>
      <w:r>
        <w:rPr>
          <w:rStyle w:val="Strong"/>
          <w:rFonts w:eastAsiaTheme="majorEastAsia"/>
        </w:rPr>
        <w:t>Generation errors</w:t>
      </w:r>
      <w:r>
        <w:t xml:space="preserve">: Catch all exceptions, log backtrace, return 500 with message </w:t>
      </w:r>
      <w:r>
        <w:rPr>
          <w:rStyle w:val="Strong"/>
          <w:rFonts w:eastAsiaTheme="majorEastAsia"/>
        </w:rPr>
        <w:t>Missing data</w:t>
      </w:r>
      <w:r>
        <w:t xml:space="preserve">: 400 Bad Request with details about missing fields </w:t>
      </w:r>
      <w:r>
        <w:rPr>
          <w:rStyle w:val="Strong"/>
          <w:rFonts w:eastAsiaTheme="majorEastAsia"/>
        </w:rPr>
        <w:t>Expired cache</w:t>
      </w:r>
      <w:r>
        <w:t>: Redirect with flash alert (not JSON error)</w:t>
      </w:r>
    </w:p>
    <w:p w14:paraId="018152A1" w14:textId="77777777" w:rsidR="005E0340" w:rsidRDefault="005E0340" w:rsidP="005E0340">
      <w:pPr>
        <w:pStyle w:val="Heading3"/>
      </w:pPr>
      <w:r>
        <w:lastRenderedPageBreak/>
        <w:t>Logging Strategy</w:t>
      </w:r>
    </w:p>
    <w:p w14:paraId="594B94F9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Rails.logger.info "Processing IP: #{ip_name}"</w:t>
      </w:r>
    </w:p>
    <w:p w14:paraId="439EEDEC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Rails.logger.info "Generated settings for #{ip_name}"</w:t>
      </w:r>
    </w:p>
    <w:p w14:paraId="431A5764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Rails.logger.error "Error generating settings: #{e.message}"</w:t>
      </w:r>
    </w:p>
    <w:p w14:paraId="64977D4E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Rails.logger.error e.backtrace.join("\n")</w:t>
      </w:r>
    </w:p>
    <w:p w14:paraId="22AEFB58" w14:textId="77777777" w:rsidR="005E0340" w:rsidRDefault="005E0340" w:rsidP="005E0340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Rails.logger.warn "Invalid test point range: #{validation[:message]}"</w:t>
      </w:r>
    </w:p>
    <w:p w14:paraId="2DED28ED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Philosophy</w:t>
      </w:r>
      <w:r>
        <w:t>: Info for flow tracking, error for failures, warn for recoverable issues</w:t>
      </w:r>
    </w:p>
    <w:p w14:paraId="7E47CA49" w14:textId="77777777" w:rsidR="005E0340" w:rsidRDefault="00000000" w:rsidP="005E0340">
      <w:r>
        <w:pict w14:anchorId="0BBF1F09">
          <v:rect id="_x0000_i1047" style="width:0;height:1.5pt" o:hralign="center" o:hrstd="t" o:hr="t" fillcolor="#a0a0a0" stroked="f"/>
        </w:pict>
      </w:r>
    </w:p>
    <w:p w14:paraId="23284995" w14:textId="77777777" w:rsidR="005E0340" w:rsidRDefault="005E0340" w:rsidP="005E0340">
      <w:pPr>
        <w:pStyle w:val="Heading2"/>
      </w:pPr>
      <w:r>
        <w:t>Configuration &amp; Dependencies</w:t>
      </w:r>
    </w:p>
    <w:p w14:paraId="5B9BA4BB" w14:textId="77777777" w:rsidR="005E0340" w:rsidRDefault="005E0340" w:rsidP="005E0340">
      <w:pPr>
        <w:pStyle w:val="Heading3"/>
      </w:pPr>
      <w:r>
        <w:t>External Dependencies</w:t>
      </w:r>
    </w:p>
    <w:p w14:paraId="7D0B7E56" w14:textId="77777777" w:rsidR="005E0340" w:rsidRDefault="005E0340" w:rsidP="005E0340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Style w:val="Strong"/>
        </w:rPr>
        <w:t>Tom Select</w:t>
      </w:r>
      <w:r>
        <w:t>: Multi-select dropdown library (CDN-loaded)</w:t>
      </w:r>
    </w:p>
    <w:p w14:paraId="3CFA925E" w14:textId="77777777" w:rsidR="005E0340" w:rsidRDefault="005E0340" w:rsidP="005E0340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Style w:val="Strong"/>
        </w:rPr>
        <w:t>Rails Cache</w:t>
      </w:r>
      <w:r>
        <w:t>: MemoryStore (default) or configurable</w:t>
      </w:r>
    </w:p>
    <w:p w14:paraId="73CDF3FE" w14:textId="77777777" w:rsidR="005E0340" w:rsidRDefault="005E0340" w:rsidP="005E0340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Style w:val="Strong"/>
        </w:rPr>
        <w:t>Rails Session</w:t>
      </w:r>
      <w:r>
        <w:t>: Cookie-based with encryption</w:t>
      </w:r>
    </w:p>
    <w:p w14:paraId="3F163AEE" w14:textId="77777777" w:rsidR="005E0340" w:rsidRDefault="005E0340" w:rsidP="005E0340">
      <w:pPr>
        <w:pStyle w:val="Heading3"/>
      </w:pPr>
      <w:r>
        <w:t>Application Controller</w:t>
      </w:r>
    </w:p>
    <w:p w14:paraId="52DF866A" w14:textId="77777777" w:rsidR="005E0340" w:rsidRDefault="005E0340" w:rsidP="005E0340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Style w:val="Strong"/>
        </w:rPr>
        <w:t>Browser restriction</w:t>
      </w:r>
      <w:r>
        <w:t>: Modern browsers only (webp, web push, import maps, CSS nesting)</w:t>
      </w:r>
    </w:p>
    <w:p w14:paraId="6434750F" w14:textId="77777777" w:rsidR="005E0340" w:rsidRDefault="005E0340" w:rsidP="005E0340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rPr>
          <w:rStyle w:val="Strong"/>
        </w:rPr>
        <w:t>CSRF protection</w:t>
      </w:r>
      <w:r>
        <w:t xml:space="preserve">: Enabled globally except </w:t>
      </w:r>
      <w:r>
        <w:rPr>
          <w:rStyle w:val="HTMLCode"/>
          <w:rFonts w:eastAsiaTheme="majorEastAsia"/>
        </w:rPr>
        <w:t>generate</w:t>
      </w:r>
      <w:r>
        <w:t xml:space="preserve"> action</w:t>
      </w:r>
    </w:p>
    <w:p w14:paraId="4B7BB783" w14:textId="77777777" w:rsidR="005E0340" w:rsidRDefault="005E0340" w:rsidP="005E0340">
      <w:pPr>
        <w:pStyle w:val="Heading3"/>
      </w:pPr>
      <w:r>
        <w:t>No Database</w:t>
      </w:r>
    </w:p>
    <w:p w14:paraId="643BE81E" w14:textId="77777777" w:rsidR="005E0340" w:rsidRDefault="005E0340" w:rsidP="005E0340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Style w:val="Strong"/>
        </w:rPr>
        <w:t>No migrations, no schema</w:t>
      </w:r>
    </w:p>
    <w:p w14:paraId="6944A455" w14:textId="77777777" w:rsidR="005E0340" w:rsidRDefault="005E0340" w:rsidP="005E0340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Style w:val="Strong"/>
        </w:rPr>
        <w:t>No ActiveRecord models</w:t>
      </w:r>
      <w:r>
        <w:t xml:space="preserve"> beyond </w:t>
      </w:r>
      <w:r>
        <w:rPr>
          <w:rStyle w:val="HTMLCode"/>
          <w:rFonts w:eastAsiaTheme="majorEastAsia"/>
        </w:rPr>
        <w:t>ApplicationRecord</w:t>
      </w:r>
      <w:r>
        <w:t xml:space="preserve"> skeleton</w:t>
      </w:r>
    </w:p>
    <w:p w14:paraId="09613E21" w14:textId="77777777" w:rsidR="005E0340" w:rsidRDefault="005E0340" w:rsidP="005E0340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Style w:val="Strong"/>
        </w:rPr>
        <w:t>Pure data processing</w:t>
      </w:r>
      <w:r>
        <w:t xml:space="preserve"> - input → transform → output</w:t>
      </w:r>
    </w:p>
    <w:p w14:paraId="72992504" w14:textId="77777777" w:rsidR="005E0340" w:rsidRDefault="00000000" w:rsidP="005E0340">
      <w:pPr>
        <w:spacing w:after="0"/>
      </w:pPr>
      <w:r>
        <w:pict w14:anchorId="3E16633A">
          <v:rect id="_x0000_i1048" style="width:0;height:1.5pt" o:hralign="center" o:hrstd="t" o:hr="t" fillcolor="#a0a0a0" stroked="f"/>
        </w:pict>
      </w:r>
    </w:p>
    <w:p w14:paraId="782E1105" w14:textId="77777777" w:rsidR="005E0340" w:rsidRDefault="005E0340" w:rsidP="005E0340">
      <w:pPr>
        <w:pStyle w:val="Heading2"/>
      </w:pPr>
      <w:r>
        <w:t>Maintainability Notes</w:t>
      </w:r>
    </w:p>
    <w:p w14:paraId="1A4FF5B7" w14:textId="77777777" w:rsidR="005E0340" w:rsidRDefault="005E0340" w:rsidP="005E0340">
      <w:pPr>
        <w:pStyle w:val="Heading3"/>
      </w:pPr>
      <w:r>
        <w:t>Adding New IP Types</w:t>
      </w:r>
    </w:p>
    <w:p w14:paraId="08921B91" w14:textId="77777777" w:rsidR="005E0340" w:rsidRDefault="005E0340" w:rsidP="005E0340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Update </w:t>
      </w:r>
      <w:r>
        <w:rPr>
          <w:rStyle w:val="HTMLCode"/>
          <w:rFonts w:eastAsiaTheme="majorEastAsia"/>
        </w:rPr>
        <w:t>@ip_options</w:t>
      </w:r>
      <w:r>
        <w:t xml:space="preserve"> array in </w:t>
      </w:r>
      <w:r>
        <w:rPr>
          <w:rStyle w:val="HTMLCode"/>
          <w:rFonts w:eastAsiaTheme="majorEastAsia"/>
        </w:rPr>
        <w:t>new</w:t>
      </w:r>
      <w:r>
        <w:t xml:space="preserve"> action</w:t>
      </w:r>
    </w:p>
    <w:p w14:paraId="683831FC" w14:textId="77777777" w:rsidR="005E0340" w:rsidRDefault="005E0340" w:rsidP="005E0340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>No backend changes needed - form handles dynamically</w:t>
      </w:r>
    </w:p>
    <w:p w14:paraId="4EE2861C" w14:textId="77777777" w:rsidR="005E0340" w:rsidRDefault="005E0340" w:rsidP="005E0340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>Validation automatically applies to new IP</w:t>
      </w:r>
    </w:p>
    <w:p w14:paraId="633FB9C9" w14:textId="77777777" w:rsidR="005E0340" w:rsidRDefault="005E0340" w:rsidP="005E0340">
      <w:pPr>
        <w:pStyle w:val="Heading3"/>
      </w:pPr>
      <w:r>
        <w:t>Adding New Flow Orders</w:t>
      </w:r>
    </w:p>
    <w:p w14:paraId="1EC73727" w14:textId="77777777" w:rsidR="005E0340" w:rsidRDefault="005E0340" w:rsidP="005E0340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Add option to </w:t>
      </w:r>
      <w:r>
        <w:rPr>
          <w:rStyle w:val="HTMLCode"/>
          <w:rFonts w:eastAsiaTheme="majorEastAsia"/>
        </w:rPr>
        <w:t>&lt;select&gt;</w:t>
      </w:r>
      <w:r>
        <w:t xml:space="preserve"> in view templates</w:t>
      </w:r>
    </w:p>
    <w:p w14:paraId="5B9B928E" w14:textId="77777777" w:rsidR="005E0340" w:rsidRDefault="005E0340" w:rsidP="005E0340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>No backend changes - dynamically processed</w:t>
      </w:r>
    </w:p>
    <w:p w14:paraId="7A52450C" w14:textId="77777777" w:rsidR="005E0340" w:rsidRDefault="005E0340" w:rsidP="005E0340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>Generator creates structure based on presence</w:t>
      </w:r>
    </w:p>
    <w:p w14:paraId="412FDA0A" w14:textId="77777777" w:rsidR="005E0340" w:rsidRDefault="005E0340" w:rsidP="005E0340">
      <w:pPr>
        <w:pStyle w:val="Heading3"/>
      </w:pPr>
      <w:r>
        <w:lastRenderedPageBreak/>
        <w:t>Adding New Search Types</w:t>
      </w:r>
    </w:p>
    <w:p w14:paraId="63CC9510" w14:textId="77777777" w:rsidR="005E0340" w:rsidRDefault="005E0340" w:rsidP="005E0340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>Update frontend toggle options (VMIN/FMAX/NEW)</w:t>
      </w:r>
    </w:p>
    <w:p w14:paraId="3A7F6213" w14:textId="77777777" w:rsidR="005E0340" w:rsidRDefault="005E0340" w:rsidP="005E0340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Add offset calculation in </w:t>
      </w:r>
      <w:r>
        <w:rPr>
          <w:rStyle w:val="HTMLCode"/>
          <w:rFonts w:eastAsiaTheme="majorEastAsia"/>
        </w:rPr>
        <w:t>calculate_offset</w:t>
      </w:r>
      <w:r>
        <w:t xml:space="preserve"> method</w:t>
      </w:r>
    </w:p>
    <w:p w14:paraId="43E255E2" w14:textId="77777777" w:rsidR="005E0340" w:rsidRDefault="005E0340" w:rsidP="005E0340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Update validation in </w:t>
      </w:r>
      <w:r>
        <w:rPr>
          <w:rStyle w:val="HTMLCode"/>
          <w:rFonts w:eastAsiaTheme="majorEastAsia"/>
        </w:rPr>
        <w:t>FormValidator</w:t>
      </w:r>
      <w:r>
        <w:t xml:space="preserve"> if special rules needed</w:t>
      </w:r>
    </w:p>
    <w:p w14:paraId="5D0596EB" w14:textId="77777777" w:rsidR="005E0340" w:rsidRDefault="005E0340" w:rsidP="005E0340">
      <w:pPr>
        <w:pStyle w:val="Heading3"/>
      </w:pPr>
      <w:r>
        <w:t>Extending Test Points Sets</w:t>
      </w:r>
    </w:p>
    <w:p w14:paraId="3A7B8AB7" w14:textId="77777777" w:rsidR="005E0340" w:rsidRDefault="005E0340" w:rsidP="005E0340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Increase </w:t>
      </w:r>
      <w:r>
        <w:rPr>
          <w:rStyle w:val="HTMLCode"/>
          <w:rFonts w:eastAsiaTheme="majorEastAsia"/>
        </w:rPr>
        <w:t>max</w:t>
      </w:r>
      <w:r>
        <w:t xml:space="preserve"> attribute on counter input (currently 10)</w:t>
      </w:r>
    </w:p>
    <w:p w14:paraId="3085640D" w14:textId="77777777" w:rsidR="005E0340" w:rsidRDefault="005E0340" w:rsidP="005E0340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>No backend limit - iterates dynamically</w:t>
      </w:r>
    </w:p>
    <w:p w14:paraId="085C0AD6" w14:textId="77777777" w:rsidR="005E0340" w:rsidRDefault="005E0340" w:rsidP="005E0340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>Consider UI/UX impact of many sets</w:t>
      </w:r>
    </w:p>
    <w:p w14:paraId="4E186B7D" w14:textId="77777777" w:rsidR="005E0340" w:rsidRDefault="005E0340" w:rsidP="005E0340">
      <w:pPr>
        <w:pStyle w:val="Heading3"/>
      </w:pPr>
      <w:r>
        <w:t>Performance Considerations</w:t>
      </w:r>
    </w:p>
    <w:p w14:paraId="19E079A6" w14:textId="77777777" w:rsidR="005E0340" w:rsidRDefault="005E0340" w:rsidP="005E0340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Style w:val="Strong"/>
        </w:rPr>
        <w:t>Cache size</w:t>
      </w:r>
      <w:r>
        <w:t>: Each generation can be 100KB+ JSON</w:t>
      </w:r>
    </w:p>
    <w:p w14:paraId="53A7839C" w14:textId="77777777" w:rsidR="005E0340" w:rsidRDefault="005E0340" w:rsidP="005E0340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Style w:val="Strong"/>
        </w:rPr>
        <w:t>Session size</w:t>
      </w:r>
      <w:r>
        <w:t>: Only stores small cache key (safe)</w:t>
      </w:r>
    </w:p>
    <w:p w14:paraId="5C70DB40" w14:textId="77777777" w:rsidR="005E0340" w:rsidRDefault="005E0340" w:rsidP="005E0340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Style w:val="Strong"/>
        </w:rPr>
        <w:t>Memory</w:t>
      </w:r>
      <w:r>
        <w:t>: Cache entries expire after 1 hour</w:t>
      </w:r>
    </w:p>
    <w:p w14:paraId="70980F72" w14:textId="77777777" w:rsidR="005E0340" w:rsidRDefault="005E0340" w:rsidP="005E0340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Style w:val="Strong"/>
        </w:rPr>
        <w:t>Concurrency</w:t>
      </w:r>
      <w:r>
        <w:t>: No database locks, stateless processing</w:t>
      </w:r>
    </w:p>
    <w:p w14:paraId="14958985" w14:textId="77777777" w:rsidR="005E0340" w:rsidRDefault="005E0340" w:rsidP="005E0340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>: Consider Redis cache for multi-server deployments</w:t>
      </w:r>
    </w:p>
    <w:p w14:paraId="47C96598" w14:textId="77777777" w:rsidR="005E0340" w:rsidRDefault="00000000" w:rsidP="005E0340">
      <w:pPr>
        <w:spacing w:after="0"/>
      </w:pPr>
      <w:r>
        <w:pict w14:anchorId="7BE9826E">
          <v:rect id="_x0000_i1049" style="width:0;height:1.5pt" o:hralign="center" o:hrstd="t" o:hr="t" fillcolor="#a0a0a0" stroked="f"/>
        </w:pict>
      </w:r>
    </w:p>
    <w:p w14:paraId="144B4D7D" w14:textId="77777777" w:rsidR="005E0340" w:rsidRDefault="005E0340" w:rsidP="005E0340">
      <w:pPr>
        <w:pStyle w:val="Heading2"/>
      </w:pPr>
      <w:r>
        <w:t>Open Questions Resolved from Part 1</w:t>
      </w:r>
    </w:p>
    <w:p w14:paraId="27E88303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Q: How do collapsible sections maintain state?</w:t>
      </w:r>
      <w:r>
        <w:t xml:space="preserve"> </w:t>
      </w:r>
      <w:r>
        <w:rPr>
          <w:rStyle w:val="Strong"/>
          <w:rFonts w:eastAsiaTheme="majorEastAsia"/>
        </w:rPr>
        <w:t>A</w:t>
      </w:r>
      <w:r>
        <w:t xml:space="preserve">: Hidden checkboxes with names like </w:t>
      </w:r>
      <w:r>
        <w:rPr>
          <w:rStyle w:val="HTMLCode"/>
          <w:rFonts w:eastAsiaTheme="majorEastAsia"/>
        </w:rPr>
        <w:t>show_production_for_core[idx]</w:t>
      </w:r>
      <w:r>
        <w:t xml:space="preserve"> submit as </w:t>
      </w:r>
      <w:r>
        <w:rPr>
          <w:rStyle w:val="HTMLCode"/>
          <w:rFonts w:eastAsiaTheme="majorEastAsia"/>
        </w:rPr>
        <w:t>"on"</w:t>
      </w:r>
      <w:r>
        <w:t xml:space="preserve"> when expanded. Backend checks </w:t>
      </w:r>
      <w:r>
        <w:rPr>
          <w:rStyle w:val="HTMLCode"/>
          <w:rFonts w:eastAsiaTheme="majorEastAsia"/>
        </w:rPr>
        <w:t>== "on"</w:t>
      </w:r>
      <w:r>
        <w:t xml:space="preserve"> to determine which sections to process.</w:t>
      </w:r>
    </w:p>
    <w:p w14:paraId="1DF6D253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Q: What triggers dynamic content rendering?</w:t>
      </w:r>
      <w:r>
        <w:t xml:space="preserve"> </w:t>
      </w:r>
      <w:r>
        <w:rPr>
          <w:rStyle w:val="Strong"/>
          <w:rFonts w:eastAsiaTheme="majorEastAsia"/>
        </w:rPr>
        <w:t>A</w:t>
      </w:r>
      <w:r>
        <w:t>: JavaScript Stimulus controllers listen to change events on counters, then clone templates and replace placeholders. Backend receives the populated structure.</w:t>
      </w:r>
    </w:p>
    <w:p w14:paraId="20EF7187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Q: How are multiple spec variables handled?</w:t>
      </w:r>
      <w:r>
        <w:t xml:space="preserve"> </w:t>
      </w:r>
      <w:r>
        <w:rPr>
          <w:rStyle w:val="Strong"/>
          <w:rFonts w:eastAsiaTheme="majorEastAsia"/>
        </w:rPr>
        <w:t>A</w:t>
      </w:r>
      <w:r>
        <w:t xml:space="preserve">: New structure with test points sets. Each set can specify a different spec variable. Backend groups by spec variable in </w:t>
      </w:r>
      <w:r>
        <w:rPr>
          <w:rStyle w:val="HTMLCode"/>
          <w:rFonts w:eastAsiaTheme="majorEastAsia"/>
        </w:rPr>
        <w:t>test_points_by_spec</w:t>
      </w:r>
      <w:r>
        <w:t xml:space="preserve"> hash.</w:t>
      </w:r>
    </w:p>
    <w:p w14:paraId="1CE30470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Q: Why separate production and charz parameters?</w:t>
      </w:r>
      <w:r>
        <w:t xml:space="preserve"> </w:t>
      </w:r>
      <w:r>
        <w:rPr>
          <w:rStyle w:val="Strong"/>
          <w:rFonts w:eastAsiaTheme="majorEastAsia"/>
        </w:rPr>
        <w:t>A</w:t>
      </w:r>
      <w:r>
        <w:t>: Different test methodologies. Production uses parametric tests with fixed test points. Charz uses search tests with optimization algorithms. Separate data structures reflect different execution patterns.</w:t>
      </w:r>
    </w:p>
    <w:p w14:paraId="4C2DFF99" w14:textId="77777777" w:rsidR="005E0340" w:rsidRDefault="005E0340" w:rsidP="005E0340">
      <w:pPr>
        <w:pStyle w:val="NormalWeb"/>
      </w:pPr>
      <w:r>
        <w:rPr>
          <w:rStyle w:val="Strong"/>
          <w:rFonts w:eastAsiaTheme="majorEastAsia"/>
        </w:rPr>
        <w:t>Q: How does combined settings differ from individual cores?</w:t>
      </w:r>
      <w:r>
        <w:t xml:space="preserve"> </w:t>
      </w:r>
      <w:r>
        <w:rPr>
          <w:rStyle w:val="Strong"/>
          <w:rFonts w:eastAsiaTheme="majorEastAsia"/>
        </w:rPr>
        <w:t>A</w:t>
      </w:r>
      <w:r>
        <w:t xml:space="preserve">: Combined settings create a super-core that references multiple physical cores. Test points are specified per-core within the combined structure. Output nests individual cores under combined core's </w:t>
      </w:r>
      <w:r>
        <w:rPr>
          <w:rStyle w:val="HTMLCode"/>
          <w:rFonts w:eastAsiaTheme="majorEastAsia"/>
        </w:rPr>
        <w:t>prod_settings</w:t>
      </w:r>
      <w:r>
        <w:t>.</w:t>
      </w:r>
    </w:p>
    <w:p w14:paraId="60775964" w14:textId="77777777" w:rsidR="005E0340" w:rsidRDefault="005E034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3DFD47F" w14:textId="0A89B87D" w:rsidR="00357004" w:rsidRPr="00357004" w:rsidRDefault="00357004" w:rsidP="006242A5">
      <w:pPr>
        <w:pStyle w:val="Heading1"/>
      </w:pPr>
      <w:r w:rsidRPr="00357004">
        <w:lastRenderedPageBreak/>
        <w:t>JavaScript Layer Deep Dive</w:t>
      </w:r>
    </w:p>
    <w:p w14:paraId="0CE7D7F8" w14:textId="77777777" w:rsidR="00357004" w:rsidRPr="00357004" w:rsidRDefault="00357004" w:rsidP="006242A5">
      <w:pPr>
        <w:pStyle w:val="Heading3"/>
      </w:pPr>
      <w:r w:rsidRPr="00357004">
        <w:t>Stimulus Controller Architecture</w:t>
      </w:r>
    </w:p>
    <w:p w14:paraId="3554F1AD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Pattern</w:t>
      </w:r>
      <w:r w:rsidRPr="00357004">
        <w:rPr>
          <w:rFonts w:eastAsia="Times New Roman"/>
          <w:kern w:val="0"/>
          <w:szCs w:val="24"/>
          <w14:ligatures w14:val="none"/>
        </w:rPr>
        <w:t xml:space="preserve">: One controller per major feature area, mounted via </w:t>
      </w:r>
      <w:r w:rsidRPr="00357004">
        <w:rPr>
          <w:rStyle w:val="CodeBlockChar"/>
          <w:rFonts w:eastAsiaTheme="majorEastAsia"/>
        </w:rPr>
        <w:t>data-controller</w:t>
      </w:r>
      <w:r w:rsidRPr="00357004">
        <w:rPr>
          <w:rFonts w:eastAsia="Times New Roman"/>
          <w:kern w:val="0"/>
          <w:szCs w:val="24"/>
          <w14:ligatures w14:val="none"/>
        </w:rPr>
        <w:t xml:space="preserve"> attributes</w:t>
      </w:r>
    </w:p>
    <w:p w14:paraId="16C8569D" w14:textId="77777777" w:rsidR="00357004" w:rsidRPr="00357004" w:rsidRDefault="00357004" w:rsidP="006242A5">
      <w:pPr>
        <w:pStyle w:val="Heading3"/>
      </w:pPr>
      <w:r w:rsidRPr="00357004">
        <w:t>Controller Responsibilities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502"/>
        <w:gridCol w:w="5504"/>
      </w:tblGrid>
      <w:tr w:rsidR="00357004" w:rsidRPr="00357004" w14:paraId="240D40C7" w14:textId="77777777" w:rsidTr="00357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F7391" w14:textId="77777777" w:rsidR="00357004" w:rsidRPr="00357004" w:rsidRDefault="00357004" w:rsidP="00357004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BF153CC" w14:textId="77777777" w:rsidR="00357004" w:rsidRPr="00357004" w:rsidRDefault="00357004" w:rsidP="00357004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Mounted On</w:t>
            </w:r>
          </w:p>
        </w:tc>
        <w:tc>
          <w:tcPr>
            <w:tcW w:w="0" w:type="auto"/>
            <w:vAlign w:val="center"/>
            <w:hideMark/>
          </w:tcPr>
          <w:p w14:paraId="042895F3" w14:textId="77777777" w:rsidR="00357004" w:rsidRPr="00357004" w:rsidRDefault="00357004" w:rsidP="00357004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Primary Responsibilities</w:t>
            </w:r>
          </w:p>
        </w:tc>
      </w:tr>
      <w:tr w:rsidR="00357004" w:rsidRPr="00357004" w14:paraId="66FAE83A" w14:textId="77777777" w:rsidTr="00357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E04B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test-settings-form</w:t>
            </w:r>
          </w:p>
        </w:tc>
        <w:tc>
          <w:tcPr>
            <w:tcW w:w="0" w:type="auto"/>
            <w:vAlign w:val="center"/>
            <w:hideMark/>
          </w:tcPr>
          <w:p w14:paraId="23FB7A75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Style w:val="CodeBlockChar"/>
                <w:rFonts w:eastAsiaTheme="majorEastAsia"/>
              </w:rPr>
              <w:t>&lt;form&gt;</w:t>
            </w: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0195B2D9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Form submission, AJAX handling, global validation, error display, clear all functionality</w:t>
            </w:r>
          </w:p>
        </w:tc>
      </w:tr>
      <w:tr w:rsidR="00357004" w:rsidRPr="00357004" w14:paraId="714C999D" w14:textId="77777777" w:rsidTr="00357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D828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ip-configuration</w:t>
            </w:r>
          </w:p>
        </w:tc>
        <w:tc>
          <w:tcPr>
            <w:tcW w:w="0" w:type="auto"/>
            <w:vAlign w:val="center"/>
            <w:hideMark/>
          </w:tcPr>
          <w:p w14:paraId="559048BA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IP config section</w:t>
            </w:r>
          </w:p>
        </w:tc>
        <w:tc>
          <w:tcPr>
            <w:tcW w:w="0" w:type="auto"/>
            <w:vAlign w:val="center"/>
            <w:hideMark/>
          </w:tcPr>
          <w:p w14:paraId="1B42EB61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Core counter management, collapsible toggling, template cloning, Tom Select initialization</w:t>
            </w:r>
          </w:p>
        </w:tc>
      </w:tr>
      <w:tr w:rsidR="00357004" w:rsidRPr="00357004" w14:paraId="0FDB558E" w14:textId="77777777" w:rsidTr="00357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10C7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production-parameters</w:t>
            </w:r>
          </w:p>
        </w:tc>
        <w:tc>
          <w:tcPr>
            <w:tcW w:w="0" w:type="auto"/>
            <w:vAlign w:val="center"/>
            <w:hideMark/>
          </w:tcPr>
          <w:p w14:paraId="0AC655C6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Production section</w:t>
            </w:r>
          </w:p>
        </w:tc>
        <w:tc>
          <w:tcPr>
            <w:tcW w:w="0" w:type="auto"/>
            <w:vAlign w:val="center"/>
            <w:hideMark/>
          </w:tcPr>
          <w:p w14:paraId="75D5383C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Flow order selection, mapping generation, test points sets, repetition settings, use-option buttons</w:t>
            </w:r>
          </w:p>
        </w:tc>
      </w:tr>
      <w:tr w:rsidR="00357004" w:rsidRPr="00357004" w14:paraId="6D86C8AF" w14:textId="77777777" w:rsidTr="00357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D085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charz-parameters</w:t>
            </w:r>
          </w:p>
        </w:tc>
        <w:tc>
          <w:tcPr>
            <w:tcW w:w="0" w:type="auto"/>
            <w:vAlign w:val="center"/>
            <w:hideMark/>
          </w:tcPr>
          <w:p w14:paraId="4BE57766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Charz section</w:t>
            </w:r>
          </w:p>
        </w:tc>
        <w:tc>
          <w:tcPr>
            <w:tcW w:w="0" w:type="auto"/>
            <w:vAlign w:val="center"/>
            <w:hideMark/>
          </w:tcPr>
          <w:p w14:paraId="3D227246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Search type tables, test type rows, workload tables, RM settings, 'p' notation conversion</w:t>
            </w:r>
          </w:p>
        </w:tc>
      </w:tr>
      <w:tr w:rsidR="00357004" w:rsidRPr="00357004" w14:paraId="04B48E75" w14:textId="77777777" w:rsidTr="00357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D8EF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combined-settings</w:t>
            </w:r>
          </w:p>
        </w:tc>
        <w:tc>
          <w:tcPr>
            <w:tcW w:w="0" w:type="auto"/>
            <w:vAlign w:val="center"/>
            <w:hideMark/>
          </w:tcPr>
          <w:p w14:paraId="0208304E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Combined section</w:t>
            </w:r>
          </w:p>
        </w:tc>
        <w:tc>
          <w:tcPr>
            <w:tcW w:w="0" w:type="auto"/>
            <w:vAlign w:val="center"/>
            <w:hideMark/>
          </w:tcPr>
          <w:p w14:paraId="0F31CDE5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Cross-core selection, per-core test points, flow order mapping, consistency validation</w:t>
            </w:r>
          </w:p>
        </w:tc>
      </w:tr>
      <w:tr w:rsidR="00357004" w:rsidRPr="00357004" w14:paraId="6A5F5535" w14:textId="77777777" w:rsidTr="003570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D4D4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ui-enhancements</w:t>
            </w:r>
          </w:p>
        </w:tc>
        <w:tc>
          <w:tcPr>
            <w:tcW w:w="0" w:type="auto"/>
            <w:vAlign w:val="center"/>
            <w:hideMark/>
          </w:tcPr>
          <w:p w14:paraId="62F696F0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Style w:val="CodeBlockChar"/>
                <w:rFonts w:eastAsiaTheme="majorEastAsia"/>
              </w:rPr>
              <w:t>&lt;body&gt;</w:t>
            </w: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290971CC" w14:textId="77777777" w:rsidR="00357004" w:rsidRPr="00357004" w:rsidRDefault="00357004" w:rsidP="00357004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357004">
              <w:rPr>
                <w:rFonts w:eastAsia="Times New Roman"/>
                <w:kern w:val="0"/>
                <w:szCs w:val="24"/>
                <w14:ligatures w14:val="none"/>
              </w:rPr>
              <w:t>Global collapsibles, tooltips, status indicators, accessibility features</w:t>
            </w:r>
          </w:p>
        </w:tc>
      </w:tr>
    </w:tbl>
    <w:p w14:paraId="6654B1A3" w14:textId="77777777" w:rsidR="00357004" w:rsidRPr="00357004" w:rsidRDefault="00357004" w:rsidP="006242A5">
      <w:pPr>
        <w:pStyle w:val="Heading2"/>
      </w:pPr>
      <w:r w:rsidRPr="00357004">
        <w:t>Key JavaScript Patterns</w:t>
      </w:r>
    </w:p>
    <w:p w14:paraId="5A2F9CD2" w14:textId="77777777" w:rsidR="00357004" w:rsidRPr="00357004" w:rsidRDefault="00357004" w:rsidP="006242A5">
      <w:pPr>
        <w:pStyle w:val="Heading3"/>
      </w:pPr>
      <w:r w:rsidRPr="00357004">
        <w:t>1. Dynamic Template Cloning</w:t>
      </w:r>
    </w:p>
    <w:p w14:paraId="6F9FFFA0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Problem</w:t>
      </w:r>
      <w:r w:rsidRPr="00357004">
        <w:rPr>
          <w:rFonts w:eastAsia="Times New Roman"/>
          <w:kern w:val="0"/>
          <w:szCs w:val="24"/>
          <w14:ligatures w14:val="none"/>
        </w:rPr>
        <w:t>: User-controlled element counts (cores, flow orders, test points sets)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Solution</w:t>
      </w:r>
      <w:r w:rsidRPr="00357004">
        <w:rPr>
          <w:rFonts w:eastAsia="Times New Roman"/>
          <w:kern w:val="0"/>
          <w:szCs w:val="24"/>
          <w14:ligatures w14:val="none"/>
        </w:rPr>
        <w:t xml:space="preserve">: HTML </w:t>
      </w:r>
      <w:r w:rsidRPr="00357004">
        <w:rPr>
          <w:rStyle w:val="CodeBlockChar"/>
          <w:rFonts w:eastAsiaTheme="majorEastAsia"/>
        </w:rPr>
        <w:t>&lt;template&gt;</w:t>
      </w:r>
      <w:r w:rsidRPr="00357004">
        <w:rPr>
          <w:rFonts w:eastAsia="Times New Roman"/>
          <w:kern w:val="0"/>
          <w:szCs w:val="24"/>
          <w14:ligatures w14:val="none"/>
        </w:rPr>
        <w:t xml:space="preserve"> tags with placeholder text</w:t>
      </w:r>
    </w:p>
    <w:p w14:paraId="681E8712" w14:textId="77777777" w:rsidR="00357004" w:rsidRPr="00357004" w:rsidRDefault="00357004" w:rsidP="005E0340">
      <w:pPr>
        <w:pStyle w:val="CodeBlock"/>
      </w:pPr>
      <w:r w:rsidRPr="00357004">
        <w:t>// Pattern used across all controllers</w:t>
      </w:r>
    </w:p>
    <w:p w14:paraId="7630B7BE" w14:textId="77777777" w:rsidR="00357004" w:rsidRPr="00357004" w:rsidRDefault="00357004" w:rsidP="005E0340">
      <w:pPr>
        <w:pStyle w:val="CodeBlock"/>
      </w:pPr>
      <w:r w:rsidRPr="00357004">
        <w:t>let html = template.innerHTML</w:t>
      </w:r>
    </w:p>
    <w:p w14:paraId="4605FE0B" w14:textId="77777777" w:rsidR="00357004" w:rsidRPr="00357004" w:rsidRDefault="00357004" w:rsidP="005E0340">
      <w:pPr>
        <w:pStyle w:val="CodeBlock"/>
      </w:pPr>
      <w:r w:rsidRPr="00357004">
        <w:t>html = html.replace(/PLACEHOLDER/g, actualValue)</w:t>
      </w:r>
    </w:p>
    <w:p w14:paraId="6EEFB5F3" w14:textId="77777777" w:rsidR="00357004" w:rsidRPr="00357004" w:rsidRDefault="00357004" w:rsidP="00357004">
      <w:pPr>
        <w:pStyle w:val="CodeBlock"/>
      </w:pPr>
      <w:r w:rsidRPr="00357004">
        <w:t>element.insertAdjacentHTML('beforeend', html)</w:t>
      </w:r>
    </w:p>
    <w:p w14:paraId="7D240FD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Placeholders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6B802F39" w14:textId="77777777" w:rsidR="00357004" w:rsidRPr="00357004" w:rsidRDefault="00357004" w:rsidP="00357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ORDER</w:t>
      </w:r>
      <w:r w:rsidRPr="00357004">
        <w:rPr>
          <w:rFonts w:eastAsia="Times New Roman"/>
          <w:kern w:val="0"/>
          <w:szCs w:val="24"/>
          <w14:ligatures w14:val="none"/>
        </w:rPr>
        <w:t xml:space="preserve"> → Flow order name (e.g., "AVGPSM")</w:t>
      </w:r>
    </w:p>
    <w:p w14:paraId="2FA09D9C" w14:textId="77777777" w:rsidR="00357004" w:rsidRPr="00357004" w:rsidRDefault="00357004" w:rsidP="00357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CORE_INDEX</w:t>
      </w:r>
      <w:r w:rsidRPr="00357004">
        <w:rPr>
          <w:rFonts w:eastAsia="Times New Roman"/>
          <w:kern w:val="0"/>
          <w:szCs w:val="24"/>
          <w14:ligatures w14:val="none"/>
        </w:rPr>
        <w:t xml:space="preserve"> → Numeric core index (0, 1, 2...)</w:t>
      </w:r>
    </w:p>
    <w:p w14:paraId="3FCB45E9" w14:textId="77777777" w:rsidR="00357004" w:rsidRPr="00357004" w:rsidRDefault="00357004" w:rsidP="00357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IP_TYPE</w:t>
      </w:r>
      <w:r w:rsidRPr="00357004">
        <w:rPr>
          <w:rFonts w:eastAsia="Times New Roman"/>
          <w:kern w:val="0"/>
          <w:szCs w:val="24"/>
          <w14:ligatures w14:val="none"/>
        </w:rPr>
        <w:t xml:space="preserve"> → IP type string (CPU, GFX, SOC)</w:t>
      </w:r>
    </w:p>
    <w:p w14:paraId="7445C61F" w14:textId="77777777" w:rsidR="00357004" w:rsidRPr="00357004" w:rsidRDefault="00357004" w:rsidP="00357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SEARCH_TYPE</w:t>
      </w:r>
      <w:r w:rsidRPr="00357004">
        <w:rPr>
          <w:rFonts w:eastAsia="Times New Roman"/>
          <w:kern w:val="0"/>
          <w:szCs w:val="24"/>
          <w14:ligatures w14:val="none"/>
        </w:rPr>
        <w:t xml:space="preserve"> → Search type (VMIN, FMAX)</w:t>
      </w:r>
    </w:p>
    <w:p w14:paraId="33CE823B" w14:textId="77777777" w:rsidR="00357004" w:rsidRPr="00357004" w:rsidRDefault="00357004" w:rsidP="00357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999</w:t>
      </w:r>
      <w:r w:rsidRPr="00357004">
        <w:rPr>
          <w:rFonts w:eastAsia="Times New Roman"/>
          <w:kern w:val="0"/>
          <w:szCs w:val="24"/>
          <w14:ligatures w14:val="none"/>
        </w:rPr>
        <w:t xml:space="preserve"> → Template indicator (skipped in backend processing)</w:t>
      </w:r>
    </w:p>
    <w:p w14:paraId="1466EBBA" w14:textId="77777777" w:rsidR="00357004" w:rsidRPr="00357004" w:rsidRDefault="00357004" w:rsidP="006242A5">
      <w:pPr>
        <w:pStyle w:val="Heading3"/>
      </w:pPr>
      <w:r w:rsidRPr="00357004">
        <w:t>2. Tom Select Integration</w:t>
      </w:r>
    </w:p>
    <w:p w14:paraId="4B6DED53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Enhanced multi-select dropdowns with search/autocomplete</w:t>
      </w:r>
    </w:p>
    <w:p w14:paraId="5336702E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Initialization Pattern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6A7A652F" w14:textId="77777777" w:rsidR="00357004" w:rsidRPr="00357004" w:rsidRDefault="00357004" w:rsidP="00357004">
      <w:pPr>
        <w:pStyle w:val="CodeBlock"/>
      </w:pPr>
      <w:r w:rsidRPr="00357004">
        <w:lastRenderedPageBreak/>
        <w:t>new TomSelect(selectElement, {</w:t>
      </w:r>
    </w:p>
    <w:p w14:paraId="7488990F" w14:textId="77777777" w:rsidR="00357004" w:rsidRPr="00357004" w:rsidRDefault="00357004" w:rsidP="00357004">
      <w:pPr>
        <w:pStyle w:val="CodeBlock"/>
      </w:pPr>
      <w:r w:rsidRPr="00357004">
        <w:t xml:space="preserve">    plugins: ['remove_button'],</w:t>
      </w:r>
    </w:p>
    <w:p w14:paraId="3764BE40" w14:textId="77777777" w:rsidR="00357004" w:rsidRPr="00357004" w:rsidRDefault="00357004" w:rsidP="00357004">
      <w:pPr>
        <w:pStyle w:val="CodeBlock"/>
      </w:pPr>
      <w:r w:rsidRPr="00357004">
        <w:t xml:space="preserve">    create: false,              // No custom values</w:t>
      </w:r>
    </w:p>
    <w:p w14:paraId="2EE36302" w14:textId="77777777" w:rsidR="00357004" w:rsidRPr="00357004" w:rsidRDefault="00357004" w:rsidP="00357004">
      <w:pPr>
        <w:pStyle w:val="CodeBlock"/>
      </w:pPr>
      <w:r w:rsidRPr="00357004">
        <w:t xml:space="preserve">    maxItems: null,             // Unlimited selections</w:t>
      </w:r>
    </w:p>
    <w:p w14:paraId="645A21AF" w14:textId="77777777" w:rsidR="00357004" w:rsidRPr="00357004" w:rsidRDefault="00357004" w:rsidP="00357004">
      <w:pPr>
        <w:pStyle w:val="CodeBlock"/>
      </w:pPr>
      <w:r w:rsidRPr="00357004">
        <w:t xml:space="preserve">    placeholder: 'Search...',</w:t>
      </w:r>
    </w:p>
    <w:p w14:paraId="70CB2E3B" w14:textId="77777777" w:rsidR="00357004" w:rsidRPr="00357004" w:rsidRDefault="00357004" w:rsidP="00357004">
      <w:pPr>
        <w:pStyle w:val="CodeBlock"/>
      </w:pPr>
      <w:r w:rsidRPr="00357004">
        <w:t xml:space="preserve">    closeAfterSelect: false,    // Keep dropdown open</w:t>
      </w:r>
    </w:p>
    <w:p w14:paraId="3DB990B5" w14:textId="77777777" w:rsidR="00357004" w:rsidRPr="00357004" w:rsidRDefault="00357004" w:rsidP="00357004">
      <w:pPr>
        <w:pStyle w:val="CodeBlock"/>
      </w:pPr>
      <w:r w:rsidRPr="00357004">
        <w:t xml:space="preserve">    onItemAdd: (value) =&gt; { /* Handle selection */ },</w:t>
      </w:r>
    </w:p>
    <w:p w14:paraId="12F15296" w14:textId="77777777" w:rsidR="00357004" w:rsidRPr="00357004" w:rsidRDefault="00357004" w:rsidP="00357004">
      <w:pPr>
        <w:pStyle w:val="CodeBlock"/>
      </w:pPr>
      <w:r w:rsidRPr="00357004">
        <w:t xml:space="preserve">    onItemRemove: (value) =&gt; { /* Handle deselection */ }</w:t>
      </w:r>
    </w:p>
    <w:p w14:paraId="4EFA0E5F" w14:textId="77777777" w:rsidR="00357004" w:rsidRPr="00357004" w:rsidRDefault="00357004" w:rsidP="00357004">
      <w:pPr>
        <w:pStyle w:val="CodeBlock"/>
      </w:pPr>
      <w:r w:rsidRPr="00357004">
        <w:t>})</w:t>
      </w:r>
    </w:p>
    <w:p w14:paraId="6A063018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Key Usage Areas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A7003E8" w14:textId="77777777" w:rsidR="00357004" w:rsidRPr="00357004" w:rsidRDefault="00357004" w:rsidP="00357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Production flow orders selection</w:t>
      </w:r>
    </w:p>
    <w:p w14:paraId="06528013" w14:textId="77777777" w:rsidR="00357004" w:rsidRPr="00357004" w:rsidRDefault="00357004" w:rsidP="00357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Combined settings core types selection</w:t>
      </w:r>
    </w:p>
    <w:p w14:paraId="26081380" w14:textId="77777777" w:rsidR="00357004" w:rsidRPr="00357004" w:rsidRDefault="00357004" w:rsidP="00357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Combined settings flow orders selection</w:t>
      </w:r>
    </w:p>
    <w:p w14:paraId="1EE0CAA0" w14:textId="77777777" w:rsidR="00357004" w:rsidRPr="00357004" w:rsidRDefault="00357004" w:rsidP="00357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Insertion list selection</w:t>
      </w:r>
    </w:p>
    <w:p w14:paraId="30CA2DA6" w14:textId="77777777" w:rsidR="00357004" w:rsidRPr="00357004" w:rsidRDefault="00357004" w:rsidP="003570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Any multi-select with dynamic options</w:t>
      </w:r>
    </w:p>
    <w:p w14:paraId="574604C2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Gotcha</w:t>
      </w:r>
      <w:r w:rsidRPr="00357004">
        <w:rPr>
          <w:rFonts w:eastAsia="Times New Roman"/>
          <w:kern w:val="0"/>
          <w:szCs w:val="24"/>
          <w14:ligatures w14:val="none"/>
        </w:rPr>
        <w:t>: Always check for existing instance before initializing:</w:t>
      </w:r>
    </w:p>
    <w:p w14:paraId="34315CF2" w14:textId="77777777" w:rsidR="00357004" w:rsidRPr="00357004" w:rsidRDefault="00357004" w:rsidP="00357004">
      <w:pPr>
        <w:pStyle w:val="CodeBlock"/>
      </w:pPr>
      <w:r w:rsidRPr="00357004">
        <w:t>if (selectElement.tomselect) {</w:t>
      </w:r>
    </w:p>
    <w:p w14:paraId="64C77AEA" w14:textId="77777777" w:rsidR="00357004" w:rsidRPr="00357004" w:rsidRDefault="00357004" w:rsidP="00357004">
      <w:pPr>
        <w:pStyle w:val="CodeBlock"/>
      </w:pPr>
      <w:r w:rsidRPr="00357004">
        <w:t xml:space="preserve">    selectElement.tomselect.destroy()</w:t>
      </w:r>
    </w:p>
    <w:p w14:paraId="53C35C64" w14:textId="77777777" w:rsidR="00357004" w:rsidRPr="00357004" w:rsidRDefault="00357004" w:rsidP="00357004">
      <w:pPr>
        <w:pStyle w:val="CodeBlock"/>
      </w:pPr>
      <w:r w:rsidRPr="00357004">
        <w:t>}</w:t>
      </w:r>
    </w:p>
    <w:p w14:paraId="08BC4C10" w14:textId="77777777" w:rsidR="00357004" w:rsidRPr="00357004" w:rsidRDefault="00357004" w:rsidP="006242A5">
      <w:pPr>
        <w:pStyle w:val="Heading3"/>
      </w:pPr>
      <w:r w:rsidRPr="00357004">
        <w:t>3. Button-Wrapped Checkbox Pattern</w:t>
      </w:r>
    </w:p>
    <w:p w14:paraId="3ABEAC39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Better UX for boolean inputs (read type, test types, options)</w:t>
      </w:r>
    </w:p>
    <w:p w14:paraId="3FE1D93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HTML Structure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56567934" w14:textId="77777777" w:rsidR="00357004" w:rsidRPr="00357004" w:rsidRDefault="00357004" w:rsidP="00357004">
      <w:pPr>
        <w:pStyle w:val="CodeBlock"/>
      </w:pPr>
      <w:r w:rsidRPr="00357004">
        <w:t>&lt;button type="button" data-action="click-&gt;controller#method"&gt;</w:t>
      </w:r>
    </w:p>
    <w:p w14:paraId="4E74AD83" w14:textId="77777777" w:rsidR="00357004" w:rsidRPr="00357004" w:rsidRDefault="00357004" w:rsidP="00357004">
      <w:pPr>
        <w:pStyle w:val="CodeBlock"/>
      </w:pPr>
      <w:r w:rsidRPr="00357004">
        <w:t xml:space="preserve">    &lt;input type="checkbox" name="..." class="sr-only"&gt;</w:t>
      </w:r>
    </w:p>
    <w:p w14:paraId="6D314A76" w14:textId="77777777" w:rsidR="00357004" w:rsidRPr="00357004" w:rsidRDefault="00357004" w:rsidP="00357004">
      <w:pPr>
        <w:pStyle w:val="CodeBlock"/>
      </w:pPr>
      <w:r w:rsidRPr="00357004">
        <w:t xml:space="preserve">    Label Text</w:t>
      </w:r>
    </w:p>
    <w:p w14:paraId="170282D6" w14:textId="77777777" w:rsidR="00357004" w:rsidRPr="00357004" w:rsidRDefault="00357004" w:rsidP="00357004">
      <w:pPr>
        <w:pStyle w:val="CodeBlock"/>
      </w:pPr>
      <w:r w:rsidRPr="00357004">
        <w:t>&lt;/button&gt;</w:t>
      </w:r>
    </w:p>
    <w:p w14:paraId="566209DB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JavaScript Handler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A2106A8" w14:textId="77777777" w:rsidR="00357004" w:rsidRPr="00357004" w:rsidRDefault="00357004" w:rsidP="00357004">
      <w:pPr>
        <w:pStyle w:val="CodeBlock"/>
      </w:pPr>
      <w:r w:rsidRPr="00357004">
        <w:t>button.addEventListener('click', () =&gt; {</w:t>
      </w:r>
    </w:p>
    <w:p w14:paraId="30090451" w14:textId="77777777" w:rsidR="00357004" w:rsidRPr="00357004" w:rsidRDefault="00357004" w:rsidP="00357004">
      <w:pPr>
        <w:pStyle w:val="CodeBlock"/>
      </w:pPr>
      <w:r w:rsidRPr="00357004">
        <w:t xml:space="preserve">    checkbox.checked = !checkbox.checked</w:t>
      </w:r>
    </w:p>
    <w:p w14:paraId="64F7747C" w14:textId="77777777" w:rsidR="00357004" w:rsidRPr="00357004" w:rsidRDefault="00357004" w:rsidP="00357004">
      <w:pPr>
        <w:pStyle w:val="CodeBlock"/>
      </w:pPr>
      <w:r w:rsidRPr="00357004">
        <w:t xml:space="preserve">    button.classList.toggle('active', checkbox.checked)</w:t>
      </w:r>
    </w:p>
    <w:p w14:paraId="043CA9D1" w14:textId="77777777" w:rsidR="00357004" w:rsidRPr="00357004" w:rsidRDefault="00357004" w:rsidP="00357004">
      <w:pPr>
        <w:pStyle w:val="CodeBlock"/>
      </w:pPr>
      <w:r w:rsidRPr="00357004">
        <w:t xml:space="preserve">    // Additional logic...</w:t>
      </w:r>
    </w:p>
    <w:p w14:paraId="264B7891" w14:textId="77777777" w:rsidR="00357004" w:rsidRPr="00357004" w:rsidRDefault="00357004" w:rsidP="00357004">
      <w:pPr>
        <w:pStyle w:val="CodeBlock"/>
      </w:pPr>
      <w:r w:rsidRPr="00357004">
        <w:t>})</w:t>
      </w:r>
    </w:p>
    <w:p w14:paraId="385D0AA6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CSS State</w:t>
      </w:r>
      <w:r w:rsidRPr="00357004">
        <w:rPr>
          <w:rFonts w:eastAsia="Times New Roman"/>
          <w:kern w:val="0"/>
          <w:szCs w:val="24"/>
          <w14:ligatures w14:val="none"/>
        </w:rPr>
        <w:t xml:space="preserve">: </w:t>
      </w:r>
      <w:r w:rsidRPr="00357004">
        <w:rPr>
          <w:rStyle w:val="CodeBlockChar"/>
          <w:rFonts w:eastAsiaTheme="majorEastAsia"/>
        </w:rPr>
        <w:t>.active</w:t>
      </w:r>
      <w:r w:rsidRPr="00357004">
        <w:rPr>
          <w:rFonts w:eastAsia="Times New Roman"/>
          <w:kern w:val="0"/>
          <w:szCs w:val="24"/>
          <w14:ligatures w14:val="none"/>
        </w:rPr>
        <w:t xml:space="preserve"> class applies theme-specific colored background</w:t>
      </w:r>
    </w:p>
    <w:p w14:paraId="646E5014" w14:textId="77777777" w:rsidR="00357004" w:rsidRPr="00357004" w:rsidRDefault="00357004" w:rsidP="006242A5">
      <w:pPr>
        <w:pStyle w:val="Heading3"/>
      </w:pPr>
      <w:r w:rsidRPr="00357004">
        <w:t>4. Use-Option Button Mechanics</w:t>
      </w:r>
    </w:p>
    <w:p w14:paraId="7702FDEF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Auto-fill fields from related inputs (supply, frequency)</w:t>
      </w:r>
    </w:p>
    <w:p w14:paraId="48D49E87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Flow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1FD27FAE" w14:textId="77777777" w:rsidR="00357004" w:rsidRPr="00357004" w:rsidRDefault="00357004" w:rsidP="00357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User clicks "Use Power Supply" or "Use Core Frequency"</w:t>
      </w:r>
    </w:p>
    <w:p w14:paraId="6978F97F" w14:textId="77777777" w:rsidR="00357004" w:rsidRPr="00357004" w:rsidRDefault="00357004" w:rsidP="00357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JS finds related field via data attributes and IP/core index matching</w:t>
      </w:r>
    </w:p>
    <w:p w14:paraId="61085B52" w14:textId="77777777" w:rsidR="00357004" w:rsidRPr="00357004" w:rsidRDefault="00357004" w:rsidP="00357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lastRenderedPageBreak/>
        <w:t xml:space="preserve">Stores original value in </w:t>
      </w:r>
      <w:r w:rsidRPr="00357004">
        <w:rPr>
          <w:rStyle w:val="CodeBlockChar"/>
          <w:rFonts w:eastAsiaTheme="majorEastAsia"/>
        </w:rPr>
        <w:t>data-original-value</w:t>
      </w:r>
      <w:r w:rsidRPr="00357004">
        <w:rPr>
          <w:rFonts w:eastAsia="Times New Roman"/>
          <w:kern w:val="0"/>
          <w:szCs w:val="24"/>
          <w14:ligatures w14:val="none"/>
        </w:rPr>
        <w:t xml:space="preserve"> attribute</w:t>
      </w:r>
    </w:p>
    <w:p w14:paraId="18A43EFE" w14:textId="77777777" w:rsidR="00357004" w:rsidRPr="00357004" w:rsidRDefault="00357004" w:rsidP="00357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Copies value to target field and disables it</w:t>
      </w:r>
    </w:p>
    <w:p w14:paraId="701166D2" w14:textId="77777777" w:rsidR="00357004" w:rsidRPr="00357004" w:rsidRDefault="00357004" w:rsidP="003570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On uncheck, restores original value and re-enables field</w:t>
      </w:r>
    </w:p>
    <w:p w14:paraId="66A26A3E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Validation Hook</w:t>
      </w:r>
      <w:r w:rsidRPr="00357004">
        <w:rPr>
          <w:rFonts w:eastAsia="Times New Roman"/>
          <w:kern w:val="0"/>
          <w:szCs w:val="24"/>
          <w14:ligatures w14:val="none"/>
        </w:rPr>
        <w:t>: If source field empty, prevent toggle and alert user</w:t>
      </w:r>
    </w:p>
    <w:p w14:paraId="7FD2B259" w14:textId="77777777" w:rsidR="00357004" w:rsidRPr="00357004" w:rsidRDefault="00357004" w:rsidP="006242A5">
      <w:pPr>
        <w:pStyle w:val="Heading3"/>
      </w:pPr>
      <w:r w:rsidRPr="00357004">
        <w:t>5. Counter-Controlled Dynamic Fields</w:t>
      </w:r>
    </w:p>
    <w:p w14:paraId="5110FAC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Pattern</w:t>
      </w:r>
      <w:r w:rsidRPr="00357004">
        <w:rPr>
          <w:rFonts w:eastAsia="Times New Roman"/>
          <w:kern w:val="0"/>
          <w:szCs w:val="24"/>
          <w14:ligatures w14:val="none"/>
        </w:rPr>
        <w:t>: Number input with +/− buttons generates/removes field sets</w:t>
      </w:r>
    </w:p>
    <w:p w14:paraId="1371038D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Examples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71A20399" w14:textId="77777777" w:rsidR="00357004" w:rsidRPr="00357004" w:rsidRDefault="00357004" w:rsidP="00357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Core types counter → adds/removes core mapping sections</w:t>
      </w:r>
    </w:p>
    <w:p w14:paraId="6F70FA71" w14:textId="77777777" w:rsidR="00357004" w:rsidRPr="00357004" w:rsidRDefault="00357004" w:rsidP="00357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Test points sets counter → adds/removes spec variable + range/list fields</w:t>
      </w:r>
    </w:p>
    <w:p w14:paraId="5C44B69D" w14:textId="77777777" w:rsidR="00357004" w:rsidRPr="00357004" w:rsidRDefault="00357004" w:rsidP="00357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Repetition settings counter → adds/removes name/list pairs</w:t>
      </w:r>
    </w:p>
    <w:p w14:paraId="531E7EB9" w14:textId="77777777" w:rsidR="00357004" w:rsidRPr="00357004" w:rsidRDefault="00357004" w:rsidP="00357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RM settings counter → adds/removes setting name/fuse fields</w:t>
      </w:r>
    </w:p>
    <w:p w14:paraId="53F0694E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Implementation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4904B6F8" w14:textId="77777777" w:rsidR="00357004" w:rsidRPr="00357004" w:rsidRDefault="00357004" w:rsidP="00357004">
      <w:pPr>
        <w:pStyle w:val="CodeBlock"/>
      </w:pPr>
      <w:r w:rsidRPr="00357004">
        <w:t>incrementMethod(event) {</w:t>
      </w:r>
    </w:p>
    <w:p w14:paraId="54EC1592" w14:textId="77777777" w:rsidR="00357004" w:rsidRPr="00357004" w:rsidRDefault="00357004" w:rsidP="00357004">
      <w:pPr>
        <w:pStyle w:val="CodeBlock"/>
      </w:pPr>
      <w:r w:rsidRPr="00357004">
        <w:t xml:space="preserve">    const current = parseInt(input.value) || 0</w:t>
      </w:r>
    </w:p>
    <w:p w14:paraId="000454D7" w14:textId="77777777" w:rsidR="00357004" w:rsidRPr="00357004" w:rsidRDefault="00357004" w:rsidP="00357004">
      <w:pPr>
        <w:pStyle w:val="CodeBlock"/>
      </w:pPr>
      <w:r w:rsidRPr="00357004">
        <w:t xml:space="preserve">    if (current &lt; MAX) {</w:t>
      </w:r>
    </w:p>
    <w:p w14:paraId="41376491" w14:textId="77777777" w:rsidR="00357004" w:rsidRPr="00357004" w:rsidRDefault="00357004" w:rsidP="00357004">
      <w:pPr>
        <w:pStyle w:val="CodeBlock"/>
      </w:pPr>
      <w:r w:rsidRPr="00357004">
        <w:t xml:space="preserve">        input.value = current + 1</w:t>
      </w:r>
    </w:p>
    <w:p w14:paraId="0519EBD1" w14:textId="77777777" w:rsidR="00357004" w:rsidRPr="00357004" w:rsidRDefault="00357004" w:rsidP="00357004">
      <w:pPr>
        <w:pStyle w:val="CodeBlock"/>
      </w:pPr>
      <w:r w:rsidRPr="00357004">
        <w:t xml:space="preserve">        updateFields(current + 1)</w:t>
      </w:r>
    </w:p>
    <w:p w14:paraId="4E7869CC" w14:textId="77777777" w:rsidR="00357004" w:rsidRPr="00357004" w:rsidRDefault="00357004" w:rsidP="00357004">
      <w:pPr>
        <w:pStyle w:val="CodeBlock"/>
      </w:pPr>
      <w:r w:rsidRPr="00357004">
        <w:t xml:space="preserve">    }</w:t>
      </w:r>
    </w:p>
    <w:p w14:paraId="7C7F8BC6" w14:textId="77777777" w:rsidR="00357004" w:rsidRPr="00357004" w:rsidRDefault="00357004" w:rsidP="00357004">
      <w:pPr>
        <w:pStyle w:val="CodeBlock"/>
      </w:pPr>
      <w:r w:rsidRPr="00357004">
        <w:t>}</w:t>
      </w:r>
    </w:p>
    <w:p w14:paraId="442234DF" w14:textId="77777777" w:rsidR="00357004" w:rsidRPr="00357004" w:rsidRDefault="00357004" w:rsidP="00357004">
      <w:pPr>
        <w:pStyle w:val="CodeBlock"/>
      </w:pPr>
    </w:p>
    <w:p w14:paraId="6F533849" w14:textId="77777777" w:rsidR="00357004" w:rsidRPr="00357004" w:rsidRDefault="00357004" w:rsidP="00357004">
      <w:pPr>
        <w:pStyle w:val="CodeBlock"/>
      </w:pPr>
      <w:r w:rsidRPr="00357004">
        <w:t>updateFields(count) {</w:t>
      </w:r>
    </w:p>
    <w:p w14:paraId="66A32A39" w14:textId="77777777" w:rsidR="00357004" w:rsidRPr="00357004" w:rsidRDefault="00357004" w:rsidP="00357004">
      <w:pPr>
        <w:pStyle w:val="CodeBlock"/>
      </w:pPr>
      <w:r w:rsidRPr="00357004">
        <w:t xml:space="preserve">    container.innerHTML = ''  // Clear existing</w:t>
      </w:r>
    </w:p>
    <w:p w14:paraId="1C97C784" w14:textId="77777777" w:rsidR="00357004" w:rsidRPr="00357004" w:rsidRDefault="00357004" w:rsidP="00357004">
      <w:pPr>
        <w:pStyle w:val="CodeBlock"/>
      </w:pPr>
      <w:r w:rsidRPr="00357004">
        <w:t xml:space="preserve">    for (let i = 0; i &lt; count; i++) {</w:t>
      </w:r>
    </w:p>
    <w:p w14:paraId="05CDE1A2" w14:textId="77777777" w:rsidR="00357004" w:rsidRPr="00357004" w:rsidRDefault="00357004" w:rsidP="00357004">
      <w:pPr>
        <w:pStyle w:val="CodeBlock"/>
      </w:pPr>
      <w:r w:rsidRPr="00357004">
        <w:t xml:space="preserve">        const fieldSet = createFieldSet(i)</w:t>
      </w:r>
    </w:p>
    <w:p w14:paraId="4655ACB0" w14:textId="77777777" w:rsidR="00357004" w:rsidRPr="00357004" w:rsidRDefault="00357004" w:rsidP="00357004">
      <w:pPr>
        <w:pStyle w:val="CodeBlock"/>
      </w:pPr>
      <w:r w:rsidRPr="00357004">
        <w:t xml:space="preserve">        container.appendChild(fieldSet)</w:t>
      </w:r>
    </w:p>
    <w:p w14:paraId="5FCEB58D" w14:textId="77777777" w:rsidR="00357004" w:rsidRPr="00357004" w:rsidRDefault="00357004" w:rsidP="00357004">
      <w:pPr>
        <w:pStyle w:val="CodeBlock"/>
      </w:pPr>
      <w:r w:rsidRPr="00357004">
        <w:t xml:space="preserve">    }</w:t>
      </w:r>
    </w:p>
    <w:p w14:paraId="1817C55B" w14:textId="77777777" w:rsidR="00357004" w:rsidRPr="00357004" w:rsidRDefault="00357004" w:rsidP="00357004">
      <w:pPr>
        <w:pStyle w:val="CodeBlock"/>
      </w:pPr>
      <w:r w:rsidRPr="00357004">
        <w:t>}</w:t>
      </w:r>
    </w:p>
    <w:p w14:paraId="62FAF372" w14:textId="77777777" w:rsidR="00357004" w:rsidRPr="00357004" w:rsidRDefault="00357004" w:rsidP="006242A5">
      <w:pPr>
        <w:pStyle w:val="Heading3"/>
      </w:pPr>
      <w:r w:rsidRPr="00357004">
        <w:t>6. Collapsible Section Management</w:t>
      </w:r>
    </w:p>
    <w:p w14:paraId="505A4FE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Challenge</w:t>
      </w:r>
      <w:r w:rsidRPr="00357004">
        <w:rPr>
          <w:rFonts w:eastAsia="Times New Roman"/>
          <w:kern w:val="0"/>
          <w:szCs w:val="24"/>
          <w14:ligatures w14:val="none"/>
        </w:rPr>
        <w:t>: Sections toggle via hidden checkboxes but need visual state sync</w:t>
      </w:r>
    </w:p>
    <w:p w14:paraId="33B7410F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Solution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18479985" w14:textId="77777777" w:rsidR="00357004" w:rsidRPr="00357004" w:rsidRDefault="00357004" w:rsidP="00357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Click handler on entire header</w:t>
      </w:r>
    </w:p>
    <w:p w14:paraId="0DD93838" w14:textId="77777777" w:rsidR="00357004" w:rsidRPr="00357004" w:rsidRDefault="00357004" w:rsidP="00357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Toggle checkbox programmatically</w:t>
      </w:r>
    </w:p>
    <w:p w14:paraId="614E78F6" w14:textId="77777777" w:rsidR="00357004" w:rsidRPr="00357004" w:rsidRDefault="00357004" w:rsidP="00357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Add/remove </w:t>
      </w:r>
      <w:r w:rsidRPr="00357004">
        <w:rPr>
          <w:rStyle w:val="CodeBlockChar"/>
          <w:rFonts w:eastAsiaTheme="majorEastAsia"/>
        </w:rPr>
        <w:t>.expanded</w:t>
      </w:r>
      <w:r w:rsidRPr="00357004">
        <w:rPr>
          <w:rFonts w:eastAsia="Times New Roman"/>
          <w:kern w:val="0"/>
          <w:szCs w:val="24"/>
          <w14:ligatures w14:val="none"/>
        </w:rPr>
        <w:t xml:space="preserve"> class on section</w:t>
      </w:r>
    </w:p>
    <w:p w14:paraId="1A834D30" w14:textId="77777777" w:rsidR="00357004" w:rsidRPr="00357004" w:rsidRDefault="00357004" w:rsidP="00357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Show/hide content with CSS transitions</w:t>
      </w:r>
    </w:p>
    <w:p w14:paraId="3A34D96B" w14:textId="77777777" w:rsidR="00357004" w:rsidRPr="00357004" w:rsidRDefault="00357004" w:rsidP="003570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Initialize Tom Select instances when expanding production/charz</w:t>
      </w:r>
    </w:p>
    <w:p w14:paraId="1885B37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Data Flow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5C41BA2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clicks header</w:t>
      </w:r>
    </w:p>
    <w:p w14:paraId="608F950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Toggle hidden checkbox</w:t>
      </w:r>
    </w:p>
    <w:p w14:paraId="7F54269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Add/remove .expanded class</w:t>
      </w:r>
    </w:p>
    <w:p w14:paraId="5A59904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CSS shows/hides content via display property</w:t>
      </w:r>
    </w:p>
    <w:p w14:paraId="38FFCAF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→ Initialize nested controllers (if needed)</w:t>
      </w:r>
    </w:p>
    <w:p w14:paraId="481ACFF5" w14:textId="77777777" w:rsidR="00357004" w:rsidRPr="00357004" w:rsidRDefault="00357004" w:rsidP="006242A5">
      <w:pPr>
        <w:pStyle w:val="Heading3"/>
      </w:pPr>
      <w:r w:rsidRPr="00357004">
        <w:t>7. Charz 'p' Notation Conversion</w:t>
      </w:r>
    </w:p>
    <w:p w14:paraId="47A8BC80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Avoid confusion where decimal point has special meaning</w:t>
      </w:r>
    </w:p>
    <w:p w14:paraId="2F5453D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Conversion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5120402F" w14:textId="77777777" w:rsidR="00357004" w:rsidRPr="00357004" w:rsidRDefault="00357004" w:rsidP="00357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Input</w:t>
      </w:r>
      <w:r w:rsidRPr="00357004">
        <w:rPr>
          <w:rFonts w:eastAsia="Times New Roman"/>
          <w:kern w:val="0"/>
          <w:szCs w:val="24"/>
          <w14:ligatures w14:val="none"/>
        </w:rPr>
        <w:t>: User types "1.1, 1.2, 1.3"</w:t>
      </w:r>
    </w:p>
    <w:p w14:paraId="5D4B1AF2" w14:textId="77777777" w:rsidR="00357004" w:rsidRPr="00357004" w:rsidRDefault="00357004" w:rsidP="00357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On blur</w:t>
      </w:r>
      <w:r w:rsidRPr="00357004">
        <w:rPr>
          <w:rFonts w:eastAsia="Times New Roman"/>
          <w:kern w:val="0"/>
          <w:szCs w:val="24"/>
          <w14:ligatures w14:val="none"/>
        </w:rPr>
        <w:t>: JS converts to "1p1, 1p2, 1p3"</w:t>
      </w:r>
    </w:p>
    <w:p w14:paraId="2555A7E2" w14:textId="77777777" w:rsidR="00357004" w:rsidRPr="00357004" w:rsidRDefault="00357004" w:rsidP="00357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Backend</w:t>
      </w:r>
      <w:r w:rsidRPr="00357004">
        <w:rPr>
          <w:rFonts w:eastAsia="Times New Roman"/>
          <w:kern w:val="0"/>
          <w:szCs w:val="24"/>
          <w14:ligatures w14:val="none"/>
        </w:rPr>
        <w:t>: Converts back to decimal for calculations</w:t>
      </w:r>
    </w:p>
    <w:p w14:paraId="62164724" w14:textId="77777777" w:rsidR="00357004" w:rsidRPr="00357004" w:rsidRDefault="00357004" w:rsidP="003570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Why</w:t>
      </w:r>
      <w:r w:rsidRPr="00357004">
        <w:rPr>
          <w:rFonts w:eastAsia="Times New Roman"/>
          <w:kern w:val="0"/>
          <w:szCs w:val="24"/>
          <w14:ligatures w14:val="none"/>
        </w:rPr>
        <w:t xml:space="preserve">: Prevents issues in contexts where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357004">
        <w:rPr>
          <w:rFonts w:eastAsia="Times New Roman"/>
          <w:kern w:val="0"/>
          <w:szCs w:val="24"/>
          <w14:ligatures w14:val="none"/>
        </w:rPr>
        <w:t xml:space="preserve"> is a separator or wildcard</w:t>
      </w:r>
    </w:p>
    <w:p w14:paraId="0BB41935" w14:textId="77777777" w:rsidR="00357004" w:rsidRPr="00357004" w:rsidRDefault="00357004" w:rsidP="00357004">
      <w:pPr>
        <w:pStyle w:val="CodeBlock"/>
      </w:pPr>
      <w:r w:rsidRPr="00357004">
        <w:t>convertPeriodsToP(event) {</w:t>
      </w:r>
    </w:p>
    <w:p w14:paraId="1737B3AA" w14:textId="77777777" w:rsidR="00357004" w:rsidRPr="00357004" w:rsidRDefault="00357004" w:rsidP="00357004">
      <w:pPr>
        <w:pStyle w:val="CodeBlock"/>
      </w:pPr>
      <w:r w:rsidRPr="00357004">
        <w:t xml:space="preserve">    const value = input.value.trim()</w:t>
      </w:r>
    </w:p>
    <w:p w14:paraId="4EF43715" w14:textId="77777777" w:rsidR="00357004" w:rsidRPr="00357004" w:rsidRDefault="00357004" w:rsidP="00357004">
      <w:pPr>
        <w:pStyle w:val="CodeBlock"/>
      </w:pPr>
      <w:r w:rsidRPr="00357004">
        <w:t xml:space="preserve">    const converted = value.split(',')</w:t>
      </w:r>
    </w:p>
    <w:p w14:paraId="09F1EE8F" w14:textId="77777777" w:rsidR="00357004" w:rsidRPr="00357004" w:rsidRDefault="00357004" w:rsidP="00357004">
      <w:pPr>
        <w:pStyle w:val="CodeBlock"/>
      </w:pPr>
      <w:r w:rsidRPr="00357004">
        <w:t xml:space="preserve">        .map(item =&gt; item.trim().replace('.', 'p'))</w:t>
      </w:r>
    </w:p>
    <w:p w14:paraId="215993D5" w14:textId="77777777" w:rsidR="00357004" w:rsidRPr="00357004" w:rsidRDefault="00357004" w:rsidP="00357004">
      <w:pPr>
        <w:pStyle w:val="CodeBlock"/>
      </w:pPr>
      <w:r w:rsidRPr="00357004">
        <w:t xml:space="preserve">        .join(', ')</w:t>
      </w:r>
    </w:p>
    <w:p w14:paraId="0489087B" w14:textId="77777777" w:rsidR="00357004" w:rsidRPr="00357004" w:rsidRDefault="00357004" w:rsidP="00357004">
      <w:pPr>
        <w:pStyle w:val="CodeBlock"/>
      </w:pPr>
      <w:r w:rsidRPr="00357004">
        <w:t xml:space="preserve">    input.value = converted</w:t>
      </w:r>
    </w:p>
    <w:p w14:paraId="18170FB5" w14:textId="77777777" w:rsidR="00357004" w:rsidRPr="00357004" w:rsidRDefault="00357004" w:rsidP="00357004">
      <w:pPr>
        <w:pStyle w:val="CodeBlock"/>
      </w:pPr>
      <w:r w:rsidRPr="00357004">
        <w:t>}</w:t>
      </w:r>
    </w:p>
    <w:p w14:paraId="47C24EFF" w14:textId="77777777" w:rsidR="00357004" w:rsidRPr="00357004" w:rsidRDefault="00357004" w:rsidP="006242A5">
      <w:pPr>
        <w:pStyle w:val="Heading3"/>
      </w:pPr>
      <w:r w:rsidRPr="00357004">
        <w:t>8. Workload Table Dynamic Generation</w:t>
      </w:r>
    </w:p>
    <w:p w14:paraId="045D67FA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Trigger</w:t>
      </w:r>
      <w:r w:rsidRPr="00357004">
        <w:rPr>
          <w:rFonts w:eastAsia="Times New Roman"/>
          <w:kern w:val="0"/>
          <w:szCs w:val="24"/>
          <w14:ligatures w14:val="none"/>
        </w:rPr>
        <w:t>: When WL count changes in any test type row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Logic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E6AA569" w14:textId="77777777" w:rsidR="00357004" w:rsidRPr="00357004" w:rsidRDefault="00357004" w:rsidP="003570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Find all test type rows in search type table</w:t>
      </w:r>
    </w:p>
    <w:p w14:paraId="2C585A7A" w14:textId="77777777" w:rsidR="00357004" w:rsidRPr="00357004" w:rsidRDefault="00357004" w:rsidP="003570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Collect WL counts (can differ per test type)</w:t>
      </w:r>
    </w:p>
    <w:p w14:paraId="5493D00A" w14:textId="77777777" w:rsidR="00357004" w:rsidRPr="00357004" w:rsidRDefault="00357004" w:rsidP="003570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Find max WL count to determine table rows</w:t>
      </w:r>
    </w:p>
    <w:p w14:paraId="45A0E1AE" w14:textId="77777777" w:rsidR="00357004" w:rsidRPr="00357004" w:rsidRDefault="00357004" w:rsidP="003570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Generate table with columns for each test type</w:t>
      </w:r>
    </w:p>
    <w:p w14:paraId="47FEA614" w14:textId="77777777" w:rsidR="00357004" w:rsidRPr="00357004" w:rsidRDefault="00357004" w:rsidP="003570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Create cells only where </w:t>
      </w:r>
      <w:r w:rsidRPr="00357004">
        <w:rPr>
          <w:rStyle w:val="CodeBlockChar"/>
          <w:rFonts w:eastAsiaTheme="majorEastAsia"/>
        </w:rPr>
        <w:t>rowIndex &lt; wlCount[testType]</w:t>
      </w:r>
    </w:p>
    <w:p w14:paraId="0F362D4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Result</w:t>
      </w:r>
      <w:r w:rsidRPr="00357004">
        <w:rPr>
          <w:rFonts w:eastAsia="Times New Roman"/>
          <w:kern w:val="0"/>
          <w:szCs w:val="24"/>
          <w14:ligatures w14:val="none"/>
        </w:rPr>
        <w:t>: Sparse table where each test type has its own column, rows enabled up to its WL count</w:t>
      </w:r>
    </w:p>
    <w:p w14:paraId="2C72BDE1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7B94E9BE">
          <v:rect id="_x0000_i1050" style="width:0;height:1.5pt" o:hralign="center" o:hrstd="t" o:hr="t" fillcolor="#a0a0a0" stroked="f"/>
        </w:pict>
      </w:r>
    </w:p>
    <w:p w14:paraId="48EB1B1B" w14:textId="1152A27F" w:rsidR="00357004" w:rsidRPr="00357004" w:rsidRDefault="00357004" w:rsidP="006242A5">
      <w:pPr>
        <w:pStyle w:val="Heading2"/>
      </w:pPr>
      <w:r w:rsidRPr="00357004">
        <w:t xml:space="preserve">Form Submission Flow </w:t>
      </w:r>
    </w:p>
    <w:p w14:paraId="7E7BC7C0" w14:textId="77777777" w:rsidR="00357004" w:rsidRPr="00357004" w:rsidRDefault="00357004" w:rsidP="006242A5">
      <w:pPr>
        <w:pStyle w:val="Heading3"/>
      </w:pPr>
      <w:r w:rsidRPr="00357004">
        <w:t>Phase 1: Client-Side Pre-Validation</w:t>
      </w:r>
    </w:p>
    <w:p w14:paraId="6DAB14FF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Triggered by</w:t>
      </w:r>
      <w:r w:rsidRPr="00357004">
        <w:rPr>
          <w:rFonts w:eastAsia="Times New Roman"/>
          <w:kern w:val="0"/>
          <w:szCs w:val="24"/>
          <w14:ligatures w14:val="none"/>
        </w:rPr>
        <w:t>: "Generate Test Settings" button click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Controller</w:t>
      </w:r>
      <w:r w:rsidRPr="00357004">
        <w:rPr>
          <w:rFonts w:eastAsia="Times New Roman"/>
          <w:kern w:val="0"/>
          <w:szCs w:val="24"/>
          <w14:ligatures w14:val="none"/>
        </w:rPr>
        <w:t xml:space="preserve">: </w:t>
      </w:r>
      <w:r w:rsidRPr="00357004">
        <w:rPr>
          <w:rStyle w:val="CodeBlockChar"/>
          <w:rFonts w:eastAsiaTheme="majorEastAsia"/>
        </w:rPr>
        <w:t>test_settings_form_controller.js</w:t>
      </w:r>
    </w:p>
    <w:p w14:paraId="57516B67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Validation Checks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6992367E" w14:textId="77777777" w:rsidR="00357004" w:rsidRPr="00357004" w:rsidRDefault="00357004" w:rsidP="003570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Core mappings</w:t>
      </w:r>
      <w:r w:rsidRPr="00357004">
        <w:rPr>
          <w:rFonts w:eastAsia="Times New Roman"/>
          <w:kern w:val="0"/>
          <w:szCs w:val="24"/>
          <w14:ligatures w14:val="none"/>
        </w:rPr>
        <w:t>: Name, count, supply, clock, frequency (all required)</w:t>
      </w:r>
    </w:p>
    <w:p w14:paraId="29416514" w14:textId="77777777" w:rsidR="00357004" w:rsidRPr="00357004" w:rsidRDefault="00357004" w:rsidP="003570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Production parameters</w:t>
      </w:r>
      <w:r w:rsidRPr="00357004">
        <w:rPr>
          <w:rFonts w:eastAsia="Times New Roman"/>
          <w:kern w:val="0"/>
          <w:szCs w:val="24"/>
          <w14:ligatures w14:val="none"/>
        </w:rPr>
        <w:t xml:space="preserve"> (if enabled): </w:t>
      </w:r>
    </w:p>
    <w:p w14:paraId="4CCF79EB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Flow orders selected (at least one)</w:t>
      </w:r>
    </w:p>
    <w:p w14:paraId="4E851B6A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Read type (exactly one: JTAG or FW)</w:t>
      </w:r>
    </w:p>
    <w:p w14:paraId="637992B0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Test points sets validation: </w:t>
      </w:r>
    </w:p>
    <w:p w14:paraId="49FD5A54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lastRenderedPageBreak/>
        <w:t>Spec variable (or use_power_supply enabled)</w:t>
      </w:r>
    </w:p>
    <w:p w14:paraId="177F340A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Range: start/stop/step all filled</w:t>
      </w:r>
    </w:p>
    <w:p w14:paraId="05FC3037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List: comma-separated values filled</w:t>
      </w:r>
    </w:p>
    <w:p w14:paraId="36D25385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Frequency (required unless use_core_frequency)</w:t>
      </w:r>
    </w:p>
    <w:p w14:paraId="3DDAEF3B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Register size (positive integer)</w:t>
      </w:r>
    </w:p>
    <w:p w14:paraId="13188314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Repetition settings (name + list for each)</w:t>
      </w:r>
    </w:p>
    <w:p w14:paraId="2E69452C" w14:textId="77777777" w:rsidR="00357004" w:rsidRPr="00357004" w:rsidRDefault="00357004" w:rsidP="003570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Charz parameters</w:t>
      </w:r>
      <w:r w:rsidRPr="00357004">
        <w:rPr>
          <w:rFonts w:eastAsia="Times New Roman"/>
          <w:kern w:val="0"/>
          <w:szCs w:val="24"/>
          <w14:ligatures w14:val="none"/>
        </w:rPr>
        <w:t xml:space="preserve"> (if enabled): </w:t>
      </w:r>
    </w:p>
    <w:p w14:paraId="178F7796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Search granularity (at least one)</w:t>
      </w:r>
    </w:p>
    <w:p w14:paraId="75EB7DB8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Search types (at least one)</w:t>
      </w:r>
    </w:p>
    <w:p w14:paraId="6642FFF1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Per search type: </w:t>
      </w:r>
    </w:p>
    <w:p w14:paraId="3361A362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Spec variable (or use_power_supply)</w:t>
      </w:r>
    </w:p>
    <w:p w14:paraId="43C5B07B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RM settings (name, fuse_name, fuse_value for each)</w:t>
      </w:r>
    </w:p>
    <w:p w14:paraId="12103C46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Test types (at least one selected)</w:t>
      </w:r>
    </w:p>
    <w:p w14:paraId="13E4F7E3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Per test type: wl_count, tp, search_start, search_end, search_step, resolution</w:t>
      </w:r>
    </w:p>
    <w:p w14:paraId="52068A9E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PSM register size</w:t>
      </w:r>
    </w:p>
    <w:p w14:paraId="6000B05B" w14:textId="77777777" w:rsidR="00357004" w:rsidRPr="00357004" w:rsidRDefault="00357004" w:rsidP="003570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Combined settings</w:t>
      </w:r>
      <w:r w:rsidRPr="00357004">
        <w:rPr>
          <w:rFonts w:eastAsia="Times New Roman"/>
          <w:kern w:val="0"/>
          <w:szCs w:val="24"/>
          <w14:ligatures w14:val="none"/>
        </w:rPr>
        <w:t xml:space="preserve"> (if enabled): </w:t>
      </w:r>
    </w:p>
    <w:p w14:paraId="157A6E8D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Core types selected (at least one)</w:t>
      </w:r>
    </w:p>
    <w:p w14:paraId="14EFC262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Clock/frequency consistency check</w:t>
      </w:r>
    </w:p>
    <w:p w14:paraId="4D00F50E" w14:textId="77777777" w:rsidR="00357004" w:rsidRPr="00357004" w:rsidRDefault="00357004" w:rsidP="003570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Per flow order: </w:t>
      </w:r>
    </w:p>
    <w:p w14:paraId="38C5F08E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Read type (exactly one)</w:t>
      </w:r>
    </w:p>
    <w:p w14:paraId="1CAA4297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Frequency (required, no use option)</w:t>
      </w:r>
    </w:p>
    <w:p w14:paraId="4AC96DE0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Register size</w:t>
      </w:r>
    </w:p>
    <w:p w14:paraId="2C890E1B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Per core: spec variable, test points (range or list)</w:t>
      </w:r>
    </w:p>
    <w:p w14:paraId="20EEF295" w14:textId="77777777" w:rsidR="00357004" w:rsidRPr="00357004" w:rsidRDefault="00357004" w:rsidP="0035700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Repetition settings validation</w:t>
      </w:r>
    </w:p>
    <w:p w14:paraId="09DD10A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On Error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0D3A372" w14:textId="77777777" w:rsidR="00357004" w:rsidRPr="00357004" w:rsidRDefault="00357004" w:rsidP="003570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Add </w:t>
      </w:r>
      <w:r w:rsidRPr="00357004">
        <w:rPr>
          <w:rStyle w:val="CodeBlockChar"/>
          <w:rFonts w:eastAsiaTheme="majorEastAsia"/>
        </w:rPr>
        <w:t>.error-field</w:t>
      </w:r>
      <w:r w:rsidRPr="00357004">
        <w:rPr>
          <w:rFonts w:eastAsia="Times New Roman"/>
          <w:kern w:val="0"/>
          <w:szCs w:val="24"/>
          <w14:ligatures w14:val="none"/>
        </w:rPr>
        <w:t xml:space="preserve"> class to invalid inputs</w:t>
      </w:r>
    </w:p>
    <w:p w14:paraId="5231ED4F" w14:textId="77777777" w:rsidR="00357004" w:rsidRPr="00357004" w:rsidRDefault="00357004" w:rsidP="003570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Insert </w:t>
      </w:r>
      <w:r w:rsidRPr="00357004">
        <w:rPr>
          <w:rStyle w:val="CodeBlockChar"/>
          <w:rFonts w:eastAsiaTheme="majorEastAsia"/>
        </w:rPr>
        <w:t>.error-message</w:t>
      </w:r>
      <w:r w:rsidRPr="00357004">
        <w:rPr>
          <w:rStyle w:val="CodeBlockChar"/>
          <w:rFonts w:eastAsiaTheme="minorEastAsia"/>
        </w:rPr>
        <w:t xml:space="preserve"> </w:t>
      </w:r>
      <w:r w:rsidRPr="00357004">
        <w:rPr>
          <w:rFonts w:eastAsia="Times New Roman"/>
          <w:kern w:val="0"/>
          <w:szCs w:val="24"/>
          <w14:ligatures w14:val="none"/>
        </w:rPr>
        <w:t>spans below fields</w:t>
      </w:r>
    </w:p>
    <w:p w14:paraId="6069BF93" w14:textId="77777777" w:rsidR="00357004" w:rsidRPr="00357004" w:rsidRDefault="00357004" w:rsidP="003570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Display error summary at top</w:t>
      </w:r>
    </w:p>
    <w:p w14:paraId="53E74178" w14:textId="77777777" w:rsidR="00357004" w:rsidRPr="00357004" w:rsidRDefault="00357004" w:rsidP="003570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Scroll to summary</w:t>
      </w:r>
    </w:p>
    <w:p w14:paraId="69C774FA" w14:textId="77777777" w:rsidR="00357004" w:rsidRPr="00357004" w:rsidRDefault="00357004" w:rsidP="003570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Abort submission</w:t>
      </w:r>
    </w:p>
    <w:p w14:paraId="23DF999A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On Success</w:t>
      </w:r>
      <w:r w:rsidRPr="00357004">
        <w:rPr>
          <w:rFonts w:eastAsia="Times New Roman"/>
          <w:kern w:val="0"/>
          <w:szCs w:val="24"/>
          <w14:ligatures w14:val="none"/>
        </w:rPr>
        <w:t>: Proceed to AJAX submission</w:t>
      </w:r>
    </w:p>
    <w:p w14:paraId="5414694F" w14:textId="77777777" w:rsidR="00357004" w:rsidRPr="00357004" w:rsidRDefault="00357004" w:rsidP="006242A5">
      <w:pPr>
        <w:pStyle w:val="Heading3"/>
      </w:pPr>
      <w:r w:rsidRPr="00357004">
        <w:t>Phase 2: AJAX Request</w:t>
      </w:r>
    </w:p>
    <w:p w14:paraId="2E18D6AA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Endpoint</w:t>
      </w:r>
      <w:r w:rsidRPr="00357004">
        <w:rPr>
          <w:rFonts w:eastAsia="Times New Roman"/>
          <w:kern w:val="0"/>
          <w:szCs w:val="24"/>
          <w14:ligatures w14:val="none"/>
        </w:rPr>
        <w:t xml:space="preserve">: </w:t>
      </w:r>
      <w:r w:rsidRPr="00357004">
        <w:rPr>
          <w:rStyle w:val="CodeBlockChar"/>
          <w:rFonts w:eastAsiaTheme="majorEastAsia"/>
        </w:rPr>
        <w:t>POST /test_settings/generate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Format</w:t>
      </w:r>
      <w:r w:rsidRPr="00357004">
        <w:rPr>
          <w:rFonts w:eastAsia="Times New Roman"/>
          <w:kern w:val="0"/>
          <w:szCs w:val="24"/>
          <w14:ligatures w14:val="none"/>
        </w:rPr>
        <w:t xml:space="preserve">: </w:t>
      </w:r>
      <w:r w:rsidRPr="00357004">
        <w:rPr>
          <w:rStyle w:val="CodeBlockChar"/>
          <w:rFonts w:eastAsiaTheme="majorEastAsia"/>
        </w:rPr>
        <w:t>multipart/form-data</w:t>
      </w:r>
      <w:r w:rsidRPr="00357004">
        <w:rPr>
          <w:rFonts w:eastAsia="Times New Roman"/>
          <w:kern w:val="0"/>
          <w:szCs w:val="24"/>
          <w14:ligatures w14:val="none"/>
        </w:rPr>
        <w:t xml:space="preserve"> via FormData API</w:t>
      </w:r>
    </w:p>
    <w:p w14:paraId="09EFFEDE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Request Flow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57114C96" w14:textId="77777777" w:rsidR="00357004" w:rsidRPr="00357004" w:rsidRDefault="00357004" w:rsidP="00357004">
      <w:pPr>
        <w:pStyle w:val="CodeBlock"/>
      </w:pPr>
      <w:r w:rsidRPr="00357004">
        <w:t>const formData = new FormData(form)</w:t>
      </w:r>
    </w:p>
    <w:p w14:paraId="4DB3EA56" w14:textId="77777777" w:rsidR="00357004" w:rsidRPr="00357004" w:rsidRDefault="00357004" w:rsidP="00357004">
      <w:pPr>
        <w:pStyle w:val="CodeBlock"/>
      </w:pPr>
      <w:r w:rsidRPr="00357004">
        <w:t>const response = await fetch(form.action, {</w:t>
      </w:r>
    </w:p>
    <w:p w14:paraId="0A31C8E7" w14:textId="77777777" w:rsidR="00357004" w:rsidRPr="00357004" w:rsidRDefault="00357004" w:rsidP="00357004">
      <w:pPr>
        <w:pStyle w:val="CodeBlock"/>
      </w:pPr>
      <w:r w:rsidRPr="00357004">
        <w:t xml:space="preserve">    method: 'POST',</w:t>
      </w:r>
    </w:p>
    <w:p w14:paraId="32F4E95C" w14:textId="77777777" w:rsidR="00357004" w:rsidRPr="00357004" w:rsidRDefault="00357004" w:rsidP="00357004">
      <w:pPr>
        <w:pStyle w:val="CodeBlock"/>
      </w:pPr>
      <w:r w:rsidRPr="00357004">
        <w:t xml:space="preserve">    body: formData,</w:t>
      </w:r>
    </w:p>
    <w:p w14:paraId="78A94509" w14:textId="77777777" w:rsidR="00357004" w:rsidRPr="00357004" w:rsidRDefault="00357004" w:rsidP="00357004">
      <w:pPr>
        <w:pStyle w:val="CodeBlock"/>
      </w:pPr>
      <w:r w:rsidRPr="00357004">
        <w:t xml:space="preserve">    headers: {</w:t>
      </w:r>
    </w:p>
    <w:p w14:paraId="10CA6993" w14:textId="77777777" w:rsidR="00357004" w:rsidRPr="00357004" w:rsidRDefault="00357004" w:rsidP="00357004">
      <w:pPr>
        <w:pStyle w:val="CodeBlock"/>
      </w:pPr>
      <w:r w:rsidRPr="00357004">
        <w:t xml:space="preserve">        'X-CSRF-Token': csrfToken,</w:t>
      </w:r>
    </w:p>
    <w:p w14:paraId="4040F742" w14:textId="77777777" w:rsidR="00357004" w:rsidRPr="00357004" w:rsidRDefault="00357004" w:rsidP="00357004">
      <w:pPr>
        <w:pStyle w:val="CodeBlock"/>
      </w:pPr>
      <w:r w:rsidRPr="00357004">
        <w:t xml:space="preserve">        'Accept': 'application/json'</w:t>
      </w:r>
    </w:p>
    <w:p w14:paraId="175A6410" w14:textId="77777777" w:rsidR="00357004" w:rsidRPr="00357004" w:rsidRDefault="00357004" w:rsidP="00357004">
      <w:pPr>
        <w:pStyle w:val="CodeBlock"/>
      </w:pPr>
      <w:r w:rsidRPr="00357004">
        <w:t xml:space="preserve">    }</w:t>
      </w:r>
    </w:p>
    <w:p w14:paraId="01BD7F6D" w14:textId="77777777" w:rsidR="00357004" w:rsidRPr="00357004" w:rsidRDefault="00357004" w:rsidP="00357004">
      <w:pPr>
        <w:pStyle w:val="CodeBlock"/>
      </w:pPr>
      <w:r w:rsidRPr="00357004">
        <w:lastRenderedPageBreak/>
        <w:t>})</w:t>
      </w:r>
    </w:p>
    <w:p w14:paraId="5DCE2242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UI Changes During Request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48051785" w14:textId="77777777" w:rsidR="00357004" w:rsidRPr="00357004" w:rsidRDefault="00357004" w:rsidP="003570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Show loading overlay with spinner</w:t>
      </w:r>
    </w:p>
    <w:p w14:paraId="0664161F" w14:textId="77777777" w:rsidR="00357004" w:rsidRPr="00357004" w:rsidRDefault="00357004" w:rsidP="003570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Show loading toast notification</w:t>
      </w:r>
    </w:p>
    <w:p w14:paraId="48B15DB5" w14:textId="77777777" w:rsidR="00357004" w:rsidRPr="00357004" w:rsidRDefault="00357004" w:rsidP="003570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Disable submit button</w:t>
      </w:r>
    </w:p>
    <w:p w14:paraId="5764B64E" w14:textId="77777777" w:rsidR="00357004" w:rsidRPr="00357004" w:rsidRDefault="00357004" w:rsidP="003570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Change button text to "Generating..."</w:t>
      </w:r>
    </w:p>
    <w:p w14:paraId="4DB2A819" w14:textId="77777777" w:rsidR="00357004" w:rsidRPr="00357004" w:rsidRDefault="00357004" w:rsidP="006242A5">
      <w:pPr>
        <w:pStyle w:val="Heading3"/>
      </w:pPr>
      <w:r w:rsidRPr="00357004">
        <w:t>Phase 3: Backend Processing</w:t>
      </w:r>
    </w:p>
    <w:p w14:paraId="59E7B826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(See Backend Documentation for details)</w:t>
      </w:r>
    </w:p>
    <w:p w14:paraId="2990675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Key Steps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23D85C47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Extract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selected_ip_types</w:t>
      </w:r>
      <w:r w:rsidRPr="00357004">
        <w:rPr>
          <w:rFonts w:eastAsia="Times New Roman"/>
          <w:kern w:val="0"/>
          <w:szCs w:val="24"/>
          <w14:ligatures w14:val="none"/>
        </w:rPr>
        <w:t xml:space="preserve"> array</w:t>
      </w:r>
    </w:p>
    <w:p w14:paraId="3E58DF11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Validate each IP configuration (FormValidator)</w:t>
      </w:r>
    </w:p>
    <w:p w14:paraId="72726FC1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Second validation pass for test point ranges</w:t>
      </w:r>
    </w:p>
    <w:p w14:paraId="2B36447D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Transform nested params to flat hash structure</w:t>
      </w:r>
    </w:p>
    <w:p w14:paraId="5BEE2F2C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Generate settings via TestSettingsGenerator</w:t>
      </w:r>
    </w:p>
    <w:p w14:paraId="5B949AED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Cache results with random key (1 hour TTL)</w:t>
      </w:r>
    </w:p>
    <w:p w14:paraId="6F085E2C" w14:textId="77777777" w:rsidR="00357004" w:rsidRPr="00357004" w:rsidRDefault="00357004" w:rsidP="003570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Return JSON response</w:t>
      </w:r>
    </w:p>
    <w:p w14:paraId="2F11A34A" w14:textId="77777777" w:rsidR="00357004" w:rsidRPr="00357004" w:rsidRDefault="00357004" w:rsidP="006242A5">
      <w:pPr>
        <w:pStyle w:val="Heading3"/>
      </w:pPr>
      <w:r w:rsidRPr="00357004">
        <w:t>Phase 4: Response Handling</w:t>
      </w:r>
    </w:p>
    <w:p w14:paraId="52B21789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Success Response Structure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153DD1D1" w14:textId="77777777" w:rsidR="00357004" w:rsidRPr="00357004" w:rsidRDefault="00357004" w:rsidP="00357004">
      <w:pPr>
        <w:pStyle w:val="CodeBlock"/>
      </w:pPr>
      <w:r w:rsidRPr="00357004">
        <w:t>{</w:t>
      </w:r>
    </w:p>
    <w:p w14:paraId="7FA6F9BE" w14:textId="77777777" w:rsidR="00357004" w:rsidRPr="00357004" w:rsidRDefault="00357004" w:rsidP="00357004">
      <w:pPr>
        <w:pStyle w:val="CodeBlock"/>
      </w:pPr>
      <w:r w:rsidRPr="00357004">
        <w:t xml:space="preserve">    "status": "success",</w:t>
      </w:r>
    </w:p>
    <w:p w14:paraId="43C7DE6A" w14:textId="77777777" w:rsidR="00357004" w:rsidRPr="00357004" w:rsidRDefault="00357004" w:rsidP="00357004">
      <w:pPr>
        <w:pStyle w:val="CodeBlock"/>
      </w:pPr>
      <w:r w:rsidRPr="00357004">
        <w:t xml:space="preserve">    "message": "Combined settings generated successfully",</w:t>
      </w:r>
    </w:p>
    <w:p w14:paraId="65AC7407" w14:textId="77777777" w:rsidR="00357004" w:rsidRPr="00357004" w:rsidRDefault="00357004" w:rsidP="00357004">
      <w:pPr>
        <w:pStyle w:val="CodeBlock"/>
      </w:pPr>
      <w:r w:rsidRPr="00357004">
        <w:t xml:space="preserve">    "ip_types_processed": ["cpu", "gfx"],</w:t>
      </w:r>
    </w:p>
    <w:p w14:paraId="23EC237C" w14:textId="77777777" w:rsidR="00357004" w:rsidRPr="00357004" w:rsidRDefault="00357004" w:rsidP="00357004">
      <w:pPr>
        <w:pStyle w:val="CodeBlock"/>
      </w:pPr>
      <w:r w:rsidRPr="00357004">
        <w:t xml:space="preserve">    "data": {</w:t>
      </w:r>
    </w:p>
    <w:p w14:paraId="351A17F3" w14:textId="77777777" w:rsidR="00357004" w:rsidRPr="00357004" w:rsidRDefault="00357004" w:rsidP="00357004">
      <w:pPr>
        <w:pStyle w:val="CodeBlock"/>
      </w:pPr>
      <w:r w:rsidRPr="00357004">
        <w:t xml:space="preserve">        "cpu": { /* full generated structure */ },</w:t>
      </w:r>
    </w:p>
    <w:p w14:paraId="45159F31" w14:textId="77777777" w:rsidR="00357004" w:rsidRPr="00357004" w:rsidRDefault="00357004" w:rsidP="00357004">
      <w:pPr>
        <w:pStyle w:val="CodeBlock"/>
      </w:pPr>
      <w:r w:rsidRPr="00357004">
        <w:t xml:space="preserve">        "gfx": { /* full generated structure */ }</w:t>
      </w:r>
    </w:p>
    <w:p w14:paraId="6988F370" w14:textId="77777777" w:rsidR="00357004" w:rsidRPr="00357004" w:rsidRDefault="00357004" w:rsidP="00357004">
      <w:pPr>
        <w:pStyle w:val="CodeBlock"/>
      </w:pPr>
      <w:r w:rsidRPr="00357004">
        <w:t xml:space="preserve">    }</w:t>
      </w:r>
    </w:p>
    <w:p w14:paraId="45F00B52" w14:textId="77777777" w:rsidR="00357004" w:rsidRPr="00357004" w:rsidRDefault="00357004" w:rsidP="00357004">
      <w:pPr>
        <w:pStyle w:val="CodeBlock"/>
      </w:pPr>
      <w:r w:rsidRPr="00357004">
        <w:t>}</w:t>
      </w:r>
    </w:p>
    <w:p w14:paraId="24EF176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Success Actions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3611F90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Remove loading toast</w:t>
      </w:r>
    </w:p>
    <w:p w14:paraId="40048EAF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Hide loading overlay</w:t>
      </w:r>
    </w:p>
    <w:p w14:paraId="09E2B255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Populate JSON preview modal with formatted data</w:t>
      </w:r>
    </w:p>
    <w:p w14:paraId="58E029CA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Show JSON preview modal with animation</w:t>
      </w:r>
    </w:p>
    <w:p w14:paraId="2AB00C17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Reveal download button</w:t>
      </w:r>
    </w:p>
    <w:p w14:paraId="3ECCA2CD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Show success toast</w:t>
      </w:r>
    </w:p>
    <w:p w14:paraId="4B8E6126" w14:textId="77777777" w:rsidR="00357004" w:rsidRPr="00357004" w:rsidRDefault="00357004" w:rsidP="003570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Re-enable submit button</w:t>
      </w:r>
    </w:p>
    <w:p w14:paraId="3031BE01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Error Response Structure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7F5305F9" w14:textId="77777777" w:rsidR="00357004" w:rsidRPr="00357004" w:rsidRDefault="00357004" w:rsidP="00357004">
      <w:pPr>
        <w:pStyle w:val="CodeBlock"/>
      </w:pPr>
      <w:r w:rsidRPr="00357004">
        <w:t>{</w:t>
      </w:r>
    </w:p>
    <w:p w14:paraId="2F192AF4" w14:textId="77777777" w:rsidR="00357004" w:rsidRPr="00357004" w:rsidRDefault="00357004" w:rsidP="00357004">
      <w:pPr>
        <w:pStyle w:val="CodeBlock"/>
      </w:pPr>
      <w:r w:rsidRPr="00357004">
        <w:t xml:space="preserve">    "status": "error",</w:t>
      </w:r>
    </w:p>
    <w:p w14:paraId="7391921A" w14:textId="77777777" w:rsidR="00357004" w:rsidRPr="00357004" w:rsidRDefault="00357004" w:rsidP="00357004">
      <w:pPr>
        <w:pStyle w:val="CodeBlock"/>
      </w:pPr>
      <w:r w:rsidRPr="00357004">
        <w:lastRenderedPageBreak/>
        <w:t xml:space="preserve">    "error": "Validation failed",</w:t>
      </w:r>
    </w:p>
    <w:p w14:paraId="329EE9E1" w14:textId="77777777" w:rsidR="00357004" w:rsidRPr="00357004" w:rsidRDefault="00357004" w:rsidP="00357004">
      <w:pPr>
        <w:pStyle w:val="CodeBlock"/>
      </w:pPr>
      <w:r w:rsidRPr="00357004">
        <w:t xml:space="preserve">    "validation_errors": {</w:t>
      </w:r>
    </w:p>
    <w:p w14:paraId="157F2F16" w14:textId="77777777" w:rsidR="00357004" w:rsidRPr="00357004" w:rsidRDefault="00357004" w:rsidP="00357004">
      <w:pPr>
        <w:pStyle w:val="CodeBlock"/>
      </w:pPr>
      <w:r w:rsidRPr="00357004">
        <w:t xml:space="preserve">        "cpu": {</w:t>
      </w:r>
    </w:p>
    <w:p w14:paraId="4B3E2A5F" w14:textId="77777777" w:rsidR="00357004" w:rsidRPr="00357004" w:rsidRDefault="00357004" w:rsidP="00357004">
      <w:pPr>
        <w:pStyle w:val="CodeBlock"/>
      </w:pPr>
      <w:r w:rsidRPr="00357004">
        <w:t xml:space="preserve">            "field_identifier": "Error message",</w:t>
      </w:r>
    </w:p>
    <w:p w14:paraId="2AEC4E03" w14:textId="77777777" w:rsidR="00357004" w:rsidRPr="00357004" w:rsidRDefault="00357004" w:rsidP="00357004">
      <w:pPr>
        <w:pStyle w:val="CodeBlock"/>
      </w:pPr>
      <w:r w:rsidRPr="00357004">
        <w:t xml:space="preserve">            "another_field": "Another message"</w:t>
      </w:r>
    </w:p>
    <w:p w14:paraId="46799837" w14:textId="77777777" w:rsidR="00357004" w:rsidRPr="00357004" w:rsidRDefault="00357004" w:rsidP="00357004">
      <w:pPr>
        <w:pStyle w:val="CodeBlock"/>
      </w:pPr>
      <w:r w:rsidRPr="00357004">
        <w:t xml:space="preserve">        }</w:t>
      </w:r>
    </w:p>
    <w:p w14:paraId="41D148A0" w14:textId="77777777" w:rsidR="00357004" w:rsidRPr="00357004" w:rsidRDefault="00357004" w:rsidP="00357004">
      <w:pPr>
        <w:pStyle w:val="CodeBlock"/>
      </w:pPr>
      <w:r w:rsidRPr="00357004">
        <w:t xml:space="preserve">    }</w:t>
      </w:r>
    </w:p>
    <w:p w14:paraId="14DC0961" w14:textId="77777777" w:rsidR="00357004" w:rsidRPr="00357004" w:rsidRDefault="00357004" w:rsidP="00357004">
      <w:pPr>
        <w:pStyle w:val="CodeBlock"/>
      </w:pPr>
      <w:r w:rsidRPr="00357004">
        <w:t>}</w:t>
      </w:r>
    </w:p>
    <w:p w14:paraId="58608D40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Error Actions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B17C73D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Remove loading toast</w:t>
      </w:r>
    </w:p>
    <w:p w14:paraId="2A4333B9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Parse </w:t>
      </w:r>
      <w:r w:rsidRPr="00357004">
        <w:rPr>
          <w:rStyle w:val="CodeBlockChar"/>
          <w:rFonts w:eastAsiaTheme="majorEastAsia"/>
        </w:rPr>
        <w:t>validation_errors</w:t>
      </w:r>
      <w:r w:rsidRPr="00357004">
        <w:rPr>
          <w:rFonts w:eastAsia="Times New Roman"/>
          <w:kern w:val="0"/>
          <w:szCs w:val="24"/>
          <w14:ligatures w14:val="none"/>
        </w:rPr>
        <w:t xml:space="preserve"> object</w:t>
      </w:r>
    </w:p>
    <w:p w14:paraId="6F23FB66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Call </w:t>
      </w:r>
      <w:r w:rsidRPr="00357004">
        <w:rPr>
          <w:rStyle w:val="CodeBlockChar"/>
          <w:rFonts w:eastAsiaTheme="majorEastAsia"/>
        </w:rPr>
        <w:t>highlightErrorField()</w:t>
      </w:r>
      <w:r w:rsidRPr="00357004">
        <w:rPr>
          <w:rFonts w:eastAsia="Times New Roman"/>
          <w:kern w:val="0"/>
          <w:szCs w:val="24"/>
          <w14:ligatures w14:val="none"/>
        </w:rPr>
        <w:t xml:space="preserve"> for each error</w:t>
      </w:r>
    </w:p>
    <w:p w14:paraId="527064ED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Add </w:t>
      </w:r>
      <w:r w:rsidRPr="00357004">
        <w:rPr>
          <w:rStyle w:val="CodeBlockChar"/>
          <w:rFonts w:eastAsiaTheme="majorEastAsia"/>
        </w:rPr>
        <w:t>.error-field</w:t>
      </w:r>
      <w:r w:rsidRPr="00357004">
        <w:rPr>
          <w:rFonts w:eastAsia="Times New Roman"/>
          <w:kern w:val="0"/>
          <w:szCs w:val="24"/>
          <w14:ligatures w14:val="none"/>
        </w:rPr>
        <w:t xml:space="preserve"> classes</w:t>
      </w:r>
    </w:p>
    <w:p w14:paraId="3CDCAF17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Insert </w:t>
      </w:r>
      <w:r w:rsidRPr="00357004">
        <w:rPr>
          <w:rStyle w:val="CodeBlockChar"/>
          <w:rFonts w:eastAsiaTheme="majorEastAsia"/>
        </w:rPr>
        <w:t>.error-message</w:t>
      </w:r>
      <w:r w:rsidRPr="00357004">
        <w:rPr>
          <w:rFonts w:eastAsia="Times New Roman"/>
          <w:kern w:val="0"/>
          <w:szCs w:val="24"/>
          <w14:ligatures w14:val="none"/>
        </w:rPr>
        <w:t xml:space="preserve"> spans</w:t>
      </w:r>
    </w:p>
    <w:p w14:paraId="7935DAC5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Display error summary</w:t>
      </w:r>
    </w:p>
    <w:p w14:paraId="2216BA78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Show error toast</w:t>
      </w:r>
    </w:p>
    <w:p w14:paraId="5CFC4DA8" w14:textId="77777777" w:rsidR="00357004" w:rsidRPr="00357004" w:rsidRDefault="00357004" w:rsidP="00357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Scroll to error summary</w:t>
      </w:r>
    </w:p>
    <w:p w14:paraId="563C0B7C" w14:textId="77777777" w:rsidR="00357004" w:rsidRPr="00357004" w:rsidRDefault="00357004" w:rsidP="006242A5">
      <w:pPr>
        <w:pStyle w:val="Heading3"/>
      </w:pPr>
      <w:r w:rsidRPr="00357004">
        <w:t>Phase 5: Error Field Highlighting</w:t>
      </w:r>
    </w:p>
    <w:p w14:paraId="58916BA3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Method</w:t>
      </w:r>
      <w:r w:rsidRPr="00357004">
        <w:rPr>
          <w:rFonts w:eastAsia="Times New Roman"/>
          <w:kern w:val="0"/>
          <w:szCs w:val="24"/>
          <w14:ligatures w14:val="none"/>
        </w:rPr>
        <w:t xml:space="preserve">: </w:t>
      </w:r>
      <w:r w:rsidRPr="00357004">
        <w:rPr>
          <w:rStyle w:val="CodeBlockChar"/>
          <w:rFonts w:eastAsiaTheme="majorEastAsia"/>
        </w:rPr>
        <w:t>highlightErrorField(ipType, fieldError)</w:t>
      </w:r>
    </w:p>
    <w:p w14:paraId="5DDB330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Field Error Format Examples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3D410263" w14:textId="77777777" w:rsidR="00357004" w:rsidRPr="00357004" w:rsidRDefault="00357004" w:rsidP="00357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core_0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Core name at index 0</w:t>
      </w:r>
    </w:p>
    <w:p w14:paraId="020552F4" w14:textId="77777777" w:rsidR="00357004" w:rsidRPr="00357004" w:rsidRDefault="00357004" w:rsidP="00357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supply_1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Supply at index 1</w:t>
      </w:r>
    </w:p>
    <w:p w14:paraId="214C1CF4" w14:textId="77777777" w:rsidR="00357004" w:rsidRPr="00357004" w:rsidRDefault="00357004" w:rsidP="00357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frequency_avgpsm_core_0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Frequency for AVGPSM flow order, core 0</w:t>
      </w:r>
    </w:p>
    <w:p w14:paraId="7FFF8CF6" w14:textId="77777777" w:rsidR="00357004" w:rsidRPr="00357004" w:rsidRDefault="00357004" w:rsidP="00357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combined_spec_var_avgpsm_core_1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Combined settings spec variable</w:t>
      </w:r>
    </w:p>
    <w:p w14:paraId="09CFC5C9" w14:textId="77777777" w:rsidR="00357004" w:rsidRPr="00357004" w:rsidRDefault="00357004" w:rsidP="00357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charz_vmin_crest_wl_count_core_0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Charz table field</w:t>
      </w:r>
    </w:p>
    <w:p w14:paraId="02E372C9" w14:textId="77777777" w:rsidR="00357004" w:rsidRPr="00357004" w:rsidRDefault="00357004" w:rsidP="00357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charz_fmax_rm_name_2_core_0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Charz RM settings field</w:t>
      </w:r>
    </w:p>
    <w:p w14:paraId="6AB7366C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Highlighting Logic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11AFD04A" w14:textId="77777777" w:rsidR="00357004" w:rsidRPr="00357004" w:rsidRDefault="00357004" w:rsidP="00357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Parse field error string to extract components</w:t>
      </w:r>
    </w:p>
    <w:p w14:paraId="20D66573" w14:textId="77777777" w:rsidR="00357004" w:rsidRPr="00357004" w:rsidRDefault="00357004" w:rsidP="00357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Build CSS selector for target input</w:t>
      </w:r>
    </w:p>
    <w:p w14:paraId="5BFEB9F4" w14:textId="77777777" w:rsidR="00357004" w:rsidRPr="00357004" w:rsidRDefault="00357004" w:rsidP="00357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Add </w:t>
      </w:r>
      <w:r w:rsidRPr="00357004">
        <w:rPr>
          <w:rStyle w:val="CodeBlockChar"/>
          <w:rFonts w:eastAsiaTheme="majorEastAsia"/>
        </w:rPr>
        <w:t>.error-field</w:t>
      </w:r>
      <w:r w:rsidRPr="00357004">
        <w:rPr>
          <w:rFonts w:eastAsia="Times New Roman"/>
          <w:kern w:val="0"/>
          <w:szCs w:val="24"/>
          <w14:ligatures w14:val="none"/>
        </w:rPr>
        <w:t xml:space="preserve"> class</w:t>
      </w:r>
    </w:p>
    <w:p w14:paraId="5630A2ED" w14:textId="77777777" w:rsidR="00357004" w:rsidRPr="00357004" w:rsidRDefault="00357004" w:rsidP="00357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Insert error message span</w:t>
      </w:r>
    </w:p>
    <w:p w14:paraId="22E73D69" w14:textId="77777777" w:rsidR="00357004" w:rsidRPr="00357004" w:rsidRDefault="00357004" w:rsidP="00357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Handle special cases (combined, charz, nested fields)</w:t>
      </w:r>
    </w:p>
    <w:p w14:paraId="1C2B9A6C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1AD8280C">
          <v:rect id="_x0000_i1051" style="width:0;height:1.5pt" o:hralign="center" o:hrstd="t" o:hr="t" fillcolor="#a0a0a0" stroked="f"/>
        </w:pict>
      </w:r>
    </w:p>
    <w:p w14:paraId="4FCFDA54" w14:textId="77777777" w:rsidR="00357004" w:rsidRPr="00357004" w:rsidRDefault="00357004" w:rsidP="006242A5">
      <w:pPr>
        <w:pStyle w:val="Heading2"/>
      </w:pPr>
      <w:r w:rsidRPr="00357004">
        <w:t>Event Listeners &amp; Lifecycle</w:t>
      </w:r>
    </w:p>
    <w:p w14:paraId="73F7B216" w14:textId="77777777" w:rsidR="00357004" w:rsidRPr="00357004" w:rsidRDefault="00357004" w:rsidP="006242A5">
      <w:pPr>
        <w:pStyle w:val="Heading3"/>
      </w:pPr>
      <w:r w:rsidRPr="00357004">
        <w:t>Controller Lifecycle Hooks</w:t>
      </w:r>
    </w:p>
    <w:p w14:paraId="0077F39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connect()</w:t>
      </w:r>
      <w:r w:rsidRPr="00357004">
        <w:rPr>
          <w:rFonts w:eastAsia="Times New Roman"/>
          <w:kern w:val="0"/>
          <w:szCs w:val="24"/>
          <w14:ligatures w14:val="none"/>
        </w:rPr>
        <w:t>: Called when controller mounted to DOM</w:t>
      </w:r>
    </w:p>
    <w:p w14:paraId="14C8125E" w14:textId="77777777" w:rsidR="00357004" w:rsidRPr="00357004" w:rsidRDefault="00357004" w:rsidP="00357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Initialize variables (Sets, Arrays, state)</w:t>
      </w:r>
    </w:p>
    <w:p w14:paraId="5A7549F5" w14:textId="77777777" w:rsidR="00357004" w:rsidRPr="00357004" w:rsidRDefault="00357004" w:rsidP="00357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Setup event listeners</w:t>
      </w:r>
    </w:p>
    <w:p w14:paraId="60A32EFB" w14:textId="77777777" w:rsidR="00357004" w:rsidRPr="00357004" w:rsidRDefault="00357004" w:rsidP="00357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lastRenderedPageBreak/>
        <w:t>Initialize third-party libraries (Tom Select)</w:t>
      </w:r>
    </w:p>
    <w:p w14:paraId="6F4E35C9" w14:textId="77777777" w:rsidR="00357004" w:rsidRPr="00357004" w:rsidRDefault="00357004" w:rsidP="00357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Bind collapsible headers</w:t>
      </w:r>
    </w:p>
    <w:p w14:paraId="267261B9" w14:textId="77777777" w:rsidR="00357004" w:rsidRPr="00357004" w:rsidRDefault="00357004" w:rsidP="00357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Populate dynamic options</w:t>
      </w:r>
    </w:p>
    <w:p w14:paraId="0D1BB9DF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disconnect()</w:t>
      </w:r>
      <w:r w:rsidRPr="00357004">
        <w:rPr>
          <w:rFonts w:eastAsia="Times New Roman"/>
          <w:kern w:val="0"/>
          <w:szCs w:val="24"/>
          <w14:ligatures w14:val="none"/>
        </w:rPr>
        <w:t>: Called when controller unmounted</w:t>
      </w:r>
    </w:p>
    <w:p w14:paraId="7BB6544F" w14:textId="77777777" w:rsidR="00357004" w:rsidRPr="00357004" w:rsidRDefault="00357004" w:rsidP="003570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Destroy Tom Select instances</w:t>
      </w:r>
    </w:p>
    <w:p w14:paraId="1CCD52A9" w14:textId="77777777" w:rsidR="00357004" w:rsidRPr="00357004" w:rsidRDefault="00357004" w:rsidP="003570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Clean up event listeners (if manually bound)</w:t>
      </w:r>
    </w:p>
    <w:p w14:paraId="0BE8EFE5" w14:textId="77777777" w:rsidR="00357004" w:rsidRPr="00357004" w:rsidRDefault="00357004" w:rsidP="003570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Prevent memory leaks</w:t>
      </w:r>
    </w:p>
    <w:p w14:paraId="0247D726" w14:textId="77777777" w:rsidR="00357004" w:rsidRPr="00357004" w:rsidRDefault="00357004" w:rsidP="006242A5">
      <w:pPr>
        <w:pStyle w:val="Heading3"/>
      </w:pPr>
      <w:r w:rsidRPr="00357004">
        <w:t>Key Event Patterns</w:t>
      </w:r>
    </w:p>
    <w:p w14:paraId="19156DB3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Change Events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661E3BE7" w14:textId="77777777" w:rsidR="00357004" w:rsidRPr="00357004" w:rsidRDefault="00357004" w:rsidP="003570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Core counter input → triggers </w:t>
      </w:r>
      <w:r w:rsidRPr="00357004">
        <w:rPr>
          <w:rStyle w:val="CodeBlockChar"/>
          <w:rFonts w:eastAsiaTheme="majorEastAsia"/>
        </w:rPr>
        <w:t>updateCoreCount()</w:t>
      </w:r>
    </w:p>
    <w:p w14:paraId="30ECEF86" w14:textId="77777777" w:rsidR="00357004" w:rsidRPr="00357004" w:rsidRDefault="00357004" w:rsidP="003570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Test points sets counter → triggers </w:t>
      </w:r>
      <w:r w:rsidRPr="00357004">
        <w:rPr>
          <w:rStyle w:val="CodeBlockChar"/>
          <w:rFonts w:eastAsiaTheme="majorEastAsia"/>
        </w:rPr>
        <w:t>updateTestPointsSets()</w:t>
      </w:r>
    </w:p>
    <w:p w14:paraId="0CADC305" w14:textId="77777777" w:rsidR="00357004" w:rsidRPr="00357004" w:rsidRDefault="00357004" w:rsidP="003570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WL count inputs → triggers </w:t>
      </w:r>
      <w:r w:rsidRPr="00357004">
        <w:rPr>
          <w:rStyle w:val="CodeBlockChar"/>
          <w:rFonts w:eastAsiaTheme="majorEastAsia"/>
        </w:rPr>
        <w:t>updateWorkloadTable()</w:t>
      </w:r>
    </w:p>
    <w:p w14:paraId="011F5A68" w14:textId="77777777" w:rsidR="00357004" w:rsidRPr="00357004" w:rsidRDefault="00357004" w:rsidP="003570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IP type checkboxes → triggers </w:t>
      </w:r>
      <w:r w:rsidRPr="00357004">
        <w:rPr>
          <w:rStyle w:val="CodeBlockChar"/>
          <w:rFonts w:eastAsiaTheme="majorEastAsia"/>
        </w:rPr>
        <w:t>toggleIpType()</w:t>
      </w:r>
    </w:p>
    <w:p w14:paraId="2ADBF51D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Click Events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53572F41" w14:textId="77777777" w:rsidR="00357004" w:rsidRPr="00357004" w:rsidRDefault="00357004" w:rsidP="003570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Collapsible headers → toggles expansion</w:t>
      </w:r>
    </w:p>
    <w:p w14:paraId="52BCAE29" w14:textId="77777777" w:rsidR="00357004" w:rsidRPr="00357004" w:rsidRDefault="00357004" w:rsidP="003570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Button-wrapped checkboxes → toggles state</w:t>
      </w:r>
    </w:p>
    <w:p w14:paraId="2B723F73" w14:textId="77777777" w:rsidR="00357004" w:rsidRPr="00357004" w:rsidRDefault="00357004" w:rsidP="003570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+/− buttons → increments/decrements counters</w:t>
      </w:r>
    </w:p>
    <w:p w14:paraId="58F8EF79" w14:textId="77777777" w:rsidR="00357004" w:rsidRPr="00357004" w:rsidRDefault="00357004" w:rsidP="003570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Use-option buttons → auto-fills related fields</w:t>
      </w:r>
    </w:p>
    <w:p w14:paraId="6107E6D9" w14:textId="77777777" w:rsidR="00357004" w:rsidRPr="00357004" w:rsidRDefault="00357004" w:rsidP="003570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Submit button → triggers validation + AJAX</w:t>
      </w:r>
    </w:p>
    <w:p w14:paraId="072FF045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Input Events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55214DF3" w14:textId="77777777" w:rsidR="00357004" w:rsidRPr="00357004" w:rsidRDefault="00357004" w:rsidP="003570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Error field changes → removes </w:t>
      </w:r>
      <w:r w:rsidRPr="00357004">
        <w:rPr>
          <w:rStyle w:val="CodeBlockChar"/>
          <w:rFonts w:eastAsiaTheme="majorEastAsia"/>
        </w:rPr>
        <w:t>.error-field</w:t>
      </w:r>
      <w:r w:rsidRPr="00357004">
        <w:rPr>
          <w:rFonts w:eastAsia="Times New Roman"/>
          <w:kern w:val="0"/>
          <w:szCs w:val="24"/>
          <w14:ligatures w14:val="none"/>
        </w:rPr>
        <w:t xml:space="preserve"> class</w:t>
      </w:r>
    </w:p>
    <w:p w14:paraId="79B836AB" w14:textId="77777777" w:rsidR="00357004" w:rsidRPr="00357004" w:rsidRDefault="00357004" w:rsidP="003570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Form inputs → updates status indicators</w:t>
      </w:r>
    </w:p>
    <w:p w14:paraId="2B1644B2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Blur Events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10561CD6" w14:textId="77777777" w:rsidR="00357004" w:rsidRPr="00357004" w:rsidRDefault="00357004" w:rsidP="003570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Charz test points inputs → converts periods to 'p'</w:t>
      </w:r>
    </w:p>
    <w:p w14:paraId="529CEBBF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71850EE0">
          <v:rect id="_x0000_i1052" style="width:0;height:1.5pt" o:hralign="center" o:hrstd="t" o:hr="t" fillcolor="#a0a0a0" stroked="f"/>
        </w:pict>
      </w:r>
    </w:p>
    <w:p w14:paraId="690CEC74" w14:textId="77777777" w:rsidR="00357004" w:rsidRPr="00357004" w:rsidRDefault="00357004" w:rsidP="006242A5">
      <w:pPr>
        <w:pStyle w:val="Heading2"/>
      </w:pPr>
      <w:r w:rsidRPr="00357004">
        <w:t>Toast Notification System</w:t>
      </w:r>
    </w:p>
    <w:p w14:paraId="2FD817D3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Non-blocking user feedback for actions</w:t>
      </w:r>
    </w:p>
    <w:p w14:paraId="1016D2E5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Types</w:t>
      </w:r>
      <w:r w:rsidRPr="00357004">
        <w:rPr>
          <w:rFonts w:eastAsia="Times New Roman"/>
          <w:kern w:val="0"/>
          <w:szCs w:val="24"/>
          <w14:ligatures w14:val="none"/>
        </w:rPr>
        <w:t>: success, error, warning, info, loading</w:t>
      </w:r>
    </w:p>
    <w:p w14:paraId="56A55B7B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Features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20B351AE" w14:textId="77777777" w:rsidR="00357004" w:rsidRPr="00357004" w:rsidRDefault="00357004" w:rsidP="003570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Auto-dismiss with progress bar</w:t>
      </w:r>
    </w:p>
    <w:p w14:paraId="1A514B71" w14:textId="77777777" w:rsidR="00357004" w:rsidRPr="00357004" w:rsidRDefault="00357004" w:rsidP="003570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Pause on hover</w:t>
      </w:r>
    </w:p>
    <w:p w14:paraId="3BC7EF9D" w14:textId="77777777" w:rsidR="00357004" w:rsidRPr="00357004" w:rsidRDefault="00357004" w:rsidP="003570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Manual dismiss button</w:t>
      </w:r>
    </w:p>
    <w:p w14:paraId="00403168" w14:textId="77777777" w:rsidR="00357004" w:rsidRPr="00357004" w:rsidRDefault="00357004" w:rsidP="003570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lastRenderedPageBreak/>
        <w:t>Positioned containers (6 positions)</w:t>
      </w:r>
    </w:p>
    <w:p w14:paraId="39B40E51" w14:textId="77777777" w:rsidR="00357004" w:rsidRPr="00357004" w:rsidRDefault="00357004" w:rsidP="003570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Queue support (multiple toasts)</w:t>
      </w:r>
    </w:p>
    <w:p w14:paraId="4B96015C" w14:textId="77777777" w:rsidR="00357004" w:rsidRPr="00357004" w:rsidRDefault="00357004" w:rsidP="003570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Animation (slide in/out)</w:t>
      </w:r>
    </w:p>
    <w:p w14:paraId="54BEF6AB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API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3D09EC91" w14:textId="77777777" w:rsidR="00357004" w:rsidRPr="00357004" w:rsidRDefault="00357004" w:rsidP="00357004">
      <w:pPr>
        <w:shd w:val="clear" w:color="auto" w:fill="E1F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showSuccess('Message', { duration: 4000 })</w:t>
      </w:r>
    </w:p>
    <w:p w14:paraId="40C5467A" w14:textId="77777777" w:rsidR="00357004" w:rsidRPr="00357004" w:rsidRDefault="00357004" w:rsidP="00357004">
      <w:pPr>
        <w:shd w:val="clear" w:color="auto" w:fill="E1F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showError('Message', { duration: 7000 })</w:t>
      </w:r>
    </w:p>
    <w:p w14:paraId="6B2D7AF4" w14:textId="77777777" w:rsidR="00357004" w:rsidRPr="00357004" w:rsidRDefault="00357004" w:rsidP="00357004">
      <w:pPr>
        <w:shd w:val="clear" w:color="auto" w:fill="E1F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showWarning('Message')</w:t>
      </w:r>
    </w:p>
    <w:p w14:paraId="4AD2CB2A" w14:textId="77777777" w:rsidR="00357004" w:rsidRPr="00357004" w:rsidRDefault="00357004" w:rsidP="00357004">
      <w:pPr>
        <w:shd w:val="clear" w:color="auto" w:fill="E1F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showInfo('Message')</w:t>
      </w:r>
    </w:p>
    <w:p w14:paraId="13C8F316" w14:textId="77777777" w:rsidR="00357004" w:rsidRPr="00357004" w:rsidRDefault="00357004" w:rsidP="00357004">
      <w:pPr>
        <w:pStyle w:val="CodeBlock"/>
        <w:rPr>
          <w:rFonts w:eastAsiaTheme="majorEastAsia"/>
        </w:rPr>
      </w:pPr>
      <w:r w:rsidRPr="00357004">
        <w:t>const loadingToast = showLoading('Processing...')</w:t>
      </w:r>
    </w:p>
    <w:p w14:paraId="1F224AE4" w14:textId="77777777" w:rsidR="00357004" w:rsidRPr="00357004" w:rsidRDefault="00357004" w:rsidP="00357004">
      <w:pPr>
        <w:shd w:val="clear" w:color="auto" w:fill="E1F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// Later:</w:t>
      </w:r>
    </w:p>
    <w:p w14:paraId="019FD3A4" w14:textId="77777777" w:rsidR="00357004" w:rsidRPr="00357004" w:rsidRDefault="00357004" w:rsidP="00357004">
      <w:pPr>
        <w:shd w:val="clear" w:color="auto" w:fill="E1F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loadingToast.remove()</w:t>
      </w:r>
    </w:p>
    <w:p w14:paraId="6B86E0A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Implementation Details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3064D7E9" w14:textId="77777777" w:rsidR="00357004" w:rsidRPr="00357004" w:rsidRDefault="00357004" w:rsidP="003570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Exported to </w:t>
      </w:r>
      <w:r w:rsidRPr="00357004">
        <w:rPr>
          <w:rStyle w:val="CodeBlockChar"/>
          <w:rFonts w:eastAsiaTheme="majorEastAsia"/>
        </w:rPr>
        <w:t>window</w:t>
      </w:r>
      <w:r w:rsidRPr="00357004">
        <w:rPr>
          <w:rFonts w:eastAsia="Times New Roman"/>
          <w:kern w:val="0"/>
          <w:szCs w:val="24"/>
          <w14:ligatures w14:val="none"/>
        </w:rPr>
        <w:t xml:space="preserve"> object for global access</w:t>
      </w:r>
    </w:p>
    <w:p w14:paraId="27BBCD0E" w14:textId="77777777" w:rsidR="00357004" w:rsidRPr="00357004" w:rsidRDefault="00357004" w:rsidP="003570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Creates container on first use</w:t>
      </w:r>
    </w:p>
    <w:p w14:paraId="6AB64988" w14:textId="77777777" w:rsidR="00357004" w:rsidRPr="00357004" w:rsidRDefault="00357004" w:rsidP="003570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SVG icons for each type</w:t>
      </w:r>
    </w:p>
    <w:p w14:paraId="6E2FD021" w14:textId="77777777" w:rsidR="00357004" w:rsidRPr="00357004" w:rsidRDefault="00357004" w:rsidP="003570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CSS animations defined in </w:t>
      </w:r>
      <w:r w:rsidRPr="00357004">
        <w:rPr>
          <w:rStyle w:val="CodeBlockChar"/>
          <w:rFonts w:eastAsiaTheme="majorEastAsia"/>
        </w:rPr>
        <w:t>toast.css</w:t>
      </w:r>
    </w:p>
    <w:p w14:paraId="3B506724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1898A243">
          <v:rect id="_x0000_i1053" style="width:0;height:1.5pt" o:hralign="center" o:hrstd="t" o:hr="t" fillcolor="#a0a0a0" stroked="f"/>
        </w:pict>
      </w:r>
    </w:p>
    <w:p w14:paraId="1691B250" w14:textId="77777777" w:rsidR="00357004" w:rsidRPr="00357004" w:rsidRDefault="00357004" w:rsidP="006242A5">
      <w:pPr>
        <w:pStyle w:val="Heading1"/>
      </w:pPr>
      <w:r w:rsidRPr="00357004">
        <w:t>Backend-Frontend Integration Points</w:t>
      </w:r>
    </w:p>
    <w:p w14:paraId="6E725F8E" w14:textId="77777777" w:rsidR="00357004" w:rsidRPr="00357004" w:rsidRDefault="00357004" w:rsidP="006242A5">
      <w:pPr>
        <w:pStyle w:val="Heading2"/>
      </w:pPr>
      <w:r w:rsidRPr="00357004">
        <w:t>Form Name Conventions → Backend Params</w:t>
      </w:r>
    </w:p>
    <w:p w14:paraId="34C8C924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Pattern</w:t>
      </w:r>
      <w:r w:rsidRPr="00357004">
        <w:rPr>
          <w:rFonts w:eastAsia="Times New Roman"/>
          <w:kern w:val="0"/>
          <w:szCs w:val="24"/>
          <w14:ligatures w14:val="none"/>
        </w:rPr>
        <w:t xml:space="preserve">: Rails </w:t>
      </w:r>
      <w:r w:rsidRPr="00357004">
        <w:rPr>
          <w:rStyle w:val="CodeBlockChar"/>
          <w:rFonts w:eastAsiaTheme="majorEastAsia"/>
        </w:rPr>
        <w:t>form_with</w:t>
      </w:r>
      <w:r w:rsidRPr="00357004">
        <w:rPr>
          <w:rFonts w:eastAsia="Times New Roman"/>
          <w:kern w:val="0"/>
          <w:szCs w:val="24"/>
          <w14:ligatures w14:val="none"/>
        </w:rPr>
        <w:t xml:space="preserve"> generates nested parameter names</w:t>
      </w:r>
    </w:p>
    <w:p w14:paraId="15D93BFA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Example Flow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49DEADC0" w14:textId="77777777" w:rsidR="00357004" w:rsidRPr="00357004" w:rsidRDefault="00357004" w:rsidP="006242A5">
      <w:pPr>
        <w:pStyle w:val="CodeBlock"/>
      </w:pPr>
      <w:r w:rsidRPr="00357004">
        <w:t>&lt;!-- HTML Input --&gt;</w:t>
      </w:r>
    </w:p>
    <w:p w14:paraId="7EBC86F9" w14:textId="77777777" w:rsidR="00357004" w:rsidRPr="00357004" w:rsidRDefault="00357004" w:rsidP="006242A5">
      <w:pPr>
        <w:pStyle w:val="CodeBlock"/>
      </w:pPr>
      <w:r w:rsidRPr="00357004">
        <w:t>&lt;input name="ip_configurations[CPU][core_mappings][0][core]" value="core_a"&gt;</w:t>
      </w:r>
    </w:p>
    <w:p w14:paraId="2192F1B3" w14:textId="77777777" w:rsidR="00357004" w:rsidRPr="00357004" w:rsidRDefault="00357004" w:rsidP="006242A5">
      <w:pPr>
        <w:pStyle w:val="CodeBlock"/>
      </w:pPr>
    </w:p>
    <w:p w14:paraId="1D4F2198" w14:textId="77777777" w:rsidR="00357004" w:rsidRPr="00357004" w:rsidRDefault="00357004" w:rsidP="006242A5">
      <w:pPr>
        <w:pStyle w:val="CodeBlock"/>
      </w:pPr>
      <w:r w:rsidRPr="00357004">
        <w:t>&lt;!-- JavaScript FormData --&gt;</w:t>
      </w:r>
    </w:p>
    <w:p w14:paraId="7FC87538" w14:textId="77777777" w:rsidR="00357004" w:rsidRPr="00357004" w:rsidRDefault="00357004" w:rsidP="006242A5">
      <w:pPr>
        <w:pStyle w:val="CodeBlock"/>
      </w:pPr>
      <w:r w:rsidRPr="00357004">
        <w:t>formData.get('ip_configurations[CPU][core_mappings][0][core]')</w:t>
      </w:r>
    </w:p>
    <w:p w14:paraId="4845DD9A" w14:textId="77777777" w:rsidR="00357004" w:rsidRPr="00357004" w:rsidRDefault="00357004" w:rsidP="006242A5">
      <w:pPr>
        <w:pStyle w:val="CodeBlock"/>
      </w:pPr>
      <w:r w:rsidRPr="00357004">
        <w:t>// =&gt; "core_a"</w:t>
      </w:r>
    </w:p>
    <w:p w14:paraId="3B534B51" w14:textId="77777777" w:rsidR="00357004" w:rsidRPr="00357004" w:rsidRDefault="00357004" w:rsidP="006242A5">
      <w:pPr>
        <w:pStyle w:val="CodeBlock"/>
      </w:pPr>
    </w:p>
    <w:p w14:paraId="057D2B43" w14:textId="77777777" w:rsidR="00357004" w:rsidRPr="00357004" w:rsidRDefault="00357004" w:rsidP="006242A5">
      <w:pPr>
        <w:pStyle w:val="CodeBlock"/>
      </w:pPr>
      <w:r w:rsidRPr="00357004">
        <w:t>&lt;!-- Rails Params --&gt;</w:t>
      </w:r>
    </w:p>
    <w:p w14:paraId="2DF14BBC" w14:textId="77777777" w:rsidR="00357004" w:rsidRPr="00357004" w:rsidRDefault="00357004" w:rsidP="006242A5">
      <w:pPr>
        <w:pStyle w:val="CodeBlock"/>
      </w:pPr>
      <w:r w:rsidRPr="00357004">
        <w:t>params[:ip_configurations][:CPU][:core_mappings][:"0"][:core]</w:t>
      </w:r>
    </w:p>
    <w:p w14:paraId="1CF32D16" w14:textId="77777777" w:rsidR="00357004" w:rsidRPr="00357004" w:rsidRDefault="00357004" w:rsidP="006242A5">
      <w:pPr>
        <w:pStyle w:val="CodeBlock"/>
      </w:pPr>
      <w:r w:rsidRPr="00357004">
        <w:t>// =&gt; "core_a"</w:t>
      </w:r>
    </w:p>
    <w:p w14:paraId="38156AE7" w14:textId="77777777" w:rsidR="00357004" w:rsidRPr="00357004" w:rsidRDefault="00357004" w:rsidP="006242A5">
      <w:pPr>
        <w:pStyle w:val="CodeBlock"/>
      </w:pPr>
    </w:p>
    <w:p w14:paraId="28B2E574" w14:textId="77777777" w:rsidR="00357004" w:rsidRPr="00357004" w:rsidRDefault="00357004" w:rsidP="006242A5">
      <w:pPr>
        <w:pStyle w:val="CodeBlock"/>
      </w:pPr>
      <w:r w:rsidRPr="00357004">
        <w:t>&lt;!-- After Transformation --&gt;</w:t>
      </w:r>
    </w:p>
    <w:p w14:paraId="72195C31" w14:textId="77777777" w:rsidR="00357004" w:rsidRPr="00357004" w:rsidRDefault="00357004" w:rsidP="006242A5">
      <w:pPr>
        <w:pStyle w:val="CodeBlock"/>
      </w:pPr>
      <w:r w:rsidRPr="00357004">
        <w:t>{ cpu: { core_mapping: { core_a: { ... } } } }</w:t>
      </w:r>
    </w:p>
    <w:p w14:paraId="51F2C7D3" w14:textId="77777777" w:rsidR="00357004" w:rsidRPr="00357004" w:rsidRDefault="00357004" w:rsidP="006242A5">
      <w:pPr>
        <w:pStyle w:val="Heading2"/>
      </w:pPr>
      <w:r w:rsidRPr="00357004">
        <w:t>Data Attribute Communication</w:t>
      </w:r>
    </w:p>
    <w:p w14:paraId="69E8C596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Frontend → Frontend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21F106D4" w14:textId="77777777" w:rsidR="00357004" w:rsidRPr="00357004" w:rsidRDefault="00357004" w:rsidP="003570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data-ip-type="CPU"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JS finds related sections</w:t>
      </w:r>
    </w:p>
    <w:p w14:paraId="369FA5BE" w14:textId="77777777" w:rsidR="00357004" w:rsidRPr="00357004" w:rsidRDefault="00357004" w:rsidP="003570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data-core-index="0"</w:t>
      </w:r>
      <w:r w:rsidRPr="00357004">
        <w:rPr>
          <w:rStyle w:val="CodeBlockChar"/>
          <w:rFonts w:eastAsiaTheme="minorEastAsia"/>
        </w:rPr>
        <w:t xml:space="preserve"> </w:t>
      </w:r>
      <w:r w:rsidRPr="00357004">
        <w:rPr>
          <w:rFonts w:eastAsia="Times New Roman"/>
          <w:kern w:val="0"/>
          <w:szCs w:val="24"/>
          <w14:ligatures w14:val="none"/>
        </w:rPr>
        <w:t>→ JS targets specific core</w:t>
      </w:r>
    </w:p>
    <w:p w14:paraId="25A642BE" w14:textId="77777777" w:rsidR="00357004" w:rsidRPr="00357004" w:rsidRDefault="00357004" w:rsidP="003570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lastRenderedPageBreak/>
        <w:t>data-order="AVGPSM"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JS finds flow order mapping</w:t>
      </w:r>
    </w:p>
    <w:p w14:paraId="765B28E5" w14:textId="77777777" w:rsidR="00357004" w:rsidRPr="00357004" w:rsidRDefault="00357004" w:rsidP="003570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data-search-type="VMIN"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JS finds search type table</w:t>
      </w:r>
    </w:p>
    <w:p w14:paraId="223CCA09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Frontend → Backend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111F8407" w14:textId="77777777" w:rsidR="00357004" w:rsidRPr="00357004" w:rsidRDefault="00357004" w:rsidP="003570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Style w:val="CodeBlockChar"/>
          <w:rFonts w:eastAsiaTheme="majorEastAsia"/>
        </w:rPr>
        <w:t>data-controller="..."</w:t>
      </w:r>
      <w:r w:rsidRPr="00357004">
        <w:rPr>
          <w:rFonts w:eastAsia="Times New Roman"/>
          <w:kern w:val="0"/>
          <w:szCs w:val="24"/>
          <w14:ligatures w14:val="none"/>
        </w:rPr>
        <w:t xml:space="preserve"> → Stimulus mounts controllers (no backend effect)</w:t>
      </w:r>
    </w:p>
    <w:p w14:paraId="0118C256" w14:textId="77777777" w:rsidR="00357004" w:rsidRPr="00357004" w:rsidRDefault="00357004" w:rsidP="003570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Form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357004">
        <w:rPr>
          <w:rFonts w:eastAsia="Times New Roman"/>
          <w:kern w:val="0"/>
          <w:szCs w:val="24"/>
          <w14:ligatures w14:val="none"/>
        </w:rPr>
        <w:t xml:space="preserve"> attributes → Rails params structure</w:t>
      </w:r>
    </w:p>
    <w:p w14:paraId="2DE3FCCA" w14:textId="77777777" w:rsidR="00357004" w:rsidRPr="00357004" w:rsidRDefault="00357004" w:rsidP="003570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Hidden checkboxes →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Style w:val="CodeBlockChar"/>
          <w:rFonts w:eastAsiaTheme="majorEastAsia"/>
        </w:rPr>
        <w:t>on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57004">
        <w:rPr>
          <w:rFonts w:eastAsia="Times New Roman"/>
          <w:kern w:val="0"/>
          <w:szCs w:val="24"/>
          <w14:ligatures w14:val="none"/>
        </w:rPr>
        <w:t xml:space="preserve"> value when checked, absent when unchecked</w:t>
      </w:r>
    </w:p>
    <w:p w14:paraId="1E6596EB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Backend → Frontend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3A5B89EE" w14:textId="77777777" w:rsidR="00357004" w:rsidRPr="00357004" w:rsidRDefault="00357004" w:rsidP="003570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 xml:space="preserve">Response JSON structure → JS expects </w:t>
      </w:r>
      <w:r w:rsidRPr="00357004">
        <w:rPr>
          <w:rStyle w:val="CodeBlockChar"/>
          <w:rFonts w:eastAsiaTheme="majorEastAsia"/>
        </w:rPr>
        <w:t>status</w:t>
      </w:r>
      <w:r w:rsidRPr="00357004">
        <w:rPr>
          <w:rStyle w:val="CodeBlockChar"/>
          <w:rFonts w:eastAsiaTheme="minorEastAsia"/>
        </w:rPr>
        <w:t xml:space="preserve">, </w:t>
      </w:r>
      <w:r w:rsidRPr="00357004">
        <w:rPr>
          <w:rStyle w:val="CodeBlockChar"/>
          <w:rFonts w:eastAsiaTheme="majorEastAsia"/>
        </w:rPr>
        <w:t>data</w:t>
      </w:r>
      <w:r w:rsidRPr="00357004">
        <w:rPr>
          <w:rStyle w:val="CodeBlockChar"/>
          <w:rFonts w:eastAsiaTheme="minorEastAsia"/>
        </w:rPr>
        <w:t xml:space="preserve">, </w:t>
      </w:r>
      <w:r w:rsidRPr="00357004">
        <w:rPr>
          <w:rStyle w:val="CodeBlockChar"/>
          <w:rFonts w:eastAsiaTheme="majorEastAsia"/>
        </w:rPr>
        <w:t>validation_errors</w:t>
      </w:r>
      <w:r w:rsidRPr="00357004">
        <w:rPr>
          <w:rFonts w:eastAsia="Times New Roman"/>
          <w:kern w:val="0"/>
          <w:szCs w:val="24"/>
          <w14:ligatures w14:val="none"/>
        </w:rPr>
        <w:t xml:space="preserve"> keys</w:t>
      </w:r>
    </w:p>
    <w:p w14:paraId="64C73568" w14:textId="77777777" w:rsidR="00357004" w:rsidRPr="00357004" w:rsidRDefault="00357004" w:rsidP="003570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Error field identifiers → JS parses to find DOM elements</w:t>
      </w:r>
    </w:p>
    <w:p w14:paraId="4958B2F1" w14:textId="77777777" w:rsidR="00357004" w:rsidRPr="00357004" w:rsidRDefault="00357004" w:rsidP="006242A5">
      <w:pPr>
        <w:pStyle w:val="Heading2"/>
      </w:pPr>
      <w:r w:rsidRPr="00357004">
        <w:t>AJAX Response Contracts</w:t>
      </w:r>
    </w:p>
    <w:p w14:paraId="6AD5B16C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Success Contract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23046F54" w14:textId="77777777" w:rsidR="00357004" w:rsidRPr="00357004" w:rsidRDefault="00357004" w:rsidP="006242A5">
      <w:pPr>
        <w:pStyle w:val="CodeBlock"/>
      </w:pPr>
      <w:r w:rsidRPr="00357004">
        <w:t>{</w:t>
      </w:r>
    </w:p>
    <w:p w14:paraId="7C2F9CFD" w14:textId="77777777" w:rsidR="00357004" w:rsidRPr="00357004" w:rsidRDefault="00357004" w:rsidP="006242A5">
      <w:pPr>
        <w:pStyle w:val="CodeBlock"/>
      </w:pPr>
      <w:r w:rsidRPr="00357004">
        <w:t xml:space="preserve">    status: "success",</w:t>
      </w:r>
    </w:p>
    <w:p w14:paraId="49A68DF2" w14:textId="77777777" w:rsidR="00357004" w:rsidRPr="00357004" w:rsidRDefault="00357004" w:rsidP="006242A5">
      <w:pPr>
        <w:pStyle w:val="CodeBlock"/>
      </w:pPr>
      <w:r w:rsidRPr="00357004">
        <w:t xml:space="preserve">    message: string,</w:t>
      </w:r>
    </w:p>
    <w:p w14:paraId="15A05675" w14:textId="77777777" w:rsidR="00357004" w:rsidRPr="00357004" w:rsidRDefault="00357004" w:rsidP="006242A5">
      <w:pPr>
        <w:pStyle w:val="CodeBlock"/>
      </w:pPr>
      <w:r w:rsidRPr="00357004">
        <w:t xml:space="preserve">    ip_types_processed: string[],</w:t>
      </w:r>
    </w:p>
    <w:p w14:paraId="43217C4D" w14:textId="77777777" w:rsidR="00357004" w:rsidRPr="00357004" w:rsidRDefault="00357004" w:rsidP="006242A5">
      <w:pPr>
        <w:pStyle w:val="CodeBlock"/>
      </w:pPr>
      <w:r w:rsidRPr="00357004">
        <w:t xml:space="preserve">    data: Record&lt;string, any&gt;</w:t>
      </w:r>
    </w:p>
    <w:p w14:paraId="76AA7FD8" w14:textId="77777777" w:rsidR="00357004" w:rsidRPr="00357004" w:rsidRDefault="00357004" w:rsidP="006242A5">
      <w:pPr>
        <w:pStyle w:val="CodeBlock"/>
      </w:pPr>
      <w:r w:rsidRPr="00357004">
        <w:t>}</w:t>
      </w:r>
    </w:p>
    <w:p w14:paraId="05F77490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Error Contract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013F6BCB" w14:textId="77777777" w:rsidR="00357004" w:rsidRPr="00357004" w:rsidRDefault="00357004" w:rsidP="006242A5">
      <w:pPr>
        <w:pStyle w:val="CodeBlock"/>
      </w:pPr>
      <w:r w:rsidRPr="00357004">
        <w:t>{</w:t>
      </w:r>
    </w:p>
    <w:p w14:paraId="7916F60D" w14:textId="77777777" w:rsidR="00357004" w:rsidRPr="00357004" w:rsidRDefault="00357004" w:rsidP="006242A5">
      <w:pPr>
        <w:pStyle w:val="CodeBlock"/>
      </w:pPr>
      <w:r w:rsidRPr="00357004">
        <w:t xml:space="preserve">    status: "error",</w:t>
      </w:r>
    </w:p>
    <w:p w14:paraId="00EA507B" w14:textId="77777777" w:rsidR="00357004" w:rsidRPr="00357004" w:rsidRDefault="00357004" w:rsidP="006242A5">
      <w:pPr>
        <w:pStyle w:val="CodeBlock"/>
      </w:pPr>
      <w:r w:rsidRPr="00357004">
        <w:t xml:space="preserve">    error: string,</w:t>
      </w:r>
    </w:p>
    <w:p w14:paraId="381E3229" w14:textId="77777777" w:rsidR="00357004" w:rsidRPr="00357004" w:rsidRDefault="00357004" w:rsidP="006242A5">
      <w:pPr>
        <w:pStyle w:val="CodeBlock"/>
      </w:pPr>
      <w:r w:rsidRPr="00357004">
        <w:t xml:space="preserve">    validation_errors?: Record&lt;string, Record&lt;string, string&gt;&gt;</w:t>
      </w:r>
    </w:p>
    <w:p w14:paraId="79772090" w14:textId="77777777" w:rsidR="00357004" w:rsidRPr="00357004" w:rsidRDefault="00357004" w:rsidP="006242A5">
      <w:pPr>
        <w:pStyle w:val="CodeBlock"/>
      </w:pPr>
      <w:r w:rsidRPr="00357004">
        <w:t>}</w:t>
      </w:r>
    </w:p>
    <w:p w14:paraId="6A293F87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JS Expectations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4B770AC3" w14:textId="77777777" w:rsidR="00357004" w:rsidRPr="00357004" w:rsidRDefault="00357004" w:rsidP="003570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Always JSON response (even on error)</w:t>
      </w:r>
    </w:p>
    <w:p w14:paraId="30E4CA2F" w14:textId="77777777" w:rsidR="00357004" w:rsidRPr="00357004" w:rsidRDefault="00357004" w:rsidP="003570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HTTP 200 for success</w:t>
      </w:r>
    </w:p>
    <w:p w14:paraId="542D43C4" w14:textId="77777777" w:rsidR="00357004" w:rsidRPr="00357004" w:rsidRDefault="00357004" w:rsidP="003570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HTTP 422 for validation errors</w:t>
      </w:r>
    </w:p>
    <w:p w14:paraId="678D961C" w14:textId="77777777" w:rsidR="00357004" w:rsidRPr="00357004" w:rsidRDefault="00357004" w:rsidP="003570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HTTP 500 for server errors</w:t>
      </w:r>
    </w:p>
    <w:p w14:paraId="3DC49D31" w14:textId="77777777" w:rsidR="00357004" w:rsidRPr="00357004" w:rsidRDefault="00357004" w:rsidP="003570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CSRF token in meta tag</w:t>
      </w:r>
    </w:p>
    <w:p w14:paraId="3ACF45A8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3295939F">
          <v:rect id="_x0000_i1054" style="width:0;height:1.5pt" o:hralign="center" o:hrstd="t" o:hr="t" fillcolor="#a0a0a0" stroked="f"/>
        </w:pict>
      </w:r>
    </w:p>
    <w:p w14:paraId="3CB0043D" w14:textId="174CAEEF" w:rsidR="00357004" w:rsidRPr="00357004" w:rsidRDefault="00357004" w:rsidP="006242A5">
      <w:pPr>
        <w:pStyle w:val="Heading1"/>
      </w:pPr>
      <w:r w:rsidRPr="00357004">
        <w:t xml:space="preserve">Complete Data Flow Diagram </w:t>
      </w:r>
    </w:p>
    <w:p w14:paraId="479F7991" w14:textId="6AE10E4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──────────┐</w:t>
      </w:r>
    </w:p>
    <w:p w14:paraId="4C078E9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USER INTERACTION                          │</w:t>
      </w:r>
    </w:p>
    <w:p w14:paraId="58F6D5D4" w14:textId="170215D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──────────┘</w:t>
      </w:r>
    </w:p>
    <w:p w14:paraId="10761A1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1DD358F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5008E48E" w14:textId="49344EA6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───┐</w:t>
      </w:r>
    </w:p>
    <w:p w14:paraId="0034F9DA" w14:textId="1FAED30A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1. Select IP Types (CPU, GFX, SOC)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0B61C0A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│     • Checkbox clicks                   │</w:t>
      </w:r>
    </w:p>
    <w:p w14:paraId="40282002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Reveals IP configuration sections │</w:t>
      </w:r>
    </w:p>
    <w:p w14:paraId="5E60B911" w14:textId="3F330F88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────┘</w:t>
      </w:r>
    </w:p>
    <w:p w14:paraId="3FA8B59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464C2C3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73490E32" w14:textId="10E2F396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──┐</w:t>
      </w:r>
    </w:p>
    <w:p w14:paraId="54B29AA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2. Configure Cores                     │</w:t>
      </w:r>
    </w:p>
    <w:p w14:paraId="62E4210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Adjust core count (+/− buttons)   │</w:t>
      </w:r>
    </w:p>
    <w:p w14:paraId="64D40F5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Fill core name, supply, clock...  │</w:t>
      </w:r>
    </w:p>
    <w:p w14:paraId="365E4C5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IpConfigurationController         │</w:t>
      </w:r>
    </w:p>
    <w:p w14:paraId="5AA43CA3" w14:textId="275A1FAC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──────┘</w:t>
      </w:r>
    </w:p>
    <w:p w14:paraId="69B7238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31DB354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4198D8D0" w14:textId="5D6FF36A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───┐</w:t>
      </w:r>
    </w:p>
    <w:p w14:paraId="1FC2777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3. Toggle Production Parameters        │</w:t>
      </w:r>
    </w:p>
    <w:p w14:paraId="026E945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Click collapsible header          │</w:t>
      </w:r>
    </w:p>
    <w:p w14:paraId="673C606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Hidden checkbox checked           │</w:t>
      </w:r>
    </w:p>
    <w:p w14:paraId="124A669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Production section revealed       │</w:t>
      </w:r>
    </w:p>
    <w:p w14:paraId="4B4EC1A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Tom Select initialized            │</w:t>
      </w:r>
    </w:p>
    <w:p w14:paraId="2767840D" w14:textId="13E3C61D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────┘</w:t>
      </w:r>
    </w:p>
    <w:p w14:paraId="4941A78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76C5112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0130E676" w14:textId="222D8216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────┐</w:t>
      </w:r>
    </w:p>
    <w:p w14:paraId="4C05DAC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4. Select Flow Orders                  │</w:t>
      </w:r>
    </w:p>
    <w:p w14:paraId="17A656E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Tom Select multi-select           │</w:t>
      </w:r>
    </w:p>
    <w:p w14:paraId="636024E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onItemAdd → addFlowOrderMapping() │</w:t>
      </w:r>
    </w:p>
    <w:p w14:paraId="7A753F22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Template cloned for each order    │</w:t>
      </w:r>
    </w:p>
    <w:p w14:paraId="7F03ED8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ProductionParametersController    │</w:t>
      </w:r>
    </w:p>
    <w:p w14:paraId="54BCC071" w14:textId="5B106A42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───┘</w:t>
      </w:r>
    </w:p>
    <w:p w14:paraId="682F8BE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03165F5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0C53E785" w14:textId="41B4C1F8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───┐</w:t>
      </w:r>
    </w:p>
    <w:p w14:paraId="09E5902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5. Configure Flow Order Details        │</w:t>
      </w:r>
    </w:p>
    <w:p w14:paraId="46D88A9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Toggle read type (JTAG/FW)        │</w:t>
      </w:r>
    </w:p>
    <w:p w14:paraId="7C49B0A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Adjust test points sets counter   │</w:t>
      </w:r>
    </w:p>
    <w:p w14:paraId="320ADBE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Fill spec variables + ranges/lists│</w:t>
      </w:r>
    </w:p>
    <w:p w14:paraId="65A2C95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Set frequency, register size      │</w:t>
      </w:r>
    </w:p>
    <w:p w14:paraId="3111FC32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Add repetition settings           │</w:t>
      </w:r>
    </w:p>
    <w:p w14:paraId="1A04E6DA" w14:textId="5F489A1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──┘</w:t>
      </w:r>
    </w:p>
    <w:p w14:paraId="4919071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6033068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208D5F54" w14:textId="75237B21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───┐</w:t>
      </w:r>
    </w:p>
    <w:p w14:paraId="6A8ED28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6. Toggle Charz Parameters (Optional)  │</w:t>
      </w:r>
    </w:p>
    <w:p w14:paraId="042FB46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Click collapsible header          │</w:t>
      </w:r>
    </w:p>
    <w:p w14:paraId="3527A23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Charz section revealed            │</w:t>
      </w:r>
    </w:p>
    <w:p w14:paraId="4C86DB9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CharzParametersController         │</w:t>
      </w:r>
    </w:p>
    <w:p w14:paraId="6CA21D5E" w14:textId="1969D15E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─────┘</w:t>
      </w:r>
    </w:p>
    <w:p w14:paraId="224D9B3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1648F87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08715C8E" w14:textId="690CCF1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────┐</w:t>
      </w:r>
    </w:p>
    <w:p w14:paraId="7FF86D34" w14:textId="1C82A07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7. Configure Charz Settings         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88257E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Select granularity (allcore/bycore)│</w:t>
      </w:r>
    </w:p>
    <w:p w14:paraId="3B723379" w14:textId="1847FB5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Select search types (VMIN/FMAX)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272D6F9E" w14:textId="58ADB70F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For each search type:          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151FBEE4" w14:textId="1B549E42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- Set spec variable             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DEAF708" w14:textId="2DCAD081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- Add RM settings              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A13F5AD" w14:textId="2BB4AC94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- Select test types            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2AC4CCC9" w14:textId="6FD72509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- Fill table (wl_count, tp, etc)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5AF0F3D0" w14:textId="4D4D693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  - Workload table auto-generates  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8C666A0" w14:textId="3D92A262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────┘</w:t>
      </w:r>
    </w:p>
    <w:p w14:paraId="1E5BEFD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480C5A7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  ↓</w:t>
      </w:r>
    </w:p>
    <w:p w14:paraId="1CF7D895" w14:textId="5A519C03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─┐</w:t>
      </w:r>
    </w:p>
    <w:p w14:paraId="6B3C92E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8. Combined Settings (Optional)        │</w:t>
      </w:r>
    </w:p>
    <w:p w14:paraId="0DDDCD9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Select multiple core types        │</w:t>
      </w:r>
    </w:p>
    <w:p w14:paraId="1125E45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System validates consistency      │</w:t>
      </w:r>
    </w:p>
    <w:p w14:paraId="75B6A5F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Select combined flow orders       │</w:t>
      </w:r>
    </w:p>
    <w:p w14:paraId="7B08E67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Configure per-core test points    │</w:t>
      </w:r>
    </w:p>
    <w:p w14:paraId="1F7D597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CombinedSettingsController        │</w:t>
      </w:r>
    </w:p>
    <w:p w14:paraId="26DCF62E" w14:textId="6D3B872E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─┘</w:t>
      </w:r>
    </w:p>
    <w:p w14:paraId="05DD0A0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0BD71ED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56C6E596" w14:textId="5E91A8C8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┌─────────────────────────────────────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───┐</w:t>
      </w:r>
    </w:p>
    <w:p w14:paraId="2762904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9. Submit Form                         │</w:t>
      </w:r>
    </w:p>
    <w:p w14:paraId="0B458CA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Click "Generate Test Settings"    │</w:t>
      </w:r>
    </w:p>
    <w:p w14:paraId="063261A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     • TestSettingsFormController        │</w:t>
      </w:r>
    </w:p>
    <w:p w14:paraId="55D8FBDD" w14:textId="0C7D112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───┘</w:t>
      </w:r>
    </w:p>
    <w:p w14:paraId="00432FF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2C93F90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43C5B419" w14:textId="03851B9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───────────────┐</w:t>
      </w:r>
    </w:p>
    <w:p w14:paraId="129B058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CLIENT-SIDE VALIDATION                         │</w:t>
      </w:r>
    </w:p>
    <w:p w14:paraId="60304C8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validateBeforeSubmit()                                        │</w:t>
      </w:r>
    </w:p>
    <w:p w14:paraId="37F4EF9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Check all required fields                                     │</w:t>
      </w:r>
    </w:p>
    <w:p w14:paraId="4A98938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Validate formats, ranges, consistency                         │</w:t>
      </w:r>
    </w:p>
    <w:p w14:paraId="5A607EC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Display errors if any                                         │</w:t>
      </w:r>
    </w:p>
    <w:p w14:paraId="42ED79B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Abort if invalid                                              │</w:t>
      </w:r>
    </w:p>
    <w:p w14:paraId="2B63CD0E" w14:textId="69848964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────────────────┘</w:t>
      </w:r>
    </w:p>
    <w:p w14:paraId="2EBE6EE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5AB22F9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 (Valid)</w:t>
      </w:r>
    </w:p>
    <w:p w14:paraId="00D8CE96" w14:textId="3DB8D68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─────────────────┐</w:t>
      </w:r>
    </w:p>
    <w:p w14:paraId="187A075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AJAX REQUEST                              │</w:t>
      </w:r>
    </w:p>
    <w:p w14:paraId="1C786CF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FormData construction                                         │</w:t>
      </w:r>
    </w:p>
    <w:p w14:paraId="52F86B2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POST /test_settings/generate                                  │</w:t>
      </w:r>
    </w:p>
    <w:p w14:paraId="1F3464B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Headers: CSRF token, Accept JSON                              │</w:t>
      </w:r>
    </w:p>
    <w:p w14:paraId="3808AE0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Show loading overlay + toast                                  │</w:t>
      </w:r>
    </w:p>
    <w:p w14:paraId="40090B73" w14:textId="693F68C5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─────────────────┘</w:t>
      </w:r>
    </w:p>
    <w:p w14:paraId="36090A8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13E4B48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47EE8BB0" w14:textId="3B60C1D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───────────────┐</w:t>
      </w:r>
    </w:p>
    <w:p w14:paraId="2571C75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RAILS CONTROLLER LAYER                          │</w:t>
      </w:r>
    </w:p>
    <w:p w14:paraId="18F822E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TestSettingsController#generate                                 │</w:t>
      </w:r>
    </w:p>
    <w:p w14:paraId="025ECAE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1. Extract selected_ip_types                                  │</w:t>
      </w:r>
    </w:p>
    <w:p w14:paraId="099B16D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2. For each IP type:                                          │</w:t>
      </w:r>
    </w:p>
    <w:p w14:paraId="1DC76FC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• Extract ip_configuration_params                          │</w:t>
      </w:r>
    </w:p>
    <w:p w14:paraId="0716F41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• Pass to FormValidator                                    │</w:t>
      </w:r>
    </w:p>
    <w:p w14:paraId="169E7DF8" w14:textId="158FDB6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───────────────┘</w:t>
      </w:r>
    </w:p>
    <w:p w14:paraId="595354F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6CF077D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60315F7F" w14:textId="56C6334F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─────────────────────┐</w:t>
      </w:r>
    </w:p>
    <w:p w14:paraId="61296B91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VALIDATION SERVICE                            │</w:t>
      </w:r>
    </w:p>
    <w:p w14:paraId="0D10911D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FormValidator.new(params).validate                              │</w:t>
      </w:r>
    </w:p>
    <w:p w14:paraId="4F9BCD8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validate_num_core_types                                     │</w:t>
      </w:r>
    </w:p>
    <w:p w14:paraId="2729165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validate_core_mappings                                      │</w:t>
      </w:r>
    </w:p>
    <w:p w14:paraId="6E4A5D4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validate_production_mappings                                │</w:t>
      </w:r>
    </w:p>
    <w:p w14:paraId="35E9083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validate_charz_parameters                                   │</w:t>
      </w:r>
    </w:p>
    <w:p w14:paraId="47ED126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validate_combined_settings                                  │</w:t>
      </w:r>
    </w:p>
    <w:p w14:paraId="6CE7CCE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Return @errors hash (empty if valid)                        │</w:t>
      </w:r>
    </w:p>
    <w:p w14:paraId="13AC07A5" w14:textId="65521D9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──────────────────┘</w:t>
      </w:r>
    </w:p>
    <w:p w14:paraId="49ADFD1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32D22A8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 (Valid)</w:t>
      </w:r>
    </w:p>
    <w:p w14:paraId="43B63D1B" w14:textId="4688F08D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──────────────────┐</w:t>
      </w:r>
    </w:p>
    <w:p w14:paraId="41531A4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ADDITIONAL VALIDATION                           │</w:t>
      </w:r>
    </w:p>
    <w:p w14:paraId="2C2353E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• validate_test_point_range for each range                      │</w:t>
      </w:r>
    </w:p>
    <w:p w14:paraId="6257B84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Check step direction matches start→stop                       │</w:t>
      </w:r>
    </w:p>
    <w:p w14:paraId="5A44C44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Verify range divisibility by step                             │</w:t>
      </w:r>
    </w:p>
    <w:p w14:paraId="1B2A746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Floating point precision handling                             │</w:t>
      </w:r>
    </w:p>
    <w:p w14:paraId="46C0EF2F" w14:textId="17B8D946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──────────────────┘</w:t>
      </w:r>
    </w:p>
    <w:p w14:paraId="72A4AE6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32C34E1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 (Valid)</w:t>
      </w:r>
    </w:p>
    <w:p w14:paraId="09982D91" w14:textId="15977B61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─────────────────┐</w:t>
      </w:r>
    </w:p>
    <w:p w14:paraId="2E18B94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PARAMETER TRANSFORMATION                           │</w:t>
      </w:r>
    </w:p>
    <w:p w14:paraId="05892CC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transform_params(ip_configs_to_process)                         │</w:t>
      </w:r>
    </w:p>
    <w:p w14:paraId="7A872FB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For each IP type:                                           │</w:t>
      </w:r>
    </w:p>
    <w:p w14:paraId="2F3EA1D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transform_core_mapping                                    │</w:t>
      </w:r>
    </w:p>
    <w:p w14:paraId="10D3F35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Build floworder_mapping                                   │</w:t>
      </w:r>
    </w:p>
    <w:p w14:paraId="2E2B7E4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Parse test points sets                                  │</w:t>
      </w:r>
    </w:p>
    <w:p w14:paraId="5598B85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Group by spec variable                                  │</w:t>
      </w:r>
    </w:p>
    <w:p w14:paraId="5EE5E60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Generate ranges or parse lists                          │</w:t>
      </w:r>
    </w:p>
    <w:p w14:paraId="34B6B2B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Build charztype_mapping                                   │</w:t>
      </w:r>
    </w:p>
    <w:p w14:paraId="5FF339A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Parse selected test types                               │</w:t>
      </w:r>
    </w:p>
    <w:p w14:paraId="10F86CD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Convert 'p' notation to decimal                         │</w:t>
      </w:r>
    </w:p>
    <w:p w14:paraId="2574BA3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Build workload arrays                                   │</w:t>
      </w:r>
    </w:p>
    <w:p w14:paraId="0A18B3B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Handle combined settings                                  │</w:t>
      </w:r>
    </w:p>
    <w:p w14:paraId="70B31DE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Concatenate core names/supplies                         │</w:t>
      </w:r>
    </w:p>
    <w:p w14:paraId="228E865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Parse per-core test points                              │</w:t>
      </w:r>
    </w:p>
    <w:p w14:paraId="50C3F78B" w14:textId="42874198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─────┘</w:t>
      </w:r>
    </w:p>
    <w:p w14:paraId="08FC5DB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54A44DF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3E4FA258" w14:textId="2986C100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─────┐</w:t>
      </w:r>
    </w:p>
    <w:p w14:paraId="1013EAD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SETTINGS GENERATION                             │</w:t>
      </w:r>
    </w:p>
    <w:p w14:paraId="672581B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TestSettingsGenerator.new(symbolized_config).generate_settings  │</w:t>
      </w:r>
    </w:p>
    <w:p w14:paraId="24EE1F2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Detect structure type (single/multiple/combined cores)      │</w:t>
      </w:r>
    </w:p>
    <w:p w14:paraId="5E2CD9B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For each core:                                              │</w:t>
      </w:r>
    </w:p>
    <w:p w14:paraId="79A8A86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generate_setup_settings (FW load)                         │</w:t>
      </w:r>
    </w:p>
    <w:p w14:paraId="565070D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generate_prod_settings                                    │</w:t>
      </w:r>
    </w:p>
    <w:p w14:paraId="670605F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Build SpecVariable objects                              │</w:t>
      </w:r>
    </w:p>
    <w:p w14:paraId="6D203D2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Create ParametricTest instances                         │</w:t>
      </w:r>
    </w:p>
    <w:p w14:paraId="08D7129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Generate test_points_by_spec hash                       │</w:t>
      </w:r>
    </w:p>
    <w:p w14:paraId="3DF18D8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generate_charz_settings                                   │</w:t>
      </w:r>
    </w:p>
    <w:p w14:paraId="76CEC62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Build SearchTest instances                              │</w:t>
      </w:r>
    </w:p>
    <w:p w14:paraId="7595F2F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- Generate workload-based structures                      │</w:t>
      </w:r>
    </w:p>
    <w:p w14:paraId="1497756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Return nested JSON structure                                │</w:t>
      </w:r>
    </w:p>
    <w:p w14:paraId="117FD1C1" w14:textId="40F4F316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──────┘</w:t>
      </w:r>
    </w:p>
    <w:p w14:paraId="6F9E8AB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303C71C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19E5133E" w14:textId="0FE1CB49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─────┐</w:t>
      </w:r>
    </w:p>
    <w:p w14:paraId="041FFD5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CACHE STORAGE                               │</w:t>
      </w:r>
    </w:p>
    <w:p w14:paraId="5A4738A4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Generate random cache key (SecureRandom.hex)                  │</w:t>
      </w:r>
    </w:p>
    <w:p w14:paraId="7954C856" w14:textId="032E9592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• Rails.cache.write(key, combined_results, expires_in: 1.hour) </w:t>
      </w:r>
      <w:r w:rsidR="006242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496868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Store only cache key in session                               │</w:t>
      </w:r>
    </w:p>
    <w:p w14:paraId="5DB2AEB2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Return success JSON with full data                            │</w:t>
      </w:r>
    </w:p>
    <w:p w14:paraId="2AE4C678" w14:textId="2D2CA87B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───┘</w:t>
      </w:r>
    </w:p>
    <w:p w14:paraId="259EC15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566BCE9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00E25D17" w14:textId="1E221AE8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──┐</w:t>
      </w:r>
    </w:p>
    <w:p w14:paraId="0719FF1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RESPONSE HANDLING                             │</w:t>
      </w:r>
    </w:p>
    <w:p w14:paraId="0B5BF6FE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JavaScript receives response:                                   │</w:t>
      </w:r>
    </w:p>
    <w:p w14:paraId="621F20E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Remove loading toast                                        │</w:t>
      </w:r>
    </w:p>
    <w:p w14:paraId="5F3D85E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Hide loading overlay                                        │</w:t>
      </w:r>
    </w:p>
    <w:p w14:paraId="56470AEB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Parse JSON response                                         │</w:t>
      </w:r>
    </w:p>
    <w:p w14:paraId="7E7AB9F3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If success:                                                 │</w:t>
      </w:r>
    </w:p>
    <w:p w14:paraId="453CA4A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Populate JSON preview modal                               │</w:t>
      </w:r>
    </w:p>
    <w:p w14:paraId="42855A6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Show download button                                      │</w:t>
      </w:r>
    </w:p>
    <w:p w14:paraId="10EB1DE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- Display success toast                                     │</w:t>
      </w:r>
    </w:p>
    <w:p w14:paraId="26E70EFF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• If error:                                                   │</w:t>
      </w:r>
    </w:p>
    <w:p w14:paraId="09370B9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Parse validation_errors                                   │</w:t>
      </w:r>
    </w:p>
    <w:p w14:paraId="1FC3F66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Highlight error fields                                    │</w:t>
      </w:r>
    </w:p>
    <w:p w14:paraId="3BD155E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Display error summary                                     │</w:t>
      </w:r>
    </w:p>
    <w:p w14:paraId="68D9D330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- Show error toast                                          │</w:t>
      </w:r>
    </w:p>
    <w:p w14:paraId="0787C8D5" w14:textId="2BF22F6D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─┘</w:t>
      </w:r>
    </w:p>
    <w:p w14:paraId="7F30588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7CC172B5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↓</w:t>
      </w:r>
    </w:p>
    <w:p w14:paraId="245A7C2C" w14:textId="2AF5EF3F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────┐</w:t>
      </w:r>
    </w:p>
    <w:p w14:paraId="3E5A658C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USER DOWNLOADS FILE                           │</w:t>
      </w:r>
    </w:p>
    <w:p w14:paraId="2CF6833A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Click "Download JSON" button                                  │</w:t>
      </w:r>
    </w:p>
    <w:p w14:paraId="081519F8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Navigate to /test_settings/download                           │</w:t>
      </w:r>
    </w:p>
    <w:p w14:paraId="2C92070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Controller retrieves from cache                               │</w:t>
      </w:r>
    </w:p>
    <w:p w14:paraId="79245967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send_data with JSON.pretty_generate                           │</w:t>
      </w:r>
    </w:p>
    <w:p w14:paraId="0286B7A9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Filename: tsettings_YYYYMMDD_HHMMSS.json                      │</w:t>
      </w:r>
    </w:p>
    <w:p w14:paraId="05408FF6" w14:textId="77777777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• Clean up cache + session                                      │</w:t>
      </w:r>
    </w:p>
    <w:p w14:paraId="18DF8160" w14:textId="1823F36F" w:rsidR="00357004" w:rsidRPr="00357004" w:rsidRDefault="00357004" w:rsidP="00357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</w:t>
      </w:r>
      <w:r w:rsidR="006242A5"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───────────┘</w:t>
      </w:r>
    </w:p>
    <w:p w14:paraId="51730267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2F4D05D7">
          <v:rect id="_x0000_i1055" style="width:0;height:1.5pt" o:hralign="center" o:hrstd="t" o:hr="t" fillcolor="#a0a0a0" stroked="f"/>
        </w:pict>
      </w:r>
    </w:p>
    <w:p w14:paraId="442FFF66" w14:textId="77777777" w:rsidR="00357004" w:rsidRPr="00357004" w:rsidRDefault="00357004" w:rsidP="006242A5">
      <w:pPr>
        <w:pStyle w:val="Heading1"/>
      </w:pPr>
      <w:r w:rsidRPr="00357004">
        <w:t>Setup &amp; Configuration</w:t>
      </w:r>
    </w:p>
    <w:p w14:paraId="0065C347" w14:textId="77777777" w:rsidR="00357004" w:rsidRPr="00357004" w:rsidRDefault="00357004" w:rsidP="006242A5">
      <w:pPr>
        <w:pStyle w:val="Heading2"/>
      </w:pPr>
      <w:r w:rsidRPr="00357004">
        <w:t>Prerequisites</w:t>
      </w:r>
    </w:p>
    <w:p w14:paraId="5B011863" w14:textId="77777777" w:rsidR="00357004" w:rsidRPr="00357004" w:rsidRDefault="00357004" w:rsidP="003570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Ruby 3.x</w:t>
      </w:r>
    </w:p>
    <w:p w14:paraId="54118481" w14:textId="77777777" w:rsidR="00357004" w:rsidRPr="00357004" w:rsidRDefault="00357004" w:rsidP="003570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Rails 7.x</w:t>
      </w:r>
    </w:p>
    <w:p w14:paraId="3F15185D" w14:textId="77777777" w:rsidR="00357004" w:rsidRPr="00357004" w:rsidRDefault="00357004" w:rsidP="003570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Node.js (for asset compilation)</w:t>
      </w:r>
    </w:p>
    <w:p w14:paraId="275476E9" w14:textId="77777777" w:rsidR="00357004" w:rsidRPr="00357004" w:rsidRDefault="00357004" w:rsidP="003570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kern w:val="0"/>
          <w:szCs w:val="24"/>
          <w14:ligatures w14:val="none"/>
        </w:rPr>
        <w:t>Modern web browser (Chrome, Firefox, Safari, Edge)</w:t>
      </w:r>
    </w:p>
    <w:p w14:paraId="6E629B4A" w14:textId="77777777" w:rsidR="00357004" w:rsidRPr="00357004" w:rsidRDefault="00357004" w:rsidP="006242A5">
      <w:pPr>
        <w:pStyle w:val="Heading2"/>
      </w:pPr>
      <w:r w:rsidRPr="00357004">
        <w:t>Installation Steps</w:t>
      </w:r>
    </w:p>
    <w:p w14:paraId="57EC4D22" w14:textId="77777777" w:rsidR="00357004" w:rsidRPr="00357004" w:rsidRDefault="00357004" w:rsidP="006242A5">
      <w:pPr>
        <w:pStyle w:val="CodeBlock"/>
      </w:pPr>
      <w:r w:rsidRPr="00357004">
        <w:t># 1. Clone repository</w:t>
      </w:r>
    </w:p>
    <w:p w14:paraId="1F57F6E2" w14:textId="77777777" w:rsidR="00357004" w:rsidRPr="00357004" w:rsidRDefault="00357004" w:rsidP="006242A5">
      <w:pPr>
        <w:pStyle w:val="CodeBlock"/>
      </w:pPr>
      <w:r w:rsidRPr="00357004">
        <w:t>git clone &lt;repo_url&gt;</w:t>
      </w:r>
    </w:p>
    <w:p w14:paraId="0CA6F44D" w14:textId="77777777" w:rsidR="00357004" w:rsidRPr="00357004" w:rsidRDefault="00357004" w:rsidP="006242A5">
      <w:pPr>
        <w:pStyle w:val="CodeBlock"/>
      </w:pPr>
      <w:r w:rsidRPr="00357004">
        <w:t>cd tpgf_webapp_rails</w:t>
      </w:r>
    </w:p>
    <w:p w14:paraId="7BF6EA49" w14:textId="77777777" w:rsidR="00357004" w:rsidRPr="00357004" w:rsidRDefault="00357004" w:rsidP="006242A5">
      <w:pPr>
        <w:pStyle w:val="CodeBlock"/>
      </w:pPr>
    </w:p>
    <w:p w14:paraId="4A86FB30" w14:textId="77777777" w:rsidR="00357004" w:rsidRPr="00357004" w:rsidRDefault="00357004" w:rsidP="006242A5">
      <w:pPr>
        <w:pStyle w:val="CodeBlock"/>
      </w:pPr>
      <w:r w:rsidRPr="00357004">
        <w:t># 2. Install Ruby dependencies</w:t>
      </w:r>
    </w:p>
    <w:p w14:paraId="375F4644" w14:textId="77777777" w:rsidR="00357004" w:rsidRPr="00357004" w:rsidRDefault="00357004" w:rsidP="006242A5">
      <w:pPr>
        <w:pStyle w:val="CodeBlock"/>
      </w:pPr>
      <w:r w:rsidRPr="00357004">
        <w:t>bundle install</w:t>
      </w:r>
    </w:p>
    <w:p w14:paraId="5D1772C5" w14:textId="77777777" w:rsidR="00357004" w:rsidRPr="00357004" w:rsidRDefault="00357004" w:rsidP="006242A5">
      <w:pPr>
        <w:pStyle w:val="CodeBlock"/>
      </w:pPr>
    </w:p>
    <w:p w14:paraId="679AE820" w14:textId="77777777" w:rsidR="00357004" w:rsidRPr="00357004" w:rsidRDefault="00357004" w:rsidP="006242A5">
      <w:pPr>
        <w:pStyle w:val="CodeBlock"/>
      </w:pPr>
      <w:r w:rsidRPr="00357004">
        <w:t># 3. Install JavaScript dependencies</w:t>
      </w:r>
    </w:p>
    <w:p w14:paraId="3CC7F76E" w14:textId="77777777" w:rsidR="00357004" w:rsidRPr="00357004" w:rsidRDefault="00357004" w:rsidP="006242A5">
      <w:pPr>
        <w:pStyle w:val="CodeBlock"/>
      </w:pPr>
      <w:r w:rsidRPr="00357004">
        <w:t>npm install</w:t>
      </w:r>
    </w:p>
    <w:p w14:paraId="5E6C0EB3" w14:textId="77777777" w:rsidR="00357004" w:rsidRPr="00357004" w:rsidRDefault="00357004" w:rsidP="006242A5">
      <w:pPr>
        <w:pStyle w:val="CodeBlock"/>
      </w:pPr>
    </w:p>
    <w:p w14:paraId="727CDDC3" w14:textId="77777777" w:rsidR="00357004" w:rsidRPr="00357004" w:rsidRDefault="00357004" w:rsidP="006242A5">
      <w:pPr>
        <w:pStyle w:val="CodeBlock"/>
      </w:pPr>
      <w:r w:rsidRPr="00357004">
        <w:t># 4. Build assets</w:t>
      </w:r>
    </w:p>
    <w:p w14:paraId="3B5481E5" w14:textId="77777777" w:rsidR="00357004" w:rsidRPr="00357004" w:rsidRDefault="00357004" w:rsidP="006242A5">
      <w:pPr>
        <w:pStyle w:val="CodeBlock"/>
      </w:pPr>
      <w:r w:rsidRPr="00357004">
        <w:t>rails assets:precompile</w:t>
      </w:r>
    </w:p>
    <w:p w14:paraId="3407F201" w14:textId="77777777" w:rsidR="00357004" w:rsidRPr="00357004" w:rsidRDefault="00357004" w:rsidP="006242A5">
      <w:pPr>
        <w:pStyle w:val="CodeBlock"/>
      </w:pPr>
    </w:p>
    <w:p w14:paraId="2FDBD29A" w14:textId="77777777" w:rsidR="00357004" w:rsidRPr="00357004" w:rsidRDefault="00357004" w:rsidP="006242A5">
      <w:pPr>
        <w:pStyle w:val="CodeBlock"/>
      </w:pPr>
      <w:r w:rsidRPr="00357004">
        <w:t># 5. Start development server</w:t>
      </w:r>
    </w:p>
    <w:p w14:paraId="1F2B274D" w14:textId="77777777" w:rsidR="00357004" w:rsidRPr="00357004" w:rsidRDefault="00357004" w:rsidP="006242A5">
      <w:pPr>
        <w:pStyle w:val="CodeBlock"/>
      </w:pPr>
      <w:r w:rsidRPr="00357004">
        <w:t>rails server</w:t>
      </w:r>
    </w:p>
    <w:p w14:paraId="558F8824" w14:textId="77777777" w:rsidR="00357004" w:rsidRPr="00357004" w:rsidRDefault="00357004" w:rsidP="006242A5">
      <w:pPr>
        <w:pStyle w:val="CodeBlock"/>
      </w:pPr>
    </w:p>
    <w:p w14:paraId="7E66BEBE" w14:textId="77777777" w:rsidR="00357004" w:rsidRPr="00357004" w:rsidRDefault="00357004" w:rsidP="006242A5">
      <w:pPr>
        <w:pStyle w:val="CodeBlock"/>
      </w:pPr>
      <w:r w:rsidRPr="00357004">
        <w:t># 6. Access application</w:t>
      </w:r>
    </w:p>
    <w:p w14:paraId="46B06DEB" w14:textId="77777777" w:rsidR="00357004" w:rsidRPr="00357004" w:rsidRDefault="00357004" w:rsidP="006242A5">
      <w:pPr>
        <w:pStyle w:val="CodeBlock"/>
      </w:pPr>
      <w:r w:rsidRPr="00357004">
        <w:t>open http://localhost:3000</w:t>
      </w:r>
    </w:p>
    <w:p w14:paraId="7975A39D" w14:textId="77777777" w:rsidR="00357004" w:rsidRPr="00357004" w:rsidRDefault="00357004" w:rsidP="006242A5">
      <w:pPr>
        <w:pStyle w:val="Heading2"/>
      </w:pPr>
      <w:r w:rsidRPr="00357004">
        <w:t>Environment Configuration</w:t>
      </w:r>
    </w:p>
    <w:p w14:paraId="3112B6AC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No database setup required</w:t>
      </w:r>
      <w:r w:rsidRPr="00357004">
        <w:rPr>
          <w:rFonts w:eastAsia="Times New Roman"/>
          <w:kern w:val="0"/>
          <w:szCs w:val="24"/>
          <w14:ligatures w14:val="none"/>
        </w:rPr>
        <w:t xml:space="preserve"> - application is stateless</w:t>
      </w:r>
    </w:p>
    <w:p w14:paraId="35F6A90B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Cache Configuration</w:t>
      </w:r>
      <w:r w:rsidRPr="00357004">
        <w:rPr>
          <w:rFonts w:eastAsia="Times New Roman"/>
          <w:kern w:val="0"/>
          <w:szCs w:val="24"/>
          <w14:ligatures w14:val="none"/>
        </w:rPr>
        <w:t xml:space="preserve"> (</w:t>
      </w:r>
      <w:r w:rsidRPr="00357004">
        <w:rPr>
          <w:rStyle w:val="CodeBlockChar"/>
          <w:rFonts w:eastAsiaTheme="majorEastAsia"/>
        </w:rPr>
        <w:t>config/environments/*.rb</w:t>
      </w:r>
      <w:r w:rsidRPr="00357004">
        <w:rPr>
          <w:rFonts w:eastAsia="Times New Roman"/>
          <w:kern w:val="0"/>
          <w:szCs w:val="24"/>
          <w14:ligatures w14:val="none"/>
        </w:rPr>
        <w:t>):</w:t>
      </w:r>
    </w:p>
    <w:p w14:paraId="52BFEC8D" w14:textId="77777777" w:rsidR="00357004" w:rsidRPr="00357004" w:rsidRDefault="00357004" w:rsidP="006242A5">
      <w:pPr>
        <w:pStyle w:val="CodeBlock"/>
      </w:pPr>
      <w:r w:rsidRPr="00357004">
        <w:lastRenderedPageBreak/>
        <w:t># Development (default MemoryStore)</w:t>
      </w:r>
    </w:p>
    <w:p w14:paraId="27E2CA18" w14:textId="77777777" w:rsidR="00357004" w:rsidRPr="00357004" w:rsidRDefault="00357004" w:rsidP="006242A5">
      <w:pPr>
        <w:pStyle w:val="CodeBlock"/>
      </w:pPr>
      <w:r w:rsidRPr="00357004">
        <w:t>config.cache_store = :memory_store, { size: 64.megabytes }</w:t>
      </w:r>
    </w:p>
    <w:p w14:paraId="426FD1A3" w14:textId="77777777" w:rsidR="00357004" w:rsidRPr="00357004" w:rsidRDefault="00357004" w:rsidP="006242A5">
      <w:pPr>
        <w:pStyle w:val="CodeBlock"/>
      </w:pPr>
    </w:p>
    <w:p w14:paraId="56CA28AA" w14:textId="77777777" w:rsidR="00357004" w:rsidRPr="00357004" w:rsidRDefault="00357004" w:rsidP="006242A5">
      <w:pPr>
        <w:pStyle w:val="CodeBlock"/>
      </w:pPr>
      <w:r w:rsidRPr="00357004">
        <w:t># Production (recommended Redis)</w:t>
      </w:r>
    </w:p>
    <w:p w14:paraId="2486E26B" w14:textId="77777777" w:rsidR="00357004" w:rsidRPr="00357004" w:rsidRDefault="00357004" w:rsidP="006242A5">
      <w:pPr>
        <w:pStyle w:val="CodeBlock"/>
      </w:pPr>
      <w:r w:rsidRPr="00357004">
        <w:t>config.cache_store = :redis_cache_store, {</w:t>
      </w:r>
    </w:p>
    <w:p w14:paraId="65A8E27C" w14:textId="77777777" w:rsidR="00357004" w:rsidRPr="00357004" w:rsidRDefault="00357004" w:rsidP="006242A5">
      <w:pPr>
        <w:pStyle w:val="CodeBlock"/>
      </w:pPr>
      <w:r w:rsidRPr="00357004">
        <w:t xml:space="preserve">    url: ENV['REDIS_URL'],</w:t>
      </w:r>
    </w:p>
    <w:p w14:paraId="1B05910E" w14:textId="77777777" w:rsidR="00357004" w:rsidRPr="00357004" w:rsidRDefault="00357004" w:rsidP="006242A5">
      <w:pPr>
        <w:pStyle w:val="CodeBlock"/>
      </w:pPr>
      <w:r w:rsidRPr="00357004">
        <w:t xml:space="preserve">    expires_in: 1.hour</w:t>
      </w:r>
    </w:p>
    <w:p w14:paraId="3F9A900A" w14:textId="77777777" w:rsidR="00357004" w:rsidRPr="00357004" w:rsidRDefault="00357004" w:rsidP="006242A5">
      <w:pPr>
        <w:pStyle w:val="CodeBlock"/>
      </w:pPr>
      <w:r w:rsidRPr="00357004">
        <w:t>}</w:t>
      </w:r>
    </w:p>
    <w:p w14:paraId="2794B430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Session Configuration</w:t>
      </w:r>
      <w:r w:rsidRPr="00357004">
        <w:rPr>
          <w:rFonts w:eastAsia="Times New Roman"/>
          <w:kern w:val="0"/>
          <w:szCs w:val="24"/>
          <w14:ligatures w14:val="none"/>
        </w:rPr>
        <w:t xml:space="preserve"> (</w:t>
      </w:r>
      <w:r w:rsidRPr="00357004">
        <w:rPr>
          <w:rStyle w:val="CodeBlockChar"/>
          <w:rFonts w:eastAsiaTheme="majorEastAsia"/>
        </w:rPr>
        <w:t>config/initializers/session_store.rb</w:t>
      </w:r>
      <w:r w:rsidRPr="00357004">
        <w:rPr>
          <w:rFonts w:eastAsia="Times New Roman"/>
          <w:kern w:val="0"/>
          <w:szCs w:val="24"/>
          <w14:ligatures w14:val="none"/>
        </w:rPr>
        <w:t>):</w:t>
      </w:r>
    </w:p>
    <w:p w14:paraId="0ED16623" w14:textId="77777777" w:rsidR="00357004" w:rsidRPr="00357004" w:rsidRDefault="00357004" w:rsidP="006242A5">
      <w:pPr>
        <w:pStyle w:val="CodeBlock"/>
      </w:pPr>
      <w:r w:rsidRPr="00357004">
        <w:t>Rails.application.config.session_store :cookie_store,</w:t>
      </w:r>
    </w:p>
    <w:p w14:paraId="1248183F" w14:textId="77777777" w:rsidR="00357004" w:rsidRPr="00357004" w:rsidRDefault="00357004" w:rsidP="006242A5">
      <w:pPr>
        <w:pStyle w:val="CodeBlock"/>
      </w:pPr>
      <w:r w:rsidRPr="00357004">
        <w:t xml:space="preserve">    key: '_tpgf_webapp_rails_session',</w:t>
      </w:r>
    </w:p>
    <w:p w14:paraId="72D6DFF5" w14:textId="77777777" w:rsidR="00357004" w:rsidRPr="00357004" w:rsidRDefault="00357004" w:rsidP="006242A5">
      <w:pPr>
        <w:pStyle w:val="CodeBlock"/>
      </w:pPr>
      <w:r w:rsidRPr="00357004">
        <w:t xml:space="preserve">    expire_after: 4.hours</w:t>
      </w:r>
    </w:p>
    <w:p w14:paraId="385AA740" w14:textId="77777777" w:rsidR="00357004" w:rsidRPr="00357004" w:rsidRDefault="00357004" w:rsidP="006242A5">
      <w:pPr>
        <w:pStyle w:val="Heading2"/>
      </w:pPr>
      <w:r w:rsidRPr="00357004">
        <w:t>Asset Pipeline</w:t>
      </w:r>
    </w:p>
    <w:p w14:paraId="08CF15CC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CSS Compilation</w:t>
      </w:r>
      <w:r w:rsidRPr="00357004">
        <w:rPr>
          <w:rFonts w:eastAsia="Times New Roman"/>
          <w:kern w:val="0"/>
          <w:szCs w:val="24"/>
          <w14:ligatures w14:val="none"/>
        </w:rPr>
        <w:t>: Handled by Tailwind standalone CLI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JavaScript</w:t>
      </w:r>
      <w:r w:rsidRPr="00357004">
        <w:rPr>
          <w:rFonts w:eastAsia="Times New Roman"/>
          <w:kern w:val="0"/>
          <w:szCs w:val="24"/>
          <w14:ligatures w14:val="none"/>
        </w:rPr>
        <w:t xml:space="preserve">: esbuild via </w:t>
      </w:r>
      <w:r w:rsidRPr="003570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jsbuild</w:t>
      </w:r>
      <w:r w:rsidRPr="00357004">
        <w:rPr>
          <w:rFonts w:eastAsia="Times New Roman"/>
          <w:kern w:val="0"/>
          <w:szCs w:val="24"/>
          <w14:ligatures w14:val="none"/>
        </w:rPr>
        <w:t xml:space="preserve"> script</w:t>
      </w:r>
      <w:r w:rsidRPr="00357004">
        <w:rPr>
          <w:rFonts w:eastAsia="Times New Roman"/>
          <w:kern w:val="0"/>
          <w:szCs w:val="24"/>
          <w14:ligatures w14:val="none"/>
        </w:rPr>
        <w:br/>
      </w:r>
      <w:r w:rsidRPr="00357004">
        <w:rPr>
          <w:rFonts w:eastAsia="Times New Roman"/>
          <w:b/>
          <w:bCs/>
          <w:kern w:val="0"/>
          <w:szCs w:val="24"/>
          <w14:ligatures w14:val="none"/>
        </w:rPr>
        <w:t>Watch mode</w:t>
      </w:r>
      <w:r w:rsidRPr="00357004">
        <w:rPr>
          <w:rFonts w:eastAsia="Times New Roman"/>
          <w:kern w:val="0"/>
          <w:szCs w:val="24"/>
          <w14:ligatures w14:val="none"/>
        </w:rPr>
        <w:t xml:space="preserve"> (development):</w:t>
      </w:r>
    </w:p>
    <w:p w14:paraId="0B83FAE5" w14:textId="77777777" w:rsidR="00357004" w:rsidRPr="00357004" w:rsidRDefault="00357004" w:rsidP="006242A5">
      <w:pPr>
        <w:pStyle w:val="CodeBlock"/>
      </w:pPr>
      <w:r w:rsidRPr="00357004">
        <w:t># Terminal 1: Rails server</w:t>
      </w:r>
    </w:p>
    <w:p w14:paraId="613CD71D" w14:textId="77777777" w:rsidR="00357004" w:rsidRPr="00357004" w:rsidRDefault="00357004" w:rsidP="006242A5">
      <w:pPr>
        <w:pStyle w:val="CodeBlock"/>
      </w:pPr>
      <w:r w:rsidRPr="00357004">
        <w:t>rails server</w:t>
      </w:r>
    </w:p>
    <w:p w14:paraId="76156F04" w14:textId="77777777" w:rsidR="00357004" w:rsidRPr="00357004" w:rsidRDefault="00357004" w:rsidP="006242A5">
      <w:pPr>
        <w:pStyle w:val="CodeBlock"/>
      </w:pPr>
    </w:p>
    <w:p w14:paraId="2F50D37B" w14:textId="77777777" w:rsidR="00357004" w:rsidRPr="00357004" w:rsidRDefault="00357004" w:rsidP="006242A5">
      <w:pPr>
        <w:pStyle w:val="CodeBlock"/>
      </w:pPr>
      <w:r w:rsidRPr="00357004">
        <w:t># Terminal 2: Asset watcher</w:t>
      </w:r>
    </w:p>
    <w:p w14:paraId="4ACDE63B" w14:textId="77777777" w:rsidR="00357004" w:rsidRPr="00357004" w:rsidRDefault="00357004" w:rsidP="006242A5">
      <w:pPr>
        <w:pStyle w:val="CodeBlock"/>
      </w:pPr>
      <w:r w:rsidRPr="00357004">
        <w:t>./bin/dev  # or equivalent watch script</w:t>
      </w:r>
    </w:p>
    <w:p w14:paraId="58064963" w14:textId="77777777" w:rsidR="00357004" w:rsidRPr="00357004" w:rsidRDefault="00000000" w:rsidP="00357004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pict w14:anchorId="38E5E318">
          <v:rect id="_x0000_i1056" style="width:0;height:1.5pt" o:hralign="center" o:hrstd="t" o:hr="t" fillcolor="#a0a0a0" stroked="f"/>
        </w:pict>
      </w:r>
    </w:p>
    <w:p w14:paraId="043A40A6" w14:textId="77777777" w:rsidR="00357004" w:rsidRPr="00357004" w:rsidRDefault="00357004" w:rsidP="006242A5">
      <w:pPr>
        <w:pStyle w:val="Heading1"/>
      </w:pPr>
      <w:r w:rsidRPr="00357004">
        <w:t>API Reference</w:t>
      </w:r>
    </w:p>
    <w:p w14:paraId="49CEC013" w14:textId="77777777" w:rsidR="00357004" w:rsidRPr="00357004" w:rsidRDefault="00357004" w:rsidP="006242A5">
      <w:pPr>
        <w:pStyle w:val="Heading2"/>
      </w:pPr>
      <w:r w:rsidRPr="00357004">
        <w:t>POST /test_settings/generate</w:t>
      </w:r>
    </w:p>
    <w:p w14:paraId="1BAB7358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Purpose</w:t>
      </w:r>
      <w:r w:rsidRPr="00357004">
        <w:rPr>
          <w:rFonts w:eastAsia="Times New Roman"/>
          <w:kern w:val="0"/>
          <w:szCs w:val="24"/>
          <w14:ligatures w14:val="none"/>
        </w:rPr>
        <w:t>: Validate and generate test settings JSON</w:t>
      </w:r>
    </w:p>
    <w:p w14:paraId="1B74B3AA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Request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671D392D" w14:textId="77777777" w:rsidR="00357004" w:rsidRPr="00357004" w:rsidRDefault="00357004" w:rsidP="003570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Method</w:t>
      </w:r>
      <w:r w:rsidRPr="00357004">
        <w:rPr>
          <w:rFonts w:eastAsia="Times New Roman"/>
          <w:kern w:val="0"/>
          <w:szCs w:val="24"/>
          <w14:ligatures w14:val="none"/>
        </w:rPr>
        <w:t>: POST</w:t>
      </w:r>
    </w:p>
    <w:p w14:paraId="67276AEE" w14:textId="77777777" w:rsidR="00357004" w:rsidRPr="00357004" w:rsidRDefault="00357004" w:rsidP="003570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Content-Type</w:t>
      </w:r>
      <w:r w:rsidRPr="00357004">
        <w:rPr>
          <w:rFonts w:eastAsia="Times New Roman"/>
          <w:kern w:val="0"/>
          <w:szCs w:val="24"/>
          <w14:ligatures w14:val="none"/>
        </w:rPr>
        <w:t>: multipart/form-data</w:t>
      </w:r>
    </w:p>
    <w:p w14:paraId="6E3E28C4" w14:textId="77777777" w:rsidR="00357004" w:rsidRPr="00357004" w:rsidRDefault="00357004" w:rsidP="003570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Headers</w:t>
      </w:r>
      <w:r w:rsidRPr="00357004">
        <w:rPr>
          <w:rFonts w:eastAsia="Times New Roman"/>
          <w:kern w:val="0"/>
          <w:szCs w:val="24"/>
          <w14:ligatures w14:val="none"/>
        </w:rPr>
        <w:t>: X-CSRF-Token required</w:t>
      </w:r>
    </w:p>
    <w:p w14:paraId="61AECE27" w14:textId="77777777" w:rsidR="00357004" w:rsidRPr="00357004" w:rsidRDefault="00357004" w:rsidP="003570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Body</w:t>
      </w:r>
      <w:r w:rsidRPr="00357004">
        <w:rPr>
          <w:rFonts w:eastAsia="Times New Roman"/>
          <w:kern w:val="0"/>
          <w:szCs w:val="24"/>
          <w14:ligatures w14:val="none"/>
        </w:rPr>
        <w:t>: FormData with nested parameters</w:t>
      </w:r>
    </w:p>
    <w:p w14:paraId="0A279E30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Request Parameters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2CEC601F" w14:textId="77777777" w:rsidR="00357004" w:rsidRPr="00357004" w:rsidRDefault="00357004" w:rsidP="006242A5">
      <w:pPr>
        <w:pStyle w:val="CodeBlock"/>
      </w:pPr>
      <w:r w:rsidRPr="00357004">
        <w:t>selected_ip_types[]               Array of IP type strings</w:t>
      </w:r>
    </w:p>
    <w:p w14:paraId="03304016" w14:textId="77777777" w:rsidR="00357004" w:rsidRPr="00357004" w:rsidRDefault="00357004" w:rsidP="006242A5">
      <w:pPr>
        <w:pStyle w:val="CodeBlock"/>
      </w:pPr>
      <w:r w:rsidRPr="00357004">
        <w:t>ip_configurations[IP_TYPE][...]   Nested configuration hash</w:t>
      </w:r>
    </w:p>
    <w:p w14:paraId="6D172FA8" w14:textId="77777777" w:rsidR="00357004" w:rsidRPr="00357004" w:rsidRDefault="00357004" w:rsidP="00357004">
      <w:pPr>
        <w:spacing w:before="100" w:beforeAutospacing="1" w:after="100" w:afterAutospacing="1" w:line="240" w:lineRule="auto"/>
        <w:rPr>
          <w:rFonts w:eastAsia="Times New Roman"/>
          <w:kern w:val="0"/>
          <w:szCs w:val="24"/>
          <w14:ligatures w14:val="none"/>
        </w:rPr>
      </w:pPr>
      <w:r w:rsidRPr="00357004">
        <w:rPr>
          <w:rFonts w:eastAsia="Times New Roman"/>
          <w:b/>
          <w:bCs/>
          <w:kern w:val="0"/>
          <w:szCs w:val="24"/>
          <w14:ligatures w14:val="none"/>
        </w:rPr>
        <w:t>Response (Success - 200)</w:t>
      </w:r>
      <w:r w:rsidRPr="00357004">
        <w:rPr>
          <w:rFonts w:eastAsia="Times New Roman"/>
          <w:kern w:val="0"/>
          <w:szCs w:val="24"/>
          <w14:ligatures w14:val="none"/>
        </w:rPr>
        <w:t>:</w:t>
      </w:r>
    </w:p>
    <w:p w14:paraId="2D8C2B8F" w14:textId="77777777" w:rsidR="00357004" w:rsidRPr="00357004" w:rsidRDefault="00357004" w:rsidP="006242A5">
      <w:pPr>
        <w:pStyle w:val="CodeBlock"/>
      </w:pPr>
      <w:r w:rsidRPr="00357004">
        <w:t>{</w:t>
      </w:r>
    </w:p>
    <w:p w14:paraId="3A417AE4" w14:textId="77777777" w:rsidR="006242A5" w:rsidRDefault="006242A5" w:rsidP="006242A5">
      <w:pPr>
        <w:pStyle w:val="CodeBlock"/>
        <w:rPr>
          <w:noProof w:val="0"/>
        </w:rPr>
      </w:pPr>
      <w:r>
        <w:t xml:space="preserve">"status": "success", "message": "Combined settings generated successfully", "ip_types_processed": ["cpu", "gfx"], "data": { "cpu": { /* generated settings </w:t>
      </w:r>
      <w:r>
        <w:rPr>
          <w:rStyle w:val="Emphasis"/>
          <w:rFonts w:eastAsiaTheme="majorEastAsia"/>
        </w:rPr>
        <w:t>/ }, "gfx": { /</w:t>
      </w:r>
      <w:r>
        <w:t xml:space="preserve"> generated settings */ } } }</w:t>
      </w:r>
    </w:p>
    <w:p w14:paraId="7D145C22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</w:p>
    <w:p w14:paraId="111F865B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**Response (Validation Error - 422)**:</w:t>
      </w:r>
    </w:p>
    <w:p w14:paraId="01720A3C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```json</w:t>
      </w:r>
    </w:p>
    <w:p w14:paraId="0EFF439E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1D1B121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"status": "error",</w:t>
      </w:r>
    </w:p>
    <w:p w14:paraId="14853531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"error": "Validation failed",</w:t>
      </w:r>
    </w:p>
    <w:p w14:paraId="55564DC6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"validation_errors": {</w:t>
      </w:r>
    </w:p>
    <w:p w14:paraId="6AF28EE0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"cpu": {</w:t>
      </w:r>
    </w:p>
    <w:p w14:paraId="7660216E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"field_key": "Error message"</w:t>
      </w:r>
    </w:p>
    <w:p w14:paraId="60EF751E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D6CD8FD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3CD3AA0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34EE85C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Response (Server Error - 500)</w:t>
      </w:r>
      <w:r>
        <w:t>:</w:t>
      </w:r>
    </w:p>
    <w:p w14:paraId="65350243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DA4B34F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"error": "Internal server error",</w:t>
      </w:r>
    </w:p>
    <w:p w14:paraId="727FB7E9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"ip": "cpu",</w:t>
      </w:r>
    </w:p>
    <w:p w14:paraId="28BF5A29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"details": "Exception message"</w:t>
      </w:r>
    </w:p>
    <w:p w14:paraId="4FF29BC1" w14:textId="77777777" w:rsidR="006242A5" w:rsidRDefault="006242A5" w:rsidP="006242A5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94E122F" w14:textId="77777777" w:rsidR="006242A5" w:rsidRDefault="006242A5" w:rsidP="006242A5">
      <w:pPr>
        <w:pStyle w:val="Heading3"/>
      </w:pPr>
      <w:r>
        <w:t>GET /test_settings/download</w:t>
      </w:r>
    </w:p>
    <w:p w14:paraId="331C4B19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Purpose</w:t>
      </w:r>
      <w:r>
        <w:t>: Download generated JSON file</w:t>
      </w:r>
    </w:p>
    <w:p w14:paraId="5F79D67F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Request</w:t>
      </w:r>
      <w:r>
        <w:t>:</w:t>
      </w:r>
    </w:p>
    <w:p w14:paraId="6026ACDD" w14:textId="77777777" w:rsidR="006242A5" w:rsidRDefault="006242A5" w:rsidP="006242A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Method</w:t>
      </w:r>
      <w:r>
        <w:t>: GET</w:t>
      </w:r>
    </w:p>
    <w:p w14:paraId="46C2753F" w14:textId="77777777" w:rsidR="006242A5" w:rsidRDefault="006242A5" w:rsidP="006242A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>: Session-based (cache key stored in session)</w:t>
      </w:r>
    </w:p>
    <w:p w14:paraId="2D18DF5C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Response (Success)</w:t>
      </w:r>
      <w:r>
        <w:t>:</w:t>
      </w:r>
    </w:p>
    <w:p w14:paraId="2E3D8E5C" w14:textId="77777777" w:rsidR="006242A5" w:rsidRDefault="006242A5" w:rsidP="006242A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Content-Type</w:t>
      </w:r>
      <w:r>
        <w:t>: application/json</w:t>
      </w:r>
    </w:p>
    <w:p w14:paraId="0A8B3345" w14:textId="77777777" w:rsidR="006242A5" w:rsidRDefault="006242A5" w:rsidP="006242A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Content-Disposition</w:t>
      </w:r>
      <w:r>
        <w:t>: attachment; filename="tsettings_YYYYMMDD_HHMMSS.json"</w:t>
      </w:r>
    </w:p>
    <w:p w14:paraId="193A9B5C" w14:textId="77777777" w:rsidR="006242A5" w:rsidRDefault="006242A5" w:rsidP="006242A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Body</w:t>
      </w:r>
      <w:r>
        <w:t>: Pretty-printed JSON</w:t>
      </w:r>
    </w:p>
    <w:p w14:paraId="7866E239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Response (No Data)</w:t>
      </w:r>
      <w:r>
        <w:t>:</w:t>
      </w:r>
    </w:p>
    <w:p w14:paraId="1E01A1B1" w14:textId="77777777" w:rsidR="006242A5" w:rsidRDefault="006242A5" w:rsidP="006242A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Redirect</w:t>
      </w:r>
      <w:r>
        <w:t>: to root_path</w:t>
      </w:r>
    </w:p>
    <w:p w14:paraId="3FA4B5E1" w14:textId="77777777" w:rsidR="006242A5" w:rsidRDefault="006242A5" w:rsidP="006242A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Flash</w:t>
      </w:r>
      <w:r>
        <w:t>: "No settings to download. Please generate settings first."</w:t>
      </w:r>
    </w:p>
    <w:p w14:paraId="2CE24385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Response (Expired)</w:t>
      </w:r>
      <w:r>
        <w:t>:</w:t>
      </w:r>
    </w:p>
    <w:p w14:paraId="7F45036E" w14:textId="77777777" w:rsidR="006242A5" w:rsidRDefault="006242A5" w:rsidP="006242A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Redirect</w:t>
      </w:r>
      <w:r>
        <w:t>: to root_path</w:t>
      </w:r>
    </w:p>
    <w:p w14:paraId="15A1830E" w14:textId="77777777" w:rsidR="006242A5" w:rsidRDefault="006242A5" w:rsidP="006242A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Flash</w:t>
      </w:r>
      <w:r>
        <w:t>: "Settings have expired. Please generate settings again."</w:t>
      </w:r>
    </w:p>
    <w:p w14:paraId="702D7FBB" w14:textId="77777777" w:rsidR="006242A5" w:rsidRDefault="00000000" w:rsidP="006242A5">
      <w:pPr>
        <w:spacing w:after="0"/>
      </w:pPr>
      <w:r>
        <w:pict w14:anchorId="288713EC">
          <v:rect id="_x0000_i1057" style="width:0;height:1.5pt" o:hralign="center" o:hrstd="t" o:hr="t" fillcolor="#a0a0a0" stroked="f"/>
        </w:pict>
      </w:r>
    </w:p>
    <w:p w14:paraId="1C8A2C5C" w14:textId="77777777" w:rsidR="006242A5" w:rsidRDefault="006242A5" w:rsidP="006242A5">
      <w:pPr>
        <w:pStyle w:val="Heading2"/>
      </w:pPr>
      <w:r>
        <w:t>Extension &amp; Maintenance Guide</w:t>
      </w:r>
    </w:p>
    <w:p w14:paraId="7BD48FF9" w14:textId="77777777" w:rsidR="006242A5" w:rsidRDefault="006242A5" w:rsidP="006242A5">
      <w:pPr>
        <w:pStyle w:val="Heading3"/>
      </w:pPr>
      <w:r>
        <w:t>Adding New IP Types</w:t>
      </w:r>
    </w:p>
    <w:p w14:paraId="24A43965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Steps</w:t>
      </w:r>
      <w:r>
        <w:t>:</w:t>
      </w:r>
    </w:p>
    <w:p w14:paraId="4B3AADEF" w14:textId="77777777" w:rsidR="006242A5" w:rsidRDefault="006242A5" w:rsidP="006242A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lastRenderedPageBreak/>
        <w:t xml:space="preserve">Add to </w:t>
      </w:r>
      <w:r w:rsidRPr="006242A5">
        <w:rPr>
          <w:rStyle w:val="CodeBlockChar"/>
          <w:rFonts w:eastAsiaTheme="majorEastAsia"/>
        </w:rPr>
        <w:t>@ip_options</w:t>
      </w:r>
      <w:r>
        <w:t xml:space="preserve"> array in </w:t>
      </w:r>
      <w:r w:rsidRPr="006242A5">
        <w:rPr>
          <w:rStyle w:val="CodeBlockChar"/>
          <w:rFonts w:eastAsiaTheme="majorEastAsia"/>
        </w:rPr>
        <w:t>TestSettingsController#new</w:t>
      </w:r>
    </w:p>
    <w:p w14:paraId="252F864A" w14:textId="77777777" w:rsidR="006242A5" w:rsidRDefault="006242A5" w:rsidP="006242A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Frontend automatically generates configuration section</w:t>
      </w:r>
    </w:p>
    <w:p w14:paraId="2B3F7DE8" w14:textId="77777777" w:rsidR="006242A5" w:rsidRDefault="006242A5" w:rsidP="006242A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No additional frontend/backend changes needed</w:t>
      </w:r>
    </w:p>
    <w:p w14:paraId="3DCDE986" w14:textId="77777777" w:rsidR="006242A5" w:rsidRDefault="006242A5" w:rsidP="006242A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Optional: Update validation rules if special requirements</w:t>
      </w:r>
    </w:p>
    <w:p w14:paraId="1F849505" w14:textId="77777777" w:rsidR="006242A5" w:rsidRDefault="006242A5" w:rsidP="006242A5">
      <w:pPr>
        <w:pStyle w:val="Heading3"/>
      </w:pPr>
      <w:r>
        <w:t>Adding New Flow Orders</w:t>
      </w:r>
    </w:p>
    <w:p w14:paraId="3C55A467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Steps</w:t>
      </w:r>
      <w:r>
        <w:t>:</w:t>
      </w:r>
    </w:p>
    <w:p w14:paraId="3C90D71D" w14:textId="77777777" w:rsidR="006242A5" w:rsidRDefault="006242A5" w:rsidP="006242A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Add </w:t>
      </w:r>
      <w:r w:rsidRPr="006242A5">
        <w:rPr>
          <w:rStyle w:val="CodeBlockChar"/>
          <w:rFonts w:eastAsiaTheme="majorEastAsia"/>
        </w:rPr>
        <w:t>&lt;option&gt;</w:t>
      </w:r>
      <w:r>
        <w:t xml:space="preserve"> to flow order </w:t>
      </w:r>
      <w:r w:rsidRPr="006242A5">
        <w:rPr>
          <w:rStyle w:val="CodeBlockChar"/>
          <w:rFonts w:eastAsiaTheme="majorEastAsia"/>
        </w:rPr>
        <w:t>&lt;select&gt;</w:t>
      </w:r>
      <w:r>
        <w:t xml:space="preserve"> in view templates: </w:t>
      </w:r>
    </w:p>
    <w:p w14:paraId="1B994941" w14:textId="77777777" w:rsidR="006242A5" w:rsidRDefault="006242A5" w:rsidP="006242A5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_production_parameters.html.erb</w:t>
      </w:r>
    </w:p>
    <w:p w14:paraId="629C14A8" w14:textId="77777777" w:rsidR="006242A5" w:rsidRDefault="006242A5" w:rsidP="006242A5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_combined_settings.html.erb</w:t>
      </w:r>
    </w:p>
    <w:p w14:paraId="18D16D44" w14:textId="77777777" w:rsidR="006242A5" w:rsidRDefault="006242A5" w:rsidP="006242A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No backend changes needed (dynamically processed)</w:t>
      </w:r>
    </w:p>
    <w:p w14:paraId="35598353" w14:textId="77777777" w:rsidR="006242A5" w:rsidRDefault="006242A5" w:rsidP="006242A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Optional: Add special handling in generator if unique behavior needed</w:t>
      </w:r>
    </w:p>
    <w:p w14:paraId="460FD4C7" w14:textId="77777777" w:rsidR="006242A5" w:rsidRDefault="006242A5" w:rsidP="006242A5">
      <w:pPr>
        <w:pStyle w:val="Heading3"/>
      </w:pPr>
      <w:r>
        <w:t>Adding New Search Types (Charz)</w:t>
      </w:r>
    </w:p>
    <w:p w14:paraId="6862B706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Steps</w:t>
      </w:r>
      <w:r>
        <w:t>:</w:t>
      </w:r>
    </w:p>
    <w:p w14:paraId="2E144E20" w14:textId="77777777" w:rsidR="006242A5" w:rsidRDefault="006242A5" w:rsidP="006242A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Add button to search type toggle in </w:t>
      </w:r>
      <w:r w:rsidRPr="006242A5">
        <w:rPr>
          <w:rStyle w:val="CodeBlockChar"/>
          <w:rFonts w:eastAsiaTheme="majorEastAsia"/>
        </w:rPr>
        <w:t>_charz_parameters.html.erb</w:t>
      </w:r>
    </w:p>
    <w:p w14:paraId="5C05FF82" w14:textId="77777777" w:rsidR="006242A5" w:rsidRDefault="006242A5" w:rsidP="006242A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Update offset calculation in </w:t>
      </w:r>
      <w:r>
        <w:rPr>
          <w:rStyle w:val="HTMLCode"/>
          <w:rFonts w:eastAsiaTheme="majorEastAsia"/>
        </w:rPr>
        <w:t>TestSettingsGenerator#calculate_offset</w:t>
      </w:r>
      <w:r>
        <w:t xml:space="preserve">: </w:t>
      </w:r>
    </w:p>
    <w:p w14:paraId="6D280EEB" w14:textId="77777777" w:rsidR="006242A5" w:rsidRDefault="006242A5" w:rsidP="006242A5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case search_type.to_s.downcase.to_symwhen :vmin then 0.00625when :fmax then 50when :new_type then &lt;value&gt;else nilend</w:t>
      </w:r>
    </w:p>
    <w:p w14:paraId="34D12E67" w14:textId="77777777" w:rsidR="006242A5" w:rsidRDefault="006242A5" w:rsidP="006242A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Update validation in </w:t>
      </w:r>
      <w:r w:rsidRPr="006242A5">
        <w:rPr>
          <w:rStyle w:val="CodeBlockChar"/>
          <w:rFonts w:eastAsiaTheme="majorEastAsia"/>
        </w:rPr>
        <w:t>FormValidator</w:t>
      </w:r>
      <w:r>
        <w:t xml:space="preserve"> if special rules needed</w:t>
      </w:r>
    </w:p>
    <w:p w14:paraId="57EE07F3" w14:textId="77777777" w:rsidR="006242A5" w:rsidRDefault="006242A5" w:rsidP="006242A5">
      <w:pPr>
        <w:pStyle w:val="Heading3"/>
      </w:pPr>
      <w:r>
        <w:t>Adding New Test Types (Charz)</w:t>
      </w:r>
    </w:p>
    <w:p w14:paraId="61B3C9A5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Steps</w:t>
      </w:r>
      <w:r>
        <w:t>:</w:t>
      </w:r>
    </w:p>
    <w:p w14:paraId="494BAD03" w14:textId="77777777" w:rsidR="006242A5" w:rsidRDefault="006242A5" w:rsidP="006242A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Add button to test type toggle in </w:t>
      </w:r>
      <w:r w:rsidRPr="006242A5">
        <w:rPr>
          <w:rStyle w:val="CodeBlockChar"/>
          <w:rFonts w:eastAsiaTheme="majorEastAsia"/>
        </w:rPr>
        <w:t>_charz_parameters.html.erb</w:t>
      </w:r>
    </w:p>
    <w:p w14:paraId="77391F68" w14:textId="77777777" w:rsidR="006242A5" w:rsidRDefault="006242A5" w:rsidP="006242A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No backend changes needed (dynamically processed)</w:t>
      </w:r>
    </w:p>
    <w:p w14:paraId="6576D862" w14:textId="77777777" w:rsidR="006242A5" w:rsidRDefault="006242A5" w:rsidP="006242A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Workload table auto-adapts to new test types</w:t>
      </w:r>
    </w:p>
    <w:p w14:paraId="1B580E55" w14:textId="77777777" w:rsidR="006242A5" w:rsidRDefault="006242A5" w:rsidP="006242A5">
      <w:pPr>
        <w:pStyle w:val="Heading3"/>
      </w:pPr>
      <w:r>
        <w:t>Extending Test Points Sets</w:t>
      </w:r>
    </w:p>
    <w:p w14:paraId="1C2A877B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Current Limit</w:t>
      </w:r>
      <w:r>
        <w:t>: 10 sets (configurable)</w:t>
      </w:r>
    </w:p>
    <w:p w14:paraId="269C40CB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To Change</w:t>
      </w:r>
      <w:r>
        <w:t>:</w:t>
      </w:r>
    </w:p>
    <w:p w14:paraId="536E6DAF" w14:textId="77777777" w:rsidR="006242A5" w:rsidRDefault="006242A5" w:rsidP="006242A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Update </w:t>
      </w:r>
      <w:r>
        <w:rPr>
          <w:rStyle w:val="HTMLCode"/>
          <w:rFonts w:eastAsiaTheme="majorEastAsia"/>
        </w:rPr>
        <w:t>max</w:t>
      </w:r>
      <w:r>
        <w:t xml:space="preserve"> attribute on counter input in </w:t>
      </w:r>
      <w:r w:rsidRPr="006242A5">
        <w:rPr>
          <w:rStyle w:val="CodeBlockChar"/>
          <w:rFonts w:eastAsiaTheme="majorEastAsia"/>
        </w:rPr>
        <w:t>_production_parameters.html.erb</w:t>
      </w:r>
    </w:p>
    <w:p w14:paraId="4E72A66B" w14:textId="77777777" w:rsidR="006242A5" w:rsidRDefault="006242A5" w:rsidP="006242A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Update max check in </w:t>
      </w:r>
      <w:r w:rsidRPr="006242A5">
        <w:rPr>
          <w:rStyle w:val="CodeBlockChar"/>
          <w:rFonts w:eastAsiaTheme="majorEastAsia"/>
        </w:rPr>
        <w:t>incrementTestPointsSets()</w:t>
      </w:r>
      <w:r>
        <w:t xml:space="preserve"> method</w:t>
      </w:r>
    </w:p>
    <w:p w14:paraId="1F673A87" w14:textId="77777777" w:rsidR="006242A5" w:rsidRDefault="006242A5" w:rsidP="006242A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Consider UI/UX implications of many sets (scrolling, complexity)</w:t>
      </w:r>
    </w:p>
    <w:p w14:paraId="563D16D9" w14:textId="77777777" w:rsidR="006242A5" w:rsidRDefault="006242A5" w:rsidP="006242A5">
      <w:pPr>
        <w:pStyle w:val="Heading3"/>
      </w:pPr>
      <w:r>
        <w:t>Modifying Validation Rules</w:t>
      </w:r>
    </w:p>
    <w:p w14:paraId="00A25974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Client-Side</w:t>
      </w:r>
      <w:r>
        <w:t xml:space="preserve"> (</w:t>
      </w:r>
      <w:r w:rsidRPr="006242A5">
        <w:rPr>
          <w:rStyle w:val="CodeBlockChar"/>
          <w:rFonts w:eastAsiaTheme="majorEastAsia"/>
        </w:rPr>
        <w:t>test_settings_form_controller.js</w:t>
      </w:r>
      <w:r>
        <w:t>):</w:t>
      </w:r>
    </w:p>
    <w:p w14:paraId="6F4E69B7" w14:textId="77777777" w:rsidR="006242A5" w:rsidRDefault="006242A5" w:rsidP="006242A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Update </w:t>
      </w:r>
      <w:r w:rsidRPr="006242A5">
        <w:rPr>
          <w:rStyle w:val="CodeBlockChar"/>
          <w:rFonts w:eastAsiaTheme="majorEastAsia"/>
        </w:rPr>
        <w:t>validateBeforeSubmit()</w:t>
      </w:r>
      <w:r>
        <w:t xml:space="preserve"> method</w:t>
      </w:r>
    </w:p>
    <w:p w14:paraId="2E3A82A0" w14:textId="77777777" w:rsidR="006242A5" w:rsidRDefault="006242A5" w:rsidP="006242A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Add new checks to appropriate section</w:t>
      </w:r>
    </w:p>
    <w:p w14:paraId="15B1FDC8" w14:textId="77777777" w:rsidR="006242A5" w:rsidRDefault="006242A5" w:rsidP="006242A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lastRenderedPageBreak/>
        <w:t xml:space="preserve">Push errors to </w:t>
      </w:r>
      <w:r w:rsidRPr="006242A5">
        <w:rPr>
          <w:rStyle w:val="CodeBlockChar"/>
          <w:rFonts w:eastAsiaTheme="majorEastAsia"/>
        </w:rPr>
        <w:t>errors</w:t>
      </w:r>
      <w:r>
        <w:t xml:space="preserve"> array</w:t>
      </w:r>
    </w:p>
    <w:p w14:paraId="6861AA56" w14:textId="77777777" w:rsidR="006242A5" w:rsidRDefault="006242A5" w:rsidP="006242A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Call </w:t>
      </w:r>
      <w:r w:rsidRPr="006242A5">
        <w:rPr>
          <w:rStyle w:val="CodeBlockChar"/>
          <w:rFonts w:eastAsiaTheme="majorEastAsia"/>
        </w:rPr>
        <w:t>addErrorMessage()</w:t>
      </w:r>
      <w:r>
        <w:t xml:space="preserve"> for field highlighting</w:t>
      </w:r>
    </w:p>
    <w:p w14:paraId="05D0866E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Server-Side</w:t>
      </w:r>
      <w:r>
        <w:t xml:space="preserve"> (</w:t>
      </w:r>
      <w:r w:rsidRPr="006242A5">
        <w:rPr>
          <w:rStyle w:val="CodeBlockChar"/>
          <w:rFonts w:eastAsiaTheme="majorEastAsia"/>
        </w:rPr>
        <w:t>form_validator.rb</w:t>
      </w:r>
      <w:r>
        <w:t>):</w:t>
      </w:r>
    </w:p>
    <w:p w14:paraId="2BC1CDA1" w14:textId="77777777" w:rsidR="006242A5" w:rsidRDefault="006242A5" w:rsidP="006242A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Add new validation method (follow naming: </w:t>
      </w:r>
      <w:r w:rsidRPr="006242A5">
        <w:rPr>
          <w:rStyle w:val="CodeBlockChar"/>
          <w:rFonts w:eastAsiaTheme="majorEastAsia"/>
        </w:rPr>
        <w:t>validate_*</w:t>
      </w:r>
      <w:r>
        <w:t>)</w:t>
      </w:r>
    </w:p>
    <w:p w14:paraId="44FA5EA6" w14:textId="77777777" w:rsidR="006242A5" w:rsidRDefault="006242A5" w:rsidP="006242A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Call from </w:t>
      </w:r>
      <w:r w:rsidRPr="006242A5">
        <w:rPr>
          <w:rStyle w:val="CodeBlockChar"/>
          <w:rFonts w:eastAsiaTheme="majorEastAsia"/>
        </w:rPr>
        <w:t>validate()</w:t>
      </w:r>
      <w:r>
        <w:t xml:space="preserve"> main method</w:t>
      </w:r>
    </w:p>
    <w:p w14:paraId="540DD2E1" w14:textId="77777777" w:rsidR="006242A5" w:rsidRDefault="006242A5" w:rsidP="006242A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Add errors to </w:t>
      </w:r>
      <w:r w:rsidRPr="006242A5">
        <w:rPr>
          <w:rStyle w:val="CodeBlockChar"/>
          <w:rFonts w:eastAsiaTheme="majorEastAsia"/>
        </w:rPr>
        <w:t>@errors</w:t>
      </w:r>
      <w:r w:rsidRPr="006242A5">
        <w:rPr>
          <w:rStyle w:val="CodeBlockChar"/>
          <w:rFonts w:eastAsiaTheme="minorEastAsia"/>
        </w:rPr>
        <w:t xml:space="preserve"> </w:t>
      </w:r>
      <w:r>
        <w:t>hash with descriptive keys</w:t>
      </w:r>
    </w:p>
    <w:p w14:paraId="315FF401" w14:textId="77777777" w:rsidR="006242A5" w:rsidRDefault="006242A5" w:rsidP="006242A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Use pattern: </w:t>
      </w:r>
      <w:r>
        <w:rPr>
          <w:rStyle w:val="HTMLCode"/>
          <w:rFonts w:eastAsiaTheme="majorEastAsia"/>
        </w:rPr>
        <w:t>"</w:t>
      </w:r>
      <w:r w:rsidRPr="006242A5">
        <w:rPr>
          <w:rStyle w:val="CodeBlockChar"/>
          <w:rFonts w:eastAsiaTheme="majorEastAsia"/>
        </w:rPr>
        <w:t>field_order_core_idx</w:t>
      </w:r>
      <w:r>
        <w:rPr>
          <w:rStyle w:val="HTMLCode"/>
          <w:rFonts w:eastAsiaTheme="majorEastAsia"/>
        </w:rPr>
        <w:t>"</w:t>
      </w:r>
      <w:r>
        <w:t xml:space="preserve"> for error keys</w:t>
      </w:r>
    </w:p>
    <w:p w14:paraId="4920A447" w14:textId="77777777" w:rsidR="006242A5" w:rsidRDefault="006242A5" w:rsidP="006242A5">
      <w:pPr>
        <w:pStyle w:val="Heading3"/>
      </w:pPr>
      <w:r>
        <w:t>Customizing Generated JSON Structure</w:t>
      </w:r>
    </w:p>
    <w:p w14:paraId="044B1070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Location</w:t>
      </w:r>
      <w:r>
        <w:t xml:space="preserve">: </w:t>
      </w:r>
      <w:r w:rsidRPr="006242A5">
        <w:rPr>
          <w:rStyle w:val="CodeBlockChar"/>
          <w:rFonts w:eastAsiaTheme="majorEastAsia"/>
        </w:rPr>
        <w:t>test_settings_generator.rb</w:t>
      </w:r>
    </w:p>
    <w:p w14:paraId="4EC24798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Pattern</w:t>
      </w:r>
      <w:r>
        <w:t>:</w:t>
      </w:r>
    </w:p>
    <w:p w14:paraId="0E4160D2" w14:textId="77777777" w:rsidR="006242A5" w:rsidRDefault="006242A5" w:rsidP="006242A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Modify class hierarchy (Test, ParametricTest, SearchTest, SetupTest)</w:t>
      </w:r>
    </w:p>
    <w:p w14:paraId="7D2C2084" w14:textId="77777777" w:rsidR="006242A5" w:rsidRDefault="006242A5" w:rsidP="006242A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Update </w:t>
      </w:r>
      <w:r>
        <w:rPr>
          <w:rStyle w:val="HTMLCode"/>
          <w:rFonts w:eastAsiaTheme="majorEastAsia"/>
        </w:rPr>
        <w:t>generate</w:t>
      </w:r>
      <w:r>
        <w:t xml:space="preserve"> methods in each class</w:t>
      </w:r>
    </w:p>
    <w:p w14:paraId="20E86C0E" w14:textId="77777777" w:rsidR="006242A5" w:rsidRPr="006242A5" w:rsidRDefault="006242A5" w:rsidP="006242A5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CodeBlockChar"/>
          <w:rFonts w:eastAsiaTheme="minorEastAsia"/>
        </w:rPr>
      </w:pPr>
      <w:r>
        <w:t xml:space="preserve">Change structure generators: </w:t>
      </w:r>
      <w:r w:rsidRPr="006242A5">
        <w:rPr>
          <w:rStyle w:val="CodeBlockChar"/>
          <w:rFonts w:eastAsiaTheme="majorEastAsia"/>
        </w:rPr>
        <w:t>generate_prod_settings</w:t>
      </w:r>
      <w:r w:rsidRPr="006242A5">
        <w:rPr>
          <w:rStyle w:val="CodeBlockChar"/>
          <w:rFonts w:eastAsiaTheme="minorEastAsia"/>
        </w:rPr>
        <w:t xml:space="preserve">, </w:t>
      </w:r>
      <w:r w:rsidRPr="006242A5">
        <w:rPr>
          <w:rStyle w:val="CodeBlockChar"/>
          <w:rFonts w:eastAsiaTheme="majorEastAsia"/>
        </w:rPr>
        <w:t>generate_charz_settings</w:t>
      </w:r>
    </w:p>
    <w:p w14:paraId="0F86118E" w14:textId="77777777" w:rsidR="006242A5" w:rsidRDefault="006242A5" w:rsidP="006242A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Test with sample data before deploying</w:t>
      </w:r>
    </w:p>
    <w:p w14:paraId="255C3E78" w14:textId="77777777" w:rsidR="006242A5" w:rsidRDefault="006242A5" w:rsidP="006242A5">
      <w:pPr>
        <w:pStyle w:val="NormalWeb"/>
      </w:pPr>
      <w:r>
        <w:rPr>
          <w:rStyle w:val="Strong"/>
          <w:rFonts w:eastAsiaTheme="majorEastAsia"/>
        </w:rPr>
        <w:t>Warning</w:t>
      </w:r>
      <w:r>
        <w:t>: Changes affect downstream consumers of JSON output</w:t>
      </w:r>
    </w:p>
    <w:p w14:paraId="455DFC73" w14:textId="6CE6F757" w:rsidR="006242A5" w:rsidRDefault="00000000" w:rsidP="00FF1FF7">
      <w:r>
        <w:pict w14:anchorId="6D4CB15B">
          <v:rect id="_x0000_i1058" style="width:0;height:1.5pt" o:hralign="center" o:hrstd="t" o:hr="t" fillcolor="#a0a0a0" stroked="f"/>
        </w:pict>
      </w:r>
    </w:p>
    <w:p w14:paraId="41AAA630" w14:textId="77777777" w:rsidR="006242A5" w:rsidRDefault="006242A5" w:rsidP="006242A5">
      <w:pPr>
        <w:pStyle w:val="Heading2"/>
      </w:pPr>
      <w:r>
        <w:t>Appendix: Key File Responsibilities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1553"/>
        <w:gridCol w:w="3609"/>
      </w:tblGrid>
      <w:tr w:rsidR="006242A5" w14:paraId="4ABC2433" w14:textId="77777777" w:rsidTr="005E03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6542E" w14:textId="77777777" w:rsidR="006242A5" w:rsidRDefault="006242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FC85342" w14:textId="77777777" w:rsidR="006242A5" w:rsidRDefault="006242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14:paraId="532EF00E" w14:textId="77777777" w:rsidR="006242A5" w:rsidRDefault="006242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Methods/Classes</w:t>
            </w:r>
          </w:p>
        </w:tc>
      </w:tr>
      <w:tr w:rsidR="006242A5" w14:paraId="52C87A88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8D93" w14:textId="77777777" w:rsidR="006242A5" w:rsidRDefault="006242A5">
            <w:r>
              <w:rPr>
                <w:rStyle w:val="Strong"/>
              </w:rPr>
              <w:t>test_settings_controller.rb</w:t>
            </w:r>
          </w:p>
        </w:tc>
        <w:tc>
          <w:tcPr>
            <w:tcW w:w="0" w:type="auto"/>
            <w:vAlign w:val="center"/>
            <w:hideMark/>
          </w:tcPr>
          <w:p w14:paraId="6BD4FA18" w14:textId="77777777" w:rsidR="006242A5" w:rsidRDefault="006242A5">
            <w:r>
              <w:t>Main request handling, orchestration</w:t>
            </w:r>
          </w:p>
        </w:tc>
        <w:tc>
          <w:tcPr>
            <w:tcW w:w="0" w:type="auto"/>
            <w:vAlign w:val="center"/>
            <w:hideMark/>
          </w:tcPr>
          <w:p w14:paraId="648B65AD" w14:textId="77777777" w:rsidR="006242A5" w:rsidRDefault="006242A5">
            <w:r>
              <w:rPr>
                <w:rStyle w:val="HTMLCode"/>
                <w:rFonts w:eastAsiaTheme="majorEastAsia"/>
              </w:rPr>
              <w:t>generate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download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transform_params</w:t>
            </w:r>
          </w:p>
        </w:tc>
      </w:tr>
      <w:tr w:rsidR="006242A5" w14:paraId="2808AD5B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A7B1" w14:textId="77777777" w:rsidR="006242A5" w:rsidRDefault="006242A5">
            <w:r>
              <w:rPr>
                <w:rStyle w:val="Strong"/>
              </w:rPr>
              <w:t>form_validator.rb</w:t>
            </w:r>
          </w:p>
        </w:tc>
        <w:tc>
          <w:tcPr>
            <w:tcW w:w="0" w:type="auto"/>
            <w:vAlign w:val="center"/>
            <w:hideMark/>
          </w:tcPr>
          <w:p w14:paraId="705B2DE7" w14:textId="77777777" w:rsidR="006242A5" w:rsidRDefault="006242A5">
            <w: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4FCF9D1" w14:textId="77777777" w:rsidR="006242A5" w:rsidRDefault="006242A5">
            <w:r>
              <w:rPr>
                <w:rStyle w:val="HTMLCode"/>
                <w:rFonts w:eastAsiaTheme="majorEastAsia"/>
              </w:rPr>
              <w:t>validate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validate_*</w:t>
            </w:r>
            <w:r>
              <w:t xml:space="preserve"> methods</w:t>
            </w:r>
          </w:p>
        </w:tc>
      </w:tr>
      <w:tr w:rsidR="006242A5" w14:paraId="7F6DD0A5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3B38" w14:textId="77777777" w:rsidR="006242A5" w:rsidRDefault="006242A5">
            <w:r>
              <w:rPr>
                <w:rStyle w:val="Strong"/>
              </w:rPr>
              <w:t>test_settings_generator.rb</w:t>
            </w:r>
          </w:p>
        </w:tc>
        <w:tc>
          <w:tcPr>
            <w:tcW w:w="0" w:type="auto"/>
            <w:vAlign w:val="center"/>
            <w:hideMark/>
          </w:tcPr>
          <w:p w14:paraId="47BFD844" w14:textId="77777777" w:rsidR="006242A5" w:rsidRDefault="006242A5">
            <w:r>
              <w:t>JSON structure generation</w:t>
            </w:r>
          </w:p>
        </w:tc>
        <w:tc>
          <w:tcPr>
            <w:tcW w:w="0" w:type="auto"/>
            <w:vAlign w:val="center"/>
            <w:hideMark/>
          </w:tcPr>
          <w:p w14:paraId="25D88B89" w14:textId="77777777" w:rsidR="006242A5" w:rsidRDefault="006242A5">
            <w:r>
              <w:rPr>
                <w:rStyle w:val="HTMLCode"/>
                <w:rFonts w:eastAsiaTheme="majorEastAsia"/>
              </w:rPr>
              <w:t>TestSettingsGenerator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Test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ParametricTest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SearchTest</w:t>
            </w:r>
          </w:p>
        </w:tc>
      </w:tr>
      <w:tr w:rsidR="006242A5" w14:paraId="4A5AAA5A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4DE4" w14:textId="77777777" w:rsidR="006242A5" w:rsidRDefault="006242A5">
            <w:r>
              <w:rPr>
                <w:rStyle w:val="Strong"/>
              </w:rPr>
              <w:t>test_settings_form_controller.js</w:t>
            </w:r>
          </w:p>
        </w:tc>
        <w:tc>
          <w:tcPr>
            <w:tcW w:w="0" w:type="auto"/>
            <w:vAlign w:val="center"/>
            <w:hideMark/>
          </w:tcPr>
          <w:p w14:paraId="61BAF8B8" w14:textId="77777777" w:rsidR="006242A5" w:rsidRDefault="006242A5">
            <w:r>
              <w:t>Form submission, validation, error display</w:t>
            </w:r>
          </w:p>
        </w:tc>
        <w:tc>
          <w:tcPr>
            <w:tcW w:w="0" w:type="auto"/>
            <w:vAlign w:val="center"/>
            <w:hideMark/>
          </w:tcPr>
          <w:p w14:paraId="5CE4A354" w14:textId="77777777" w:rsidR="006242A5" w:rsidRDefault="006242A5">
            <w:r>
              <w:rPr>
                <w:rStyle w:val="HTMLCode"/>
                <w:rFonts w:eastAsiaTheme="majorEastAsia"/>
              </w:rPr>
              <w:t>submitForm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validateBeforeSubmit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showValidationErrors</w:t>
            </w:r>
          </w:p>
        </w:tc>
      </w:tr>
      <w:tr w:rsidR="006242A5" w14:paraId="77AE33BF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1A8F" w14:textId="77777777" w:rsidR="006242A5" w:rsidRDefault="006242A5">
            <w:r>
              <w:rPr>
                <w:rStyle w:val="Strong"/>
              </w:rPr>
              <w:lastRenderedPageBreak/>
              <w:t>ip_configuration_controller.js</w:t>
            </w:r>
          </w:p>
        </w:tc>
        <w:tc>
          <w:tcPr>
            <w:tcW w:w="0" w:type="auto"/>
            <w:vAlign w:val="center"/>
            <w:hideMark/>
          </w:tcPr>
          <w:p w14:paraId="0375ADF4" w14:textId="77777777" w:rsidR="006242A5" w:rsidRDefault="006242A5">
            <w:r>
              <w:t>Core count management, collapsible toggling</w:t>
            </w:r>
          </w:p>
        </w:tc>
        <w:tc>
          <w:tcPr>
            <w:tcW w:w="0" w:type="auto"/>
            <w:vAlign w:val="center"/>
            <w:hideMark/>
          </w:tcPr>
          <w:p w14:paraId="549F207D" w14:textId="77777777" w:rsidR="006242A5" w:rsidRDefault="006242A5">
            <w:r>
              <w:rPr>
                <w:rStyle w:val="HTMLCode"/>
                <w:rFonts w:eastAsiaTheme="majorEastAsia"/>
              </w:rPr>
              <w:t>updateCoreCount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addCoreMapping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bindCollapsibleHeaders</w:t>
            </w:r>
          </w:p>
        </w:tc>
      </w:tr>
      <w:tr w:rsidR="006242A5" w14:paraId="0CF96839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2C81" w14:textId="77777777" w:rsidR="006242A5" w:rsidRDefault="006242A5">
            <w:r>
              <w:rPr>
                <w:rStyle w:val="Strong"/>
              </w:rPr>
              <w:t>production_parameters_controller.js</w:t>
            </w:r>
          </w:p>
        </w:tc>
        <w:tc>
          <w:tcPr>
            <w:tcW w:w="0" w:type="auto"/>
            <w:vAlign w:val="center"/>
            <w:hideMark/>
          </w:tcPr>
          <w:p w14:paraId="482C5676" w14:textId="77777777" w:rsidR="006242A5" w:rsidRDefault="006242A5">
            <w:r>
              <w:t>Flow order mapping, test points sets</w:t>
            </w:r>
          </w:p>
        </w:tc>
        <w:tc>
          <w:tcPr>
            <w:tcW w:w="0" w:type="auto"/>
            <w:vAlign w:val="center"/>
            <w:hideMark/>
          </w:tcPr>
          <w:p w14:paraId="67FDC19C" w14:textId="77777777" w:rsidR="006242A5" w:rsidRDefault="006242A5">
            <w:r>
              <w:rPr>
                <w:rStyle w:val="HTMLCode"/>
                <w:rFonts w:eastAsiaTheme="majorEastAsia"/>
              </w:rPr>
              <w:t>addFlowOrderMapping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updateTestPointsSets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initializeFlowOrderComponents</w:t>
            </w:r>
          </w:p>
        </w:tc>
      </w:tr>
      <w:tr w:rsidR="006242A5" w14:paraId="4A1610EF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116C" w14:textId="77777777" w:rsidR="006242A5" w:rsidRDefault="006242A5">
            <w:r>
              <w:rPr>
                <w:rStyle w:val="Strong"/>
              </w:rPr>
              <w:t>charz_parameters_controller.js</w:t>
            </w:r>
          </w:p>
        </w:tc>
        <w:tc>
          <w:tcPr>
            <w:tcW w:w="0" w:type="auto"/>
            <w:vAlign w:val="center"/>
            <w:hideMark/>
          </w:tcPr>
          <w:p w14:paraId="0449375A" w14:textId="77777777" w:rsidR="006242A5" w:rsidRDefault="006242A5">
            <w:r>
              <w:t>Search type tables, workload generation</w:t>
            </w:r>
          </w:p>
        </w:tc>
        <w:tc>
          <w:tcPr>
            <w:tcW w:w="0" w:type="auto"/>
            <w:vAlign w:val="center"/>
            <w:hideMark/>
          </w:tcPr>
          <w:p w14:paraId="07DD2661" w14:textId="77777777" w:rsidR="006242A5" w:rsidRDefault="006242A5">
            <w:r>
              <w:rPr>
                <w:rStyle w:val="HTMLCode"/>
                <w:rFonts w:eastAsiaTheme="majorEastAsia"/>
              </w:rPr>
              <w:t>addSearchTypeTable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addTestTypeRow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updateWorkloadTable</w:t>
            </w:r>
          </w:p>
        </w:tc>
      </w:tr>
      <w:tr w:rsidR="006242A5" w14:paraId="7B2882B9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756B" w14:textId="77777777" w:rsidR="006242A5" w:rsidRDefault="006242A5">
            <w:r>
              <w:rPr>
                <w:rStyle w:val="Strong"/>
              </w:rPr>
              <w:t>combined_settings_controller.js</w:t>
            </w:r>
          </w:p>
        </w:tc>
        <w:tc>
          <w:tcPr>
            <w:tcW w:w="0" w:type="auto"/>
            <w:vAlign w:val="center"/>
            <w:hideMark/>
          </w:tcPr>
          <w:p w14:paraId="1969667C" w14:textId="77777777" w:rsidR="006242A5" w:rsidRDefault="006242A5">
            <w:r>
              <w:t>Cross-core configuration</w:t>
            </w:r>
          </w:p>
        </w:tc>
        <w:tc>
          <w:tcPr>
            <w:tcW w:w="0" w:type="auto"/>
            <w:vAlign w:val="center"/>
            <w:hideMark/>
          </w:tcPr>
          <w:p w14:paraId="7B8D6A00" w14:textId="77777777" w:rsidR="006242A5" w:rsidRDefault="006242A5">
            <w:r>
              <w:rPr>
                <w:rStyle w:val="HTMLCode"/>
                <w:rFonts w:eastAsiaTheme="majorEastAsia"/>
              </w:rPr>
              <w:t>updateTestPointsSections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initializeTestPointsToggle</w:t>
            </w:r>
          </w:p>
        </w:tc>
      </w:tr>
      <w:tr w:rsidR="006242A5" w14:paraId="5C8E7507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F5CE" w14:textId="77777777" w:rsidR="006242A5" w:rsidRDefault="006242A5">
            <w:r>
              <w:rPr>
                <w:rStyle w:val="Strong"/>
              </w:rPr>
              <w:t>ui_enhancements_controller.js</w:t>
            </w:r>
          </w:p>
        </w:tc>
        <w:tc>
          <w:tcPr>
            <w:tcW w:w="0" w:type="auto"/>
            <w:vAlign w:val="center"/>
            <w:hideMark/>
          </w:tcPr>
          <w:p w14:paraId="1D81D0C1" w14:textId="77777777" w:rsidR="006242A5" w:rsidRDefault="006242A5">
            <w:r>
              <w:t>Global behaviors, status indicators</w:t>
            </w:r>
          </w:p>
        </w:tc>
        <w:tc>
          <w:tcPr>
            <w:tcW w:w="0" w:type="auto"/>
            <w:vAlign w:val="center"/>
            <w:hideMark/>
          </w:tcPr>
          <w:p w14:paraId="18324BB1" w14:textId="77777777" w:rsidR="006242A5" w:rsidRDefault="006242A5">
            <w:r>
              <w:rPr>
                <w:rStyle w:val="HTMLCode"/>
                <w:rFonts w:eastAsiaTheme="majorEastAsia"/>
              </w:rPr>
              <w:t>initializeCollapsibles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updateAllStatuses</w:t>
            </w:r>
          </w:p>
        </w:tc>
      </w:tr>
      <w:tr w:rsidR="006242A5" w14:paraId="5C32E9B6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826E" w14:textId="77777777" w:rsidR="006242A5" w:rsidRDefault="006242A5">
            <w:r>
              <w:rPr>
                <w:rStyle w:val="Strong"/>
              </w:rPr>
              <w:t>toast.js</w:t>
            </w:r>
          </w:p>
        </w:tc>
        <w:tc>
          <w:tcPr>
            <w:tcW w:w="0" w:type="auto"/>
            <w:vAlign w:val="center"/>
            <w:hideMark/>
          </w:tcPr>
          <w:p w14:paraId="26949D97" w14:textId="77777777" w:rsidR="006242A5" w:rsidRDefault="006242A5">
            <w: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2E6E655A" w14:textId="77777777" w:rsidR="006242A5" w:rsidRDefault="006242A5">
            <w:r>
              <w:rPr>
                <w:rStyle w:val="HTMLCode"/>
                <w:rFonts w:eastAsiaTheme="majorEastAsia"/>
              </w:rPr>
              <w:t>showToast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showSuccess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showError</w:t>
            </w:r>
          </w:p>
        </w:tc>
      </w:tr>
      <w:tr w:rsidR="006242A5" w14:paraId="2D96BFB0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D7EA" w14:textId="77777777" w:rsidR="006242A5" w:rsidRDefault="006242A5">
            <w:r>
              <w:rPr>
                <w:rStyle w:val="Strong"/>
              </w:rPr>
              <w:t>design_system.css</w:t>
            </w:r>
          </w:p>
        </w:tc>
        <w:tc>
          <w:tcPr>
            <w:tcW w:w="0" w:type="auto"/>
            <w:vAlign w:val="center"/>
            <w:hideMark/>
          </w:tcPr>
          <w:p w14:paraId="4133FBF5" w14:textId="77777777" w:rsidR="006242A5" w:rsidRDefault="006242A5">
            <w:r>
              <w:t>Core variables, reusable components</w:t>
            </w:r>
          </w:p>
        </w:tc>
        <w:tc>
          <w:tcPr>
            <w:tcW w:w="0" w:type="auto"/>
            <w:vAlign w:val="center"/>
            <w:hideMark/>
          </w:tcPr>
          <w:p w14:paraId="0255B894" w14:textId="77777777" w:rsidR="006242A5" w:rsidRDefault="006242A5">
            <w:r>
              <w:t>CSS custom properties, base classes</w:t>
            </w:r>
          </w:p>
        </w:tc>
      </w:tr>
      <w:tr w:rsidR="006242A5" w14:paraId="0C22D27C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8614" w14:textId="77777777" w:rsidR="006242A5" w:rsidRDefault="006242A5">
            <w:r>
              <w:rPr>
                <w:rStyle w:val="Strong"/>
              </w:rPr>
              <w:t>components.css</w:t>
            </w:r>
          </w:p>
        </w:tc>
        <w:tc>
          <w:tcPr>
            <w:tcW w:w="0" w:type="auto"/>
            <w:vAlign w:val="center"/>
            <w:hideMark/>
          </w:tcPr>
          <w:p w14:paraId="5ED86E27" w14:textId="77777777" w:rsidR="006242A5" w:rsidRDefault="006242A5">
            <w:r>
              <w:t>Page-specific styled elements</w:t>
            </w:r>
          </w:p>
        </w:tc>
        <w:tc>
          <w:tcPr>
            <w:tcW w:w="0" w:type="auto"/>
            <w:vAlign w:val="center"/>
            <w:hideMark/>
          </w:tcPr>
          <w:p w14:paraId="3006B38C" w14:textId="77777777" w:rsidR="006242A5" w:rsidRDefault="006242A5">
            <w:r>
              <w:rPr>
                <w:rStyle w:val="HTMLCode"/>
                <w:rFonts w:eastAsiaTheme="majorEastAsia"/>
              </w:rPr>
              <w:t>.charz-table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.production-params-container</w:t>
            </w:r>
            <w:r>
              <w:t>, etc.</w:t>
            </w:r>
          </w:p>
        </w:tc>
      </w:tr>
      <w:tr w:rsidR="006242A5" w14:paraId="77C73672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A39C" w14:textId="77777777" w:rsidR="006242A5" w:rsidRDefault="006242A5">
            <w:r>
              <w:rPr>
                <w:rStyle w:val="Strong"/>
              </w:rPr>
              <w:t>application.html.erb</w:t>
            </w:r>
          </w:p>
        </w:tc>
        <w:tc>
          <w:tcPr>
            <w:tcW w:w="0" w:type="auto"/>
            <w:vAlign w:val="center"/>
            <w:hideMark/>
          </w:tcPr>
          <w:p w14:paraId="071E52DE" w14:textId="77777777" w:rsidR="006242A5" w:rsidRDefault="006242A5">
            <w:r>
              <w:t>Main layout, external dependencies</w:t>
            </w:r>
          </w:p>
        </w:tc>
        <w:tc>
          <w:tcPr>
            <w:tcW w:w="0" w:type="auto"/>
            <w:vAlign w:val="center"/>
            <w:hideMark/>
          </w:tcPr>
          <w:p w14:paraId="315DD528" w14:textId="77777777" w:rsidR="006242A5" w:rsidRDefault="006242A5">
            <w:r>
              <w:t>Loading overlay, toast container</w:t>
            </w:r>
          </w:p>
        </w:tc>
      </w:tr>
      <w:tr w:rsidR="006242A5" w14:paraId="4134F8C2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0A83B" w14:textId="77777777" w:rsidR="006242A5" w:rsidRDefault="006242A5">
            <w:r>
              <w:rPr>
                <w:rStyle w:val="Strong"/>
              </w:rPr>
              <w:t>new.html.erb</w:t>
            </w:r>
          </w:p>
        </w:tc>
        <w:tc>
          <w:tcPr>
            <w:tcW w:w="0" w:type="auto"/>
            <w:vAlign w:val="center"/>
            <w:hideMark/>
          </w:tcPr>
          <w:p w14:paraId="52C299CD" w14:textId="77777777" w:rsidR="006242A5" w:rsidRDefault="006242A5">
            <w:r>
              <w:t>Main form structure</w:t>
            </w:r>
          </w:p>
        </w:tc>
        <w:tc>
          <w:tcPr>
            <w:tcW w:w="0" w:type="auto"/>
            <w:vAlign w:val="center"/>
            <w:hideMark/>
          </w:tcPr>
          <w:p w14:paraId="0E933A6C" w14:textId="77777777" w:rsidR="006242A5" w:rsidRDefault="006242A5">
            <w:r>
              <w:t>IP selection, action buttons</w:t>
            </w:r>
          </w:p>
        </w:tc>
      </w:tr>
      <w:tr w:rsidR="006242A5" w14:paraId="12B2BF36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F4CF" w14:textId="77777777" w:rsidR="006242A5" w:rsidRDefault="006242A5">
            <w:r>
              <w:rPr>
                <w:rStyle w:val="Strong"/>
              </w:rPr>
              <w:t>_production_parameters.html.erb</w:t>
            </w:r>
          </w:p>
        </w:tc>
        <w:tc>
          <w:tcPr>
            <w:tcW w:w="0" w:type="auto"/>
            <w:vAlign w:val="center"/>
            <w:hideMark/>
          </w:tcPr>
          <w:p w14:paraId="05B763DF" w14:textId="77777777" w:rsidR="006242A5" w:rsidRDefault="006242A5">
            <w:r>
              <w:t>Production config partial</w:t>
            </w:r>
          </w:p>
        </w:tc>
        <w:tc>
          <w:tcPr>
            <w:tcW w:w="0" w:type="auto"/>
            <w:vAlign w:val="center"/>
            <w:hideMark/>
          </w:tcPr>
          <w:p w14:paraId="677F1E1A" w14:textId="77777777" w:rsidR="006242A5" w:rsidRDefault="006242A5">
            <w:r>
              <w:t>Flow order template, test points sets</w:t>
            </w:r>
          </w:p>
        </w:tc>
      </w:tr>
      <w:tr w:rsidR="006242A5" w14:paraId="5FB393D6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4671" w14:textId="77777777" w:rsidR="006242A5" w:rsidRDefault="006242A5">
            <w:r>
              <w:rPr>
                <w:rStyle w:val="Strong"/>
              </w:rPr>
              <w:t>_charz_parameters.html.erb</w:t>
            </w:r>
          </w:p>
        </w:tc>
        <w:tc>
          <w:tcPr>
            <w:tcW w:w="0" w:type="auto"/>
            <w:vAlign w:val="center"/>
            <w:hideMark/>
          </w:tcPr>
          <w:p w14:paraId="31C1565C" w14:textId="77777777" w:rsidR="006242A5" w:rsidRDefault="006242A5">
            <w:r>
              <w:t>Charz config partial</w:t>
            </w:r>
          </w:p>
        </w:tc>
        <w:tc>
          <w:tcPr>
            <w:tcW w:w="0" w:type="auto"/>
            <w:vAlign w:val="center"/>
            <w:hideMark/>
          </w:tcPr>
          <w:p w14:paraId="611AE442" w14:textId="77777777" w:rsidR="006242A5" w:rsidRDefault="006242A5">
            <w:r>
              <w:t>Search type template, table structures</w:t>
            </w:r>
          </w:p>
        </w:tc>
      </w:tr>
      <w:tr w:rsidR="006242A5" w14:paraId="6F302849" w14:textId="77777777" w:rsidTr="005E03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6D1C" w14:textId="77777777" w:rsidR="006242A5" w:rsidRDefault="006242A5">
            <w:r>
              <w:rPr>
                <w:rStyle w:val="Strong"/>
              </w:rPr>
              <w:lastRenderedPageBreak/>
              <w:t>_combined_settings.html.erb</w:t>
            </w:r>
          </w:p>
        </w:tc>
        <w:tc>
          <w:tcPr>
            <w:tcW w:w="0" w:type="auto"/>
            <w:vAlign w:val="center"/>
            <w:hideMark/>
          </w:tcPr>
          <w:p w14:paraId="0DD58206" w14:textId="77777777" w:rsidR="006242A5" w:rsidRDefault="006242A5">
            <w:r>
              <w:t>Combined config partial</w:t>
            </w:r>
          </w:p>
        </w:tc>
        <w:tc>
          <w:tcPr>
            <w:tcW w:w="0" w:type="auto"/>
            <w:vAlign w:val="center"/>
            <w:hideMark/>
          </w:tcPr>
          <w:p w14:paraId="52E9D228" w14:textId="77777777" w:rsidR="006242A5" w:rsidRDefault="006242A5">
            <w:r>
              <w:t>Combined flow order template</w:t>
            </w:r>
          </w:p>
        </w:tc>
      </w:tr>
    </w:tbl>
    <w:p w14:paraId="5CF4E411" w14:textId="678E22DD" w:rsidR="00FF1FF7" w:rsidRDefault="00FF1FF7" w:rsidP="00FF1FF7"/>
    <w:p w14:paraId="4280F043" w14:textId="77777777" w:rsidR="00FF1FF7" w:rsidRDefault="00FF1FF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5C30913" w14:textId="742ECD25" w:rsidR="00FF1FF7" w:rsidRDefault="00FF1FF7" w:rsidP="00FF1FF7">
      <w:pPr>
        <w:pStyle w:val="Heading1"/>
        <w:rPr>
          <w:noProof w:val="0"/>
        </w:rPr>
      </w:pPr>
      <w:r>
        <w:lastRenderedPageBreak/>
        <w:t>Configuration &amp; Setup Files</w:t>
      </w:r>
    </w:p>
    <w:p w14:paraId="36400767" w14:textId="77777777" w:rsidR="00FF1FF7" w:rsidRDefault="00FF1FF7" w:rsidP="00FF1FF7">
      <w:pPr>
        <w:pStyle w:val="Heading2"/>
      </w:pPr>
      <w:r>
        <w:t>Additional Project Files Analysis</w:t>
      </w:r>
    </w:p>
    <w:p w14:paraId="5168CAAA" w14:textId="77777777" w:rsidR="00FF1FF7" w:rsidRDefault="00FF1FF7" w:rsidP="00FF1FF7">
      <w:pPr>
        <w:pStyle w:val="Heading3"/>
      </w:pPr>
      <w:r>
        <w:t>Build &amp; Deployment Configuration</w:t>
      </w:r>
    </w:p>
    <w:p w14:paraId="3C33CA34" w14:textId="77777777" w:rsidR="00FF1FF7" w:rsidRDefault="00FF1FF7" w:rsidP="00FF1FF7">
      <w:pPr>
        <w:pStyle w:val="Heading4"/>
      </w:pPr>
      <w:r>
        <w:t>Docker Configuration</w:t>
      </w:r>
    </w:p>
    <w:p w14:paraId="29E0FCB1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Dockerfile</w:t>
      </w:r>
      <w:r>
        <w:t xml:space="preserve"> (Production-ready multi-stage build):</w:t>
      </w:r>
    </w:p>
    <w:p w14:paraId="374AD6F0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Base Image</w:t>
      </w:r>
      <w:r>
        <w:t>: Ruby 3.4.5-slim</w:t>
      </w:r>
    </w:p>
    <w:p w14:paraId="4D247759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Multi-stage build</w:t>
      </w:r>
      <w:r>
        <w:t>: Reduces final image size</w:t>
      </w:r>
    </w:p>
    <w:p w14:paraId="0B037A16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Node.js</w:t>
      </w:r>
      <w:r>
        <w:t xml:space="preserve">: Version 24.4.1 (matches </w:t>
      </w:r>
      <w:r>
        <w:rPr>
          <w:rStyle w:val="HTMLCode"/>
          <w:rFonts w:eastAsiaTheme="majorEastAsia"/>
        </w:rPr>
        <w:t>.node-version</w:t>
      </w:r>
      <w:r>
        <w:t>)</w:t>
      </w:r>
    </w:p>
    <w:p w14:paraId="1F6F4EEC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Asset precompilation</w:t>
      </w:r>
      <w:r>
        <w:t>: Runs during build (with dummy SECRET_KEY_BASE)</w:t>
      </w:r>
    </w:p>
    <w:p w14:paraId="0C337EAB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Security</w:t>
      </w:r>
      <w:r>
        <w:t>: Non-root user (UID 1000, GID 1000)</w:t>
      </w:r>
    </w:p>
    <w:p w14:paraId="2E8F0BD0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Entrypoint</w:t>
      </w:r>
      <w:r>
        <w:t xml:space="preserve">: </w:t>
      </w:r>
      <w:r>
        <w:rPr>
          <w:rStyle w:val="HTMLCode"/>
          <w:rFonts w:eastAsiaTheme="majorEastAsia"/>
        </w:rPr>
        <w:t>/rails/bin/docker-entrypoint</w:t>
      </w:r>
    </w:p>
    <w:p w14:paraId="40C4EC0D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Default command</w:t>
      </w:r>
      <w:r>
        <w:t>: Thruster + Rails server on port 80</w:t>
      </w:r>
    </w:p>
    <w:p w14:paraId="5DA07F1F" w14:textId="77777777" w:rsidR="00FF1FF7" w:rsidRDefault="00FF1FF7" w:rsidP="00FF1FF7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Style w:val="Strong"/>
        </w:rPr>
        <w:t>Optimization</w:t>
      </w:r>
      <w:r>
        <w:t>: Removes node_modules after asset build</w:t>
      </w:r>
    </w:p>
    <w:p w14:paraId="71399E47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.dockerignore</w:t>
      </w:r>
      <w:r>
        <w:t>:</w:t>
      </w:r>
    </w:p>
    <w:p w14:paraId="4A79F7B6" w14:textId="77777777" w:rsidR="00FF1FF7" w:rsidRDefault="00FF1FF7" w:rsidP="00FF1FF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>Excludes: git, env files, logs, tmp, node_modules, credentials</w:t>
      </w:r>
    </w:p>
    <w:p w14:paraId="4420ECF0" w14:textId="77777777" w:rsidR="00FF1FF7" w:rsidRDefault="00FF1FF7" w:rsidP="00FF1FF7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>Keeps: Necessary runtime files only</w:t>
      </w:r>
    </w:p>
    <w:p w14:paraId="3E2E9BA3" w14:textId="77777777" w:rsidR="00FF1FF7" w:rsidRDefault="00FF1FF7" w:rsidP="00FF1FF7">
      <w:pPr>
        <w:pStyle w:val="Heading4"/>
      </w:pPr>
      <w:r>
        <w:t>Dependency Management</w:t>
      </w:r>
    </w:p>
    <w:p w14:paraId="1D159E00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Gemfile</w:t>
      </w:r>
      <w:r>
        <w:t xml:space="preserve"> (Ruby dependencies):</w:t>
      </w:r>
    </w:p>
    <w:p w14:paraId="615B1B0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Core</w:t>
      </w:r>
    </w:p>
    <w:p w14:paraId="7F298C4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 ~&gt; 8.0.2</w:t>
      </w:r>
    </w:p>
    <w:p w14:paraId="77F74F5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puma &gt;= 5.0</w:t>
      </w:r>
    </w:p>
    <w:p w14:paraId="65AC9F6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2A6B9BD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Asset pipeline</w:t>
      </w:r>
    </w:p>
    <w:p w14:paraId="7D4753A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propshaft              # Modern asset pipeline (replaces Sprockets)</w:t>
      </w:r>
    </w:p>
    <w:p w14:paraId="346072B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jsbundling-rails       # JS bundling integration</w:t>
      </w:r>
    </w:p>
    <w:p w14:paraId="731D18D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cssbundling-rails      # CSS bundling integration</w:t>
      </w:r>
    </w:p>
    <w:p w14:paraId="3E4DD0F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4A56285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Hotwire</w:t>
      </w:r>
    </w:p>
    <w:p w14:paraId="6656433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turbo-rails</w:t>
      </w:r>
    </w:p>
    <w:p w14:paraId="165D2B8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stimulus-rails</w:t>
      </w:r>
    </w:p>
    <w:p w14:paraId="0F5BF41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55B027F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Performance</w:t>
      </w:r>
    </w:p>
    <w:p w14:paraId="61F91F9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bootsnap              # Boot time optimization</w:t>
      </w:r>
    </w:p>
    <w:p w14:paraId="2D3ECCC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5D43136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Deployment</w:t>
      </w:r>
    </w:p>
    <w:p w14:paraId="714D700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kamal                 # Docker deployment tool</w:t>
      </w:r>
    </w:p>
    <w:p w14:paraId="42D07DB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thruster              # HTTP/2 proxy server</w:t>
      </w:r>
    </w:p>
    <w:p w14:paraId="5372903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6D129E0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Development/Test</w:t>
      </w:r>
    </w:p>
    <w:p w14:paraId="7E45B13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debug, brakeman, rubocop, capybara, selenium-webdriver</w:t>
      </w:r>
    </w:p>
    <w:p w14:paraId="52AD2F46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Key Omissions</w:t>
      </w:r>
      <w:r>
        <w:t xml:space="preserve"> (commented out):</w:t>
      </w:r>
    </w:p>
    <w:p w14:paraId="58FB8099" w14:textId="77777777" w:rsidR="00FF1FF7" w:rsidRDefault="00FF1FF7" w:rsidP="00FF1FF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lastRenderedPageBreak/>
        <w:t>No database gems (pg, sqlite3) - confirms no DB usage</w:t>
      </w:r>
    </w:p>
    <w:p w14:paraId="43814433" w14:textId="77777777" w:rsidR="00FF1FF7" w:rsidRDefault="00FF1FF7" w:rsidP="00FF1FF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No Solid Cache/Queue/Cable - using defaults</w:t>
      </w:r>
    </w:p>
    <w:p w14:paraId="51223177" w14:textId="77777777" w:rsidR="00FF1FF7" w:rsidRDefault="00FF1FF7" w:rsidP="00FF1FF7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>No RSpec (testing scaffolded but not implemented)</w:t>
      </w:r>
    </w:p>
    <w:p w14:paraId="27D09360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package.json</w:t>
      </w:r>
      <w:r>
        <w:t xml:space="preserve"> (JavaScript dependencies):</w:t>
      </w:r>
    </w:p>
    <w:p w14:paraId="07B287F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717E50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"dependencies": {</w:t>
      </w:r>
    </w:p>
    <w:p w14:paraId="1AB9270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"@hotwired/stimulus": "^3.2.2",</w:t>
      </w:r>
    </w:p>
    <w:p w14:paraId="4C1A7B2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"@hotwired/turbo-rails": "^8.0.16",</w:t>
      </w:r>
    </w:p>
    <w:p w14:paraId="2EF3519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"@tailwindcss/cli": "^4.1.13",</w:t>
      </w:r>
    </w:p>
    <w:p w14:paraId="478D360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"tailwindcss": "^4.1.13"</w:t>
      </w:r>
    </w:p>
    <w:p w14:paraId="0F5EFBF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},</w:t>
      </w:r>
    </w:p>
    <w:p w14:paraId="49F526D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"devDependencies": {</w:t>
      </w:r>
    </w:p>
    <w:p w14:paraId="5CE1015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"esbuild": "^0.25.9"</w:t>
      </w:r>
    </w:p>
    <w:p w14:paraId="3EFC652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73C0819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B399A69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Build scripts</w:t>
      </w:r>
      <w:r>
        <w:t>:</w:t>
      </w:r>
    </w:p>
    <w:p w14:paraId="2BE58C7B" w14:textId="77777777" w:rsidR="00FF1FF7" w:rsidRDefault="00FF1FF7" w:rsidP="00FF1FF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build</w:t>
      </w:r>
      <w:r>
        <w:t>: esbuild for JavaScript (ESM format, source maps)</w:t>
      </w:r>
    </w:p>
    <w:p w14:paraId="204B1876" w14:textId="77777777" w:rsidR="00FF1FF7" w:rsidRDefault="00FF1FF7" w:rsidP="00FF1FF7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build:css</w:t>
      </w:r>
      <w:r>
        <w:t>: Tailwind CLI for CSS (minified output)</w:t>
      </w:r>
    </w:p>
    <w:p w14:paraId="7BF62F2B" w14:textId="77777777" w:rsidR="00FF1FF7" w:rsidRDefault="00FF1FF7" w:rsidP="00FF1FF7">
      <w:pPr>
        <w:pStyle w:val="Heading4"/>
      </w:pPr>
      <w:r>
        <w:t>Development Workflow</w:t>
      </w:r>
    </w:p>
    <w:p w14:paraId="2E7C8FB0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Procfile.dev</w:t>
      </w:r>
      <w:r>
        <w:t xml:space="preserve"> (Development process manager):</w:t>
      </w:r>
    </w:p>
    <w:p w14:paraId="7BA1319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web: Rails server (debug-enabled)</w:t>
      </w:r>
    </w:p>
    <w:p w14:paraId="71F797A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js: esbuild watch mode</w:t>
      </w:r>
    </w:p>
    <w:p w14:paraId="4283194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css: Tailwind watch mode</w:t>
      </w:r>
    </w:p>
    <w:p w14:paraId="3A6D6048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Usage</w:t>
      </w:r>
      <w:r>
        <w:t xml:space="preserve">: </w:t>
      </w:r>
      <w:r>
        <w:rPr>
          <w:rStyle w:val="HTMLCode"/>
          <w:rFonts w:eastAsiaTheme="majorEastAsia"/>
        </w:rPr>
        <w:t>./bin/dev</w:t>
      </w:r>
      <w:r>
        <w:t xml:space="preserve"> or equivalent process manager (Foreman, Overmind)</w:t>
      </w:r>
    </w:p>
    <w:p w14:paraId="1113796F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Platform-Specific Launch Scripts</w:t>
      </w:r>
      <w:r>
        <w:t>:</w:t>
      </w:r>
    </w:p>
    <w:p w14:paraId="3326518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Windows</w:t>
      </w:r>
      <w:r>
        <w:t xml:space="preserve"> (</w:t>
      </w:r>
      <w:r>
        <w:rPr>
          <w:rStyle w:val="HTMLCode"/>
          <w:rFonts w:eastAsiaTheme="majorEastAsia"/>
        </w:rPr>
        <w:t>start_webapp.bat</w:t>
      </w:r>
      <w:r>
        <w:t>):</w:t>
      </w:r>
    </w:p>
    <w:p w14:paraId="60132081" w14:textId="77777777" w:rsidR="00FF1FF7" w:rsidRDefault="00FF1FF7" w:rsidP="00FF1FF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Checks Ruby, Node.js, Bundler, Yarn installations</w:t>
      </w:r>
    </w:p>
    <w:p w14:paraId="58D2DAFD" w14:textId="77777777" w:rsidR="00FF1FF7" w:rsidRDefault="00FF1FF7" w:rsidP="00FF1FF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Installs dependencies if missing</w:t>
      </w:r>
    </w:p>
    <w:p w14:paraId="2C280BDB" w14:textId="77777777" w:rsidR="00FF1FF7" w:rsidRDefault="00FF1FF7" w:rsidP="00FF1FF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Starts 3 separate CMD windows (Rails, JS watcher, CSS watcher)</w:t>
      </w:r>
    </w:p>
    <w:p w14:paraId="175B9246" w14:textId="77777777" w:rsidR="00FF1FF7" w:rsidRDefault="00FF1FF7" w:rsidP="00FF1FF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Opens browser automatically</w:t>
      </w:r>
    </w:p>
    <w:p w14:paraId="2F07465F" w14:textId="77777777" w:rsidR="00FF1FF7" w:rsidRDefault="00FF1FF7" w:rsidP="00FF1FF7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>Cleanup on exit (taskkill)</w:t>
      </w:r>
    </w:p>
    <w:p w14:paraId="4523742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Unix/Mac</w:t>
      </w:r>
      <w:r>
        <w:t xml:space="preserve"> (</w:t>
      </w:r>
      <w:r>
        <w:rPr>
          <w:rStyle w:val="HTMLCode"/>
          <w:rFonts w:eastAsiaTheme="majorEastAsia"/>
        </w:rPr>
        <w:t>dev_start.sh</w:t>
      </w:r>
      <w:r>
        <w:t>):</w:t>
      </w:r>
    </w:p>
    <w:p w14:paraId="7C2C5E4C" w14:textId="77777777" w:rsidR="00FF1FF7" w:rsidRDefault="00FF1FF7" w:rsidP="00FF1FF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>Similar checks and dependency installation</w:t>
      </w:r>
    </w:p>
    <w:p w14:paraId="4D2A9127" w14:textId="77777777" w:rsidR="00FF1FF7" w:rsidRDefault="00FF1FF7" w:rsidP="00FF1FF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>Starts background processes with PIDs tracked</w:t>
      </w:r>
    </w:p>
    <w:p w14:paraId="750F75A2" w14:textId="77777777" w:rsidR="00FF1FF7" w:rsidRDefault="00FF1FF7" w:rsidP="00FF1FF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>Trap SIGINT/SIGTERM for graceful shutdown</w:t>
      </w:r>
    </w:p>
    <w:p w14:paraId="6D20BA57" w14:textId="77777777" w:rsidR="00FF1FF7" w:rsidRDefault="00FF1FF7" w:rsidP="00FF1FF7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>Cross-platform browser opening (xdg-open, open, start)</w:t>
      </w:r>
    </w:p>
    <w:p w14:paraId="1B998A6D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Both scripts provide</w:t>
      </w:r>
      <w:r>
        <w:t>:</w:t>
      </w:r>
    </w:p>
    <w:p w14:paraId="6C6043F2" w14:textId="77777777" w:rsidR="00FF1FF7" w:rsidRDefault="00FF1FF7" w:rsidP="00FF1FF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lastRenderedPageBreak/>
        <w:t>One-click development environment setup</w:t>
      </w:r>
    </w:p>
    <w:p w14:paraId="441B9EA3" w14:textId="77777777" w:rsidR="00FF1FF7" w:rsidRDefault="00FF1FF7" w:rsidP="00FF1FF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>No manual dependency installation required</w:t>
      </w:r>
    </w:p>
    <w:p w14:paraId="72A1B9A4" w14:textId="77777777" w:rsidR="00FF1FF7" w:rsidRDefault="00FF1FF7" w:rsidP="00FF1FF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>Auto-opens http://localhost:3000</w:t>
      </w:r>
    </w:p>
    <w:p w14:paraId="415BAE08" w14:textId="77777777" w:rsidR="00FF1FF7" w:rsidRDefault="00FF1FF7" w:rsidP="00FF1FF7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>Graceful shutdown handling</w:t>
      </w:r>
    </w:p>
    <w:p w14:paraId="753040A5" w14:textId="77777777" w:rsidR="00FF1FF7" w:rsidRDefault="00FF1FF7" w:rsidP="00FF1FF7">
      <w:pPr>
        <w:pStyle w:val="Heading4"/>
      </w:pPr>
      <w:r>
        <w:t>Version Management</w:t>
      </w:r>
    </w:p>
    <w:p w14:paraId="572CEEAE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.ruby-version</w:t>
      </w:r>
      <w:r>
        <w:t xml:space="preserve">: </w:t>
      </w:r>
      <w:r>
        <w:rPr>
          <w:rStyle w:val="HTMLCode"/>
          <w:rFonts w:eastAsiaTheme="majorEastAsia"/>
        </w:rPr>
        <w:t>ruby-3.4.5</w:t>
      </w:r>
      <w:r>
        <w:br/>
      </w:r>
      <w:r>
        <w:rPr>
          <w:rStyle w:val="Strong"/>
          <w:rFonts w:eastAsiaTheme="majorEastAsia"/>
        </w:rPr>
        <w:t>.node-version</w:t>
      </w:r>
      <w:r>
        <w:t xml:space="preserve">: </w:t>
      </w:r>
      <w:r>
        <w:rPr>
          <w:rStyle w:val="HTMLCode"/>
          <w:rFonts w:eastAsiaTheme="majorEastAsia"/>
        </w:rPr>
        <w:t>24.4.1</w:t>
      </w:r>
    </w:p>
    <w:p w14:paraId="71CD630C" w14:textId="77777777" w:rsidR="00FF1FF7" w:rsidRDefault="00FF1FF7" w:rsidP="00FF1FF7">
      <w:pPr>
        <w:pStyle w:val="NormalWeb"/>
      </w:pPr>
      <w:r>
        <w:t>These files enable automatic version switching with:</w:t>
      </w:r>
    </w:p>
    <w:p w14:paraId="6F5DBB64" w14:textId="77777777" w:rsidR="00FF1FF7" w:rsidRDefault="00FF1FF7" w:rsidP="00FF1FF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rbenv</w:t>
      </w:r>
      <w:r>
        <w:t xml:space="preserve"> / </w:t>
      </w:r>
      <w:r>
        <w:rPr>
          <w:rStyle w:val="HTMLCode"/>
          <w:rFonts w:eastAsiaTheme="majorEastAsia"/>
        </w:rPr>
        <w:t>rvm</w:t>
      </w:r>
      <w:r>
        <w:t xml:space="preserve"> (Ruby)</w:t>
      </w:r>
    </w:p>
    <w:p w14:paraId="79EAEB3A" w14:textId="77777777" w:rsidR="00FF1FF7" w:rsidRDefault="00FF1FF7" w:rsidP="00FF1FF7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nvm</w:t>
      </w:r>
      <w:r>
        <w:t xml:space="preserve"> / </w:t>
      </w:r>
      <w:r>
        <w:rPr>
          <w:rStyle w:val="HTMLCode"/>
          <w:rFonts w:eastAsiaTheme="majorEastAsia"/>
        </w:rPr>
        <w:t>nodenv</w:t>
      </w:r>
      <w:r>
        <w:t xml:space="preserve"> (Node.js)</w:t>
      </w:r>
    </w:p>
    <w:p w14:paraId="444F12AC" w14:textId="77777777" w:rsidR="00FF1FF7" w:rsidRDefault="00FF1FF7" w:rsidP="00FF1FF7">
      <w:pPr>
        <w:pStyle w:val="Heading4"/>
      </w:pPr>
      <w:r>
        <w:t>Code Quality</w:t>
      </w:r>
    </w:p>
    <w:p w14:paraId="288C1B0A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.rubocop.yml</w:t>
      </w:r>
      <w:r>
        <w:t>:</w:t>
      </w:r>
    </w:p>
    <w:p w14:paraId="21F61E35" w14:textId="77777777" w:rsidR="00FF1FF7" w:rsidRDefault="00FF1FF7" w:rsidP="00FF1FF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Inherits from: </w:t>
      </w:r>
      <w:r>
        <w:rPr>
          <w:rStyle w:val="HTMLCode"/>
          <w:rFonts w:eastAsiaTheme="majorEastAsia"/>
        </w:rPr>
        <w:t>rubocop-rails-omakase</w:t>
      </w:r>
      <w:r>
        <w:t xml:space="preserve"> (Rails default conventions)</w:t>
      </w:r>
    </w:p>
    <w:p w14:paraId="79F1AD58" w14:textId="77777777" w:rsidR="00FF1FF7" w:rsidRDefault="00FF1FF7" w:rsidP="00FF1FF7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>No custom overrides (uses Omakase styling)</w:t>
      </w:r>
    </w:p>
    <w:p w14:paraId="4793FDD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Omakase styling</w:t>
      </w:r>
      <w:r>
        <w:t xml:space="preserve"> includes:</w:t>
      </w:r>
    </w:p>
    <w:p w14:paraId="137EA230" w14:textId="77777777" w:rsidR="00FF1FF7" w:rsidRDefault="00FF1FF7" w:rsidP="00FF1FF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Standard Ruby formatting</w:t>
      </w:r>
    </w:p>
    <w:p w14:paraId="7C20C6ED" w14:textId="77777777" w:rsidR="00FF1FF7" w:rsidRDefault="00FF1FF7" w:rsidP="00FF1FF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Rails best practices</w:t>
      </w:r>
    </w:p>
    <w:p w14:paraId="107C7AD8" w14:textId="77777777" w:rsidR="00FF1FF7" w:rsidRDefault="00FF1FF7" w:rsidP="00FF1FF7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>Security checks (via Brakeman)</w:t>
      </w:r>
    </w:p>
    <w:p w14:paraId="128176FB" w14:textId="77777777" w:rsidR="00FF1FF7" w:rsidRDefault="00FF1FF7" w:rsidP="00FF1FF7">
      <w:pPr>
        <w:pStyle w:val="Heading4"/>
      </w:pPr>
      <w:r>
        <w:t>Testing Infrastructure</w:t>
      </w:r>
    </w:p>
    <w:p w14:paraId="0BBE2BBE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test/</w:t>
      </w:r>
      <w:r>
        <w:t xml:space="preserve"> directory structure:</w:t>
      </w:r>
    </w:p>
    <w:p w14:paraId="19A0C01D" w14:textId="77777777" w:rsidR="00FF1FF7" w:rsidRDefault="00FF1FF7" w:rsidP="00FF1FF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test_helper.rb</w:t>
      </w:r>
      <w:r>
        <w:t>: Configures parallel test execution</w:t>
      </w:r>
    </w:p>
    <w:p w14:paraId="46F6D2D4" w14:textId="77777777" w:rsidR="00FF1FF7" w:rsidRDefault="00FF1FF7" w:rsidP="00FF1FF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  <w:b/>
          <w:bCs/>
        </w:rPr>
        <w:t>application_system_test_case.rb</w:t>
      </w:r>
      <w:r>
        <w:t>: Capybara + headless Chrome setup</w:t>
      </w:r>
    </w:p>
    <w:p w14:paraId="0602F4FF" w14:textId="77777777" w:rsidR="00FF1FF7" w:rsidRDefault="00FF1FF7" w:rsidP="00FF1FF7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>Empty directories: controllers, helpers, integration, mailers, models, system, fixtures</w:t>
      </w:r>
    </w:p>
    <w:p w14:paraId="3A7D9648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Status</w:t>
      </w:r>
      <w:r>
        <w:t xml:space="preserve">: Testing infrastructure present but </w:t>
      </w:r>
      <w:r>
        <w:rPr>
          <w:rStyle w:val="Strong"/>
          <w:rFonts w:eastAsiaTheme="majorEastAsia"/>
        </w:rPr>
        <w:t>no tests implemented</w:t>
      </w:r>
    </w:p>
    <w:p w14:paraId="7EFB121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Recommendation</w:t>
      </w:r>
      <w:r>
        <w:t>: Add tests for:</w:t>
      </w:r>
    </w:p>
    <w:p w14:paraId="00F2A0BB" w14:textId="77777777" w:rsidR="00FF1FF7" w:rsidRDefault="00FF1FF7" w:rsidP="00FF1FF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FormValidator</w:t>
      </w:r>
      <w:r>
        <w:t xml:space="preserve"> (unit tests)</w:t>
      </w:r>
    </w:p>
    <w:p w14:paraId="770CD06A" w14:textId="77777777" w:rsidR="00FF1FF7" w:rsidRDefault="00FF1FF7" w:rsidP="00FF1FF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TestSettingsGenerator</w:t>
      </w:r>
      <w:r>
        <w:t xml:space="preserve"> (unit tests)</w:t>
      </w:r>
    </w:p>
    <w:p w14:paraId="41A47256" w14:textId="77777777" w:rsidR="00FF1FF7" w:rsidRDefault="00FF1FF7" w:rsidP="00FF1FF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>Controller actions (integration tests)</w:t>
      </w:r>
    </w:p>
    <w:p w14:paraId="5CC32DF9" w14:textId="77777777" w:rsidR="00FF1FF7" w:rsidRDefault="00FF1FF7" w:rsidP="00FF1FF7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>Full form submission flow (system tests)</w:t>
      </w:r>
    </w:p>
    <w:p w14:paraId="46C79667" w14:textId="77777777" w:rsidR="00FF1FF7" w:rsidRDefault="00000000" w:rsidP="00FF1FF7">
      <w:pPr>
        <w:spacing w:after="0"/>
      </w:pPr>
      <w:r>
        <w:pict w14:anchorId="49275C1C">
          <v:rect id="_x0000_i1059" style="width:0;height:1.5pt" o:hralign="center" o:hrstd="t" o:hr="t" fillcolor="#a0a0a0" stroked="f"/>
        </w:pict>
      </w:r>
    </w:p>
    <w:p w14:paraId="71E1CB4D" w14:textId="77777777" w:rsidR="00FF1FF7" w:rsidRDefault="00FF1FF7" w:rsidP="00FF1FF7">
      <w:pPr>
        <w:pStyle w:val="Heading2"/>
      </w:pPr>
      <w:r>
        <w:lastRenderedPageBreak/>
        <w:t>Updated Setup Instructions</w:t>
      </w:r>
    </w:p>
    <w:p w14:paraId="7E4139A9" w14:textId="77777777" w:rsidR="00FF1FF7" w:rsidRDefault="00FF1FF7" w:rsidP="00FF1FF7">
      <w:pPr>
        <w:pStyle w:val="Heading3"/>
      </w:pPr>
      <w:r>
        <w:t>Quick Start (Development)</w:t>
      </w:r>
    </w:p>
    <w:p w14:paraId="274E0FC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Option 1: Automated Scripts</w:t>
      </w:r>
      <w:r>
        <w:t xml:space="preserve"> (Recommended for new users)</w:t>
      </w:r>
    </w:p>
    <w:p w14:paraId="78C09AE9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Windows</w:t>
      </w:r>
      <w:r>
        <w:t>:</w:t>
      </w:r>
    </w:p>
    <w:p w14:paraId="1003D76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start_webapp.bat</w:t>
      </w:r>
    </w:p>
    <w:p w14:paraId="7E6A6C17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Unix/Mac</w:t>
      </w:r>
      <w:r>
        <w:t>:</w:t>
      </w:r>
    </w:p>
    <w:p w14:paraId="53C1B5F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chmod +x dev_start.sh</w:t>
      </w:r>
    </w:p>
    <w:p w14:paraId="496F08F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./dev_start.sh</w:t>
      </w:r>
    </w:p>
    <w:p w14:paraId="43B7E111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Option 2: Manual Setup</w:t>
      </w:r>
    </w:p>
    <w:p w14:paraId="0042344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1. Install dependencies</w:t>
      </w:r>
    </w:p>
    <w:p w14:paraId="06DB446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bundle install</w:t>
      </w:r>
    </w:p>
    <w:p w14:paraId="24DB21D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yarn install</w:t>
      </w:r>
    </w:p>
    <w:p w14:paraId="05AF27B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2B928B0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2. Start development servers (3 terminals)</w:t>
      </w:r>
    </w:p>
    <w:p w14:paraId="2FEC65F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Terminal 1: Rails</w:t>
      </w:r>
    </w:p>
    <w:p w14:paraId="1B0FC14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bin/rails server</w:t>
      </w:r>
    </w:p>
    <w:p w14:paraId="46779B0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7582200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Terminal 2: JavaScript watcher</w:t>
      </w:r>
    </w:p>
    <w:p w14:paraId="1C13D0F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yarn build --watch</w:t>
      </w:r>
    </w:p>
    <w:p w14:paraId="3F434EB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1430BAC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Terminal 3: CSS watcher</w:t>
      </w:r>
    </w:p>
    <w:p w14:paraId="2C79F90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yarn build:css --watch</w:t>
      </w:r>
    </w:p>
    <w:p w14:paraId="5E54274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5D73106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3. Access application</w:t>
      </w:r>
    </w:p>
    <w:p w14:paraId="2248275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 http://localhost:3000</w:t>
      </w:r>
    </w:p>
    <w:p w14:paraId="45190C3E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Option 3: Process Manager</w:t>
      </w:r>
      <w:r>
        <w:t xml:space="preserve"> (Recommended for experienced developers)</w:t>
      </w:r>
    </w:p>
    <w:p w14:paraId="6CF77AB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Install foreman (if not already installed)</w:t>
      </w:r>
    </w:p>
    <w:p w14:paraId="6D2CAB2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gem install foreman</w:t>
      </w:r>
    </w:p>
    <w:p w14:paraId="65AEF92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0499C62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Start all processes</w:t>
      </w:r>
    </w:p>
    <w:p w14:paraId="1A53B6B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./bin/dev  # or: foreman start -f Procfile.dev</w:t>
      </w:r>
    </w:p>
    <w:p w14:paraId="18953737" w14:textId="77777777" w:rsidR="00FF1FF7" w:rsidRDefault="00000000" w:rsidP="00FF1FF7">
      <w:r>
        <w:pict w14:anchorId="06058C05">
          <v:rect id="_x0000_i1060" style="width:0;height:1.5pt" o:hralign="center" o:hrstd="t" o:hr="t" fillcolor="#a0a0a0" stroked="f"/>
        </w:pict>
      </w:r>
    </w:p>
    <w:p w14:paraId="2F73FD51" w14:textId="77777777" w:rsidR="00FF1FF7" w:rsidRDefault="00FF1FF7" w:rsidP="00FF1FF7">
      <w:pPr>
        <w:pStyle w:val="Heading3"/>
      </w:pPr>
      <w:r>
        <w:t>Production Deployment</w:t>
      </w:r>
    </w:p>
    <w:p w14:paraId="0FC9D915" w14:textId="77777777" w:rsidR="00FF1FF7" w:rsidRDefault="00FF1FF7" w:rsidP="00FF1FF7">
      <w:pPr>
        <w:pStyle w:val="Heading4"/>
      </w:pPr>
      <w:r>
        <w:t>Via Docker</w:t>
      </w:r>
    </w:p>
    <w:p w14:paraId="4D99A723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Build image</w:t>
      </w:r>
      <w:r>
        <w:t>:</w:t>
      </w:r>
    </w:p>
    <w:p w14:paraId="1AADBF8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build -t tpgf_webapp_rails .</w:t>
      </w:r>
    </w:p>
    <w:p w14:paraId="1698B73F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Run container</w:t>
      </w:r>
      <w:r>
        <w:t>:</w:t>
      </w:r>
    </w:p>
    <w:p w14:paraId="7BBA974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run -d \</w:t>
      </w:r>
    </w:p>
    <w:p w14:paraId="404A126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-p 80:80 \</w:t>
      </w:r>
    </w:p>
    <w:p w14:paraId="74B1A9D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-e RAILS_MASTER_KEY=&lt;your_key_here&gt; \</w:t>
      </w:r>
    </w:p>
    <w:p w14:paraId="5ECDEA4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-e REDIS_URL=redis://redis:6379/0 \</w:t>
      </w:r>
    </w:p>
    <w:p w14:paraId="1CA0CCB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--name tpgf_webapp_rails \</w:t>
      </w:r>
    </w:p>
    <w:p w14:paraId="5FD9F05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tpgf_webapp_rails</w:t>
      </w:r>
    </w:p>
    <w:p w14:paraId="46E69A2A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Environment variables required</w:t>
      </w:r>
      <w:r>
        <w:t>:</w:t>
      </w:r>
    </w:p>
    <w:p w14:paraId="17B52590" w14:textId="77777777" w:rsidR="00FF1FF7" w:rsidRDefault="00FF1FF7" w:rsidP="00FF1FF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RAILS_MASTER_KEY</w:t>
      </w:r>
      <w:r>
        <w:t xml:space="preserve">: From </w:t>
      </w:r>
      <w:r>
        <w:rPr>
          <w:rStyle w:val="HTMLCode"/>
          <w:rFonts w:eastAsiaTheme="majorEastAsia"/>
        </w:rPr>
        <w:t>config/master.key</w:t>
      </w:r>
      <w:r>
        <w:t xml:space="preserve"> (for credentials decryption)</w:t>
      </w:r>
    </w:p>
    <w:p w14:paraId="1B6EB2CC" w14:textId="77777777" w:rsidR="00FF1FF7" w:rsidRDefault="00FF1FF7" w:rsidP="00FF1FF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REDIS_URL</w:t>
      </w:r>
      <w:r>
        <w:t>: (Optional) For Redis cache instead of MemoryStore</w:t>
      </w:r>
    </w:p>
    <w:p w14:paraId="00CDF968" w14:textId="77777777" w:rsidR="00FF1FF7" w:rsidRDefault="00FF1FF7" w:rsidP="00FF1FF7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RAILS_ENV</w:t>
      </w:r>
      <w:r>
        <w:t xml:space="preserve">: Set to </w:t>
      </w:r>
      <w:r>
        <w:rPr>
          <w:rStyle w:val="HTMLCode"/>
          <w:rFonts w:eastAsiaTheme="majorEastAsia"/>
        </w:rPr>
        <w:t>production</w:t>
      </w:r>
      <w:r>
        <w:t xml:space="preserve"> (default in Dockerfile)</w:t>
      </w:r>
    </w:p>
    <w:p w14:paraId="78E5AE38" w14:textId="77777777" w:rsidR="00FF1FF7" w:rsidRDefault="00FF1FF7" w:rsidP="00FF1FF7">
      <w:pPr>
        <w:pStyle w:val="Heading4"/>
      </w:pPr>
      <w:r>
        <w:t>Via Kamal (Containerized Deployment)</w:t>
      </w:r>
    </w:p>
    <w:p w14:paraId="1E599754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Prerequisites</w:t>
      </w:r>
      <w:r>
        <w:t>: Docker installed on target servers</w:t>
      </w:r>
    </w:p>
    <w:p w14:paraId="6E0F2FA1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Configuration</w:t>
      </w:r>
      <w:r>
        <w:t xml:space="preserve">: </w:t>
      </w:r>
      <w:r>
        <w:rPr>
          <w:rStyle w:val="HTMLCode"/>
          <w:rFonts w:eastAsiaTheme="majorEastAsia"/>
        </w:rPr>
        <w:t>config/deploy.yml</w:t>
      </w:r>
      <w:r>
        <w:t xml:space="preserve"> (not included in documents, needs creation)</w:t>
      </w:r>
    </w:p>
    <w:p w14:paraId="57A32394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Deploy</w:t>
      </w:r>
      <w:r>
        <w:t>:</w:t>
      </w:r>
    </w:p>
    <w:p w14:paraId="2898DAC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Initial setup</w:t>
      </w:r>
    </w:p>
    <w:p w14:paraId="0B0DE15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kamal setup</w:t>
      </w:r>
    </w:p>
    <w:p w14:paraId="2E8B2A7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2BE8D8D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Deploy updates</w:t>
      </w:r>
    </w:p>
    <w:p w14:paraId="1ED49AF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kamal deploy</w:t>
      </w:r>
    </w:p>
    <w:p w14:paraId="5D4A835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0E9CCF7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View logs</w:t>
      </w:r>
    </w:p>
    <w:p w14:paraId="30CFA03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kamal app logs</w:t>
      </w:r>
    </w:p>
    <w:p w14:paraId="2841EFE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049CC11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Run console</w:t>
      </w:r>
    </w:p>
    <w:p w14:paraId="0CA953B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kamal app exec -i --reuse "bin/rails console"</w:t>
      </w:r>
    </w:p>
    <w:p w14:paraId="56FDA00B" w14:textId="77777777" w:rsidR="00FF1FF7" w:rsidRDefault="00FF1FF7" w:rsidP="00FF1FF7">
      <w:pPr>
        <w:pStyle w:val="CodeBlock"/>
      </w:pPr>
      <w:r>
        <w:t>Via Traditional Hosting</w:t>
      </w:r>
    </w:p>
    <w:p w14:paraId="5AF1BCE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1. Clone repository on server</w:t>
      </w:r>
    </w:p>
    <w:p w14:paraId="06E8F43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git clone &lt;repo_url&gt;</w:t>
      </w:r>
    </w:p>
    <w:p w14:paraId="31EE877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cd tpgf_webapp_rails</w:t>
      </w:r>
    </w:p>
    <w:p w14:paraId="26D0197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186D519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2. Install dependencies</w:t>
      </w:r>
    </w:p>
    <w:p w14:paraId="34DF7DD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bundle install --deployment --without development test</w:t>
      </w:r>
    </w:p>
    <w:p w14:paraId="7CEAC01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yarn install --production</w:t>
      </w:r>
    </w:p>
    <w:p w14:paraId="54D76A2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670F239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3. Precompile assets</w:t>
      </w:r>
    </w:p>
    <w:p w14:paraId="4AD458A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RAILS_ENV=production SECRET_KEY_BASE=&lt;temp_key&gt; rails assets:precompile</w:t>
      </w:r>
    </w:p>
    <w:p w14:paraId="4F58E1F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1FE2AE6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4. Set environment variables</w:t>
      </w:r>
    </w:p>
    <w:p w14:paraId="5648A8A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 RAILS_ENV=production</w:t>
      </w:r>
    </w:p>
    <w:p w14:paraId="3C7B4B0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 SECRET_KEY_BASE=&lt;generate_with_rails_secret&gt;</w:t>
      </w:r>
    </w:p>
    <w:p w14:paraId="60FA8AD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 REDIS_URL=&lt;redis_connection_string&gt;</w:t>
      </w:r>
    </w:p>
    <w:p w14:paraId="06AD032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365F50C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5. Start server</w:t>
      </w:r>
    </w:p>
    <w:p w14:paraId="01AAB91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bundle exec puma -C config/puma.rb</w:t>
      </w:r>
    </w:p>
    <w:p w14:paraId="0D8A5B54" w14:textId="77777777" w:rsidR="00FF1FF7" w:rsidRDefault="00000000" w:rsidP="00FF1FF7">
      <w:r>
        <w:pict w14:anchorId="1DD95A3C">
          <v:rect id="_x0000_i1061" style="width:0;height:1.5pt" o:hralign="center" o:hrstd="t" o:hr="t" fillcolor="#a0a0a0" stroked="f"/>
        </w:pict>
      </w:r>
    </w:p>
    <w:p w14:paraId="0FDE680F" w14:textId="77777777" w:rsidR="00FF1FF7" w:rsidRDefault="00FF1FF7" w:rsidP="00FF1FF7">
      <w:pPr>
        <w:pStyle w:val="Heading2"/>
      </w:pPr>
      <w:r>
        <w:t>Updated Configuration Guide</w:t>
      </w:r>
    </w:p>
    <w:p w14:paraId="624AB6F4" w14:textId="77777777" w:rsidR="00FF1FF7" w:rsidRDefault="00FF1FF7" w:rsidP="00FF1FF7">
      <w:pPr>
        <w:pStyle w:val="Heading3"/>
      </w:pPr>
      <w:r>
        <w:t>Environment Variables</w:t>
      </w:r>
    </w:p>
    <w:p w14:paraId="67598E9F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Required in Production</w:t>
      </w:r>
      <w:r>
        <w:t>:</w:t>
      </w:r>
    </w:p>
    <w:p w14:paraId="71C15DBF" w14:textId="77777777" w:rsidR="00FF1FF7" w:rsidRDefault="00FF1FF7" w:rsidP="00FF1FF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SECRET_KEY_BASE</w:t>
      </w:r>
      <w:r>
        <w:t xml:space="preserve">: Rails encryption key (generate with </w:t>
      </w:r>
      <w:r>
        <w:rPr>
          <w:rStyle w:val="HTMLCode"/>
          <w:rFonts w:eastAsiaTheme="majorEastAsia"/>
        </w:rPr>
        <w:t>rails secret</w:t>
      </w:r>
      <w:r>
        <w:t>)</w:t>
      </w:r>
    </w:p>
    <w:p w14:paraId="22366F7C" w14:textId="77777777" w:rsidR="00FF1FF7" w:rsidRDefault="00FF1FF7" w:rsidP="00FF1FF7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RAILS_ENV</w:t>
      </w:r>
      <w:r>
        <w:t xml:space="preserve">: Set to </w:t>
      </w:r>
      <w:r>
        <w:rPr>
          <w:rStyle w:val="HTMLCode"/>
          <w:rFonts w:eastAsiaTheme="majorEastAsia"/>
        </w:rPr>
        <w:t>production</w:t>
      </w:r>
    </w:p>
    <w:p w14:paraId="1D5FAEB5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Optional</w:t>
      </w:r>
      <w:r>
        <w:t>:</w:t>
      </w:r>
    </w:p>
    <w:p w14:paraId="7ABE143E" w14:textId="77777777" w:rsidR="00FF1FF7" w:rsidRDefault="00FF1FF7" w:rsidP="00FF1FF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REDIS_URL</w:t>
      </w:r>
      <w:r>
        <w:t>: Redis connection string (for cache)</w:t>
      </w:r>
    </w:p>
    <w:p w14:paraId="691B7B18" w14:textId="77777777" w:rsidR="00FF1FF7" w:rsidRDefault="00FF1FF7" w:rsidP="00FF1FF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RAILS_MASTER_KEY</w:t>
      </w:r>
      <w:r>
        <w:t xml:space="preserve">: For encrypted credentials (alternative to </w:t>
      </w:r>
      <w:r>
        <w:rPr>
          <w:rStyle w:val="HTMLCode"/>
          <w:rFonts w:eastAsiaTheme="majorEastAsia"/>
        </w:rPr>
        <w:t>SECRET_KEY_BASE</w:t>
      </w:r>
      <w:r>
        <w:t>)</w:t>
      </w:r>
    </w:p>
    <w:p w14:paraId="5E4E2933" w14:textId="77777777" w:rsidR="00FF1FF7" w:rsidRDefault="00FF1FF7" w:rsidP="00FF1FF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WEB_CONCURRENCY</w:t>
      </w:r>
      <w:r>
        <w:t>: Puma worker count (default: CPU cores)</w:t>
      </w:r>
    </w:p>
    <w:p w14:paraId="778F6F6D" w14:textId="77777777" w:rsidR="00FF1FF7" w:rsidRDefault="00FF1FF7" w:rsidP="00FF1FF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RAILS_MAX_THREADS</w:t>
      </w:r>
      <w:r>
        <w:t>: Puma thread count per worker (default: 5)</w:t>
      </w:r>
    </w:p>
    <w:p w14:paraId="54B2A9FF" w14:textId="77777777" w:rsidR="00FF1FF7" w:rsidRDefault="00FF1FF7" w:rsidP="00FF1FF7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PORT</w:t>
      </w:r>
      <w:r>
        <w:t>: Server port (default: 3000 dev, 80 production)</w:t>
      </w:r>
    </w:p>
    <w:p w14:paraId="65309026" w14:textId="77777777" w:rsidR="00FF1FF7" w:rsidRDefault="00FF1FF7" w:rsidP="00FF1FF7">
      <w:pPr>
        <w:pStyle w:val="Heading3"/>
      </w:pPr>
      <w:r>
        <w:t>Cache Configuration</w:t>
      </w:r>
    </w:p>
    <w:p w14:paraId="1316ECF5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Development</w:t>
      </w:r>
      <w:r>
        <w:t xml:space="preserve"> (default):</w:t>
      </w:r>
    </w:p>
    <w:p w14:paraId="718D1CB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config.cache_store = :memory_store, { size: 64.megabytes }</w:t>
      </w:r>
    </w:p>
    <w:p w14:paraId="4D945F2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Production</w:t>
      </w:r>
      <w:r>
        <w:t xml:space="preserve"> (recommended):</w:t>
      </w:r>
    </w:p>
    <w:p w14:paraId="5013CCA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config/environments/production.rb</w:t>
      </w:r>
    </w:p>
    <w:p w14:paraId="229F59A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config.cache_store = :redis_cache_store, {</w:t>
      </w:r>
    </w:p>
    <w:p w14:paraId="563ED82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url: ENV['REDIS_URL'],</w:t>
      </w:r>
    </w:p>
    <w:p w14:paraId="43F6EF0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expires_in: 1.hour,</w:t>
      </w:r>
    </w:p>
    <w:p w14:paraId="733D262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namespace: 'tpgf_cache',</w:t>
      </w:r>
    </w:p>
    <w:p w14:paraId="0BEE7A7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reconnect_attempts: 3</w:t>
      </w:r>
    </w:p>
    <w:p w14:paraId="56DE0E3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FD410AD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Why Redis in production</w:t>
      </w:r>
      <w:r>
        <w:t>:</w:t>
      </w:r>
    </w:p>
    <w:p w14:paraId="25907545" w14:textId="77777777" w:rsidR="00FF1FF7" w:rsidRDefault="00FF1FF7" w:rsidP="00FF1FF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>Persistent across server restarts</w:t>
      </w:r>
    </w:p>
    <w:p w14:paraId="31EFA94A" w14:textId="77777777" w:rsidR="00FF1FF7" w:rsidRDefault="00FF1FF7" w:rsidP="00FF1FF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>Shared cache in multi-server deployments</w:t>
      </w:r>
    </w:p>
    <w:p w14:paraId="523E51D3" w14:textId="77777777" w:rsidR="00FF1FF7" w:rsidRDefault="00FF1FF7" w:rsidP="00FF1FF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>Better memory management</w:t>
      </w:r>
    </w:p>
    <w:p w14:paraId="3BD5F29B" w14:textId="77777777" w:rsidR="00FF1FF7" w:rsidRDefault="00FF1FF7" w:rsidP="00FF1FF7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>Automatic TTL expiration</w:t>
      </w:r>
    </w:p>
    <w:p w14:paraId="19C8EDD1" w14:textId="77777777" w:rsidR="00FF1FF7" w:rsidRDefault="00FF1FF7" w:rsidP="00FF1FF7">
      <w:pPr>
        <w:pStyle w:val="Heading3"/>
      </w:pPr>
      <w:r>
        <w:t>Session Configuration</w:t>
      </w:r>
    </w:p>
    <w:p w14:paraId="4C5825AB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Current</w:t>
      </w:r>
      <w:r>
        <w:t xml:space="preserve"> (cookie-based):</w:t>
      </w:r>
    </w:p>
    <w:p w14:paraId="6CA9FA8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config/initializers/session_store.rb</w:t>
      </w:r>
    </w:p>
    <w:p w14:paraId="4FFD962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Rails.application.config.session_store :cookie_store,</w:t>
      </w:r>
    </w:p>
    <w:p w14:paraId="4E75AF6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key: '_tpgf_webapp_rails_session',</w:t>
      </w:r>
    </w:p>
    <w:p w14:paraId="13D7EC5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expire_after: 4.hours</w:t>
      </w:r>
    </w:p>
    <w:p w14:paraId="5D91EC11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Production alternative</w:t>
      </w:r>
      <w:r>
        <w:t xml:space="preserve"> (Redis-backed):</w:t>
      </w:r>
    </w:p>
    <w:p w14:paraId="421A1FB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Rails.application.config.session_store :redis_store,</w:t>
      </w:r>
    </w:p>
    <w:p w14:paraId="7F3EA92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servers: ENV['REDIS_URL'],</w:t>
      </w:r>
    </w:p>
    <w:p w14:paraId="21EB636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key: '_tpgf_webapp_rails_session',</w:t>
      </w:r>
    </w:p>
    <w:p w14:paraId="5E514F8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expire_after: 4.hours</w:t>
      </w:r>
    </w:p>
    <w:p w14:paraId="70655B43" w14:textId="77777777" w:rsidR="00FF1FF7" w:rsidRDefault="00000000" w:rsidP="00FF1FF7">
      <w:r>
        <w:pict w14:anchorId="36676F0A">
          <v:rect id="_x0000_i1062" style="width:0;height:1.5pt" o:hralign="center" o:hrstd="t" o:hr="t" fillcolor="#a0a0a0" stroked="f"/>
        </w:pict>
      </w:r>
    </w:p>
    <w:p w14:paraId="7B6B1C63" w14:textId="77777777" w:rsidR="00FF1FF7" w:rsidRDefault="00FF1FF7" w:rsidP="00FF1FF7">
      <w:pPr>
        <w:pStyle w:val="Heading2"/>
      </w:pPr>
      <w:r>
        <w:lastRenderedPageBreak/>
        <w:t>Asset Pipeline Details</w:t>
      </w:r>
    </w:p>
    <w:p w14:paraId="572CF654" w14:textId="77777777" w:rsidR="00FF1FF7" w:rsidRDefault="00FF1FF7" w:rsidP="00FF1FF7">
      <w:pPr>
        <w:pStyle w:val="Heading3"/>
      </w:pPr>
      <w:r>
        <w:t>Build Process</w:t>
      </w:r>
    </w:p>
    <w:p w14:paraId="72F2D1CC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JavaScript</w:t>
      </w:r>
      <w:r>
        <w:t xml:space="preserve"> (esbuild):</w:t>
      </w:r>
    </w:p>
    <w:p w14:paraId="686784C8" w14:textId="77777777" w:rsidR="00FF1FF7" w:rsidRDefault="00FF1FF7" w:rsidP="00FF1FF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Style w:val="Strong"/>
        </w:rPr>
        <w:t>Entry point</w:t>
      </w:r>
      <w:r>
        <w:t xml:space="preserve">: </w:t>
      </w:r>
      <w:r>
        <w:rPr>
          <w:rStyle w:val="HTMLCode"/>
          <w:rFonts w:eastAsiaTheme="majorEastAsia"/>
        </w:rPr>
        <w:t>app/javascript/application.js</w:t>
      </w:r>
    </w:p>
    <w:p w14:paraId="665DC84B" w14:textId="77777777" w:rsidR="00FF1FF7" w:rsidRDefault="00FF1FF7" w:rsidP="00FF1FF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ajorEastAsia"/>
        </w:rPr>
        <w:t>app/assets/builds/application.js</w:t>
      </w:r>
    </w:p>
    <w:p w14:paraId="36D9C4B5" w14:textId="77777777" w:rsidR="00FF1FF7" w:rsidRDefault="00FF1FF7" w:rsidP="00FF1FF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Style w:val="Strong"/>
        </w:rPr>
        <w:t>Format</w:t>
      </w:r>
      <w:r>
        <w:t>: ESM (ES modules)</w:t>
      </w:r>
    </w:p>
    <w:p w14:paraId="5B5C16F7" w14:textId="77777777" w:rsidR="00FF1FF7" w:rsidRDefault="00FF1FF7" w:rsidP="00FF1FF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Style w:val="Strong"/>
        </w:rPr>
        <w:t>Features</w:t>
      </w:r>
      <w:r>
        <w:t>: Bundling, source maps, tree shaking</w:t>
      </w:r>
    </w:p>
    <w:p w14:paraId="76E9D8F2" w14:textId="77777777" w:rsidR="00FF1FF7" w:rsidRDefault="00FF1FF7" w:rsidP="00FF1FF7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rPr>
          <w:rStyle w:val="Strong"/>
        </w:rPr>
        <w:t>Watch mode</w:t>
      </w:r>
      <w:r>
        <w:t>: Auto-rebuilds on file changes</w:t>
      </w:r>
    </w:p>
    <w:p w14:paraId="0434A63E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CSS</w:t>
      </w:r>
      <w:r>
        <w:t xml:space="preserve"> (Tailwind CLI v4):</w:t>
      </w:r>
    </w:p>
    <w:p w14:paraId="72DA4268" w14:textId="77777777" w:rsidR="00FF1FF7" w:rsidRDefault="00FF1FF7" w:rsidP="00FF1FF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Style w:val="Strong"/>
        </w:rPr>
        <w:t>Entry point</w:t>
      </w:r>
      <w:r>
        <w:t xml:space="preserve">: </w:t>
      </w:r>
      <w:r>
        <w:rPr>
          <w:rStyle w:val="HTMLCode"/>
          <w:rFonts w:eastAsiaTheme="majorEastAsia"/>
        </w:rPr>
        <w:t>app/assets/stylesheets/application.tailwind.css</w:t>
      </w:r>
    </w:p>
    <w:p w14:paraId="3A327E3A" w14:textId="77777777" w:rsidR="00FF1FF7" w:rsidRDefault="00FF1FF7" w:rsidP="00FF1FF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Style w:val="Strong"/>
        </w:rPr>
        <w:t>Output</w:t>
      </w:r>
      <w:r>
        <w:t xml:space="preserve">: </w:t>
      </w:r>
      <w:r>
        <w:rPr>
          <w:rStyle w:val="HTMLCode"/>
          <w:rFonts w:eastAsiaTheme="majorEastAsia"/>
        </w:rPr>
        <w:t>app/assets/builds/application.css</w:t>
      </w:r>
    </w:p>
    <w:p w14:paraId="3E214705" w14:textId="77777777" w:rsidR="00FF1FF7" w:rsidRDefault="00FF1FF7" w:rsidP="00FF1FF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Style w:val="Strong"/>
        </w:rPr>
        <w:t>Features</w:t>
      </w:r>
      <w:r>
        <w:t>: Minification, autoprefixer, CSS nesting</w:t>
      </w:r>
    </w:p>
    <w:p w14:paraId="1DAE5D64" w14:textId="77777777" w:rsidR="00FF1FF7" w:rsidRDefault="00FF1FF7" w:rsidP="00FF1FF7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rPr>
          <w:rStyle w:val="Strong"/>
        </w:rPr>
        <w:t>Watch mode</w:t>
      </w:r>
      <w:r>
        <w:t>: Auto-rebuilds on file changes</w:t>
      </w:r>
    </w:p>
    <w:p w14:paraId="45417F3F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Delivery</w:t>
      </w:r>
      <w:r>
        <w:t xml:space="preserve"> (Propshaft):</w:t>
      </w:r>
    </w:p>
    <w:p w14:paraId="7CBB7D62" w14:textId="77777777" w:rsidR="00FF1FF7" w:rsidRDefault="00FF1FF7" w:rsidP="00FF1FF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Modern asset pipeline (replaces Sprockets)</w:t>
      </w:r>
    </w:p>
    <w:p w14:paraId="3FC60F37" w14:textId="77777777" w:rsidR="00FF1FF7" w:rsidRDefault="00FF1FF7" w:rsidP="00FF1FF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No fingerprinting in development</w:t>
      </w:r>
    </w:p>
    <w:p w14:paraId="2C427923" w14:textId="77777777" w:rsidR="00FF1FF7" w:rsidRDefault="00FF1FF7" w:rsidP="00FF1FF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Fingerprinting + compression in production</w:t>
      </w:r>
    </w:p>
    <w:p w14:paraId="0D2E0A7C" w14:textId="77777777" w:rsidR="00FF1FF7" w:rsidRDefault="00FF1FF7" w:rsidP="00FF1FF7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>Direct file serving (no manifest lookups)</w:t>
      </w:r>
    </w:p>
    <w:p w14:paraId="3A54F790" w14:textId="77777777" w:rsidR="00FF1FF7" w:rsidRDefault="00FF1FF7" w:rsidP="00FF1FF7">
      <w:pPr>
        <w:pStyle w:val="Heading3"/>
      </w:pPr>
      <w:r>
        <w:t>Custom CSS Architecture</w:t>
      </w:r>
    </w:p>
    <w:p w14:paraId="68AA11D9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Import order</w:t>
      </w:r>
      <w:r>
        <w:t xml:space="preserve"> (in </w:t>
      </w:r>
      <w:r>
        <w:rPr>
          <w:rStyle w:val="HTMLCode"/>
          <w:rFonts w:eastAsiaTheme="majorEastAsia"/>
        </w:rPr>
        <w:t>application.tailwind.css</w:t>
      </w:r>
      <w:r>
        <w:t>):</w:t>
      </w:r>
    </w:p>
    <w:p w14:paraId="5F7B970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@import "tailwindcss";          /* Tailwind utilities */</w:t>
      </w:r>
    </w:p>
    <w:p w14:paraId="235F038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@import "./design_system.css";  /* Variables + base components */</w:t>
      </w:r>
    </w:p>
    <w:p w14:paraId="0F16124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@import "./forms.css";          /* Validation states */</w:t>
      </w:r>
    </w:p>
    <w:p w14:paraId="5CC8F4C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@import "./components.css";     /* Page-specific styles */</w:t>
      </w:r>
    </w:p>
    <w:p w14:paraId="24636A3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@import "./responsive.css";     /* Breakpoints */</w:t>
      </w:r>
    </w:p>
    <w:p w14:paraId="14EE4D0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@import "./toast.css";          /* Notifications */</w:t>
      </w:r>
    </w:p>
    <w:p w14:paraId="150D838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/* @import "./dark_mode.css"; */ /* Optional */</w:t>
      </w:r>
    </w:p>
    <w:p w14:paraId="427B62D4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Why this order</w:t>
      </w:r>
      <w:r>
        <w:t>:</w:t>
      </w:r>
    </w:p>
    <w:p w14:paraId="128B2CDF" w14:textId="77777777" w:rsidR="00FF1FF7" w:rsidRDefault="00FF1FF7" w:rsidP="00FF1FF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>Tailwind base/utilities first</w:t>
      </w:r>
    </w:p>
    <w:p w14:paraId="00450FED" w14:textId="77777777" w:rsidR="00FF1FF7" w:rsidRDefault="00FF1FF7" w:rsidP="00FF1FF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>Design tokens (CSS variables)</w:t>
      </w:r>
    </w:p>
    <w:p w14:paraId="7480B150" w14:textId="77777777" w:rsidR="00FF1FF7" w:rsidRDefault="00FF1FF7" w:rsidP="00FF1FF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>Global components</w:t>
      </w:r>
    </w:p>
    <w:p w14:paraId="081F4F71" w14:textId="77777777" w:rsidR="00FF1FF7" w:rsidRDefault="00FF1FF7" w:rsidP="00FF1FF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>Feature-specific styles</w:t>
      </w:r>
    </w:p>
    <w:p w14:paraId="343749D7" w14:textId="77777777" w:rsidR="00FF1FF7" w:rsidRDefault="00FF1FF7" w:rsidP="00FF1FF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>Responsive overrides</w:t>
      </w:r>
    </w:p>
    <w:p w14:paraId="481881E4" w14:textId="77777777" w:rsidR="00FF1FF7" w:rsidRDefault="00FF1FF7" w:rsidP="00FF1FF7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>Special features (toast, dark mode)</w:t>
      </w:r>
    </w:p>
    <w:p w14:paraId="6F3BD7ED" w14:textId="77777777" w:rsidR="00FF1FF7" w:rsidRDefault="00000000" w:rsidP="00FF1FF7">
      <w:pPr>
        <w:spacing w:after="0"/>
      </w:pPr>
      <w:r>
        <w:pict w14:anchorId="391B91CC">
          <v:rect id="_x0000_i1063" style="width:0;height:1.5pt" o:hralign="center" o:hrstd="t" o:hr="t" fillcolor="#a0a0a0" stroked="f"/>
        </w:pict>
      </w:r>
    </w:p>
    <w:p w14:paraId="65D77F9A" w14:textId="77777777" w:rsidR="00FF1FF7" w:rsidRDefault="00FF1FF7" w:rsidP="00FF1FF7">
      <w:pPr>
        <w:pStyle w:val="Heading2"/>
      </w:pPr>
      <w:r>
        <w:lastRenderedPageBreak/>
        <w:t>Performance Optimization Notes</w:t>
      </w:r>
    </w:p>
    <w:p w14:paraId="1747355A" w14:textId="77777777" w:rsidR="00FF1FF7" w:rsidRDefault="00FF1FF7" w:rsidP="00FF1FF7">
      <w:pPr>
        <w:pStyle w:val="Heading3"/>
      </w:pPr>
      <w:r>
        <w:t>Bootsnap Configuration</w:t>
      </w:r>
    </w:p>
    <w:p w14:paraId="21D68195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Enabled by default</w:t>
      </w:r>
      <w:r>
        <w:t xml:space="preserve"> in Gemfile</w:t>
      </w:r>
    </w:p>
    <w:p w14:paraId="3D35FA56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What it does</w:t>
      </w:r>
      <w:r>
        <w:t>:</w:t>
      </w:r>
    </w:p>
    <w:p w14:paraId="5AD17A7A" w14:textId="77777777" w:rsidR="00FF1FF7" w:rsidRDefault="00FF1FF7" w:rsidP="00FF1FF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Precompiles Ruby bytecode</w:t>
      </w:r>
    </w:p>
    <w:p w14:paraId="31546DDE" w14:textId="77777777" w:rsidR="00FF1FF7" w:rsidRDefault="00FF1FF7" w:rsidP="00FF1FF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Caches </w:t>
      </w:r>
      <w:r>
        <w:rPr>
          <w:rStyle w:val="HTMLCode"/>
          <w:rFonts w:eastAsiaTheme="majorEastAsia"/>
        </w:rPr>
        <w:t>require</w:t>
      </w:r>
      <w:r>
        <w:t xml:space="preserve"> paths</w:t>
      </w:r>
    </w:p>
    <w:p w14:paraId="0F07A56F" w14:textId="77777777" w:rsidR="00FF1FF7" w:rsidRDefault="00FF1FF7" w:rsidP="00FF1FF7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>Reduces boot time by 30-50%</w:t>
      </w:r>
    </w:p>
    <w:p w14:paraId="33624740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Cache location</w:t>
      </w:r>
      <w:r>
        <w:t xml:space="preserve">: </w:t>
      </w:r>
      <w:r>
        <w:rPr>
          <w:rStyle w:val="HTMLCode"/>
          <w:rFonts w:eastAsiaTheme="majorEastAsia"/>
        </w:rPr>
        <w:t>tmp/cache/bootsnap</w:t>
      </w:r>
    </w:p>
    <w:p w14:paraId="5C54375E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Precompilation</w:t>
      </w:r>
      <w:r>
        <w:t xml:space="preserve"> (in Dockerfile):</w:t>
      </w:r>
    </w:p>
    <w:p w14:paraId="25DCF82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bundle exec bootsnap precompile --gemfile</w:t>
      </w:r>
    </w:p>
    <w:p w14:paraId="2929A6D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bundle exec bootsnap precompile app/ lib/</w:t>
      </w:r>
    </w:p>
    <w:p w14:paraId="3DF1A347" w14:textId="77777777" w:rsidR="00FF1FF7" w:rsidRDefault="00FF1FF7" w:rsidP="00FF1FF7">
      <w:pPr>
        <w:pStyle w:val="Heading3"/>
      </w:pPr>
      <w:r>
        <w:t>Thruster (Production HTTP Server)</w:t>
      </w:r>
    </w:p>
    <w:p w14:paraId="7A119E3A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Included in Gemfile</w:t>
      </w:r>
      <w:r>
        <w:t xml:space="preserve"> for production</w:t>
      </w:r>
    </w:p>
    <w:p w14:paraId="10F00332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Features</w:t>
      </w:r>
      <w:r>
        <w:t>:</w:t>
      </w:r>
    </w:p>
    <w:p w14:paraId="62B74CD6" w14:textId="77777777" w:rsidR="00FF1FF7" w:rsidRDefault="00FF1FF7" w:rsidP="00FF1FF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HTTP/2 support</w:t>
      </w:r>
    </w:p>
    <w:p w14:paraId="2D0B8602" w14:textId="77777777" w:rsidR="00FF1FF7" w:rsidRDefault="00FF1FF7" w:rsidP="00FF1FF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Automatic SSL via Let's Encrypt</w:t>
      </w:r>
    </w:p>
    <w:p w14:paraId="2E20D385" w14:textId="77777777" w:rsidR="00FF1FF7" w:rsidRDefault="00FF1FF7" w:rsidP="00FF1FF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Asset caching headers</w:t>
      </w:r>
    </w:p>
    <w:p w14:paraId="3C5F5229" w14:textId="77777777" w:rsidR="00FF1FF7" w:rsidRDefault="00FF1FF7" w:rsidP="00FF1FF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Gzip compression</w:t>
      </w:r>
    </w:p>
    <w:p w14:paraId="2FDFB541" w14:textId="77777777" w:rsidR="00FF1FF7" w:rsidRDefault="00FF1FF7" w:rsidP="00FF1FF7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>Zero-downtime deployments</w:t>
      </w:r>
    </w:p>
    <w:p w14:paraId="34394798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Usage</w:t>
      </w:r>
      <w:r>
        <w:t xml:space="preserve"> (default in Docker):</w:t>
      </w:r>
    </w:p>
    <w:p w14:paraId="147C68E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./bin/thrust ./bin/rails server</w:t>
      </w:r>
    </w:p>
    <w:p w14:paraId="03D1928F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Alternative</w:t>
      </w:r>
      <w:r>
        <w:t>: Use Nginx/Apache as reverse proxy</w:t>
      </w:r>
    </w:p>
    <w:p w14:paraId="19F0183F" w14:textId="77777777" w:rsidR="00FF1FF7" w:rsidRDefault="00000000" w:rsidP="00FF1FF7">
      <w:r>
        <w:pict w14:anchorId="71B51DAB">
          <v:rect id="_x0000_i1064" style="width:0;height:1.5pt" o:hralign="center" o:hrstd="t" o:hr="t" fillcolor="#a0a0a0" stroked="f"/>
        </w:pict>
      </w:r>
    </w:p>
    <w:p w14:paraId="2ADEE761" w14:textId="77777777" w:rsidR="00FF1FF7" w:rsidRDefault="00FF1FF7" w:rsidP="00FF1FF7">
      <w:pPr>
        <w:pStyle w:val="Heading2"/>
      </w:pPr>
      <w:r>
        <w:t>Security Considerations</w:t>
      </w:r>
    </w:p>
    <w:p w14:paraId="445F3A72" w14:textId="77777777" w:rsidR="00FF1FF7" w:rsidRDefault="00FF1FF7" w:rsidP="00FF1FF7">
      <w:pPr>
        <w:pStyle w:val="Heading3"/>
      </w:pPr>
      <w:r>
        <w:t>Credentials Management</w:t>
      </w:r>
    </w:p>
    <w:p w14:paraId="145208D3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Rails Encrypted Credentials</w:t>
      </w:r>
      <w:r>
        <w:t>:</w:t>
      </w:r>
    </w:p>
    <w:p w14:paraId="2A293F3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Edit credentials</w:t>
      </w:r>
    </w:p>
    <w:p w14:paraId="0B6B4CD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EDITOR=vim rails credentials:edit</w:t>
      </w:r>
    </w:p>
    <w:p w14:paraId="2E70AE5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33DD740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Deployment: Provide master key via environment variable</w:t>
      </w:r>
    </w:p>
    <w:p w14:paraId="51B93FB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RAILS_MASTER_KEY=&lt;key_from_config/master.key&gt;</w:t>
      </w:r>
    </w:p>
    <w:p w14:paraId="4ACEC731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lastRenderedPageBreak/>
        <w:t>Don't commit</w:t>
      </w:r>
      <w:r>
        <w:t>:</w:t>
      </w:r>
    </w:p>
    <w:p w14:paraId="79BC8FF8" w14:textId="77777777" w:rsidR="00FF1FF7" w:rsidRDefault="00FF1FF7" w:rsidP="00FF1FF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config/master.key</w:t>
      </w:r>
    </w:p>
    <w:p w14:paraId="51EC0FE2" w14:textId="77777777" w:rsidR="00FF1FF7" w:rsidRDefault="00FF1FF7" w:rsidP="00FF1FF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config/credentials/*.key</w:t>
      </w:r>
    </w:p>
    <w:p w14:paraId="682A356E" w14:textId="77777777" w:rsidR="00FF1FF7" w:rsidRDefault="00FF1FF7" w:rsidP="00FF1FF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.env</w:t>
      </w:r>
      <w:r>
        <w:t xml:space="preserve"> files</w:t>
      </w:r>
    </w:p>
    <w:p w14:paraId="36509F1E" w14:textId="77777777" w:rsidR="00FF1FF7" w:rsidRDefault="00FF1FF7" w:rsidP="00FF1FF7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>Any secrets in version control</w:t>
      </w:r>
    </w:p>
    <w:p w14:paraId="4DF519CA" w14:textId="77777777" w:rsidR="00FF1FF7" w:rsidRDefault="00FF1FF7" w:rsidP="00FF1FF7">
      <w:pPr>
        <w:pStyle w:val="Heading3"/>
      </w:pPr>
      <w:r>
        <w:t>Browser Security</w:t>
      </w:r>
    </w:p>
    <w:p w14:paraId="4EEB36B2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 xml:space="preserve">Enforced in </w:t>
      </w:r>
      <w:r>
        <w:rPr>
          <w:rStyle w:val="HTMLCode"/>
          <w:rFonts w:eastAsiaTheme="majorEastAsia"/>
          <w:b/>
          <w:bCs/>
        </w:rPr>
        <w:t>ApplicationController</w:t>
      </w:r>
      <w:r>
        <w:t>:</w:t>
      </w:r>
    </w:p>
    <w:p w14:paraId="309E1C1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allow_browser versions: :modern</w:t>
      </w:r>
    </w:p>
    <w:p w14:paraId="3CA94905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Rejects</w:t>
      </w:r>
      <w:r>
        <w:t>:</w:t>
      </w:r>
    </w:p>
    <w:p w14:paraId="45631F68" w14:textId="77777777" w:rsidR="00FF1FF7" w:rsidRDefault="00FF1FF7" w:rsidP="00FF1FF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IE 11 and older</w:t>
      </w:r>
    </w:p>
    <w:p w14:paraId="06B8A36A" w14:textId="77777777" w:rsidR="00FF1FF7" w:rsidRDefault="00FF1FF7" w:rsidP="00FF1FF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Old Safari versions</w:t>
      </w:r>
    </w:p>
    <w:p w14:paraId="7461C9AF" w14:textId="77777777" w:rsidR="00FF1FF7" w:rsidRDefault="00FF1FF7" w:rsidP="00FF1FF7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>Browsers without modern CSS/JS features</w:t>
      </w:r>
    </w:p>
    <w:p w14:paraId="668336E8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Why</w:t>
      </w:r>
      <w:r>
        <w:t>: Application uses modern features (CSS nesting, :has selector, ES modules)</w:t>
      </w:r>
    </w:p>
    <w:p w14:paraId="52DE57B1" w14:textId="77777777" w:rsidR="00FF1FF7" w:rsidRDefault="00FF1FF7" w:rsidP="00FF1FF7">
      <w:pPr>
        <w:pStyle w:val="Heading3"/>
      </w:pPr>
      <w:r>
        <w:t>CSRF Protection</w:t>
      </w:r>
    </w:p>
    <w:p w14:paraId="36D71358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Enabled by default</w:t>
      </w:r>
      <w:r>
        <w:t xml:space="preserve"> except on </w:t>
      </w:r>
      <w:r>
        <w:rPr>
          <w:rStyle w:val="HTMLCode"/>
          <w:rFonts w:eastAsiaTheme="majorEastAsia"/>
        </w:rPr>
        <w:t>/test_settings/generate</w:t>
      </w:r>
    </w:p>
    <w:p w14:paraId="740DDBFA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Why exception</w:t>
      </w:r>
      <w:r>
        <w:t>: AJAX form submission with custom headers</w:t>
      </w:r>
    </w:p>
    <w:p w14:paraId="52BCEAD3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Mitigation</w:t>
      </w:r>
      <w:r>
        <w:t xml:space="preserve">: CSRF token still validated via </w:t>
      </w:r>
      <w:r>
        <w:rPr>
          <w:rStyle w:val="HTMLCode"/>
          <w:rFonts w:eastAsiaTheme="majorEastAsia"/>
        </w:rPr>
        <w:t>X-CSRF-Token</w:t>
      </w:r>
      <w:r>
        <w:t xml:space="preserve"> header</w:t>
      </w:r>
    </w:p>
    <w:p w14:paraId="348974CC" w14:textId="77777777" w:rsidR="00FF1FF7" w:rsidRDefault="00000000" w:rsidP="00FF1FF7">
      <w:r>
        <w:pict w14:anchorId="4C400BCD">
          <v:rect id="_x0000_i1065" style="width:0;height:1.5pt" o:hralign="center" o:hrstd="t" o:hr="t" fillcolor="#a0a0a0" stroked="f"/>
        </w:pict>
      </w:r>
    </w:p>
    <w:p w14:paraId="18528F47" w14:textId="77777777" w:rsidR="00FF1FF7" w:rsidRDefault="00FF1FF7" w:rsidP="00FF1FF7">
      <w:pPr>
        <w:pStyle w:val="Heading2"/>
      </w:pPr>
      <w:r>
        <w:t>Troubleshooting - Additional Issues</w:t>
      </w:r>
    </w:p>
    <w:p w14:paraId="324F501D" w14:textId="77777777" w:rsidR="00FF1FF7" w:rsidRDefault="00FF1FF7" w:rsidP="00FF1FF7">
      <w:pPr>
        <w:pStyle w:val="Heading3"/>
      </w:pPr>
      <w:r>
        <w:t>Issue: Bundle Install Fails</w:t>
      </w:r>
    </w:p>
    <w:p w14:paraId="27C140A7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Cause</w:t>
      </w:r>
      <w:r>
        <w:t>: Missing system dependencies</w:t>
      </w:r>
      <w:r>
        <w:br/>
      </w:r>
      <w:r>
        <w:rPr>
          <w:rStyle w:val="Strong"/>
          <w:rFonts w:eastAsiaTheme="majorEastAsia"/>
        </w:rPr>
        <w:t>Solution</w:t>
      </w:r>
      <w:r>
        <w:t>:</w:t>
      </w:r>
    </w:p>
    <w:p w14:paraId="3BDA118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Ubuntu/Debian</w:t>
      </w:r>
    </w:p>
    <w:p w14:paraId="37DF06C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sudo apt-get install build-essential libpq-dev libyaml-dev</w:t>
      </w:r>
    </w:p>
    <w:p w14:paraId="021352D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3A5CC59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macOS</w:t>
      </w:r>
    </w:p>
    <w:p w14:paraId="1414E50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xcode-select --install</w:t>
      </w:r>
    </w:p>
    <w:p w14:paraId="00A3571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brew install postgresql libyaml</w:t>
      </w:r>
    </w:p>
    <w:p w14:paraId="15502E5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400ED9E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Windows</w:t>
      </w:r>
    </w:p>
    <w:p w14:paraId="14C9985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Use RubyInstaller with DevKit</w:t>
      </w:r>
    </w:p>
    <w:p w14:paraId="14E72777" w14:textId="77777777" w:rsidR="00FF1FF7" w:rsidRDefault="00FF1FF7" w:rsidP="00FF1FF7">
      <w:pPr>
        <w:pStyle w:val="Heading3"/>
      </w:pPr>
      <w:r>
        <w:lastRenderedPageBreak/>
        <w:t>Issue: Yarn Install Fails</w:t>
      </w:r>
    </w:p>
    <w:p w14:paraId="02E1C77E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Cause</w:t>
      </w:r>
      <w:r>
        <w:t>: Node.js version mismatch</w:t>
      </w:r>
      <w:r>
        <w:br/>
      </w:r>
      <w:r>
        <w:rPr>
          <w:rStyle w:val="Strong"/>
          <w:rFonts w:eastAsiaTheme="majorEastAsia"/>
        </w:rPr>
        <w:t>Solution</w:t>
      </w:r>
      <w:r>
        <w:t>:</w:t>
      </w:r>
    </w:p>
    <w:p w14:paraId="2AAED64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Check required version</w:t>
      </w:r>
    </w:p>
    <w:p w14:paraId="105F7A2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 .node-version  # Should be 24.4.1</w:t>
      </w:r>
    </w:p>
    <w:p w14:paraId="39DCF2A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6C566A2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Install correct version</w:t>
      </w:r>
    </w:p>
    <w:p w14:paraId="4A343B4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nvm install 24.4.1</w:t>
      </w:r>
    </w:p>
    <w:p w14:paraId="50D3FC0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nvm use 24.4.1</w:t>
      </w:r>
    </w:p>
    <w:p w14:paraId="6F78401A" w14:textId="77777777" w:rsidR="00FF1FF7" w:rsidRDefault="00FF1FF7" w:rsidP="00FF1FF7">
      <w:pPr>
        <w:pStyle w:val="Heading3"/>
      </w:pPr>
      <w:r>
        <w:t>Issue: Assets Not Updating</w:t>
      </w:r>
    </w:p>
    <w:p w14:paraId="7340220C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Cause</w:t>
      </w:r>
      <w:r>
        <w:t>: Cached assets or build not running</w:t>
      </w:r>
      <w:r>
        <w:br/>
      </w:r>
      <w:r>
        <w:rPr>
          <w:rStyle w:val="Strong"/>
          <w:rFonts w:eastAsiaTheme="majorEastAsia"/>
        </w:rPr>
        <w:t>Solution</w:t>
      </w:r>
      <w:r>
        <w:t>:</w:t>
      </w:r>
    </w:p>
    <w:p w14:paraId="7E67294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Clear asset builds</w:t>
      </w:r>
    </w:p>
    <w:p w14:paraId="56A6AF6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rm -rf app/assets/builds/*</w:t>
      </w:r>
    </w:p>
    <w:p w14:paraId="53A3E7F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52060D7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Restart asset watchers</w:t>
      </w:r>
    </w:p>
    <w:p w14:paraId="4D3FBDA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yarn build</w:t>
      </w:r>
    </w:p>
    <w:p w14:paraId="215AF88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yarn build:css</w:t>
      </w:r>
    </w:p>
    <w:p w14:paraId="39FCEC2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36FC1B8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Force rebuild</w:t>
      </w:r>
    </w:p>
    <w:p w14:paraId="00B842C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RAILS_ENV=development rails assets:clobber</w:t>
      </w:r>
    </w:p>
    <w:p w14:paraId="37E6FCD3" w14:textId="77777777" w:rsidR="00FF1FF7" w:rsidRDefault="00FF1FF7" w:rsidP="00FF1FF7">
      <w:pPr>
        <w:pStyle w:val="Heading3"/>
      </w:pPr>
      <w:r>
        <w:t>Issue: Docker Build Fails</w:t>
      </w:r>
    </w:p>
    <w:p w14:paraId="337E0265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Cause</w:t>
      </w:r>
      <w:r>
        <w:t>: Network issues or missing dependencies</w:t>
      </w:r>
      <w:r>
        <w:br/>
      </w:r>
      <w:r>
        <w:rPr>
          <w:rStyle w:val="Strong"/>
          <w:rFonts w:eastAsiaTheme="majorEastAsia"/>
        </w:rPr>
        <w:t>Solution</w:t>
      </w:r>
      <w:r>
        <w:t>:</w:t>
      </w:r>
    </w:p>
    <w:p w14:paraId="042EB68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Use BuildKit for better caching</w:t>
      </w:r>
    </w:p>
    <w:p w14:paraId="0F1D511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DOCKER_BUILDKIT=1 docker build -t tpgf_webapp_rails .</w:t>
      </w:r>
    </w:p>
    <w:p w14:paraId="72BC45A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3BC90C4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Check logs for specific error</w:t>
      </w:r>
    </w:p>
    <w:p w14:paraId="2AE80BB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build --progress=plain -t tpgf_webapp_rails .</w:t>
      </w:r>
    </w:p>
    <w:p w14:paraId="2316D0EA" w14:textId="77777777" w:rsidR="00FF1FF7" w:rsidRDefault="00000000" w:rsidP="00FF1FF7">
      <w:r>
        <w:pict w14:anchorId="501199DA">
          <v:rect id="_x0000_i1066" style="width:0;height:1.5pt" o:hralign="center" o:hrstd="t" o:hr="t" fillcolor="#a0a0a0" stroked="f"/>
        </w:pict>
      </w:r>
    </w:p>
    <w:p w14:paraId="3D595B87" w14:textId="2E43A572" w:rsidR="00FF1FF7" w:rsidRDefault="00FF1FF7" w:rsidP="00FF1FF7">
      <w:pPr>
        <w:pStyle w:val="Heading2"/>
      </w:pPr>
      <w:r>
        <w:t>Testing Strategy</w:t>
      </w:r>
    </w:p>
    <w:p w14:paraId="28191E90" w14:textId="77777777" w:rsidR="00FF1FF7" w:rsidRDefault="00FF1FF7" w:rsidP="00FF1FF7">
      <w:pPr>
        <w:pStyle w:val="Heading3"/>
      </w:pPr>
      <w:r>
        <w:t>Current State</w:t>
      </w:r>
    </w:p>
    <w:p w14:paraId="66B64FF4" w14:textId="77777777" w:rsidR="00FF1FF7" w:rsidRDefault="00FF1FF7" w:rsidP="00FF1FF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Style w:val="Strong"/>
        </w:rPr>
        <w:t>Infrastructure</w:t>
      </w:r>
      <w:r>
        <w:t>: Present (Minitest, Capybara, Selenium)</w:t>
      </w:r>
    </w:p>
    <w:p w14:paraId="7B263514" w14:textId="77777777" w:rsidR="00FF1FF7" w:rsidRDefault="00FF1FF7" w:rsidP="00FF1FF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Style w:val="Strong"/>
        </w:rPr>
        <w:t>Tests</w:t>
      </w:r>
      <w:r>
        <w:t>: None implemented</w:t>
      </w:r>
    </w:p>
    <w:p w14:paraId="03CF409F" w14:textId="77777777" w:rsidR="00FF1FF7" w:rsidRDefault="00FF1FF7" w:rsidP="00FF1FF7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rPr>
          <w:rStyle w:val="Strong"/>
        </w:rPr>
        <w:t>Parallel execution</w:t>
      </w:r>
      <w:r>
        <w:t xml:space="preserve">: Configured in </w:t>
      </w:r>
      <w:r>
        <w:rPr>
          <w:rStyle w:val="HTMLCode"/>
          <w:rFonts w:eastAsiaTheme="majorEastAsia"/>
        </w:rPr>
        <w:t>test_helper.rb</w:t>
      </w:r>
    </w:p>
    <w:p w14:paraId="40EECD15" w14:textId="77777777" w:rsidR="00FF1FF7" w:rsidRDefault="00FF1FF7" w:rsidP="00FF1FF7">
      <w:pPr>
        <w:pStyle w:val="Heading3"/>
      </w:pPr>
      <w:r>
        <w:t>Recommended Test Suite</w:t>
      </w:r>
    </w:p>
    <w:p w14:paraId="243E76BF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Unit Tests</w:t>
      </w:r>
      <w:r>
        <w:t xml:space="preserve"> (</w:t>
      </w:r>
      <w:r>
        <w:rPr>
          <w:rStyle w:val="HTMLCode"/>
          <w:rFonts w:eastAsiaTheme="majorEastAsia"/>
        </w:rPr>
        <w:t>test/services/</w:t>
      </w:r>
      <w:r>
        <w:t>):</w:t>
      </w:r>
    </w:p>
    <w:p w14:paraId="0B5E483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test/services/form_validator_test.rb</w:t>
      </w:r>
    </w:p>
    <w:p w14:paraId="3B06379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FormValidatorTest &lt; ActiveSupport::TestCase</w:t>
      </w:r>
    </w:p>
    <w:p w14:paraId="7890214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test "validates required core fields" do</w:t>
      </w:r>
    </w:p>
    <w:p w14:paraId="4C59972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validator = FormValidator.new(invalid_params)</w:t>
      </w:r>
    </w:p>
    <w:p w14:paraId="2409994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refute validator.validate</w:t>
      </w:r>
    </w:p>
    <w:p w14:paraId="1F49086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assert_includes validator.errors, :core_0</w:t>
      </w:r>
    </w:p>
    <w:p w14:paraId="4FD48E0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</w:t>
      </w:r>
    </w:p>
    <w:p w14:paraId="2859228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</w:t>
      </w:r>
    </w:p>
    <w:p w14:paraId="7E8F085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503F9CE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test/services/test_settings_generator_test.rb</w:t>
      </w:r>
    </w:p>
    <w:p w14:paraId="3373968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TestSettingsGeneratorTest &lt; ActiveSupport::TestCase</w:t>
      </w:r>
    </w:p>
    <w:p w14:paraId="7463550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test "generates valid JSON structure" do</w:t>
      </w:r>
    </w:p>
    <w:p w14:paraId="21C18AB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= TestSettingsGenerator.new(valid_config).generate_settings</w:t>
      </w:r>
    </w:p>
    <w:p w14:paraId="18F2751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 result.key?('core_a')</w:t>
      </w:r>
    </w:p>
    <w:p w14:paraId="2883474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 result['core_a'].key?(:setup_settings)</w:t>
      </w:r>
    </w:p>
    <w:p w14:paraId="4F51562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</w:t>
      </w:r>
    </w:p>
    <w:p w14:paraId="7E63630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</w:t>
      </w:r>
    </w:p>
    <w:p w14:paraId="45DAA7E2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Integration Tests</w:t>
      </w:r>
      <w:r>
        <w:t xml:space="preserve"> (</w:t>
      </w:r>
      <w:r>
        <w:rPr>
          <w:rStyle w:val="HTMLCode"/>
          <w:rFonts w:eastAsiaTheme="majorEastAsia"/>
        </w:rPr>
        <w:t>test/controllers/</w:t>
      </w:r>
      <w:r>
        <w:t>):</w:t>
      </w:r>
    </w:p>
    <w:p w14:paraId="706766AF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test/controllers/test_settings_controller_test.rb</w:t>
      </w:r>
    </w:p>
    <w:p w14:paraId="49DB42C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TestSettingsControllerTest &lt; ActionDispatch::IntegrationTest</w:t>
      </w:r>
    </w:p>
    <w:p w14:paraId="7B9CD7A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test "generate returns success with valid params" do</w:t>
      </w:r>
    </w:p>
    <w:p w14:paraId="4B091C72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post generate_test_settings_path, params: valid_params</w:t>
      </w:r>
    </w:p>
    <w:p w14:paraId="37951D0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assert_response :success</w:t>
      </w:r>
    </w:p>
    <w:p w14:paraId="6E885B2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json = JSON.parse(response.body)</w:t>
      </w:r>
    </w:p>
    <w:p w14:paraId="001EDD4A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assert_equal 'success', json['status']</w:t>
      </w:r>
    </w:p>
    <w:p w14:paraId="3B1C10D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</w:t>
      </w:r>
    </w:p>
    <w:p w14:paraId="3EBDC67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</w:p>
    <w:p w14:paraId="1174AA3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test "generate returns errors with invalid params" do</w:t>
      </w:r>
    </w:p>
    <w:p w14:paraId="43B2BCA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post generate_test_settings_path, params: invalid_params</w:t>
      </w:r>
    </w:p>
    <w:p w14:paraId="3AFCF14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assert_response :unprocessable_entity</w:t>
      </w:r>
    </w:p>
    <w:p w14:paraId="14C0B54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json = JSON.parse(response.body)</w:t>
      </w:r>
    </w:p>
    <w:p w14:paraId="3FF7ADD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 json['validation_errors'].present?</w:t>
      </w:r>
    </w:p>
    <w:p w14:paraId="1BD45E9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</w:t>
      </w:r>
    </w:p>
    <w:p w14:paraId="3D3E29D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</w:t>
      </w:r>
    </w:p>
    <w:p w14:paraId="14D6F1AC" w14:textId="77777777" w:rsidR="00FF1FF7" w:rsidRDefault="00FF1FF7" w:rsidP="00FF1FF7">
      <w:pPr>
        <w:pStyle w:val="NormalWeb"/>
      </w:pPr>
      <w:r>
        <w:rPr>
          <w:rStyle w:val="Strong"/>
          <w:rFonts w:eastAsiaTheme="majorEastAsia"/>
        </w:rPr>
        <w:t>System Tests</w:t>
      </w:r>
      <w:r>
        <w:t xml:space="preserve"> (</w:t>
      </w:r>
      <w:r>
        <w:rPr>
          <w:rStyle w:val="HTMLCode"/>
          <w:rFonts w:eastAsiaTheme="majorEastAsia"/>
        </w:rPr>
        <w:t>test/system/</w:t>
      </w:r>
      <w:r>
        <w:t>):</w:t>
      </w:r>
    </w:p>
    <w:p w14:paraId="1502168C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test/system/test_settings_test.rb</w:t>
      </w:r>
    </w:p>
    <w:p w14:paraId="0C27C22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TestSettingsTest &lt; ApplicationSystemTestCase</w:t>
      </w:r>
    </w:p>
    <w:p w14:paraId="6C4FAB47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test "complete form submission flow" do</w:t>
      </w:r>
    </w:p>
    <w:p w14:paraId="476AB89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visit root_path</w:t>
      </w:r>
    </w:p>
    <w:p w14:paraId="6437F44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check "selected_ip_types[]", with: "CPU"</w:t>
      </w:r>
    </w:p>
    <w:p w14:paraId="51A36B49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fill_in "Core name", with: "core_a"</w:t>
      </w:r>
    </w:p>
    <w:p w14:paraId="0557B666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... fill remaining fields</w:t>
      </w:r>
    </w:p>
    <w:p w14:paraId="10FD2998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click_button "Generate Test Settings"</w:t>
      </w:r>
    </w:p>
    <w:p w14:paraId="5B316B1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assert_text "Test settings generated successfully"</w:t>
      </w:r>
    </w:p>
    <w:p w14:paraId="11E5EDAE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assert_selector "#download-button"</w:t>
      </w:r>
    </w:p>
    <w:p w14:paraId="3CDBF90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end</w:t>
      </w:r>
    </w:p>
    <w:p w14:paraId="5DECC8E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</w:t>
      </w:r>
    </w:p>
    <w:p w14:paraId="5FE3ED1B" w14:textId="77777777" w:rsidR="00FF1FF7" w:rsidRDefault="00FF1FF7" w:rsidP="00FF1FF7">
      <w:pPr>
        <w:pStyle w:val="Heading3"/>
      </w:pPr>
      <w:r>
        <w:t>Running Tests</w:t>
      </w:r>
    </w:p>
    <w:p w14:paraId="460BFE93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All tests</w:t>
      </w:r>
    </w:p>
    <w:p w14:paraId="5532181B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 test</w:t>
      </w:r>
    </w:p>
    <w:p w14:paraId="7DD3A15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3AE094A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Specific file</w:t>
      </w:r>
    </w:p>
    <w:p w14:paraId="54B326E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 test test/controllers/test_settings_controller_test.rb</w:t>
      </w:r>
    </w:p>
    <w:p w14:paraId="77E939A5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49557031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System tests (with browser)</w:t>
      </w:r>
    </w:p>
    <w:p w14:paraId="6DBDEE60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rails test:system</w:t>
      </w:r>
    </w:p>
    <w:p w14:paraId="2A6ECC44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</w:p>
    <w:p w14:paraId="779F1C0D" w14:textId="77777777" w:rsidR="00FF1FF7" w:rsidRDefault="00FF1FF7" w:rsidP="00FF1FF7">
      <w:pPr>
        <w:pStyle w:val="CodeBlock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With coverage (add simplecov gem)</w:t>
      </w:r>
    </w:p>
    <w:p w14:paraId="1FDC36FF" w14:textId="2D19F2D3" w:rsidR="006242A5" w:rsidRPr="00FF1FF7" w:rsidRDefault="00FF1FF7" w:rsidP="00FF1FF7">
      <w:pPr>
        <w:pStyle w:val="CodeBlock"/>
        <w:rPr>
          <w:rFonts w:eastAsiaTheme="majorEastAsia"/>
        </w:rPr>
      </w:pPr>
      <w:r>
        <w:rPr>
          <w:rStyle w:val="HTMLCode"/>
          <w:rFonts w:eastAsiaTheme="majorEastAsia"/>
        </w:rPr>
        <w:t>COVERAGE=true rails test</w:t>
      </w:r>
    </w:p>
    <w:p w14:paraId="6837C61B" w14:textId="77777777" w:rsidR="001A0806" w:rsidRDefault="001A0806"/>
    <w:sectPr w:rsidR="001A0806" w:rsidSect="007A59F9">
      <w:headerReference w:type="even" r:id="rId7"/>
      <w:headerReference w:type="default" r:id="rId8"/>
      <w:headerReference w:type="firs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5A0B" w14:textId="77777777" w:rsidR="00F31B46" w:rsidRDefault="00F31B46" w:rsidP="00FF60F2">
      <w:pPr>
        <w:spacing w:after="0" w:line="240" w:lineRule="auto"/>
      </w:pPr>
      <w:r>
        <w:separator/>
      </w:r>
    </w:p>
  </w:endnote>
  <w:endnote w:type="continuationSeparator" w:id="0">
    <w:p w14:paraId="62DBAC29" w14:textId="77777777" w:rsidR="00F31B46" w:rsidRDefault="00F31B46" w:rsidP="00FF6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45D2" w14:textId="77777777" w:rsidR="00F31B46" w:rsidRDefault="00F31B46" w:rsidP="00FF60F2">
      <w:pPr>
        <w:spacing w:after="0" w:line="240" w:lineRule="auto"/>
      </w:pPr>
      <w:r>
        <w:separator/>
      </w:r>
    </w:p>
  </w:footnote>
  <w:footnote w:type="continuationSeparator" w:id="0">
    <w:p w14:paraId="5DF76B12" w14:textId="77777777" w:rsidR="00F31B46" w:rsidRDefault="00F31B46" w:rsidP="00FF6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83A6" w14:textId="67E0C328" w:rsidR="00FF60F2" w:rsidRDefault="00FF60F2">
    <w:pPr>
      <w:pStyle w:val="Header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34ABD3F0" wp14:editId="31CF10C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289300" cy="357505"/>
              <wp:effectExtent l="0" t="0" r="6350" b="4445"/>
              <wp:wrapNone/>
              <wp:docPr id="1509340018" name="Text Box 2" descr="[AMD Official Use Only - AMD Internal Distribution Only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93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4FC368" w14:textId="5A084053" w:rsidR="00FF60F2" w:rsidRPr="00FF60F2" w:rsidRDefault="00FF60F2" w:rsidP="00FF60F2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FF"/>
                              <w:sz w:val="20"/>
                              <w:szCs w:val="20"/>
                            </w:rPr>
                          </w:pPr>
                          <w:r w:rsidRPr="00FF60F2">
                            <w:rPr>
                              <w:rFonts w:ascii="Aptos" w:eastAsia="Aptos" w:hAnsi="Aptos" w:cs="Aptos"/>
                              <w:color w:val="0000FF"/>
                              <w:sz w:val="20"/>
                              <w:szCs w:val="20"/>
                            </w:rPr>
                            <w:t>[AMD Official Use Only - AMD Internal Distribution Only]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BD3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AMD Official Use Only - AMD Internal Distribution Only]" style="position:absolute;margin-left:0;margin-top:0;width:259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74FC368" w14:textId="5A084053" w:rsidR="00FF60F2" w:rsidRPr="00FF60F2" w:rsidRDefault="00FF60F2" w:rsidP="00FF60F2">
                    <w:pPr>
                      <w:spacing w:after="0"/>
                      <w:rPr>
                        <w:rFonts w:ascii="Aptos" w:eastAsia="Aptos" w:hAnsi="Aptos" w:cs="Aptos"/>
                        <w:color w:val="0000FF"/>
                        <w:sz w:val="20"/>
                        <w:szCs w:val="20"/>
                      </w:rPr>
                    </w:pPr>
                    <w:r w:rsidRPr="00FF60F2">
                      <w:rPr>
                        <w:rFonts w:ascii="Aptos" w:eastAsia="Aptos" w:hAnsi="Aptos" w:cs="Aptos"/>
                        <w:color w:val="0000FF"/>
                        <w:sz w:val="20"/>
                        <w:szCs w:val="20"/>
                      </w:rPr>
                      <w:t>[AMD Official Use Only - AMD Internal Distribution Only]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D696" w14:textId="58A0EF67" w:rsidR="00FF60F2" w:rsidRDefault="00FF60F2">
    <w:pPr>
      <w:pStyle w:val="Header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310D2074" wp14:editId="7542006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3289300" cy="357505"/>
              <wp:effectExtent l="0" t="0" r="6350" b="4445"/>
              <wp:wrapNone/>
              <wp:docPr id="460820406" name="Text Box 3" descr="[AMD Official Use Only - AMD Internal Distribution Only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93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9E43F" w14:textId="3ED60B3F" w:rsidR="00FF60F2" w:rsidRPr="00FF60F2" w:rsidRDefault="00FF60F2" w:rsidP="00FF60F2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FF"/>
                              <w:sz w:val="20"/>
                              <w:szCs w:val="20"/>
                            </w:rPr>
                          </w:pPr>
                          <w:r w:rsidRPr="00FF60F2">
                            <w:rPr>
                              <w:rFonts w:ascii="Aptos" w:eastAsia="Aptos" w:hAnsi="Aptos" w:cs="Aptos"/>
                              <w:color w:val="0000FF"/>
                              <w:sz w:val="20"/>
                              <w:szCs w:val="20"/>
                            </w:rPr>
                            <w:t>[AMD Official Use Only - AMD Internal Distribution Only]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D207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AMD Official Use Only - AMD Internal Distribution Only]" style="position:absolute;margin-left:0;margin-top:0;width:259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499E43F" w14:textId="3ED60B3F" w:rsidR="00FF60F2" w:rsidRPr="00FF60F2" w:rsidRDefault="00FF60F2" w:rsidP="00FF60F2">
                    <w:pPr>
                      <w:spacing w:after="0"/>
                      <w:rPr>
                        <w:rFonts w:ascii="Aptos" w:eastAsia="Aptos" w:hAnsi="Aptos" w:cs="Aptos"/>
                        <w:color w:val="0000FF"/>
                        <w:sz w:val="20"/>
                        <w:szCs w:val="20"/>
                      </w:rPr>
                    </w:pPr>
                    <w:r w:rsidRPr="00FF60F2">
                      <w:rPr>
                        <w:rFonts w:ascii="Aptos" w:eastAsia="Aptos" w:hAnsi="Aptos" w:cs="Aptos"/>
                        <w:color w:val="0000FF"/>
                        <w:sz w:val="20"/>
                        <w:szCs w:val="20"/>
                      </w:rPr>
                      <w:t>[AMD Official Use Only - AMD Internal Distribution Only]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42EB" w14:textId="201A79B3" w:rsidR="00FF60F2" w:rsidRDefault="00FF60F2">
    <w:pPr>
      <w:pStyle w:val="Header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32BB9714" wp14:editId="072C58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289300" cy="357505"/>
              <wp:effectExtent l="0" t="0" r="6350" b="4445"/>
              <wp:wrapNone/>
              <wp:docPr id="1126073124" name="Text Box 1" descr="[AMD Official Use Only - AMD Internal Distribution Only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93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9B7BC" w14:textId="49EAA1CE" w:rsidR="00FF60F2" w:rsidRPr="00FF60F2" w:rsidRDefault="00FF60F2" w:rsidP="00FF60F2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FF"/>
                              <w:sz w:val="20"/>
                              <w:szCs w:val="20"/>
                            </w:rPr>
                          </w:pPr>
                          <w:r w:rsidRPr="00FF60F2">
                            <w:rPr>
                              <w:rFonts w:ascii="Aptos" w:eastAsia="Aptos" w:hAnsi="Aptos" w:cs="Aptos"/>
                              <w:color w:val="0000FF"/>
                              <w:sz w:val="20"/>
                              <w:szCs w:val="20"/>
                            </w:rPr>
                            <w:t>[AMD Official Use Only - AMD Internal Distribution Only]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B97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AMD Official Use Only - AMD Internal Distribution Only]" style="position:absolute;margin-left:0;margin-top:0;width:259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159B7BC" w14:textId="49EAA1CE" w:rsidR="00FF60F2" w:rsidRPr="00FF60F2" w:rsidRDefault="00FF60F2" w:rsidP="00FF60F2">
                    <w:pPr>
                      <w:spacing w:after="0"/>
                      <w:rPr>
                        <w:rFonts w:ascii="Aptos" w:eastAsia="Aptos" w:hAnsi="Aptos" w:cs="Aptos"/>
                        <w:color w:val="0000FF"/>
                        <w:sz w:val="20"/>
                        <w:szCs w:val="20"/>
                      </w:rPr>
                    </w:pPr>
                    <w:r w:rsidRPr="00FF60F2">
                      <w:rPr>
                        <w:rFonts w:ascii="Aptos" w:eastAsia="Aptos" w:hAnsi="Aptos" w:cs="Aptos"/>
                        <w:color w:val="0000FF"/>
                        <w:sz w:val="20"/>
                        <w:szCs w:val="20"/>
                      </w:rPr>
                      <w:t>[AMD Official Use Only - AMD Internal Distribution Only]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975"/>
    <w:multiLevelType w:val="multilevel"/>
    <w:tmpl w:val="BC1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921"/>
    <w:multiLevelType w:val="multilevel"/>
    <w:tmpl w:val="7CD4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25583"/>
    <w:multiLevelType w:val="multilevel"/>
    <w:tmpl w:val="844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E00EB"/>
    <w:multiLevelType w:val="multilevel"/>
    <w:tmpl w:val="BE2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520D6"/>
    <w:multiLevelType w:val="multilevel"/>
    <w:tmpl w:val="B33A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D6FFB"/>
    <w:multiLevelType w:val="multilevel"/>
    <w:tmpl w:val="78B0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8064B"/>
    <w:multiLevelType w:val="multilevel"/>
    <w:tmpl w:val="2214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6D20BC"/>
    <w:multiLevelType w:val="multilevel"/>
    <w:tmpl w:val="181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27B59"/>
    <w:multiLevelType w:val="multilevel"/>
    <w:tmpl w:val="D70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2302A"/>
    <w:multiLevelType w:val="multilevel"/>
    <w:tmpl w:val="E718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B176A8"/>
    <w:multiLevelType w:val="multilevel"/>
    <w:tmpl w:val="9AE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75255"/>
    <w:multiLevelType w:val="multilevel"/>
    <w:tmpl w:val="890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A4711"/>
    <w:multiLevelType w:val="multilevel"/>
    <w:tmpl w:val="173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347EBF"/>
    <w:multiLevelType w:val="multilevel"/>
    <w:tmpl w:val="8A3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A432C"/>
    <w:multiLevelType w:val="multilevel"/>
    <w:tmpl w:val="595E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BD0964"/>
    <w:multiLevelType w:val="multilevel"/>
    <w:tmpl w:val="FBA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9A189B"/>
    <w:multiLevelType w:val="multilevel"/>
    <w:tmpl w:val="4C0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017B58"/>
    <w:multiLevelType w:val="multilevel"/>
    <w:tmpl w:val="6E6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7274B4"/>
    <w:multiLevelType w:val="multilevel"/>
    <w:tmpl w:val="D87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561E1F"/>
    <w:multiLevelType w:val="multilevel"/>
    <w:tmpl w:val="8AA0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1418FC"/>
    <w:multiLevelType w:val="multilevel"/>
    <w:tmpl w:val="58BE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214C27"/>
    <w:multiLevelType w:val="multilevel"/>
    <w:tmpl w:val="627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7E50A6"/>
    <w:multiLevelType w:val="multilevel"/>
    <w:tmpl w:val="4D5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B877FA"/>
    <w:multiLevelType w:val="multilevel"/>
    <w:tmpl w:val="2A8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2A02DF"/>
    <w:multiLevelType w:val="multilevel"/>
    <w:tmpl w:val="B92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501F3"/>
    <w:multiLevelType w:val="multilevel"/>
    <w:tmpl w:val="CC4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22F50"/>
    <w:multiLevelType w:val="multilevel"/>
    <w:tmpl w:val="BC3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51A7D"/>
    <w:multiLevelType w:val="multilevel"/>
    <w:tmpl w:val="AA6A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EC1F53"/>
    <w:multiLevelType w:val="multilevel"/>
    <w:tmpl w:val="E66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FE38F4"/>
    <w:multiLevelType w:val="multilevel"/>
    <w:tmpl w:val="57E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303C76"/>
    <w:multiLevelType w:val="multilevel"/>
    <w:tmpl w:val="5C0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48197D"/>
    <w:multiLevelType w:val="multilevel"/>
    <w:tmpl w:val="F37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DE59CC"/>
    <w:multiLevelType w:val="multilevel"/>
    <w:tmpl w:val="7C8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F4015"/>
    <w:multiLevelType w:val="multilevel"/>
    <w:tmpl w:val="333A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B3073F"/>
    <w:multiLevelType w:val="multilevel"/>
    <w:tmpl w:val="632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50427"/>
    <w:multiLevelType w:val="multilevel"/>
    <w:tmpl w:val="D5C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00059"/>
    <w:multiLevelType w:val="multilevel"/>
    <w:tmpl w:val="289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15A5F"/>
    <w:multiLevelType w:val="multilevel"/>
    <w:tmpl w:val="9D5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8094C"/>
    <w:multiLevelType w:val="multilevel"/>
    <w:tmpl w:val="BB1E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DB718E"/>
    <w:multiLevelType w:val="multilevel"/>
    <w:tmpl w:val="240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97908"/>
    <w:multiLevelType w:val="multilevel"/>
    <w:tmpl w:val="F09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355660"/>
    <w:multiLevelType w:val="multilevel"/>
    <w:tmpl w:val="D26E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A67790"/>
    <w:multiLevelType w:val="multilevel"/>
    <w:tmpl w:val="3F2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5949E2"/>
    <w:multiLevelType w:val="multilevel"/>
    <w:tmpl w:val="689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996000"/>
    <w:multiLevelType w:val="multilevel"/>
    <w:tmpl w:val="7B4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9F4D86"/>
    <w:multiLevelType w:val="multilevel"/>
    <w:tmpl w:val="962A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1E42A9"/>
    <w:multiLevelType w:val="multilevel"/>
    <w:tmpl w:val="286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272AC"/>
    <w:multiLevelType w:val="multilevel"/>
    <w:tmpl w:val="E9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EE6F3A"/>
    <w:multiLevelType w:val="multilevel"/>
    <w:tmpl w:val="C34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FF1397"/>
    <w:multiLevelType w:val="multilevel"/>
    <w:tmpl w:val="5B4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157A7"/>
    <w:multiLevelType w:val="multilevel"/>
    <w:tmpl w:val="B07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69791B"/>
    <w:multiLevelType w:val="multilevel"/>
    <w:tmpl w:val="C28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77A1C"/>
    <w:multiLevelType w:val="multilevel"/>
    <w:tmpl w:val="CD0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135EE7"/>
    <w:multiLevelType w:val="multilevel"/>
    <w:tmpl w:val="40E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63E35"/>
    <w:multiLevelType w:val="multilevel"/>
    <w:tmpl w:val="5C6C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421756"/>
    <w:multiLevelType w:val="multilevel"/>
    <w:tmpl w:val="DF9A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C7F4F7B"/>
    <w:multiLevelType w:val="multilevel"/>
    <w:tmpl w:val="AD7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D358F9"/>
    <w:multiLevelType w:val="multilevel"/>
    <w:tmpl w:val="1D2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3F70B5"/>
    <w:multiLevelType w:val="multilevel"/>
    <w:tmpl w:val="296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F36360"/>
    <w:multiLevelType w:val="multilevel"/>
    <w:tmpl w:val="57FE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406D1F"/>
    <w:multiLevelType w:val="multilevel"/>
    <w:tmpl w:val="04C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566A0"/>
    <w:multiLevelType w:val="multilevel"/>
    <w:tmpl w:val="89B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0A1E6D"/>
    <w:multiLevelType w:val="multilevel"/>
    <w:tmpl w:val="C06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2839CE"/>
    <w:multiLevelType w:val="multilevel"/>
    <w:tmpl w:val="C284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03C299B"/>
    <w:multiLevelType w:val="multilevel"/>
    <w:tmpl w:val="B02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876CC6"/>
    <w:multiLevelType w:val="multilevel"/>
    <w:tmpl w:val="7D9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413A06"/>
    <w:multiLevelType w:val="multilevel"/>
    <w:tmpl w:val="729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F31BD"/>
    <w:multiLevelType w:val="multilevel"/>
    <w:tmpl w:val="BBDC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324180B"/>
    <w:multiLevelType w:val="multilevel"/>
    <w:tmpl w:val="2B8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5B787A"/>
    <w:multiLevelType w:val="multilevel"/>
    <w:tmpl w:val="71B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F215DF"/>
    <w:multiLevelType w:val="multilevel"/>
    <w:tmpl w:val="8FA6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F42B13"/>
    <w:multiLevelType w:val="multilevel"/>
    <w:tmpl w:val="5F9E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9A619A"/>
    <w:multiLevelType w:val="multilevel"/>
    <w:tmpl w:val="281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A75EF8"/>
    <w:multiLevelType w:val="multilevel"/>
    <w:tmpl w:val="3DE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D46C10"/>
    <w:multiLevelType w:val="multilevel"/>
    <w:tmpl w:val="02D0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D17285"/>
    <w:multiLevelType w:val="multilevel"/>
    <w:tmpl w:val="72024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8F25949"/>
    <w:multiLevelType w:val="multilevel"/>
    <w:tmpl w:val="111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412640"/>
    <w:multiLevelType w:val="multilevel"/>
    <w:tmpl w:val="4F7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646C50"/>
    <w:multiLevelType w:val="multilevel"/>
    <w:tmpl w:val="FD52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9750F37"/>
    <w:multiLevelType w:val="multilevel"/>
    <w:tmpl w:val="BED6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9AC3305"/>
    <w:multiLevelType w:val="multilevel"/>
    <w:tmpl w:val="06F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CA427A"/>
    <w:multiLevelType w:val="multilevel"/>
    <w:tmpl w:val="147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20229B"/>
    <w:multiLevelType w:val="multilevel"/>
    <w:tmpl w:val="7D7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9900A2"/>
    <w:multiLevelType w:val="multilevel"/>
    <w:tmpl w:val="CDC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3D78A8"/>
    <w:multiLevelType w:val="multilevel"/>
    <w:tmpl w:val="1BE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0ED0A48"/>
    <w:multiLevelType w:val="multilevel"/>
    <w:tmpl w:val="4FA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290062"/>
    <w:multiLevelType w:val="multilevel"/>
    <w:tmpl w:val="DA44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79797E"/>
    <w:multiLevelType w:val="multilevel"/>
    <w:tmpl w:val="3A98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546EE"/>
    <w:multiLevelType w:val="multilevel"/>
    <w:tmpl w:val="D69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897201"/>
    <w:multiLevelType w:val="multilevel"/>
    <w:tmpl w:val="BE9E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CC504C"/>
    <w:multiLevelType w:val="multilevel"/>
    <w:tmpl w:val="788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DB0F57"/>
    <w:multiLevelType w:val="multilevel"/>
    <w:tmpl w:val="5A88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A1336A"/>
    <w:multiLevelType w:val="multilevel"/>
    <w:tmpl w:val="4DE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8F5334"/>
    <w:multiLevelType w:val="multilevel"/>
    <w:tmpl w:val="7120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641D88"/>
    <w:multiLevelType w:val="multilevel"/>
    <w:tmpl w:val="3FF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A56452"/>
    <w:multiLevelType w:val="multilevel"/>
    <w:tmpl w:val="ED54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0017C9"/>
    <w:multiLevelType w:val="multilevel"/>
    <w:tmpl w:val="7090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5D775C"/>
    <w:multiLevelType w:val="multilevel"/>
    <w:tmpl w:val="947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801ADA"/>
    <w:multiLevelType w:val="multilevel"/>
    <w:tmpl w:val="A54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DB4318"/>
    <w:multiLevelType w:val="multilevel"/>
    <w:tmpl w:val="706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22606C"/>
    <w:multiLevelType w:val="multilevel"/>
    <w:tmpl w:val="BAF2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9325CE"/>
    <w:multiLevelType w:val="multilevel"/>
    <w:tmpl w:val="027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0D6CAF"/>
    <w:multiLevelType w:val="multilevel"/>
    <w:tmpl w:val="85C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205BA7"/>
    <w:multiLevelType w:val="multilevel"/>
    <w:tmpl w:val="D738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3F04E9"/>
    <w:multiLevelType w:val="multilevel"/>
    <w:tmpl w:val="408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81537E"/>
    <w:multiLevelType w:val="multilevel"/>
    <w:tmpl w:val="C62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C212DC"/>
    <w:multiLevelType w:val="multilevel"/>
    <w:tmpl w:val="50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BD3DFF"/>
    <w:multiLevelType w:val="multilevel"/>
    <w:tmpl w:val="34F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D24A85"/>
    <w:multiLevelType w:val="multilevel"/>
    <w:tmpl w:val="07C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564A95"/>
    <w:multiLevelType w:val="multilevel"/>
    <w:tmpl w:val="16CE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0564AEE"/>
    <w:multiLevelType w:val="multilevel"/>
    <w:tmpl w:val="AC28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5C14B0"/>
    <w:multiLevelType w:val="multilevel"/>
    <w:tmpl w:val="CA4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292A9D"/>
    <w:multiLevelType w:val="multilevel"/>
    <w:tmpl w:val="E9B0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28456F3"/>
    <w:multiLevelType w:val="multilevel"/>
    <w:tmpl w:val="BEC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065F43"/>
    <w:multiLevelType w:val="multilevel"/>
    <w:tmpl w:val="9F2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B510C0"/>
    <w:multiLevelType w:val="multilevel"/>
    <w:tmpl w:val="7B5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2947DF"/>
    <w:multiLevelType w:val="multilevel"/>
    <w:tmpl w:val="19A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AB54BA"/>
    <w:multiLevelType w:val="multilevel"/>
    <w:tmpl w:val="5806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5DA42B0"/>
    <w:multiLevelType w:val="multilevel"/>
    <w:tmpl w:val="317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1D2967"/>
    <w:multiLevelType w:val="multilevel"/>
    <w:tmpl w:val="0D0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864354"/>
    <w:multiLevelType w:val="multilevel"/>
    <w:tmpl w:val="740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A0339D"/>
    <w:multiLevelType w:val="multilevel"/>
    <w:tmpl w:val="8138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8333C0"/>
    <w:multiLevelType w:val="multilevel"/>
    <w:tmpl w:val="FFA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605435"/>
    <w:multiLevelType w:val="multilevel"/>
    <w:tmpl w:val="56A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652339"/>
    <w:multiLevelType w:val="multilevel"/>
    <w:tmpl w:val="D94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33708D"/>
    <w:multiLevelType w:val="multilevel"/>
    <w:tmpl w:val="1D9C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B435977"/>
    <w:multiLevelType w:val="multilevel"/>
    <w:tmpl w:val="DF2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991D1F"/>
    <w:multiLevelType w:val="multilevel"/>
    <w:tmpl w:val="C0E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3A3946"/>
    <w:multiLevelType w:val="multilevel"/>
    <w:tmpl w:val="01F4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D931981"/>
    <w:multiLevelType w:val="multilevel"/>
    <w:tmpl w:val="199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F1798A"/>
    <w:multiLevelType w:val="multilevel"/>
    <w:tmpl w:val="C8F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98743D"/>
    <w:multiLevelType w:val="multilevel"/>
    <w:tmpl w:val="45CA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18192D"/>
    <w:multiLevelType w:val="multilevel"/>
    <w:tmpl w:val="F490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22865AA"/>
    <w:multiLevelType w:val="multilevel"/>
    <w:tmpl w:val="046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EF48CA"/>
    <w:multiLevelType w:val="multilevel"/>
    <w:tmpl w:val="51D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2B21D0"/>
    <w:multiLevelType w:val="multilevel"/>
    <w:tmpl w:val="A97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B6037E"/>
    <w:multiLevelType w:val="multilevel"/>
    <w:tmpl w:val="733C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4432DFB"/>
    <w:multiLevelType w:val="multilevel"/>
    <w:tmpl w:val="744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396D92"/>
    <w:multiLevelType w:val="multilevel"/>
    <w:tmpl w:val="7B0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BD0595"/>
    <w:multiLevelType w:val="multilevel"/>
    <w:tmpl w:val="B1B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0B7A43"/>
    <w:multiLevelType w:val="multilevel"/>
    <w:tmpl w:val="54EE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1B47DF"/>
    <w:multiLevelType w:val="multilevel"/>
    <w:tmpl w:val="152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F74449"/>
    <w:multiLevelType w:val="multilevel"/>
    <w:tmpl w:val="AA7E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D773133"/>
    <w:multiLevelType w:val="multilevel"/>
    <w:tmpl w:val="6FE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5D46AD"/>
    <w:multiLevelType w:val="multilevel"/>
    <w:tmpl w:val="49FA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CA7A04"/>
    <w:multiLevelType w:val="multilevel"/>
    <w:tmpl w:val="967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8E57A4"/>
    <w:multiLevelType w:val="multilevel"/>
    <w:tmpl w:val="EE30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33F1188"/>
    <w:multiLevelType w:val="multilevel"/>
    <w:tmpl w:val="8CFE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A2B40"/>
    <w:multiLevelType w:val="multilevel"/>
    <w:tmpl w:val="091C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8E073C"/>
    <w:multiLevelType w:val="multilevel"/>
    <w:tmpl w:val="4FF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2233C5"/>
    <w:multiLevelType w:val="multilevel"/>
    <w:tmpl w:val="A3EE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80A5C36"/>
    <w:multiLevelType w:val="multilevel"/>
    <w:tmpl w:val="A1F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422ADC"/>
    <w:multiLevelType w:val="multilevel"/>
    <w:tmpl w:val="0E34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6569DC"/>
    <w:multiLevelType w:val="multilevel"/>
    <w:tmpl w:val="D7F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D65C53"/>
    <w:multiLevelType w:val="multilevel"/>
    <w:tmpl w:val="67605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AC77D41"/>
    <w:multiLevelType w:val="multilevel"/>
    <w:tmpl w:val="CE9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257F3D"/>
    <w:multiLevelType w:val="multilevel"/>
    <w:tmpl w:val="1BD0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E547B0"/>
    <w:multiLevelType w:val="multilevel"/>
    <w:tmpl w:val="C50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C25AEA"/>
    <w:multiLevelType w:val="multilevel"/>
    <w:tmpl w:val="0E6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872110"/>
    <w:multiLevelType w:val="multilevel"/>
    <w:tmpl w:val="1616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851498">
    <w:abstractNumId w:val="37"/>
  </w:num>
  <w:num w:numId="2" w16cid:durableId="1387677492">
    <w:abstractNumId w:val="131"/>
  </w:num>
  <w:num w:numId="3" w16cid:durableId="2134858355">
    <w:abstractNumId w:val="116"/>
  </w:num>
  <w:num w:numId="4" w16cid:durableId="779641700">
    <w:abstractNumId w:val="54"/>
  </w:num>
  <w:num w:numId="5" w16cid:durableId="818690139">
    <w:abstractNumId w:val="60"/>
  </w:num>
  <w:num w:numId="6" w16cid:durableId="1663240884">
    <w:abstractNumId w:val="72"/>
  </w:num>
  <w:num w:numId="7" w16cid:durableId="790443861">
    <w:abstractNumId w:val="101"/>
  </w:num>
  <w:num w:numId="8" w16cid:durableId="2137025292">
    <w:abstractNumId w:val="9"/>
  </w:num>
  <w:num w:numId="9" w16cid:durableId="176384141">
    <w:abstractNumId w:val="6"/>
  </w:num>
  <w:num w:numId="10" w16cid:durableId="1935168655">
    <w:abstractNumId w:val="74"/>
  </w:num>
  <w:num w:numId="11" w16cid:durableId="13502812">
    <w:abstractNumId w:val="59"/>
  </w:num>
  <w:num w:numId="12" w16cid:durableId="2097898189">
    <w:abstractNumId w:val="109"/>
  </w:num>
  <w:num w:numId="13" w16cid:durableId="2029943970">
    <w:abstractNumId w:val="41"/>
  </w:num>
  <w:num w:numId="14" w16cid:durableId="1963879482">
    <w:abstractNumId w:val="71"/>
  </w:num>
  <w:num w:numId="15" w16cid:durableId="156963572">
    <w:abstractNumId w:val="87"/>
  </w:num>
  <w:num w:numId="16" w16cid:durableId="137461638">
    <w:abstractNumId w:val="84"/>
  </w:num>
  <w:num w:numId="17" w16cid:durableId="117264973">
    <w:abstractNumId w:val="158"/>
  </w:num>
  <w:num w:numId="18" w16cid:durableId="1089541344">
    <w:abstractNumId w:val="25"/>
  </w:num>
  <w:num w:numId="19" w16cid:durableId="1408573296">
    <w:abstractNumId w:val="15"/>
  </w:num>
  <w:num w:numId="20" w16cid:durableId="2044861278">
    <w:abstractNumId w:val="105"/>
  </w:num>
  <w:num w:numId="21" w16cid:durableId="206993313">
    <w:abstractNumId w:val="40"/>
  </w:num>
  <w:num w:numId="22" w16cid:durableId="31855161">
    <w:abstractNumId w:val="80"/>
  </w:num>
  <w:num w:numId="23" w16cid:durableId="412166580">
    <w:abstractNumId w:val="96"/>
  </w:num>
  <w:num w:numId="24" w16cid:durableId="1331954390">
    <w:abstractNumId w:val="38"/>
  </w:num>
  <w:num w:numId="25" w16cid:durableId="106126944">
    <w:abstractNumId w:val="3"/>
  </w:num>
  <w:num w:numId="26" w16cid:durableId="2102793975">
    <w:abstractNumId w:val="106"/>
  </w:num>
  <w:num w:numId="27" w16cid:durableId="1767113426">
    <w:abstractNumId w:val="49"/>
  </w:num>
  <w:num w:numId="28" w16cid:durableId="1655062593">
    <w:abstractNumId w:val="122"/>
  </w:num>
  <w:num w:numId="29" w16cid:durableId="361051347">
    <w:abstractNumId w:val="77"/>
  </w:num>
  <w:num w:numId="30" w16cid:durableId="2100061469">
    <w:abstractNumId w:val="97"/>
  </w:num>
  <w:num w:numId="31" w16cid:durableId="1383944452">
    <w:abstractNumId w:val="34"/>
  </w:num>
  <w:num w:numId="32" w16cid:durableId="1704745203">
    <w:abstractNumId w:val="83"/>
  </w:num>
  <w:num w:numId="33" w16cid:durableId="1141079040">
    <w:abstractNumId w:val="73"/>
  </w:num>
  <w:num w:numId="34" w16cid:durableId="1092967683">
    <w:abstractNumId w:val="133"/>
  </w:num>
  <w:num w:numId="35" w16cid:durableId="548420905">
    <w:abstractNumId w:val="18"/>
  </w:num>
  <w:num w:numId="36" w16cid:durableId="2064986166">
    <w:abstractNumId w:val="33"/>
  </w:num>
  <w:num w:numId="37" w16cid:durableId="950287320">
    <w:abstractNumId w:val="86"/>
  </w:num>
  <w:num w:numId="38" w16cid:durableId="246572387">
    <w:abstractNumId w:val="20"/>
  </w:num>
  <w:num w:numId="39" w16cid:durableId="1312521027">
    <w:abstractNumId w:val="93"/>
  </w:num>
  <w:num w:numId="40" w16cid:durableId="391467334">
    <w:abstractNumId w:val="23"/>
  </w:num>
  <w:num w:numId="41" w16cid:durableId="1315060462">
    <w:abstractNumId w:val="90"/>
  </w:num>
  <w:num w:numId="42" w16cid:durableId="1560510330">
    <w:abstractNumId w:val="159"/>
  </w:num>
  <w:num w:numId="43" w16cid:durableId="281962423">
    <w:abstractNumId w:val="104"/>
  </w:num>
  <w:num w:numId="44" w16cid:durableId="1509517994">
    <w:abstractNumId w:val="35"/>
  </w:num>
  <w:num w:numId="45" w16cid:durableId="2054650886">
    <w:abstractNumId w:val="126"/>
  </w:num>
  <w:num w:numId="46" w16cid:durableId="1000622113">
    <w:abstractNumId w:val="85"/>
  </w:num>
  <w:num w:numId="47" w16cid:durableId="422576651">
    <w:abstractNumId w:val="114"/>
  </w:num>
  <w:num w:numId="48" w16cid:durableId="918247760">
    <w:abstractNumId w:val="39"/>
  </w:num>
  <w:num w:numId="49" w16cid:durableId="2083991527">
    <w:abstractNumId w:val="30"/>
  </w:num>
  <w:num w:numId="50" w16cid:durableId="240867768">
    <w:abstractNumId w:val="156"/>
  </w:num>
  <w:num w:numId="51" w16cid:durableId="1920020219">
    <w:abstractNumId w:val="43"/>
  </w:num>
  <w:num w:numId="52" w16cid:durableId="269556937">
    <w:abstractNumId w:val="16"/>
  </w:num>
  <w:num w:numId="53" w16cid:durableId="615719051">
    <w:abstractNumId w:val="152"/>
  </w:num>
  <w:num w:numId="54" w16cid:durableId="1302613481">
    <w:abstractNumId w:val="69"/>
  </w:num>
  <w:num w:numId="55" w16cid:durableId="925499433">
    <w:abstractNumId w:val="58"/>
  </w:num>
  <w:num w:numId="56" w16cid:durableId="2099673079">
    <w:abstractNumId w:val="117"/>
  </w:num>
  <w:num w:numId="57" w16cid:durableId="147748644">
    <w:abstractNumId w:val="1"/>
  </w:num>
  <w:num w:numId="58" w16cid:durableId="1418789775">
    <w:abstractNumId w:val="154"/>
  </w:num>
  <w:num w:numId="59" w16cid:durableId="627663817">
    <w:abstractNumId w:val="75"/>
  </w:num>
  <w:num w:numId="60" w16cid:durableId="1103570212">
    <w:abstractNumId w:val="136"/>
  </w:num>
  <w:num w:numId="61" w16cid:durableId="895318460">
    <w:abstractNumId w:val="19"/>
  </w:num>
  <w:num w:numId="62" w16cid:durableId="1772895554">
    <w:abstractNumId w:val="5"/>
  </w:num>
  <w:num w:numId="63" w16cid:durableId="308632834">
    <w:abstractNumId w:val="110"/>
  </w:num>
  <w:num w:numId="64" w16cid:durableId="1197351266">
    <w:abstractNumId w:val="125"/>
  </w:num>
  <w:num w:numId="65" w16cid:durableId="1916477637">
    <w:abstractNumId w:val="139"/>
  </w:num>
  <w:num w:numId="66" w16cid:durableId="110170986">
    <w:abstractNumId w:val="14"/>
  </w:num>
  <w:num w:numId="67" w16cid:durableId="973632433">
    <w:abstractNumId w:val="141"/>
  </w:num>
  <w:num w:numId="68" w16cid:durableId="1384526730">
    <w:abstractNumId w:val="44"/>
  </w:num>
  <w:num w:numId="69" w16cid:durableId="494611147">
    <w:abstractNumId w:val="143"/>
  </w:num>
  <w:num w:numId="70" w16cid:durableId="2437090">
    <w:abstractNumId w:val="157"/>
  </w:num>
  <w:num w:numId="71" w16cid:durableId="1162819790">
    <w:abstractNumId w:val="68"/>
  </w:num>
  <w:num w:numId="72" w16cid:durableId="1348213091">
    <w:abstractNumId w:val="2"/>
  </w:num>
  <w:num w:numId="73" w16cid:durableId="1589969998">
    <w:abstractNumId w:val="48"/>
  </w:num>
  <w:num w:numId="74" w16cid:durableId="1023284681">
    <w:abstractNumId w:val="94"/>
  </w:num>
  <w:num w:numId="75" w16cid:durableId="727191183">
    <w:abstractNumId w:val="153"/>
  </w:num>
  <w:num w:numId="76" w16cid:durableId="1815221203">
    <w:abstractNumId w:val="95"/>
  </w:num>
  <w:num w:numId="77" w16cid:durableId="1636912307">
    <w:abstractNumId w:val="76"/>
  </w:num>
  <w:num w:numId="78" w16cid:durableId="581139545">
    <w:abstractNumId w:val="91"/>
  </w:num>
  <w:num w:numId="79" w16cid:durableId="252083901">
    <w:abstractNumId w:val="81"/>
  </w:num>
  <w:num w:numId="80" w16cid:durableId="2097970244">
    <w:abstractNumId w:val="123"/>
  </w:num>
  <w:num w:numId="81" w16cid:durableId="1344938790">
    <w:abstractNumId w:val="11"/>
  </w:num>
  <w:num w:numId="82" w16cid:durableId="1131020418">
    <w:abstractNumId w:val="70"/>
  </w:num>
  <w:num w:numId="83" w16cid:durableId="114715718">
    <w:abstractNumId w:val="65"/>
  </w:num>
  <w:num w:numId="84" w16cid:durableId="1625306442">
    <w:abstractNumId w:val="10"/>
  </w:num>
  <w:num w:numId="85" w16cid:durableId="1047879502">
    <w:abstractNumId w:val="45"/>
  </w:num>
  <w:num w:numId="86" w16cid:durableId="1743942579">
    <w:abstractNumId w:val="26"/>
  </w:num>
  <w:num w:numId="87" w16cid:durableId="1800099986">
    <w:abstractNumId w:val="149"/>
  </w:num>
  <w:num w:numId="88" w16cid:durableId="1967466684">
    <w:abstractNumId w:val="63"/>
  </w:num>
  <w:num w:numId="89" w16cid:durableId="848759009">
    <w:abstractNumId w:val="0"/>
  </w:num>
  <w:num w:numId="90" w16cid:durableId="1359349395">
    <w:abstractNumId w:val="132"/>
  </w:num>
  <w:num w:numId="91" w16cid:durableId="1955021425">
    <w:abstractNumId w:val="145"/>
  </w:num>
  <w:num w:numId="92" w16cid:durableId="270012288">
    <w:abstractNumId w:val="61"/>
  </w:num>
  <w:num w:numId="93" w16cid:durableId="1705523569">
    <w:abstractNumId w:val="112"/>
  </w:num>
  <w:num w:numId="94" w16cid:durableId="2106068663">
    <w:abstractNumId w:val="118"/>
  </w:num>
  <w:num w:numId="95" w16cid:durableId="1829401404">
    <w:abstractNumId w:val="55"/>
  </w:num>
  <w:num w:numId="96" w16cid:durableId="1771269462">
    <w:abstractNumId w:val="17"/>
  </w:num>
  <w:num w:numId="97" w16cid:durableId="1148549661">
    <w:abstractNumId w:val="82"/>
  </w:num>
  <w:num w:numId="98" w16cid:durableId="1860392563">
    <w:abstractNumId w:val="146"/>
  </w:num>
  <w:num w:numId="99" w16cid:durableId="237718012">
    <w:abstractNumId w:val="111"/>
  </w:num>
  <w:num w:numId="100" w16cid:durableId="954097622">
    <w:abstractNumId w:val="8"/>
  </w:num>
  <w:num w:numId="101" w16cid:durableId="1901944226">
    <w:abstractNumId w:val="144"/>
  </w:num>
  <w:num w:numId="102" w16cid:durableId="934484836">
    <w:abstractNumId w:val="100"/>
  </w:num>
  <w:num w:numId="103" w16cid:durableId="1720783577">
    <w:abstractNumId w:val="4"/>
  </w:num>
  <w:num w:numId="104" w16cid:durableId="1508012314">
    <w:abstractNumId w:val="107"/>
  </w:num>
  <w:num w:numId="105" w16cid:durableId="968241001">
    <w:abstractNumId w:val="115"/>
  </w:num>
  <w:num w:numId="106" w16cid:durableId="1337806947">
    <w:abstractNumId w:val="21"/>
  </w:num>
  <w:num w:numId="107" w16cid:durableId="1603344715">
    <w:abstractNumId w:val="50"/>
  </w:num>
  <w:num w:numId="108" w16cid:durableId="522550357">
    <w:abstractNumId w:val="32"/>
  </w:num>
  <w:num w:numId="109" w16cid:durableId="2111465770">
    <w:abstractNumId w:val="47"/>
  </w:num>
  <w:num w:numId="110" w16cid:durableId="1534342926">
    <w:abstractNumId w:val="78"/>
  </w:num>
  <w:num w:numId="111" w16cid:durableId="248933307">
    <w:abstractNumId w:val="128"/>
  </w:num>
  <w:num w:numId="112" w16cid:durableId="2117173005">
    <w:abstractNumId w:val="51"/>
  </w:num>
  <w:num w:numId="113" w16cid:durableId="214464376">
    <w:abstractNumId w:val="134"/>
  </w:num>
  <w:num w:numId="114" w16cid:durableId="1005133003">
    <w:abstractNumId w:val="151"/>
  </w:num>
  <w:num w:numId="115" w16cid:durableId="1100562333">
    <w:abstractNumId w:val="130"/>
  </w:num>
  <w:num w:numId="116" w16cid:durableId="1723669312">
    <w:abstractNumId w:val="66"/>
  </w:num>
  <w:num w:numId="117" w16cid:durableId="1838378892">
    <w:abstractNumId w:val="52"/>
  </w:num>
  <w:num w:numId="118" w16cid:durableId="1381631101">
    <w:abstractNumId w:val="42"/>
  </w:num>
  <w:num w:numId="119" w16cid:durableId="1365405992">
    <w:abstractNumId w:val="140"/>
  </w:num>
  <w:num w:numId="120" w16cid:durableId="1292318929">
    <w:abstractNumId w:val="127"/>
  </w:num>
  <w:num w:numId="121" w16cid:durableId="1656497391">
    <w:abstractNumId w:val="124"/>
  </w:num>
  <w:num w:numId="122" w16cid:durableId="647442601">
    <w:abstractNumId w:val="57"/>
  </w:num>
  <w:num w:numId="123" w16cid:durableId="1071125690">
    <w:abstractNumId w:val="7"/>
  </w:num>
  <w:num w:numId="124" w16cid:durableId="15083427">
    <w:abstractNumId w:val="102"/>
  </w:num>
  <w:num w:numId="125" w16cid:durableId="2147309792">
    <w:abstractNumId w:val="129"/>
  </w:num>
  <w:num w:numId="126" w16cid:durableId="232738661">
    <w:abstractNumId w:val="98"/>
  </w:num>
  <w:num w:numId="127" w16cid:durableId="457989988">
    <w:abstractNumId w:val="46"/>
  </w:num>
  <w:num w:numId="128" w16cid:durableId="1394353677">
    <w:abstractNumId w:val="89"/>
  </w:num>
  <w:num w:numId="129" w16cid:durableId="287123245">
    <w:abstractNumId w:val="142"/>
  </w:num>
  <w:num w:numId="130" w16cid:durableId="1199659792">
    <w:abstractNumId w:val="67"/>
  </w:num>
  <w:num w:numId="131" w16cid:durableId="301158716">
    <w:abstractNumId w:val="79"/>
  </w:num>
  <w:num w:numId="132" w16cid:durableId="1762876955">
    <w:abstractNumId w:val="62"/>
  </w:num>
  <w:num w:numId="133" w16cid:durableId="576282150">
    <w:abstractNumId w:val="88"/>
  </w:num>
  <w:num w:numId="134" w16cid:durableId="1853298267">
    <w:abstractNumId w:val="36"/>
  </w:num>
  <w:num w:numId="135" w16cid:durableId="1038240593">
    <w:abstractNumId w:val="119"/>
  </w:num>
  <w:num w:numId="136" w16cid:durableId="855190347">
    <w:abstractNumId w:val="53"/>
  </w:num>
  <w:num w:numId="137" w16cid:durableId="1148061100">
    <w:abstractNumId w:val="28"/>
  </w:num>
  <w:num w:numId="138" w16cid:durableId="57284378">
    <w:abstractNumId w:val="99"/>
  </w:num>
  <w:num w:numId="139" w16cid:durableId="471682524">
    <w:abstractNumId w:val="138"/>
  </w:num>
  <w:num w:numId="140" w16cid:durableId="1379158752">
    <w:abstractNumId w:val="56"/>
  </w:num>
  <w:num w:numId="141" w16cid:durableId="370425711">
    <w:abstractNumId w:val="64"/>
  </w:num>
  <w:num w:numId="142" w16cid:durableId="1290238580">
    <w:abstractNumId w:val="120"/>
  </w:num>
  <w:num w:numId="143" w16cid:durableId="845441341">
    <w:abstractNumId w:val="24"/>
  </w:num>
  <w:num w:numId="144" w16cid:durableId="500969012">
    <w:abstractNumId w:val="22"/>
  </w:num>
  <w:num w:numId="145" w16cid:durableId="1796439908">
    <w:abstractNumId w:val="92"/>
  </w:num>
  <w:num w:numId="146" w16cid:durableId="123156876">
    <w:abstractNumId w:val="147"/>
  </w:num>
  <w:num w:numId="147" w16cid:durableId="1034190473">
    <w:abstractNumId w:val="155"/>
  </w:num>
  <w:num w:numId="148" w16cid:durableId="1505125597">
    <w:abstractNumId w:val="29"/>
  </w:num>
  <w:num w:numId="149" w16cid:durableId="1758332514">
    <w:abstractNumId w:val="108"/>
  </w:num>
  <w:num w:numId="150" w16cid:durableId="364520895">
    <w:abstractNumId w:val="27"/>
  </w:num>
  <w:num w:numId="151" w16cid:durableId="813762909">
    <w:abstractNumId w:val="103"/>
  </w:num>
  <w:num w:numId="152" w16cid:durableId="1408457977">
    <w:abstractNumId w:val="150"/>
  </w:num>
  <w:num w:numId="153" w16cid:durableId="70583499">
    <w:abstractNumId w:val="12"/>
  </w:num>
  <w:num w:numId="154" w16cid:durableId="1907229474">
    <w:abstractNumId w:val="31"/>
  </w:num>
  <w:num w:numId="155" w16cid:durableId="1794473211">
    <w:abstractNumId w:val="135"/>
  </w:num>
  <w:num w:numId="156" w16cid:durableId="1804425248">
    <w:abstractNumId w:val="148"/>
  </w:num>
  <w:num w:numId="157" w16cid:durableId="1499155763">
    <w:abstractNumId w:val="13"/>
  </w:num>
  <w:num w:numId="158" w16cid:durableId="860362648">
    <w:abstractNumId w:val="137"/>
  </w:num>
  <w:num w:numId="159" w16cid:durableId="165949127">
    <w:abstractNumId w:val="121"/>
  </w:num>
  <w:num w:numId="160" w16cid:durableId="36440464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04"/>
    <w:rsid w:val="00126047"/>
    <w:rsid w:val="001323B5"/>
    <w:rsid w:val="00156A95"/>
    <w:rsid w:val="001A0806"/>
    <w:rsid w:val="002F58F1"/>
    <w:rsid w:val="00357004"/>
    <w:rsid w:val="0041225B"/>
    <w:rsid w:val="005D3983"/>
    <w:rsid w:val="005E0340"/>
    <w:rsid w:val="005F12FB"/>
    <w:rsid w:val="006242A5"/>
    <w:rsid w:val="007A59F9"/>
    <w:rsid w:val="00BC0667"/>
    <w:rsid w:val="00CF01DF"/>
    <w:rsid w:val="00F31B46"/>
    <w:rsid w:val="00F57037"/>
    <w:rsid w:val="00FF1FF7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B4BC"/>
  <w15:chartTrackingRefBased/>
  <w15:docId w15:val="{2327B8DE-CA92-4D33-8446-F6A473B3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8F1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8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58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8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58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F58F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5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F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F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F5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7004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7004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570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0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0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7004"/>
    <w:rPr>
      <w:rFonts w:ascii="Courier New" w:eastAsia="Times New Roman" w:hAnsi="Courier New" w:cs="Courier New"/>
      <w:sz w:val="20"/>
      <w:szCs w:val="20"/>
    </w:rPr>
  </w:style>
  <w:style w:type="paragraph" w:customStyle="1" w:styleId="CodeBlock">
    <w:name w:val="Code Block"/>
    <w:basedOn w:val="Normal"/>
    <w:link w:val="CodeBlockChar"/>
    <w:qFormat/>
    <w:rsid w:val="00357004"/>
    <w:pPr>
      <w:shd w:val="clear" w:color="auto" w:fill="E1FE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/>
      <w:bCs/>
      <w:kern w:val="0"/>
      <w:sz w:val="20"/>
      <w:szCs w:val="20"/>
      <w14:ligatures w14:val="none"/>
    </w:rPr>
  </w:style>
  <w:style w:type="character" w:customStyle="1" w:styleId="CodeBlockChar">
    <w:name w:val="Code Block Char"/>
    <w:basedOn w:val="DefaultParagraphFont"/>
    <w:link w:val="CodeBlock"/>
    <w:rsid w:val="00357004"/>
    <w:rPr>
      <w:rFonts w:ascii="Courier New" w:eastAsia="Times New Roman" w:hAnsi="Courier New" w:cs="Courier New"/>
      <w:b/>
      <w:bCs/>
      <w:noProof/>
      <w:kern w:val="0"/>
      <w:sz w:val="20"/>
      <w:szCs w:val="20"/>
      <w:shd w:val="clear" w:color="auto" w:fill="E1FEFF"/>
      <w14:ligatures w14:val="none"/>
    </w:rPr>
  </w:style>
  <w:style w:type="character" w:styleId="Emphasis">
    <w:name w:val="Emphasis"/>
    <w:basedOn w:val="DefaultParagraphFont"/>
    <w:uiPriority w:val="20"/>
    <w:qFormat/>
    <w:rsid w:val="006242A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F6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0F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ce362fe-1558-4fb5-9f64-8a6240d76441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53</Pages>
  <Words>8431</Words>
  <Characters>58814</Characters>
  <Application>Microsoft Office Word</Application>
  <DocSecurity>0</DocSecurity>
  <Lines>2016</Lines>
  <Paragraphs>1809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Qi Hao</dc:creator>
  <cp:keywords/>
  <dc:description/>
  <cp:lastModifiedBy>Neo, Mark</cp:lastModifiedBy>
  <cp:revision>2</cp:revision>
  <dcterms:created xsi:type="dcterms:W3CDTF">2025-11-25T07:46:00Z</dcterms:created>
  <dcterms:modified xsi:type="dcterms:W3CDTF">2025-11-25T08:38:00Z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431e8324,59f6b372,1b778fb6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[AMD Official Use Only - AMD Internal Distribution Only]</vt:lpwstr>
  </property>
</Properties>
</file>