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AF2A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8E4CBCB" wp14:editId="5C6B0928">
                <wp:extent cx="5981700" cy="9525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2355150" y="3775238"/>
                          <a:chExt cx="5981700" cy="952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55150" y="3775238"/>
                            <a:ext cx="5981700" cy="9525"/>
                            <a:chOff x="0" y="0"/>
                            <a:chExt cx="9420" cy="1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9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2CE454" w14:textId="77777777" w:rsidR="008B4FAC" w:rsidRDefault="008B4F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9420" cy="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9E982" w14:textId="77777777" w:rsidR="008B4FAC" w:rsidRDefault="008B4F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E4CBCB" id="Grupo 8" o:spid="_x0000_s1026" style="width:471pt;height:.75pt;mso-position-horizontal-relative:char;mso-position-vertical-relative:line" coordorigin="23551,37752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">
                <v:group id="Grupo 1" o:spid="_x0000_s1027" style="position:absolute;left:23551;top:37752;width:59817;height:95" coordsize="942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94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22CE454" w14:textId="77777777" w:rsidR="008B4FAC" w:rsidRDefault="008B4F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9420;height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D5wwAAANoAAAAPAAAAZHJzL2Rvd25yZXYueG1sRI9Ba8JA&#10;FITvBf/D8oTe6kYF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SczA+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F79E982" w14:textId="77777777" w:rsidR="008B4FAC" w:rsidRDefault="008B4F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A17A5E4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0843E82F" w14:textId="77777777" w:rsidR="0072410C" w:rsidRPr="00836307" w:rsidRDefault="00390AF5">
      <w:pPr>
        <w:spacing w:before="88"/>
        <w:ind w:right="219"/>
        <w:jc w:val="right"/>
        <w:rPr>
          <w:rFonts w:ascii="Arial" w:eastAsia="Arial" w:hAnsi="Arial" w:cs="Arial"/>
          <w:b/>
          <w:color w:val="BFBFBF"/>
          <w:sz w:val="36"/>
          <w:szCs w:val="36"/>
          <w:lang w:val="en-US"/>
        </w:rPr>
      </w:pPr>
      <w:proofErr w:type="spellStart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>Tanca</w:t>
      </w:r>
      <w:proofErr w:type="spellEnd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 xml:space="preserve"> Food and Drinks</w:t>
      </w:r>
    </w:p>
    <w:p w14:paraId="302F0A13" w14:textId="77777777" w:rsidR="0072410C" w:rsidRPr="00836307" w:rsidRDefault="00390AF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14B1847" wp14:editId="08EF1FFB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8170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150" y="3775555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CC829" w14:textId="77777777" w:rsidR="008B4FAC" w:rsidRDefault="008B4F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1847" id="Rectángulo 9" o:spid="_x0000_s1030" style="position:absolute;margin-left:9pt;margin-top:14pt;width:471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" fillcolor="black" stroked="f">
                <v:textbox inset="2.53958mm,2.53958mm,2.53958mm,2.53958mm">
                  <w:txbxContent>
                    <w:p w14:paraId="3F0CC829" w14:textId="77777777" w:rsidR="008B4FAC" w:rsidRDefault="008B4FAC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A23AD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5B73B71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1703DE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02ED27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D50DA2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1CD834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431F95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C380BA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D24A9D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29372B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DA4D4B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7820C9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532A8E1E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29AFFD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F54FCD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74D75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F75FB8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C3F122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A75CA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19A0BE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DC8186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05C0B3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  <w:lang w:val="en-US"/>
        </w:rPr>
      </w:pPr>
    </w:p>
    <w:p w14:paraId="66263B6D" w14:textId="77777777" w:rsidR="0072410C" w:rsidRPr="00836307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  <w:lang w:val="en-US"/>
        </w:rPr>
      </w:pPr>
      <w:bookmarkStart w:id="0" w:name="_heading=h.gjdgxs" w:colFirst="0" w:colLast="0"/>
      <w:bookmarkEnd w:id="0"/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Aplicación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Móvil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Tacna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Food&amp;Drinks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</w:p>
    <w:p w14:paraId="63C2C2A0" w14:textId="77777777" w:rsidR="0072410C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Requerimientos de Software</w:t>
      </w:r>
    </w:p>
    <w:p w14:paraId="41B17048" w14:textId="77777777" w:rsidR="0072410C" w:rsidRDefault="00390AF5">
      <w:pPr>
        <w:spacing w:before="241"/>
        <w:ind w:right="218"/>
        <w:jc w:val="right"/>
        <w:rPr>
          <w:rFonts w:ascii="Arial" w:eastAsia="Arial" w:hAnsi="Arial" w:cs="Arial"/>
          <w:b/>
          <w:sz w:val="28"/>
          <w:szCs w:val="28"/>
        </w:rPr>
        <w:sectPr w:rsidR="0072410C">
          <w:pgSz w:w="12240" w:h="15840"/>
          <w:pgMar w:top="1000" w:right="1220" w:bottom="280" w:left="12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Versión 0.2</w:t>
      </w:r>
    </w:p>
    <w:p w14:paraId="4F2D532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DC90B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60A9364A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694A559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"/>
        <w:tblW w:w="9504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410C" w14:paraId="0114E006" w14:textId="77777777">
        <w:trPr>
          <w:trHeight w:val="360"/>
        </w:trPr>
        <w:tc>
          <w:tcPr>
            <w:tcW w:w="2304" w:type="dxa"/>
          </w:tcPr>
          <w:p w14:paraId="1F9839D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14:paraId="2DEF1C1C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14:paraId="49162A7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14:paraId="7267542B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72410C" w14:paraId="3DB05DB9" w14:textId="77777777">
        <w:trPr>
          <w:trHeight w:val="599"/>
        </w:trPr>
        <w:tc>
          <w:tcPr>
            <w:tcW w:w="2304" w:type="dxa"/>
          </w:tcPr>
          <w:p w14:paraId="18E2F6F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28/09/2020</w:t>
            </w:r>
          </w:p>
        </w:tc>
        <w:tc>
          <w:tcPr>
            <w:tcW w:w="1152" w:type="dxa"/>
          </w:tcPr>
          <w:p w14:paraId="5628F85C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44" w:type="dxa"/>
          </w:tcPr>
          <w:p w14:paraId="7CCCC137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Primera realización del documento de requerimientos de software</w:t>
            </w:r>
          </w:p>
        </w:tc>
        <w:tc>
          <w:tcPr>
            <w:tcW w:w="2304" w:type="dxa"/>
          </w:tcPr>
          <w:p w14:paraId="561D50C4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Marko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Rivas </w:t>
            </w:r>
            <w:proofErr w:type="spellStart"/>
            <w:r>
              <w:rPr>
                <w:color w:val="000000"/>
                <w:sz w:val="20"/>
                <w:szCs w:val="20"/>
              </w:rPr>
              <w:t>Rios</w:t>
            </w:r>
            <w:proofErr w:type="spellEnd"/>
          </w:p>
        </w:tc>
      </w:tr>
      <w:tr w:rsidR="0072410C" w14:paraId="6DEDCA5D" w14:textId="77777777">
        <w:trPr>
          <w:trHeight w:val="599"/>
        </w:trPr>
        <w:tc>
          <w:tcPr>
            <w:tcW w:w="2304" w:type="dxa"/>
          </w:tcPr>
          <w:p w14:paraId="320858FA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29/09/2020</w:t>
            </w:r>
          </w:p>
        </w:tc>
        <w:tc>
          <w:tcPr>
            <w:tcW w:w="1152" w:type="dxa"/>
          </w:tcPr>
          <w:p w14:paraId="054A2F5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744" w:type="dxa"/>
          </w:tcPr>
          <w:p w14:paraId="0A06B8C8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Definición del alcance</w:t>
            </w:r>
          </w:p>
        </w:tc>
        <w:tc>
          <w:tcPr>
            <w:tcW w:w="2304" w:type="dxa"/>
          </w:tcPr>
          <w:p w14:paraId="3EEB8F85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Marko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Rivas </w:t>
            </w:r>
            <w:proofErr w:type="spellStart"/>
            <w:r>
              <w:rPr>
                <w:color w:val="000000"/>
                <w:sz w:val="20"/>
                <w:szCs w:val="20"/>
              </w:rPr>
              <w:t>Rios</w:t>
            </w:r>
            <w:proofErr w:type="spellEnd"/>
          </w:p>
        </w:tc>
      </w:tr>
      <w:tr w:rsidR="00C0731D" w14:paraId="2396AED9" w14:textId="77777777">
        <w:trPr>
          <w:trHeight w:val="599"/>
        </w:trPr>
        <w:tc>
          <w:tcPr>
            <w:tcW w:w="2304" w:type="dxa"/>
          </w:tcPr>
          <w:p w14:paraId="4ACA0019" w14:textId="275A0DF7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/2020</w:t>
            </w:r>
          </w:p>
        </w:tc>
        <w:tc>
          <w:tcPr>
            <w:tcW w:w="1152" w:type="dxa"/>
          </w:tcPr>
          <w:p w14:paraId="427289A3" w14:textId="72C94558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44" w:type="dxa"/>
          </w:tcPr>
          <w:p w14:paraId="3F1701CA" w14:textId="501C7244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Actualización de requerimientos</w:t>
            </w:r>
          </w:p>
        </w:tc>
        <w:tc>
          <w:tcPr>
            <w:tcW w:w="2304" w:type="dxa"/>
          </w:tcPr>
          <w:p w14:paraId="70AC7879" w14:textId="171D47BE" w:rsidR="00C0731D" w:rsidRDefault="00C0731D" w:rsidP="00C0731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Ronald Ordoñez </w:t>
            </w:r>
            <w:proofErr w:type="spellStart"/>
            <w:r>
              <w:rPr>
                <w:color w:val="000000"/>
                <w:sz w:val="20"/>
                <w:szCs w:val="20"/>
              </w:rPr>
              <w:t>Quilli</w:t>
            </w:r>
            <w:proofErr w:type="spellEnd"/>
          </w:p>
        </w:tc>
      </w:tr>
    </w:tbl>
    <w:p w14:paraId="567944F3" w14:textId="77777777" w:rsidR="0072410C" w:rsidRDefault="0072410C">
      <w:pPr>
        <w:rPr>
          <w:sz w:val="20"/>
          <w:szCs w:val="20"/>
        </w:rPr>
        <w:sectPr w:rsidR="0072410C">
          <w:headerReference w:type="default" r:id="rId8"/>
          <w:footerReference w:type="default" r:id="rId9"/>
          <w:pgSz w:w="12240" w:h="15840"/>
          <w:pgMar w:top="1520" w:right="1220" w:bottom="1100" w:left="1220" w:header="727" w:footer="904" w:gutter="0"/>
          <w:pgNumType w:start="2"/>
          <w:cols w:space="720"/>
        </w:sectPr>
      </w:pPr>
    </w:p>
    <w:p w14:paraId="0556FF2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75879C69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6E886426" w14:textId="77777777" w:rsidR="0072410C" w:rsidRDefault="0072410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1091617402"/>
        <w:docPartObj>
          <w:docPartGallery w:val="Table of Contents"/>
          <w:docPartUnique/>
        </w:docPartObj>
      </w:sdtPr>
      <w:sdtEndPr/>
      <w:sdtContent>
        <w:p w14:paraId="0176F75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  <w:sz w:val="20"/>
                <w:szCs w:val="2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BFAE5D2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390AF5">
              <w:rPr>
                <w:b/>
                <w:color w:val="000000"/>
                <w:sz w:val="20"/>
                <w:szCs w:val="20"/>
              </w:rPr>
              <w:t>2.</w:t>
            </w:r>
          </w:hyperlink>
          <w:hyperlink w:anchor="_heading=h.2et92p0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_heading=h.2et92p0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Alcance</w:t>
          </w:r>
          <w:r w:rsidR="00390AF5">
            <w:rPr>
              <w:b/>
              <w:color w:val="000000"/>
              <w:sz w:val="20"/>
              <w:szCs w:val="20"/>
            </w:rPr>
            <w:tab/>
            <w:t>4</w:t>
          </w:r>
          <w:r w:rsidR="00390AF5">
            <w:fldChar w:fldCharType="end"/>
          </w:r>
        </w:p>
        <w:p w14:paraId="734F8BBE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390AF5">
              <w:rPr>
                <w:b/>
                <w:color w:val="000000"/>
                <w:sz w:val="20"/>
                <w:szCs w:val="20"/>
              </w:rPr>
              <w:t>3.</w:t>
            </w:r>
          </w:hyperlink>
          <w:hyperlink w:anchor="_heading=h.1t3h5sf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_heading=h.1t3h5sf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Referencias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4DB0F740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390AF5">
              <w:rPr>
                <w:b/>
                <w:color w:val="000000"/>
                <w:sz w:val="20"/>
                <w:szCs w:val="20"/>
              </w:rPr>
              <w:t>4.</w:t>
            </w:r>
          </w:hyperlink>
          <w:hyperlink w:anchor="_heading=h.4d34og8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_heading=h.4d34og8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Características de usuario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90A3C93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390AF5">
              <w:rPr>
                <w:i/>
                <w:color w:val="000000"/>
                <w:sz w:val="20"/>
                <w:szCs w:val="20"/>
              </w:rPr>
              <w:t>5.1.</w:t>
            </w:r>
          </w:hyperlink>
          <w:hyperlink w:anchor="_heading=h.2s8eyo1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_heading=h.2s8eyo1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38C2A394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390AF5">
              <w:rPr>
                <w:i/>
                <w:color w:val="000000"/>
                <w:sz w:val="20"/>
                <w:szCs w:val="20"/>
              </w:rPr>
              <w:t>5.2.</w:t>
            </w:r>
          </w:hyperlink>
          <w:hyperlink w:anchor="_heading=h.17dp8vu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_heading=h.17dp8vu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 Business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E0A25E1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390AF5">
              <w:rPr>
                <w:i/>
                <w:color w:val="000000"/>
                <w:sz w:val="20"/>
                <w:szCs w:val="20"/>
              </w:rPr>
              <w:t>5.3.</w:t>
            </w:r>
          </w:hyperlink>
          <w:hyperlink w:anchor="_heading=h.3rdcrjn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_heading=h.3rdcrjn \h </w:instrText>
          </w:r>
          <w:r w:rsidR="00390AF5">
            <w:fldChar w:fldCharType="separate"/>
          </w:r>
          <w:r w:rsidR="00390AF5">
            <w:rPr>
              <w:i/>
              <w:color w:val="000000"/>
              <w:sz w:val="20"/>
              <w:szCs w:val="20"/>
            </w:rPr>
            <w:t>Características de usuario de Tacna F&amp;D Delivery</w:t>
          </w:r>
          <w:r w:rsidR="00390AF5">
            <w:rPr>
              <w:i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065BFCA9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390AF5">
              <w:rPr>
                <w:b/>
                <w:color w:val="000000"/>
                <w:sz w:val="20"/>
                <w:szCs w:val="20"/>
              </w:rPr>
              <w:t>5.</w:t>
            </w:r>
          </w:hyperlink>
          <w:hyperlink w:anchor="_heading=h.26in1rg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_heading=h.26in1rg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Entorno operativo</w:t>
          </w:r>
          <w:r w:rsidR="00390AF5">
            <w:rPr>
              <w:b/>
              <w:color w:val="000000"/>
              <w:sz w:val="20"/>
              <w:szCs w:val="20"/>
            </w:rPr>
            <w:tab/>
            <w:t>5</w:t>
          </w:r>
          <w:r w:rsidR="00390AF5">
            <w:fldChar w:fldCharType="end"/>
          </w:r>
        </w:p>
        <w:p w14:paraId="11F8A3A8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390AF5">
              <w:rPr>
                <w:b/>
                <w:color w:val="000000"/>
                <w:sz w:val="20"/>
                <w:szCs w:val="20"/>
              </w:rPr>
              <w:t>6.</w:t>
            </w:r>
          </w:hyperlink>
          <w:hyperlink w:anchor="_heading=h.lnxbz9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_heading=h.lnxbz9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Requerimientos funcionales</w:t>
          </w:r>
          <w:r w:rsidR="00390AF5">
            <w:rPr>
              <w:b/>
              <w:color w:val="000000"/>
              <w:sz w:val="20"/>
              <w:szCs w:val="20"/>
            </w:rPr>
            <w:tab/>
            <w:t>6</w:t>
          </w:r>
          <w:r w:rsidR="00390AF5">
            <w:fldChar w:fldCharType="end"/>
          </w:r>
        </w:p>
        <w:p w14:paraId="0AAB29B8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35nkun2">
            <w:r w:rsidR="00390AF5">
              <w:rPr>
                <w:b/>
                <w:color w:val="000000"/>
                <w:sz w:val="20"/>
                <w:szCs w:val="20"/>
              </w:rPr>
              <w:t>7.</w:t>
            </w:r>
          </w:hyperlink>
          <w:hyperlink w:anchor="_heading=h.35nkun2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_heading=h.35nkun2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Requerimientos no funcionales</w:t>
          </w:r>
          <w:r w:rsidR="00390AF5">
            <w:rPr>
              <w:b/>
              <w:color w:val="000000"/>
              <w:sz w:val="20"/>
              <w:szCs w:val="20"/>
            </w:rPr>
            <w:tab/>
            <w:t>10</w:t>
          </w:r>
          <w:r w:rsidR="00390AF5">
            <w:fldChar w:fldCharType="end"/>
          </w:r>
        </w:p>
        <w:p w14:paraId="636C2878" w14:textId="77777777" w:rsidR="0072410C" w:rsidRDefault="00625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ksv4uv">
            <w:r w:rsidR="00390AF5">
              <w:rPr>
                <w:b/>
                <w:color w:val="000000"/>
                <w:sz w:val="20"/>
                <w:szCs w:val="20"/>
              </w:rPr>
              <w:t>8.</w:t>
            </w:r>
          </w:hyperlink>
          <w:hyperlink w:anchor="_heading=h.1ksv4uv">
            <w:r w:rsidR="00390AF5">
              <w:rPr>
                <w:rFonts w:ascii="Calibri" w:eastAsia="Calibri" w:hAnsi="Calibri" w:cs="Calibri"/>
                <w:color w:val="000000"/>
              </w:rPr>
              <w:tab/>
            </w:r>
          </w:hyperlink>
          <w:r w:rsidR="00390AF5">
            <w:fldChar w:fldCharType="begin"/>
          </w:r>
          <w:r w:rsidR="00390AF5">
            <w:instrText xml:space="preserve"> PAGEREF _heading=h.1ksv4uv \h </w:instrText>
          </w:r>
          <w:r w:rsidR="00390AF5">
            <w:fldChar w:fldCharType="separate"/>
          </w:r>
          <w:r w:rsidR="00390AF5">
            <w:rPr>
              <w:b/>
              <w:color w:val="000000"/>
              <w:sz w:val="20"/>
              <w:szCs w:val="20"/>
            </w:rPr>
            <w:t>Glosario</w:t>
          </w:r>
          <w:r w:rsidR="00390AF5">
            <w:rPr>
              <w:b/>
              <w:color w:val="000000"/>
              <w:sz w:val="20"/>
              <w:szCs w:val="20"/>
            </w:rPr>
            <w:tab/>
            <w:t>10</w:t>
          </w:r>
          <w:r w:rsidR="00390AF5">
            <w:fldChar w:fldCharType="end"/>
          </w:r>
        </w:p>
        <w:p w14:paraId="47597F60" w14:textId="77777777" w:rsidR="0072410C" w:rsidRDefault="00390AF5">
          <w:r>
            <w:fldChar w:fldCharType="end"/>
          </w:r>
        </w:p>
      </w:sdtContent>
    </w:sdt>
    <w:p w14:paraId="4F786269" w14:textId="77777777" w:rsidR="0072410C" w:rsidRDefault="0072410C">
      <w:pPr>
        <w:sectPr w:rsidR="0072410C">
          <w:pgSz w:w="12240" w:h="15840"/>
          <w:pgMar w:top="1520" w:right="1220" w:bottom="1180" w:left="1220" w:header="727" w:footer="904" w:gutter="0"/>
          <w:cols w:space="720"/>
        </w:sectPr>
      </w:pPr>
    </w:p>
    <w:p w14:paraId="58643C7F" w14:textId="77777777" w:rsidR="0072410C" w:rsidRDefault="00390AF5">
      <w:pPr>
        <w:spacing w:before="245"/>
        <w:ind w:left="1418" w:right="86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Requerimientos de Software</w:t>
      </w:r>
    </w:p>
    <w:p w14:paraId="1871B2A0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50"/>
          <w:szCs w:val="50"/>
        </w:rPr>
      </w:pPr>
    </w:p>
    <w:p w14:paraId="5CDE5979" w14:textId="77777777" w:rsidR="0072410C" w:rsidRDefault="00390AF5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t>Propósito</w:t>
      </w:r>
    </w:p>
    <w:p w14:paraId="591B5D62" w14:textId="77777777" w:rsidR="0072410C" w:rsidRDefault="0072410C"/>
    <w:p w14:paraId="09DA5E0F" w14:textId="77777777" w:rsidR="0072410C" w:rsidRDefault="00390AF5">
      <w:pPr>
        <w:ind w:left="993"/>
        <w:jc w:val="both"/>
        <w:rPr>
          <w:color w:val="FF0000"/>
        </w:rPr>
      </w:pPr>
      <w:r>
        <w:t>Este documento proporciona una descripción completa del proyecto Tacna F&amp;D, sus funciones y especificaciones. Cubrirá el propósito, el alcance del proyecto; Explicar las características y funciones del proyecto.</w:t>
      </w:r>
    </w:p>
    <w:p w14:paraId="195716AE" w14:textId="77777777" w:rsidR="0072410C" w:rsidRDefault="00390AF5">
      <w:pPr>
        <w:ind w:left="993"/>
        <w:jc w:val="both"/>
      </w:pPr>
      <w:r>
        <w:t>El propósito de esta Especificación de requisitos de software es servir como depósito de todos los requisitos que el sistema Tacna F&amp;D debe o debería poseer. Esta especificación es el documento principal sobre el cual se basará todo el diseño posterior, la implementación y el plan de prueba/ validación.</w:t>
      </w:r>
    </w:p>
    <w:p w14:paraId="3D0DD1A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5630AF3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bookmarkStart w:id="2" w:name="bookmark=id.1fob9te" w:colFirst="0" w:colLast="0"/>
      <w:bookmarkEnd w:id="2"/>
    </w:p>
    <w:p w14:paraId="24BF7A26" w14:textId="77777777" w:rsidR="0072410C" w:rsidRDefault="00390AF5">
      <w:pPr>
        <w:pStyle w:val="Ttulo1"/>
        <w:numPr>
          <w:ilvl w:val="0"/>
          <w:numId w:val="1"/>
        </w:numPr>
      </w:pPr>
      <w:bookmarkStart w:id="3" w:name="bookmark=id.3znysh7" w:colFirst="0" w:colLast="0"/>
      <w:bookmarkStart w:id="4" w:name="_heading=h.2et92p0" w:colFirst="0" w:colLast="0"/>
      <w:bookmarkEnd w:id="3"/>
      <w:bookmarkEnd w:id="4"/>
      <w:r>
        <w:t>Alcance</w:t>
      </w:r>
    </w:p>
    <w:p w14:paraId="60BDC61D" w14:textId="77777777" w:rsidR="0072410C" w:rsidRDefault="0072410C"/>
    <w:p w14:paraId="6B663D38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jc w:val="both"/>
        <w:rPr>
          <w:color w:val="000000"/>
        </w:rPr>
      </w:pPr>
      <w:bookmarkStart w:id="5" w:name="bookmark=id.tyjcwt" w:colFirst="0" w:colLast="0"/>
      <w:bookmarkEnd w:id="5"/>
      <w:r>
        <w:rPr>
          <w:color w:val="000000"/>
        </w:rPr>
        <w:t xml:space="preserve">La aplicación móvil 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 xml:space="preserve"> será un medio de información y pedidos para la población tacneña que requieran de opciones y reseñas de establecimientos de comida de la ciudad como restaurantes, </w:t>
      </w:r>
      <w:r>
        <w:t>pastelerías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trucks</w:t>
      </w:r>
      <w:proofErr w:type="spellEnd"/>
      <w:r>
        <w:rPr>
          <w:color w:val="000000"/>
        </w:rPr>
        <w:t xml:space="preserve">, etc. Esta propuesta se realizará mediante tres aplicaciones móviles. Tacna F&amp;D Business para los que deseen registrarse como establecimiento de comida, Tacna F&amp;D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para los que deseen registrarse como repartidores y Tacna F&amp;D para el usuario que busca la información de diferentes establecimientos de comida donde podrá realizar pedidos y pago de </w:t>
      </w:r>
      <w:proofErr w:type="gramStart"/>
      <w:r>
        <w:rPr>
          <w:color w:val="000000"/>
        </w:rPr>
        <w:t>los mismos</w:t>
      </w:r>
      <w:proofErr w:type="gramEnd"/>
      <w:r>
        <w:rPr>
          <w:color w:val="000000"/>
        </w:rPr>
        <w:t>, además de poder visualizar como el establecimiento está siguiendo el protocolo sanitario (basado en el protocolo establecido por el gobierno).</w:t>
      </w:r>
    </w:p>
    <w:p w14:paraId="4C4782C2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rPr>
          <w:color w:val="000000"/>
        </w:rPr>
      </w:pPr>
    </w:p>
    <w:p w14:paraId="6E70183A" w14:textId="77777777" w:rsidR="0072410C" w:rsidRDefault="00390AF5">
      <w:pPr>
        <w:ind w:left="993"/>
        <w:jc w:val="both"/>
      </w:pPr>
      <w:r>
        <w:t>Tacna F&amp;D se desarrollará con las siguientes funciones:</w:t>
      </w:r>
    </w:p>
    <w:p w14:paraId="5D5E5B69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07E5AC2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10B1CC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usuario.</w:t>
      </w:r>
    </w:p>
    <w:p w14:paraId="725CD83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Obtener y listar vales o cupones de descuento.</w:t>
      </w:r>
    </w:p>
    <w:p w14:paraId="6EE067F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Publicación de reseñas realizadas a un establecimiento, así como también su modificación o eliminación.</w:t>
      </w:r>
    </w:p>
    <w:p w14:paraId="320227DB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realizadas por otros usuarios.</w:t>
      </w:r>
    </w:p>
    <w:p w14:paraId="17BFD96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Búsqueda de los establecimientos.</w:t>
      </w:r>
    </w:p>
    <w:p w14:paraId="3603D38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Realizar un pedido de un establecimiento.</w:t>
      </w:r>
    </w:p>
    <w:p w14:paraId="4BD7BC9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los pedidos realizados.</w:t>
      </w:r>
    </w:p>
    <w:p w14:paraId="2E6AA3B4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4C1708BB" w14:textId="77777777" w:rsidR="0072410C" w:rsidRDefault="0072410C">
      <w:pPr>
        <w:ind w:left="993"/>
        <w:jc w:val="both"/>
      </w:pPr>
    </w:p>
    <w:p w14:paraId="2AB6CDB2" w14:textId="77777777" w:rsidR="0072410C" w:rsidRDefault="00390AF5">
      <w:pPr>
        <w:ind w:left="993"/>
        <w:jc w:val="both"/>
      </w:pPr>
      <w:r>
        <w:t>Tacna F&amp;D Business se desarrollará con las siguientes funciones:</w:t>
      </w:r>
    </w:p>
    <w:p w14:paraId="41FDDE6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434942B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Los usuarios registrados </w:t>
      </w:r>
      <w:r>
        <w:t>pueden</w:t>
      </w:r>
      <w:r>
        <w:rPr>
          <w:color w:val="000000"/>
        </w:rPr>
        <w:t xml:space="preserve"> ver y modificar sus datos de registro.</w:t>
      </w:r>
    </w:p>
    <w:p w14:paraId="6C90927C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usuario.</w:t>
      </w:r>
    </w:p>
    <w:p w14:paraId="0150878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Configurar los métodos de pago.</w:t>
      </w:r>
    </w:p>
    <w:p w14:paraId="096AF512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establecimientos: crear, buscar y editar.</w:t>
      </w:r>
    </w:p>
    <w:p w14:paraId="67487686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Gestionar las imágenes relacionadas a los establecimientos: insertar, visualizar y eliminar. </w:t>
      </w:r>
    </w:p>
    <w:p w14:paraId="61F7E6DB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vales o cupones de descuento: crear, buscar y editar.</w:t>
      </w:r>
    </w:p>
    <w:p w14:paraId="7E603E9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ítems del menú: crear, editar y eliminar.</w:t>
      </w:r>
    </w:p>
    <w:p w14:paraId="4D4D26CD" w14:textId="77777777" w:rsidR="0072410C" w:rsidRDefault="0072410C">
      <w:pPr>
        <w:jc w:val="both"/>
      </w:pPr>
    </w:p>
    <w:p w14:paraId="23D6767E" w14:textId="77777777" w:rsidR="0072410C" w:rsidRDefault="0072410C">
      <w:pPr>
        <w:jc w:val="both"/>
      </w:pPr>
    </w:p>
    <w:p w14:paraId="758C8873" w14:textId="77777777" w:rsidR="0072410C" w:rsidRDefault="0072410C">
      <w:pPr>
        <w:jc w:val="both"/>
      </w:pPr>
    </w:p>
    <w:p w14:paraId="2B5BAB5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propios realizadas por usuarios.</w:t>
      </w:r>
    </w:p>
    <w:p w14:paraId="76C85941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repartidores: agregar y eliminar.</w:t>
      </w:r>
    </w:p>
    <w:p w14:paraId="7F15051A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todos los pedidos realizados por los usuarios (culminados o pendientes).</w:t>
      </w:r>
    </w:p>
    <w:p w14:paraId="6471A543" w14:textId="77777777" w:rsidR="0072410C" w:rsidRDefault="0072410C">
      <w:pPr>
        <w:jc w:val="both"/>
      </w:pPr>
    </w:p>
    <w:p w14:paraId="76DDEE0D" w14:textId="77777777" w:rsidR="0072410C" w:rsidRDefault="00390AF5">
      <w:pPr>
        <w:ind w:left="993"/>
        <w:jc w:val="both"/>
      </w:pPr>
      <w:r>
        <w:t xml:space="preserve">Tacna F&amp;D </w:t>
      </w:r>
      <w:proofErr w:type="spellStart"/>
      <w:r>
        <w:t>Delivery</w:t>
      </w:r>
      <w:proofErr w:type="spellEnd"/>
      <w:r>
        <w:t xml:space="preserve"> se desarrollará con las siguientes funciones:</w:t>
      </w:r>
    </w:p>
    <w:p w14:paraId="3B026C72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670737D7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AF61890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Reestablecer contraseña del usuario.</w:t>
      </w:r>
    </w:p>
    <w:p w14:paraId="6E18FD8A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Visualización de los establecimientos en los que el usuario esta registrado.</w:t>
      </w:r>
    </w:p>
    <w:p w14:paraId="19C31BC2" w14:textId="2BC94166" w:rsidR="0072410C" w:rsidRDefault="00390AF5" w:rsidP="007624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 xml:space="preserve">Visualización de los pedidos pendientes de cada establecimiento si el usuario se encuentra dentro del rango </w:t>
      </w:r>
      <w:proofErr w:type="gramStart"/>
      <w:r>
        <w:rPr>
          <w:color w:val="000000"/>
        </w:rPr>
        <w:t>del mismo</w:t>
      </w:r>
      <w:proofErr w:type="gramEnd"/>
      <w:r>
        <w:rPr>
          <w:color w:val="000000"/>
        </w:rPr>
        <w:t>.</w:t>
      </w:r>
    </w:p>
    <w:p w14:paraId="6D0CA47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190E2B8B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A943E5" w14:textId="77777777" w:rsidR="0072410C" w:rsidRDefault="00390AF5">
      <w:pPr>
        <w:pStyle w:val="Ttulo1"/>
        <w:numPr>
          <w:ilvl w:val="0"/>
          <w:numId w:val="1"/>
        </w:numPr>
      </w:pPr>
      <w:bookmarkStart w:id="6" w:name="bookmark=id.3dy6vkm" w:colFirst="0" w:colLast="0"/>
      <w:bookmarkStart w:id="7" w:name="_heading=h.1t3h5sf" w:colFirst="0" w:colLast="0"/>
      <w:bookmarkEnd w:id="6"/>
      <w:bookmarkEnd w:id="7"/>
      <w:r>
        <w:t>Referencias</w:t>
      </w:r>
    </w:p>
    <w:p w14:paraId="2B9E7E3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7A5CA52C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  <w:sz w:val="20"/>
          <w:szCs w:val="20"/>
        </w:rPr>
      </w:pPr>
      <w:r w:rsidRPr="00836307">
        <w:rPr>
          <w:color w:val="000000"/>
          <w:sz w:val="20"/>
          <w:szCs w:val="20"/>
          <w:lang w:val="en-US"/>
        </w:rPr>
        <w:t xml:space="preserve">IEEE. IEEE Std 830-1998 Recommended Practice for Software Requirements Specifications. </w:t>
      </w:r>
      <w:r>
        <w:rPr>
          <w:color w:val="000000"/>
          <w:sz w:val="20"/>
          <w:szCs w:val="20"/>
        </w:rPr>
        <w:t xml:space="preserve">IEEE </w:t>
      </w:r>
      <w:proofErr w:type="spellStart"/>
      <w:r>
        <w:rPr>
          <w:color w:val="000000"/>
          <w:sz w:val="20"/>
          <w:szCs w:val="20"/>
        </w:rPr>
        <w:t>Computer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Society</w:t>
      </w:r>
      <w:proofErr w:type="spellEnd"/>
      <w:r>
        <w:rPr>
          <w:color w:val="000000"/>
          <w:sz w:val="20"/>
          <w:szCs w:val="20"/>
        </w:rPr>
        <w:t>, 1998</w:t>
      </w:r>
    </w:p>
    <w:p w14:paraId="4F3974BB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r>
        <w:rPr>
          <w:color w:val="000000"/>
        </w:rPr>
        <w:t xml:space="preserve">IEEE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. 830-1998. Especificación de Requisitos según el estándar de IEEE 830</w:t>
      </w:r>
      <w:r>
        <w:rPr>
          <w:color w:val="000000"/>
          <w:sz w:val="20"/>
          <w:szCs w:val="20"/>
        </w:rPr>
        <w:t>.</w:t>
      </w:r>
      <w:r>
        <w:rPr>
          <w:color w:val="000000"/>
        </w:rPr>
        <w:t xml:space="preserve"> 2008</w:t>
      </w:r>
    </w:p>
    <w:p w14:paraId="6A400B90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proofErr w:type="spellStart"/>
      <w:r>
        <w:rPr>
          <w:color w:val="000000"/>
        </w:rPr>
        <w:t>PMOinformatica</w:t>
      </w:r>
      <w:proofErr w:type="spellEnd"/>
      <w:r>
        <w:rPr>
          <w:color w:val="000000"/>
        </w:rPr>
        <w:t xml:space="preserve">. Documento de requerimientos de software. 2018 </w:t>
      </w:r>
      <w:proofErr w:type="gramStart"/>
      <w:r>
        <w:rPr>
          <w:color w:val="000000"/>
        </w:rPr>
        <w:t>Obtenido</w:t>
      </w:r>
      <w:proofErr w:type="gramEnd"/>
      <w:r>
        <w:rPr>
          <w:color w:val="000000"/>
        </w:rPr>
        <w:t xml:space="preserve"> de: </w:t>
      </w:r>
      <w:r>
        <w:rPr>
          <w:color w:val="000000"/>
          <w:sz w:val="21"/>
          <w:szCs w:val="21"/>
        </w:rPr>
        <w:t>https://sites.google.com/site/oficinaproyectosinformatica/home/archivo/PMOInformatica%20Documento%20de%20requerimientos%20de%20software%20plantilla.doc?attredirects=0&amp;d=1</w:t>
      </w:r>
    </w:p>
    <w:p w14:paraId="36088727" w14:textId="77777777" w:rsidR="0072410C" w:rsidRDefault="0072410C">
      <w:pPr>
        <w:shd w:val="clear" w:color="auto" w:fill="FFFFFF"/>
        <w:rPr>
          <w:color w:val="00B050"/>
        </w:rPr>
      </w:pPr>
    </w:p>
    <w:p w14:paraId="0035B5F8" w14:textId="77777777" w:rsidR="0072410C" w:rsidRDefault="00390AF5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t>Características de usuario</w:t>
      </w:r>
    </w:p>
    <w:p w14:paraId="2792938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rFonts w:ascii="Arial" w:eastAsia="Arial" w:hAnsi="Arial" w:cs="Arial"/>
          <w:b/>
          <w:color w:val="000000"/>
        </w:rPr>
      </w:pPr>
    </w:p>
    <w:p w14:paraId="3D338BB9" w14:textId="77777777" w:rsidR="0072410C" w:rsidRDefault="00390AF5">
      <w:pPr>
        <w:pStyle w:val="Ttulo2"/>
        <w:jc w:val="both"/>
      </w:pPr>
      <w:bookmarkStart w:id="9" w:name="_heading=h.2s8eyo1" w:colFirst="0" w:colLast="0"/>
      <w:bookmarkEnd w:id="9"/>
      <w:r>
        <w:t>5.1.</w:t>
      </w:r>
      <w:r>
        <w:tab/>
        <w:t>Características de usuario de Tacna F&amp;D</w:t>
      </w:r>
    </w:p>
    <w:p w14:paraId="7D8417F6" w14:textId="77777777" w:rsidR="0072410C" w:rsidRDefault="00390AF5">
      <w:pPr>
        <w:ind w:left="940"/>
        <w:jc w:val="both"/>
      </w:pPr>
      <w:r>
        <w:t>Tacna F&amp;D está destinado para ser utilizado por cualquier individuo con la modalidad de cliente. El sistema no requerirá ningún conocimiento técnico ni experiencia superiores con aplicaciones similares.</w:t>
      </w:r>
    </w:p>
    <w:p w14:paraId="4F983DD0" w14:textId="77777777" w:rsidR="0072410C" w:rsidRDefault="0072410C">
      <w:pPr>
        <w:ind w:left="940"/>
        <w:jc w:val="both"/>
        <w:rPr>
          <w:sz w:val="24"/>
          <w:szCs w:val="24"/>
        </w:rPr>
      </w:pPr>
    </w:p>
    <w:p w14:paraId="1E8841BC" w14:textId="77777777" w:rsidR="0072410C" w:rsidRDefault="00390AF5">
      <w:pPr>
        <w:pStyle w:val="Ttulo2"/>
        <w:jc w:val="both"/>
      </w:pPr>
      <w:bookmarkStart w:id="10" w:name="_heading=h.17dp8vu" w:colFirst="0" w:colLast="0"/>
      <w:bookmarkEnd w:id="10"/>
      <w:r>
        <w:t>5.2.</w:t>
      </w:r>
      <w:r>
        <w:tab/>
        <w:t>Características de usuario de Tacna F&amp;D Business</w:t>
      </w:r>
    </w:p>
    <w:p w14:paraId="6C4E95B9" w14:textId="77777777" w:rsidR="0072410C" w:rsidRDefault="00390AF5">
      <w:pPr>
        <w:ind w:left="940"/>
        <w:jc w:val="both"/>
        <w:rPr>
          <w:sz w:val="24"/>
          <w:szCs w:val="24"/>
        </w:rPr>
      </w:pPr>
      <w:r>
        <w:t>Tacna F&amp;D Business está destinado para ser utilizado por los administradores de los establecimientos. El sistema no requerirá ningún conocimiento técnico ni experiencia superiores con aplicaciones similares.</w:t>
      </w:r>
    </w:p>
    <w:p w14:paraId="1DD2BE8A" w14:textId="77777777" w:rsidR="0072410C" w:rsidRDefault="0072410C">
      <w:pPr>
        <w:jc w:val="both"/>
      </w:pPr>
    </w:p>
    <w:p w14:paraId="38E47000" w14:textId="77777777" w:rsidR="0072410C" w:rsidRDefault="00390AF5">
      <w:pPr>
        <w:pStyle w:val="Ttulo2"/>
        <w:jc w:val="both"/>
      </w:pPr>
      <w:bookmarkStart w:id="11" w:name="_heading=h.3rdcrjn" w:colFirst="0" w:colLast="0"/>
      <w:bookmarkEnd w:id="11"/>
      <w:r>
        <w:t>5.3.</w:t>
      </w:r>
      <w:r>
        <w:tab/>
        <w:t xml:space="preserve">Características de usuario de Tacna F&amp;D </w:t>
      </w:r>
      <w:proofErr w:type="spellStart"/>
      <w:r>
        <w:t>Delivery</w:t>
      </w:r>
      <w:proofErr w:type="spellEnd"/>
    </w:p>
    <w:p w14:paraId="2EA98EDC" w14:textId="77777777" w:rsidR="0072410C" w:rsidRDefault="00390AF5">
      <w:pPr>
        <w:ind w:left="940"/>
        <w:jc w:val="both"/>
        <w:rPr>
          <w:sz w:val="24"/>
          <w:szCs w:val="24"/>
        </w:rPr>
      </w:pPr>
      <w:r>
        <w:t xml:space="preserve">Tacna F&amp;D </w:t>
      </w:r>
      <w:proofErr w:type="spellStart"/>
      <w:r>
        <w:t>Delivery</w:t>
      </w:r>
      <w:proofErr w:type="spellEnd"/>
      <w:r>
        <w:t xml:space="preserve"> está destinado para ser utilizado por los repartidores. El sistema no requerirá ningún conocimiento técnico ni experiencia superiores con aplicaciones similares.</w:t>
      </w:r>
    </w:p>
    <w:p w14:paraId="39DA661D" w14:textId="77777777" w:rsidR="0072410C" w:rsidRDefault="0072410C"/>
    <w:p w14:paraId="0A8C385C" w14:textId="77777777" w:rsidR="0072410C" w:rsidRDefault="0072410C"/>
    <w:p w14:paraId="405AE263" w14:textId="77777777" w:rsidR="0072410C" w:rsidRDefault="00390AF5">
      <w:pPr>
        <w:pStyle w:val="Ttulo1"/>
        <w:numPr>
          <w:ilvl w:val="0"/>
          <w:numId w:val="1"/>
        </w:numPr>
      </w:pPr>
      <w:bookmarkStart w:id="12" w:name="_heading=h.26in1rg" w:colFirst="0" w:colLast="0"/>
      <w:bookmarkEnd w:id="12"/>
      <w:r>
        <w:t>Entorno operativo</w:t>
      </w:r>
    </w:p>
    <w:p w14:paraId="79ABB5F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 xml:space="preserve">Las aplicaciones móviles Tacna F&amp;D, Tacna F&amp;D Business y Tacna F&amp;D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podrá ejecutarse en dispositivos con las siguientes características:</w:t>
      </w:r>
    </w:p>
    <w:p w14:paraId="4B6FF7C7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218178AB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Sistema operativo: Android</w:t>
      </w:r>
    </w:p>
    <w:p w14:paraId="7EFEF6C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 xml:space="preserve">Versión del sistema operativo: 6.0 </w:t>
      </w:r>
      <w:proofErr w:type="spellStart"/>
      <w:r>
        <w:rPr>
          <w:color w:val="000000"/>
        </w:rPr>
        <w:t>Marsmallow</w:t>
      </w:r>
      <w:proofErr w:type="spellEnd"/>
      <w:r>
        <w:rPr>
          <w:color w:val="000000"/>
        </w:rPr>
        <w:t xml:space="preserve"> o superior</w:t>
      </w:r>
    </w:p>
    <w:p w14:paraId="164D6AFD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Hardware: GPS</w:t>
      </w:r>
    </w:p>
    <w:p w14:paraId="330E1EC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3FBFEBAC" w14:textId="77777777" w:rsidR="0072410C" w:rsidRDefault="00390AF5">
      <w:pPr>
        <w:pStyle w:val="Ttulo1"/>
        <w:numPr>
          <w:ilvl w:val="0"/>
          <w:numId w:val="1"/>
        </w:numPr>
      </w:pPr>
      <w:bookmarkStart w:id="13" w:name="_heading=h.lnxbz9" w:colFirst="0" w:colLast="0"/>
      <w:bookmarkEnd w:id="13"/>
      <w:r>
        <w:lastRenderedPageBreak/>
        <w:t>Requerimientos funcionales</w:t>
      </w:r>
    </w:p>
    <w:p w14:paraId="40C0F97B" w14:textId="77777777" w:rsidR="0072410C" w:rsidRDefault="0072410C"/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E560892" w14:textId="77777777">
        <w:tc>
          <w:tcPr>
            <w:tcW w:w="9493" w:type="dxa"/>
            <w:gridSpan w:val="4"/>
          </w:tcPr>
          <w:p w14:paraId="462FAEE9" w14:textId="77777777" w:rsidR="0072410C" w:rsidRDefault="00390AF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Funcionales – Tacna F&amp;D</w:t>
            </w:r>
          </w:p>
        </w:tc>
      </w:tr>
      <w:tr w:rsidR="0072410C" w14:paraId="4E490C36" w14:textId="77777777">
        <w:tc>
          <w:tcPr>
            <w:tcW w:w="988" w:type="dxa"/>
          </w:tcPr>
          <w:p w14:paraId="3593A06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7B7D87AD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19CAE625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17EBDB4E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1234799C" w14:textId="77777777">
        <w:trPr>
          <w:trHeight w:val="996"/>
        </w:trPr>
        <w:tc>
          <w:tcPr>
            <w:tcW w:w="988" w:type="dxa"/>
          </w:tcPr>
          <w:p w14:paraId="63665B64" w14:textId="77777777" w:rsidR="0072410C" w:rsidRDefault="0072410C">
            <w:pPr>
              <w:jc w:val="center"/>
              <w:rPr>
                <w:b/>
              </w:rPr>
            </w:pPr>
          </w:p>
          <w:p w14:paraId="68CCFB1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2126" w:type="dxa"/>
          </w:tcPr>
          <w:p w14:paraId="1ACAAE67" w14:textId="77777777" w:rsidR="0072410C" w:rsidRDefault="0072410C">
            <w:pPr>
              <w:jc w:val="center"/>
            </w:pPr>
          </w:p>
          <w:p w14:paraId="6C916C99" w14:textId="77777777" w:rsidR="0072410C" w:rsidRDefault="00390AF5">
            <w:pPr>
              <w:jc w:val="center"/>
            </w:pPr>
            <w:r>
              <w:t>Registro de usuarios</w:t>
            </w:r>
          </w:p>
        </w:tc>
        <w:tc>
          <w:tcPr>
            <w:tcW w:w="4111" w:type="dxa"/>
          </w:tcPr>
          <w:p w14:paraId="220018DA" w14:textId="77777777" w:rsidR="0072410C" w:rsidRDefault="0072410C">
            <w:pPr>
              <w:jc w:val="center"/>
            </w:pPr>
          </w:p>
          <w:p w14:paraId="78C632FE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669F2545" w14:textId="77777777" w:rsidR="0072410C" w:rsidRDefault="0072410C">
            <w:pPr>
              <w:jc w:val="center"/>
            </w:pPr>
          </w:p>
          <w:p w14:paraId="0265B09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A851DFA" w14:textId="77777777">
        <w:trPr>
          <w:trHeight w:val="996"/>
        </w:trPr>
        <w:tc>
          <w:tcPr>
            <w:tcW w:w="988" w:type="dxa"/>
          </w:tcPr>
          <w:p w14:paraId="022A069B" w14:textId="77777777" w:rsidR="0072410C" w:rsidRDefault="0072410C">
            <w:pPr>
              <w:jc w:val="center"/>
              <w:rPr>
                <w:b/>
              </w:rPr>
            </w:pPr>
          </w:p>
          <w:p w14:paraId="214C23E1" w14:textId="77777777" w:rsidR="0072410C" w:rsidRDefault="0072410C">
            <w:pPr>
              <w:jc w:val="center"/>
              <w:rPr>
                <w:b/>
              </w:rPr>
            </w:pPr>
          </w:p>
          <w:p w14:paraId="010931B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2126" w:type="dxa"/>
          </w:tcPr>
          <w:p w14:paraId="58C585E2" w14:textId="77777777" w:rsidR="0072410C" w:rsidRDefault="0072410C">
            <w:pPr>
              <w:jc w:val="center"/>
            </w:pPr>
          </w:p>
          <w:p w14:paraId="2CAE1CB9" w14:textId="77777777" w:rsidR="0072410C" w:rsidRDefault="0072410C">
            <w:pPr>
              <w:jc w:val="center"/>
            </w:pPr>
          </w:p>
          <w:p w14:paraId="2E90C08C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2377E73" w14:textId="77777777" w:rsidR="0072410C" w:rsidRDefault="0072410C">
            <w:pPr>
              <w:jc w:val="center"/>
            </w:pPr>
          </w:p>
          <w:p w14:paraId="25FAAF1C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1D1C9AE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D6F05E0" w14:textId="77777777" w:rsidR="0072410C" w:rsidRDefault="0072410C">
            <w:pPr>
              <w:jc w:val="center"/>
            </w:pPr>
          </w:p>
          <w:p w14:paraId="5741558A" w14:textId="77777777" w:rsidR="0072410C" w:rsidRDefault="0072410C">
            <w:pPr>
              <w:jc w:val="center"/>
            </w:pPr>
          </w:p>
          <w:p w14:paraId="007B700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B51EE7C" w14:textId="77777777">
        <w:trPr>
          <w:trHeight w:val="1276"/>
        </w:trPr>
        <w:tc>
          <w:tcPr>
            <w:tcW w:w="988" w:type="dxa"/>
          </w:tcPr>
          <w:p w14:paraId="7FDBAF19" w14:textId="77777777" w:rsidR="0072410C" w:rsidRDefault="0072410C">
            <w:pPr>
              <w:jc w:val="center"/>
              <w:rPr>
                <w:b/>
              </w:rPr>
            </w:pPr>
          </w:p>
          <w:p w14:paraId="29D94F07" w14:textId="77777777" w:rsidR="0072410C" w:rsidRDefault="0072410C">
            <w:pPr>
              <w:jc w:val="center"/>
              <w:rPr>
                <w:b/>
              </w:rPr>
            </w:pPr>
          </w:p>
          <w:p w14:paraId="10B981DC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2126" w:type="dxa"/>
          </w:tcPr>
          <w:p w14:paraId="37B77EE2" w14:textId="77777777" w:rsidR="0072410C" w:rsidRDefault="0072410C">
            <w:pPr>
              <w:jc w:val="center"/>
            </w:pPr>
          </w:p>
          <w:p w14:paraId="158B7327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21CD6AD9" w14:textId="77777777" w:rsidR="0072410C" w:rsidRDefault="0072410C">
            <w:pPr>
              <w:jc w:val="center"/>
            </w:pPr>
          </w:p>
          <w:p w14:paraId="6088CBD7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7B00DC1B" w14:textId="77777777" w:rsidR="0072410C" w:rsidRDefault="0072410C">
            <w:pPr>
              <w:jc w:val="center"/>
            </w:pPr>
          </w:p>
          <w:p w14:paraId="6B08F250" w14:textId="77777777" w:rsidR="0072410C" w:rsidRDefault="0072410C">
            <w:pPr>
              <w:jc w:val="center"/>
            </w:pPr>
          </w:p>
          <w:p w14:paraId="5144E6AA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50F77F8" w14:textId="77777777">
        <w:trPr>
          <w:trHeight w:val="1276"/>
        </w:trPr>
        <w:tc>
          <w:tcPr>
            <w:tcW w:w="988" w:type="dxa"/>
          </w:tcPr>
          <w:p w14:paraId="7136E602" w14:textId="77777777" w:rsidR="0072410C" w:rsidRDefault="0072410C">
            <w:pPr>
              <w:jc w:val="center"/>
              <w:rPr>
                <w:b/>
              </w:rPr>
            </w:pPr>
          </w:p>
          <w:p w14:paraId="6222C832" w14:textId="77777777" w:rsidR="0072410C" w:rsidRDefault="0072410C">
            <w:pPr>
              <w:jc w:val="center"/>
              <w:rPr>
                <w:b/>
              </w:rPr>
            </w:pPr>
          </w:p>
          <w:p w14:paraId="6B670E89" w14:textId="77777777" w:rsidR="0072410C" w:rsidRDefault="0072410C">
            <w:pPr>
              <w:jc w:val="center"/>
              <w:rPr>
                <w:b/>
              </w:rPr>
            </w:pPr>
          </w:p>
          <w:p w14:paraId="6BA59EF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2126" w:type="dxa"/>
          </w:tcPr>
          <w:p w14:paraId="4BCF8972" w14:textId="77777777" w:rsidR="0072410C" w:rsidRDefault="0072410C"/>
          <w:p w14:paraId="73D8CB07" w14:textId="77777777" w:rsidR="0072410C" w:rsidRDefault="0072410C">
            <w:pPr>
              <w:jc w:val="center"/>
            </w:pPr>
          </w:p>
          <w:p w14:paraId="5EF1CBF8" w14:textId="77777777" w:rsidR="0072410C" w:rsidRDefault="00390AF5">
            <w:pPr>
              <w:jc w:val="center"/>
            </w:pPr>
            <w:r>
              <w:t>Reestablecer contraseña de usuario</w:t>
            </w:r>
          </w:p>
        </w:tc>
        <w:tc>
          <w:tcPr>
            <w:tcW w:w="4111" w:type="dxa"/>
          </w:tcPr>
          <w:p w14:paraId="7D2ACFD1" w14:textId="77777777" w:rsidR="0072410C" w:rsidRDefault="0072410C">
            <w:pPr>
              <w:jc w:val="center"/>
            </w:pPr>
          </w:p>
          <w:p w14:paraId="6E738640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60F232DE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69664F6" w14:textId="77777777" w:rsidR="0072410C" w:rsidRDefault="0072410C">
            <w:pPr>
              <w:jc w:val="center"/>
            </w:pPr>
          </w:p>
          <w:p w14:paraId="12AC03F1" w14:textId="77777777" w:rsidR="0072410C" w:rsidRDefault="0072410C">
            <w:pPr>
              <w:jc w:val="center"/>
            </w:pPr>
          </w:p>
          <w:p w14:paraId="6C1FEE78" w14:textId="77777777" w:rsidR="0072410C" w:rsidRDefault="0072410C">
            <w:pPr>
              <w:jc w:val="center"/>
            </w:pPr>
          </w:p>
          <w:p w14:paraId="200C5B1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94DC7B5" w14:textId="77777777">
        <w:trPr>
          <w:trHeight w:val="1836"/>
        </w:trPr>
        <w:tc>
          <w:tcPr>
            <w:tcW w:w="988" w:type="dxa"/>
          </w:tcPr>
          <w:p w14:paraId="0D7A2D2E" w14:textId="77777777" w:rsidR="0072410C" w:rsidRDefault="0072410C">
            <w:pPr>
              <w:jc w:val="center"/>
              <w:rPr>
                <w:b/>
              </w:rPr>
            </w:pPr>
          </w:p>
          <w:p w14:paraId="2323E726" w14:textId="77777777" w:rsidR="0072410C" w:rsidRDefault="0072410C">
            <w:pPr>
              <w:jc w:val="center"/>
              <w:rPr>
                <w:b/>
              </w:rPr>
            </w:pPr>
          </w:p>
          <w:p w14:paraId="33676171" w14:textId="77777777" w:rsidR="0072410C" w:rsidRDefault="0072410C">
            <w:pPr>
              <w:jc w:val="center"/>
              <w:rPr>
                <w:b/>
              </w:rPr>
            </w:pPr>
          </w:p>
          <w:p w14:paraId="2011EE3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RF05</w:t>
            </w:r>
          </w:p>
        </w:tc>
        <w:tc>
          <w:tcPr>
            <w:tcW w:w="2126" w:type="dxa"/>
          </w:tcPr>
          <w:p w14:paraId="6AEC765D" w14:textId="77777777" w:rsidR="0072410C" w:rsidRDefault="0072410C">
            <w:pPr>
              <w:jc w:val="center"/>
            </w:pPr>
          </w:p>
          <w:p w14:paraId="0C85CB72" w14:textId="77777777" w:rsidR="0072410C" w:rsidRDefault="0072410C">
            <w:pPr>
              <w:jc w:val="center"/>
            </w:pPr>
          </w:p>
          <w:p w14:paraId="03DA790F" w14:textId="77777777" w:rsidR="0072410C" w:rsidRDefault="00390AF5">
            <w:pPr>
              <w:jc w:val="center"/>
            </w:pPr>
            <w:r>
              <w:t>Buscar Establecimiento</w:t>
            </w:r>
          </w:p>
        </w:tc>
        <w:tc>
          <w:tcPr>
            <w:tcW w:w="4111" w:type="dxa"/>
          </w:tcPr>
          <w:p w14:paraId="6F62E11B" w14:textId="77777777" w:rsidR="0072410C" w:rsidRDefault="0072410C">
            <w:pPr>
              <w:jc w:val="center"/>
            </w:pPr>
          </w:p>
          <w:p w14:paraId="3F62AC8A" w14:textId="77777777" w:rsidR="0072410C" w:rsidRDefault="00390AF5">
            <w:pPr>
              <w:jc w:val="center"/>
            </w:pPr>
            <w:r>
              <w:t>La aplicación debe permitir buscar en la base de datos la información de un establecimiento dado el nombre, la categoría, el distrito y/o la capacidad y mostrarla en la pantalla.</w:t>
            </w:r>
          </w:p>
        </w:tc>
        <w:tc>
          <w:tcPr>
            <w:tcW w:w="2268" w:type="dxa"/>
          </w:tcPr>
          <w:p w14:paraId="4781FAFB" w14:textId="77777777" w:rsidR="0072410C" w:rsidRDefault="0072410C">
            <w:pPr>
              <w:jc w:val="center"/>
            </w:pPr>
          </w:p>
          <w:p w14:paraId="608648A5" w14:textId="77777777" w:rsidR="0072410C" w:rsidRDefault="0072410C">
            <w:pPr>
              <w:jc w:val="center"/>
            </w:pPr>
          </w:p>
          <w:p w14:paraId="1A9DDD80" w14:textId="77777777" w:rsidR="0072410C" w:rsidRDefault="0072410C">
            <w:pPr>
              <w:jc w:val="center"/>
            </w:pPr>
          </w:p>
          <w:p w14:paraId="35473F2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2AC90CB" w14:textId="77777777">
        <w:trPr>
          <w:trHeight w:val="1550"/>
        </w:trPr>
        <w:tc>
          <w:tcPr>
            <w:tcW w:w="988" w:type="dxa"/>
          </w:tcPr>
          <w:p w14:paraId="07F321C1" w14:textId="77777777" w:rsidR="0072410C" w:rsidRDefault="0072410C">
            <w:pPr>
              <w:jc w:val="center"/>
              <w:rPr>
                <w:b/>
              </w:rPr>
            </w:pPr>
          </w:p>
          <w:p w14:paraId="1562A908" w14:textId="77777777" w:rsidR="0072410C" w:rsidRDefault="0072410C">
            <w:pPr>
              <w:jc w:val="center"/>
              <w:rPr>
                <w:b/>
              </w:rPr>
            </w:pPr>
          </w:p>
          <w:p w14:paraId="04FB4910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RF06</w:t>
            </w:r>
          </w:p>
        </w:tc>
        <w:tc>
          <w:tcPr>
            <w:tcW w:w="2126" w:type="dxa"/>
          </w:tcPr>
          <w:p w14:paraId="372EA449" w14:textId="77777777" w:rsidR="0072410C" w:rsidRDefault="0072410C">
            <w:pPr>
              <w:jc w:val="center"/>
            </w:pPr>
          </w:p>
          <w:p w14:paraId="13614436" w14:textId="77777777" w:rsidR="0072410C" w:rsidRDefault="0072410C">
            <w:pPr>
              <w:jc w:val="center"/>
            </w:pPr>
          </w:p>
          <w:p w14:paraId="15828E3B" w14:textId="77777777" w:rsidR="0072410C" w:rsidRDefault="00390AF5">
            <w:pPr>
              <w:jc w:val="center"/>
            </w:pPr>
            <w:r>
              <w:t>Gestionar Reseñas</w:t>
            </w:r>
          </w:p>
        </w:tc>
        <w:tc>
          <w:tcPr>
            <w:tcW w:w="4111" w:type="dxa"/>
          </w:tcPr>
          <w:p w14:paraId="4C973344" w14:textId="77777777" w:rsidR="0072410C" w:rsidRDefault="0072410C">
            <w:pPr>
              <w:jc w:val="center"/>
            </w:pPr>
          </w:p>
          <w:p w14:paraId="5F969CA1" w14:textId="77777777" w:rsidR="0072410C" w:rsidRDefault="00390AF5">
            <w:pPr>
              <w:jc w:val="center"/>
            </w:pPr>
            <w:r>
              <w:t>La aplicación debe permitir al usuario ingresar una reseña y una puntuación a un establecimiento, así como también debe permitir modificarla y eliminarla.</w:t>
            </w:r>
          </w:p>
        </w:tc>
        <w:tc>
          <w:tcPr>
            <w:tcW w:w="2268" w:type="dxa"/>
          </w:tcPr>
          <w:p w14:paraId="3003C007" w14:textId="77777777" w:rsidR="0072410C" w:rsidRDefault="0072410C">
            <w:pPr>
              <w:jc w:val="center"/>
            </w:pPr>
          </w:p>
          <w:p w14:paraId="1AEAA9D5" w14:textId="77777777" w:rsidR="0072410C" w:rsidRDefault="0072410C">
            <w:pPr>
              <w:jc w:val="center"/>
            </w:pPr>
          </w:p>
          <w:p w14:paraId="3782095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C892EE6" w14:textId="77777777">
        <w:trPr>
          <w:trHeight w:val="836"/>
        </w:trPr>
        <w:tc>
          <w:tcPr>
            <w:tcW w:w="988" w:type="dxa"/>
          </w:tcPr>
          <w:p w14:paraId="013B74D8" w14:textId="77777777" w:rsidR="0072410C" w:rsidRDefault="0072410C">
            <w:pPr>
              <w:jc w:val="center"/>
              <w:rPr>
                <w:b/>
              </w:rPr>
            </w:pPr>
          </w:p>
          <w:p w14:paraId="60FE45AE" w14:textId="77777777" w:rsidR="0072410C" w:rsidRDefault="0072410C">
            <w:pPr>
              <w:jc w:val="center"/>
              <w:rPr>
                <w:b/>
              </w:rPr>
            </w:pPr>
          </w:p>
          <w:p w14:paraId="15C3FB6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RF07</w:t>
            </w:r>
          </w:p>
        </w:tc>
        <w:tc>
          <w:tcPr>
            <w:tcW w:w="2126" w:type="dxa"/>
          </w:tcPr>
          <w:p w14:paraId="1A917A63" w14:textId="77777777" w:rsidR="0072410C" w:rsidRDefault="0072410C">
            <w:pPr>
              <w:jc w:val="center"/>
            </w:pPr>
          </w:p>
          <w:p w14:paraId="5A10F01F" w14:textId="77777777" w:rsidR="0072410C" w:rsidRDefault="0072410C">
            <w:pPr>
              <w:jc w:val="center"/>
            </w:pPr>
          </w:p>
          <w:p w14:paraId="56D8AC07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4111" w:type="dxa"/>
          </w:tcPr>
          <w:p w14:paraId="514C6F6B" w14:textId="77777777" w:rsidR="0072410C" w:rsidRDefault="0072410C">
            <w:pPr>
              <w:jc w:val="center"/>
            </w:pPr>
          </w:p>
          <w:p w14:paraId="7C5B44C4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establecimiento.</w:t>
            </w:r>
          </w:p>
          <w:p w14:paraId="546A1ECB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062C3AE0" w14:textId="77777777" w:rsidR="0072410C" w:rsidRDefault="0072410C">
            <w:pPr>
              <w:jc w:val="center"/>
            </w:pPr>
          </w:p>
          <w:p w14:paraId="69DB50C8" w14:textId="77777777" w:rsidR="0072410C" w:rsidRDefault="0072410C">
            <w:pPr>
              <w:jc w:val="center"/>
            </w:pPr>
          </w:p>
          <w:p w14:paraId="1DB6E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D7D60CC" w14:textId="77777777">
        <w:trPr>
          <w:trHeight w:val="836"/>
        </w:trPr>
        <w:tc>
          <w:tcPr>
            <w:tcW w:w="988" w:type="dxa"/>
          </w:tcPr>
          <w:p w14:paraId="05D8DD70" w14:textId="77777777" w:rsidR="0072410C" w:rsidRDefault="0072410C">
            <w:pPr>
              <w:jc w:val="center"/>
              <w:rPr>
                <w:b/>
              </w:rPr>
            </w:pPr>
          </w:p>
          <w:p w14:paraId="6BB3C7C9" w14:textId="77777777" w:rsidR="0072410C" w:rsidRDefault="0072410C">
            <w:pPr>
              <w:jc w:val="center"/>
              <w:rPr>
                <w:b/>
              </w:rPr>
            </w:pPr>
          </w:p>
          <w:p w14:paraId="6B04496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RF08</w:t>
            </w:r>
          </w:p>
        </w:tc>
        <w:tc>
          <w:tcPr>
            <w:tcW w:w="2126" w:type="dxa"/>
          </w:tcPr>
          <w:p w14:paraId="1E80D71A" w14:textId="77777777" w:rsidR="0072410C" w:rsidRDefault="0072410C">
            <w:pPr>
              <w:jc w:val="center"/>
            </w:pPr>
          </w:p>
          <w:p w14:paraId="4FC8BC76" w14:textId="77777777" w:rsidR="0072410C" w:rsidRDefault="0072410C">
            <w:pPr>
              <w:jc w:val="center"/>
            </w:pPr>
          </w:p>
          <w:p w14:paraId="62F2E7A9" w14:textId="77777777" w:rsidR="0072410C" w:rsidRDefault="00390AF5">
            <w:pPr>
              <w:jc w:val="center"/>
            </w:pPr>
            <w:r>
              <w:t>Listar Menú</w:t>
            </w:r>
          </w:p>
        </w:tc>
        <w:tc>
          <w:tcPr>
            <w:tcW w:w="4111" w:type="dxa"/>
          </w:tcPr>
          <w:p w14:paraId="1BAE34B5" w14:textId="77777777" w:rsidR="0072410C" w:rsidRDefault="0072410C">
            <w:pPr>
              <w:jc w:val="center"/>
            </w:pPr>
          </w:p>
          <w:p w14:paraId="0528D654" w14:textId="77777777" w:rsidR="0072410C" w:rsidRDefault="00390AF5">
            <w:pPr>
              <w:jc w:val="center"/>
            </w:pPr>
            <w:r>
              <w:t>La aplicación debe permitir que los usuarios puedan visualizar el Menú de cada establecimiento</w:t>
            </w:r>
          </w:p>
          <w:p w14:paraId="0AB30E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23DA1D4" w14:textId="77777777" w:rsidR="0072410C" w:rsidRDefault="0072410C">
            <w:pPr>
              <w:jc w:val="center"/>
            </w:pPr>
          </w:p>
          <w:p w14:paraId="6175EBE6" w14:textId="77777777" w:rsidR="0072410C" w:rsidRDefault="0072410C">
            <w:pPr>
              <w:jc w:val="center"/>
            </w:pPr>
          </w:p>
          <w:p w14:paraId="03E7C50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7DF75D1B" w14:textId="77777777" w:rsidR="0072410C" w:rsidRDefault="0072410C"/>
    <w:p w14:paraId="15BBBD56" w14:textId="77777777" w:rsidR="0072410C" w:rsidRDefault="0072410C">
      <w:pPr>
        <w:ind w:left="219"/>
      </w:pPr>
    </w:p>
    <w:p w14:paraId="5E5B4EB4" w14:textId="77777777" w:rsidR="0072410C" w:rsidRDefault="0072410C">
      <w:pPr>
        <w:ind w:left="219"/>
      </w:pPr>
    </w:p>
    <w:p w14:paraId="6FE72DA6" w14:textId="77777777" w:rsidR="0072410C" w:rsidRDefault="0072410C">
      <w:pPr>
        <w:ind w:left="219"/>
      </w:pPr>
    </w:p>
    <w:p w14:paraId="12CF267A" w14:textId="77777777" w:rsidR="0072410C" w:rsidRDefault="0072410C">
      <w:pPr>
        <w:ind w:left="219"/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1210D67" w14:textId="77777777">
        <w:tc>
          <w:tcPr>
            <w:tcW w:w="988" w:type="dxa"/>
          </w:tcPr>
          <w:p w14:paraId="3003E2D3" w14:textId="77777777" w:rsidR="0072410C" w:rsidRDefault="0072410C">
            <w:pPr>
              <w:jc w:val="center"/>
              <w:rPr>
                <w:b/>
              </w:rPr>
            </w:pPr>
          </w:p>
          <w:p w14:paraId="20217D97" w14:textId="77777777" w:rsidR="0072410C" w:rsidRDefault="0072410C">
            <w:pPr>
              <w:rPr>
                <w:b/>
              </w:rPr>
            </w:pPr>
          </w:p>
          <w:p w14:paraId="3FDBC18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RF09</w:t>
            </w:r>
          </w:p>
        </w:tc>
        <w:tc>
          <w:tcPr>
            <w:tcW w:w="2126" w:type="dxa"/>
          </w:tcPr>
          <w:p w14:paraId="6C9C304E" w14:textId="77777777" w:rsidR="0072410C" w:rsidRDefault="0072410C">
            <w:pPr>
              <w:jc w:val="center"/>
            </w:pPr>
          </w:p>
          <w:p w14:paraId="3EF61F7D" w14:textId="77777777" w:rsidR="0072410C" w:rsidRDefault="0072410C"/>
          <w:p w14:paraId="0322E1B2" w14:textId="77777777" w:rsidR="0072410C" w:rsidRDefault="00390AF5">
            <w:pPr>
              <w:jc w:val="center"/>
            </w:pPr>
            <w:r>
              <w:t>Obtener Vale</w:t>
            </w:r>
          </w:p>
        </w:tc>
        <w:tc>
          <w:tcPr>
            <w:tcW w:w="4111" w:type="dxa"/>
          </w:tcPr>
          <w:p w14:paraId="6C3910A0" w14:textId="77777777" w:rsidR="0072410C" w:rsidRDefault="0072410C"/>
          <w:p w14:paraId="643FB559" w14:textId="5AACB081" w:rsidR="0072410C" w:rsidRDefault="00390AF5">
            <w:pPr>
              <w:jc w:val="center"/>
            </w:pPr>
            <w:r>
              <w:lastRenderedPageBreak/>
              <w:t xml:space="preserve">La aplicación debe permitir la obtención de un vale o cupón de descuento al realizar un número </w:t>
            </w:r>
            <w:r w:rsidR="00D85081">
              <w:t xml:space="preserve">de 5 </w:t>
            </w:r>
            <w:r>
              <w:t>reseñas.</w:t>
            </w:r>
          </w:p>
          <w:p w14:paraId="1C8BCBDD" w14:textId="181C768F" w:rsidR="00D85081" w:rsidRDefault="00D85081" w:rsidP="00D85081">
            <w:pPr>
              <w:jc w:val="center"/>
            </w:pPr>
            <w:r>
              <w:t>La aplicación también debe permitir al usuario visualizar en la parte inferior de la pantalla la lista de sus vales obtenidos y se podrá visualizar su detalle al ser seleccionado y la opción de utilizar el cupón.</w:t>
            </w:r>
          </w:p>
          <w:p w14:paraId="3A18A78A" w14:textId="77777777" w:rsidR="00D85081" w:rsidRDefault="00D85081" w:rsidP="00D85081">
            <w:pPr>
              <w:jc w:val="center"/>
            </w:pPr>
            <w:r>
              <w:t xml:space="preserve">Para utilizar el cupón deberá seleccionar la ubicación destino de la entrega y rellenar automáticamente su dirección, además de poder editarla. Podrá seleccionar los ítems del menú que desea comprar del establecimiento, así como también indicar la cantidad de estos, y además el usuario podrá visualizar los datos del pedido y permitir elegir el método de envió por recojo en tienda o </w:t>
            </w:r>
            <w:proofErr w:type="spellStart"/>
            <w:r>
              <w:t>delivery</w:t>
            </w:r>
            <w:proofErr w:type="spellEnd"/>
            <w:r>
              <w:t xml:space="preserve">. </w:t>
            </w:r>
          </w:p>
          <w:p w14:paraId="5EE03332" w14:textId="734C7823" w:rsidR="00D85081" w:rsidRDefault="00D85081" w:rsidP="00D85081">
            <w:pPr>
              <w:jc w:val="center"/>
            </w:pPr>
            <w:r>
              <w:t xml:space="preserve">La opción de recojo en tienda contará con la opción propia de pago en efectivo, mientras la de </w:t>
            </w:r>
            <w:proofErr w:type="spellStart"/>
            <w:r>
              <w:t>delibery</w:t>
            </w:r>
            <w:proofErr w:type="spellEnd"/>
            <w:r>
              <w:t xml:space="preserve"> la opción propia de pago contra entrega por medio de Yape, </w:t>
            </w:r>
            <w:proofErr w:type="spellStart"/>
            <w:r>
              <w:t>Tunki</w:t>
            </w:r>
            <w:proofErr w:type="spellEnd"/>
            <w:r>
              <w:t xml:space="preserve"> o </w:t>
            </w:r>
            <w:proofErr w:type="spellStart"/>
            <w:r>
              <w:t>Lukita</w:t>
            </w:r>
            <w:proofErr w:type="spellEnd"/>
            <w:r>
              <w:t>. Además de que ambas podrán permitir el pago respectivo a través de PayPal, tarjetas de crédito o débito. Finalmente, antes de realizar la transacción se podrá visualizar el descuento realizado por el cupón, y después se descontará el cupón utilizado. Se contará con la comprobación de conexión</w:t>
            </w:r>
            <w:r w:rsidR="00B56A7C">
              <w:t xml:space="preserve"> </w:t>
            </w:r>
            <w:r>
              <w:t xml:space="preserve">a internet </w:t>
            </w:r>
            <w:r w:rsidR="00B56A7C">
              <w:t xml:space="preserve">vía wifi o datos móviles </w:t>
            </w:r>
            <w:r>
              <w:t>justo antes de realizar un pago.</w:t>
            </w:r>
          </w:p>
          <w:p w14:paraId="157AA154" w14:textId="77777777" w:rsidR="00D85081" w:rsidRDefault="00D85081">
            <w:pPr>
              <w:jc w:val="center"/>
            </w:pPr>
          </w:p>
          <w:p w14:paraId="7B1D056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6513BE" w14:textId="77777777" w:rsidR="0072410C" w:rsidRDefault="0072410C">
            <w:pPr>
              <w:jc w:val="center"/>
            </w:pPr>
          </w:p>
          <w:p w14:paraId="77B312E6" w14:textId="77777777" w:rsidR="0072410C" w:rsidRDefault="0072410C"/>
          <w:p w14:paraId="2BE8E83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CC20260" w14:textId="77777777">
        <w:trPr>
          <w:trHeight w:val="1100"/>
        </w:trPr>
        <w:tc>
          <w:tcPr>
            <w:tcW w:w="988" w:type="dxa"/>
          </w:tcPr>
          <w:p w14:paraId="0C0BDB39" w14:textId="77777777" w:rsidR="0072410C" w:rsidRDefault="0072410C">
            <w:pPr>
              <w:jc w:val="center"/>
              <w:rPr>
                <w:b/>
              </w:rPr>
            </w:pPr>
            <w:bookmarkStart w:id="14" w:name="_Hlk59529143"/>
          </w:p>
          <w:p w14:paraId="3DE5D307" w14:textId="77777777" w:rsidR="0072410C" w:rsidRDefault="0072410C">
            <w:pPr>
              <w:jc w:val="center"/>
              <w:rPr>
                <w:b/>
              </w:rPr>
            </w:pPr>
          </w:p>
          <w:p w14:paraId="34DD8BA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2126" w:type="dxa"/>
          </w:tcPr>
          <w:p w14:paraId="32439D40" w14:textId="77777777" w:rsidR="0072410C" w:rsidRDefault="0072410C">
            <w:pPr>
              <w:jc w:val="center"/>
            </w:pPr>
          </w:p>
          <w:p w14:paraId="66F46555" w14:textId="77777777" w:rsidR="0072410C" w:rsidRDefault="0072410C">
            <w:pPr>
              <w:jc w:val="center"/>
            </w:pPr>
          </w:p>
          <w:p w14:paraId="48E059DA" w14:textId="77777777" w:rsidR="0072410C" w:rsidRDefault="00390AF5">
            <w:pPr>
              <w:jc w:val="center"/>
            </w:pPr>
            <w:r>
              <w:t>Listar Vale</w:t>
            </w:r>
          </w:p>
        </w:tc>
        <w:tc>
          <w:tcPr>
            <w:tcW w:w="4111" w:type="dxa"/>
          </w:tcPr>
          <w:p w14:paraId="12E228D4" w14:textId="77777777" w:rsidR="00D85081" w:rsidRDefault="00D85081" w:rsidP="00D85081">
            <w:pPr>
              <w:jc w:val="center"/>
            </w:pPr>
          </w:p>
          <w:p w14:paraId="026FAF51" w14:textId="4084CFEF" w:rsidR="00D85081" w:rsidRDefault="00D85081" w:rsidP="00D85081">
            <w:pPr>
              <w:jc w:val="center"/>
            </w:pPr>
            <w:r>
              <w:t>La aplicación debe permitir que los usuarios puedan visualizar los cupones de cada establecimiento.</w:t>
            </w:r>
          </w:p>
          <w:p w14:paraId="7BB7CDE1" w14:textId="040CD78B" w:rsidR="008B4FAC" w:rsidRDefault="008B4FAC" w:rsidP="00D85081">
            <w:pPr>
              <w:jc w:val="center"/>
            </w:pPr>
          </w:p>
        </w:tc>
        <w:tc>
          <w:tcPr>
            <w:tcW w:w="2268" w:type="dxa"/>
          </w:tcPr>
          <w:p w14:paraId="55623343" w14:textId="77777777" w:rsidR="0072410C" w:rsidRDefault="0072410C">
            <w:pPr>
              <w:jc w:val="center"/>
            </w:pPr>
          </w:p>
          <w:p w14:paraId="33557B5D" w14:textId="77777777" w:rsidR="0072410C" w:rsidRDefault="0072410C">
            <w:pPr>
              <w:jc w:val="center"/>
            </w:pPr>
          </w:p>
          <w:p w14:paraId="716A797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E03CC4C" w14:textId="77777777">
        <w:trPr>
          <w:trHeight w:val="1130"/>
        </w:trPr>
        <w:tc>
          <w:tcPr>
            <w:tcW w:w="988" w:type="dxa"/>
          </w:tcPr>
          <w:p w14:paraId="59E1EF5F" w14:textId="77777777" w:rsidR="0072410C" w:rsidRDefault="0072410C">
            <w:pPr>
              <w:jc w:val="center"/>
              <w:rPr>
                <w:b/>
              </w:rPr>
            </w:pPr>
            <w:bookmarkStart w:id="15" w:name="_Hlk59526406"/>
          </w:p>
          <w:p w14:paraId="4BA8E8D3" w14:textId="77777777" w:rsidR="0072410C" w:rsidRDefault="0072410C">
            <w:pPr>
              <w:jc w:val="center"/>
              <w:rPr>
                <w:b/>
              </w:rPr>
            </w:pPr>
          </w:p>
          <w:p w14:paraId="29F8D446" w14:textId="77777777" w:rsidR="0072410C" w:rsidRDefault="0072410C">
            <w:pPr>
              <w:jc w:val="center"/>
              <w:rPr>
                <w:b/>
              </w:rPr>
            </w:pPr>
          </w:p>
          <w:p w14:paraId="49F4514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2126" w:type="dxa"/>
          </w:tcPr>
          <w:p w14:paraId="3CDFE8F0" w14:textId="77777777" w:rsidR="0072410C" w:rsidRDefault="0072410C">
            <w:pPr>
              <w:jc w:val="center"/>
            </w:pPr>
          </w:p>
          <w:p w14:paraId="74F82397" w14:textId="77777777" w:rsidR="0072410C" w:rsidRDefault="0072410C">
            <w:pPr>
              <w:jc w:val="center"/>
            </w:pPr>
          </w:p>
          <w:p w14:paraId="6E7A40FA" w14:textId="77777777" w:rsidR="0072410C" w:rsidRDefault="0072410C">
            <w:pPr>
              <w:jc w:val="center"/>
            </w:pPr>
          </w:p>
          <w:p w14:paraId="631BB107" w14:textId="77777777" w:rsidR="0072410C" w:rsidRDefault="00390AF5">
            <w:pPr>
              <w:jc w:val="center"/>
            </w:pPr>
            <w:r>
              <w:t>Realizar Pedido</w:t>
            </w:r>
          </w:p>
        </w:tc>
        <w:tc>
          <w:tcPr>
            <w:tcW w:w="4111" w:type="dxa"/>
          </w:tcPr>
          <w:p w14:paraId="38633D46" w14:textId="77777777" w:rsidR="0072410C" w:rsidRDefault="0072410C"/>
          <w:p w14:paraId="79E02948" w14:textId="07576B15" w:rsidR="002E3B7E" w:rsidRDefault="00390AF5" w:rsidP="002E3B7E">
            <w:pPr>
              <w:jc w:val="center"/>
            </w:pPr>
            <w:r>
              <w:t>La aplicación debe permitir</w:t>
            </w:r>
            <w:r w:rsidR="002E3B7E">
              <w:t xml:space="preserve"> </w:t>
            </w:r>
            <w:r w:rsidR="006A38B6">
              <w:t xml:space="preserve">seleccionar la ubicación destino de la entrega y rellenar automáticamente su dirección, además de poder editarla. Podrá seleccionar los ítems del menú que desea comprar del establecimiento, así como también indicar la cantidad de estos, y además el usuario podrá visualizar los datos del pedido y permitir elegir el método de envió por recojo en tienda o </w:t>
            </w:r>
            <w:proofErr w:type="spellStart"/>
            <w:r w:rsidR="006A38B6">
              <w:t>delivery</w:t>
            </w:r>
            <w:proofErr w:type="spellEnd"/>
            <w:r w:rsidR="006A38B6">
              <w:t>.</w:t>
            </w:r>
          </w:p>
          <w:p w14:paraId="52327734" w14:textId="6BEB6C64" w:rsidR="0072410C" w:rsidRDefault="002E3B7E" w:rsidP="002E3B7E">
            <w:pPr>
              <w:jc w:val="center"/>
            </w:pPr>
            <w:r>
              <w:t xml:space="preserve">La opción de recojo en tienda contará con la opción </w:t>
            </w:r>
            <w:r w:rsidR="00B22024">
              <w:t xml:space="preserve">propia </w:t>
            </w:r>
            <w:r>
              <w:t xml:space="preserve">de pago en efectivo, mientras la de </w:t>
            </w:r>
            <w:proofErr w:type="spellStart"/>
            <w:r>
              <w:t>delibery</w:t>
            </w:r>
            <w:proofErr w:type="spellEnd"/>
            <w:r>
              <w:t xml:space="preserve"> la opción </w:t>
            </w:r>
            <w:r w:rsidR="00B22024">
              <w:t xml:space="preserve">propia de </w:t>
            </w:r>
            <w:r>
              <w:t xml:space="preserve">pago contra entrega por medio de Yape, </w:t>
            </w:r>
            <w:proofErr w:type="spellStart"/>
            <w:r>
              <w:t>Tunki</w:t>
            </w:r>
            <w:proofErr w:type="spellEnd"/>
            <w:r>
              <w:t xml:space="preserve"> o </w:t>
            </w:r>
            <w:proofErr w:type="spellStart"/>
            <w:r>
              <w:t>Lukita</w:t>
            </w:r>
            <w:proofErr w:type="spellEnd"/>
            <w:r w:rsidR="00B22024">
              <w:t>. A</w:t>
            </w:r>
            <w:r>
              <w:t>demás de que ambas podrán</w:t>
            </w:r>
            <w:r w:rsidR="00390AF5">
              <w:t xml:space="preserve"> permitir el pago respectivo a través d</w:t>
            </w:r>
            <w:r w:rsidR="00B22024">
              <w:t>e</w:t>
            </w:r>
            <w:r>
              <w:t xml:space="preserve"> </w:t>
            </w:r>
            <w:r w:rsidR="00390AF5">
              <w:t>PayPal, tarjetas de crédito o débito</w:t>
            </w:r>
            <w:r w:rsidR="00B22024">
              <w:t>. Se contará con la comprobación de conexión a internet</w:t>
            </w:r>
            <w:r w:rsidR="00B56A7C">
              <w:t xml:space="preserve"> vía wifi o datos móviles</w:t>
            </w:r>
            <w:r w:rsidR="00B22024">
              <w:t xml:space="preserve"> justo antes de realizar un pago.</w:t>
            </w:r>
          </w:p>
          <w:p w14:paraId="7513D862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5612748" w14:textId="77777777" w:rsidR="0072410C" w:rsidRDefault="0072410C">
            <w:pPr>
              <w:jc w:val="center"/>
            </w:pPr>
          </w:p>
          <w:p w14:paraId="4B2CBC6A" w14:textId="77777777" w:rsidR="0072410C" w:rsidRDefault="0072410C"/>
          <w:p w14:paraId="0E44FE62" w14:textId="77777777" w:rsidR="0072410C" w:rsidRDefault="0072410C"/>
          <w:p w14:paraId="07DFC135" w14:textId="77777777" w:rsidR="0072410C" w:rsidRDefault="00390AF5">
            <w:pPr>
              <w:jc w:val="center"/>
            </w:pPr>
            <w:r>
              <w:t>Alta</w:t>
            </w:r>
          </w:p>
        </w:tc>
      </w:tr>
      <w:bookmarkEnd w:id="14"/>
      <w:bookmarkEnd w:id="15"/>
      <w:tr w:rsidR="0072410C" w14:paraId="157AA8F8" w14:textId="77777777">
        <w:trPr>
          <w:trHeight w:val="1117"/>
        </w:trPr>
        <w:tc>
          <w:tcPr>
            <w:tcW w:w="988" w:type="dxa"/>
          </w:tcPr>
          <w:p w14:paraId="62C1425E" w14:textId="77777777" w:rsidR="0072410C" w:rsidRDefault="0072410C">
            <w:pPr>
              <w:jc w:val="center"/>
              <w:rPr>
                <w:b/>
              </w:rPr>
            </w:pPr>
          </w:p>
          <w:p w14:paraId="2B1C0A48" w14:textId="77777777" w:rsidR="0072410C" w:rsidRDefault="0072410C">
            <w:pPr>
              <w:rPr>
                <w:b/>
              </w:rPr>
            </w:pPr>
          </w:p>
          <w:p w14:paraId="6DC348D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RF12</w:t>
            </w:r>
          </w:p>
        </w:tc>
        <w:tc>
          <w:tcPr>
            <w:tcW w:w="2126" w:type="dxa"/>
          </w:tcPr>
          <w:p w14:paraId="77CE5464" w14:textId="77777777" w:rsidR="0072410C" w:rsidRDefault="0072410C">
            <w:pPr>
              <w:jc w:val="center"/>
            </w:pPr>
          </w:p>
          <w:p w14:paraId="41887CEF" w14:textId="77777777" w:rsidR="0072410C" w:rsidRDefault="0072410C"/>
          <w:p w14:paraId="2C2DB95D" w14:textId="77777777" w:rsidR="0072410C" w:rsidRDefault="00390AF5">
            <w:pPr>
              <w:jc w:val="center"/>
            </w:pPr>
            <w:r>
              <w:t>Listar Pedido</w:t>
            </w:r>
          </w:p>
        </w:tc>
        <w:tc>
          <w:tcPr>
            <w:tcW w:w="4111" w:type="dxa"/>
          </w:tcPr>
          <w:p w14:paraId="712CE4C5" w14:textId="77777777" w:rsidR="0072410C" w:rsidRDefault="0072410C"/>
          <w:p w14:paraId="62515E6A" w14:textId="77777777" w:rsidR="0072410C" w:rsidRDefault="00390AF5">
            <w:pPr>
              <w:jc w:val="center"/>
            </w:pPr>
            <w:r>
              <w:t>La aplicación debe permitir que los usuarios puedan visualizar todos los pedidos realizados por ellos mismos.</w:t>
            </w:r>
          </w:p>
          <w:p w14:paraId="669FE44B" w14:textId="77777777" w:rsidR="0072410C" w:rsidRDefault="0072410C">
            <w:pPr>
              <w:jc w:val="center"/>
            </w:pPr>
          </w:p>
          <w:p w14:paraId="1F05FEA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406BAE9" w14:textId="77777777" w:rsidR="0072410C" w:rsidRDefault="0072410C">
            <w:pPr>
              <w:jc w:val="center"/>
            </w:pPr>
          </w:p>
          <w:p w14:paraId="513D549C" w14:textId="77777777" w:rsidR="0072410C" w:rsidRDefault="0072410C"/>
          <w:p w14:paraId="38E3C7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32E57AA" w14:textId="77777777">
        <w:trPr>
          <w:trHeight w:val="996"/>
        </w:trPr>
        <w:tc>
          <w:tcPr>
            <w:tcW w:w="988" w:type="dxa"/>
          </w:tcPr>
          <w:p w14:paraId="1DB0F6F5" w14:textId="77777777" w:rsidR="0072410C" w:rsidRDefault="0072410C">
            <w:pPr>
              <w:rPr>
                <w:b/>
              </w:rPr>
            </w:pPr>
          </w:p>
          <w:p w14:paraId="28FEC5B6" w14:textId="77777777" w:rsidR="0072410C" w:rsidRDefault="0072410C">
            <w:pPr>
              <w:jc w:val="center"/>
              <w:rPr>
                <w:b/>
              </w:rPr>
            </w:pPr>
          </w:p>
          <w:p w14:paraId="50F38D2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RF13</w:t>
            </w:r>
          </w:p>
        </w:tc>
        <w:tc>
          <w:tcPr>
            <w:tcW w:w="2126" w:type="dxa"/>
          </w:tcPr>
          <w:p w14:paraId="2A7A767F" w14:textId="77777777" w:rsidR="0072410C" w:rsidRDefault="0072410C"/>
          <w:p w14:paraId="3720A680" w14:textId="77777777" w:rsidR="0072410C" w:rsidRDefault="0072410C">
            <w:pPr>
              <w:jc w:val="center"/>
            </w:pPr>
          </w:p>
          <w:p w14:paraId="7AA05776" w14:textId="77777777" w:rsidR="0072410C" w:rsidRDefault="00390AF5">
            <w:pPr>
              <w:jc w:val="center"/>
            </w:pPr>
            <w:r>
              <w:t>Visualizar seguimiento del pedido</w:t>
            </w:r>
          </w:p>
        </w:tc>
        <w:tc>
          <w:tcPr>
            <w:tcW w:w="4111" w:type="dxa"/>
          </w:tcPr>
          <w:p w14:paraId="74483756" w14:textId="77777777" w:rsidR="0072410C" w:rsidRDefault="0072410C">
            <w:pPr>
              <w:jc w:val="center"/>
            </w:pPr>
          </w:p>
          <w:p w14:paraId="117FC69F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 aplicación debe permitir al usuario visualizar la ubicación actual de su pedido en un mapa que se actualizará cada 7 segundos.</w:t>
            </w:r>
          </w:p>
          <w:p w14:paraId="6DF376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300DB506" w14:textId="77777777" w:rsidR="0072410C" w:rsidRDefault="0072410C"/>
          <w:p w14:paraId="18E66D3E" w14:textId="77777777" w:rsidR="0072410C" w:rsidRDefault="0072410C">
            <w:pPr>
              <w:jc w:val="center"/>
            </w:pPr>
          </w:p>
          <w:p w14:paraId="5AF990A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13E5F32C" w14:textId="77777777" w:rsidR="0072410C" w:rsidRDefault="0072410C"/>
    <w:p w14:paraId="77AE8D5D" w14:textId="77777777" w:rsidR="0072410C" w:rsidRDefault="0072410C"/>
    <w:p w14:paraId="7E721354" w14:textId="77777777" w:rsidR="0072410C" w:rsidRDefault="0072410C"/>
    <w:p w14:paraId="795C891B" w14:textId="77777777" w:rsidR="0072410C" w:rsidRDefault="0072410C"/>
    <w:tbl>
      <w:tblPr>
        <w:tblStyle w:val="a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465DD9AB" w14:textId="77777777">
        <w:tc>
          <w:tcPr>
            <w:tcW w:w="9493" w:type="dxa"/>
            <w:gridSpan w:val="4"/>
          </w:tcPr>
          <w:p w14:paraId="6E04B9E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 – Tacna F&amp;D Business</w:t>
            </w:r>
          </w:p>
        </w:tc>
      </w:tr>
      <w:tr w:rsidR="0072410C" w14:paraId="08BCCC3F" w14:textId="77777777">
        <w:tc>
          <w:tcPr>
            <w:tcW w:w="988" w:type="dxa"/>
          </w:tcPr>
          <w:p w14:paraId="197458D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1F8173F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44AC397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033E512D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F8BA443" w14:textId="77777777">
        <w:trPr>
          <w:trHeight w:val="1129"/>
        </w:trPr>
        <w:tc>
          <w:tcPr>
            <w:tcW w:w="988" w:type="dxa"/>
          </w:tcPr>
          <w:p w14:paraId="4DF43666" w14:textId="77777777" w:rsidR="0072410C" w:rsidRDefault="0072410C">
            <w:pPr>
              <w:jc w:val="center"/>
              <w:rPr>
                <w:b/>
              </w:rPr>
            </w:pPr>
          </w:p>
          <w:p w14:paraId="2CD7C9A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2126" w:type="dxa"/>
          </w:tcPr>
          <w:p w14:paraId="6D5FD7B8" w14:textId="77777777" w:rsidR="0072410C" w:rsidRDefault="0072410C">
            <w:pPr>
              <w:jc w:val="center"/>
            </w:pPr>
          </w:p>
          <w:p w14:paraId="10E395B3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05F29E37" w14:textId="77777777" w:rsidR="0072410C" w:rsidRDefault="0072410C">
            <w:pPr>
              <w:jc w:val="center"/>
            </w:pPr>
          </w:p>
          <w:p w14:paraId="47AC6192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3B2803B8" w14:textId="77777777" w:rsidR="0072410C" w:rsidRDefault="0072410C">
            <w:pPr>
              <w:jc w:val="center"/>
            </w:pPr>
          </w:p>
          <w:p w14:paraId="09236FF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F8CE3BE" w14:textId="77777777">
        <w:trPr>
          <w:trHeight w:val="973"/>
        </w:trPr>
        <w:tc>
          <w:tcPr>
            <w:tcW w:w="988" w:type="dxa"/>
          </w:tcPr>
          <w:p w14:paraId="1B295B09" w14:textId="77777777" w:rsidR="0072410C" w:rsidRDefault="0072410C">
            <w:pPr>
              <w:jc w:val="center"/>
              <w:rPr>
                <w:b/>
              </w:rPr>
            </w:pPr>
          </w:p>
          <w:p w14:paraId="1C9620B1" w14:textId="77777777" w:rsidR="0072410C" w:rsidRDefault="0072410C">
            <w:pPr>
              <w:jc w:val="center"/>
              <w:rPr>
                <w:b/>
              </w:rPr>
            </w:pPr>
          </w:p>
          <w:p w14:paraId="4670F78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2126" w:type="dxa"/>
          </w:tcPr>
          <w:p w14:paraId="76D4A59F" w14:textId="77777777" w:rsidR="0072410C" w:rsidRDefault="0072410C">
            <w:pPr>
              <w:jc w:val="center"/>
            </w:pPr>
          </w:p>
          <w:p w14:paraId="56E2ABB6" w14:textId="77777777" w:rsidR="0072410C" w:rsidRDefault="0072410C">
            <w:pPr>
              <w:jc w:val="center"/>
            </w:pPr>
          </w:p>
          <w:p w14:paraId="50E25522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15E8E866" w14:textId="77777777" w:rsidR="0072410C" w:rsidRDefault="0072410C">
            <w:pPr>
              <w:jc w:val="center"/>
            </w:pPr>
          </w:p>
          <w:p w14:paraId="23284BE0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5BF39A67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B774CF1" w14:textId="77777777" w:rsidR="0072410C" w:rsidRDefault="0072410C">
            <w:pPr>
              <w:jc w:val="center"/>
            </w:pPr>
          </w:p>
          <w:p w14:paraId="1ACF8621" w14:textId="77777777" w:rsidR="0072410C" w:rsidRDefault="0072410C">
            <w:pPr>
              <w:jc w:val="center"/>
            </w:pPr>
          </w:p>
          <w:p w14:paraId="26596BE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C7A4FD9" w14:textId="77777777">
        <w:trPr>
          <w:trHeight w:val="1147"/>
        </w:trPr>
        <w:tc>
          <w:tcPr>
            <w:tcW w:w="988" w:type="dxa"/>
          </w:tcPr>
          <w:p w14:paraId="6B09C8A9" w14:textId="77777777" w:rsidR="0072410C" w:rsidRDefault="0072410C">
            <w:pPr>
              <w:jc w:val="center"/>
              <w:rPr>
                <w:b/>
              </w:rPr>
            </w:pPr>
          </w:p>
          <w:p w14:paraId="7163F70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2126" w:type="dxa"/>
          </w:tcPr>
          <w:p w14:paraId="2308964B" w14:textId="77777777" w:rsidR="0072410C" w:rsidRDefault="0072410C">
            <w:pPr>
              <w:jc w:val="center"/>
            </w:pPr>
          </w:p>
          <w:p w14:paraId="1B7A917E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482C44DF" w14:textId="77777777" w:rsidR="0072410C" w:rsidRDefault="0072410C">
            <w:pPr>
              <w:jc w:val="center"/>
            </w:pPr>
          </w:p>
          <w:p w14:paraId="655AFE65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6EDE4B4B" w14:textId="77777777" w:rsidR="0072410C" w:rsidRDefault="0072410C">
            <w:pPr>
              <w:jc w:val="center"/>
            </w:pPr>
          </w:p>
          <w:p w14:paraId="60FB7DF2" w14:textId="77777777" w:rsidR="0072410C" w:rsidRDefault="0072410C"/>
          <w:p w14:paraId="2B1B96F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5B562FCA" w14:textId="77777777" w:rsidR="0072410C" w:rsidRDefault="0072410C"/>
    <w:p w14:paraId="1474512C" w14:textId="77777777" w:rsidR="0072410C" w:rsidRDefault="0072410C"/>
    <w:p w14:paraId="4D5AB0F8" w14:textId="77777777" w:rsidR="0072410C" w:rsidRDefault="0072410C"/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3686"/>
        <w:gridCol w:w="2268"/>
      </w:tblGrid>
      <w:tr w:rsidR="0072410C" w14:paraId="08BA20D4" w14:textId="77777777">
        <w:trPr>
          <w:trHeight w:val="1252"/>
        </w:trPr>
        <w:tc>
          <w:tcPr>
            <w:tcW w:w="1129" w:type="dxa"/>
          </w:tcPr>
          <w:p w14:paraId="2B43E579" w14:textId="77777777" w:rsidR="0072410C" w:rsidRDefault="0072410C">
            <w:pPr>
              <w:jc w:val="center"/>
              <w:rPr>
                <w:b/>
              </w:rPr>
            </w:pPr>
          </w:p>
          <w:p w14:paraId="66C72274" w14:textId="77777777" w:rsidR="0072410C" w:rsidRDefault="0072410C">
            <w:pPr>
              <w:jc w:val="center"/>
              <w:rPr>
                <w:b/>
              </w:rPr>
            </w:pPr>
          </w:p>
          <w:p w14:paraId="0081B1A2" w14:textId="77777777" w:rsidR="0072410C" w:rsidRDefault="0072410C">
            <w:pPr>
              <w:jc w:val="center"/>
              <w:rPr>
                <w:b/>
              </w:rPr>
            </w:pPr>
          </w:p>
          <w:p w14:paraId="0A88402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2268" w:type="dxa"/>
          </w:tcPr>
          <w:p w14:paraId="28113F9B" w14:textId="77777777" w:rsidR="0072410C" w:rsidRDefault="0072410C"/>
          <w:p w14:paraId="38C1E7D3" w14:textId="77777777" w:rsidR="0072410C" w:rsidRDefault="0072410C">
            <w:pPr>
              <w:jc w:val="center"/>
            </w:pPr>
          </w:p>
          <w:p w14:paraId="01E768EE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3686" w:type="dxa"/>
          </w:tcPr>
          <w:p w14:paraId="25B11109" w14:textId="77777777" w:rsidR="0072410C" w:rsidRDefault="0072410C">
            <w:pPr>
              <w:jc w:val="center"/>
            </w:pPr>
          </w:p>
          <w:p w14:paraId="14E73DF2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064035D3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85D8903" w14:textId="77777777" w:rsidR="0072410C" w:rsidRDefault="0072410C">
            <w:pPr>
              <w:jc w:val="center"/>
            </w:pPr>
          </w:p>
          <w:p w14:paraId="675E1C1E" w14:textId="77777777" w:rsidR="0072410C" w:rsidRDefault="0072410C">
            <w:pPr>
              <w:jc w:val="center"/>
            </w:pPr>
          </w:p>
          <w:p w14:paraId="2069978C" w14:textId="77777777" w:rsidR="0072410C" w:rsidRDefault="0072410C">
            <w:pPr>
              <w:jc w:val="center"/>
            </w:pPr>
          </w:p>
          <w:p w14:paraId="0DE797E0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1B5D8FF" w14:textId="77777777">
        <w:trPr>
          <w:trHeight w:val="1252"/>
        </w:trPr>
        <w:tc>
          <w:tcPr>
            <w:tcW w:w="1129" w:type="dxa"/>
          </w:tcPr>
          <w:p w14:paraId="678A1E2F" w14:textId="77777777" w:rsidR="0072410C" w:rsidRDefault="0072410C">
            <w:pPr>
              <w:jc w:val="center"/>
              <w:rPr>
                <w:b/>
              </w:rPr>
            </w:pPr>
          </w:p>
          <w:p w14:paraId="38B4E19E" w14:textId="77777777" w:rsidR="0072410C" w:rsidRDefault="0072410C">
            <w:pPr>
              <w:jc w:val="center"/>
              <w:rPr>
                <w:b/>
              </w:rPr>
            </w:pPr>
          </w:p>
          <w:p w14:paraId="0E403D7F" w14:textId="77777777" w:rsidR="0072410C" w:rsidRDefault="0072410C">
            <w:pPr>
              <w:jc w:val="center"/>
              <w:rPr>
                <w:b/>
              </w:rPr>
            </w:pPr>
          </w:p>
          <w:p w14:paraId="5183F57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2268" w:type="dxa"/>
          </w:tcPr>
          <w:p w14:paraId="4E6CEF9C" w14:textId="77777777" w:rsidR="0072410C" w:rsidRDefault="0072410C"/>
          <w:p w14:paraId="4431068B" w14:textId="77777777" w:rsidR="0072410C" w:rsidRDefault="0072410C"/>
          <w:p w14:paraId="27D4D84A" w14:textId="77777777" w:rsidR="0072410C" w:rsidRDefault="0072410C">
            <w:pPr>
              <w:jc w:val="center"/>
            </w:pPr>
          </w:p>
          <w:p w14:paraId="2B7A67E6" w14:textId="77777777" w:rsidR="0072410C" w:rsidRDefault="00390AF5">
            <w:pPr>
              <w:jc w:val="center"/>
            </w:pPr>
            <w:r>
              <w:t>Configurar métodos de pago</w:t>
            </w:r>
          </w:p>
        </w:tc>
        <w:tc>
          <w:tcPr>
            <w:tcW w:w="3686" w:type="dxa"/>
          </w:tcPr>
          <w:p w14:paraId="11F0B44E" w14:textId="77777777" w:rsidR="0072410C" w:rsidRDefault="0072410C"/>
          <w:p w14:paraId="5A41CE54" w14:textId="77777777" w:rsidR="0072410C" w:rsidRDefault="00390AF5">
            <w:pPr>
              <w:jc w:val="center"/>
            </w:pPr>
            <w:r>
              <w:t xml:space="preserve">La aplicación debe permitir que el usuario pueda elegir los métodos pago (PayPal, Tarjetas de crédito o débito, Pago contra entrega) que estarán disponibles en sus establecimientos, así como también configurarlos (ingresando su </w:t>
            </w:r>
            <w:proofErr w:type="spellStart"/>
            <w:r>
              <w:t>key</w:t>
            </w:r>
            <w:proofErr w:type="spellEnd"/>
            <w:r>
              <w:t>).</w:t>
            </w:r>
          </w:p>
          <w:p w14:paraId="29955CF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1CFBAC" w14:textId="77777777" w:rsidR="0072410C" w:rsidRDefault="0072410C">
            <w:pPr>
              <w:jc w:val="center"/>
            </w:pPr>
          </w:p>
          <w:p w14:paraId="0CEFE44F" w14:textId="77777777" w:rsidR="0072410C" w:rsidRDefault="0072410C">
            <w:pPr>
              <w:jc w:val="center"/>
            </w:pPr>
          </w:p>
          <w:p w14:paraId="6A16509C" w14:textId="77777777" w:rsidR="0072410C" w:rsidRDefault="0072410C">
            <w:pPr>
              <w:jc w:val="center"/>
            </w:pPr>
          </w:p>
          <w:p w14:paraId="751F6D6D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2984D86" w14:textId="77777777">
        <w:trPr>
          <w:trHeight w:val="1252"/>
        </w:trPr>
        <w:tc>
          <w:tcPr>
            <w:tcW w:w="1129" w:type="dxa"/>
          </w:tcPr>
          <w:p w14:paraId="485285C7" w14:textId="77777777" w:rsidR="0072410C" w:rsidRDefault="0072410C">
            <w:pPr>
              <w:jc w:val="center"/>
              <w:rPr>
                <w:b/>
              </w:rPr>
            </w:pPr>
          </w:p>
          <w:p w14:paraId="20E306A6" w14:textId="77777777" w:rsidR="0072410C" w:rsidRDefault="0072410C">
            <w:pPr>
              <w:jc w:val="center"/>
              <w:rPr>
                <w:b/>
              </w:rPr>
            </w:pPr>
          </w:p>
          <w:p w14:paraId="4082E299" w14:textId="77777777" w:rsidR="0072410C" w:rsidRDefault="0072410C">
            <w:pPr>
              <w:jc w:val="center"/>
              <w:rPr>
                <w:b/>
              </w:rPr>
            </w:pPr>
          </w:p>
          <w:p w14:paraId="783BEEAE" w14:textId="77777777" w:rsidR="0072410C" w:rsidRDefault="0072410C">
            <w:pPr>
              <w:jc w:val="center"/>
              <w:rPr>
                <w:b/>
              </w:rPr>
            </w:pPr>
          </w:p>
          <w:p w14:paraId="2E408704" w14:textId="77777777" w:rsidR="0072410C" w:rsidRDefault="0072410C">
            <w:pPr>
              <w:jc w:val="center"/>
              <w:rPr>
                <w:b/>
              </w:rPr>
            </w:pPr>
          </w:p>
          <w:p w14:paraId="7C887D6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2268" w:type="dxa"/>
          </w:tcPr>
          <w:p w14:paraId="1B3F5679" w14:textId="77777777" w:rsidR="0072410C" w:rsidRDefault="0072410C"/>
          <w:p w14:paraId="67E51E38" w14:textId="77777777" w:rsidR="0072410C" w:rsidRDefault="0072410C"/>
          <w:p w14:paraId="5BC5485F" w14:textId="77777777" w:rsidR="0072410C" w:rsidRDefault="0072410C">
            <w:pPr>
              <w:jc w:val="center"/>
            </w:pPr>
          </w:p>
          <w:p w14:paraId="3A765248" w14:textId="77777777" w:rsidR="0072410C" w:rsidRDefault="0072410C">
            <w:pPr>
              <w:jc w:val="center"/>
            </w:pPr>
          </w:p>
          <w:p w14:paraId="683F71F7" w14:textId="77777777" w:rsidR="0072410C" w:rsidRDefault="0072410C">
            <w:pPr>
              <w:jc w:val="center"/>
            </w:pPr>
          </w:p>
          <w:p w14:paraId="6503FA74" w14:textId="77777777" w:rsidR="0072410C" w:rsidRDefault="00390AF5">
            <w:pPr>
              <w:jc w:val="center"/>
            </w:pPr>
            <w:r>
              <w:lastRenderedPageBreak/>
              <w:t>Visualizar tablero de información</w:t>
            </w:r>
          </w:p>
        </w:tc>
        <w:tc>
          <w:tcPr>
            <w:tcW w:w="3686" w:type="dxa"/>
          </w:tcPr>
          <w:p w14:paraId="64AC194B" w14:textId="77777777" w:rsidR="0072410C" w:rsidRDefault="0072410C">
            <w:pPr>
              <w:jc w:val="center"/>
            </w:pPr>
          </w:p>
          <w:p w14:paraId="39533454" w14:textId="77777777" w:rsidR="0072410C" w:rsidRDefault="00390AF5">
            <w:pPr>
              <w:jc w:val="center"/>
            </w:pPr>
            <w:r>
              <w:t xml:space="preserve">La aplicación debe permitir que el usuario pueda visualizar un tablero de información que contenga el número de establecimientos que tenga registrado el usuario, cuál es su establecimiento mejor </w:t>
            </w:r>
            <w:r>
              <w:lastRenderedPageBreak/>
              <w:t xml:space="preserve">calificado, cuál es su establecimiento con más comentarios, cuál es su establecimiento con más ventas </w:t>
            </w:r>
            <w:proofErr w:type="gramStart"/>
            <w:r>
              <w:t>y</w:t>
            </w:r>
            <w:proofErr w:type="gramEnd"/>
            <w:r>
              <w:t xml:space="preserve"> por último, algunos comentarios recientes en sus establecimientos.</w:t>
            </w:r>
          </w:p>
          <w:p w14:paraId="480B4B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7459E81E" w14:textId="77777777" w:rsidR="0072410C" w:rsidRDefault="0072410C">
            <w:pPr>
              <w:jc w:val="center"/>
            </w:pPr>
          </w:p>
          <w:p w14:paraId="382ABE56" w14:textId="77777777" w:rsidR="0072410C" w:rsidRDefault="0072410C">
            <w:pPr>
              <w:jc w:val="center"/>
            </w:pPr>
          </w:p>
          <w:p w14:paraId="5AD4B166" w14:textId="77777777" w:rsidR="0072410C" w:rsidRDefault="0072410C">
            <w:pPr>
              <w:jc w:val="center"/>
            </w:pPr>
          </w:p>
          <w:p w14:paraId="2CA66CD3" w14:textId="77777777" w:rsidR="0072410C" w:rsidRDefault="0072410C">
            <w:pPr>
              <w:jc w:val="center"/>
            </w:pPr>
          </w:p>
          <w:p w14:paraId="07A99B2B" w14:textId="77777777" w:rsidR="0072410C" w:rsidRDefault="0072410C">
            <w:pPr>
              <w:jc w:val="center"/>
            </w:pPr>
          </w:p>
          <w:p w14:paraId="10B28329" w14:textId="77777777" w:rsidR="0072410C" w:rsidRDefault="0072410C">
            <w:pPr>
              <w:jc w:val="center"/>
            </w:pPr>
          </w:p>
          <w:p w14:paraId="2B5E7AC3" w14:textId="77777777" w:rsidR="0072410C" w:rsidRDefault="00390AF5">
            <w:pPr>
              <w:jc w:val="center"/>
            </w:pPr>
            <w:r>
              <w:lastRenderedPageBreak/>
              <w:t>Alta</w:t>
            </w:r>
          </w:p>
        </w:tc>
      </w:tr>
      <w:tr w:rsidR="0072410C" w14:paraId="77200FA7" w14:textId="77777777">
        <w:trPr>
          <w:trHeight w:val="1270"/>
        </w:trPr>
        <w:tc>
          <w:tcPr>
            <w:tcW w:w="1129" w:type="dxa"/>
          </w:tcPr>
          <w:p w14:paraId="07E300D9" w14:textId="77777777" w:rsidR="0072410C" w:rsidRDefault="0072410C">
            <w:pPr>
              <w:jc w:val="center"/>
              <w:rPr>
                <w:b/>
              </w:rPr>
            </w:pPr>
          </w:p>
          <w:p w14:paraId="2AA43F47" w14:textId="77777777" w:rsidR="0072410C" w:rsidRDefault="0072410C">
            <w:pPr>
              <w:jc w:val="center"/>
              <w:rPr>
                <w:b/>
              </w:rPr>
            </w:pPr>
          </w:p>
          <w:p w14:paraId="7A1C545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2268" w:type="dxa"/>
          </w:tcPr>
          <w:p w14:paraId="2BDC8DBC" w14:textId="77777777" w:rsidR="0072410C" w:rsidRDefault="0072410C">
            <w:pPr>
              <w:jc w:val="center"/>
            </w:pPr>
          </w:p>
          <w:p w14:paraId="47363026" w14:textId="77777777" w:rsidR="0072410C" w:rsidRDefault="0072410C">
            <w:pPr>
              <w:jc w:val="center"/>
            </w:pPr>
          </w:p>
          <w:p w14:paraId="04E20D41" w14:textId="77777777" w:rsidR="0072410C" w:rsidRDefault="00390AF5">
            <w:pPr>
              <w:jc w:val="center"/>
            </w:pPr>
            <w:r>
              <w:t>Registro de establecimiento</w:t>
            </w:r>
          </w:p>
        </w:tc>
        <w:tc>
          <w:tcPr>
            <w:tcW w:w="3686" w:type="dxa"/>
          </w:tcPr>
          <w:p w14:paraId="6F233C38" w14:textId="77777777" w:rsidR="0072410C" w:rsidRDefault="0072410C">
            <w:pPr>
              <w:jc w:val="center"/>
            </w:pPr>
          </w:p>
          <w:p w14:paraId="35CA26BB" w14:textId="77777777" w:rsidR="0072410C" w:rsidRDefault="00390AF5">
            <w:pPr>
              <w:jc w:val="center"/>
            </w:pPr>
            <w:r>
              <w:t>La aplicación debe permitir que el usuario pueda registrar uno o más establecimientos en su cuenta.</w:t>
            </w:r>
          </w:p>
        </w:tc>
        <w:tc>
          <w:tcPr>
            <w:tcW w:w="2268" w:type="dxa"/>
          </w:tcPr>
          <w:p w14:paraId="273CAD7A" w14:textId="77777777" w:rsidR="0072410C" w:rsidRDefault="0072410C">
            <w:pPr>
              <w:jc w:val="center"/>
            </w:pPr>
          </w:p>
          <w:p w14:paraId="5DD7D71E" w14:textId="77777777" w:rsidR="0072410C" w:rsidRDefault="0072410C">
            <w:pPr>
              <w:jc w:val="center"/>
            </w:pPr>
          </w:p>
          <w:p w14:paraId="3C6483C6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57219AA" w14:textId="77777777">
        <w:trPr>
          <w:trHeight w:val="1557"/>
        </w:trPr>
        <w:tc>
          <w:tcPr>
            <w:tcW w:w="1129" w:type="dxa"/>
          </w:tcPr>
          <w:p w14:paraId="240579DF" w14:textId="77777777" w:rsidR="0072410C" w:rsidRDefault="0072410C">
            <w:pPr>
              <w:jc w:val="center"/>
              <w:rPr>
                <w:b/>
              </w:rPr>
            </w:pPr>
          </w:p>
          <w:p w14:paraId="012131C3" w14:textId="77777777" w:rsidR="0072410C" w:rsidRDefault="0072410C">
            <w:pPr>
              <w:jc w:val="center"/>
              <w:rPr>
                <w:b/>
              </w:rPr>
            </w:pPr>
          </w:p>
          <w:p w14:paraId="717EBFD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2268" w:type="dxa"/>
          </w:tcPr>
          <w:p w14:paraId="26923ED9" w14:textId="77777777" w:rsidR="0072410C" w:rsidRDefault="0072410C"/>
          <w:p w14:paraId="5381E292" w14:textId="77777777" w:rsidR="0072410C" w:rsidRDefault="00390AF5">
            <w:pPr>
              <w:jc w:val="center"/>
            </w:pPr>
            <w:r>
              <w:t>Búsqueda de información de un establecimiento</w:t>
            </w:r>
          </w:p>
        </w:tc>
        <w:tc>
          <w:tcPr>
            <w:tcW w:w="3686" w:type="dxa"/>
          </w:tcPr>
          <w:p w14:paraId="38DDEFC7" w14:textId="77777777" w:rsidR="0072410C" w:rsidRDefault="0072410C">
            <w:pPr>
              <w:jc w:val="center"/>
            </w:pPr>
          </w:p>
          <w:p w14:paraId="35447EFC" w14:textId="77777777" w:rsidR="0072410C" w:rsidRDefault="00390AF5">
            <w:pPr>
              <w:jc w:val="center"/>
            </w:pPr>
            <w:r>
              <w:t>La aplicación debe permitir buscar un establecimiento dado el nombre y mostrarlo en la pantalla.</w:t>
            </w:r>
          </w:p>
          <w:p w14:paraId="1FC84D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49A4C9" w14:textId="77777777" w:rsidR="0072410C" w:rsidRDefault="0072410C">
            <w:pPr>
              <w:jc w:val="center"/>
            </w:pPr>
          </w:p>
          <w:p w14:paraId="3E43A6DC" w14:textId="77777777" w:rsidR="0072410C" w:rsidRDefault="0072410C">
            <w:pPr>
              <w:jc w:val="center"/>
            </w:pPr>
          </w:p>
          <w:p w14:paraId="446518B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FBB1DF" w14:textId="77777777">
        <w:trPr>
          <w:trHeight w:val="1493"/>
        </w:trPr>
        <w:tc>
          <w:tcPr>
            <w:tcW w:w="1129" w:type="dxa"/>
          </w:tcPr>
          <w:p w14:paraId="354F9242" w14:textId="77777777" w:rsidR="0072410C" w:rsidRDefault="0072410C">
            <w:pPr>
              <w:rPr>
                <w:b/>
              </w:rPr>
            </w:pPr>
          </w:p>
          <w:p w14:paraId="48AABF6C" w14:textId="77777777" w:rsidR="0072410C" w:rsidRDefault="0072410C">
            <w:pPr>
              <w:rPr>
                <w:b/>
              </w:rPr>
            </w:pPr>
          </w:p>
          <w:p w14:paraId="597E7D1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2268" w:type="dxa"/>
          </w:tcPr>
          <w:p w14:paraId="64916937" w14:textId="77777777" w:rsidR="0072410C" w:rsidRDefault="0072410C">
            <w:pPr>
              <w:jc w:val="center"/>
            </w:pPr>
          </w:p>
          <w:p w14:paraId="397E53F9" w14:textId="77777777" w:rsidR="0072410C" w:rsidRDefault="0072410C"/>
          <w:p w14:paraId="3E684E00" w14:textId="77777777" w:rsidR="0072410C" w:rsidRDefault="00390AF5">
            <w:pPr>
              <w:jc w:val="center"/>
            </w:pPr>
            <w:r>
              <w:t>Modificar información de un establecimiento</w:t>
            </w:r>
          </w:p>
        </w:tc>
        <w:tc>
          <w:tcPr>
            <w:tcW w:w="3686" w:type="dxa"/>
          </w:tcPr>
          <w:p w14:paraId="428527F9" w14:textId="77777777" w:rsidR="0072410C" w:rsidRDefault="0072410C">
            <w:pPr>
              <w:jc w:val="center"/>
            </w:pPr>
          </w:p>
          <w:p w14:paraId="095B4A5C" w14:textId="77777777" w:rsidR="0072410C" w:rsidRDefault="00390AF5">
            <w:pPr>
              <w:jc w:val="center"/>
            </w:pPr>
            <w:r>
              <w:t>La aplicación debe permitir que el usuario pueda observar y modificar la información de cada establecimiento registrado en su cuenta.</w:t>
            </w:r>
          </w:p>
        </w:tc>
        <w:tc>
          <w:tcPr>
            <w:tcW w:w="2268" w:type="dxa"/>
          </w:tcPr>
          <w:p w14:paraId="0E40692B" w14:textId="77777777" w:rsidR="0072410C" w:rsidRDefault="0072410C">
            <w:pPr>
              <w:jc w:val="center"/>
            </w:pPr>
          </w:p>
          <w:p w14:paraId="580F3D82" w14:textId="77777777" w:rsidR="0072410C" w:rsidRDefault="0072410C">
            <w:pPr>
              <w:jc w:val="center"/>
            </w:pPr>
          </w:p>
          <w:p w14:paraId="5BB7887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474C720" w14:textId="77777777">
        <w:trPr>
          <w:trHeight w:val="1766"/>
        </w:trPr>
        <w:tc>
          <w:tcPr>
            <w:tcW w:w="1129" w:type="dxa"/>
          </w:tcPr>
          <w:p w14:paraId="14E39407" w14:textId="77777777" w:rsidR="0072410C" w:rsidRDefault="0072410C">
            <w:pPr>
              <w:jc w:val="center"/>
              <w:rPr>
                <w:b/>
              </w:rPr>
            </w:pPr>
          </w:p>
          <w:p w14:paraId="79B2861D" w14:textId="77777777" w:rsidR="0072410C" w:rsidRDefault="0072410C">
            <w:pPr>
              <w:jc w:val="center"/>
              <w:rPr>
                <w:b/>
              </w:rPr>
            </w:pPr>
          </w:p>
          <w:p w14:paraId="50D001DE" w14:textId="77777777" w:rsidR="0072410C" w:rsidRDefault="0072410C">
            <w:pPr>
              <w:jc w:val="center"/>
              <w:rPr>
                <w:b/>
              </w:rPr>
            </w:pPr>
          </w:p>
          <w:p w14:paraId="56E47AE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2268" w:type="dxa"/>
          </w:tcPr>
          <w:p w14:paraId="164B3D1F" w14:textId="77777777" w:rsidR="0072410C" w:rsidRDefault="0072410C">
            <w:pPr>
              <w:jc w:val="center"/>
            </w:pPr>
          </w:p>
          <w:p w14:paraId="5F747BE4" w14:textId="77777777" w:rsidR="0072410C" w:rsidRDefault="0072410C">
            <w:pPr>
              <w:jc w:val="center"/>
            </w:pPr>
          </w:p>
          <w:p w14:paraId="12C1CB6C" w14:textId="77777777" w:rsidR="0072410C" w:rsidRDefault="0072410C">
            <w:pPr>
              <w:jc w:val="center"/>
            </w:pPr>
          </w:p>
          <w:p w14:paraId="2FA5AFCC" w14:textId="77777777" w:rsidR="0072410C" w:rsidRDefault="00390AF5">
            <w:pPr>
              <w:jc w:val="center"/>
            </w:pPr>
            <w:r>
              <w:t>Gestionar imágenes del establecimiento</w:t>
            </w:r>
          </w:p>
        </w:tc>
        <w:tc>
          <w:tcPr>
            <w:tcW w:w="3686" w:type="dxa"/>
          </w:tcPr>
          <w:p w14:paraId="0255FC7B" w14:textId="77777777" w:rsidR="0072410C" w:rsidRDefault="0072410C">
            <w:pPr>
              <w:jc w:val="center"/>
            </w:pPr>
          </w:p>
          <w:p w14:paraId="37C3A638" w14:textId="77777777" w:rsidR="0072410C" w:rsidRDefault="00390AF5">
            <w:pPr>
              <w:jc w:val="center"/>
            </w:pPr>
            <w:r>
              <w:t xml:space="preserve">La aplicación debe permitir que el usuario pueda agregar imágenes a cada uno de los establecimientos registrados en su cuenta, así como también debe permitir visualizarlas y quitarlas. </w:t>
            </w:r>
          </w:p>
        </w:tc>
        <w:tc>
          <w:tcPr>
            <w:tcW w:w="2268" w:type="dxa"/>
          </w:tcPr>
          <w:p w14:paraId="67CC7A46" w14:textId="77777777" w:rsidR="0072410C" w:rsidRDefault="0072410C">
            <w:pPr>
              <w:jc w:val="center"/>
            </w:pPr>
          </w:p>
          <w:p w14:paraId="2A7BCEA9" w14:textId="77777777" w:rsidR="0072410C" w:rsidRDefault="0072410C">
            <w:pPr>
              <w:jc w:val="center"/>
            </w:pPr>
          </w:p>
          <w:p w14:paraId="6AB3ED34" w14:textId="77777777" w:rsidR="0072410C" w:rsidRDefault="0072410C"/>
          <w:p w14:paraId="139FCC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3E3703F" w14:textId="77777777">
        <w:trPr>
          <w:trHeight w:val="1653"/>
        </w:trPr>
        <w:tc>
          <w:tcPr>
            <w:tcW w:w="1129" w:type="dxa"/>
          </w:tcPr>
          <w:p w14:paraId="3F081029" w14:textId="77777777" w:rsidR="0072410C" w:rsidRDefault="0072410C">
            <w:pPr>
              <w:jc w:val="center"/>
              <w:rPr>
                <w:b/>
              </w:rPr>
            </w:pPr>
          </w:p>
          <w:p w14:paraId="3360C059" w14:textId="77777777" w:rsidR="0072410C" w:rsidRDefault="0072410C">
            <w:pPr>
              <w:jc w:val="center"/>
              <w:rPr>
                <w:b/>
              </w:rPr>
            </w:pPr>
          </w:p>
          <w:p w14:paraId="21BFECCD" w14:textId="77777777" w:rsidR="0072410C" w:rsidRDefault="0072410C">
            <w:pPr>
              <w:jc w:val="center"/>
              <w:rPr>
                <w:b/>
              </w:rPr>
            </w:pPr>
          </w:p>
          <w:p w14:paraId="5AEC3F7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2268" w:type="dxa"/>
          </w:tcPr>
          <w:p w14:paraId="344BFE58" w14:textId="77777777" w:rsidR="0072410C" w:rsidRDefault="0072410C">
            <w:pPr>
              <w:jc w:val="center"/>
            </w:pPr>
          </w:p>
          <w:p w14:paraId="62693355" w14:textId="77777777" w:rsidR="0072410C" w:rsidRDefault="0072410C">
            <w:pPr>
              <w:jc w:val="center"/>
            </w:pPr>
          </w:p>
          <w:p w14:paraId="78E33B03" w14:textId="77777777" w:rsidR="0072410C" w:rsidRDefault="0072410C">
            <w:pPr>
              <w:jc w:val="center"/>
            </w:pPr>
          </w:p>
          <w:p w14:paraId="405BDAF3" w14:textId="77777777" w:rsidR="0072410C" w:rsidRDefault="00390AF5">
            <w:pPr>
              <w:jc w:val="center"/>
            </w:pPr>
            <w:r>
              <w:t>Gestionar Menú</w:t>
            </w:r>
          </w:p>
        </w:tc>
        <w:tc>
          <w:tcPr>
            <w:tcW w:w="3686" w:type="dxa"/>
          </w:tcPr>
          <w:p w14:paraId="1EEB75AB" w14:textId="77777777" w:rsidR="0072410C" w:rsidRDefault="0072410C"/>
          <w:p w14:paraId="4A0DEF59" w14:textId="77777777" w:rsidR="0072410C" w:rsidRDefault="00390AF5">
            <w:pPr>
              <w:jc w:val="center"/>
            </w:pPr>
            <w:r>
              <w:t>La aplicación debe permitir que el usuario pueda agregar un ítem al Menú de cada uno de los establecimientos registrados en su cuenta, también debe permitir visualizarlas, modificarlas y quitarlas</w:t>
            </w:r>
          </w:p>
        </w:tc>
        <w:tc>
          <w:tcPr>
            <w:tcW w:w="2268" w:type="dxa"/>
          </w:tcPr>
          <w:p w14:paraId="13A3F516" w14:textId="77777777" w:rsidR="0072410C" w:rsidRDefault="0072410C">
            <w:pPr>
              <w:jc w:val="center"/>
            </w:pPr>
          </w:p>
          <w:p w14:paraId="13FE18F9" w14:textId="77777777" w:rsidR="0072410C" w:rsidRDefault="0072410C">
            <w:pPr>
              <w:jc w:val="center"/>
            </w:pPr>
          </w:p>
          <w:p w14:paraId="1610C2FB" w14:textId="77777777" w:rsidR="0072410C" w:rsidRDefault="0072410C">
            <w:pPr>
              <w:jc w:val="center"/>
            </w:pPr>
          </w:p>
          <w:p w14:paraId="1C14C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DB3857" w14:textId="77777777">
        <w:trPr>
          <w:trHeight w:val="1393"/>
        </w:trPr>
        <w:tc>
          <w:tcPr>
            <w:tcW w:w="1129" w:type="dxa"/>
          </w:tcPr>
          <w:p w14:paraId="27561254" w14:textId="77777777" w:rsidR="0072410C" w:rsidRDefault="0072410C">
            <w:pPr>
              <w:jc w:val="center"/>
              <w:rPr>
                <w:b/>
              </w:rPr>
            </w:pPr>
          </w:p>
          <w:p w14:paraId="2C09FA82" w14:textId="77777777" w:rsidR="0072410C" w:rsidRDefault="0072410C">
            <w:pPr>
              <w:jc w:val="center"/>
              <w:rPr>
                <w:b/>
              </w:rPr>
            </w:pPr>
          </w:p>
          <w:p w14:paraId="15DC067A" w14:textId="77777777" w:rsidR="0072410C" w:rsidRDefault="0072410C">
            <w:pPr>
              <w:jc w:val="center"/>
              <w:rPr>
                <w:b/>
              </w:rPr>
            </w:pPr>
          </w:p>
          <w:p w14:paraId="34F121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2268" w:type="dxa"/>
          </w:tcPr>
          <w:p w14:paraId="218FD7C9" w14:textId="77777777" w:rsidR="0072410C" w:rsidRDefault="0072410C">
            <w:pPr>
              <w:jc w:val="center"/>
            </w:pPr>
          </w:p>
          <w:p w14:paraId="2655FEBB" w14:textId="77777777" w:rsidR="0072410C" w:rsidRDefault="0072410C">
            <w:pPr>
              <w:jc w:val="center"/>
            </w:pPr>
          </w:p>
          <w:p w14:paraId="4C1A1510" w14:textId="77777777" w:rsidR="0072410C" w:rsidRDefault="0072410C">
            <w:pPr>
              <w:jc w:val="center"/>
            </w:pPr>
          </w:p>
          <w:p w14:paraId="1FA6EB72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3686" w:type="dxa"/>
          </w:tcPr>
          <w:p w14:paraId="61A325B7" w14:textId="77777777" w:rsidR="0072410C" w:rsidRDefault="0072410C">
            <w:pPr>
              <w:jc w:val="center"/>
            </w:pPr>
          </w:p>
          <w:p w14:paraId="4AEACB40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 registrado en su cuenta.</w:t>
            </w:r>
          </w:p>
          <w:p w14:paraId="2C84341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6CE0D2C" w14:textId="77777777" w:rsidR="0072410C" w:rsidRDefault="0072410C">
            <w:pPr>
              <w:jc w:val="center"/>
            </w:pPr>
          </w:p>
          <w:p w14:paraId="09DC3624" w14:textId="77777777" w:rsidR="0072410C" w:rsidRDefault="0072410C">
            <w:pPr>
              <w:jc w:val="center"/>
            </w:pPr>
          </w:p>
          <w:p w14:paraId="6015BECB" w14:textId="77777777" w:rsidR="0072410C" w:rsidRDefault="0072410C">
            <w:pPr>
              <w:jc w:val="center"/>
            </w:pPr>
          </w:p>
          <w:p w14:paraId="3D45690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5C37827" w14:textId="77777777">
        <w:trPr>
          <w:trHeight w:val="1696"/>
        </w:trPr>
        <w:tc>
          <w:tcPr>
            <w:tcW w:w="1129" w:type="dxa"/>
          </w:tcPr>
          <w:p w14:paraId="370D32AE" w14:textId="77777777" w:rsidR="0072410C" w:rsidRDefault="0072410C">
            <w:pPr>
              <w:jc w:val="center"/>
              <w:rPr>
                <w:b/>
              </w:rPr>
            </w:pPr>
          </w:p>
          <w:p w14:paraId="105E0538" w14:textId="77777777" w:rsidR="0072410C" w:rsidRDefault="0072410C">
            <w:pPr>
              <w:rPr>
                <w:b/>
              </w:rPr>
            </w:pPr>
          </w:p>
          <w:p w14:paraId="01FAFE2E" w14:textId="77777777" w:rsidR="0072410C" w:rsidRDefault="0072410C">
            <w:pPr>
              <w:jc w:val="center"/>
              <w:rPr>
                <w:b/>
              </w:rPr>
            </w:pPr>
          </w:p>
          <w:p w14:paraId="14F5CD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RF26</w:t>
            </w:r>
          </w:p>
        </w:tc>
        <w:tc>
          <w:tcPr>
            <w:tcW w:w="2268" w:type="dxa"/>
          </w:tcPr>
          <w:p w14:paraId="34CA4699" w14:textId="77777777" w:rsidR="0072410C" w:rsidRDefault="0072410C">
            <w:pPr>
              <w:jc w:val="center"/>
            </w:pPr>
          </w:p>
          <w:p w14:paraId="4F03387E" w14:textId="77777777" w:rsidR="0072410C" w:rsidRDefault="0072410C"/>
          <w:p w14:paraId="499B1C9B" w14:textId="77777777" w:rsidR="0072410C" w:rsidRDefault="0072410C">
            <w:pPr>
              <w:jc w:val="center"/>
            </w:pPr>
          </w:p>
          <w:p w14:paraId="5EA53030" w14:textId="77777777" w:rsidR="0072410C" w:rsidRDefault="00390AF5">
            <w:pPr>
              <w:jc w:val="center"/>
            </w:pPr>
            <w:r>
              <w:t>Gestionar Vales</w:t>
            </w:r>
          </w:p>
        </w:tc>
        <w:tc>
          <w:tcPr>
            <w:tcW w:w="3686" w:type="dxa"/>
          </w:tcPr>
          <w:p w14:paraId="02367F07" w14:textId="77777777" w:rsidR="0072410C" w:rsidRDefault="0072410C">
            <w:pPr>
              <w:jc w:val="center"/>
            </w:pPr>
          </w:p>
          <w:p w14:paraId="7FB3DDFF" w14:textId="77777777" w:rsidR="0072410C" w:rsidRDefault="00390AF5">
            <w:pPr>
              <w:jc w:val="center"/>
            </w:pPr>
            <w:r>
              <w:t>La aplicación debe permitir que el usuario pueda registrar un nuevo vale a cada uno de los establecimientos registrados en su cuenta, como también deberá permitir visualizarlos y modificarlos.</w:t>
            </w:r>
          </w:p>
        </w:tc>
        <w:tc>
          <w:tcPr>
            <w:tcW w:w="2268" w:type="dxa"/>
          </w:tcPr>
          <w:p w14:paraId="32587128" w14:textId="77777777" w:rsidR="0072410C" w:rsidRDefault="0072410C">
            <w:pPr>
              <w:jc w:val="center"/>
            </w:pPr>
          </w:p>
          <w:p w14:paraId="05F9DD22" w14:textId="77777777" w:rsidR="0072410C" w:rsidRDefault="0072410C">
            <w:pPr>
              <w:jc w:val="center"/>
            </w:pPr>
          </w:p>
          <w:p w14:paraId="5DA50D68" w14:textId="77777777" w:rsidR="0072410C" w:rsidRDefault="0072410C">
            <w:pPr>
              <w:jc w:val="center"/>
            </w:pPr>
          </w:p>
          <w:p w14:paraId="200047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070415D" w14:textId="77777777">
        <w:trPr>
          <w:trHeight w:val="1427"/>
        </w:trPr>
        <w:tc>
          <w:tcPr>
            <w:tcW w:w="1129" w:type="dxa"/>
          </w:tcPr>
          <w:p w14:paraId="76E53FAA" w14:textId="77777777" w:rsidR="0072410C" w:rsidRDefault="0072410C">
            <w:pPr>
              <w:jc w:val="center"/>
              <w:rPr>
                <w:b/>
              </w:rPr>
            </w:pPr>
          </w:p>
          <w:p w14:paraId="53C8523F" w14:textId="77777777" w:rsidR="0072410C" w:rsidRDefault="0072410C">
            <w:pPr>
              <w:rPr>
                <w:b/>
              </w:rPr>
            </w:pPr>
          </w:p>
          <w:p w14:paraId="47080D8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RF27</w:t>
            </w:r>
          </w:p>
        </w:tc>
        <w:tc>
          <w:tcPr>
            <w:tcW w:w="2268" w:type="dxa"/>
          </w:tcPr>
          <w:p w14:paraId="1AFC01A9" w14:textId="77777777" w:rsidR="0072410C" w:rsidRDefault="0072410C">
            <w:pPr>
              <w:jc w:val="center"/>
            </w:pPr>
          </w:p>
          <w:p w14:paraId="50D86F69" w14:textId="77777777" w:rsidR="0072410C" w:rsidRDefault="0072410C"/>
          <w:p w14:paraId="1A36DFC5" w14:textId="77777777" w:rsidR="0072410C" w:rsidRDefault="00390AF5">
            <w:pPr>
              <w:jc w:val="center"/>
            </w:pPr>
            <w:r>
              <w:t>Gestionar Repartidores</w:t>
            </w:r>
          </w:p>
        </w:tc>
        <w:tc>
          <w:tcPr>
            <w:tcW w:w="3686" w:type="dxa"/>
          </w:tcPr>
          <w:p w14:paraId="46334D20" w14:textId="77777777" w:rsidR="0072410C" w:rsidRDefault="0072410C">
            <w:pPr>
              <w:jc w:val="center"/>
            </w:pPr>
          </w:p>
          <w:p w14:paraId="3922A62F" w14:textId="77777777" w:rsidR="0072410C" w:rsidRDefault="00390AF5">
            <w:pPr>
              <w:jc w:val="center"/>
            </w:pPr>
            <w:r>
              <w:t>La aplicación debe permitir que el usuario pueda agregar o quitar repartidores de cada establecimiento que tenga registrado en su cuenta</w:t>
            </w:r>
          </w:p>
        </w:tc>
        <w:tc>
          <w:tcPr>
            <w:tcW w:w="2268" w:type="dxa"/>
          </w:tcPr>
          <w:p w14:paraId="014E1F96" w14:textId="77777777" w:rsidR="0072410C" w:rsidRDefault="0072410C">
            <w:pPr>
              <w:jc w:val="center"/>
            </w:pPr>
          </w:p>
          <w:p w14:paraId="2D1E6E0C" w14:textId="77777777" w:rsidR="0072410C" w:rsidRDefault="0072410C">
            <w:pPr>
              <w:jc w:val="center"/>
            </w:pPr>
          </w:p>
          <w:p w14:paraId="037090D1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AEC7948" w14:textId="77777777">
        <w:trPr>
          <w:trHeight w:val="1427"/>
        </w:trPr>
        <w:tc>
          <w:tcPr>
            <w:tcW w:w="1129" w:type="dxa"/>
          </w:tcPr>
          <w:p w14:paraId="3D8834AF" w14:textId="77777777" w:rsidR="0072410C" w:rsidRDefault="0072410C">
            <w:pPr>
              <w:jc w:val="center"/>
              <w:rPr>
                <w:b/>
              </w:rPr>
            </w:pPr>
          </w:p>
          <w:p w14:paraId="2D59FFFE" w14:textId="77777777" w:rsidR="0072410C" w:rsidRDefault="0072410C">
            <w:pPr>
              <w:rPr>
                <w:b/>
              </w:rPr>
            </w:pPr>
          </w:p>
          <w:p w14:paraId="70BE905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RF28</w:t>
            </w:r>
          </w:p>
        </w:tc>
        <w:tc>
          <w:tcPr>
            <w:tcW w:w="2268" w:type="dxa"/>
          </w:tcPr>
          <w:p w14:paraId="59B3FDA5" w14:textId="77777777" w:rsidR="0072410C" w:rsidRDefault="0072410C">
            <w:pPr>
              <w:jc w:val="center"/>
            </w:pPr>
          </w:p>
          <w:p w14:paraId="69168B04" w14:textId="77777777" w:rsidR="0072410C" w:rsidRDefault="0072410C"/>
          <w:p w14:paraId="20DFFDC2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3686" w:type="dxa"/>
          </w:tcPr>
          <w:p w14:paraId="4C16C521" w14:textId="77777777" w:rsidR="0072410C" w:rsidRDefault="0072410C">
            <w:pPr>
              <w:jc w:val="center"/>
            </w:pPr>
          </w:p>
          <w:p w14:paraId="20957209" w14:textId="7CBDDDFC" w:rsidR="0072410C" w:rsidRDefault="00390AF5">
            <w:pPr>
              <w:jc w:val="center"/>
            </w:pPr>
            <w:r>
              <w:t>La aplicación debe permitir que el usuario pueda visualizar todos los pedidos (</w:t>
            </w:r>
            <w:r w:rsidR="00836307" w:rsidRPr="00836307">
              <w:t>pendiente, en camino, entregado o separad</w:t>
            </w:r>
            <w:r w:rsidR="00836307">
              <w:t>o</w:t>
            </w:r>
            <w:r>
              <w:t>) realizados por los clientes</w:t>
            </w:r>
          </w:p>
        </w:tc>
        <w:tc>
          <w:tcPr>
            <w:tcW w:w="2268" w:type="dxa"/>
          </w:tcPr>
          <w:p w14:paraId="20447E17" w14:textId="77777777" w:rsidR="0072410C" w:rsidRDefault="0072410C">
            <w:pPr>
              <w:jc w:val="center"/>
            </w:pPr>
          </w:p>
          <w:p w14:paraId="7EA60262" w14:textId="77777777" w:rsidR="0072410C" w:rsidRDefault="0072410C">
            <w:pPr>
              <w:jc w:val="center"/>
            </w:pPr>
          </w:p>
          <w:p w14:paraId="41B6552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2CF56BAA" w14:textId="77777777" w:rsidR="0072410C" w:rsidRDefault="0072410C"/>
    <w:p w14:paraId="5E302E8D" w14:textId="77777777" w:rsidR="0072410C" w:rsidRDefault="0072410C"/>
    <w:p w14:paraId="7976B03C" w14:textId="77777777" w:rsidR="0072410C" w:rsidRDefault="0072410C"/>
    <w:tbl>
      <w:tblPr>
        <w:tblStyle w:val="a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2142"/>
        <w:gridCol w:w="4111"/>
        <w:gridCol w:w="2268"/>
      </w:tblGrid>
      <w:tr w:rsidR="0072410C" w14:paraId="02A7D5B8" w14:textId="77777777">
        <w:tc>
          <w:tcPr>
            <w:tcW w:w="9493" w:type="dxa"/>
            <w:gridSpan w:val="4"/>
          </w:tcPr>
          <w:p w14:paraId="5953E5E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Requerimientos Funcionales – Tacna F&amp;D </w:t>
            </w:r>
            <w:proofErr w:type="spellStart"/>
            <w:r>
              <w:rPr>
                <w:b/>
              </w:rPr>
              <w:t>Delivery</w:t>
            </w:r>
            <w:proofErr w:type="spellEnd"/>
          </w:p>
        </w:tc>
      </w:tr>
      <w:tr w:rsidR="0072410C" w14:paraId="567B74E7" w14:textId="77777777">
        <w:tc>
          <w:tcPr>
            <w:tcW w:w="972" w:type="dxa"/>
          </w:tcPr>
          <w:p w14:paraId="7BBE9E8D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42" w:type="dxa"/>
          </w:tcPr>
          <w:p w14:paraId="5AD5759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A0D280D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75C660C6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0CF3BB3" w14:textId="77777777">
        <w:trPr>
          <w:trHeight w:val="1129"/>
        </w:trPr>
        <w:tc>
          <w:tcPr>
            <w:tcW w:w="972" w:type="dxa"/>
          </w:tcPr>
          <w:p w14:paraId="5940AE30" w14:textId="77777777" w:rsidR="0072410C" w:rsidRDefault="0072410C">
            <w:pPr>
              <w:jc w:val="center"/>
              <w:rPr>
                <w:b/>
              </w:rPr>
            </w:pPr>
          </w:p>
          <w:p w14:paraId="2167535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RF29</w:t>
            </w:r>
          </w:p>
        </w:tc>
        <w:tc>
          <w:tcPr>
            <w:tcW w:w="2142" w:type="dxa"/>
          </w:tcPr>
          <w:p w14:paraId="13F4D34D" w14:textId="77777777" w:rsidR="0072410C" w:rsidRDefault="0072410C">
            <w:pPr>
              <w:jc w:val="center"/>
            </w:pPr>
          </w:p>
          <w:p w14:paraId="325AE845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648D7ADA" w14:textId="77777777" w:rsidR="0072410C" w:rsidRDefault="0072410C">
            <w:pPr>
              <w:jc w:val="center"/>
            </w:pPr>
          </w:p>
          <w:p w14:paraId="22AEEA98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2B6A8430" w14:textId="77777777" w:rsidR="0072410C" w:rsidRDefault="0072410C">
            <w:pPr>
              <w:jc w:val="center"/>
            </w:pPr>
          </w:p>
          <w:p w14:paraId="305DFD6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16571CC" w14:textId="77777777">
        <w:trPr>
          <w:trHeight w:val="973"/>
        </w:trPr>
        <w:tc>
          <w:tcPr>
            <w:tcW w:w="972" w:type="dxa"/>
          </w:tcPr>
          <w:p w14:paraId="49320F5A" w14:textId="77777777" w:rsidR="0072410C" w:rsidRDefault="0072410C">
            <w:pPr>
              <w:jc w:val="center"/>
              <w:rPr>
                <w:b/>
              </w:rPr>
            </w:pPr>
          </w:p>
          <w:p w14:paraId="2083DAEC" w14:textId="77777777" w:rsidR="0072410C" w:rsidRDefault="0072410C">
            <w:pPr>
              <w:jc w:val="center"/>
              <w:rPr>
                <w:b/>
              </w:rPr>
            </w:pPr>
          </w:p>
          <w:p w14:paraId="7D72406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RF30</w:t>
            </w:r>
          </w:p>
        </w:tc>
        <w:tc>
          <w:tcPr>
            <w:tcW w:w="2142" w:type="dxa"/>
          </w:tcPr>
          <w:p w14:paraId="231EE514" w14:textId="77777777" w:rsidR="0072410C" w:rsidRDefault="0072410C">
            <w:pPr>
              <w:jc w:val="center"/>
            </w:pPr>
          </w:p>
          <w:p w14:paraId="7346E264" w14:textId="77777777" w:rsidR="0072410C" w:rsidRDefault="0072410C">
            <w:pPr>
              <w:jc w:val="center"/>
            </w:pPr>
          </w:p>
          <w:p w14:paraId="01680407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E6F3106" w14:textId="77777777" w:rsidR="0072410C" w:rsidRDefault="0072410C">
            <w:pPr>
              <w:jc w:val="center"/>
            </w:pPr>
          </w:p>
          <w:p w14:paraId="5AB87AA9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724695A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8E8DBC7" w14:textId="77777777" w:rsidR="0072410C" w:rsidRDefault="0072410C">
            <w:pPr>
              <w:jc w:val="center"/>
            </w:pPr>
          </w:p>
          <w:p w14:paraId="3844112C" w14:textId="77777777" w:rsidR="0072410C" w:rsidRDefault="0072410C">
            <w:pPr>
              <w:jc w:val="center"/>
            </w:pPr>
          </w:p>
          <w:p w14:paraId="2653A17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76E1EF4" w14:textId="77777777">
        <w:trPr>
          <w:trHeight w:val="1147"/>
        </w:trPr>
        <w:tc>
          <w:tcPr>
            <w:tcW w:w="972" w:type="dxa"/>
          </w:tcPr>
          <w:p w14:paraId="5BCB81B7" w14:textId="77777777" w:rsidR="0072410C" w:rsidRDefault="0072410C">
            <w:pPr>
              <w:jc w:val="center"/>
              <w:rPr>
                <w:b/>
              </w:rPr>
            </w:pPr>
          </w:p>
          <w:p w14:paraId="293C24D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RF31</w:t>
            </w:r>
          </w:p>
        </w:tc>
        <w:tc>
          <w:tcPr>
            <w:tcW w:w="2142" w:type="dxa"/>
          </w:tcPr>
          <w:p w14:paraId="035D4FE1" w14:textId="77777777" w:rsidR="0072410C" w:rsidRDefault="0072410C">
            <w:pPr>
              <w:jc w:val="center"/>
            </w:pPr>
          </w:p>
          <w:p w14:paraId="2DCE1812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567E4042" w14:textId="77777777" w:rsidR="0072410C" w:rsidRDefault="0072410C">
            <w:pPr>
              <w:jc w:val="center"/>
            </w:pPr>
          </w:p>
          <w:p w14:paraId="4473F606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2FB21A0D" w14:textId="77777777" w:rsidR="0072410C" w:rsidRDefault="0072410C">
            <w:pPr>
              <w:jc w:val="center"/>
            </w:pPr>
          </w:p>
          <w:p w14:paraId="5E9E1E57" w14:textId="77777777" w:rsidR="0072410C" w:rsidRDefault="0072410C"/>
          <w:p w14:paraId="72FEE397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93FCB37" w14:textId="77777777">
        <w:trPr>
          <w:trHeight w:val="1147"/>
        </w:trPr>
        <w:tc>
          <w:tcPr>
            <w:tcW w:w="972" w:type="dxa"/>
          </w:tcPr>
          <w:p w14:paraId="16A63D4D" w14:textId="77777777" w:rsidR="0072410C" w:rsidRDefault="0072410C">
            <w:pPr>
              <w:jc w:val="center"/>
              <w:rPr>
                <w:b/>
              </w:rPr>
            </w:pPr>
          </w:p>
          <w:p w14:paraId="028A7178" w14:textId="77777777" w:rsidR="0072410C" w:rsidRDefault="0072410C">
            <w:pPr>
              <w:jc w:val="center"/>
              <w:rPr>
                <w:b/>
              </w:rPr>
            </w:pPr>
          </w:p>
          <w:p w14:paraId="142FA871" w14:textId="77777777" w:rsidR="0072410C" w:rsidRDefault="0072410C">
            <w:pPr>
              <w:jc w:val="center"/>
              <w:rPr>
                <w:b/>
              </w:rPr>
            </w:pPr>
          </w:p>
          <w:p w14:paraId="035DB21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RF32</w:t>
            </w:r>
          </w:p>
        </w:tc>
        <w:tc>
          <w:tcPr>
            <w:tcW w:w="2142" w:type="dxa"/>
          </w:tcPr>
          <w:p w14:paraId="3C8638A8" w14:textId="77777777" w:rsidR="0072410C" w:rsidRDefault="0072410C"/>
          <w:p w14:paraId="04385B21" w14:textId="77777777" w:rsidR="0072410C" w:rsidRDefault="0072410C">
            <w:pPr>
              <w:jc w:val="center"/>
            </w:pPr>
          </w:p>
          <w:p w14:paraId="010CA927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4111" w:type="dxa"/>
          </w:tcPr>
          <w:p w14:paraId="5DC1FE6E" w14:textId="77777777" w:rsidR="0072410C" w:rsidRDefault="0072410C">
            <w:pPr>
              <w:jc w:val="center"/>
            </w:pPr>
          </w:p>
          <w:p w14:paraId="764AA3D1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287B76C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88487F" w14:textId="77777777" w:rsidR="0072410C" w:rsidRDefault="0072410C">
            <w:pPr>
              <w:jc w:val="center"/>
            </w:pPr>
          </w:p>
          <w:p w14:paraId="3E51FD50" w14:textId="77777777" w:rsidR="0072410C" w:rsidRDefault="0072410C">
            <w:pPr>
              <w:jc w:val="center"/>
            </w:pPr>
          </w:p>
          <w:p w14:paraId="6A6FC359" w14:textId="77777777" w:rsidR="0072410C" w:rsidRDefault="0072410C">
            <w:pPr>
              <w:jc w:val="center"/>
            </w:pPr>
          </w:p>
          <w:p w14:paraId="5CA60CA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6B4332C" w14:textId="77777777">
        <w:trPr>
          <w:trHeight w:val="1147"/>
        </w:trPr>
        <w:tc>
          <w:tcPr>
            <w:tcW w:w="972" w:type="dxa"/>
          </w:tcPr>
          <w:p w14:paraId="4F63DC70" w14:textId="77777777" w:rsidR="0072410C" w:rsidRDefault="0072410C">
            <w:pPr>
              <w:jc w:val="center"/>
              <w:rPr>
                <w:b/>
              </w:rPr>
            </w:pPr>
          </w:p>
          <w:p w14:paraId="450C9E43" w14:textId="77777777" w:rsidR="0072410C" w:rsidRDefault="0072410C">
            <w:pPr>
              <w:jc w:val="center"/>
              <w:rPr>
                <w:b/>
              </w:rPr>
            </w:pPr>
          </w:p>
          <w:p w14:paraId="1020478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RF33</w:t>
            </w:r>
          </w:p>
        </w:tc>
        <w:tc>
          <w:tcPr>
            <w:tcW w:w="2142" w:type="dxa"/>
          </w:tcPr>
          <w:p w14:paraId="4165FCE9" w14:textId="77777777" w:rsidR="0072410C" w:rsidRDefault="0072410C">
            <w:pPr>
              <w:jc w:val="center"/>
            </w:pPr>
          </w:p>
          <w:p w14:paraId="00A446D2" w14:textId="77777777" w:rsidR="0072410C" w:rsidRDefault="0072410C">
            <w:pPr>
              <w:jc w:val="center"/>
            </w:pPr>
          </w:p>
          <w:p w14:paraId="393DA767" w14:textId="77777777" w:rsidR="0072410C" w:rsidRDefault="00390AF5">
            <w:pPr>
              <w:jc w:val="center"/>
            </w:pPr>
            <w:r>
              <w:t>Listar Establecimientos</w:t>
            </w:r>
          </w:p>
          <w:p w14:paraId="0D4BEE58" w14:textId="77777777" w:rsidR="0072410C" w:rsidRDefault="0072410C">
            <w:pPr>
              <w:jc w:val="center"/>
            </w:pPr>
          </w:p>
        </w:tc>
        <w:tc>
          <w:tcPr>
            <w:tcW w:w="4111" w:type="dxa"/>
          </w:tcPr>
          <w:p w14:paraId="35034F55" w14:textId="77777777" w:rsidR="0072410C" w:rsidRDefault="0072410C">
            <w:pPr>
              <w:jc w:val="center"/>
            </w:pPr>
          </w:p>
          <w:p w14:paraId="5B072D8B" w14:textId="77777777" w:rsidR="0072410C" w:rsidRDefault="00390AF5">
            <w:pPr>
              <w:jc w:val="center"/>
            </w:pPr>
            <w:r>
              <w:t xml:space="preserve">La aplicación debe permitir al usuario visualizar los establecimientos en los que está registrado. </w:t>
            </w:r>
          </w:p>
        </w:tc>
        <w:tc>
          <w:tcPr>
            <w:tcW w:w="2268" w:type="dxa"/>
          </w:tcPr>
          <w:p w14:paraId="3D6B1A25" w14:textId="77777777" w:rsidR="0072410C" w:rsidRDefault="0072410C">
            <w:pPr>
              <w:jc w:val="center"/>
            </w:pPr>
          </w:p>
          <w:p w14:paraId="50D6BF74" w14:textId="77777777" w:rsidR="0072410C" w:rsidRDefault="0072410C">
            <w:pPr>
              <w:jc w:val="center"/>
            </w:pPr>
          </w:p>
          <w:p w14:paraId="597B9F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D09BD" w14:textId="77777777">
        <w:trPr>
          <w:trHeight w:val="1147"/>
        </w:trPr>
        <w:tc>
          <w:tcPr>
            <w:tcW w:w="972" w:type="dxa"/>
          </w:tcPr>
          <w:p w14:paraId="7A1C0F86" w14:textId="77777777" w:rsidR="0072410C" w:rsidRDefault="0072410C">
            <w:pPr>
              <w:jc w:val="center"/>
              <w:rPr>
                <w:b/>
              </w:rPr>
            </w:pPr>
          </w:p>
          <w:p w14:paraId="218C814A" w14:textId="77777777" w:rsidR="0072410C" w:rsidRDefault="0072410C">
            <w:pPr>
              <w:jc w:val="center"/>
              <w:rPr>
                <w:b/>
              </w:rPr>
            </w:pPr>
          </w:p>
          <w:p w14:paraId="2648C63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RF34</w:t>
            </w:r>
          </w:p>
        </w:tc>
        <w:tc>
          <w:tcPr>
            <w:tcW w:w="2142" w:type="dxa"/>
          </w:tcPr>
          <w:p w14:paraId="50E990D0" w14:textId="77777777" w:rsidR="0072410C" w:rsidRDefault="0072410C">
            <w:pPr>
              <w:jc w:val="center"/>
            </w:pPr>
          </w:p>
          <w:p w14:paraId="2B654B10" w14:textId="77777777" w:rsidR="0072410C" w:rsidRDefault="0072410C">
            <w:pPr>
              <w:jc w:val="center"/>
            </w:pPr>
          </w:p>
          <w:p w14:paraId="67FD73EF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4111" w:type="dxa"/>
          </w:tcPr>
          <w:p w14:paraId="015590D6" w14:textId="77777777" w:rsidR="0072410C" w:rsidRDefault="0072410C">
            <w:pPr>
              <w:jc w:val="center"/>
            </w:pPr>
          </w:p>
          <w:p w14:paraId="4AA222A1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permitir al usuario visualizar los pedidos pendientes y poder aceptarlos si se encuentra dentro del rango del establecimiento.</w:t>
            </w:r>
          </w:p>
        </w:tc>
        <w:tc>
          <w:tcPr>
            <w:tcW w:w="2268" w:type="dxa"/>
          </w:tcPr>
          <w:p w14:paraId="49175FDE" w14:textId="77777777" w:rsidR="0072410C" w:rsidRDefault="0072410C">
            <w:pPr>
              <w:jc w:val="center"/>
            </w:pPr>
          </w:p>
          <w:p w14:paraId="20C5A3BD" w14:textId="77777777" w:rsidR="0072410C" w:rsidRDefault="0072410C">
            <w:pPr>
              <w:jc w:val="center"/>
            </w:pPr>
          </w:p>
          <w:p w14:paraId="5927463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BD1E1" w14:textId="77777777">
        <w:trPr>
          <w:trHeight w:val="1430"/>
        </w:trPr>
        <w:tc>
          <w:tcPr>
            <w:tcW w:w="972" w:type="dxa"/>
          </w:tcPr>
          <w:p w14:paraId="392B7120" w14:textId="77777777" w:rsidR="0072410C" w:rsidRDefault="0072410C">
            <w:pPr>
              <w:jc w:val="center"/>
              <w:rPr>
                <w:b/>
              </w:rPr>
            </w:pPr>
          </w:p>
          <w:p w14:paraId="529FADD1" w14:textId="77777777" w:rsidR="0072410C" w:rsidRDefault="0072410C">
            <w:pPr>
              <w:jc w:val="center"/>
              <w:rPr>
                <w:b/>
              </w:rPr>
            </w:pPr>
          </w:p>
          <w:p w14:paraId="52DC18E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RF35</w:t>
            </w:r>
          </w:p>
        </w:tc>
        <w:tc>
          <w:tcPr>
            <w:tcW w:w="2142" w:type="dxa"/>
          </w:tcPr>
          <w:p w14:paraId="60B4E216" w14:textId="77777777" w:rsidR="0072410C" w:rsidRDefault="0072410C">
            <w:pPr>
              <w:jc w:val="center"/>
            </w:pPr>
          </w:p>
          <w:p w14:paraId="1652435B" w14:textId="77777777" w:rsidR="0072410C" w:rsidRDefault="0072410C">
            <w:pPr>
              <w:jc w:val="center"/>
            </w:pPr>
          </w:p>
          <w:p w14:paraId="6CEEB9F8" w14:textId="77777777" w:rsidR="0072410C" w:rsidRDefault="00390AF5">
            <w:pPr>
              <w:jc w:val="center"/>
            </w:pPr>
            <w:r>
              <w:t>Visualizar Detalle Pedido</w:t>
            </w:r>
          </w:p>
        </w:tc>
        <w:tc>
          <w:tcPr>
            <w:tcW w:w="4111" w:type="dxa"/>
          </w:tcPr>
          <w:p w14:paraId="1D615CFA" w14:textId="77777777" w:rsidR="0072410C" w:rsidRDefault="0072410C">
            <w:pPr>
              <w:jc w:val="center"/>
            </w:pPr>
          </w:p>
          <w:p w14:paraId="3B389C4A" w14:textId="77777777" w:rsidR="0072410C" w:rsidRDefault="00390AF5">
            <w:pPr>
              <w:jc w:val="center"/>
            </w:pPr>
            <w:r>
              <w:t>La aplicación debe permitir al usuario visualizar el detalle del pedido que ha seleccionado.</w:t>
            </w:r>
          </w:p>
          <w:p w14:paraId="05D0A8F0" w14:textId="77777777" w:rsidR="0072410C" w:rsidRDefault="0072410C"/>
        </w:tc>
        <w:tc>
          <w:tcPr>
            <w:tcW w:w="2268" w:type="dxa"/>
          </w:tcPr>
          <w:p w14:paraId="30EDC1CD" w14:textId="77777777" w:rsidR="0072410C" w:rsidRDefault="0072410C">
            <w:pPr>
              <w:jc w:val="center"/>
            </w:pPr>
          </w:p>
          <w:p w14:paraId="2C309B4F" w14:textId="77777777" w:rsidR="0072410C" w:rsidRDefault="0072410C">
            <w:pPr>
              <w:jc w:val="center"/>
            </w:pPr>
          </w:p>
          <w:p w14:paraId="5FC2E44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DEE916A" w14:textId="77777777">
        <w:trPr>
          <w:trHeight w:val="1430"/>
        </w:trPr>
        <w:tc>
          <w:tcPr>
            <w:tcW w:w="972" w:type="dxa"/>
          </w:tcPr>
          <w:p w14:paraId="739FC3A6" w14:textId="77777777" w:rsidR="0072410C" w:rsidRDefault="0072410C">
            <w:pPr>
              <w:jc w:val="center"/>
              <w:rPr>
                <w:b/>
              </w:rPr>
            </w:pPr>
          </w:p>
          <w:p w14:paraId="5321A97F" w14:textId="77777777" w:rsidR="0072410C" w:rsidRDefault="0072410C">
            <w:pPr>
              <w:jc w:val="center"/>
              <w:rPr>
                <w:b/>
              </w:rPr>
            </w:pPr>
          </w:p>
          <w:p w14:paraId="4D704015" w14:textId="6571456A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</w:t>
            </w:r>
            <w:r w:rsidR="007624AE">
              <w:rPr>
                <w:b/>
              </w:rPr>
              <w:t>6</w:t>
            </w:r>
          </w:p>
        </w:tc>
        <w:tc>
          <w:tcPr>
            <w:tcW w:w="2142" w:type="dxa"/>
          </w:tcPr>
          <w:p w14:paraId="66574263" w14:textId="77777777" w:rsidR="0072410C" w:rsidRDefault="0072410C">
            <w:pPr>
              <w:jc w:val="center"/>
            </w:pPr>
          </w:p>
          <w:p w14:paraId="3C9ACB39" w14:textId="77777777" w:rsidR="0072410C" w:rsidRDefault="0072410C">
            <w:pPr>
              <w:jc w:val="center"/>
            </w:pPr>
          </w:p>
          <w:p w14:paraId="19731BD5" w14:textId="77777777" w:rsidR="0072410C" w:rsidRDefault="00390AF5">
            <w:pPr>
              <w:jc w:val="center"/>
            </w:pPr>
            <w:r>
              <w:t>Realizar Seguimiento del pedido</w:t>
            </w:r>
          </w:p>
        </w:tc>
        <w:tc>
          <w:tcPr>
            <w:tcW w:w="4111" w:type="dxa"/>
          </w:tcPr>
          <w:p w14:paraId="6FFF70D9" w14:textId="77777777" w:rsidR="0072410C" w:rsidRDefault="0072410C">
            <w:pPr>
              <w:jc w:val="center"/>
            </w:pPr>
          </w:p>
          <w:p w14:paraId="3599370F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mostrar al usuario la ruta a seguir para llegar al cliente y actualizará su posición actual en la base de datos cada 7 segundos.</w:t>
            </w:r>
          </w:p>
        </w:tc>
        <w:tc>
          <w:tcPr>
            <w:tcW w:w="2268" w:type="dxa"/>
          </w:tcPr>
          <w:p w14:paraId="51E20899" w14:textId="77777777" w:rsidR="0072410C" w:rsidRDefault="0072410C">
            <w:pPr>
              <w:jc w:val="center"/>
            </w:pPr>
          </w:p>
          <w:p w14:paraId="6770C0BA" w14:textId="77777777" w:rsidR="0072410C" w:rsidRDefault="0072410C">
            <w:pPr>
              <w:jc w:val="center"/>
            </w:pPr>
          </w:p>
          <w:p w14:paraId="6B9E9608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044D678D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288A501C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5D300B60" w14:textId="77777777" w:rsidR="0072410C" w:rsidRDefault="00390AF5">
      <w:pPr>
        <w:pStyle w:val="Ttulo1"/>
        <w:numPr>
          <w:ilvl w:val="0"/>
          <w:numId w:val="1"/>
        </w:numPr>
      </w:pPr>
      <w:bookmarkStart w:id="16" w:name="_heading=h.35nkun2" w:colFirst="0" w:colLast="0"/>
      <w:bookmarkEnd w:id="16"/>
      <w:r>
        <w:t>Requerimientos no funcionales</w:t>
      </w:r>
    </w:p>
    <w:p w14:paraId="17314D7A" w14:textId="77777777" w:rsidR="0072410C" w:rsidRDefault="0072410C">
      <w:pPr>
        <w:pStyle w:val="Ttulo1"/>
        <w:ind w:left="579" w:firstLine="0"/>
      </w:pPr>
    </w:p>
    <w:p w14:paraId="5975EE80" w14:textId="77777777" w:rsidR="0072410C" w:rsidRDefault="00390AF5">
      <w:pPr>
        <w:pStyle w:val="Ttulo1"/>
        <w:ind w:left="579" w:firstLine="0"/>
        <w:rPr>
          <w:sz w:val="22"/>
          <w:szCs w:val="22"/>
        </w:rPr>
      </w:pPr>
      <w:r>
        <w:rPr>
          <w:sz w:val="22"/>
          <w:szCs w:val="22"/>
        </w:rPr>
        <w:t>Usabilidad:</w:t>
      </w:r>
    </w:p>
    <w:p w14:paraId="1C4B92A6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</w:rPr>
      </w:pPr>
      <w:r>
        <w:rPr>
          <w:color w:val="000000"/>
          <w:highlight w:val="white"/>
        </w:rPr>
        <w:t>El tiempo de aprendizaje del sistema por un usuario deberá ser menor a 1 hora.</w:t>
      </w:r>
      <w:r>
        <w:rPr>
          <w:color w:val="000000"/>
        </w:rPr>
        <w:t xml:space="preserve"> </w:t>
      </w:r>
    </w:p>
    <w:p w14:paraId="1A459E3C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</w:rPr>
      </w:pPr>
      <w:r>
        <w:rPr>
          <w:color w:val="000000"/>
        </w:rPr>
        <w:t>La aplicación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debe desarrollar una interfaz de usuario completamente en el idioma español. </w:t>
      </w:r>
    </w:p>
    <w:p w14:paraId="7BD4128C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proofErr w:type="gramStart"/>
      <w:r>
        <w:rPr>
          <w:color w:val="000000"/>
        </w:rPr>
        <w:t>La interfaz del sistema debe</w:t>
      </w:r>
      <w:r>
        <w:t>n</w:t>
      </w:r>
      <w:proofErr w:type="gramEnd"/>
      <w:r>
        <w:rPr>
          <w:color w:val="000000"/>
        </w:rPr>
        <w:t xml:space="preserve"> utilizar colores que faciliten su comprensión y que no confundan al usuario.</w:t>
      </w:r>
    </w:p>
    <w:p w14:paraId="11D89241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r>
        <w:rPr>
          <w:color w:val="000000"/>
        </w:rPr>
        <w:t xml:space="preserve">La aplicación debe proporcionar mensajes de error que sean informativos y orientados </w:t>
      </w:r>
      <w:r>
        <w:t>al usuario</w:t>
      </w:r>
      <w:r>
        <w:rPr>
          <w:color w:val="000000"/>
        </w:rPr>
        <w:t xml:space="preserve"> final.</w:t>
      </w:r>
    </w:p>
    <w:p w14:paraId="3C6F71CC" w14:textId="77777777" w:rsidR="0072410C" w:rsidRDefault="0072410C">
      <w:pPr>
        <w:jc w:val="both"/>
      </w:pPr>
    </w:p>
    <w:p w14:paraId="1A6D8311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Compatibilidad:</w:t>
      </w:r>
    </w:p>
    <w:p w14:paraId="7649E27D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color w:val="222222"/>
          <w:highlight w:val="white"/>
        </w:rPr>
        <w:t xml:space="preserve">La aplicación debe ser compatible con todas las versiones de Android, desde 6.0 </w:t>
      </w:r>
      <w:proofErr w:type="spellStart"/>
      <w:r>
        <w:rPr>
          <w:color w:val="222222"/>
          <w:highlight w:val="white"/>
        </w:rPr>
        <w:t>Marshmallow</w:t>
      </w:r>
      <w:proofErr w:type="spellEnd"/>
      <w:r>
        <w:rPr>
          <w:color w:val="222222"/>
          <w:highlight w:val="white"/>
        </w:rPr>
        <w:t>.</w:t>
      </w:r>
    </w:p>
    <w:p w14:paraId="0B82C1E9" w14:textId="77777777" w:rsidR="0072410C" w:rsidRDefault="0072410C">
      <w:pPr>
        <w:ind w:left="567"/>
        <w:jc w:val="both"/>
        <w:rPr>
          <w:rFonts w:ascii="Arial" w:eastAsia="Arial" w:hAnsi="Arial" w:cs="Arial"/>
          <w:b/>
        </w:rPr>
      </w:pPr>
    </w:p>
    <w:p w14:paraId="3255BBB9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Sensibilidad:</w:t>
      </w:r>
    </w:p>
    <w:p w14:paraId="1E0F64E7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Cuando la aplicación se ve interrumpida por una llamada, la aplicación debe poder guardar el estado y volver a la misma pantalla que estaba allí antes de ser interrumpido.</w:t>
      </w:r>
    </w:p>
    <w:p w14:paraId="4F9EAA57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</w:rPr>
      </w:pPr>
    </w:p>
    <w:p w14:paraId="14F99CD5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Mantenibilidad:</w:t>
      </w:r>
    </w:p>
    <w:p w14:paraId="470246F5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El aplicativo podrá integrar nuevas funcionalidades sin mayor dificultad y perder calidad de los servicios ofrecidos.</w:t>
      </w:r>
    </w:p>
    <w:p w14:paraId="3D690BF5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</w:rPr>
      </w:pPr>
    </w:p>
    <w:p w14:paraId="01FC7F83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Eficiencia:</w:t>
      </w:r>
    </w:p>
    <w:p w14:paraId="4EB47F55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Toda funcionalidad de la aplicación y debe responder al usuario en menos de 7 segundos.</w:t>
      </w:r>
    </w:p>
    <w:p w14:paraId="7D85C94D" w14:textId="77777777" w:rsidR="0072410C" w:rsidRDefault="0072410C">
      <w:pPr>
        <w:rPr>
          <w:color w:val="222222"/>
          <w:highlight w:val="white"/>
        </w:rPr>
      </w:pPr>
    </w:p>
    <w:p w14:paraId="1088959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</w:rPr>
      </w:pPr>
    </w:p>
    <w:p w14:paraId="62E0B7F8" w14:textId="77777777" w:rsidR="0072410C" w:rsidRDefault="00390AF5">
      <w:pPr>
        <w:pStyle w:val="Ttulo1"/>
        <w:numPr>
          <w:ilvl w:val="0"/>
          <w:numId w:val="1"/>
        </w:numPr>
      </w:pPr>
      <w:bookmarkStart w:id="17" w:name="_heading=h.1ksv4uv" w:colFirst="0" w:colLast="0"/>
      <w:bookmarkEnd w:id="17"/>
      <w:r>
        <w:t>Glosario</w:t>
      </w:r>
    </w:p>
    <w:p w14:paraId="61FEA2A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79"/>
        <w:rPr>
          <w:color w:val="00B050"/>
        </w:rPr>
      </w:pPr>
    </w:p>
    <w:p w14:paraId="00B38AD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>SRS</w:t>
      </w:r>
      <w:r>
        <w:rPr>
          <w:color w:val="000000"/>
        </w:rPr>
        <w:t xml:space="preserve"> (Especificación de requisitos de software): es una descripción completa del comportamiento del sistema a desarrollar.</w:t>
      </w:r>
    </w:p>
    <w:p w14:paraId="02E0F76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 xml:space="preserve">GPS </w:t>
      </w:r>
      <w:r>
        <w:rPr>
          <w:color w:val="000000"/>
        </w:rPr>
        <w:t>(Sistema de posicionamiento global):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 es </w:t>
      </w:r>
      <w:r>
        <w:rPr>
          <w:color w:val="000000"/>
        </w:rPr>
        <w:t>un sistema que permite determinar en toda la Tierra la posición de cualquier objeto con una precisión de hasta centímetros, aunque lo habitual son unos pocos metros de precisión.</w:t>
      </w:r>
    </w:p>
    <w:p w14:paraId="0B7EDEFE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000000"/>
        </w:rPr>
      </w:pPr>
      <w:r>
        <w:rPr>
          <w:b/>
          <w:color w:val="000000"/>
        </w:rPr>
        <w:t>Tacna F&amp;D</w:t>
      </w:r>
      <w:r>
        <w:rPr>
          <w:color w:val="000000"/>
        </w:rPr>
        <w:t xml:space="preserve"> (Tacna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>): es el nombre de la aplicación.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1D3D6F55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18"/>
        <w:ind w:left="939"/>
        <w:rPr>
          <w:rFonts w:ascii="Arial" w:eastAsia="Arial" w:hAnsi="Arial" w:cs="Arial"/>
          <w:b/>
          <w:color w:val="000000"/>
        </w:rPr>
      </w:pPr>
    </w:p>
    <w:sectPr w:rsidR="0072410C">
      <w:pgSz w:w="12240" w:h="15840"/>
      <w:pgMar w:top="1520" w:right="1220" w:bottom="1100" w:left="1220" w:header="727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09D2F" w14:textId="77777777" w:rsidR="00625AB6" w:rsidRDefault="00625AB6">
      <w:r>
        <w:separator/>
      </w:r>
    </w:p>
  </w:endnote>
  <w:endnote w:type="continuationSeparator" w:id="0">
    <w:p w14:paraId="39100607" w14:textId="77777777" w:rsidR="00625AB6" w:rsidRDefault="0062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E5E8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96FE2" w14:textId="77777777" w:rsidR="00625AB6" w:rsidRDefault="00625AB6">
      <w:r>
        <w:separator/>
      </w:r>
    </w:p>
  </w:footnote>
  <w:footnote w:type="continuationSeparator" w:id="0">
    <w:p w14:paraId="505CFAFA" w14:textId="77777777" w:rsidR="00625AB6" w:rsidRDefault="0062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8E1F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5"/>
      <w:tblW w:w="9558" w:type="dxa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4FAC" w14:paraId="5151A536" w14:textId="77777777">
      <w:trPr>
        <w:trHeight w:val="280"/>
      </w:trPr>
      <w:tc>
        <w:tcPr>
          <w:tcW w:w="6379" w:type="dxa"/>
        </w:tcPr>
        <w:p w14:paraId="0CAE1B53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Aplicación Móvil de Establecimientos de comida y bebidas</w:t>
          </w:r>
        </w:p>
      </w:tc>
      <w:tc>
        <w:tcPr>
          <w:tcW w:w="3179" w:type="dxa"/>
        </w:tcPr>
        <w:p w14:paraId="0E5AED63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</w:t>
          </w:r>
          <w:r>
            <w:rPr>
              <w:color w:val="000000"/>
              <w:sz w:val="20"/>
              <w:szCs w:val="20"/>
            </w:rPr>
            <w:tab/>
            <w:t>0.2</w:t>
          </w:r>
        </w:p>
      </w:tc>
    </w:tr>
    <w:tr w:rsidR="008B4FAC" w14:paraId="5CD8474F" w14:textId="77777777">
      <w:trPr>
        <w:trHeight w:val="239"/>
      </w:trPr>
      <w:tc>
        <w:tcPr>
          <w:tcW w:w="6379" w:type="dxa"/>
        </w:tcPr>
        <w:p w14:paraId="443BF5F0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Documento de Requerimientos de Software</w:t>
          </w:r>
        </w:p>
      </w:tc>
      <w:tc>
        <w:tcPr>
          <w:tcW w:w="3179" w:type="dxa"/>
        </w:tcPr>
        <w:p w14:paraId="4B56D28D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Fecha:</w:t>
          </w:r>
          <w:r>
            <w:rPr>
              <w:color w:val="000000"/>
              <w:sz w:val="20"/>
              <w:szCs w:val="20"/>
            </w:rPr>
            <w:tab/>
            <w:t>30/09/2020</w:t>
          </w:r>
        </w:p>
      </w:tc>
    </w:tr>
    <w:tr w:rsidR="008B4FAC" w14:paraId="29CFFF28" w14:textId="77777777">
      <w:trPr>
        <w:trHeight w:val="240"/>
      </w:trPr>
      <w:tc>
        <w:tcPr>
          <w:tcW w:w="9558" w:type="dxa"/>
          <w:gridSpan w:val="2"/>
        </w:tcPr>
        <w:p w14:paraId="7034849A" w14:textId="77777777" w:rsidR="008B4FAC" w:rsidRDefault="008B4FA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SRS</w:t>
          </w:r>
        </w:p>
      </w:tc>
    </w:tr>
  </w:tbl>
  <w:p w14:paraId="2B7C7B12" w14:textId="77777777" w:rsidR="008B4FAC" w:rsidRDefault="008B4F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99E"/>
    <w:multiLevelType w:val="multilevel"/>
    <w:tmpl w:val="08E44BEC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25CE3"/>
    <w:multiLevelType w:val="multilevel"/>
    <w:tmpl w:val="570A744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532DF2"/>
    <w:multiLevelType w:val="multilevel"/>
    <w:tmpl w:val="A8122418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9B4AB4"/>
    <w:multiLevelType w:val="multilevel"/>
    <w:tmpl w:val="1E225EAA"/>
    <w:lvl w:ilvl="0">
      <w:start w:val="1"/>
      <w:numFmt w:val="bullet"/>
      <w:lvlText w:val="●"/>
      <w:lvlJc w:val="left"/>
      <w:pPr>
        <w:ind w:left="13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150" w:hanging="360"/>
      </w:pPr>
    </w:lvl>
    <w:lvl w:ilvl="2">
      <w:start w:val="1"/>
      <w:numFmt w:val="bullet"/>
      <w:lvlText w:val="•"/>
      <w:lvlJc w:val="left"/>
      <w:pPr>
        <w:ind w:left="3000" w:hanging="360"/>
      </w:pPr>
    </w:lvl>
    <w:lvl w:ilvl="3">
      <w:start w:val="1"/>
      <w:numFmt w:val="bullet"/>
      <w:lvlText w:val="•"/>
      <w:lvlJc w:val="left"/>
      <w:pPr>
        <w:ind w:left="3850" w:hanging="360"/>
      </w:pPr>
    </w:lvl>
    <w:lvl w:ilvl="4">
      <w:start w:val="1"/>
      <w:numFmt w:val="bullet"/>
      <w:lvlText w:val="•"/>
      <w:lvlJc w:val="left"/>
      <w:pPr>
        <w:ind w:left="4700" w:hanging="360"/>
      </w:pPr>
    </w:lvl>
    <w:lvl w:ilvl="5">
      <w:start w:val="1"/>
      <w:numFmt w:val="bullet"/>
      <w:lvlText w:val="•"/>
      <w:lvlJc w:val="left"/>
      <w:pPr>
        <w:ind w:left="5550" w:hanging="360"/>
      </w:pPr>
    </w:lvl>
    <w:lvl w:ilvl="6">
      <w:start w:val="1"/>
      <w:numFmt w:val="bullet"/>
      <w:lvlText w:val="•"/>
      <w:lvlJc w:val="left"/>
      <w:pPr>
        <w:ind w:left="6400" w:hanging="360"/>
      </w:pPr>
    </w:lvl>
    <w:lvl w:ilvl="7">
      <w:start w:val="1"/>
      <w:numFmt w:val="bullet"/>
      <w:lvlText w:val="•"/>
      <w:lvlJc w:val="left"/>
      <w:pPr>
        <w:ind w:left="7250" w:hanging="360"/>
      </w:pPr>
    </w:lvl>
    <w:lvl w:ilvl="8">
      <w:start w:val="1"/>
      <w:numFmt w:val="bullet"/>
      <w:lvlText w:val="•"/>
      <w:lvlJc w:val="left"/>
      <w:pPr>
        <w:ind w:left="8100" w:hanging="360"/>
      </w:pPr>
    </w:lvl>
  </w:abstractNum>
  <w:abstractNum w:abstractNumId="4" w15:restartNumberingAfterBreak="0">
    <w:nsid w:val="3EA87319"/>
    <w:multiLevelType w:val="multilevel"/>
    <w:tmpl w:val="A440DE28"/>
    <w:lvl w:ilvl="0">
      <w:start w:val="1"/>
      <w:numFmt w:val="decimal"/>
      <w:lvlText w:val="%1."/>
      <w:lvlJc w:val="left"/>
      <w:pPr>
        <w:ind w:left="579" w:hanging="360"/>
      </w:p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CAF7976"/>
    <w:multiLevelType w:val="multilevel"/>
    <w:tmpl w:val="EA9E7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162B07"/>
    <w:multiLevelType w:val="multilevel"/>
    <w:tmpl w:val="AB9AC6C2"/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10C"/>
    <w:rsid w:val="002E3B7E"/>
    <w:rsid w:val="00390AF5"/>
    <w:rsid w:val="00390B02"/>
    <w:rsid w:val="00625AB6"/>
    <w:rsid w:val="00690F96"/>
    <w:rsid w:val="006A38B6"/>
    <w:rsid w:val="0072410C"/>
    <w:rsid w:val="007624AE"/>
    <w:rsid w:val="00836307"/>
    <w:rsid w:val="008B4FAC"/>
    <w:rsid w:val="00B22024"/>
    <w:rsid w:val="00B56A7C"/>
    <w:rsid w:val="00BE710E"/>
    <w:rsid w:val="00C0731D"/>
    <w:rsid w:val="00D24135"/>
    <w:rsid w:val="00D85081"/>
    <w:rsid w:val="00D9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D068"/>
  <w15:docId w15:val="{389FE955-D579-4EAE-AB25-A11B3CA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FD"/>
    <w:rPr>
      <w:lang w:val="es-ES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  <w:style w:type="paragraph" w:customStyle="1" w:styleId="Tabletext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2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9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6F16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5B8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1F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unhideWhenUsed/>
    <w:rsid w:val="00B341FE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101D"/>
    <w:pPr>
      <w:widowControl/>
      <w:spacing w:before="100" w:beforeAutospacing="1" w:after="100" w:afterAutospacing="1"/>
    </w:pPr>
    <w:rPr>
      <w:sz w:val="24"/>
      <w:szCs w:val="24"/>
      <w:lang w:val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UcHJ34Bg4ryv+gDI1/OAqxF1g==">AMUW2mUn0enqeKjOmMmmLjTr/6xrbzJ8LInRhrhnmszPII3lKuxTRFmdret2qXNlvOpLSBb43jo/v1Y6kDOubGmYWTfnbeKV1zhiykhEY0pF8qz4yisIxDqOuPLJ72GhQfijABZ9ykass5aFu5ggb93HV1Sz64c51qIxxRWk+oJJOB0ZQg4Jgic+vYwzJEDJDzHJJ69r+7QU7bDzYUn2PHYYo7wVf97E8/PI7aEXvt2sf4TVgystyMdcTCd0cNU6OZ4RiayjSsXSuXpK9uzQBZ44S87te1Eqrpze9lWNtvgOR+8EIBYgB1W4iDQURPl3VKUNser0TFvCjA3xGafi4ugTOhB2lR2F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2578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RONALD EDUARDO ORDO�EZ QUILLI</cp:lastModifiedBy>
  <cp:revision>7</cp:revision>
  <dcterms:created xsi:type="dcterms:W3CDTF">2020-05-02T15:17:00Z</dcterms:created>
  <dcterms:modified xsi:type="dcterms:W3CDTF">2020-12-22T18:52:00Z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