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EE41" w14:textId="3DD4B3EA" w:rsidR="00586304" w:rsidRPr="006D6AD0" w:rsidRDefault="00CA3D52" w:rsidP="00B92748">
      <w:pPr>
        <w:spacing w:after="0" w:line="240" w:lineRule="auto"/>
        <w:rPr>
          <w:b/>
          <w:bCs/>
          <w:sz w:val="36"/>
          <w:szCs w:val="36"/>
        </w:rPr>
      </w:pPr>
      <w:r w:rsidRPr="006D6AD0">
        <w:rPr>
          <w:b/>
          <w:bCs/>
          <w:sz w:val="36"/>
          <w:szCs w:val="36"/>
        </w:rPr>
        <w:t>CSC 341</w:t>
      </w:r>
    </w:p>
    <w:p w14:paraId="2406E663" w14:textId="31E97ED2" w:rsidR="00CA3D52" w:rsidRPr="006D6AD0" w:rsidRDefault="00CA3D52" w:rsidP="00B92748">
      <w:pPr>
        <w:spacing w:after="0" w:line="240" w:lineRule="auto"/>
        <w:rPr>
          <w:b/>
          <w:bCs/>
          <w:sz w:val="36"/>
          <w:szCs w:val="36"/>
        </w:rPr>
      </w:pPr>
      <w:r w:rsidRPr="006D6AD0">
        <w:rPr>
          <w:b/>
          <w:bCs/>
          <w:sz w:val="36"/>
          <w:szCs w:val="36"/>
        </w:rPr>
        <w:t xml:space="preserve">Lab </w:t>
      </w:r>
      <w:r w:rsidR="00193F52" w:rsidRPr="006D6AD0">
        <w:rPr>
          <w:b/>
          <w:bCs/>
          <w:sz w:val="36"/>
          <w:szCs w:val="36"/>
        </w:rPr>
        <w:t>2</w:t>
      </w:r>
      <w:r w:rsidR="00DC4176">
        <w:rPr>
          <w:b/>
          <w:bCs/>
          <w:sz w:val="36"/>
          <w:szCs w:val="36"/>
        </w:rPr>
        <w:t>2</w:t>
      </w:r>
    </w:p>
    <w:p w14:paraId="2678E81A" w14:textId="076CFDEC" w:rsidR="00CA3D52" w:rsidRPr="006D6AD0" w:rsidRDefault="00CA3D52" w:rsidP="00B92748">
      <w:pPr>
        <w:spacing w:after="0" w:line="240" w:lineRule="auto"/>
        <w:rPr>
          <w:b/>
          <w:bCs/>
          <w:sz w:val="36"/>
          <w:szCs w:val="36"/>
        </w:rPr>
      </w:pPr>
    </w:p>
    <w:p w14:paraId="7B55FD5B" w14:textId="2576ADD4" w:rsidR="00CA3D52" w:rsidRPr="006D6AD0" w:rsidRDefault="002C039D" w:rsidP="00B92748">
      <w:pPr>
        <w:spacing w:after="0" w:line="240" w:lineRule="auto"/>
        <w:rPr>
          <w:b/>
          <w:bCs/>
          <w:sz w:val="36"/>
          <w:szCs w:val="36"/>
        </w:rPr>
      </w:pPr>
      <w:r w:rsidRPr="006D6AD0">
        <w:rPr>
          <w:b/>
          <w:bCs/>
          <w:sz w:val="36"/>
          <w:szCs w:val="36"/>
        </w:rPr>
        <w:t xml:space="preserve">Flask Form for </w:t>
      </w:r>
      <w:r w:rsidR="00DC4176">
        <w:rPr>
          <w:b/>
          <w:bCs/>
          <w:sz w:val="36"/>
          <w:szCs w:val="36"/>
        </w:rPr>
        <w:t>Deleting</w:t>
      </w:r>
      <w:r w:rsidRPr="006D6AD0">
        <w:rPr>
          <w:b/>
          <w:bCs/>
          <w:sz w:val="36"/>
          <w:szCs w:val="36"/>
        </w:rPr>
        <w:t xml:space="preserve"> data </w:t>
      </w:r>
      <w:r w:rsidR="00DC4176">
        <w:rPr>
          <w:b/>
          <w:bCs/>
          <w:sz w:val="36"/>
          <w:szCs w:val="36"/>
        </w:rPr>
        <w:t>from</w:t>
      </w:r>
      <w:r w:rsidRPr="006D6AD0">
        <w:rPr>
          <w:b/>
          <w:bCs/>
          <w:sz w:val="36"/>
          <w:szCs w:val="36"/>
        </w:rPr>
        <w:t xml:space="preserve"> </w:t>
      </w:r>
      <w:r w:rsidR="00DC4176">
        <w:rPr>
          <w:b/>
          <w:bCs/>
          <w:sz w:val="36"/>
          <w:szCs w:val="36"/>
        </w:rPr>
        <w:t>t</w:t>
      </w:r>
      <w:r w:rsidRPr="006D6AD0">
        <w:rPr>
          <w:b/>
          <w:bCs/>
          <w:sz w:val="36"/>
          <w:szCs w:val="36"/>
        </w:rPr>
        <w:t>able</w:t>
      </w:r>
    </w:p>
    <w:p w14:paraId="60D6ADF6" w14:textId="26DCA27E" w:rsidR="00677223" w:rsidRPr="006D6AD0" w:rsidRDefault="00677223" w:rsidP="00B92748">
      <w:pPr>
        <w:spacing w:after="0" w:line="240" w:lineRule="auto"/>
        <w:rPr>
          <w:b/>
          <w:bCs/>
          <w:sz w:val="24"/>
          <w:szCs w:val="24"/>
        </w:rPr>
      </w:pPr>
    </w:p>
    <w:p w14:paraId="5A9A44C3" w14:textId="4281BA3F" w:rsidR="00193F52" w:rsidRPr="006D6AD0" w:rsidRDefault="00DC4176" w:rsidP="00DC4176">
      <w:pPr>
        <w:rPr>
          <w:sz w:val="24"/>
          <w:szCs w:val="24"/>
        </w:rPr>
      </w:pPr>
      <w:r>
        <w:rPr>
          <w:sz w:val="24"/>
          <w:szCs w:val="24"/>
        </w:rPr>
        <w:t xml:space="preserve">Return to the Poet-Poem database you made in Lab 20. Create a form that allows a user to delete one of the poems. You will need to edit the file with forms and the file with routes.  You will need to add an HTML page for deleting the poem as well as a "handler." </w:t>
      </w:r>
    </w:p>
    <w:p w14:paraId="1412BABD" w14:textId="77777777" w:rsidR="00193F52" w:rsidRDefault="00193F52">
      <w:pPr>
        <w:rPr>
          <w:sz w:val="24"/>
          <w:szCs w:val="24"/>
        </w:rPr>
      </w:pPr>
    </w:p>
    <w:p w14:paraId="686E2A04" w14:textId="2261915F" w:rsidR="002256D5" w:rsidRDefault="00193F52">
      <w:pPr>
        <w:rPr>
          <w:sz w:val="24"/>
          <w:szCs w:val="24"/>
        </w:rPr>
      </w:pPr>
      <w:r>
        <w:rPr>
          <w:sz w:val="24"/>
          <w:szCs w:val="24"/>
        </w:rPr>
        <w:t xml:space="preserve">  </w:t>
      </w:r>
    </w:p>
    <w:p w14:paraId="2F0BB5C4" w14:textId="77777777" w:rsidR="002256D5" w:rsidRDefault="002256D5">
      <w:pPr>
        <w:rPr>
          <w:sz w:val="24"/>
          <w:szCs w:val="24"/>
        </w:rPr>
      </w:pPr>
    </w:p>
    <w:p w14:paraId="5B440252" w14:textId="440CD9C3" w:rsidR="00B92748" w:rsidRDefault="00B92748"/>
    <w:p w14:paraId="7E1A30A1" w14:textId="77777777" w:rsidR="002256D5" w:rsidRDefault="002256D5"/>
    <w:sectPr w:rsidR="0022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64DC"/>
    <w:multiLevelType w:val="hybridMultilevel"/>
    <w:tmpl w:val="45F08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A2510"/>
    <w:multiLevelType w:val="hybridMultilevel"/>
    <w:tmpl w:val="FE9C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1F"/>
    <w:rsid w:val="000C251F"/>
    <w:rsid w:val="00193CFE"/>
    <w:rsid w:val="00193F52"/>
    <w:rsid w:val="001A281D"/>
    <w:rsid w:val="002256D5"/>
    <w:rsid w:val="0024338C"/>
    <w:rsid w:val="002C039D"/>
    <w:rsid w:val="00361D2E"/>
    <w:rsid w:val="00412521"/>
    <w:rsid w:val="0051345A"/>
    <w:rsid w:val="005A70AC"/>
    <w:rsid w:val="005C67E0"/>
    <w:rsid w:val="00677223"/>
    <w:rsid w:val="006D6AD0"/>
    <w:rsid w:val="00871A70"/>
    <w:rsid w:val="00932E4A"/>
    <w:rsid w:val="00AA2F38"/>
    <w:rsid w:val="00B92748"/>
    <w:rsid w:val="00CA3D52"/>
    <w:rsid w:val="00D368A7"/>
    <w:rsid w:val="00D818EF"/>
    <w:rsid w:val="00D86A94"/>
    <w:rsid w:val="00DC1101"/>
    <w:rsid w:val="00DC4176"/>
    <w:rsid w:val="00E8789E"/>
    <w:rsid w:val="00F0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C037"/>
  <w15:chartTrackingRefBased/>
  <w15:docId w15:val="{E6B0EB6C-26FD-4668-A39F-E7A09A13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52"/>
    <w:pPr>
      <w:ind w:left="720"/>
      <w:contextualSpacing/>
    </w:pPr>
  </w:style>
  <w:style w:type="character" w:styleId="Hyperlink">
    <w:name w:val="Hyperlink"/>
    <w:basedOn w:val="DefaultParagraphFont"/>
    <w:uiPriority w:val="99"/>
    <w:unhideWhenUsed/>
    <w:rsid w:val="00CA3D52"/>
    <w:rPr>
      <w:color w:val="0000FF"/>
      <w:u w:val="single"/>
    </w:rPr>
  </w:style>
  <w:style w:type="character" w:styleId="UnresolvedMention">
    <w:name w:val="Unresolved Mention"/>
    <w:basedOn w:val="DefaultParagraphFont"/>
    <w:uiPriority w:val="99"/>
    <w:semiHidden/>
    <w:unhideWhenUsed/>
    <w:rsid w:val="0022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Blum</dc:creator>
  <cp:keywords/>
  <dc:description/>
  <cp:lastModifiedBy>Thomas Blum</cp:lastModifiedBy>
  <cp:revision>3</cp:revision>
  <dcterms:created xsi:type="dcterms:W3CDTF">2021-11-29T16:56:00Z</dcterms:created>
  <dcterms:modified xsi:type="dcterms:W3CDTF">2021-11-29T16:59:00Z</dcterms:modified>
</cp:coreProperties>
</file>