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5900" w14:textId="77777777" w:rsidR="004E47FB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6683CA" wp14:editId="70DAB818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700074968" name="Grupo 700074968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1921556477" name="Rectángulo 1921556477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BE8C69" w14:textId="77777777" w:rsidR="004E47FB" w:rsidRDefault="004E47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716948" name="Rectángulo 1076716948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3D102F" w14:textId="77777777" w:rsidR="004E47FB" w:rsidRDefault="004E47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37A2E04C" w14:textId="77777777" w:rsidR="004E47F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7E839BF2" w14:textId="77777777" w:rsidR="004E47FB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662616085" name="Rectángulo 166261608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B5CD80" w14:textId="77777777" w:rsidR="004E47FB" w:rsidRDefault="004E47F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0D3788" w14:textId="77777777" w:rsidR="004E47FB" w:rsidRDefault="004E47FB"/>
    <w:p w14:paraId="331830C7" w14:textId="77777777" w:rsidR="004E47FB" w:rsidRDefault="004E47FB"/>
    <w:p w14:paraId="42140A00" w14:textId="77777777" w:rsidR="004E47FB" w:rsidRDefault="004E47FB"/>
    <w:p w14:paraId="15D07553" w14:textId="77777777" w:rsidR="004E47FB" w:rsidRDefault="004E47FB"/>
    <w:p w14:paraId="7931A407" w14:textId="77777777" w:rsidR="004E47FB" w:rsidRDefault="004E47FB"/>
    <w:p w14:paraId="006E8733" w14:textId="77777777" w:rsidR="004E47FB" w:rsidRDefault="00000000">
      <w:pPr>
        <w:rPr>
          <w:b/>
          <w:bCs/>
        </w:rPr>
      </w:pPr>
      <w:r>
        <w:rPr>
          <w:b/>
          <w:bCs/>
        </w:rPr>
        <w:tab/>
      </w:r>
    </w:p>
    <w:p w14:paraId="2B455D4F" w14:textId="77777777" w:rsidR="004E47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2F3EA179" w14:textId="77777777">
        <w:trPr>
          <w:trHeight w:val="440"/>
        </w:trPr>
        <w:tc>
          <w:tcPr>
            <w:tcW w:w="9498" w:type="dxa"/>
            <w:vAlign w:val="center"/>
          </w:tcPr>
          <w:p w14:paraId="1F1978DE" w14:textId="77777777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Antecedentes Personales</w:t>
            </w:r>
          </w:p>
        </w:tc>
      </w:tr>
      <w:tr w:rsidR="004E47FB" w14:paraId="7EE817AF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10C55F5C" w14:textId="77777777" w:rsidR="004E47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A continuación, se presenta una tabla en la que debes completar la información solicitada. </w:t>
            </w:r>
          </w:p>
        </w:tc>
      </w:tr>
    </w:tbl>
    <w:p w14:paraId="28E1932B" w14:textId="77777777" w:rsidR="004E47FB" w:rsidRDefault="004E47FB">
      <w:pPr>
        <w:rPr>
          <w:b/>
          <w:bCs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4E47FB" w14:paraId="0310143A" w14:textId="77777777">
        <w:trPr>
          <w:trHeight w:val="440"/>
        </w:trPr>
        <w:tc>
          <w:tcPr>
            <w:tcW w:w="2534" w:type="dxa"/>
            <w:vAlign w:val="center"/>
          </w:tcPr>
          <w:p w14:paraId="70D79AC8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 1</w:t>
            </w:r>
          </w:p>
        </w:tc>
        <w:tc>
          <w:tcPr>
            <w:tcW w:w="6964" w:type="dxa"/>
            <w:vAlign w:val="center"/>
          </w:tcPr>
          <w:p w14:paraId="1A59D369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Lucas Alonso Olea Cornejo</w:t>
            </w:r>
          </w:p>
        </w:tc>
      </w:tr>
      <w:tr w:rsidR="004E47FB" w14:paraId="26ACF539" w14:textId="77777777">
        <w:trPr>
          <w:trHeight w:val="418"/>
        </w:trPr>
        <w:tc>
          <w:tcPr>
            <w:tcW w:w="2534" w:type="dxa"/>
            <w:vAlign w:val="center"/>
          </w:tcPr>
          <w:p w14:paraId="1AE4A793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 1</w:t>
            </w:r>
          </w:p>
        </w:tc>
        <w:tc>
          <w:tcPr>
            <w:tcW w:w="6964" w:type="dxa"/>
            <w:vAlign w:val="center"/>
          </w:tcPr>
          <w:p w14:paraId="50FD7637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21.609.077-2</w:t>
            </w:r>
          </w:p>
        </w:tc>
      </w:tr>
      <w:tr w:rsidR="004E47FB" w14:paraId="114D9715" w14:textId="77777777">
        <w:trPr>
          <w:trHeight w:val="418"/>
        </w:trPr>
        <w:tc>
          <w:tcPr>
            <w:tcW w:w="2534" w:type="dxa"/>
            <w:vAlign w:val="center"/>
          </w:tcPr>
          <w:p w14:paraId="54484BFF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 2</w:t>
            </w:r>
          </w:p>
        </w:tc>
        <w:tc>
          <w:tcPr>
            <w:tcW w:w="6964" w:type="dxa"/>
            <w:vAlign w:val="center"/>
          </w:tcPr>
          <w:p w14:paraId="749849A1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Rodrigo Riquelme </w:t>
            </w:r>
          </w:p>
        </w:tc>
      </w:tr>
      <w:tr w:rsidR="004E47FB" w14:paraId="2FE5A885" w14:textId="77777777">
        <w:trPr>
          <w:trHeight w:val="418"/>
        </w:trPr>
        <w:tc>
          <w:tcPr>
            <w:tcW w:w="2534" w:type="dxa"/>
            <w:vAlign w:val="center"/>
          </w:tcPr>
          <w:p w14:paraId="68A9C230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 2</w:t>
            </w:r>
          </w:p>
        </w:tc>
        <w:tc>
          <w:tcPr>
            <w:tcW w:w="6964" w:type="dxa"/>
            <w:vAlign w:val="center"/>
          </w:tcPr>
          <w:p w14:paraId="538BA92B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21.160.922-2</w:t>
            </w:r>
          </w:p>
        </w:tc>
      </w:tr>
      <w:tr w:rsidR="004E47FB" w14:paraId="532EA869" w14:textId="77777777">
        <w:trPr>
          <w:trHeight w:val="418"/>
        </w:trPr>
        <w:tc>
          <w:tcPr>
            <w:tcW w:w="2534" w:type="dxa"/>
            <w:vAlign w:val="center"/>
          </w:tcPr>
          <w:p w14:paraId="187EBE40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 3</w:t>
            </w:r>
          </w:p>
        </w:tc>
        <w:tc>
          <w:tcPr>
            <w:tcW w:w="6964" w:type="dxa"/>
            <w:vAlign w:val="center"/>
          </w:tcPr>
          <w:p w14:paraId="51555F1C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Marco Antonio Robles Garrido</w:t>
            </w:r>
          </w:p>
        </w:tc>
      </w:tr>
      <w:tr w:rsidR="004E47FB" w14:paraId="37579366" w14:textId="77777777">
        <w:trPr>
          <w:trHeight w:val="418"/>
        </w:trPr>
        <w:tc>
          <w:tcPr>
            <w:tcW w:w="2534" w:type="dxa"/>
            <w:vAlign w:val="center"/>
          </w:tcPr>
          <w:p w14:paraId="3FFFABEC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 3</w:t>
            </w:r>
          </w:p>
        </w:tc>
        <w:tc>
          <w:tcPr>
            <w:tcW w:w="6964" w:type="dxa"/>
            <w:vAlign w:val="center"/>
          </w:tcPr>
          <w:p w14:paraId="4E73462A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20.844.787-4</w:t>
            </w:r>
          </w:p>
        </w:tc>
      </w:tr>
      <w:tr w:rsidR="004E47FB" w14:paraId="4C9AE3E6" w14:textId="77777777">
        <w:trPr>
          <w:trHeight w:val="418"/>
        </w:trPr>
        <w:tc>
          <w:tcPr>
            <w:tcW w:w="2534" w:type="dxa"/>
            <w:vAlign w:val="center"/>
          </w:tcPr>
          <w:p w14:paraId="35BE773D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 4</w:t>
            </w:r>
          </w:p>
        </w:tc>
        <w:tc>
          <w:tcPr>
            <w:tcW w:w="6964" w:type="dxa"/>
            <w:vAlign w:val="center"/>
          </w:tcPr>
          <w:p w14:paraId="66F12810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Rodrigo Soto</w:t>
            </w:r>
          </w:p>
        </w:tc>
      </w:tr>
      <w:tr w:rsidR="004E47FB" w14:paraId="7F34B673" w14:textId="77777777">
        <w:trPr>
          <w:trHeight w:val="418"/>
        </w:trPr>
        <w:tc>
          <w:tcPr>
            <w:tcW w:w="2534" w:type="dxa"/>
            <w:vAlign w:val="center"/>
          </w:tcPr>
          <w:p w14:paraId="6D25D295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 4</w:t>
            </w:r>
          </w:p>
        </w:tc>
        <w:tc>
          <w:tcPr>
            <w:tcW w:w="6964" w:type="dxa"/>
            <w:vAlign w:val="center"/>
          </w:tcPr>
          <w:p w14:paraId="5F0C8AC6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21.067.312-1</w:t>
            </w:r>
          </w:p>
        </w:tc>
      </w:tr>
      <w:tr w:rsidR="004E47FB" w14:paraId="7F1891EE" w14:textId="77777777">
        <w:trPr>
          <w:trHeight w:val="425"/>
        </w:trPr>
        <w:tc>
          <w:tcPr>
            <w:tcW w:w="2534" w:type="dxa"/>
            <w:vAlign w:val="center"/>
          </w:tcPr>
          <w:p w14:paraId="244868E4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08ECCA46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Ingeniería en informática</w:t>
            </w:r>
          </w:p>
        </w:tc>
      </w:tr>
      <w:tr w:rsidR="004E47FB" w14:paraId="4EC82771" w14:textId="77777777">
        <w:trPr>
          <w:trHeight w:val="417"/>
        </w:trPr>
        <w:tc>
          <w:tcPr>
            <w:tcW w:w="2534" w:type="dxa"/>
            <w:vAlign w:val="center"/>
          </w:tcPr>
          <w:p w14:paraId="6CA341A2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4E19CC87" w14:textId="77777777" w:rsidR="004E47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Plaza norte</w:t>
            </w:r>
          </w:p>
        </w:tc>
      </w:tr>
    </w:tbl>
    <w:p w14:paraId="6F9DF011" w14:textId="77777777" w:rsidR="004E47FB" w:rsidRDefault="00000000">
      <w:pPr>
        <w:rPr>
          <w:b/>
          <w:bCs/>
          <w:color w:val="4472C4"/>
          <w:sz w:val="24"/>
          <w:szCs w:val="24"/>
        </w:rPr>
      </w:pPr>
      <w:r>
        <w:br w:type="page"/>
      </w:r>
    </w:p>
    <w:p w14:paraId="190FAA19" w14:textId="77777777" w:rsidR="004E47FB" w:rsidRDefault="004E47FB">
      <w:pPr>
        <w:rPr>
          <w:b/>
          <w:bCs/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77880494" w14:textId="77777777">
        <w:trPr>
          <w:trHeight w:val="440"/>
        </w:trPr>
        <w:tc>
          <w:tcPr>
            <w:tcW w:w="9498" w:type="dxa"/>
            <w:vAlign w:val="center"/>
          </w:tcPr>
          <w:p w14:paraId="08FD468B" w14:textId="77777777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Descripción Proyecto APT</w:t>
            </w:r>
          </w:p>
        </w:tc>
      </w:tr>
      <w:tr w:rsidR="004E47FB" w14:paraId="71972B21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3824A9E9" w14:textId="77777777" w:rsidR="004E47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4F5E88DF" w14:textId="77777777" w:rsidR="004E47FB" w:rsidRDefault="004E47FB">
      <w:pPr>
        <w:rPr>
          <w:b/>
          <w:bCs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4E47FB" w14:paraId="4DC09333" w14:textId="77777777">
        <w:trPr>
          <w:trHeight w:val="440"/>
        </w:trPr>
        <w:tc>
          <w:tcPr>
            <w:tcW w:w="2587" w:type="dxa"/>
            <w:vAlign w:val="center"/>
          </w:tcPr>
          <w:p w14:paraId="78B5C4D3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704CCF7B" w14:textId="77777777" w:rsidR="004E47FB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548DD4"/>
                <w:sz w:val="20"/>
                <w:szCs w:val="20"/>
              </w:rPr>
              <w:t>RollerApp</w:t>
            </w:r>
            <w:proofErr w:type="spellEnd"/>
          </w:p>
        </w:tc>
      </w:tr>
      <w:tr w:rsidR="004E47FB" w14:paraId="535BBF55" w14:textId="77777777">
        <w:trPr>
          <w:trHeight w:val="418"/>
        </w:trPr>
        <w:tc>
          <w:tcPr>
            <w:tcW w:w="2587" w:type="dxa"/>
            <w:vAlign w:val="center"/>
          </w:tcPr>
          <w:p w14:paraId="6FDBEC8F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630F0C67" w14:textId="182A874B" w:rsidR="004E47FB" w:rsidRDefault="00440441">
            <w:pPr>
              <w:rPr>
                <w:b/>
                <w:bCs/>
              </w:rPr>
            </w:pPr>
            <w:r>
              <w:rPr>
                <w:color w:val="548DD4"/>
                <w:sz w:val="20"/>
                <w:szCs w:val="20"/>
              </w:rPr>
              <w:t xml:space="preserve">Software </w:t>
            </w:r>
            <w:proofErr w:type="spellStart"/>
            <w:r>
              <w:rPr>
                <w:color w:val="548DD4"/>
                <w:sz w:val="20"/>
                <w:szCs w:val="20"/>
              </w:rPr>
              <w:t>development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(web and </w:t>
            </w:r>
            <w:proofErr w:type="spellStart"/>
            <w:r>
              <w:rPr>
                <w:color w:val="548DD4"/>
                <w:sz w:val="20"/>
                <w:szCs w:val="20"/>
              </w:rPr>
              <w:t>mobile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548DD4"/>
                <w:sz w:val="20"/>
                <w:szCs w:val="20"/>
              </w:rPr>
              <w:t>database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48DD4"/>
                <w:sz w:val="20"/>
                <w:szCs w:val="20"/>
              </w:rPr>
              <w:t>sever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8DD4"/>
                <w:sz w:val="20"/>
                <w:szCs w:val="20"/>
              </w:rPr>
              <w:t>management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48DD4"/>
                <w:sz w:val="20"/>
                <w:szCs w:val="20"/>
              </w:rPr>
              <w:t>systems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8DD4"/>
                <w:sz w:val="20"/>
                <w:szCs w:val="20"/>
              </w:rPr>
              <w:t>architecture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48DD4"/>
                <w:sz w:val="20"/>
                <w:szCs w:val="20"/>
              </w:rPr>
              <w:t>integration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548DD4"/>
                <w:sz w:val="20"/>
                <w:szCs w:val="20"/>
              </w:rPr>
              <w:t>Quality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8DD4"/>
                <w:sz w:val="20"/>
                <w:szCs w:val="20"/>
              </w:rPr>
              <w:t>Assurance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(</w:t>
            </w:r>
            <w:r>
              <w:rPr>
                <w:color w:val="548DD4"/>
                <w:sz w:val="20"/>
                <w:szCs w:val="20"/>
              </w:rPr>
              <w:t>QA</w:t>
            </w:r>
            <w:r>
              <w:rPr>
                <w:color w:val="548DD4"/>
                <w:sz w:val="20"/>
                <w:szCs w:val="20"/>
              </w:rPr>
              <w:t>).</w:t>
            </w:r>
          </w:p>
        </w:tc>
      </w:tr>
      <w:tr w:rsidR="004E47FB" w14:paraId="2C93A983" w14:textId="77777777">
        <w:trPr>
          <w:trHeight w:val="425"/>
        </w:trPr>
        <w:tc>
          <w:tcPr>
            <w:tcW w:w="2587" w:type="dxa"/>
            <w:vAlign w:val="center"/>
          </w:tcPr>
          <w:p w14:paraId="01C7F9A6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6FC0F9A4" w14:textId="77777777" w:rsidR="004E47FB" w:rsidRDefault="004E47FB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59360C74" w14:textId="4E6DF72F" w:rsidR="004E47FB" w:rsidRDefault="00440441">
            <w:pPr>
              <w:numPr>
                <w:ilvl w:val="0"/>
                <w:numId w:val="9"/>
              </w:numPr>
              <w:spacing w:after="0"/>
              <w:rPr>
                <w:color w:val="548DD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Develop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a software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solution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using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techniques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that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systematize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development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maintenance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process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ensuring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achievement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Construction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integration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responsive web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mobile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application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clients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, and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centralized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REST API,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connected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Webpay Plus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payment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Gateway and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deployed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cloud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4D184AAE" w14:textId="179DCD05" w:rsidR="00440441" w:rsidRDefault="00440441">
            <w:pPr>
              <w:numPr>
                <w:ilvl w:val="0"/>
                <w:numId w:val="9"/>
              </w:numPr>
              <w:spacing w:after="0"/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Build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data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models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support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organizational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requirements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according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defined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scalable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design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Design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normalization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implementation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relational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database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ensure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consistency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users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catalog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quotes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orders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concurrent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transactions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>.</w:t>
            </w:r>
          </w:p>
          <w:p w14:paraId="5BE5F564" w14:textId="54F836D1" w:rsidR="00440441" w:rsidRDefault="00440441">
            <w:pPr>
              <w:numPr>
                <w:ilvl w:val="0"/>
                <w:numId w:val="9"/>
              </w:numPr>
              <w:spacing w:after="0"/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Manage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IT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projects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offering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alternatives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for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decision-making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according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organizational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requirements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Planning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estimation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and control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development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cycle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through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agile Scrum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framework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managing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prioritized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Product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Backlog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committed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deliverables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over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19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weeks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>.</w:t>
            </w:r>
          </w:p>
          <w:p w14:paraId="364267C4" w14:textId="28C1560C" w:rsidR="00440441" w:rsidRDefault="00440441">
            <w:pPr>
              <w:numPr>
                <w:ilvl w:val="0"/>
                <w:numId w:val="9"/>
              </w:numPr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Perform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certification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products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processes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using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industry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best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practices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Design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execution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unit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integration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functional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and API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security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matrix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along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with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systematic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management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defects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re-testing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>.</w:t>
            </w:r>
          </w:p>
        </w:tc>
      </w:tr>
    </w:tbl>
    <w:p w14:paraId="37DAE23A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25AA87" w14:textId="77777777" w:rsidR="004E47FB" w:rsidRDefault="00000000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5E9B129D" w14:textId="77777777">
        <w:trPr>
          <w:trHeight w:val="440"/>
        </w:trPr>
        <w:tc>
          <w:tcPr>
            <w:tcW w:w="9498" w:type="dxa"/>
            <w:vAlign w:val="center"/>
          </w:tcPr>
          <w:p w14:paraId="370BE69E" w14:textId="77777777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4E47FB" w14:paraId="1228C89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7E25FB5B" w14:textId="75073481" w:rsidR="004E47FB" w:rsidRDefault="004E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41A456D8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4E47FB" w14:paraId="25D3C8D7" w14:textId="77777777">
        <w:trPr>
          <w:trHeight w:val="2443"/>
        </w:trPr>
        <w:tc>
          <w:tcPr>
            <w:tcW w:w="2386" w:type="dxa"/>
            <w:vAlign w:val="center"/>
          </w:tcPr>
          <w:p w14:paraId="58A47E53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41AD0634" w14:textId="39226BD2" w:rsidR="004E47FB" w:rsidRDefault="00440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color w:val="548DD4"/>
                <w:sz w:val="20"/>
                <w:szCs w:val="20"/>
              </w:rPr>
              <w:t xml:space="preserve">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custom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blinds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solar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protection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systems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industry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TopRoller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faces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critical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bottlenecks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due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service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reliant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manual WhatsApp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messaging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purely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informational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web portal.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This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scheme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causes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delays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quote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delivery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inconsistencies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price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-per-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square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-meter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calculations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lack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coordination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scheduling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visits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lack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traceability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manual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bank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transfer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payments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. The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highly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relevant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computer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engineering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field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as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addresses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comprehensive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digitization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real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business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Metropolitan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Region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.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solves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common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problem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custom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manufacturing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companies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need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integrate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dynamic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quoting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engines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autonomous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real-time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scheduling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transactional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payment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gateways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under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secure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scalable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multi-platform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architectures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.</w:t>
            </w:r>
          </w:p>
        </w:tc>
      </w:tr>
      <w:tr w:rsidR="004E47FB" w14:paraId="012E7820" w14:textId="77777777">
        <w:trPr>
          <w:trHeight w:val="1037"/>
        </w:trPr>
        <w:tc>
          <w:tcPr>
            <w:tcW w:w="2386" w:type="dxa"/>
            <w:vAlign w:val="center"/>
          </w:tcPr>
          <w:p w14:paraId="48CCB2AD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60CA9E71" w14:textId="7DB2382F" w:rsidR="00440441" w:rsidRDefault="00440441">
            <w:pPr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multi-platform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software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ecosystem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designed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automate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TopRoller's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commercial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operational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cycle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. The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solution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integrates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:</w:t>
            </w:r>
          </w:p>
          <w:p w14:paraId="39FA6C52" w14:textId="46A198E2" w:rsidR="00440441" w:rsidRDefault="00440441">
            <w:pPr>
              <w:numPr>
                <w:ilvl w:val="0"/>
                <w:numId w:val="8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Responsive Web Portal and Mobile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Application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>:</w:t>
            </w:r>
            <w:r w:rsidRPr="00440441">
              <w:rPr>
                <w:color w:val="548DD4"/>
                <w:sz w:val="20"/>
                <w:szCs w:val="20"/>
              </w:rPr>
              <w:t xml:space="preserve"> Direct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channels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clients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consult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interactive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fabric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/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catalog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calculate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exact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quotes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based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dimensions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book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visits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rectification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/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installation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),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make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secure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electronic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payments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using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debit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credit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cards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via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Webpay Plus.</w:t>
            </w:r>
          </w:p>
          <w:p w14:paraId="1693A965" w14:textId="3013EB2E" w:rsidR="00440441" w:rsidRDefault="00440441">
            <w:pPr>
              <w:numPr>
                <w:ilvl w:val="0"/>
                <w:numId w:val="8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Backend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Centralized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REST API:</w:t>
            </w:r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normalized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that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ensures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persistence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consistency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concurrency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clients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orders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schedules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transactions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.</w:t>
            </w:r>
          </w:p>
          <w:p w14:paraId="5296E07A" w14:textId="1F998D57" w:rsidR="00440441" w:rsidRDefault="00440441">
            <w:pPr>
              <w:numPr>
                <w:ilvl w:val="0"/>
                <w:numId w:val="8"/>
              </w:numPr>
              <w:jc w:val="both"/>
              <w:rPr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>Administrative Portal:</w:t>
            </w:r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centralized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panel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administration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monitor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order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statuses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assign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crews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schedule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audit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payments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commissions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real-time.</w:t>
            </w:r>
            <w:r w:rsidRPr="00440441">
              <w:rPr>
                <w:color w:val="548DD4"/>
                <w:sz w:val="20"/>
                <w:szCs w:val="20"/>
              </w:rPr>
              <w:t xml:space="preserve"> </w:t>
            </w:r>
          </w:p>
        </w:tc>
      </w:tr>
      <w:tr w:rsidR="004E47FB" w14:paraId="2B996445" w14:textId="77777777">
        <w:trPr>
          <w:trHeight w:val="866"/>
        </w:trPr>
        <w:tc>
          <w:tcPr>
            <w:tcW w:w="2386" w:type="dxa"/>
            <w:vAlign w:val="center"/>
          </w:tcPr>
          <w:p w14:paraId="6EC301E5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25655233" w14:textId="788F1DCB" w:rsidR="00440441" w:rsidRDefault="00440441">
            <w:pPr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color w:val="548DD4"/>
                <w:sz w:val="20"/>
                <w:szCs w:val="20"/>
              </w:rPr>
              <w:t xml:space="preserve">The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project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directly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articulates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consolidates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four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key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competencies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degree's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graduate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profile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:</w:t>
            </w:r>
          </w:p>
          <w:p w14:paraId="545CBB0F" w14:textId="57A8AC8C" w:rsidR="00440441" w:rsidRPr="000B704D" w:rsidRDefault="00440441">
            <w:pPr>
              <w:numPr>
                <w:ilvl w:val="0"/>
                <w:numId w:val="7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Software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development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implementation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Frontend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construction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(Web and Mobile), REST API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payment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gateway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integration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continuous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cloud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deployment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298E5DA0" w14:textId="41AE9D2A" w:rsidR="00440441" w:rsidRDefault="00440441">
            <w:pPr>
              <w:numPr>
                <w:ilvl w:val="0"/>
                <w:numId w:val="7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Data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model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construction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normalization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relational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support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concurrent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operations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transactional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traceability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6914D4C7" w14:textId="002EACA8" w:rsidR="00440441" w:rsidRDefault="00440441">
            <w:pPr>
              <w:numPr>
                <w:ilvl w:val="0"/>
                <w:numId w:val="7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IT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project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management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Planning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control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software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lifecycle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using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Agile Scrum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framework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throughout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19-week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schedule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.</w:t>
            </w:r>
          </w:p>
          <w:p w14:paraId="70C408FA" w14:textId="79CE52C4" w:rsidR="004E47FB" w:rsidRDefault="00440441">
            <w:pPr>
              <w:numPr>
                <w:ilvl w:val="0"/>
                <w:numId w:val="7"/>
              </w:numPr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Quality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certification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execution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unit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integration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functional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endpoint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security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plan,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managing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defects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through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correction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re-testing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cycles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.</w:t>
            </w:r>
          </w:p>
        </w:tc>
      </w:tr>
      <w:tr w:rsidR="004E47FB" w14:paraId="0F7C4751" w14:textId="77777777">
        <w:trPr>
          <w:trHeight w:val="866"/>
        </w:trPr>
        <w:tc>
          <w:tcPr>
            <w:tcW w:w="2386" w:type="dxa"/>
            <w:vAlign w:val="center"/>
          </w:tcPr>
          <w:p w14:paraId="36A871E0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68EF37D5" w14:textId="25BFA68D" w:rsidR="00440441" w:rsidRDefault="00440441">
            <w:pPr>
              <w:jc w:val="both"/>
              <w:rPr>
                <w:color w:val="548DD4"/>
                <w:sz w:val="20"/>
                <w:szCs w:val="20"/>
              </w:rPr>
            </w:pPr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Lucas Olea: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Highly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interested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in Full Stack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gramStart"/>
            <w:r w:rsidRPr="00440441">
              <w:rPr>
                <w:color w:val="548DD4"/>
                <w:sz w:val="20"/>
                <w:szCs w:val="20"/>
              </w:rPr>
              <w:t>app</w:t>
            </w:r>
            <w:proofErr w:type="gram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. Working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project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that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encompasses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both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worlds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processes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real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payments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will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be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highly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beneficial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professional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future.</w:t>
            </w:r>
          </w:p>
          <w:p w14:paraId="4ACF5853" w14:textId="4F5FE3D1" w:rsidR="004E47FB" w:rsidRDefault="00000000" w:rsidP="00440441">
            <w:pPr>
              <w:jc w:val="both"/>
              <w:rPr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br/>
            </w:r>
            <w:r w:rsidR="00440441" w:rsidRPr="00440441">
              <w:rPr>
                <w:b/>
                <w:bCs/>
                <w:color w:val="548DD4"/>
                <w:sz w:val="20"/>
                <w:szCs w:val="20"/>
              </w:rPr>
              <w:t xml:space="preserve">Marco Robles: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This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project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aligns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primarily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with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my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interests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in full-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stack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(web and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) and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platform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integration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.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It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helps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me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develop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lastRenderedPageBreak/>
              <w:t>competencies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handling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payment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gateways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robust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authentication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security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protocols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while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applying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my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knowledge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solve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real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business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problems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optimize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user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440441" w:rsidRPr="00440441">
              <w:rPr>
                <w:color w:val="548DD4"/>
                <w:sz w:val="20"/>
                <w:szCs w:val="20"/>
              </w:rPr>
              <w:t>experience</w:t>
            </w:r>
            <w:proofErr w:type="spellEnd"/>
            <w:r w:rsidR="00440441" w:rsidRPr="00440441">
              <w:rPr>
                <w:color w:val="548DD4"/>
                <w:sz w:val="20"/>
                <w:szCs w:val="20"/>
              </w:rPr>
              <w:t>.</w:t>
            </w:r>
          </w:p>
        </w:tc>
      </w:tr>
      <w:tr w:rsidR="004E47FB" w14:paraId="7BC07D2E" w14:textId="77777777">
        <w:trPr>
          <w:trHeight w:val="132"/>
        </w:trPr>
        <w:tc>
          <w:tcPr>
            <w:tcW w:w="2386" w:type="dxa"/>
            <w:vAlign w:val="center"/>
          </w:tcPr>
          <w:p w14:paraId="2DC895C4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0477CADD" w14:textId="0E127460" w:rsidR="00440441" w:rsidRDefault="00440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48DD4"/>
                <w:sz w:val="20"/>
                <w:szCs w:val="20"/>
              </w:rPr>
            </w:pPr>
            <w:r w:rsidRPr="00440441">
              <w:rPr>
                <w:color w:val="548DD4"/>
                <w:sz w:val="20"/>
                <w:szCs w:val="20"/>
              </w:rPr>
              <w:t xml:space="preserve">The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project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entirely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feasible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complete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within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academic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period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considering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following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factors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:</w:t>
            </w:r>
          </w:p>
          <w:p w14:paraId="3C7BE239" w14:textId="76347DF3" w:rsidR="00440441" w:rsidRDefault="004404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Timeframe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Methodology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Structured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over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19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weeks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divided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into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3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phases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using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Scrum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framework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allowing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short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iterations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continuous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delivery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tested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functional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increments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>.</w:t>
            </w:r>
          </w:p>
          <w:p w14:paraId="6CF00417" w14:textId="77777777" w:rsidR="00440441" w:rsidRPr="00440441" w:rsidRDefault="004404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Technological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and Material </w:t>
            </w: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Resources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Employs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consolidated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open-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source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technologies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tools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Figma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), API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environments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(Postman),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relational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managers, and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Transbank's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official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environments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operating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standard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computers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and Cloud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infrastructure.</w:t>
            </w:r>
            <w:proofErr w:type="spellEnd"/>
          </w:p>
          <w:p w14:paraId="60DC3A96" w14:textId="76DEF16E" w:rsidR="004E47FB" w:rsidRDefault="004404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48DD4"/>
                <w:sz w:val="20"/>
                <w:szCs w:val="20"/>
              </w:rPr>
            </w:pPr>
            <w:proofErr w:type="spellStart"/>
            <w:r w:rsidRPr="00440441">
              <w:rPr>
                <w:b/>
                <w:bCs/>
                <w:color w:val="548DD4"/>
                <w:sz w:val="20"/>
                <w:szCs w:val="20"/>
              </w:rPr>
              <w:t>Multidisciplinary</w:t>
            </w:r>
            <w:proofErr w:type="spellEnd"/>
            <w:r w:rsidRPr="00440441">
              <w:rPr>
                <w:b/>
                <w:bCs/>
                <w:color w:val="548DD4"/>
                <w:sz w:val="20"/>
                <w:szCs w:val="20"/>
              </w:rPr>
              <w:t xml:space="preserve"> Team: </w:t>
            </w:r>
            <w:r w:rsidRPr="00440441">
              <w:rPr>
                <w:color w:val="548DD4"/>
                <w:sz w:val="20"/>
                <w:szCs w:val="20"/>
              </w:rPr>
              <w:t xml:space="preserve">4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members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with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clear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division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40441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440441">
              <w:rPr>
                <w:color w:val="548DD4"/>
                <w:sz w:val="20"/>
                <w:szCs w:val="20"/>
              </w:rPr>
              <w:t xml:space="preserve"> roles.</w:t>
            </w:r>
          </w:p>
        </w:tc>
      </w:tr>
    </w:tbl>
    <w:p w14:paraId="228F551C" w14:textId="77777777" w:rsidR="004E47FB" w:rsidRDefault="004E47FB">
      <w:pPr>
        <w:rPr>
          <w:b/>
          <w:bCs/>
          <w:color w:val="4472C4"/>
          <w:sz w:val="32"/>
          <w:szCs w:val="32"/>
        </w:rPr>
      </w:pPr>
    </w:p>
    <w:p w14:paraId="6FC0CF56" w14:textId="77777777" w:rsidR="004E47FB" w:rsidRDefault="004E47FB">
      <w:pPr>
        <w:rPr>
          <w:b/>
          <w:bCs/>
          <w:color w:val="4472C4"/>
          <w:sz w:val="32"/>
          <w:szCs w:val="32"/>
        </w:rPr>
      </w:pPr>
    </w:p>
    <w:p w14:paraId="52DF10F9" w14:textId="77777777" w:rsidR="004E47FB" w:rsidRDefault="004E47FB">
      <w:pPr>
        <w:rPr>
          <w:b/>
          <w:bCs/>
          <w:color w:val="4472C4"/>
          <w:sz w:val="32"/>
          <w:szCs w:val="32"/>
        </w:rPr>
      </w:pPr>
    </w:p>
    <w:p w14:paraId="529B0EAD" w14:textId="77777777" w:rsidR="004E47FB" w:rsidRDefault="004E47FB">
      <w:pPr>
        <w:rPr>
          <w:b/>
          <w:bCs/>
          <w:color w:val="4472C4"/>
          <w:sz w:val="32"/>
          <w:szCs w:val="32"/>
        </w:rPr>
      </w:pPr>
    </w:p>
    <w:p w14:paraId="218EE41B" w14:textId="77777777" w:rsidR="004E47FB" w:rsidRDefault="004E47FB">
      <w:pPr>
        <w:rPr>
          <w:b/>
          <w:bCs/>
          <w:color w:val="4472C4"/>
          <w:sz w:val="32"/>
          <w:szCs w:val="32"/>
        </w:rPr>
      </w:pPr>
    </w:p>
    <w:p w14:paraId="01D1B0CF" w14:textId="77777777" w:rsidR="004E47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PARTE II </w:t>
      </w: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05F40F1E" w14:textId="77777777">
        <w:trPr>
          <w:trHeight w:val="440"/>
        </w:trPr>
        <w:tc>
          <w:tcPr>
            <w:tcW w:w="9498" w:type="dxa"/>
            <w:vAlign w:val="center"/>
          </w:tcPr>
          <w:p w14:paraId="6478B63C" w14:textId="4530FDFC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4. Objetiv</w:t>
            </w:r>
            <w:r w:rsidR="000B704D">
              <w:rPr>
                <w:b/>
                <w:bCs/>
                <w:color w:val="1F3864"/>
                <w:sz w:val="28"/>
                <w:szCs w:val="28"/>
              </w:rPr>
              <w:t>e</w:t>
            </w:r>
            <w:r>
              <w:rPr>
                <w:b/>
                <w:bCs/>
                <w:color w:val="1F3864"/>
                <w:sz w:val="28"/>
                <w:szCs w:val="28"/>
              </w:rPr>
              <w:t>s</w:t>
            </w:r>
          </w:p>
        </w:tc>
      </w:tr>
      <w:tr w:rsidR="004E47FB" w14:paraId="0B4DDBFB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7EF4AAEA" w14:textId="2506FE35" w:rsidR="004E47FB" w:rsidRDefault="004E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44FCE128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4E47FB" w14:paraId="441AE5F5" w14:textId="77777777">
        <w:trPr>
          <w:trHeight w:val="1259"/>
        </w:trPr>
        <w:tc>
          <w:tcPr>
            <w:tcW w:w="2638" w:type="dxa"/>
            <w:vAlign w:val="center"/>
          </w:tcPr>
          <w:p w14:paraId="3456A57B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7B173360" w14:textId="70B8276F" w:rsidR="004E47FB" w:rsidRDefault="000B704D">
            <w:pPr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Develop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implement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 digital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ecosystem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composed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 responsive web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platform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a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application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connected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centralized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relational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digitize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end-to-end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automate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TopRoller's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curtain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sales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cycle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.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This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will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allow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clients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request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custom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real-time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quotes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schedule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rectification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/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installation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visits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process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secure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electronic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payments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with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Webpay Plus,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eliminating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operational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dependence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manual WhatsApp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channels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</w:tc>
      </w:tr>
      <w:tr w:rsidR="004E47FB" w14:paraId="47E1924B" w14:textId="77777777">
        <w:trPr>
          <w:trHeight w:val="834"/>
        </w:trPr>
        <w:tc>
          <w:tcPr>
            <w:tcW w:w="2638" w:type="dxa"/>
            <w:vAlign w:val="center"/>
          </w:tcPr>
          <w:p w14:paraId="56F4BA0D" w14:textId="77777777" w:rsidR="004E47FB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655BD384" w14:textId="181A73E5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software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architecture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entity-relationship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relational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gramStart"/>
            <w:r w:rsidRPr="000B704D">
              <w:rPr>
                <w:color w:val="548DD4"/>
                <w:sz w:val="20"/>
                <w:szCs w:val="20"/>
              </w:rPr>
              <w:t>interface</w:t>
            </w:r>
            <w:proofErr w:type="gram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prototypes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(UX/UI)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web portal,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gramStart"/>
            <w:r w:rsidRPr="000B704D">
              <w:rPr>
                <w:color w:val="548DD4"/>
                <w:sz w:val="20"/>
                <w:szCs w:val="20"/>
              </w:rPr>
              <w:t>app</w:t>
            </w:r>
            <w:proofErr w:type="gramEnd"/>
            <w:r w:rsidRPr="000B704D">
              <w:rPr>
                <w:color w:val="548DD4"/>
                <w:sz w:val="20"/>
                <w:szCs w:val="20"/>
              </w:rPr>
              <w:t>, and administrative panel.</w:t>
            </w:r>
          </w:p>
          <w:p w14:paraId="35EE7743" w14:textId="69E38C1A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Program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centralized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REST API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manage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role-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based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access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control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authentication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/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service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catalog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dynamic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quoting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engine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reservations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0879CCE9" w14:textId="527085F3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lastRenderedPageBreak/>
              <w:t>Build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responsive web portal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clients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administration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panel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centralized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order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management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crew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assignment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schedule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business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indicator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visualization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55B4D942" w14:textId="2F2D0D99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Develop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application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clients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integrating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catalog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consultation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dynamic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dimensional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quoting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tool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visit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scheduling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secure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communication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with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REST API.</w:t>
            </w:r>
          </w:p>
          <w:p w14:paraId="110023CE" w14:textId="4F5A0EEB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Integrate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Webpay Plus (Transbank)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payment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gateway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both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web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gramStart"/>
            <w:r w:rsidRPr="000B704D">
              <w:rPr>
                <w:color w:val="548DD4"/>
                <w:sz w:val="20"/>
                <w:szCs w:val="20"/>
              </w:rPr>
              <w:t>apps</w:t>
            </w:r>
            <w:proofErr w:type="gram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ensuring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secure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transaction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flow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return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token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validation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automatic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order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confirmation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59F995D7" w14:textId="4DA5D180" w:rsidR="000B704D" w:rsidRDefault="000B704D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Execute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 comprehensive Software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plan,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registering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correcting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defects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ensure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quality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stability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solution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09777C20" w14:textId="2E378106" w:rsidR="004E47FB" w:rsidRDefault="000B704D">
            <w:pPr>
              <w:numPr>
                <w:ilvl w:val="0"/>
                <w:numId w:val="4"/>
              </w:numPr>
              <w:spacing w:line="276" w:lineRule="auto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color w:val="548DD4"/>
                <w:sz w:val="20"/>
                <w:szCs w:val="20"/>
              </w:rPr>
              <w:t>Deploy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system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components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(Web, App,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DB)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cloud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infrastructure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creating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user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manuals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documentation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required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final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delivery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</w:tc>
      </w:tr>
    </w:tbl>
    <w:p w14:paraId="33B629B4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6AABCA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6AFF1858" w14:textId="77777777">
        <w:trPr>
          <w:trHeight w:val="440"/>
        </w:trPr>
        <w:tc>
          <w:tcPr>
            <w:tcW w:w="9498" w:type="dxa"/>
            <w:vAlign w:val="center"/>
          </w:tcPr>
          <w:p w14:paraId="0D4D5694" w14:textId="545391A3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5.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Metodolo</w:t>
            </w:r>
            <w:r w:rsidR="000B704D">
              <w:rPr>
                <w:b/>
                <w:bCs/>
                <w:color w:val="1F3864"/>
                <w:sz w:val="28"/>
                <w:szCs w:val="28"/>
              </w:rPr>
              <w:t>gy</w:t>
            </w:r>
            <w:proofErr w:type="spellEnd"/>
          </w:p>
        </w:tc>
      </w:tr>
      <w:tr w:rsidR="004E47FB" w14:paraId="1628CCC4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5755EB18" w14:textId="6FD2AE9D" w:rsidR="004E47FB" w:rsidRDefault="004E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364434E6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E47FB" w14:paraId="4279FE6B" w14:textId="77777777">
        <w:tc>
          <w:tcPr>
            <w:tcW w:w="9498" w:type="dxa"/>
          </w:tcPr>
          <w:p w14:paraId="71AE3025" w14:textId="77777777" w:rsidR="004E47FB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4E47FB" w14:paraId="5C3C19EC" w14:textId="77777777">
        <w:trPr>
          <w:trHeight w:val="1920"/>
        </w:trPr>
        <w:tc>
          <w:tcPr>
            <w:tcW w:w="9498" w:type="dxa"/>
          </w:tcPr>
          <w:p w14:paraId="4068E38D" w14:textId="77777777" w:rsidR="000B704D" w:rsidRDefault="000B704D">
            <w:p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Working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Methodology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r w:rsidRPr="000B704D">
              <w:rPr>
                <w:color w:val="548DD4"/>
                <w:sz w:val="20"/>
                <w:szCs w:val="20"/>
              </w:rPr>
              <w:t>Agile Scrum Framework</w:t>
            </w:r>
            <w:r w:rsidRPr="000B704D">
              <w:rPr>
                <w:color w:val="548DD4"/>
                <w:sz w:val="20"/>
                <w:szCs w:val="20"/>
              </w:rPr>
              <w:t xml:space="preserve"> </w:t>
            </w:r>
          </w:p>
          <w:p w14:paraId="2D94451A" w14:textId="77777777" w:rsidR="000B704D" w:rsidRDefault="000B704D">
            <w:pPr>
              <w:jc w:val="both"/>
              <w:rPr>
                <w:color w:val="548DD4"/>
                <w:sz w:val="20"/>
                <w:szCs w:val="20"/>
              </w:rPr>
            </w:pPr>
            <w:r w:rsidRPr="000B704D">
              <w:rPr>
                <w:color w:val="548DD4"/>
                <w:sz w:val="20"/>
                <w:szCs w:val="20"/>
              </w:rPr>
              <w:t xml:space="preserve">For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project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Agile Scrum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framework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will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be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adopted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enabling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iterative and incremental software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construction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through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defined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cycles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Sprints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).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This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methodology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ensures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continuous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delivery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valuable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functional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increments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rapid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adaptation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changing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requirements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progressive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module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validation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alongside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TopRoller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company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  <w:r w:rsidRPr="000B704D">
              <w:rPr>
                <w:color w:val="548DD4"/>
                <w:sz w:val="20"/>
                <w:szCs w:val="20"/>
              </w:rPr>
              <w:t xml:space="preserve"> </w:t>
            </w:r>
          </w:p>
          <w:p w14:paraId="7AE95052" w14:textId="77777777" w:rsidR="000B704D" w:rsidRDefault="000B704D">
            <w:p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Phase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Cycle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Structure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>: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3BB3E0CE" w14:textId="77777777" w:rsidR="000B704D" w:rsidRPr="000B704D" w:rsidRDefault="000B704D" w:rsidP="000B704D">
            <w:p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color w:val="548DD4"/>
                <w:sz w:val="20"/>
                <w:szCs w:val="20"/>
              </w:rPr>
              <w:t xml:space="preserve">The 19-week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work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plan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organized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three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major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macro-stages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that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B704D">
              <w:rPr>
                <w:color w:val="548DD4"/>
                <w:sz w:val="20"/>
                <w:szCs w:val="20"/>
              </w:rPr>
              <w:t>frame</w:t>
            </w:r>
            <w:proofErr w:type="spellEnd"/>
            <w:proofErr w:type="gram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Sprint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execution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:</w:t>
            </w:r>
            <w:r w:rsidRPr="000B704D">
              <w:rPr>
                <w:color w:val="548DD4"/>
                <w:sz w:val="20"/>
                <w:szCs w:val="20"/>
              </w:rPr>
              <w:t xml:space="preserve"> </w:t>
            </w:r>
          </w:p>
          <w:p w14:paraId="41B29DEE" w14:textId="77777777" w:rsidR="000B704D" w:rsidRDefault="000B704D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Phase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1: Discovery,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Architecture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, and Sprint 0 (Weeks 1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4): </w:t>
            </w:r>
            <w:r w:rsidRPr="000B704D">
              <w:rPr>
                <w:color w:val="548DD4"/>
                <w:sz w:val="20"/>
                <w:szCs w:val="20"/>
              </w:rPr>
              <w:t xml:space="preserve">Client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requirement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gathering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analysis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creation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relational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model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software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architecture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(REST API), UX/UI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prototyping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Figma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construction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initial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prioritized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Backlog.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7EF66244" w14:textId="77777777" w:rsidR="000B704D" w:rsidRDefault="000B704D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Phase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2: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Construction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and Incremental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Integration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Sprints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(Weeks 5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16):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Execution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development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Sprints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create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base REST API, role-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based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authentication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web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mobile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catalog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views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dynamic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quoting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engine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logic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interactive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agenda, Webpay Plus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integration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Administrative Panel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with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KPI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Dashboard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0F9802B2" w14:textId="77777777" w:rsidR="000B704D" w:rsidRDefault="000B704D" w:rsidP="000B704D">
            <w:pPr>
              <w:pStyle w:val="Prrafodelista"/>
              <w:numPr>
                <w:ilvl w:val="0"/>
                <w:numId w:val="6"/>
              </w:num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Phase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3: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Stabilization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, QA, and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Deployment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Sprints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(Weeks 17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to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19):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Execution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comprehensive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plan, formal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defect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correction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performance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optimization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cloud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infrastructure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deployment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APK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generation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final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documentation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delivery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23BBE05A" w14:textId="0F470C85" w:rsidR="000B704D" w:rsidRPr="000B704D" w:rsidRDefault="000B704D" w:rsidP="000B704D">
            <w:pPr>
              <w:ind w:left="36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Scrum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Ceremonies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Artifacts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>:</w:t>
            </w:r>
          </w:p>
          <w:p w14:paraId="7D21B4B5" w14:textId="77777777" w:rsidR="000B704D" w:rsidRDefault="000B704D">
            <w:pPr>
              <w:numPr>
                <w:ilvl w:val="0"/>
                <w:numId w:val="5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Artifacts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Backlog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prioritized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list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epics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user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stories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), Sprint Backlog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subset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committed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tasks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per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iteration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),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Increment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functional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tested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potentially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deployable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version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software).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34420EBB" w14:textId="77777777" w:rsidR="000B704D" w:rsidRDefault="000B704D" w:rsidP="000B704D">
            <w:pPr>
              <w:pStyle w:val="Prrafodelista"/>
              <w:numPr>
                <w:ilvl w:val="0"/>
                <w:numId w:val="5"/>
              </w:num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lastRenderedPageBreak/>
              <w:t>Ceremonies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r w:rsidRPr="000B704D">
              <w:rPr>
                <w:color w:val="548DD4"/>
                <w:sz w:val="20"/>
                <w:szCs w:val="20"/>
              </w:rPr>
              <w:t xml:space="preserve">Sprint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Planning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defining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Sprint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Goal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), Daily Scrum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brief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15-minute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synchronization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gramStart"/>
            <w:r w:rsidRPr="000B704D">
              <w:rPr>
                <w:color w:val="548DD4"/>
                <w:sz w:val="20"/>
                <w:szCs w:val="20"/>
              </w:rPr>
              <w:t>meetings</w:t>
            </w:r>
            <w:proofErr w:type="gramEnd"/>
            <w:r w:rsidRPr="000B704D">
              <w:rPr>
                <w:color w:val="548DD4"/>
                <w:sz w:val="20"/>
                <w:szCs w:val="20"/>
              </w:rPr>
              <w:t xml:space="preserve">), Sprint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Review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practical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demonstration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increment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), and Sprint Retrospective (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internal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performance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analysis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continuous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improvement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).</w:t>
            </w: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</w:t>
            </w:r>
          </w:p>
          <w:p w14:paraId="2BB8B6C4" w14:textId="03F1C8A1" w:rsidR="004E47FB" w:rsidRPr="000B704D" w:rsidRDefault="000B704D" w:rsidP="000B704D">
            <w:p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548DD4"/>
                <w:sz w:val="20"/>
                <w:szCs w:val="20"/>
              </w:rPr>
              <w:t>Team And Roles:</w:t>
            </w:r>
          </w:p>
          <w:p w14:paraId="702EC14B" w14:textId="69234B72" w:rsidR="000B704D" w:rsidRDefault="000B704D">
            <w:pPr>
              <w:numPr>
                <w:ilvl w:val="0"/>
                <w:numId w:val="3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Owner: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Responsible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for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defining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vision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managing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the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Backlog,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ensuring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deliverables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meet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TopRoller's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needs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7A341ADD" w14:textId="1780621F" w:rsidR="000B704D" w:rsidRDefault="000B704D">
            <w:pPr>
              <w:numPr>
                <w:ilvl w:val="0"/>
                <w:numId w:val="3"/>
              </w:numPr>
              <w:spacing w:after="0"/>
              <w:jc w:val="both"/>
              <w:rPr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Scrum </w:t>
            </w:r>
            <w:proofErr w:type="gramStart"/>
            <w:r w:rsidRPr="000B704D">
              <w:rPr>
                <w:b/>
                <w:bCs/>
                <w:color w:val="548DD4"/>
                <w:sz w:val="20"/>
                <w:szCs w:val="20"/>
              </w:rPr>
              <w:t>Master</w:t>
            </w:r>
            <w:proofErr w:type="gram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Ensures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compliance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with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Scrum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principles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facilitates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communication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removes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/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methodological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blockers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131C7CEE" w14:textId="630D6C0A" w:rsidR="004E47FB" w:rsidRPr="000B704D" w:rsidRDefault="000B704D" w:rsidP="000B704D">
            <w:pPr>
              <w:pStyle w:val="Prrafodelista"/>
              <w:numPr>
                <w:ilvl w:val="0"/>
                <w:numId w:val="3"/>
              </w:numPr>
              <w:jc w:val="both"/>
              <w:rPr>
                <w:color w:val="548DD4"/>
                <w:sz w:val="20"/>
                <w:szCs w:val="20"/>
              </w:rPr>
            </w:pPr>
            <w:proofErr w:type="spellStart"/>
            <w:r w:rsidRPr="000B704D">
              <w:rPr>
                <w:b/>
                <w:bCs/>
                <w:color w:val="548DD4"/>
                <w:sz w:val="20"/>
                <w:szCs w:val="20"/>
              </w:rPr>
              <w:t>Development</w:t>
            </w:r>
            <w:proofErr w:type="spellEnd"/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 Team: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Auto-organized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multidisciplinary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team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charge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of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FullStack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programming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DB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management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Webpay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integration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QA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continuous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deployment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46F16225" w14:textId="0B557405" w:rsidR="004E47FB" w:rsidRDefault="000B704D">
            <w:p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548DD4"/>
                <w:sz w:val="20"/>
                <w:szCs w:val="20"/>
              </w:rPr>
              <w:t xml:space="preserve">Individual Role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Definition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>:</w:t>
            </w:r>
          </w:p>
          <w:p w14:paraId="756759D2" w14:textId="4715EAA5" w:rsidR="000B704D" w:rsidRDefault="000B704D">
            <w:pPr>
              <w:numPr>
                <w:ilvl w:val="0"/>
                <w:numId w:val="11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>Lucas Alonso Olea Cornejo:</w:t>
            </w:r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Product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Owner /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Fullstack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Developer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.</w:t>
            </w:r>
          </w:p>
          <w:p w14:paraId="1F26FBF8" w14:textId="04FB3128" w:rsidR="000B704D" w:rsidRDefault="000B704D">
            <w:pPr>
              <w:numPr>
                <w:ilvl w:val="0"/>
                <w:numId w:val="11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Marco Antonio Robles Garrido: </w:t>
            </w:r>
            <w:r w:rsidRPr="000B704D">
              <w:rPr>
                <w:color w:val="548DD4"/>
                <w:sz w:val="20"/>
                <w:szCs w:val="20"/>
              </w:rPr>
              <w:t xml:space="preserve">Scrum </w:t>
            </w:r>
            <w:proofErr w:type="gramStart"/>
            <w:r w:rsidRPr="000B704D">
              <w:rPr>
                <w:color w:val="548DD4"/>
                <w:sz w:val="20"/>
                <w:szCs w:val="20"/>
              </w:rPr>
              <w:t>Master</w:t>
            </w:r>
            <w:proofErr w:type="gramEnd"/>
            <w:r w:rsidRPr="000B704D">
              <w:rPr>
                <w:color w:val="548DD4"/>
                <w:sz w:val="20"/>
                <w:szCs w:val="20"/>
              </w:rPr>
              <w:t xml:space="preserve"> /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Database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Management.</w:t>
            </w:r>
          </w:p>
          <w:p w14:paraId="213A51F4" w14:textId="4033506B" w:rsidR="000B704D" w:rsidRDefault="000B704D">
            <w:pPr>
              <w:numPr>
                <w:ilvl w:val="0"/>
                <w:numId w:val="11"/>
              </w:numPr>
              <w:spacing w:after="0"/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>Rodrigo Riquelme:</w:t>
            </w:r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Quality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Assurance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(QA) and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Testing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Lead.</w:t>
            </w:r>
          </w:p>
          <w:p w14:paraId="31B3DD43" w14:textId="19C1F404" w:rsidR="004E47FB" w:rsidRDefault="000B704D">
            <w:pPr>
              <w:numPr>
                <w:ilvl w:val="0"/>
                <w:numId w:val="11"/>
              </w:num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 w:rsidRPr="000B704D">
              <w:rPr>
                <w:b/>
                <w:bCs/>
                <w:color w:val="548DD4"/>
                <w:sz w:val="20"/>
                <w:szCs w:val="20"/>
              </w:rPr>
              <w:t xml:space="preserve">Rodrigo Soto: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Technical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Design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0B704D">
              <w:rPr>
                <w:color w:val="548DD4"/>
                <w:sz w:val="20"/>
                <w:szCs w:val="20"/>
              </w:rPr>
              <w:t>Architecture</w:t>
            </w:r>
            <w:proofErr w:type="spellEnd"/>
            <w:r w:rsidRPr="000B704D">
              <w:rPr>
                <w:color w:val="548DD4"/>
                <w:sz w:val="20"/>
                <w:szCs w:val="20"/>
              </w:rPr>
              <w:t>, and UI/UX.</w:t>
            </w:r>
          </w:p>
        </w:tc>
      </w:tr>
    </w:tbl>
    <w:p w14:paraId="08BB50A0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10AE18" w14:textId="77777777" w:rsidR="004E47FB" w:rsidRDefault="004E47FB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a9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4E47FB" w14:paraId="08EA7D6D" w14:textId="77777777">
        <w:trPr>
          <w:trHeight w:val="440"/>
        </w:trPr>
        <w:tc>
          <w:tcPr>
            <w:tcW w:w="9640" w:type="dxa"/>
            <w:vAlign w:val="center"/>
          </w:tcPr>
          <w:p w14:paraId="3BF38963" w14:textId="7D20D685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6. </w:t>
            </w:r>
            <w:proofErr w:type="spellStart"/>
            <w:r w:rsidR="000B704D">
              <w:rPr>
                <w:b/>
                <w:bCs/>
                <w:color w:val="1F3864"/>
                <w:sz w:val="28"/>
                <w:szCs w:val="28"/>
              </w:rPr>
              <w:t>Evidences</w:t>
            </w:r>
            <w:proofErr w:type="spellEnd"/>
          </w:p>
        </w:tc>
      </w:tr>
      <w:tr w:rsidR="004E47FB" w14:paraId="2379EA0B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26DA65A3" w14:textId="13A63B53" w:rsidR="004E47FB" w:rsidRDefault="004E47FB">
            <w:pPr>
              <w:spacing w:after="0"/>
              <w:jc w:val="both"/>
              <w:rPr>
                <w:color w:val="595959"/>
              </w:rPr>
            </w:pPr>
          </w:p>
        </w:tc>
      </w:tr>
    </w:tbl>
    <w:p w14:paraId="17147AF2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4E47FB" w14:paraId="570A87EF" w14:textId="77777777">
        <w:trPr>
          <w:trHeight w:val="362"/>
        </w:trPr>
        <w:tc>
          <w:tcPr>
            <w:tcW w:w="1843" w:type="dxa"/>
            <w:vAlign w:val="center"/>
          </w:tcPr>
          <w:p w14:paraId="04256DF6" w14:textId="3AF48F29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Evidence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Type</w:t>
            </w:r>
            <w:proofErr w:type="spellEnd"/>
          </w:p>
        </w:tc>
        <w:tc>
          <w:tcPr>
            <w:tcW w:w="1843" w:type="dxa"/>
            <w:vAlign w:val="center"/>
          </w:tcPr>
          <w:p w14:paraId="2AF82220" w14:textId="4A2A86F2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Evidence</w:t>
            </w:r>
            <w:proofErr w:type="spellEnd"/>
            <w:r>
              <w:rPr>
                <w:b/>
                <w:bCs/>
                <w:color w:val="1F3864"/>
              </w:rPr>
              <w:t xml:space="preserve"> Name</w:t>
            </w:r>
          </w:p>
        </w:tc>
        <w:tc>
          <w:tcPr>
            <w:tcW w:w="3825" w:type="dxa"/>
            <w:vAlign w:val="center"/>
          </w:tcPr>
          <w:p w14:paraId="0C420277" w14:textId="56A2A237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Description</w:t>
            </w:r>
            <w:proofErr w:type="spellEnd"/>
          </w:p>
        </w:tc>
        <w:tc>
          <w:tcPr>
            <w:tcW w:w="2551" w:type="dxa"/>
            <w:vAlign w:val="center"/>
          </w:tcPr>
          <w:p w14:paraId="5B6544BA" w14:textId="63B41E49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Justification</w:t>
            </w:r>
            <w:proofErr w:type="spellEnd"/>
          </w:p>
        </w:tc>
      </w:tr>
      <w:tr w:rsidR="004E47FB" w14:paraId="3E22E018" w14:textId="77777777">
        <w:trPr>
          <w:trHeight w:val="362"/>
        </w:trPr>
        <w:tc>
          <w:tcPr>
            <w:tcW w:w="1843" w:type="dxa"/>
          </w:tcPr>
          <w:p w14:paraId="4A0DB909" w14:textId="4C3F2291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Progress</w:t>
            </w:r>
            <w:proofErr w:type="spellEnd"/>
          </w:p>
        </w:tc>
        <w:tc>
          <w:tcPr>
            <w:tcW w:w="1843" w:type="dxa"/>
          </w:tcPr>
          <w:p w14:paraId="0B80669D" w14:textId="79E98B74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Initial</w:t>
            </w:r>
            <w:proofErr w:type="spellEnd"/>
            <w:r>
              <w:rPr>
                <w:b/>
                <w:bCs/>
                <w:color w:val="1F3864"/>
              </w:rPr>
              <w:t xml:space="preserve"> Project </w:t>
            </w:r>
            <w:proofErr w:type="spellStart"/>
            <w:r>
              <w:rPr>
                <w:b/>
                <w:bCs/>
                <w:color w:val="1F3864"/>
              </w:rPr>
              <w:t>Documentation</w:t>
            </w:r>
            <w:proofErr w:type="spellEnd"/>
          </w:p>
        </w:tc>
        <w:tc>
          <w:tcPr>
            <w:tcW w:w="3825" w:type="dxa"/>
          </w:tcPr>
          <w:p w14:paraId="57ED4E6E" w14:textId="495F1B0F" w:rsidR="004E47FB" w:rsidRDefault="000B704D" w:rsidP="000B704D">
            <w:pPr>
              <w:jc w:val="both"/>
              <w:rPr>
                <w:i/>
                <w:iCs/>
                <w:color w:val="4472C4"/>
                <w:sz w:val="18"/>
                <w:szCs w:val="18"/>
              </w:rPr>
            </w:pP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Delivery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of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project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charter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functional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>/non-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functional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requirements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matrix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system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scope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definition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>.</w:t>
            </w:r>
          </w:p>
        </w:tc>
        <w:tc>
          <w:tcPr>
            <w:tcW w:w="2551" w:type="dxa"/>
          </w:tcPr>
          <w:p w14:paraId="45E6B10B" w14:textId="3BDDEB81" w:rsidR="004E47FB" w:rsidRDefault="000B704D">
            <w:pPr>
              <w:jc w:val="both"/>
              <w:rPr>
                <w:b/>
                <w:bCs/>
                <w:color w:val="1F3864"/>
              </w:rPr>
            </w:pP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Establishes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technical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functional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foundations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of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project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ensuring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goal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alignment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mitigating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risks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>.</w:t>
            </w:r>
          </w:p>
        </w:tc>
      </w:tr>
      <w:tr w:rsidR="004E47FB" w14:paraId="301DEA14" w14:textId="77777777">
        <w:trPr>
          <w:trHeight w:val="362"/>
        </w:trPr>
        <w:tc>
          <w:tcPr>
            <w:tcW w:w="1843" w:type="dxa"/>
          </w:tcPr>
          <w:p w14:paraId="5AFBBE2D" w14:textId="77777777" w:rsidR="004E47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Final</w:t>
            </w:r>
          </w:p>
        </w:tc>
        <w:tc>
          <w:tcPr>
            <w:tcW w:w="1843" w:type="dxa"/>
          </w:tcPr>
          <w:p w14:paraId="06BBACCD" w14:textId="504D34FE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proofErr w:type="spellStart"/>
            <w:r>
              <w:rPr>
                <w:b/>
                <w:bCs/>
                <w:color w:val="1F3864"/>
              </w:rPr>
              <w:t>Solution</w:t>
            </w:r>
            <w:proofErr w:type="spellEnd"/>
            <w:r>
              <w:rPr>
                <w:b/>
                <w:bCs/>
                <w:color w:val="1F3864"/>
              </w:rPr>
              <w:t xml:space="preserve"> Web Page</w:t>
            </w:r>
          </w:p>
        </w:tc>
        <w:tc>
          <w:tcPr>
            <w:tcW w:w="3825" w:type="dxa"/>
          </w:tcPr>
          <w:p w14:paraId="68E0EFE3" w14:textId="528000A9" w:rsidR="004E47FB" w:rsidRDefault="000B704D">
            <w:pPr>
              <w:jc w:val="both"/>
              <w:rPr>
                <w:b/>
                <w:bCs/>
                <w:color w:val="1F3864"/>
              </w:rPr>
            </w:pPr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Web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platform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deployed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operational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for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curtain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sales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service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scheduling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with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Backend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>/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APIs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integrated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code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repositories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and software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testing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2551" w:type="dxa"/>
          </w:tcPr>
          <w:p w14:paraId="185FD93E" w14:textId="01D94135" w:rsidR="004E47FB" w:rsidRDefault="000B704D">
            <w:pPr>
              <w:jc w:val="both"/>
              <w:rPr>
                <w:b/>
                <w:bCs/>
                <w:color w:val="1F3864"/>
              </w:rPr>
            </w:pP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Validates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complete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implementation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of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web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channel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demonstrating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proper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client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-server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integration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operational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stability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of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main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modules.</w:t>
            </w:r>
          </w:p>
        </w:tc>
      </w:tr>
      <w:tr w:rsidR="004E47FB" w14:paraId="54F4CB43" w14:textId="77777777">
        <w:trPr>
          <w:trHeight w:val="362"/>
        </w:trPr>
        <w:tc>
          <w:tcPr>
            <w:tcW w:w="1843" w:type="dxa"/>
          </w:tcPr>
          <w:p w14:paraId="06A9D0D8" w14:textId="77777777" w:rsidR="004E47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Final</w:t>
            </w:r>
          </w:p>
        </w:tc>
        <w:tc>
          <w:tcPr>
            <w:tcW w:w="1843" w:type="dxa"/>
          </w:tcPr>
          <w:p w14:paraId="3BBD9E33" w14:textId="4EE2A138" w:rsidR="004E47FB" w:rsidRDefault="000B7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Mobile </w:t>
            </w:r>
            <w:proofErr w:type="spellStart"/>
            <w:r>
              <w:rPr>
                <w:b/>
                <w:bCs/>
                <w:color w:val="1F3864"/>
              </w:rPr>
              <w:t>Application</w:t>
            </w:r>
            <w:proofErr w:type="spellEnd"/>
          </w:p>
        </w:tc>
        <w:tc>
          <w:tcPr>
            <w:tcW w:w="3825" w:type="dxa"/>
          </w:tcPr>
          <w:p w14:paraId="746AD90D" w14:textId="66683CCB" w:rsidR="004E47FB" w:rsidRDefault="000B704D">
            <w:pPr>
              <w:jc w:val="both"/>
              <w:rPr>
                <w:b/>
                <w:bCs/>
                <w:color w:val="1F3864"/>
              </w:rPr>
            </w:pP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Functional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mobile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application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for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user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service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management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purchasing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including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QA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testing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reports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for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the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gramStart"/>
            <w:r w:rsidRPr="000B704D">
              <w:rPr>
                <w:i/>
                <w:iCs/>
                <w:color w:val="4472C4"/>
                <w:sz w:val="18"/>
                <w:szCs w:val="18"/>
              </w:rPr>
              <w:t>app</w:t>
            </w:r>
            <w:proofErr w:type="gramEnd"/>
            <w:r w:rsidRPr="000B704D">
              <w:rPr>
                <w:i/>
                <w:iCs/>
                <w:color w:val="4472C4"/>
                <w:sz w:val="18"/>
                <w:szCs w:val="18"/>
              </w:rPr>
              <w:t>.</w:t>
            </w:r>
          </w:p>
        </w:tc>
        <w:tc>
          <w:tcPr>
            <w:tcW w:w="2551" w:type="dxa"/>
          </w:tcPr>
          <w:p w14:paraId="4215AF59" w14:textId="5C00AAF7" w:rsidR="004E47FB" w:rsidRDefault="000B704D">
            <w:pPr>
              <w:jc w:val="both"/>
              <w:rPr>
                <w:b/>
                <w:bCs/>
                <w:color w:val="1F3864"/>
              </w:rPr>
            </w:pP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Guarantees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mobile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accessibility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omnichannel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solution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capabilities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,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verifying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correct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performance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mobile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devices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and central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database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 xml:space="preserve"> </w:t>
            </w:r>
            <w:proofErr w:type="spellStart"/>
            <w:r w:rsidRPr="000B704D">
              <w:rPr>
                <w:i/>
                <w:iCs/>
                <w:color w:val="4472C4"/>
                <w:sz w:val="18"/>
                <w:szCs w:val="18"/>
              </w:rPr>
              <w:t>synchronization</w:t>
            </w:r>
            <w:proofErr w:type="spellEnd"/>
            <w:r w:rsidRPr="000B704D">
              <w:rPr>
                <w:i/>
                <w:iCs/>
                <w:color w:val="4472C4"/>
                <w:sz w:val="18"/>
                <w:szCs w:val="18"/>
              </w:rPr>
              <w:t>.</w:t>
            </w:r>
          </w:p>
        </w:tc>
      </w:tr>
    </w:tbl>
    <w:p w14:paraId="38EAE839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4E47FB" w14:paraId="56239543" w14:textId="77777777">
        <w:trPr>
          <w:trHeight w:val="440"/>
        </w:trPr>
        <w:tc>
          <w:tcPr>
            <w:tcW w:w="9640" w:type="dxa"/>
            <w:vAlign w:val="center"/>
          </w:tcPr>
          <w:p w14:paraId="26DBB7B6" w14:textId="10FD2A55" w:rsidR="004E47FB" w:rsidRDefault="0082166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Work Plan</w:t>
            </w:r>
          </w:p>
        </w:tc>
      </w:tr>
      <w:tr w:rsidR="004E47FB" w14:paraId="6A13A88B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2E220482" w14:textId="30762A75" w:rsidR="004E47FB" w:rsidRDefault="004E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0F35DAFA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106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4E47FB" w14:paraId="4B4878EE" w14:textId="77777777">
        <w:trPr>
          <w:jc w:val="center"/>
        </w:trPr>
        <w:tc>
          <w:tcPr>
            <w:tcW w:w="11061" w:type="dxa"/>
            <w:gridSpan w:val="7"/>
          </w:tcPr>
          <w:p w14:paraId="201E73AD" w14:textId="77777777" w:rsidR="004E47FB" w:rsidRDefault="00000000">
            <w:pPr>
              <w:jc w:val="center"/>
              <w:rPr>
                <w:color w:val="1F3864"/>
              </w:rPr>
            </w:pPr>
            <w:r>
              <w:rPr>
                <w:b/>
                <w:bCs/>
                <w:color w:val="1F3864"/>
              </w:rPr>
              <w:t>Plan de Trabajo Proyecto APT</w:t>
            </w:r>
          </w:p>
        </w:tc>
      </w:tr>
      <w:tr w:rsidR="004E47FB" w14:paraId="2C364672" w14:textId="77777777">
        <w:trPr>
          <w:jc w:val="center"/>
        </w:trPr>
        <w:tc>
          <w:tcPr>
            <w:tcW w:w="1580" w:type="dxa"/>
          </w:tcPr>
          <w:p w14:paraId="36542E6F" w14:textId="4B915B2D" w:rsidR="004E47FB" w:rsidRDefault="00821660">
            <w:pPr>
              <w:jc w:val="center"/>
              <w:rPr>
                <w:color w:val="1F3864"/>
                <w:sz w:val="18"/>
                <w:szCs w:val="18"/>
              </w:rPr>
            </w:pPr>
            <w:proofErr w:type="spellStart"/>
            <w:r w:rsidRPr="00821660">
              <w:rPr>
                <w:color w:val="1F3864"/>
              </w:rPr>
              <w:t>Competency</w:t>
            </w:r>
            <w:proofErr w:type="spellEnd"/>
          </w:p>
        </w:tc>
        <w:tc>
          <w:tcPr>
            <w:tcW w:w="1580" w:type="dxa"/>
            <w:vAlign w:val="center"/>
          </w:tcPr>
          <w:p w14:paraId="56862859" w14:textId="20CBC419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Activity</w:t>
            </w:r>
            <w:proofErr w:type="spellEnd"/>
            <w:r w:rsidRPr="00821660">
              <w:rPr>
                <w:color w:val="1F3864"/>
              </w:rPr>
              <w:t>/</w:t>
            </w:r>
            <w:proofErr w:type="spellStart"/>
            <w:r w:rsidRPr="00821660">
              <w:rPr>
                <w:color w:val="1F3864"/>
              </w:rPr>
              <w:t>Task</w:t>
            </w:r>
            <w:proofErr w:type="spellEnd"/>
            <w:r w:rsidRPr="00821660">
              <w:rPr>
                <w:color w:val="1F3864"/>
              </w:rPr>
              <w:t xml:space="preserve"> Name</w:t>
            </w:r>
          </w:p>
        </w:tc>
        <w:tc>
          <w:tcPr>
            <w:tcW w:w="1580" w:type="dxa"/>
            <w:vAlign w:val="center"/>
          </w:tcPr>
          <w:p w14:paraId="73C6B7DE" w14:textId="39EF3CC6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Task</w:t>
            </w:r>
            <w:proofErr w:type="spellEnd"/>
            <w:r w:rsidRPr="00821660">
              <w:rPr>
                <w:color w:val="1F3864"/>
              </w:rPr>
              <w:t xml:space="preserve"> </w:t>
            </w:r>
            <w:proofErr w:type="spellStart"/>
            <w:r w:rsidRPr="00821660">
              <w:rPr>
                <w:color w:val="1F3864"/>
              </w:rPr>
              <w:t>Description</w:t>
            </w:r>
            <w:proofErr w:type="spellEnd"/>
          </w:p>
        </w:tc>
        <w:tc>
          <w:tcPr>
            <w:tcW w:w="1580" w:type="dxa"/>
            <w:vAlign w:val="center"/>
          </w:tcPr>
          <w:p w14:paraId="2988C22D" w14:textId="15F2D903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Resources</w:t>
            </w:r>
            <w:proofErr w:type="spellEnd"/>
          </w:p>
        </w:tc>
        <w:tc>
          <w:tcPr>
            <w:tcW w:w="1580" w:type="dxa"/>
            <w:vAlign w:val="center"/>
          </w:tcPr>
          <w:p w14:paraId="2809B364" w14:textId="0E8818FD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Duration</w:t>
            </w:r>
            <w:proofErr w:type="spellEnd"/>
            <w:r w:rsidRPr="00821660">
              <w:rPr>
                <w:color w:val="1F3864"/>
              </w:rPr>
              <w:t xml:space="preserve"> </w:t>
            </w:r>
          </w:p>
        </w:tc>
        <w:tc>
          <w:tcPr>
            <w:tcW w:w="1580" w:type="dxa"/>
            <w:shd w:val="clear" w:color="auto" w:fill="FFFFFF"/>
            <w:vAlign w:val="center"/>
          </w:tcPr>
          <w:p w14:paraId="1733D514" w14:textId="5B4218C0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Responsible</w:t>
            </w:r>
            <w:proofErr w:type="spellEnd"/>
          </w:p>
        </w:tc>
        <w:tc>
          <w:tcPr>
            <w:tcW w:w="1581" w:type="dxa"/>
            <w:vAlign w:val="center"/>
          </w:tcPr>
          <w:p w14:paraId="3A821A43" w14:textId="448EDD14" w:rsidR="004E47FB" w:rsidRDefault="00821660">
            <w:pPr>
              <w:jc w:val="center"/>
              <w:rPr>
                <w:color w:val="1F3864"/>
              </w:rPr>
            </w:pPr>
            <w:proofErr w:type="spellStart"/>
            <w:r w:rsidRPr="00821660">
              <w:rPr>
                <w:color w:val="1F3864"/>
              </w:rPr>
              <w:t>Observations</w:t>
            </w:r>
            <w:proofErr w:type="spellEnd"/>
          </w:p>
        </w:tc>
      </w:tr>
      <w:tr w:rsidR="004E47FB" w14:paraId="27B3F4EB" w14:textId="77777777">
        <w:trPr>
          <w:jc w:val="center"/>
        </w:trPr>
        <w:tc>
          <w:tcPr>
            <w:tcW w:w="1580" w:type="dxa"/>
          </w:tcPr>
          <w:p w14:paraId="39394F8B" w14:textId="142278A0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Project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Mgmt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&amp; Agile</w:t>
            </w:r>
          </w:p>
        </w:tc>
        <w:tc>
          <w:tcPr>
            <w:tcW w:w="1580" w:type="dxa"/>
          </w:tcPr>
          <w:p w14:paraId="66AD4FF3" w14:textId="48DE1B41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Gathering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Definition</w:t>
            </w:r>
            <w:proofErr w:type="spellEnd"/>
          </w:p>
        </w:tc>
        <w:tc>
          <w:tcPr>
            <w:tcW w:w="1580" w:type="dxa"/>
          </w:tcPr>
          <w:p w14:paraId="21E10FEB" w14:textId="00865501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Creation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project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charter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scope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definition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gathering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specification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functional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/non-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functional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requirements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522C80C3" w14:textId="5B3D62CB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Google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Docs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coordination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gramStart"/>
            <w:r w:rsidRPr="00821660">
              <w:rPr>
                <w:i/>
                <w:iCs/>
                <w:color w:val="548DD4"/>
                <w:sz w:val="18"/>
                <w:szCs w:val="18"/>
              </w:rPr>
              <w:t>meetings</w:t>
            </w:r>
            <w:proofErr w:type="gram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PCs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1054A33E" w14:textId="073CCD45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2 Weeks (W1 - W2)</w:t>
            </w:r>
          </w:p>
        </w:tc>
        <w:tc>
          <w:tcPr>
            <w:tcW w:w="1580" w:type="dxa"/>
            <w:shd w:val="clear" w:color="auto" w:fill="FFFFFF"/>
          </w:tcPr>
          <w:p w14:paraId="1A07324E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21219754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Soto</w:t>
            </w:r>
          </w:p>
          <w:p w14:paraId="20B745D0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Riquelme</w:t>
            </w:r>
          </w:p>
          <w:p w14:paraId="31FDFD4D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Marco Robles</w:t>
            </w:r>
          </w:p>
          <w:p w14:paraId="77EB4A69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4BAC2FD6" w14:textId="5F949E09" w:rsidR="004E47FB" w:rsidRPr="002D4581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Clarity in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business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model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Correctly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defining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scope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to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avoid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technical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overload</w:t>
            </w:r>
            <w:proofErr w:type="spellEnd"/>
          </w:p>
        </w:tc>
      </w:tr>
      <w:tr w:rsidR="004E47FB" w14:paraId="4AFAF7E4" w14:textId="77777777">
        <w:trPr>
          <w:jc w:val="center"/>
        </w:trPr>
        <w:tc>
          <w:tcPr>
            <w:tcW w:w="1580" w:type="dxa"/>
          </w:tcPr>
          <w:p w14:paraId="3DC79C7C" w14:textId="465904F5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Design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&amp;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Architecture</w:t>
            </w:r>
            <w:proofErr w:type="spellEnd"/>
          </w:p>
        </w:tc>
        <w:tc>
          <w:tcPr>
            <w:tcW w:w="1580" w:type="dxa"/>
          </w:tcPr>
          <w:p w14:paraId="2DCB14F8" w14:textId="43FAC51C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Architecture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UI/UX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Design</w:t>
            </w:r>
            <w:proofErr w:type="spellEnd"/>
          </w:p>
        </w:tc>
        <w:tc>
          <w:tcPr>
            <w:tcW w:w="1580" w:type="dxa"/>
          </w:tcPr>
          <w:p w14:paraId="62F0325A" w14:textId="1A095D56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Creation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relational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database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model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component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architecture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diagram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high-fidelity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interactive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prototypes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for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web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33C892BE" w14:textId="5A7AB861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Figma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Draw.io,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PCs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, Internet.</w:t>
            </w:r>
          </w:p>
        </w:tc>
        <w:tc>
          <w:tcPr>
            <w:tcW w:w="1580" w:type="dxa"/>
          </w:tcPr>
          <w:p w14:paraId="30B25A04" w14:textId="686D01F5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3 Weeks (W2 - W4)</w:t>
            </w:r>
          </w:p>
        </w:tc>
        <w:tc>
          <w:tcPr>
            <w:tcW w:w="1580" w:type="dxa"/>
            <w:shd w:val="clear" w:color="auto" w:fill="FFFFFF"/>
          </w:tcPr>
          <w:p w14:paraId="453420DF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7BDDE78B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Riquelme</w:t>
            </w:r>
          </w:p>
          <w:p w14:paraId="0B08CC37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6ABC0AE6" w14:textId="491D48CD" w:rsidR="004E47FB" w:rsidRPr="002D4581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Use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real-time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collaborative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design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tools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Adjusting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reservation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flows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to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be intuitive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on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both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web and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screens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</w:tr>
      <w:tr w:rsidR="004E47FB" w14:paraId="483D420C" w14:textId="77777777">
        <w:trPr>
          <w:jc w:val="center"/>
        </w:trPr>
        <w:tc>
          <w:tcPr>
            <w:tcW w:w="1580" w:type="dxa"/>
          </w:tcPr>
          <w:p w14:paraId="1904B39B" w14:textId="673F54B0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Backend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&amp;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1580" w:type="dxa"/>
          </w:tcPr>
          <w:p w14:paraId="646B099D" w14:textId="2537B103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Backend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Database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Development</w:t>
            </w:r>
            <w:proofErr w:type="spellEnd"/>
          </w:p>
        </w:tc>
        <w:tc>
          <w:tcPr>
            <w:tcW w:w="1580" w:type="dxa"/>
          </w:tcPr>
          <w:p w14:paraId="795CB0BC" w14:textId="263B6C0C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Implementation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relational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DB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schema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gramStart"/>
            <w:r w:rsidRPr="00821660">
              <w:rPr>
                <w:i/>
                <w:iCs/>
                <w:color w:val="548DD4"/>
                <w:sz w:val="18"/>
                <w:szCs w:val="18"/>
              </w:rPr>
              <w:t>server</w:t>
            </w:r>
            <w:proofErr w:type="gram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configuration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REST API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development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for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authentication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catalog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reservations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73F5214B" w14:textId="0F812877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IDEs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, DB Managers</w:t>
            </w:r>
          </w:p>
        </w:tc>
        <w:tc>
          <w:tcPr>
            <w:tcW w:w="1580" w:type="dxa"/>
          </w:tcPr>
          <w:p w14:paraId="1E0B23F9" w14:textId="58723724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4 Weeks (W5 - W8)</w:t>
            </w:r>
          </w:p>
        </w:tc>
        <w:tc>
          <w:tcPr>
            <w:tcW w:w="1580" w:type="dxa"/>
            <w:shd w:val="clear" w:color="auto" w:fill="FFFFFF"/>
          </w:tcPr>
          <w:p w14:paraId="2C6FC653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Soto</w:t>
            </w:r>
          </w:p>
          <w:p w14:paraId="571820D6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Marco Robles</w:t>
            </w:r>
          </w:p>
          <w:p w14:paraId="53B0A4E8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08A1F4E9" w14:textId="657F6756" w:rsidR="004E47FB" w:rsidRPr="002D4581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Previously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normalized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data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model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Managing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session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security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database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concurrency</w:t>
            </w:r>
            <w:proofErr w:type="spellEnd"/>
          </w:p>
        </w:tc>
      </w:tr>
      <w:tr w:rsidR="004E47FB" w14:paraId="6732706B" w14:textId="77777777">
        <w:trPr>
          <w:jc w:val="center"/>
        </w:trPr>
        <w:tc>
          <w:tcPr>
            <w:tcW w:w="1580" w:type="dxa"/>
          </w:tcPr>
          <w:p w14:paraId="711B910F" w14:textId="37552E6B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Web Interfaces</w:t>
            </w:r>
          </w:p>
        </w:tc>
        <w:tc>
          <w:tcPr>
            <w:tcW w:w="1580" w:type="dxa"/>
          </w:tcPr>
          <w:p w14:paraId="4998F053" w14:textId="652515C7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Web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Frontend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Admin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Panel</w:t>
            </w:r>
          </w:p>
        </w:tc>
        <w:tc>
          <w:tcPr>
            <w:tcW w:w="1580" w:type="dxa"/>
          </w:tcPr>
          <w:p w14:paraId="0B486E02" w14:textId="23749126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Programming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client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web portal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administrative panel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consuming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REST API</w:t>
            </w:r>
          </w:p>
        </w:tc>
        <w:tc>
          <w:tcPr>
            <w:tcW w:w="1580" w:type="dxa"/>
          </w:tcPr>
          <w:p w14:paraId="74B0EBA2" w14:textId="1ABA816B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IDEs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Web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Frameworks</w:t>
            </w:r>
            <w:proofErr w:type="spellEnd"/>
          </w:p>
        </w:tc>
        <w:tc>
          <w:tcPr>
            <w:tcW w:w="1580" w:type="dxa"/>
          </w:tcPr>
          <w:p w14:paraId="424CACCC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4 </w:t>
            </w:r>
            <w:proofErr w:type="gramStart"/>
            <w:r>
              <w:rPr>
                <w:i/>
                <w:iCs/>
                <w:color w:val="548DD4"/>
                <w:sz w:val="18"/>
                <w:szCs w:val="18"/>
              </w:rPr>
              <w:t>Semanas</w:t>
            </w:r>
            <w:proofErr w:type="gramEnd"/>
            <w:r>
              <w:rPr>
                <w:i/>
                <w:iCs/>
                <w:color w:val="548DD4"/>
                <w:sz w:val="18"/>
                <w:szCs w:val="18"/>
              </w:rPr>
              <w:t xml:space="preserve"> (S9 - S12)</w:t>
            </w:r>
          </w:p>
        </w:tc>
        <w:tc>
          <w:tcPr>
            <w:tcW w:w="1580" w:type="dxa"/>
            <w:shd w:val="clear" w:color="auto" w:fill="FFFFFF"/>
          </w:tcPr>
          <w:p w14:paraId="128DED32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69D15DE5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Soto</w:t>
            </w:r>
          </w:p>
          <w:p w14:paraId="200C0604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6E5C54E9" w14:textId="2B32031E" w:rsidR="004E47FB" w:rsidRPr="002D4581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Previously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approved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Figma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prototypes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Maintaining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responsive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design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complex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global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state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management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</w:tr>
      <w:tr w:rsidR="004E47FB" w14:paraId="28204F61" w14:textId="77777777">
        <w:trPr>
          <w:jc w:val="center"/>
        </w:trPr>
        <w:tc>
          <w:tcPr>
            <w:tcW w:w="1580" w:type="dxa"/>
          </w:tcPr>
          <w:p w14:paraId="150FA9CA" w14:textId="0E025F1F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Mobile Apps</w:t>
            </w:r>
          </w:p>
        </w:tc>
        <w:tc>
          <w:tcPr>
            <w:tcW w:w="1580" w:type="dxa"/>
          </w:tcPr>
          <w:p w14:paraId="14F179F6" w14:textId="545CD705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Mobile App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Development</w:t>
            </w:r>
            <w:proofErr w:type="spellEnd"/>
          </w:p>
        </w:tc>
        <w:tc>
          <w:tcPr>
            <w:tcW w:w="1580" w:type="dxa"/>
          </w:tcPr>
          <w:p w14:paraId="0EE0821A" w14:textId="42B19963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Construction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client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gramStart"/>
            <w:r w:rsidRPr="00821660">
              <w:rPr>
                <w:i/>
                <w:iCs/>
                <w:color w:val="548DD4"/>
                <w:sz w:val="18"/>
                <w:szCs w:val="18"/>
              </w:rPr>
              <w:t>app</w:t>
            </w:r>
            <w:proofErr w:type="gram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programming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interfaces,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reservation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flow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interactive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navigation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</w:t>
            </w:r>
            <w:r w:rsidRPr="00821660">
              <w:rPr>
                <w:i/>
                <w:iCs/>
                <w:color w:val="548DD4"/>
                <w:sz w:val="18"/>
                <w:szCs w:val="18"/>
              </w:rPr>
              <w:lastRenderedPageBreak/>
              <w:t xml:space="preserve">REST API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endpoint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consumption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55EBC79B" w14:textId="6F142E3A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lastRenderedPageBreak/>
              <w:t xml:space="preserve">Mobile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Frameworks</w:t>
            </w:r>
            <w:proofErr w:type="spellEnd"/>
          </w:p>
        </w:tc>
        <w:tc>
          <w:tcPr>
            <w:tcW w:w="1580" w:type="dxa"/>
          </w:tcPr>
          <w:p w14:paraId="51556CEF" w14:textId="4421DF0E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4 Weeks (W13 - W16)</w:t>
            </w:r>
          </w:p>
        </w:tc>
        <w:tc>
          <w:tcPr>
            <w:tcW w:w="1580" w:type="dxa"/>
            <w:shd w:val="clear" w:color="auto" w:fill="FFFFFF"/>
          </w:tcPr>
          <w:p w14:paraId="5540EEAE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Riquelme</w:t>
            </w:r>
          </w:p>
          <w:p w14:paraId="37116B98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Marco Robles</w:t>
            </w:r>
          </w:p>
          <w:p w14:paraId="32596CA7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369909F8" w14:textId="00AA1B9F" w:rsidR="004E47FB" w:rsidRPr="002D4581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Reuse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endpoints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already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tested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in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web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phase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Adapting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interfaces and performance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across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different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lastRenderedPageBreak/>
              <w:t>resolutions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and OS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versions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</w:tr>
      <w:tr w:rsidR="004E47FB" w14:paraId="67F9E1F9" w14:textId="77777777">
        <w:trPr>
          <w:jc w:val="center"/>
        </w:trPr>
        <w:tc>
          <w:tcPr>
            <w:tcW w:w="1580" w:type="dxa"/>
          </w:tcPr>
          <w:p w14:paraId="7A91FF5F" w14:textId="6A2CD8FB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lastRenderedPageBreak/>
              <w:t>Systems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Integration</w:t>
            </w:r>
            <w:proofErr w:type="spellEnd"/>
          </w:p>
        </w:tc>
        <w:tc>
          <w:tcPr>
            <w:tcW w:w="1580" w:type="dxa"/>
          </w:tcPr>
          <w:p w14:paraId="4DFED61F" w14:textId="03EC22D9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Payment Gateway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Integration</w:t>
            </w:r>
            <w:proofErr w:type="spellEnd"/>
          </w:p>
        </w:tc>
        <w:tc>
          <w:tcPr>
            <w:tcW w:w="1580" w:type="dxa"/>
          </w:tcPr>
          <w:p w14:paraId="446951C8" w14:textId="49564516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Implementation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Webpay SDK/API (Transbank),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configuration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transactional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callbacks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real-time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payment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confirmation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17733C6D" w14:textId="543D6122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Transbank API/SDK, test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credentials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, Postman, VS Code.</w:t>
            </w:r>
          </w:p>
        </w:tc>
        <w:tc>
          <w:tcPr>
            <w:tcW w:w="1580" w:type="dxa"/>
          </w:tcPr>
          <w:p w14:paraId="3AE1E21D" w14:textId="5C23D44A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3 Weeks (W15 - W17)</w:t>
            </w:r>
          </w:p>
        </w:tc>
        <w:tc>
          <w:tcPr>
            <w:tcW w:w="1580" w:type="dxa"/>
            <w:shd w:val="clear" w:color="auto" w:fill="FFFFFF"/>
          </w:tcPr>
          <w:p w14:paraId="06AC3513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177CD8C5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Soto</w:t>
            </w:r>
          </w:p>
          <w:p w14:paraId="2B94C041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1453A551" w14:textId="38BC175B" w:rsidR="004E47FB" w:rsidRPr="00821660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>: Well-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documented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testing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environment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Handling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gramStart"/>
            <w:r w:rsidRPr="002D4581">
              <w:rPr>
                <w:i/>
                <w:iCs/>
                <w:color w:val="548DD4"/>
                <w:sz w:val="18"/>
                <w:szCs w:val="18"/>
              </w:rPr>
              <w:t>app</w:t>
            </w:r>
            <w:proofErr w:type="gram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returns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after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payment</w:t>
            </w:r>
            <w:proofErr w:type="spellEnd"/>
          </w:p>
        </w:tc>
      </w:tr>
      <w:tr w:rsidR="004E47FB" w14:paraId="77D7BD40" w14:textId="77777777">
        <w:trPr>
          <w:jc w:val="center"/>
        </w:trPr>
        <w:tc>
          <w:tcPr>
            <w:tcW w:w="1580" w:type="dxa"/>
          </w:tcPr>
          <w:p w14:paraId="785F0D95" w14:textId="2B7F6C8A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QA &amp;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80" w:type="dxa"/>
          </w:tcPr>
          <w:p w14:paraId="7198FE31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Pruebas de Integración y Correcciones</w:t>
            </w:r>
          </w:p>
        </w:tc>
        <w:tc>
          <w:tcPr>
            <w:tcW w:w="1580" w:type="dxa"/>
          </w:tcPr>
          <w:p w14:paraId="155CA1C1" w14:textId="54AA0895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Execution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functional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testing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plans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, load/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security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testing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full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flow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verification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documentation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and bug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resolution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1DB617A5" w14:textId="05EC2740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Postman,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version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control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tools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unit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tests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580" w:type="dxa"/>
          </w:tcPr>
          <w:p w14:paraId="6DB5E70F" w14:textId="74FD9A89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2 Weeks (W17 - W18)</w:t>
            </w:r>
          </w:p>
        </w:tc>
        <w:tc>
          <w:tcPr>
            <w:tcW w:w="1580" w:type="dxa"/>
            <w:shd w:val="clear" w:color="auto" w:fill="FFFFFF"/>
          </w:tcPr>
          <w:p w14:paraId="766E2DA5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7BDA153D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Riquelme</w:t>
            </w:r>
          </w:p>
          <w:p w14:paraId="786DC090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Marco Robles</w:t>
            </w:r>
          </w:p>
          <w:p w14:paraId="25815AD0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155EFB34" w14:textId="6C83F854" w:rsidR="004E47FB" w:rsidRPr="00821660" w:rsidRDefault="002D458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Test cases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defined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from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initial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requirements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Resolving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data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inconsistencies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generated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during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 xml:space="preserve"> stress </w:t>
            </w:r>
            <w:proofErr w:type="spellStart"/>
            <w:r w:rsidRPr="002D4581">
              <w:rPr>
                <w:i/>
                <w:iCs/>
                <w:color w:val="548DD4"/>
                <w:sz w:val="18"/>
                <w:szCs w:val="18"/>
              </w:rPr>
              <w:t>testing</w:t>
            </w:r>
            <w:proofErr w:type="spellEnd"/>
            <w:r w:rsidRPr="002D4581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</w:tr>
      <w:tr w:rsidR="004E47FB" w14:paraId="58458250" w14:textId="77777777">
        <w:trPr>
          <w:jc w:val="center"/>
        </w:trPr>
        <w:tc>
          <w:tcPr>
            <w:tcW w:w="1580" w:type="dxa"/>
          </w:tcPr>
          <w:p w14:paraId="2A842568" w14:textId="265F2EEC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Cloud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Infrastructure</w:t>
            </w:r>
            <w:proofErr w:type="spellEnd"/>
          </w:p>
        </w:tc>
        <w:tc>
          <w:tcPr>
            <w:tcW w:w="1580" w:type="dxa"/>
          </w:tcPr>
          <w:p w14:paraId="2A9BC2A7" w14:textId="44F974E2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Deployment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Final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Documentation</w:t>
            </w:r>
            <w:proofErr w:type="spellEnd"/>
          </w:p>
        </w:tc>
        <w:tc>
          <w:tcPr>
            <w:tcW w:w="1580" w:type="dxa"/>
          </w:tcPr>
          <w:p w14:paraId="3487392A" w14:textId="458B6D01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Production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deployment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API and web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platform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cloud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servers,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generation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of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the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installer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(APK).</w:t>
            </w:r>
          </w:p>
        </w:tc>
        <w:tc>
          <w:tcPr>
            <w:tcW w:w="1580" w:type="dxa"/>
          </w:tcPr>
          <w:p w14:paraId="42A8D873" w14:textId="2D694816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Cloud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platforms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office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tools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mobile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compiler</w:t>
            </w:r>
            <w:proofErr w:type="spellEnd"/>
          </w:p>
        </w:tc>
        <w:tc>
          <w:tcPr>
            <w:tcW w:w="1580" w:type="dxa"/>
          </w:tcPr>
          <w:p w14:paraId="62848599" w14:textId="707A5EB0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821660">
              <w:rPr>
                <w:i/>
                <w:iCs/>
                <w:color w:val="548DD4"/>
                <w:sz w:val="18"/>
                <w:szCs w:val="18"/>
              </w:rPr>
              <w:t>2 Weeks (W18 - W19)</w:t>
            </w:r>
          </w:p>
        </w:tc>
        <w:tc>
          <w:tcPr>
            <w:tcW w:w="1580" w:type="dxa"/>
            <w:shd w:val="clear" w:color="auto" w:fill="FFFFFF"/>
          </w:tcPr>
          <w:p w14:paraId="110625E9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Lucas Olea</w:t>
            </w:r>
          </w:p>
          <w:p w14:paraId="33E921A1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Soto</w:t>
            </w:r>
          </w:p>
          <w:p w14:paraId="11BBE9FE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Rodrigo Riquelme</w:t>
            </w:r>
          </w:p>
          <w:p w14:paraId="710C7A34" w14:textId="77777777" w:rsidR="004E47FB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Marco Robles</w:t>
            </w:r>
          </w:p>
          <w:p w14:paraId="06B9214B" w14:textId="77777777" w:rsidR="004E47FB" w:rsidRDefault="004E47F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13F92678" w14:textId="4C9793DA" w:rsidR="004E47FB" w:rsidRDefault="0082166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Facilitator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Build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automation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and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previously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versioned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code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.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Difficulty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: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Configuring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environment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variables and SSL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certificates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 xml:space="preserve"> in </w:t>
            </w:r>
            <w:proofErr w:type="spellStart"/>
            <w:r w:rsidRPr="00821660">
              <w:rPr>
                <w:i/>
                <w:iCs/>
                <w:color w:val="548DD4"/>
                <w:sz w:val="18"/>
                <w:szCs w:val="18"/>
              </w:rPr>
              <w:t>production</w:t>
            </w:r>
            <w:proofErr w:type="spellEnd"/>
            <w:r w:rsidRPr="00821660">
              <w:rPr>
                <w:i/>
                <w:iCs/>
                <w:color w:val="548DD4"/>
                <w:sz w:val="18"/>
                <w:szCs w:val="18"/>
              </w:rPr>
              <w:t>.</w:t>
            </w:r>
          </w:p>
        </w:tc>
      </w:tr>
    </w:tbl>
    <w:p w14:paraId="7DA52428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d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4E47FB" w14:paraId="2DF2AB39" w14:textId="77777777">
        <w:trPr>
          <w:trHeight w:val="440"/>
        </w:trPr>
        <w:tc>
          <w:tcPr>
            <w:tcW w:w="9640" w:type="dxa"/>
            <w:vAlign w:val="center"/>
          </w:tcPr>
          <w:p w14:paraId="4368FE5A" w14:textId="77777777" w:rsidR="004E47FB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8. Carta Gantt </w:t>
            </w:r>
          </w:p>
        </w:tc>
      </w:tr>
      <w:tr w:rsidR="004E47FB" w14:paraId="6C02AC02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519F6C18" w14:textId="3AFF3E66" w:rsidR="004E47FB" w:rsidRDefault="004E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3D8DBA05" w14:textId="77777777" w:rsidR="004E47FB" w:rsidRDefault="004E47FB"/>
    <w:p w14:paraId="01261DDF" w14:textId="77777777" w:rsidR="004E47FB" w:rsidRDefault="004E47FB"/>
    <w:p w14:paraId="2E54B580" w14:textId="77777777" w:rsidR="004E47FB" w:rsidRDefault="004E47FB"/>
    <w:p w14:paraId="02C3BFE7" w14:textId="77777777" w:rsidR="004E47FB" w:rsidRDefault="004E47F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e"/>
        <w:tblW w:w="9480" w:type="dxa"/>
        <w:tblInd w:w="-11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345"/>
        <w:gridCol w:w="390"/>
        <w:gridCol w:w="345"/>
        <w:gridCol w:w="360"/>
        <w:gridCol w:w="390"/>
        <w:gridCol w:w="375"/>
        <w:gridCol w:w="375"/>
        <w:gridCol w:w="390"/>
        <w:gridCol w:w="360"/>
        <w:gridCol w:w="420"/>
        <w:gridCol w:w="420"/>
        <w:gridCol w:w="405"/>
        <w:gridCol w:w="465"/>
        <w:gridCol w:w="465"/>
        <w:gridCol w:w="465"/>
        <w:gridCol w:w="345"/>
        <w:gridCol w:w="105"/>
        <w:gridCol w:w="465"/>
        <w:gridCol w:w="480"/>
        <w:gridCol w:w="450"/>
        <w:gridCol w:w="105"/>
      </w:tblGrid>
      <w:tr w:rsidR="004E47FB" w14:paraId="3A286FE0" w14:textId="77777777">
        <w:trPr>
          <w:trHeight w:val="294"/>
        </w:trPr>
        <w:tc>
          <w:tcPr>
            <w:tcW w:w="1560" w:type="dxa"/>
            <w:vMerge w:val="restart"/>
          </w:tcPr>
          <w:p w14:paraId="2AA5BC13" w14:textId="77777777" w:rsidR="004E47FB" w:rsidRDefault="0000000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440" w:type="dxa"/>
            <w:gridSpan w:val="4"/>
            <w:shd w:val="clear" w:color="auto" w:fill="E2EFD9"/>
          </w:tcPr>
          <w:p w14:paraId="332CFB1C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4875" w:type="dxa"/>
            <w:gridSpan w:val="12"/>
            <w:shd w:val="clear" w:color="auto" w:fill="FFF2CB"/>
          </w:tcPr>
          <w:p w14:paraId="5FAA3DF8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605" w:type="dxa"/>
            <w:gridSpan w:val="5"/>
            <w:shd w:val="clear" w:color="auto" w:fill="FBE4D5"/>
          </w:tcPr>
          <w:p w14:paraId="21183EA8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3</w:t>
            </w:r>
          </w:p>
        </w:tc>
      </w:tr>
      <w:tr w:rsidR="004E47FB" w14:paraId="0261B692" w14:textId="77777777">
        <w:trPr>
          <w:gridAfter w:val="1"/>
          <w:trHeight w:val="615"/>
        </w:trPr>
        <w:tc>
          <w:tcPr>
            <w:tcW w:w="1560" w:type="dxa"/>
            <w:vMerge/>
          </w:tcPr>
          <w:p w14:paraId="3C58AABC" w14:textId="77777777" w:rsidR="004E47FB" w:rsidRDefault="004E47FB">
            <w:pPr>
              <w:widowControl w:val="0"/>
              <w:spacing w:after="0"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309AB747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390" w:type="dxa"/>
          </w:tcPr>
          <w:p w14:paraId="3A75F57C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345" w:type="dxa"/>
          </w:tcPr>
          <w:p w14:paraId="5A5775F4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360" w:type="dxa"/>
          </w:tcPr>
          <w:p w14:paraId="6854FEA9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390" w:type="dxa"/>
          </w:tcPr>
          <w:p w14:paraId="1FBA7E40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375" w:type="dxa"/>
          </w:tcPr>
          <w:p w14:paraId="508A2375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375" w:type="dxa"/>
          </w:tcPr>
          <w:p w14:paraId="5E7F20E9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390" w:type="dxa"/>
          </w:tcPr>
          <w:p w14:paraId="4E1E6994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360" w:type="dxa"/>
          </w:tcPr>
          <w:p w14:paraId="7FC531EC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20" w:type="dxa"/>
          </w:tcPr>
          <w:p w14:paraId="4B191ECC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20" w:type="dxa"/>
          </w:tcPr>
          <w:p w14:paraId="1DBF5FE3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05" w:type="dxa"/>
          </w:tcPr>
          <w:p w14:paraId="51CE50E5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465" w:type="dxa"/>
          </w:tcPr>
          <w:p w14:paraId="73023B54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465" w:type="dxa"/>
          </w:tcPr>
          <w:p w14:paraId="37AAF310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465" w:type="dxa"/>
          </w:tcPr>
          <w:p w14:paraId="343B75DE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50" w:type="dxa"/>
            <w:gridSpan w:val="2"/>
          </w:tcPr>
          <w:p w14:paraId="6825A34F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65" w:type="dxa"/>
          </w:tcPr>
          <w:p w14:paraId="06F6E97D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80" w:type="dxa"/>
          </w:tcPr>
          <w:p w14:paraId="49682771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18</w:t>
            </w:r>
          </w:p>
        </w:tc>
        <w:tc>
          <w:tcPr>
            <w:tcW w:w="450" w:type="dxa"/>
          </w:tcPr>
          <w:p w14:paraId="3BBDFB62" w14:textId="77777777" w:rsidR="004E47FB" w:rsidRDefault="0000000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S19</w:t>
            </w:r>
          </w:p>
        </w:tc>
      </w:tr>
      <w:tr w:rsidR="004E47FB" w14:paraId="26DF0D2C" w14:textId="77777777">
        <w:trPr>
          <w:gridAfter w:val="1"/>
          <w:trHeight w:val="294"/>
        </w:trPr>
        <w:tc>
          <w:tcPr>
            <w:tcW w:w="1560" w:type="dxa"/>
          </w:tcPr>
          <w:p w14:paraId="79A5BBF4" w14:textId="25CD52B4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Requirements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gathering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scope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, and use cases</w:t>
            </w:r>
          </w:p>
        </w:tc>
        <w:tc>
          <w:tcPr>
            <w:tcW w:w="345" w:type="dxa"/>
            <w:shd w:val="clear" w:color="auto" w:fill="E2EFD9"/>
          </w:tcPr>
          <w:p w14:paraId="6628735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  <w:shd w:val="clear" w:color="auto" w:fill="E2EFD9"/>
          </w:tcPr>
          <w:p w14:paraId="38DD5FD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1FB1A9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DCF8F4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1EB895E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2A5A684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695E29B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5C73B38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DBB8F5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7F77177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6CCB4D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46421FA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1C42B9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DC84FD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8ABAFD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D84AE0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61633B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4CCACB2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1AE0385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62CB9961" w14:textId="77777777">
        <w:trPr>
          <w:gridAfter w:val="1"/>
          <w:trHeight w:val="294"/>
        </w:trPr>
        <w:tc>
          <w:tcPr>
            <w:tcW w:w="1560" w:type="dxa"/>
          </w:tcPr>
          <w:p w14:paraId="56090C1A" w14:textId="32829A5F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lastRenderedPageBreak/>
              <w:t xml:space="preserve">2.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Relational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DB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model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software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architecture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design</w:t>
            </w:r>
          </w:p>
        </w:tc>
        <w:tc>
          <w:tcPr>
            <w:tcW w:w="345" w:type="dxa"/>
          </w:tcPr>
          <w:p w14:paraId="3422275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  <w:shd w:val="clear" w:color="auto" w:fill="E2EFD9"/>
          </w:tcPr>
          <w:p w14:paraId="1D4C5C5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  <w:shd w:val="clear" w:color="auto" w:fill="E2EFD9"/>
          </w:tcPr>
          <w:p w14:paraId="1580769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C523CA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9EE66B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49E6E78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A4CDB5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18691E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129774A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5763E81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2ECA982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2D3B46E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61B59F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256467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2DA543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CDDAE1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F6CF97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32ABBBF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0156321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53C1BBC2" w14:textId="77777777">
        <w:trPr>
          <w:gridAfter w:val="1"/>
          <w:trHeight w:val="294"/>
        </w:trPr>
        <w:tc>
          <w:tcPr>
            <w:tcW w:w="1560" w:type="dxa"/>
          </w:tcPr>
          <w:p w14:paraId="37C80AF6" w14:textId="7EC39847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3. High-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fidelity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UX/UI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prototyping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in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Figma</w:t>
            </w:r>
            <w:proofErr w:type="spellEnd"/>
          </w:p>
        </w:tc>
        <w:tc>
          <w:tcPr>
            <w:tcW w:w="345" w:type="dxa"/>
          </w:tcPr>
          <w:p w14:paraId="105953D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  <w:shd w:val="clear" w:color="auto" w:fill="E2EFD9"/>
          </w:tcPr>
          <w:p w14:paraId="4DF1213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  <w:shd w:val="clear" w:color="auto" w:fill="E2EFD9"/>
          </w:tcPr>
          <w:p w14:paraId="3694F05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shd w:val="clear" w:color="auto" w:fill="E2EFD9"/>
          </w:tcPr>
          <w:p w14:paraId="0AD5D30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80DE36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7D9A5C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3BAC34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EE3374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DCCF55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2AEBD95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34FD282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6EF9782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383DEF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250D7F6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1DC510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C1D5A8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D25BBF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4BA9AA6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46FC2FC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390EEA6E" w14:textId="77777777">
        <w:trPr>
          <w:gridAfter w:val="1"/>
          <w:trHeight w:val="294"/>
        </w:trPr>
        <w:tc>
          <w:tcPr>
            <w:tcW w:w="1560" w:type="dxa"/>
          </w:tcPr>
          <w:p w14:paraId="4A4CF2D8" w14:textId="529C3186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4.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Repositories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development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environment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standards</w:t>
            </w:r>
            <w:proofErr w:type="spellEnd"/>
          </w:p>
        </w:tc>
        <w:tc>
          <w:tcPr>
            <w:tcW w:w="345" w:type="dxa"/>
          </w:tcPr>
          <w:p w14:paraId="050D1B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2E46E2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0622BD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shd w:val="clear" w:color="auto" w:fill="E2EFD9"/>
          </w:tcPr>
          <w:p w14:paraId="01391CB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70E8BB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411D38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4AECB94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68D734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B8C160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3835DD0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56DA1F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59EAAE8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B368DA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6E4BE8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06EBE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39E66A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ED5F4F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31241DD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519AC1F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795E88D1" w14:textId="77777777">
        <w:trPr>
          <w:gridAfter w:val="1"/>
          <w:trHeight w:val="303"/>
        </w:trPr>
        <w:tc>
          <w:tcPr>
            <w:tcW w:w="1560" w:type="dxa"/>
          </w:tcPr>
          <w:p w14:paraId="0C445A6D" w14:textId="613F6C0C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5.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Database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creation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auth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/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user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endpoints</w:t>
            </w:r>
            <w:proofErr w:type="spellEnd"/>
          </w:p>
        </w:tc>
        <w:tc>
          <w:tcPr>
            <w:tcW w:w="345" w:type="dxa"/>
          </w:tcPr>
          <w:p w14:paraId="354DC09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2E3500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658111B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390E9F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  <w:shd w:val="clear" w:color="auto" w:fill="FFF2CB"/>
          </w:tcPr>
          <w:p w14:paraId="096D068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shd w:val="clear" w:color="auto" w:fill="FFF2CB"/>
          </w:tcPr>
          <w:p w14:paraId="369FE8F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2FB944F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1978D8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E1D26B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F624C6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91A388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1DF676F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33ED43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C60572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6FCB28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75A084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3FDB70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3763A32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04778CB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1907533C" w14:textId="77777777">
        <w:trPr>
          <w:gridAfter w:val="1"/>
          <w:trHeight w:val="294"/>
        </w:trPr>
        <w:tc>
          <w:tcPr>
            <w:tcW w:w="1560" w:type="dxa"/>
          </w:tcPr>
          <w:p w14:paraId="3AB3C48B" w14:textId="4587BB82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6. CRUD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endpoints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for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fabric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product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service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catalog</w:t>
            </w:r>
            <w:proofErr w:type="spellEnd"/>
          </w:p>
        </w:tc>
        <w:tc>
          <w:tcPr>
            <w:tcW w:w="345" w:type="dxa"/>
          </w:tcPr>
          <w:p w14:paraId="1D87E3D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13C4C5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0149063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69801B5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2A58FC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shd w:val="clear" w:color="auto" w:fill="FFF2CB"/>
          </w:tcPr>
          <w:p w14:paraId="548A05E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shd w:val="clear" w:color="auto" w:fill="FFF2CB"/>
          </w:tcPr>
          <w:p w14:paraId="4E127BA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61EFA6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D7A275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324475E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76CAA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6ED5496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76D3BD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49DC86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41EDA3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EA6109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3D6B1C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3E6E884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316F61C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3CE799A4" w14:textId="77777777">
        <w:trPr>
          <w:gridAfter w:val="1"/>
          <w:trHeight w:val="294"/>
        </w:trPr>
        <w:tc>
          <w:tcPr>
            <w:tcW w:w="1560" w:type="dxa"/>
          </w:tcPr>
          <w:p w14:paraId="4910D7E6" w14:textId="333461FE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7.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Initial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layout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of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Web and Mobile App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catalog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views</w:t>
            </w:r>
            <w:proofErr w:type="spellEnd"/>
          </w:p>
        </w:tc>
        <w:tc>
          <w:tcPr>
            <w:tcW w:w="345" w:type="dxa"/>
          </w:tcPr>
          <w:p w14:paraId="263767C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693F86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65AC93F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8B4D50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C5C474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shd w:val="clear" w:color="auto" w:fill="FFF2CB"/>
          </w:tcPr>
          <w:p w14:paraId="3B27464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shd w:val="clear" w:color="auto" w:fill="FFF2CB"/>
          </w:tcPr>
          <w:p w14:paraId="6CC1248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8A35B7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3DF880A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16B744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257E4A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50EC1BA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CEEEA5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4A0109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BA8A78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02EBA0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BA2B6C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6C4A677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7D6F965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21E13FD9" w14:textId="77777777">
        <w:trPr>
          <w:gridAfter w:val="1"/>
          <w:trHeight w:val="294"/>
        </w:trPr>
        <w:tc>
          <w:tcPr>
            <w:tcW w:w="1560" w:type="dxa"/>
          </w:tcPr>
          <w:p w14:paraId="1BFE032B" w14:textId="0814A4CB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8. Logic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endpoints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for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the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dynamic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quoting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engine</w:t>
            </w:r>
            <w:proofErr w:type="spellEnd"/>
          </w:p>
        </w:tc>
        <w:tc>
          <w:tcPr>
            <w:tcW w:w="345" w:type="dxa"/>
          </w:tcPr>
          <w:p w14:paraId="7ACC533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BA294C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73301C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AD89E9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349CD2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2150C64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2D2B17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  <w:shd w:val="clear" w:color="auto" w:fill="FFF2CB"/>
          </w:tcPr>
          <w:p w14:paraId="57EDD8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shd w:val="clear" w:color="auto" w:fill="FFF2CB"/>
          </w:tcPr>
          <w:p w14:paraId="5AA6C6C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4B245DE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4D32C40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2F961B7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2CA8EB3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7556DC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3617DB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E20396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5463A0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422CAE5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4729990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2915AD6F" w14:textId="77777777">
        <w:trPr>
          <w:gridAfter w:val="1"/>
          <w:trHeight w:val="294"/>
        </w:trPr>
        <w:tc>
          <w:tcPr>
            <w:tcW w:w="1560" w:type="dxa"/>
          </w:tcPr>
          <w:p w14:paraId="595B1D2E" w14:textId="703B222F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9. Interactive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quoting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tool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implementation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(Web and App)</w:t>
            </w:r>
          </w:p>
        </w:tc>
        <w:tc>
          <w:tcPr>
            <w:tcW w:w="345" w:type="dxa"/>
          </w:tcPr>
          <w:p w14:paraId="177B542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157A82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4ADB513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AC76B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2F73A9A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034110B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722AFF2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68BE16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shd w:val="clear" w:color="auto" w:fill="FFF2CB"/>
          </w:tcPr>
          <w:p w14:paraId="6F53E40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  <w:shd w:val="clear" w:color="auto" w:fill="FFF2CB"/>
          </w:tcPr>
          <w:p w14:paraId="006064E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D0C6D0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30BE8CD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92DF54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32785F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E4A21E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D03E86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9F7D0A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030C353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0663433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53B0015F" w14:textId="77777777">
        <w:trPr>
          <w:gridAfter w:val="1"/>
          <w:trHeight w:val="294"/>
        </w:trPr>
        <w:tc>
          <w:tcPr>
            <w:tcW w:w="1560" w:type="dxa"/>
          </w:tcPr>
          <w:p w14:paraId="3FAB44BF" w14:textId="0DA126F9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10.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Order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generation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flow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state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management</w:t>
            </w:r>
            <w:proofErr w:type="spellEnd"/>
          </w:p>
        </w:tc>
        <w:tc>
          <w:tcPr>
            <w:tcW w:w="345" w:type="dxa"/>
          </w:tcPr>
          <w:p w14:paraId="28791E4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98B658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03C1EC4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4192B85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4B692D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B2BDC2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CAAB2A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B9426E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DA63AC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  <w:shd w:val="clear" w:color="auto" w:fill="FFF2CB"/>
          </w:tcPr>
          <w:p w14:paraId="6D298E5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  <w:shd w:val="clear" w:color="auto" w:fill="FFF2CB"/>
          </w:tcPr>
          <w:p w14:paraId="6E46029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0EDEE94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8A7EAB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CE512F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B16C5A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3A8C19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C1709A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4AD94E8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0DA6D11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27CDBED6" w14:textId="77777777">
        <w:trPr>
          <w:gridAfter w:val="1"/>
          <w:trHeight w:val="294"/>
        </w:trPr>
        <w:tc>
          <w:tcPr>
            <w:tcW w:w="1560" w:type="dxa"/>
          </w:tcPr>
          <w:p w14:paraId="22318530" w14:textId="17F367F0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11.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Endpoints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schedule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availability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validation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logic</w:t>
            </w:r>
            <w:proofErr w:type="spellEnd"/>
          </w:p>
        </w:tc>
        <w:tc>
          <w:tcPr>
            <w:tcW w:w="345" w:type="dxa"/>
          </w:tcPr>
          <w:p w14:paraId="60CF369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86E028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F635C9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1E4EAF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6180B2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436FF0A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870976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526C341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1C18082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60FD0B1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  <w:shd w:val="clear" w:color="auto" w:fill="FFF2CB"/>
          </w:tcPr>
          <w:p w14:paraId="66A0670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shd w:val="clear" w:color="auto" w:fill="FFF2CB"/>
          </w:tcPr>
          <w:p w14:paraId="329D24F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19F5AF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97183A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2D49A4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12F4BE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E7F493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34287F4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10A868E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092095DF" w14:textId="77777777">
        <w:trPr>
          <w:gridAfter w:val="1"/>
          <w:trHeight w:val="294"/>
        </w:trPr>
        <w:tc>
          <w:tcPr>
            <w:tcW w:w="1560" w:type="dxa"/>
          </w:tcPr>
          <w:p w14:paraId="1B1EEBD0" w14:textId="4B1764FE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12. Calendar </w:t>
            </w:r>
            <w:proofErr w:type="gram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interface</w:t>
            </w:r>
            <w:proofErr w:type="gram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for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reservations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(15-min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lock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)</w:t>
            </w:r>
          </w:p>
        </w:tc>
        <w:tc>
          <w:tcPr>
            <w:tcW w:w="345" w:type="dxa"/>
          </w:tcPr>
          <w:p w14:paraId="0C495CC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578624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265F3B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E89B50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3F1C80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1D934DC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71C46D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52D603F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761EE9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30C1AD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26E4BE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shd w:val="clear" w:color="auto" w:fill="FFF2CB"/>
          </w:tcPr>
          <w:p w14:paraId="5C628D5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4BD480A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258D1F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47B291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3E48B6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1C5012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7DC91B7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273075B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6372A0F3" w14:textId="77777777">
        <w:trPr>
          <w:gridAfter w:val="1"/>
          <w:trHeight w:val="294"/>
        </w:trPr>
        <w:tc>
          <w:tcPr>
            <w:tcW w:w="1560" w:type="dxa"/>
          </w:tcPr>
          <w:p w14:paraId="42223BD1" w14:textId="530E6DC5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13.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Technical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visit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assignment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management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module</w:t>
            </w:r>
          </w:p>
        </w:tc>
        <w:tc>
          <w:tcPr>
            <w:tcW w:w="345" w:type="dxa"/>
          </w:tcPr>
          <w:p w14:paraId="365D966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F606A6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0DDC71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072C35A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613B97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7DBEC39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1A63B03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D6BCE6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2BDAF80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0A69E28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B23776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3AA7C2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50DD381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51BD757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C4F348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59F465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A5B022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506D632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0F81039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142B8CA1" w14:textId="77777777">
        <w:trPr>
          <w:gridAfter w:val="1"/>
          <w:trHeight w:val="294"/>
        </w:trPr>
        <w:tc>
          <w:tcPr>
            <w:tcW w:w="1560" w:type="dxa"/>
          </w:tcPr>
          <w:p w14:paraId="3F956ADC" w14:textId="443A0379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lastRenderedPageBreak/>
              <w:t>14. Administrative Panel (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Backoffice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)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development</w:t>
            </w:r>
            <w:proofErr w:type="spellEnd"/>
          </w:p>
        </w:tc>
        <w:tc>
          <w:tcPr>
            <w:tcW w:w="345" w:type="dxa"/>
          </w:tcPr>
          <w:p w14:paraId="623158E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1A2D889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5FDDD26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BDED46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0E87325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73A3BD1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6B9970F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88ED53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1A97A9E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475ED36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BE1A66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3AB9CB4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04B776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0D5919D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2E402C9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EFC33A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C56D62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0A6358E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2055BC7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73895843" w14:textId="77777777">
        <w:trPr>
          <w:gridAfter w:val="1"/>
          <w:trHeight w:val="294"/>
        </w:trPr>
        <w:tc>
          <w:tcPr>
            <w:tcW w:w="1560" w:type="dxa"/>
          </w:tcPr>
          <w:p w14:paraId="65BEB1D6" w14:textId="19A4D838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15. Transbank Webpay Plus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payment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gateway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integration</w:t>
            </w:r>
            <w:proofErr w:type="spellEnd"/>
          </w:p>
        </w:tc>
        <w:tc>
          <w:tcPr>
            <w:tcW w:w="345" w:type="dxa"/>
          </w:tcPr>
          <w:p w14:paraId="5FB9452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19F681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3B6878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31E3609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AFCC95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4EC4AB3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69E9B8E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667077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995B3F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7F253DB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52BD06B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38B7A31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7F7EEC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7D8F870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063C0FC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  <w:shd w:val="clear" w:color="auto" w:fill="FFF2CB"/>
          </w:tcPr>
          <w:p w14:paraId="493719D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1E73C4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7F011EB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6904ADB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3CC1E3E2" w14:textId="77777777">
        <w:trPr>
          <w:gridAfter w:val="1"/>
          <w:trHeight w:val="294"/>
        </w:trPr>
        <w:tc>
          <w:tcPr>
            <w:tcW w:w="1560" w:type="dxa"/>
          </w:tcPr>
          <w:p w14:paraId="770BFC2C" w14:textId="4F017012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16.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Transactional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notification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service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implementation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(SMTP)</w:t>
            </w:r>
          </w:p>
        </w:tc>
        <w:tc>
          <w:tcPr>
            <w:tcW w:w="345" w:type="dxa"/>
          </w:tcPr>
          <w:p w14:paraId="21D60B5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2B7CC21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6C2FF2B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067FD71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16C2BA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DD3A7B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1BD70A7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23B8C33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0226860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AF07AF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16AAD11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322545E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5AF6F51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F24AB0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FF2CB"/>
          </w:tcPr>
          <w:p w14:paraId="4CC2E0B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  <w:shd w:val="clear" w:color="auto" w:fill="FFF2CB"/>
          </w:tcPr>
          <w:p w14:paraId="6B32F7B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D56D6C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</w:tcPr>
          <w:p w14:paraId="277AE80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312392C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70DA0EEF" w14:textId="77777777">
        <w:trPr>
          <w:gridAfter w:val="1"/>
          <w:trHeight w:val="294"/>
        </w:trPr>
        <w:tc>
          <w:tcPr>
            <w:tcW w:w="1560" w:type="dxa"/>
          </w:tcPr>
          <w:p w14:paraId="755032E9" w14:textId="67C76381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17.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Unit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integration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and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functional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testing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execution</w:t>
            </w:r>
            <w:proofErr w:type="spellEnd"/>
          </w:p>
        </w:tc>
        <w:tc>
          <w:tcPr>
            <w:tcW w:w="345" w:type="dxa"/>
          </w:tcPr>
          <w:p w14:paraId="20BDFE5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3D4416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0DCE8EC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65E098E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456906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37EFED3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0A6BDFE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77945A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327131D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3B91E4B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670011A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08B11C7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D9DC5F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8BF77A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645F32D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32E39D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BE4D5"/>
          </w:tcPr>
          <w:p w14:paraId="0F6E083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shd w:val="clear" w:color="auto" w:fill="FBE4D5"/>
          </w:tcPr>
          <w:p w14:paraId="0B3DB2F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5906B1A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7D852513" w14:textId="77777777">
        <w:trPr>
          <w:gridAfter w:val="1"/>
          <w:trHeight w:val="294"/>
        </w:trPr>
        <w:tc>
          <w:tcPr>
            <w:tcW w:w="1560" w:type="dxa"/>
          </w:tcPr>
          <w:p w14:paraId="787BDAA9" w14:textId="71C9A0F3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18.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Defect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correction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and performance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optimization</w:t>
            </w:r>
            <w:proofErr w:type="spellEnd"/>
          </w:p>
        </w:tc>
        <w:tc>
          <w:tcPr>
            <w:tcW w:w="345" w:type="dxa"/>
          </w:tcPr>
          <w:p w14:paraId="42807EB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56899C3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783B38E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1303F6D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1A20D9F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7955AB7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66A102C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9F4457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3B19B06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63917F3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5FCB31D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1144919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E91874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7FFF5E38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2CE89B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8864FF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shd w:val="clear" w:color="auto" w:fill="FBE4D5"/>
          </w:tcPr>
          <w:p w14:paraId="63B6240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shd w:val="clear" w:color="auto" w:fill="FBE4D5"/>
          </w:tcPr>
          <w:p w14:paraId="5D8FF51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</w:tcPr>
          <w:p w14:paraId="76BAF63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697E9898" w14:textId="77777777">
        <w:trPr>
          <w:gridAfter w:val="1"/>
          <w:trHeight w:val="294"/>
        </w:trPr>
        <w:tc>
          <w:tcPr>
            <w:tcW w:w="1560" w:type="dxa"/>
          </w:tcPr>
          <w:p w14:paraId="77EC3C9D" w14:textId="7988A9E1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19. Cloud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deployment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(Render/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Vercel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) and APK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compilation</w:t>
            </w:r>
            <w:proofErr w:type="spellEnd"/>
          </w:p>
        </w:tc>
        <w:tc>
          <w:tcPr>
            <w:tcW w:w="345" w:type="dxa"/>
          </w:tcPr>
          <w:p w14:paraId="3CDE56D6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38B616B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3C91AB6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3B68F76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44E8806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2693335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7826038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656200D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7BC8591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500E4DF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4FD13C8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290B7A9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86B604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0A5A5B9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7778B3D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0257A8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48DA5EF0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shd w:val="clear" w:color="auto" w:fill="FBE4D5"/>
          </w:tcPr>
          <w:p w14:paraId="7C790B7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shd w:val="clear" w:color="auto" w:fill="FBE4D5"/>
          </w:tcPr>
          <w:p w14:paraId="4ABA55E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4E47FB" w14:paraId="3360E3BD" w14:textId="77777777">
        <w:trPr>
          <w:gridAfter w:val="1"/>
          <w:trHeight w:val="294"/>
        </w:trPr>
        <w:tc>
          <w:tcPr>
            <w:tcW w:w="1560" w:type="dxa"/>
          </w:tcPr>
          <w:p w14:paraId="38B0EDF7" w14:textId="768B81CD" w:rsidR="004E47FB" w:rsidRDefault="002D458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</w:pPr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20. UAT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validation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,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user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 xml:space="preserve"> </w:t>
            </w:r>
            <w:proofErr w:type="spellStart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manuals</w:t>
            </w:r>
            <w:proofErr w:type="spellEnd"/>
            <w:r w:rsidRPr="002D4581">
              <w:rPr>
                <w:rFonts w:ascii="Arial" w:eastAsia="Arial" w:hAnsi="Arial" w:cs="Arial"/>
                <w:b/>
                <w:bCs/>
                <w:color w:val="548DD4"/>
                <w:sz w:val="14"/>
                <w:szCs w:val="14"/>
              </w:rPr>
              <w:t>, and final report delivery</w:t>
            </w:r>
          </w:p>
        </w:tc>
        <w:tc>
          <w:tcPr>
            <w:tcW w:w="345" w:type="dxa"/>
          </w:tcPr>
          <w:p w14:paraId="76A5E20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54DD742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5" w:type="dxa"/>
          </w:tcPr>
          <w:p w14:paraId="4EBD9977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5AB544E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7720D6C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41DCD5C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</w:tcPr>
          <w:p w14:paraId="5003122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0" w:type="dxa"/>
          </w:tcPr>
          <w:p w14:paraId="20DD607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</w:tcPr>
          <w:p w14:paraId="67CA11A3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4E138FB4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</w:tcPr>
          <w:p w14:paraId="5F7CBF09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</w:tcPr>
          <w:p w14:paraId="4FB9A38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FC30AB2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187E1F4A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9831E71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633B69B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</w:tcPr>
          <w:p w14:paraId="38F1452E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shd w:val="clear" w:color="auto" w:fill="FBE4D5"/>
          </w:tcPr>
          <w:p w14:paraId="1AF7CCB5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0" w:type="dxa"/>
            <w:shd w:val="clear" w:color="auto" w:fill="FBE4D5"/>
          </w:tcPr>
          <w:p w14:paraId="2F74EACF" w14:textId="77777777" w:rsidR="004E47FB" w:rsidRDefault="004E47F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</w:tbl>
    <w:p w14:paraId="270D89A7" w14:textId="77777777" w:rsidR="004E47FB" w:rsidRDefault="004E47FB"/>
    <w:sectPr w:rsidR="004E47FB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E715F" w14:textId="77777777" w:rsidR="005858E1" w:rsidRDefault="005858E1">
      <w:pPr>
        <w:spacing w:after="0" w:line="240" w:lineRule="auto"/>
      </w:pPr>
      <w:r>
        <w:separator/>
      </w:r>
    </w:p>
  </w:endnote>
  <w:endnote w:type="continuationSeparator" w:id="0">
    <w:p w14:paraId="7B73F3AA" w14:textId="77777777" w:rsidR="005858E1" w:rsidRDefault="00585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4D1310-D3A9-4125-846C-4F5350100DA4}"/>
    <w:embedBold r:id="rId2" w:fontKey="{69F397B5-CD5E-4E70-B8F1-29B3A91CD21E}"/>
    <w:embedItalic r:id="rId3" w:fontKey="{EE8104FD-6BB8-4BF6-8B96-BE6BF9389D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74CEBBF-B6EC-4259-883A-A14F5C30C3B6}"/>
  </w:font>
  <w:font w:name="Segoe UI">
    <w:panose1 w:val="020B0502040204020203"/>
    <w:charset w:val="00"/>
    <w:family w:val="roman"/>
    <w:notTrueType/>
    <w:pitch w:val="default"/>
    <w:embedRegular r:id="rId5" w:fontKey="{3D6ACDB3-7B67-4D1C-A508-F8E58DE403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5D1238B-0949-46C9-8C85-B052BAF01A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7" w:fontKey="{D7E01BCA-5E17-410C-B533-E5D36D55DF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EE53" w14:textId="77777777" w:rsidR="005858E1" w:rsidRDefault="005858E1">
      <w:pPr>
        <w:spacing w:after="0" w:line="240" w:lineRule="auto"/>
      </w:pPr>
      <w:r>
        <w:separator/>
      </w:r>
    </w:p>
  </w:footnote>
  <w:footnote w:type="continuationSeparator" w:id="0">
    <w:p w14:paraId="4D1359CE" w14:textId="77777777" w:rsidR="005858E1" w:rsidRDefault="00585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9A0A" w14:textId="77777777" w:rsidR="004E47FB" w:rsidRDefault="004E47F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f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4E47FB" w14:paraId="2B09D288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CA13BE2" w14:textId="77777777" w:rsidR="004E47FB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Definición Proyecto APT </w:t>
          </w:r>
        </w:p>
        <w:p w14:paraId="00834D88" w14:textId="77777777" w:rsidR="004E47FB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8421AC5" w14:textId="77777777" w:rsidR="004E47F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3A1AA2A" wp14:editId="5C09D56A">
                <wp:extent cx="1996440" cy="428625"/>
                <wp:effectExtent l="0" t="0" r="0" b="0"/>
                <wp:docPr id="4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2DE7DFA" w14:textId="77777777" w:rsidR="004E47FB" w:rsidRDefault="004E47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B61"/>
    <w:multiLevelType w:val="multilevel"/>
    <w:tmpl w:val="CA967574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F7926"/>
    <w:multiLevelType w:val="multilevel"/>
    <w:tmpl w:val="06FE9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CE47BF"/>
    <w:multiLevelType w:val="multilevel"/>
    <w:tmpl w:val="D2BAA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B6798"/>
    <w:multiLevelType w:val="multilevel"/>
    <w:tmpl w:val="DA2A0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6D285D"/>
    <w:multiLevelType w:val="multilevel"/>
    <w:tmpl w:val="71F06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E75419"/>
    <w:multiLevelType w:val="multilevel"/>
    <w:tmpl w:val="F0E04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A33AC5"/>
    <w:multiLevelType w:val="multilevel"/>
    <w:tmpl w:val="A1884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2D5A9A"/>
    <w:multiLevelType w:val="multilevel"/>
    <w:tmpl w:val="08529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6F0740"/>
    <w:multiLevelType w:val="multilevel"/>
    <w:tmpl w:val="AF306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DB35AB"/>
    <w:multiLevelType w:val="multilevel"/>
    <w:tmpl w:val="3766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FE5677"/>
    <w:multiLevelType w:val="multilevel"/>
    <w:tmpl w:val="A064B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5809195">
    <w:abstractNumId w:val="2"/>
  </w:num>
  <w:num w:numId="2" w16cid:durableId="929849820">
    <w:abstractNumId w:val="5"/>
  </w:num>
  <w:num w:numId="3" w16cid:durableId="767889098">
    <w:abstractNumId w:val="7"/>
  </w:num>
  <w:num w:numId="4" w16cid:durableId="663361974">
    <w:abstractNumId w:val="8"/>
  </w:num>
  <w:num w:numId="5" w16cid:durableId="191772397">
    <w:abstractNumId w:val="1"/>
  </w:num>
  <w:num w:numId="6" w16cid:durableId="1590112829">
    <w:abstractNumId w:val="6"/>
  </w:num>
  <w:num w:numId="7" w16cid:durableId="1113935795">
    <w:abstractNumId w:val="4"/>
  </w:num>
  <w:num w:numId="8" w16cid:durableId="1772162703">
    <w:abstractNumId w:val="9"/>
  </w:num>
  <w:num w:numId="9" w16cid:durableId="512189862">
    <w:abstractNumId w:val="10"/>
  </w:num>
  <w:num w:numId="10" w16cid:durableId="2028363389">
    <w:abstractNumId w:val="0"/>
  </w:num>
  <w:num w:numId="11" w16cid:durableId="945119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FB"/>
    <w:rsid w:val="000B704D"/>
    <w:rsid w:val="002D4581"/>
    <w:rsid w:val="00440441"/>
    <w:rsid w:val="004E47FB"/>
    <w:rsid w:val="005858E1"/>
    <w:rsid w:val="00821660"/>
    <w:rsid w:val="00F8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57E8"/>
  <w15:docId w15:val="{0028584C-1F65-473C-A828-805FE99E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k5V5N0xuJMhrVb2iL33ix8l8A==">CgMxLjA4AHIhMVY3bjFoOU9XUTZuc1d2UGZ2dzV0TEVzdHZvM1dzaEpY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2494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MARCO ANTONIO ROBLES GARRIDO</cp:lastModifiedBy>
  <cp:revision>2</cp:revision>
  <dcterms:created xsi:type="dcterms:W3CDTF">2022-08-24T18:07:00Z</dcterms:created>
  <dcterms:modified xsi:type="dcterms:W3CDTF">2026-10-13T23:58:00Z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