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6708" w14:textId="77777777" w:rsidR="00A24F65" w:rsidRDefault="00A24F65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 xml:space="preserve">Задача </w:t>
      </w:r>
      <w:r w:rsidRPr="005C1489">
        <w:rPr>
          <w:rFonts w:ascii="Times New Roman" w:hAnsi="Times New Roman" w:cs="Times New Roman"/>
          <w:sz w:val="24"/>
          <w:szCs w:val="24"/>
          <w:u w:val="single"/>
        </w:rPr>
        <w:t>2.2</w:t>
      </w:r>
    </w:p>
    <w:p w14:paraId="73EC4C22" w14:textId="77777777" w:rsidR="001C6F31" w:rsidRPr="00E20F76" w:rsidRDefault="001C6F31" w:rsidP="004D5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14:paraId="4B31B753" w14:textId="77777777" w:rsidR="00A24F65" w:rsidRPr="00E20F7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E20F76">
        <w:rPr>
          <w:rFonts w:ascii="Times New Roman" w:hAnsi="Times New Roman" w:cs="Times New Roman"/>
          <w:sz w:val="24"/>
          <w:szCs w:val="24"/>
        </w:rPr>
        <w:t>.</w:t>
      </w:r>
    </w:p>
    <w:p w14:paraId="4D52D879" w14:textId="77777777" w:rsidR="00A24F65" w:rsidRPr="000D57D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Объясняемая</w:t>
      </w:r>
      <w:r w:rsidRPr="000D57D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переменная</w:t>
      </w:r>
      <w:r w:rsidRPr="000D57D6">
        <w:rPr>
          <w:rFonts w:ascii="Times New Roman" w:hAnsi="Times New Roman" w:cs="Times New Roman"/>
          <w:sz w:val="24"/>
          <w:szCs w:val="24"/>
        </w:rPr>
        <w:t xml:space="preserve">: </w:t>
      </w:r>
      <w:r w:rsidR="00A776DD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="00A776DD" w:rsidRPr="000D57D6">
        <w:rPr>
          <w:rFonts w:ascii="Times New Roman" w:hAnsi="Times New Roman" w:cs="Times New Roman"/>
          <w:sz w:val="24"/>
          <w:szCs w:val="24"/>
        </w:rPr>
        <w:t>.</w:t>
      </w:r>
      <w:r w:rsidR="00A776DD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="00A776DD" w:rsidRPr="000D57D6">
        <w:rPr>
          <w:rFonts w:ascii="Times New Roman" w:hAnsi="Times New Roman" w:cs="Times New Roman"/>
          <w:sz w:val="24"/>
          <w:szCs w:val="24"/>
        </w:rPr>
        <w:t>.</w:t>
      </w:r>
    </w:p>
    <w:p w14:paraId="7E477451" w14:textId="77777777" w:rsidR="00F018C2" w:rsidRPr="000D57D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Регрессоры</w:t>
      </w:r>
      <w:r w:rsidRPr="000D57D6">
        <w:rPr>
          <w:rFonts w:ascii="Times New Roman" w:hAnsi="Times New Roman" w:cs="Times New Roman"/>
          <w:sz w:val="24"/>
          <w:szCs w:val="24"/>
        </w:rPr>
        <w:t xml:space="preserve">: </w:t>
      </w:r>
      <w:r w:rsidR="00B15BC4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F018C2" w:rsidRPr="000D57D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="00F018C2" w:rsidRPr="000D57D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0D57D6">
        <w:rPr>
          <w:rFonts w:ascii="Times New Roman" w:hAnsi="Times New Roman" w:cs="Times New Roman"/>
          <w:sz w:val="24"/>
          <w:szCs w:val="24"/>
        </w:rPr>
        <w:t>.</w:t>
      </w:r>
      <w:r w:rsidR="004D59E3" w:rsidRPr="000D57D6">
        <w:rPr>
          <w:rFonts w:ascii="Times New Roman" w:hAnsi="Times New Roman" w:cs="Times New Roman"/>
          <w:sz w:val="24"/>
          <w:szCs w:val="24"/>
        </w:rPr>
        <w:tab/>
      </w:r>
    </w:p>
    <w:p w14:paraId="164649E1" w14:textId="77777777" w:rsidR="00745552" w:rsidRPr="00E20F76" w:rsidRDefault="00745552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зависимости, построенной при решении практического задания №2, оцените:</w:t>
      </w:r>
    </w:p>
    <w:p w14:paraId="218CF95C" w14:textId="77777777" w:rsidR="00F018C2" w:rsidRPr="00E20F76" w:rsidRDefault="00F018C2" w:rsidP="004D59E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Доверительные интервалы для всех коэффициентов в модели, p = 95%.</w:t>
      </w:r>
    </w:p>
    <w:p w14:paraId="3846EFE0" w14:textId="77777777" w:rsidR="00745552" w:rsidRPr="00E20F76" w:rsidRDefault="00745552" w:rsidP="004D59E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вывод о отвержении или невозможности отвергнуть статистическую гипотезу о том, что коэффициент равен 0</w:t>
      </w:r>
    </w:p>
    <w:p w14:paraId="146D39B9" w14:textId="77777777" w:rsidR="00745552" w:rsidRPr="00E20F76" w:rsidRDefault="00745552" w:rsidP="004D59E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Доверительный интервал для одного прогноза (p = 95%, набор значений регрессоров выбираете сами).</w:t>
      </w:r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C1D6A" w14:textId="77777777" w:rsidR="00745552" w:rsidRDefault="00745552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12F9F" w14:textId="010CA191" w:rsidR="001C6F31" w:rsidRDefault="001C6F31" w:rsidP="001C6F3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14:paraId="2A5C9E83" w14:textId="77777777" w:rsidR="001C6F31" w:rsidRPr="00E20F76" w:rsidRDefault="001C6F31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9C076" w14:textId="77777777" w:rsidR="00A62657" w:rsidRPr="00E20F76" w:rsidRDefault="00A62657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Имеем следующую модель: </w:t>
      </w:r>
    </w:p>
    <w:p w14:paraId="48994389" w14:textId="77777777" w:rsidR="00CF7ABC" w:rsidRPr="00E20F76" w:rsidRDefault="00CF7ABC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0C25A" w14:textId="77777777" w:rsidR="00593F19" w:rsidRPr="00E20F76" w:rsidRDefault="00593F19" w:rsidP="004D5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Таблица 1. Характеристики модели зависимости </w:t>
      </w:r>
      <w:r w:rsidR="00A776DD" w:rsidRPr="00E20F76">
        <w:rPr>
          <w:rFonts w:ascii="Times New Roman" w:hAnsi="Times New Roman" w:cs="Times New Roman"/>
          <w:sz w:val="24"/>
          <w:szCs w:val="24"/>
        </w:rPr>
        <w:t>параметра:</w:t>
      </w:r>
      <w:r w:rsidR="001A57FF" w:rsidRPr="00BF62C2">
        <w:rPr>
          <w:rFonts w:ascii="Times New Roman" w:hAnsi="Times New Roman" w:cs="Times New Roman"/>
          <w:sz w:val="24"/>
          <w:szCs w:val="24"/>
        </w:rPr>
        <w:t xml:space="preserve"> </w:t>
      </w:r>
      <w:r w:rsidR="00A776D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A776DD" w:rsidRPr="00BF62C2">
        <w:rPr>
          <w:rFonts w:ascii="Times New Roman" w:hAnsi="Times New Roman" w:cs="Times New Roman"/>
          <w:i/>
          <w:sz w:val="24"/>
          <w:szCs w:val="24"/>
        </w:rPr>
        <w:t>.</w:t>
      </w:r>
      <w:r w:rsidR="00A776D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A776DD" w:rsidRPr="001A57FF">
        <w:rPr>
          <w:rFonts w:ascii="Times New Roman" w:hAnsi="Times New Roman" w:cs="Times New Roman"/>
          <w:sz w:val="24"/>
          <w:szCs w:val="24"/>
        </w:rPr>
        <w:t xml:space="preserve"> </w:t>
      </w:r>
      <w:r w:rsidR="00A776DD" w:rsidRPr="00E20F76">
        <w:rPr>
          <w:rFonts w:ascii="Times New Roman" w:hAnsi="Times New Roman" w:cs="Times New Roman"/>
          <w:sz w:val="24"/>
          <w:szCs w:val="24"/>
        </w:rPr>
        <w:t>от</w:t>
      </w:r>
      <w:r w:rsidRPr="00E20F76">
        <w:rPr>
          <w:rFonts w:ascii="Times New Roman" w:hAnsi="Times New Roman" w:cs="Times New Roman"/>
          <w:sz w:val="24"/>
          <w:szCs w:val="24"/>
        </w:rPr>
        <w:t xml:space="preserve"> параметров </w:t>
      </w:r>
      <w:r w:rsidR="00B15BC4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="00B42C59"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FECB989" w14:textId="77777777" w:rsidR="00A62657" w:rsidRPr="00E20F76" w:rsidRDefault="00A62657" w:rsidP="000D57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20F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F1ED2A" wp14:editId="7624583E">
            <wp:extent cx="4228571" cy="10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01FA1" w:rsidRPr="00E20F76">
        <w:rPr>
          <w:rFonts w:ascii="Times New Roman" w:hAnsi="Times New Roman" w:cs="Times New Roman"/>
          <w:sz w:val="24"/>
          <w:szCs w:val="24"/>
        </w:rPr>
        <w:br/>
      </w:r>
    </w:p>
    <w:p w14:paraId="07967126" w14:textId="77777777" w:rsidR="00A24F65" w:rsidRPr="00E20F76" w:rsidRDefault="00745552" w:rsidP="004D59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Оценим доверительные интервалы для всех коэффициентов в модели (для p=95%):</w:t>
      </w:r>
    </w:p>
    <w:p w14:paraId="317F7102" w14:textId="77777777" w:rsidR="00E20F76" w:rsidRPr="00E20F76" w:rsidRDefault="00A62657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Число степеней свободы в модел</w:t>
      </w:r>
      <w:r w:rsidR="00DD07FD" w:rsidRPr="00E20F76">
        <w:rPr>
          <w:rFonts w:ascii="Times New Roman" w:hAnsi="Times New Roman" w:cs="Times New Roman"/>
          <w:sz w:val="24"/>
          <w:szCs w:val="24"/>
        </w:rPr>
        <w:t>и</w:t>
      </w:r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="00E20F76" w:rsidRPr="00E20F76">
        <w:rPr>
          <w:rFonts w:ascii="Times New Roman" w:hAnsi="Times New Roman" w:cs="Times New Roman"/>
          <w:sz w:val="24"/>
          <w:szCs w:val="24"/>
        </w:rPr>
        <w:t>= 43</w:t>
      </w:r>
      <w:r w:rsidRPr="00E20F76">
        <w:rPr>
          <w:rFonts w:ascii="Times New Roman" w:hAnsi="Times New Roman" w:cs="Times New Roman"/>
          <w:sz w:val="24"/>
          <w:szCs w:val="24"/>
        </w:rPr>
        <w:t xml:space="preserve"> - 4 = 39</w:t>
      </w:r>
      <w:r w:rsidR="00E20F76" w:rsidRPr="00E20F76">
        <w:rPr>
          <w:rFonts w:ascii="Times New Roman" w:hAnsi="Times New Roman" w:cs="Times New Roman"/>
          <w:sz w:val="24"/>
          <w:szCs w:val="24"/>
        </w:rPr>
        <w:t xml:space="preserve">, и </w:t>
      </w:r>
      <w:r w:rsidR="00750ABC" w:rsidRPr="00E20F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20F76">
        <w:rPr>
          <w:rFonts w:ascii="Times New Roman" w:hAnsi="Times New Roman" w:cs="Times New Roman"/>
          <w:sz w:val="24"/>
          <w:szCs w:val="24"/>
        </w:rPr>
        <w:t xml:space="preserve">-критерий Стьюдента </w:t>
      </w:r>
      <w:r w:rsidR="00E20F76" w:rsidRPr="00E20F76">
        <w:rPr>
          <w:rFonts w:ascii="Times New Roman" w:hAnsi="Times New Roman" w:cs="Times New Roman"/>
          <w:sz w:val="24"/>
          <w:szCs w:val="24"/>
        </w:rPr>
        <w:t xml:space="preserve">тогда </w:t>
      </w:r>
      <w:r w:rsidRPr="00E20F76">
        <w:rPr>
          <w:rFonts w:ascii="Times New Roman" w:hAnsi="Times New Roman" w:cs="Times New Roman"/>
          <w:sz w:val="24"/>
          <w:szCs w:val="24"/>
        </w:rPr>
        <w:t xml:space="preserve">равен 2.022691. </w:t>
      </w:r>
    </w:p>
    <w:p w14:paraId="011F2808" w14:textId="77777777" w:rsidR="00593F19" w:rsidRPr="00E20F76" w:rsidRDefault="00A62657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Зная стандартные ошибки (2.3629 для свободного коэффициента, 0.0361 для </w:t>
      </w:r>
      <w:r w:rsidR="00F42903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, 0.0110 для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, 0.0192 для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="00837F54" w:rsidRPr="00E20F76">
        <w:rPr>
          <w:rFonts w:ascii="Times New Roman" w:hAnsi="Times New Roman" w:cs="Times New Roman"/>
          <w:sz w:val="24"/>
          <w:szCs w:val="24"/>
        </w:rPr>
        <w:t>, как видно из таблицы</w:t>
      </w:r>
      <w:r w:rsidRPr="00E20F76">
        <w:rPr>
          <w:rFonts w:ascii="Times New Roman" w:hAnsi="Times New Roman" w:cs="Times New Roman"/>
          <w:sz w:val="24"/>
          <w:szCs w:val="24"/>
        </w:rPr>
        <w:t xml:space="preserve">) </w:t>
      </w:r>
      <w:r w:rsidR="00750ABC" w:rsidRPr="00E20F76">
        <w:rPr>
          <w:rFonts w:ascii="Times New Roman" w:hAnsi="Times New Roman" w:cs="Times New Roman"/>
          <w:sz w:val="24"/>
          <w:szCs w:val="24"/>
        </w:rPr>
        <w:t xml:space="preserve">найдём доверительные интервалы для коэффициентов по формуле </w:t>
      </w:r>
      <w:r w:rsidR="00750ABC" w:rsidRPr="00E20F76">
        <w:rPr>
          <w:rFonts w:ascii="Times New Roman" w:hAnsi="Times New Roman" w:cs="Times New Roman"/>
          <w:sz w:val="24"/>
          <w:szCs w:val="24"/>
          <w:lang w:val="en-US"/>
        </w:rPr>
        <w:t>Estimate</w:t>
      </w:r>
      <w:r w:rsidR="00750ABC" w:rsidRPr="00E20F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750ABC" w:rsidRPr="00E20F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3F19" w:rsidRPr="00E20F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93F19" w:rsidRPr="00E20F76">
        <w:rPr>
          <w:rFonts w:ascii="Times New Roman" w:hAnsi="Times New Roman" w:cs="Times New Roman"/>
          <w:sz w:val="24"/>
          <w:szCs w:val="24"/>
        </w:rPr>
        <w:t xml:space="preserve">-критерий Стьюдента * </w:t>
      </w:r>
      <w:r w:rsidR="00593F19" w:rsidRPr="00E20F76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593F19" w:rsidRPr="00E20F76">
        <w:rPr>
          <w:rFonts w:ascii="Times New Roman" w:hAnsi="Times New Roman" w:cs="Times New Roman"/>
          <w:sz w:val="24"/>
          <w:szCs w:val="24"/>
        </w:rPr>
        <w:t xml:space="preserve">. </w:t>
      </w:r>
      <w:r w:rsidR="00593F19" w:rsidRPr="00E20F76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750ABC" w:rsidRPr="00E20F76">
        <w:rPr>
          <w:rFonts w:ascii="Times New Roman" w:hAnsi="Times New Roman" w:cs="Times New Roman"/>
          <w:sz w:val="24"/>
          <w:szCs w:val="24"/>
        </w:rPr>
        <w:t>:</w:t>
      </w:r>
    </w:p>
    <w:p w14:paraId="234F6744" w14:textId="77777777" w:rsidR="00745552" w:rsidRPr="00E20F76" w:rsidRDefault="00593F19" w:rsidP="004D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свободного коэффициента: </w:t>
      </w:r>
      <w:r w:rsidR="00A776DD" w:rsidRPr="00E20F76">
        <w:rPr>
          <w:rFonts w:ascii="Times New Roman" w:hAnsi="Times New Roman" w:cs="Times New Roman"/>
          <w:sz w:val="24"/>
          <w:szCs w:val="24"/>
        </w:rPr>
        <w:t>[8.79</w:t>
      </w:r>
      <w:r w:rsidRPr="00E20F76">
        <w:rPr>
          <w:rFonts w:ascii="Times New Roman" w:hAnsi="Times New Roman" w:cs="Times New Roman"/>
          <w:sz w:val="24"/>
          <w:szCs w:val="24"/>
        </w:rPr>
        <w:t>, 18.34]</w:t>
      </w:r>
      <w:r w:rsidR="00750ABC" w:rsidRPr="00E20F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96390" w14:textId="77777777" w:rsidR="00593F19" w:rsidRPr="00E20F76" w:rsidRDefault="00593F19" w:rsidP="004D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="00294555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: </w:t>
      </w:r>
      <w:r w:rsidR="00A776DD" w:rsidRPr="00E20F76">
        <w:rPr>
          <w:rFonts w:ascii="Times New Roman" w:hAnsi="Times New Roman" w:cs="Times New Roman"/>
          <w:sz w:val="24"/>
          <w:szCs w:val="24"/>
        </w:rPr>
        <w:t>[0.04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A776DD" w:rsidRPr="00E20F76">
        <w:rPr>
          <w:rFonts w:ascii="Times New Roman" w:hAnsi="Times New Roman" w:cs="Times New Roman"/>
          <w:sz w:val="24"/>
          <w:szCs w:val="24"/>
        </w:rPr>
        <w:t>0.1</w:t>
      </w:r>
      <w:r w:rsidR="00A776DD">
        <w:rPr>
          <w:rFonts w:ascii="Times New Roman" w:hAnsi="Times New Roman" w:cs="Times New Roman"/>
          <w:sz w:val="24"/>
          <w:szCs w:val="24"/>
        </w:rPr>
        <w:t>9</w:t>
      </w:r>
      <w:r w:rsidR="00A776DD" w:rsidRPr="00E20F76">
        <w:rPr>
          <w:rFonts w:ascii="Times New Roman" w:hAnsi="Times New Roman" w:cs="Times New Roman"/>
          <w:sz w:val="24"/>
          <w:szCs w:val="24"/>
        </w:rPr>
        <w:t>]</w:t>
      </w:r>
    </w:p>
    <w:p w14:paraId="0CAD51B6" w14:textId="77777777" w:rsidR="00593F19" w:rsidRPr="00E20F76" w:rsidRDefault="00593F19" w:rsidP="004D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>: [ -0.0</w:t>
      </w:r>
      <w:r w:rsidR="00B42C59">
        <w:rPr>
          <w:rFonts w:ascii="Times New Roman" w:hAnsi="Times New Roman" w:cs="Times New Roman"/>
          <w:sz w:val="24"/>
          <w:szCs w:val="24"/>
        </w:rPr>
        <w:t>2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A776DD" w:rsidRPr="00E20F76">
        <w:rPr>
          <w:rFonts w:ascii="Times New Roman" w:hAnsi="Times New Roman" w:cs="Times New Roman"/>
          <w:sz w:val="24"/>
          <w:szCs w:val="24"/>
        </w:rPr>
        <w:t>0.0</w:t>
      </w:r>
      <w:r w:rsidR="00A776DD">
        <w:rPr>
          <w:rFonts w:ascii="Times New Roman" w:hAnsi="Times New Roman" w:cs="Times New Roman"/>
          <w:sz w:val="24"/>
          <w:szCs w:val="24"/>
        </w:rPr>
        <w:t>3]</w:t>
      </w:r>
    </w:p>
    <w:p w14:paraId="70246C5C" w14:textId="77777777" w:rsidR="00001FA1" w:rsidRPr="00294555" w:rsidRDefault="00593F19" w:rsidP="002945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Доверительный интервал</w:t>
      </w:r>
      <w:r w:rsidR="00294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E20F76">
        <w:rPr>
          <w:rFonts w:ascii="Times New Roman" w:hAnsi="Times New Roman" w:cs="Times New Roman"/>
          <w:sz w:val="24"/>
          <w:szCs w:val="24"/>
        </w:rPr>
        <w:t>:</w:t>
      </w:r>
      <w:r w:rsidR="00294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[-0.07,0.0</w:t>
      </w:r>
      <w:r w:rsidR="00B42C59">
        <w:rPr>
          <w:rFonts w:ascii="Times New Roman" w:hAnsi="Times New Roman" w:cs="Times New Roman"/>
          <w:sz w:val="24"/>
          <w:szCs w:val="24"/>
        </w:rPr>
        <w:t>1</w:t>
      </w:r>
      <w:r w:rsidRPr="00E20F76">
        <w:rPr>
          <w:rFonts w:ascii="Times New Roman" w:hAnsi="Times New Roman" w:cs="Times New Roman"/>
          <w:sz w:val="24"/>
          <w:szCs w:val="24"/>
        </w:rPr>
        <w:t>]</w:t>
      </w:r>
    </w:p>
    <w:p w14:paraId="405DFCEF" w14:textId="77777777" w:rsidR="00750ABC" w:rsidRPr="00E20F76" w:rsidRDefault="00001FA1" w:rsidP="004D59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По доверительным интервалам сделаем вывод об отвержении или невозможности отвергнуть статистическую гипотезу о том, что коэффициент равен 0:</w:t>
      </w:r>
      <w:r w:rsidRPr="00E20F76">
        <w:rPr>
          <w:rFonts w:ascii="Times New Roman" w:hAnsi="Times New Roman" w:cs="Times New Roman"/>
          <w:sz w:val="24"/>
          <w:szCs w:val="24"/>
        </w:rPr>
        <w:br/>
      </w:r>
    </w:p>
    <w:p w14:paraId="70BD2BDF" w14:textId="77777777" w:rsidR="00001FA1" w:rsidRPr="00E20F76" w:rsidRDefault="00001FA1" w:rsidP="004D59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свободного коэффициента: </w:t>
      </w:r>
      <w:r w:rsidR="00A776DD" w:rsidRPr="00E20F76">
        <w:rPr>
          <w:rFonts w:ascii="Times New Roman" w:hAnsi="Times New Roman" w:cs="Times New Roman"/>
          <w:sz w:val="24"/>
          <w:szCs w:val="24"/>
        </w:rPr>
        <w:t>[8.79</w:t>
      </w:r>
      <w:r w:rsidR="004D59E3" w:rsidRPr="00E20F76">
        <w:rPr>
          <w:rFonts w:ascii="Times New Roman" w:hAnsi="Times New Roman" w:cs="Times New Roman"/>
          <w:sz w:val="24"/>
          <w:szCs w:val="24"/>
        </w:rPr>
        <w:t>, 18.34]</w:t>
      </w:r>
      <w:r w:rsidRPr="00E20F76"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14:paraId="2448FC0E" w14:textId="77777777" w:rsidR="00001FA1" w:rsidRPr="00E20F76" w:rsidRDefault="00001FA1" w:rsidP="004D59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lastRenderedPageBreak/>
        <w:t xml:space="preserve">Доверительный интервал </w:t>
      </w:r>
      <w:r w:rsidR="00294555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: </w:t>
      </w:r>
      <w:r w:rsidR="00A776DD" w:rsidRPr="00E20F76">
        <w:rPr>
          <w:rFonts w:ascii="Times New Roman" w:hAnsi="Times New Roman" w:cs="Times New Roman"/>
          <w:sz w:val="24"/>
          <w:szCs w:val="24"/>
        </w:rPr>
        <w:t>[0.04</w:t>
      </w:r>
      <w:r w:rsidR="004D59E3"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A776DD" w:rsidRPr="00E20F76">
        <w:rPr>
          <w:rFonts w:ascii="Times New Roman" w:hAnsi="Times New Roman" w:cs="Times New Roman"/>
          <w:sz w:val="24"/>
          <w:szCs w:val="24"/>
        </w:rPr>
        <w:t>0.1</w:t>
      </w:r>
      <w:r w:rsidR="00A776DD">
        <w:rPr>
          <w:rFonts w:ascii="Times New Roman" w:hAnsi="Times New Roman" w:cs="Times New Roman"/>
          <w:sz w:val="24"/>
          <w:szCs w:val="24"/>
        </w:rPr>
        <w:t>9</w:t>
      </w:r>
      <w:r w:rsidR="00A776DD" w:rsidRPr="00E20F76">
        <w:rPr>
          <w:rFonts w:ascii="Times New Roman" w:hAnsi="Times New Roman" w:cs="Times New Roman"/>
          <w:sz w:val="24"/>
          <w:szCs w:val="24"/>
        </w:rPr>
        <w:t>]</w:t>
      </w:r>
      <w:r w:rsidRPr="00E20F76"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14:paraId="1EFA6A3F" w14:textId="77777777" w:rsidR="00837F54" w:rsidRPr="00E20F76" w:rsidRDefault="00CF3847" w:rsidP="004D59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: </w:t>
      </w:r>
      <w:r w:rsidR="004D59E3" w:rsidRPr="00E20F76">
        <w:rPr>
          <w:rFonts w:ascii="Times New Roman" w:hAnsi="Times New Roman" w:cs="Times New Roman"/>
          <w:sz w:val="24"/>
          <w:szCs w:val="24"/>
        </w:rPr>
        <w:t>[ -0.0</w:t>
      </w:r>
      <w:r w:rsidR="004D59E3">
        <w:rPr>
          <w:rFonts w:ascii="Times New Roman" w:hAnsi="Times New Roman" w:cs="Times New Roman"/>
          <w:sz w:val="24"/>
          <w:szCs w:val="24"/>
        </w:rPr>
        <w:t>2</w:t>
      </w:r>
      <w:r w:rsidR="004D59E3"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A776DD" w:rsidRPr="00E20F76">
        <w:rPr>
          <w:rFonts w:ascii="Times New Roman" w:hAnsi="Times New Roman" w:cs="Times New Roman"/>
          <w:sz w:val="24"/>
          <w:szCs w:val="24"/>
        </w:rPr>
        <w:t>0.0</w:t>
      </w:r>
      <w:r w:rsidR="00A776DD">
        <w:rPr>
          <w:rFonts w:ascii="Times New Roman" w:hAnsi="Times New Roman" w:cs="Times New Roman"/>
          <w:sz w:val="24"/>
          <w:szCs w:val="24"/>
        </w:rPr>
        <w:t>3]</w:t>
      </w:r>
      <w:r w:rsidR="00A776DD" w:rsidRPr="00E20F76">
        <w:rPr>
          <w:rFonts w:ascii="Times New Roman" w:hAnsi="Times New Roman" w:cs="Times New Roman"/>
          <w:sz w:val="24"/>
          <w:szCs w:val="24"/>
        </w:rPr>
        <w:t>, 0</w:t>
      </w:r>
      <w:r w:rsidRPr="00E20F76">
        <w:rPr>
          <w:rFonts w:ascii="Times New Roman" w:hAnsi="Times New Roman" w:cs="Times New Roman"/>
          <w:sz w:val="24"/>
          <w:szCs w:val="24"/>
        </w:rPr>
        <w:t xml:space="preserve"> попадает в доверительный интервал, поэтому невозможно отвергнуть статистическую гипотезу о том, что коэффициент равен 0</w:t>
      </w:r>
      <w:r w:rsidR="00E20F76" w:rsidRPr="00E20F76">
        <w:rPr>
          <w:rFonts w:ascii="Times New Roman" w:hAnsi="Times New Roman" w:cs="Times New Roman"/>
          <w:sz w:val="24"/>
          <w:szCs w:val="24"/>
        </w:rPr>
        <w:t>.</w:t>
      </w:r>
    </w:p>
    <w:p w14:paraId="07CABF78" w14:textId="77777777" w:rsidR="00CF3847" w:rsidRPr="00E20F76" w:rsidRDefault="00CF3847" w:rsidP="004D59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E20F76">
        <w:rPr>
          <w:rFonts w:ascii="Times New Roman" w:hAnsi="Times New Roman" w:cs="Times New Roman"/>
          <w:sz w:val="24"/>
          <w:szCs w:val="24"/>
        </w:rPr>
        <w:t xml:space="preserve">: </w:t>
      </w:r>
      <w:r w:rsidR="004D59E3" w:rsidRPr="00E20F76">
        <w:rPr>
          <w:rFonts w:ascii="Times New Roman" w:hAnsi="Times New Roman" w:cs="Times New Roman"/>
          <w:sz w:val="24"/>
          <w:szCs w:val="24"/>
        </w:rPr>
        <w:t>[-0.07,0.0</w:t>
      </w:r>
      <w:r w:rsidR="004D59E3">
        <w:rPr>
          <w:rFonts w:ascii="Times New Roman" w:hAnsi="Times New Roman" w:cs="Times New Roman"/>
          <w:sz w:val="24"/>
          <w:szCs w:val="24"/>
        </w:rPr>
        <w:t>1</w:t>
      </w:r>
      <w:r w:rsidR="00A776DD" w:rsidRPr="00E20F76">
        <w:rPr>
          <w:rFonts w:ascii="Times New Roman" w:hAnsi="Times New Roman" w:cs="Times New Roman"/>
          <w:sz w:val="24"/>
          <w:szCs w:val="24"/>
        </w:rPr>
        <w:t>], 0</w:t>
      </w:r>
      <w:r w:rsidRPr="00E20F76">
        <w:rPr>
          <w:rFonts w:ascii="Times New Roman" w:hAnsi="Times New Roman" w:cs="Times New Roman"/>
          <w:sz w:val="24"/>
          <w:szCs w:val="24"/>
        </w:rPr>
        <w:t xml:space="preserve"> попадает в доверительный интервал, поэтому невозможно отвергнуть статистическую гипотезу о том, что коэффициент равен 0</w:t>
      </w:r>
      <w:r w:rsidR="00E20F76" w:rsidRPr="00E20F76">
        <w:rPr>
          <w:rFonts w:ascii="Times New Roman" w:hAnsi="Times New Roman" w:cs="Times New Roman"/>
          <w:sz w:val="24"/>
          <w:szCs w:val="24"/>
        </w:rPr>
        <w:t>.</w:t>
      </w:r>
    </w:p>
    <w:p w14:paraId="08200423" w14:textId="77777777" w:rsidR="00E20F76" w:rsidRDefault="00E20F76" w:rsidP="004D59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Оценим доверительный интервал для одного прогноза (p = 95%, </w:t>
      </w:r>
      <w:r w:rsidR="00294555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294555"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 xml:space="preserve">= 20,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= 10,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="00B42C59"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 xml:space="preserve">= 10), используя команду 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>:</w:t>
      </w:r>
    </w:p>
    <w:p w14:paraId="4F4B6644" w14:textId="77777777" w:rsidR="00EA5E4D" w:rsidRPr="00EA5E4D" w:rsidRDefault="00EA5E4D" w:rsidP="00EA5E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5A499E" wp14:editId="01C71F6C">
            <wp:extent cx="5940425" cy="708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Рисунок 1. Оценка доверительного интервала с помощью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predict</w:t>
      </w:r>
    </w:p>
    <w:p w14:paraId="1A9F1759" w14:textId="77777777" w:rsidR="00E20F76" w:rsidRPr="00E20F76" w:rsidRDefault="00EA5E4D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Имеем д</w:t>
      </w:r>
      <w:r w:rsidR="00E20F76" w:rsidRPr="00E20F76">
        <w:rPr>
          <w:rFonts w:ascii="Times New Roman" w:hAnsi="Times New Roman" w:cs="Times New Roman"/>
          <w:sz w:val="24"/>
          <w:szCs w:val="24"/>
        </w:rPr>
        <w:t>оверительный интервал [12.05615, 18.98521]</w:t>
      </w:r>
    </w:p>
    <w:p w14:paraId="644F603C" w14:textId="77777777" w:rsidR="00E20F76" w:rsidRDefault="00E20F76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1.</w:t>
      </w:r>
    </w:p>
    <w:p w14:paraId="542BD2C2" w14:textId="77777777" w:rsidR="00EA5E4D" w:rsidRPr="00EA5E4D" w:rsidRDefault="00EA5E4D" w:rsidP="00EA5E4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Заключение</w:t>
      </w:r>
    </w:p>
    <w:p w14:paraId="30414B12" w14:textId="77777777" w:rsidR="00EA5E4D" w:rsidRDefault="00EA5E4D" w:rsidP="00EA5E4D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D">
        <w:rPr>
          <w:rFonts w:ascii="Times New Roman" w:hAnsi="Times New Roman" w:cs="Times New Roman"/>
          <w:sz w:val="24"/>
          <w:szCs w:val="24"/>
        </w:rPr>
        <w:t xml:space="preserve">Есть вероятность, что коэффициенты </w:t>
      </w:r>
      <w:proofErr w:type="spellStart"/>
      <w:r w:rsidRPr="00EA5E4D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A5E4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A5E4D">
        <w:rPr>
          <w:rFonts w:ascii="Times New Roman" w:hAnsi="Times New Roman" w:cs="Times New Roman"/>
          <w:sz w:val="24"/>
          <w:szCs w:val="24"/>
        </w:rPr>
        <w:t>равны нулю, так как ноль попадает в их доверительные интервалы</w:t>
      </w:r>
      <w:r>
        <w:rPr>
          <w:rFonts w:ascii="Times New Roman" w:hAnsi="Times New Roman" w:cs="Times New Roman"/>
          <w:sz w:val="24"/>
          <w:szCs w:val="24"/>
        </w:rPr>
        <w:t>, что означает отсутствие взаимосвязи с объясняемой переменной.</w:t>
      </w:r>
      <w:r w:rsidRPr="00EA5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9CF46" w14:textId="77777777" w:rsidR="005E0E96" w:rsidRPr="00B15BC4" w:rsidRDefault="005E0E96" w:rsidP="00EA5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Доверительный интервал для </w:t>
      </w:r>
      <w:r w:rsidR="00B15BC4">
        <w:rPr>
          <w:rFonts w:ascii="Times New Roman" w:hAnsi="Times New Roman" w:cs="Times New Roman"/>
          <w:sz w:val="24"/>
          <w:szCs w:val="24"/>
        </w:rPr>
        <w:t xml:space="preserve">ненулевых </w:t>
      </w:r>
      <w:r>
        <w:rPr>
          <w:rFonts w:ascii="Times New Roman" w:hAnsi="Times New Roman" w:cs="Times New Roman"/>
          <w:sz w:val="24"/>
          <w:szCs w:val="24"/>
        </w:rPr>
        <w:t>регрессоров небольшой</w:t>
      </w:r>
      <w:r w:rsidR="00B15BC4">
        <w:rPr>
          <w:rFonts w:ascii="Times New Roman" w:hAnsi="Times New Roman" w:cs="Times New Roman"/>
          <w:sz w:val="24"/>
          <w:szCs w:val="24"/>
        </w:rPr>
        <w:t xml:space="preserve">, что свидетельствует о сильной взаимосвязи между ними и объясняемой переменной </w:t>
      </w:r>
      <w:r w:rsidR="00B15BC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B15BC4" w:rsidRPr="001A57FF">
        <w:rPr>
          <w:rFonts w:ascii="Times New Roman" w:hAnsi="Times New Roman" w:cs="Times New Roman"/>
          <w:i/>
          <w:sz w:val="24"/>
          <w:szCs w:val="24"/>
        </w:rPr>
        <w:t>.</w:t>
      </w:r>
      <w:r w:rsidR="00B15BC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B15BC4">
        <w:rPr>
          <w:rFonts w:ascii="Times New Roman" w:hAnsi="Times New Roman" w:cs="Times New Roman"/>
          <w:i/>
          <w:sz w:val="24"/>
          <w:szCs w:val="24"/>
        </w:rPr>
        <w:t>.</w:t>
      </w:r>
    </w:p>
    <w:p w14:paraId="4BC1932F" w14:textId="77777777" w:rsidR="00EA5E4D" w:rsidRPr="00E20F76" w:rsidRDefault="00EA5E4D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доверительный интервал для прогноза со значениями </w:t>
      </w:r>
      <w:r w:rsidR="00294555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294555"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 xml:space="preserve">= 20, </w:t>
      </w:r>
      <w:proofErr w:type="spellStart"/>
      <w:r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= 10,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E20F76">
        <w:rPr>
          <w:rFonts w:ascii="Times New Roman" w:hAnsi="Times New Roman" w:cs="Times New Roman"/>
          <w:sz w:val="24"/>
          <w:szCs w:val="24"/>
        </w:rPr>
        <w:t xml:space="preserve"> = 10</w:t>
      </w:r>
      <w:r>
        <w:rPr>
          <w:rFonts w:ascii="Times New Roman" w:hAnsi="Times New Roman" w:cs="Times New Roman"/>
          <w:sz w:val="24"/>
          <w:szCs w:val="24"/>
        </w:rPr>
        <w:t xml:space="preserve"> получился достаточно большой, модель сложно назвать хорошей. </w:t>
      </w:r>
    </w:p>
    <w:p w14:paraId="5C385B59" w14:textId="77777777" w:rsidR="00E20F76" w:rsidRDefault="00E20F76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Приложение</w:t>
      </w:r>
      <w:r w:rsidRPr="00EA5E4D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</w:p>
    <w:p w14:paraId="79154709" w14:textId="77777777" w:rsidR="00294555" w:rsidRPr="00294555" w:rsidRDefault="00294555" w:rsidP="00294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4555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14:paraId="40531F14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proofErr w:type="spellStart"/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lmtest</w:t>
      </w:r>
      <w:proofErr w:type="spellEnd"/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</w:p>
    <w:p w14:paraId="4FDC1104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proofErr w:type="spellStart"/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GGally</w:t>
      </w:r>
      <w:proofErr w:type="spellEnd"/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8859C9F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proofErr w:type="spellStart"/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car</w:t>
      </w:r>
      <w:proofErr w:type="spellEnd"/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</w:p>
    <w:p w14:paraId="48D65541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191821E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eastAsia="ru-RU"/>
        </w:rPr>
        <w:t>data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na.</w:t>
      </w:r>
      <w:r w:rsidRPr="00294555">
        <w:rPr>
          <w:rFonts w:ascii="Times New Roman" w:eastAsia="Times New Roman" w:hAnsi="Times New Roman" w:cs="Times New Roman"/>
          <w:color w:val="006600"/>
          <w:sz w:val="24"/>
          <w:szCs w:val="24"/>
          <w:lang w:eastAsia="ru-RU"/>
        </w:rPr>
        <w:t>omit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swiss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</w:p>
    <w:p w14:paraId="26399B22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 = lm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Infant.</w:t>
      </w:r>
      <w:r w:rsidRPr="00294555">
        <w:rPr>
          <w:rFonts w:ascii="Times New Roman" w:eastAsia="Times New Roman" w:hAnsi="Times New Roman" w:cs="Times New Roman"/>
          <w:color w:val="006600"/>
          <w:sz w:val="24"/>
          <w:szCs w:val="24"/>
          <w:lang w:val="en-US" w:eastAsia="ru-RU"/>
        </w:rPr>
        <w:t>Mortality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~ Fertility + Catholic + Agriculture, </w:t>
      </w: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data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0B011FDA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summary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52FA006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# Число степеней свободы в </w:t>
      </w:r>
      <w:proofErr w:type="spellStart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моделе</w:t>
      </w:r>
      <w:proofErr w:type="spellEnd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 </w:t>
      </w:r>
      <w:proofErr w:type="spellStart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df</w:t>
      </w:r>
      <w:proofErr w:type="spellEnd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 =  43 - 4 = 39</w:t>
      </w:r>
    </w:p>
    <w:p w14:paraId="4F1AD800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t_critical = qt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0.975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, df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39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#t-критерий Стьюдента - общий для всех коэффициентов</w:t>
      </w:r>
    </w:p>
    <w:p w14:paraId="53DD5F53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# Стандартные ошибки коэффициентов (взяты из </w:t>
      </w:r>
      <w:proofErr w:type="spellStart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summary</w:t>
      </w:r>
      <w:proofErr w:type="spellEnd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(</w:t>
      </w:r>
      <w:proofErr w:type="spellStart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model</w:t>
      </w:r>
      <w:proofErr w:type="spellEnd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)):</w:t>
      </w:r>
    </w:p>
    <w:p w14:paraId="6E9EDF7F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Std_Error_Intercept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2.3629</w:t>
      </w:r>
    </w:p>
    <w:p w14:paraId="5FF0FE00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Std_Error_Fertility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0.0361</w:t>
      </w:r>
    </w:p>
    <w:p w14:paraId="3B4D315F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Std_Error_Catholic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0.0110</w:t>
      </w:r>
    </w:p>
    <w:p w14:paraId="1B6BEE85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Std_Error_Agriculture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0.0192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AA121A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print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Доверительный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интервал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свободного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коэффициента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: ["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1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</w:t>
      </w: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Std_Error_Intercept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14:paraId="15852240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","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1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Std_Error_Intercept,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"]"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))</w:t>
      </w:r>
    </w:p>
    <w:p w14:paraId="2F7FAA92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4FBF7B27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print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Доверительный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интервал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Fertility: ["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2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Std_Error_Fertility, </w:t>
      </w:r>
    </w:p>
    <w:p w14:paraId="7FE47862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","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2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Std_Error_Fertility,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"]"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))</w:t>
      </w:r>
    </w:p>
    <w:p w14:paraId="7AEB330C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2C123F7C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print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Доверительный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интервал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Catholic: ["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3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Std_Error_Catholic, </w:t>
      </w:r>
    </w:p>
    <w:p w14:paraId="531A2FB8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","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3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Std_Error_Catholic,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"]"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))</w:t>
      </w:r>
    </w:p>
    <w:p w14:paraId="2EA57E1C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1DE3D0F7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print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Доверительный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интервал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Agriculture: ["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4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Std_Error_Agriculture, </w:t>
      </w:r>
    </w:p>
    <w:p w14:paraId="47D45092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","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4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Std_Error_Agriculture,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"]"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))</w:t>
      </w:r>
    </w:p>
    <w:p w14:paraId="3723DDC3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data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</w:t>
      </w: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data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94555">
        <w:rPr>
          <w:rFonts w:ascii="Times New Roman" w:eastAsia="Times New Roman" w:hAnsi="Times New Roman" w:cs="Times New Roman"/>
          <w:color w:val="006600"/>
          <w:sz w:val="24"/>
          <w:szCs w:val="24"/>
          <w:lang w:val="en-US" w:eastAsia="ru-RU"/>
        </w:rPr>
        <w:t>frame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20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Catholic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10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Agriculture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10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</w:t>
      </w:r>
    </w:p>
    <w:p w14:paraId="75FF4AD1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predict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model, </w:t>
      </w:r>
      <w:proofErr w:type="spellStart"/>
      <w:r w:rsidRPr="002945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data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interval =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"confidence"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5DE630FB" w14:textId="77777777" w:rsidR="004D59E3" w:rsidRDefault="004D59E3" w:rsidP="00294555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4D59E3" w:rsidSect="003D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847"/>
    <w:multiLevelType w:val="hybridMultilevel"/>
    <w:tmpl w:val="5712A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2727"/>
    <w:multiLevelType w:val="multilevel"/>
    <w:tmpl w:val="5B845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E0124"/>
    <w:multiLevelType w:val="hybridMultilevel"/>
    <w:tmpl w:val="C88EA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9F3D30"/>
    <w:multiLevelType w:val="multilevel"/>
    <w:tmpl w:val="255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99F"/>
    <w:rsid w:val="00001FA1"/>
    <w:rsid w:val="000837BC"/>
    <w:rsid w:val="00095BB7"/>
    <w:rsid w:val="000D57D6"/>
    <w:rsid w:val="001A57FF"/>
    <w:rsid w:val="001C5813"/>
    <w:rsid w:val="001C6F31"/>
    <w:rsid w:val="001D22FA"/>
    <w:rsid w:val="001F2513"/>
    <w:rsid w:val="00292D09"/>
    <w:rsid w:val="00294555"/>
    <w:rsid w:val="002F07DF"/>
    <w:rsid w:val="003D06A9"/>
    <w:rsid w:val="004D59E3"/>
    <w:rsid w:val="004E3494"/>
    <w:rsid w:val="00593F19"/>
    <w:rsid w:val="005C1489"/>
    <w:rsid w:val="005E0E96"/>
    <w:rsid w:val="005E0E9C"/>
    <w:rsid w:val="006A7BB2"/>
    <w:rsid w:val="00745552"/>
    <w:rsid w:val="00750ABC"/>
    <w:rsid w:val="00823A49"/>
    <w:rsid w:val="00837F54"/>
    <w:rsid w:val="00864B02"/>
    <w:rsid w:val="008B769F"/>
    <w:rsid w:val="008D3E13"/>
    <w:rsid w:val="00982BD5"/>
    <w:rsid w:val="00A2344A"/>
    <w:rsid w:val="00A24F65"/>
    <w:rsid w:val="00A62657"/>
    <w:rsid w:val="00A776DD"/>
    <w:rsid w:val="00A935A5"/>
    <w:rsid w:val="00B15BC4"/>
    <w:rsid w:val="00B40041"/>
    <w:rsid w:val="00B42C59"/>
    <w:rsid w:val="00BF62C2"/>
    <w:rsid w:val="00C07349"/>
    <w:rsid w:val="00C2099F"/>
    <w:rsid w:val="00CE016C"/>
    <w:rsid w:val="00CF3847"/>
    <w:rsid w:val="00CF7ABC"/>
    <w:rsid w:val="00D15CFB"/>
    <w:rsid w:val="00D65D88"/>
    <w:rsid w:val="00DD07FD"/>
    <w:rsid w:val="00E20F76"/>
    <w:rsid w:val="00EA5E4D"/>
    <w:rsid w:val="00EB38B4"/>
    <w:rsid w:val="00F018C2"/>
    <w:rsid w:val="00F42903"/>
    <w:rsid w:val="00F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62E6"/>
  <w15:docId w15:val="{D3FD0C32-83C9-4266-BCB9-AD803622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F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16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CE016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E016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E016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E016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E01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Link</dc:creator>
  <cp:keywords/>
  <dc:description/>
  <cp:lastModifiedBy>Link Link</cp:lastModifiedBy>
  <cp:revision>8</cp:revision>
  <dcterms:created xsi:type="dcterms:W3CDTF">2021-03-21T10:16:00Z</dcterms:created>
  <dcterms:modified xsi:type="dcterms:W3CDTF">2021-03-27T19:52:00Z</dcterms:modified>
</cp:coreProperties>
</file>