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77" w:rsidRDefault="00DC0277" w:rsidP="00DC0277">
      <w:proofErr w:type="spellStart"/>
      <w:r>
        <w:t>Todo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DC0277" w:rsidRDefault="00DC0277" w:rsidP="00DC0277"/>
    <w:p w:rsidR="00DC0277" w:rsidRDefault="00DC0277" w:rsidP="00DC0277">
      <w:r>
        <w:t>Πίνακας Περιεχομένων</w:t>
      </w:r>
    </w:p>
    <w:p w:rsidR="00DC0277" w:rsidRDefault="00DC0277" w:rsidP="00DC0277"/>
    <w:p w:rsidR="00DC0277" w:rsidRDefault="00DC0277" w:rsidP="00DC0277">
      <w:r>
        <w:t>1. [Εισαγωγή](#εισαγωγή)</w:t>
      </w:r>
    </w:p>
    <w:p w:rsidR="00DC0277" w:rsidRDefault="00DC0277" w:rsidP="00DC0277">
      <w:r>
        <w:t>2. [Χαρακτηριστικά](#χαρακτηριστικά)</w:t>
      </w:r>
    </w:p>
    <w:p w:rsidR="00DC0277" w:rsidRDefault="00DC0277" w:rsidP="00DC0277">
      <w:r>
        <w:t>3. [Ξεκινώντας](#ξεκινώντας)</w:t>
      </w:r>
    </w:p>
    <w:p w:rsidR="00DC0277" w:rsidRDefault="00DC0277" w:rsidP="00DC0277">
      <w:r>
        <w:t>4. [Χρήση](#χρήση)</w:t>
      </w:r>
    </w:p>
    <w:p w:rsidR="00DC0277" w:rsidRDefault="00DC0277" w:rsidP="00DC0277">
      <w:r>
        <w:t>5. [Δομή Αρχείων](#δομή-αρχείων)</w:t>
      </w:r>
    </w:p>
    <w:p w:rsidR="00DC0277" w:rsidRDefault="00DC0277" w:rsidP="00DC0277"/>
    <w:p w:rsidR="00DC0277" w:rsidRDefault="00DC0277" w:rsidP="00DC0277">
      <w:r>
        <w:t>1. Εισαγωγή</w:t>
      </w:r>
    </w:p>
    <w:p w:rsidR="00DC0277" w:rsidRDefault="00DC0277" w:rsidP="00DC0277"/>
    <w:p w:rsidR="00DC0277" w:rsidRDefault="00DC0277" w:rsidP="00DC0277">
      <w:r>
        <w:t xml:space="preserve">Το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είναι μια απλή διαδικτυακή εφαρμογή σχεδιασμένη για να βοηθά τους χρήστες να διαχειρίζονται αποτελεσματικά τα καθήκοντά τους. Αυτή η </w:t>
      </w:r>
      <w:r w:rsidR="00701EB1">
        <w:t>ανάλυση</w:t>
      </w:r>
      <w:r>
        <w:t xml:space="preserve"> παρέχει μια επισκόπηση των χαρακτηρ</w:t>
      </w:r>
      <w:r w:rsidR="00701EB1">
        <w:t xml:space="preserve">ιστικών της εφαρμογής, </w:t>
      </w:r>
      <w:r>
        <w:t>οδηγίες χρήσης και επιλογές προσαρμογής.</w:t>
      </w:r>
    </w:p>
    <w:p w:rsidR="00DC0277" w:rsidRDefault="00701EB1" w:rsidP="00DC0277">
      <w:r>
        <w:br/>
      </w:r>
      <w:r w:rsidR="00DC0277">
        <w:t>2. Χαρακτηριστικά</w:t>
      </w:r>
    </w:p>
    <w:p w:rsidR="00DC0277" w:rsidRDefault="00DC0277" w:rsidP="00DC0277"/>
    <w:p w:rsidR="00DC0277" w:rsidRDefault="00DC0277" w:rsidP="00DC0277">
      <w:r>
        <w:t>- Προσθήκη, επεξεργασία και διαγραφή καθηκόντων</w:t>
      </w:r>
    </w:p>
    <w:p w:rsidR="00DC0277" w:rsidRDefault="00DC0277" w:rsidP="00DC0277">
      <w:r>
        <w:t>- Σήμανση καθηκόντων ως ολοκληρωμένα</w:t>
      </w:r>
    </w:p>
    <w:p w:rsidR="00DC0277" w:rsidRDefault="00DC0277" w:rsidP="00DC0277">
      <w:r>
        <w:t>- Φιλτράρισμα καθηκόντων ανάλογα με την κατάσταση ολοκλήρωσης</w:t>
      </w:r>
    </w:p>
    <w:p w:rsidR="00DC0277" w:rsidRDefault="00DC0277" w:rsidP="00DC0277">
      <w:r>
        <w:t>- Αναζήτηση καθηκόντων βάσει κειμένου</w:t>
      </w:r>
    </w:p>
    <w:p w:rsidR="00DC0277" w:rsidRDefault="00DC0277" w:rsidP="00DC0277">
      <w:r>
        <w:t>- Εναλλαγή μεταξύ σκοτεινού και φωτεινού θέματος</w:t>
      </w:r>
    </w:p>
    <w:p w:rsidR="00DC0277" w:rsidRDefault="00DC0277" w:rsidP="00DC0277"/>
    <w:p w:rsidR="00DC0277" w:rsidRDefault="00DC0277" w:rsidP="00DC0277">
      <w:r>
        <w:t>3. Ξεκινώντας</w:t>
      </w:r>
    </w:p>
    <w:p w:rsidR="00DC0277" w:rsidRDefault="00DC0277" w:rsidP="00DC0277"/>
    <w:p w:rsidR="00DC0277" w:rsidRDefault="00DC0277" w:rsidP="00DC0277">
      <w:r>
        <w:t xml:space="preserve">Για να χρησιμοποιήσετε το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App</w:t>
      </w:r>
      <w:proofErr w:type="spellEnd"/>
      <w:r>
        <w:t>, ακολουθήστε αυτά τα βήματα:</w:t>
      </w:r>
    </w:p>
    <w:p w:rsidR="00DC0277" w:rsidRDefault="00DC0277" w:rsidP="00DC0277"/>
    <w:p w:rsidR="00DC0277" w:rsidRDefault="00DC0277" w:rsidP="00DC0277">
      <w:r>
        <w:t xml:space="preserve">1. </w:t>
      </w:r>
      <w:proofErr w:type="spellStart"/>
      <w:r>
        <w:t>Κλωνοποιήστε</w:t>
      </w:r>
      <w:proofErr w:type="spellEnd"/>
      <w:r>
        <w:t xml:space="preserve"> το </w:t>
      </w:r>
      <w:r w:rsidR="00701EB1">
        <w:t>φάκελο του προγράμματος</w:t>
      </w:r>
      <w:r>
        <w:t xml:space="preserve"> στον τοπικό υπολογιστή σας.</w:t>
      </w:r>
    </w:p>
    <w:p w:rsidR="00DC0277" w:rsidRDefault="00DC0277" w:rsidP="00DC0277">
      <w:r>
        <w:t xml:space="preserve">2. Ανοίξτε το αρχείο `index.html` σε έναν </w:t>
      </w:r>
      <w:proofErr w:type="spellStart"/>
      <w:r>
        <w:t>web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.</w:t>
      </w:r>
    </w:p>
    <w:p w:rsidR="00DC0277" w:rsidRDefault="00DC0277" w:rsidP="00DC0277"/>
    <w:p w:rsidR="00DC0277" w:rsidRDefault="00DC0277" w:rsidP="00DC0277">
      <w:r>
        <w:lastRenderedPageBreak/>
        <w:t>4. Χρήση</w:t>
      </w:r>
    </w:p>
    <w:p w:rsidR="00DC0277" w:rsidRDefault="00DC0277" w:rsidP="00DC0277"/>
    <w:p w:rsidR="00DC0277" w:rsidRDefault="00DC0277" w:rsidP="00DC0277">
      <w:r>
        <w:t>Προσθήκη Νέου Καθήκοντος</w:t>
      </w:r>
    </w:p>
    <w:p w:rsidR="00DC0277" w:rsidRDefault="00DC0277" w:rsidP="00DC0277"/>
    <w:p w:rsidR="00DC0277" w:rsidRDefault="00DC0277" w:rsidP="00DC0277">
      <w:r>
        <w:t>- Εισαγάγετε το καθήκον στο πεδίο εισαγωγής "Προσθήκη νέου καθήκοντος".</w:t>
      </w:r>
    </w:p>
    <w:p w:rsidR="00DC0277" w:rsidRDefault="00DC0277" w:rsidP="00DC0277">
      <w:r>
        <w:t>- Κάντε κλικ στο κουμπί "Προσθήκη καθήκοντος".</w:t>
      </w:r>
    </w:p>
    <w:p w:rsidR="00DC0277" w:rsidRDefault="00DC0277" w:rsidP="00DC0277"/>
    <w:p w:rsidR="00DC0277" w:rsidRDefault="00DC0277" w:rsidP="00DC0277">
      <w:r>
        <w:t>Επεξεργασία Καθήκοντος</w:t>
      </w:r>
    </w:p>
    <w:p w:rsidR="00DC0277" w:rsidRDefault="00DC0277" w:rsidP="00DC0277"/>
    <w:p w:rsidR="00DC0277" w:rsidRDefault="00DC0277" w:rsidP="00DC0277">
      <w:r>
        <w:t>- Κάντε κλικ στο κουμπί "Επεξεργασία" δίπλα στο καθήκον.</w:t>
      </w:r>
    </w:p>
    <w:p w:rsidR="00DC0277" w:rsidRDefault="00DC0277" w:rsidP="00DC0277">
      <w:r>
        <w:t>- Εισαγάγετε το ενημερωμένο κείμενο καθήκοντος στο παράθυρο ειδοποίησης.</w:t>
      </w:r>
    </w:p>
    <w:p w:rsidR="00DC0277" w:rsidRDefault="00DC0277" w:rsidP="00DC0277"/>
    <w:p w:rsidR="00DC0277" w:rsidRDefault="00DC0277" w:rsidP="00DC0277">
      <w:r>
        <w:t>Ολοκλήρωση Καθήκοντος</w:t>
      </w:r>
    </w:p>
    <w:p w:rsidR="00DC0277" w:rsidRDefault="00DC0277" w:rsidP="00DC0277"/>
    <w:p w:rsidR="00DC0277" w:rsidRDefault="00DC0277" w:rsidP="00DC0277">
      <w:r>
        <w:t>- Κάντε κλικ στο κουμπί "Ολοκλήρωση" δίπλα στο καθήκον.</w:t>
      </w:r>
    </w:p>
    <w:p w:rsidR="00DC0277" w:rsidRDefault="00DC0277" w:rsidP="00DC0277"/>
    <w:p w:rsidR="00DC0277" w:rsidRDefault="00DC0277" w:rsidP="00DC0277">
      <w:r>
        <w:t>Διαγραφή Καθήκοντος</w:t>
      </w:r>
    </w:p>
    <w:p w:rsidR="00DC0277" w:rsidRDefault="00DC0277" w:rsidP="00DC0277"/>
    <w:p w:rsidR="00DC0277" w:rsidRDefault="00DC0277" w:rsidP="00DC0277">
      <w:r>
        <w:t>- Κάντε κλικ στο κουμπί "Διαγραφή" δίπλα στο καθήκον.</w:t>
      </w:r>
    </w:p>
    <w:p w:rsidR="00DC0277" w:rsidRDefault="00DC0277" w:rsidP="00DC0277"/>
    <w:p w:rsidR="00DC0277" w:rsidRDefault="00DC0277" w:rsidP="00DC0277">
      <w:r>
        <w:t>Φιλτράρισμα Καθηκόντων</w:t>
      </w:r>
    </w:p>
    <w:p w:rsidR="00DC0277" w:rsidRDefault="00DC0277" w:rsidP="00DC0277"/>
    <w:p w:rsidR="00DC0277" w:rsidRDefault="00DC0277" w:rsidP="00DC0277">
      <w:r>
        <w:t>- Χρησιμοποιήστε το αναπτυσσόμενο μενού για να φιλτράρετε καθήκοντα ανά "Όλα," "Ολοκληρωμένα" ή "Μη Ολοκληρωμένα".</w:t>
      </w:r>
    </w:p>
    <w:p w:rsidR="00DC0277" w:rsidRDefault="00DC0277" w:rsidP="00DC0277"/>
    <w:p w:rsidR="00DC0277" w:rsidRDefault="00DC0277" w:rsidP="00DC0277">
      <w:r>
        <w:t xml:space="preserve"> Αναζήτηση Καθηκόντων</w:t>
      </w:r>
    </w:p>
    <w:p w:rsidR="00DC0277" w:rsidRDefault="00DC0277" w:rsidP="00DC0277"/>
    <w:p w:rsidR="00DC0277" w:rsidRDefault="00DC0277" w:rsidP="00DC0277">
      <w:r>
        <w:t>- Εισαγάγετε κείμενο στο πεδίο αναζήτησης για να φιλτράρετε καθήκοντα με βάση το εισαγόμενο κείμενο.</w:t>
      </w:r>
    </w:p>
    <w:p w:rsidR="00DC0277" w:rsidRDefault="00DC0277" w:rsidP="00DC0277"/>
    <w:p w:rsidR="00DC0277" w:rsidRDefault="00DC0277" w:rsidP="00DC0277">
      <w:r>
        <w:t>Εναλλαγή Θέματος</w:t>
      </w:r>
    </w:p>
    <w:p w:rsidR="00DC0277" w:rsidRDefault="00DC0277" w:rsidP="00DC0277"/>
    <w:p w:rsidR="00DC0277" w:rsidRDefault="00DC0277" w:rsidP="00DC0277">
      <w:r>
        <w:lastRenderedPageBreak/>
        <w:t>- Κάντε κλικ στο κουμπί "Εναλλαγή Θέματος" για να αλλάξετε ανάμεσα σε σκοτεινό και φωτεινό θέμα.</w:t>
      </w:r>
    </w:p>
    <w:p w:rsidR="00DC0277" w:rsidRDefault="00DC0277" w:rsidP="00DC0277"/>
    <w:p w:rsidR="00DC0277" w:rsidRDefault="00DC0277" w:rsidP="00DC0277">
      <w:bookmarkStart w:id="0" w:name="_GoBack"/>
      <w:bookmarkEnd w:id="0"/>
      <w:r>
        <w:t>5. Δομή Αρχείων</w:t>
      </w:r>
    </w:p>
    <w:p w:rsidR="00DC0277" w:rsidRDefault="00DC0277" w:rsidP="00DC0277"/>
    <w:p w:rsidR="00DC0277" w:rsidRDefault="00DC0277" w:rsidP="00DC0277">
      <w:r>
        <w:t>Η δομή των αρχείων περιλαμβάνει τα εξής:</w:t>
      </w:r>
    </w:p>
    <w:p w:rsidR="00DC0277" w:rsidRDefault="00DC0277" w:rsidP="00DC0277"/>
    <w:p w:rsidR="00DC0277" w:rsidRDefault="00DC0277" w:rsidP="00DC0277">
      <w:r>
        <w:t>- `index.html`: Το κύριο αρχείο HTML.</w:t>
      </w:r>
    </w:p>
    <w:p w:rsidR="00DC0277" w:rsidRDefault="00DC0277" w:rsidP="00DC0277">
      <w:r>
        <w:t>- `style.css`: Το αρχείο CSS για τον σχεδιασμό της εφαρμογής.</w:t>
      </w:r>
    </w:p>
    <w:p w:rsidR="00DC0277" w:rsidRDefault="00DC0277" w:rsidP="00DC0277">
      <w:r>
        <w:t xml:space="preserve">- `app.js`: Το αρχείο </w:t>
      </w:r>
      <w:proofErr w:type="spellStart"/>
      <w:r>
        <w:t>JavaScript</w:t>
      </w:r>
      <w:proofErr w:type="spellEnd"/>
      <w:r>
        <w:t xml:space="preserve"> που περιέχει τη λογική της εφαρμογής.</w:t>
      </w:r>
    </w:p>
    <w:p w:rsidR="00903D1A" w:rsidRPr="00542078" w:rsidRDefault="00903D1A" w:rsidP="00DC0277">
      <w:pPr>
        <w:rPr>
          <w:lang w:val="en-US"/>
        </w:rPr>
      </w:pPr>
    </w:p>
    <w:sectPr w:rsidR="00903D1A" w:rsidRPr="005420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77"/>
    <w:rsid w:val="00542078"/>
    <w:rsid w:val="00701EB1"/>
    <w:rsid w:val="00903D1A"/>
    <w:rsid w:val="00D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9B77"/>
  <w15:chartTrackingRefBased/>
  <w15:docId w15:val="{EF259FEC-DB8A-4F1A-82D5-FBE5E40F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 Atska</dc:creator>
  <cp:keywords/>
  <dc:description/>
  <cp:lastModifiedBy>Marlen Atska</cp:lastModifiedBy>
  <cp:revision>2</cp:revision>
  <dcterms:created xsi:type="dcterms:W3CDTF">2024-02-11T19:20:00Z</dcterms:created>
  <dcterms:modified xsi:type="dcterms:W3CDTF">2024-02-11T19:20:00Z</dcterms:modified>
</cp:coreProperties>
</file>