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1532133F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8F553F">
        <w:rPr>
          <w:rFonts w:asciiTheme="majorHAnsi" w:hAnsiTheme="majorHAnsi"/>
          <w:b/>
          <w:sz w:val="28"/>
          <w:szCs w:val="21"/>
        </w:rPr>
        <w:t>05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8F553F">
        <w:rPr>
          <w:rFonts w:asciiTheme="majorHAnsi" w:hAnsiTheme="majorHAnsi"/>
          <w:b/>
          <w:sz w:val="28"/>
          <w:szCs w:val="21"/>
        </w:rPr>
        <w:t>05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7B033A" w:rsidRPr="00BC4C3A" w14:paraId="5EABBC85" w14:textId="77777777" w:rsidTr="00423BCF">
        <w:tc>
          <w:tcPr>
            <w:tcW w:w="2303" w:type="dxa"/>
          </w:tcPr>
          <w:p w14:paraId="166325D0" w14:textId="77777777" w:rsidR="007B033A" w:rsidRPr="00BC4C3A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74AE52CF" w14:textId="77777777" w:rsidR="007B033A" w:rsidRPr="00BC4C3A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7B033A" w:rsidRPr="00BC4C3A" w14:paraId="5E9D3767" w14:textId="77777777" w:rsidTr="00423BCF">
        <w:tc>
          <w:tcPr>
            <w:tcW w:w="2303" w:type="dxa"/>
          </w:tcPr>
          <w:p w14:paraId="7D6C14C0" w14:textId="77777777" w:rsidR="007B033A" w:rsidRPr="00BC4C3A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3665132B" w14:textId="1FC8C7B0" w:rsidR="007B033A" w:rsidRPr="00BC4C3A" w:rsidRDefault="008F553F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11</w:t>
            </w:r>
            <w:r w:rsidR="007B033A" w:rsidRPr="00BC4C3A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30</w:t>
            </w:r>
            <w:r w:rsidR="007B033A"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2</w:t>
            </w:r>
            <w:r w:rsidR="007B033A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 w:rsidR="008C59D5">
              <w:rPr>
                <w:rFonts w:asciiTheme="majorHAnsi" w:hAnsiTheme="majorHAnsi"/>
                <w:b/>
                <w:sz w:val="28"/>
                <w:szCs w:val="21"/>
              </w:rPr>
              <w:t>30</w:t>
            </w:r>
          </w:p>
        </w:tc>
      </w:tr>
      <w:tr w:rsidR="007B033A" w:rsidRPr="00BC4C3A" w14:paraId="779A1549" w14:textId="77777777" w:rsidTr="00423BCF">
        <w:tc>
          <w:tcPr>
            <w:tcW w:w="2303" w:type="dxa"/>
          </w:tcPr>
          <w:p w14:paraId="50636201" w14:textId="77777777" w:rsidR="007B033A" w:rsidRPr="00BC4C3A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0FB3964F" w14:textId="77777777" w:rsidR="007B033A" w:rsidRPr="00BC4C3A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7B033A" w:rsidRPr="00BC4C3A" w14:paraId="1CD73FE9" w14:textId="77777777" w:rsidTr="00423BCF">
        <w:tc>
          <w:tcPr>
            <w:tcW w:w="2303" w:type="dxa"/>
          </w:tcPr>
          <w:p w14:paraId="6D2F8163" w14:textId="77777777" w:rsidR="007B033A" w:rsidRPr="00BC4C3A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52839425" w14:textId="77777777" w:rsidR="007B033A" w:rsidRPr="00BC4C3A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7B033A" w:rsidRPr="00BC4C3A" w14:paraId="48FFE73E" w14:textId="77777777" w:rsidTr="00423BCF">
        <w:tc>
          <w:tcPr>
            <w:tcW w:w="2303" w:type="dxa"/>
          </w:tcPr>
          <w:p w14:paraId="08BB99C6" w14:textId="77777777" w:rsidR="007B033A" w:rsidRPr="008C59D5" w:rsidRDefault="007B033A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8C59D5">
              <w:rPr>
                <w:rFonts w:asciiTheme="majorHAnsi" w:hAnsiTheme="majorHAnsi"/>
                <w:b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20070963" w14:textId="1D16DF9E" w:rsidR="007B033A" w:rsidRPr="008C59D5" w:rsidRDefault="008C59D5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8C59D5">
              <w:rPr>
                <w:rFonts w:asciiTheme="majorHAnsi" w:hAnsiTheme="majorHAnsi"/>
                <w:b/>
                <w:sz w:val="28"/>
                <w:szCs w:val="21"/>
              </w:rPr>
              <w:t>Vor Ort</w:t>
            </w:r>
          </w:p>
        </w:tc>
      </w:tr>
      <w:tr w:rsidR="007B033A" w:rsidRPr="00BC4C3A" w14:paraId="53433EEC" w14:textId="77777777" w:rsidTr="00423BCF">
        <w:tc>
          <w:tcPr>
            <w:tcW w:w="2303" w:type="dxa"/>
          </w:tcPr>
          <w:p w14:paraId="1C570BEB" w14:textId="77777777" w:rsidR="007B033A" w:rsidRPr="00BC4C3A" w:rsidRDefault="007B033A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5270FA68" w14:textId="77777777" w:rsidR="007B033A" w:rsidRPr="00BC4C3A" w:rsidRDefault="007B033A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7D2CD0EF" w:rsidR="00A57C3C" w:rsidRDefault="00A05740" w:rsidP="00286EBB">
      <w:pPr>
        <w:pStyle w:val="Listenabsatz"/>
        <w:numPr>
          <w:ilvl w:val="0"/>
          <w:numId w:val="4"/>
        </w:numPr>
        <w:spacing w:line="360" w:lineRule="auto"/>
      </w:pPr>
      <w:r>
        <w:t>Finalisierung</w:t>
      </w:r>
      <w:r w:rsidR="00B075F8">
        <w:t xml:space="preserve"> des So</w:t>
      </w:r>
      <w:r>
        <w:t xml:space="preserve">ftwaredesigns </w:t>
      </w:r>
    </w:p>
    <w:p w14:paraId="4655F4E5" w14:textId="48636D1B" w:rsidR="00FA6C21" w:rsidRDefault="0012059A" w:rsidP="00286EBB">
      <w:pPr>
        <w:pStyle w:val="Listenabsatz"/>
        <w:numPr>
          <w:ilvl w:val="1"/>
          <w:numId w:val="4"/>
        </w:numPr>
        <w:spacing w:line="360" w:lineRule="auto"/>
      </w:pPr>
      <w:r>
        <w:t>Kommunikation zwischen den Klassen</w:t>
      </w:r>
    </w:p>
    <w:p w14:paraId="018BA698" w14:textId="1E03FFA8" w:rsidR="0012059A" w:rsidRDefault="0012059A" w:rsidP="00286EBB">
      <w:pPr>
        <w:pStyle w:val="Listenabsatz"/>
        <w:numPr>
          <w:ilvl w:val="1"/>
          <w:numId w:val="4"/>
        </w:numPr>
        <w:spacing w:line="360" w:lineRule="auto"/>
      </w:pPr>
      <w:r>
        <w:t>Strategie zur Erfüllung der Anforderungen an das Projekt</w:t>
      </w:r>
    </w:p>
    <w:p w14:paraId="7B128728" w14:textId="7A07DCEA" w:rsidR="00C10861" w:rsidRDefault="00C44767" w:rsidP="00286EBB">
      <w:pPr>
        <w:pStyle w:val="Listenabsatz"/>
        <w:numPr>
          <w:ilvl w:val="1"/>
          <w:numId w:val="4"/>
        </w:numPr>
        <w:spacing w:line="360" w:lineRule="auto"/>
      </w:pPr>
      <w:r>
        <w:t>Festlegung an d</w:t>
      </w:r>
      <w:r w:rsidR="002639D0">
        <w:t>en</w:t>
      </w:r>
      <w:r>
        <w:t xml:space="preserve"> zuvor entworfene</w:t>
      </w:r>
      <w:r w:rsidR="002639D0">
        <w:t>n</w:t>
      </w:r>
      <w:r>
        <w:t xml:space="preserve"> Klassen</w:t>
      </w:r>
      <w:r w:rsidR="002639D0">
        <w:t>entwurf</w:t>
      </w:r>
    </w:p>
    <w:p w14:paraId="0282F101" w14:textId="24C2F1B9" w:rsidR="002639D0" w:rsidRDefault="00A05740" w:rsidP="00286EBB">
      <w:pPr>
        <w:pStyle w:val="Listenabsatz"/>
        <w:numPr>
          <w:ilvl w:val="0"/>
          <w:numId w:val="4"/>
        </w:numPr>
        <w:spacing w:line="360" w:lineRule="auto"/>
      </w:pPr>
      <w:r>
        <w:t>Vorbereitung der Zwischenprä</w:t>
      </w:r>
      <w:r w:rsidR="002639D0">
        <w:t>s</w:t>
      </w:r>
      <w:r>
        <w:t>entation</w:t>
      </w:r>
    </w:p>
    <w:p w14:paraId="14BA33A2" w14:textId="78153DB0" w:rsidR="002639D0" w:rsidRDefault="002639D0" w:rsidP="00286EBB">
      <w:pPr>
        <w:pStyle w:val="Listenabsatz"/>
        <w:numPr>
          <w:ilvl w:val="1"/>
          <w:numId w:val="4"/>
        </w:numPr>
        <w:spacing w:line="360" w:lineRule="auto"/>
      </w:pPr>
      <w:r>
        <w:t>Erstellung eine</w:t>
      </w:r>
      <w:r w:rsidR="005504CB">
        <w:t xml:space="preserve">s Überblicks für die </w:t>
      </w:r>
      <w:r>
        <w:t>PowerPoint Präsentation</w:t>
      </w:r>
    </w:p>
    <w:p w14:paraId="19B28BED" w14:textId="34FC93D6" w:rsidR="002639D0" w:rsidRDefault="002639D0" w:rsidP="00286EBB">
      <w:pPr>
        <w:pStyle w:val="Listenabsatz"/>
        <w:numPr>
          <w:ilvl w:val="1"/>
          <w:numId w:val="4"/>
        </w:numPr>
        <w:spacing w:line="360" w:lineRule="auto"/>
      </w:pPr>
      <w:r>
        <w:t>Erstellung eines ersten Projektname &amp; -logo Designs</w:t>
      </w:r>
    </w:p>
    <w:p w14:paraId="5D98BDEA" w14:textId="754E62EB" w:rsidR="0014662B" w:rsidRDefault="0014662B" w:rsidP="00286EBB">
      <w:pPr>
        <w:pStyle w:val="Listenabsatz"/>
        <w:numPr>
          <w:ilvl w:val="2"/>
          <w:numId w:val="4"/>
        </w:numPr>
        <w:spacing w:line="360" w:lineRule="auto"/>
      </w:pPr>
      <w:r>
        <w:t xml:space="preserve">Logo siehe oben </w:t>
      </w:r>
    </w:p>
    <w:p w14:paraId="3BA73B49" w14:textId="785DDCAD" w:rsidR="0014662B" w:rsidRDefault="0014662B" w:rsidP="00286EBB">
      <w:pPr>
        <w:pStyle w:val="Listenabsatz"/>
        <w:numPr>
          <w:ilvl w:val="2"/>
          <w:numId w:val="4"/>
        </w:numPr>
        <w:spacing w:line="360" w:lineRule="auto"/>
      </w:pPr>
      <w:r>
        <w:t>Name: NOMANE (Neele,</w:t>
      </w:r>
      <w:r w:rsidR="00AE499D">
        <w:t xml:space="preserve"> Ouail, Marlon, Alex, Nikola, Enrico)</w:t>
      </w:r>
    </w:p>
    <w:p w14:paraId="17099A09" w14:textId="2DED4966" w:rsidR="00A57C3C" w:rsidRDefault="00F64A17" w:rsidP="00A57C3C">
      <w:pPr>
        <w:pStyle w:val="Listenabsatz"/>
        <w:numPr>
          <w:ilvl w:val="1"/>
          <w:numId w:val="4"/>
        </w:numPr>
        <w:spacing w:line="360" w:lineRule="auto"/>
      </w:pPr>
      <w:r>
        <w:t xml:space="preserve">Aufteilung </w:t>
      </w:r>
      <w:r w:rsidR="0049519C">
        <w:t>in Gruppen für die Themen</w:t>
      </w:r>
    </w:p>
    <w:p w14:paraId="52907CF0" w14:textId="77777777" w:rsidR="00286EBB" w:rsidRDefault="00286EBB" w:rsidP="00286EBB">
      <w:pPr>
        <w:spacing w:line="360" w:lineRule="auto"/>
        <w:ind w:left="360"/>
      </w:pP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73C217CE" w:rsidR="00BC4C3A" w:rsidRPr="00084E4A" w:rsidRDefault="005504CB" w:rsidP="00BC4C3A">
      <w:pPr>
        <w:rPr>
          <w:sz w:val="28"/>
          <w:szCs w:val="28"/>
          <w:lang w:eastAsia="en-US"/>
        </w:rPr>
      </w:pPr>
      <w:r w:rsidRPr="00084E4A">
        <w:rPr>
          <w:sz w:val="28"/>
          <w:szCs w:val="28"/>
          <w:lang w:eastAsia="en-US"/>
        </w:rPr>
        <w:t>Noch nicht implem</w:t>
      </w:r>
      <w:r w:rsidR="00084E4A" w:rsidRPr="00084E4A">
        <w:rPr>
          <w:sz w:val="28"/>
          <w:szCs w:val="28"/>
          <w:lang w:eastAsia="en-US"/>
        </w:rPr>
        <w:t>en</w:t>
      </w:r>
      <w:r w:rsidRPr="00084E4A">
        <w:rPr>
          <w:sz w:val="28"/>
          <w:szCs w:val="28"/>
          <w:lang w:eastAsia="en-US"/>
        </w:rPr>
        <w:t>tiert!</w:t>
      </w:r>
    </w:p>
    <w:sectPr w:rsidR="00BC4C3A" w:rsidRPr="00084E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F3A4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2"/>
  </w:num>
  <w:num w:numId="2" w16cid:durableId="644940207">
    <w:abstractNumId w:val="0"/>
  </w:num>
  <w:num w:numId="3" w16cid:durableId="202135522">
    <w:abstractNumId w:val="3"/>
  </w:num>
  <w:num w:numId="4" w16cid:durableId="569075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084E4A"/>
    <w:rsid w:val="000B64DD"/>
    <w:rsid w:val="0012059A"/>
    <w:rsid w:val="0014662B"/>
    <w:rsid w:val="001C2330"/>
    <w:rsid w:val="001C75B5"/>
    <w:rsid w:val="002639D0"/>
    <w:rsid w:val="00286EBB"/>
    <w:rsid w:val="00294505"/>
    <w:rsid w:val="0033174F"/>
    <w:rsid w:val="0049519C"/>
    <w:rsid w:val="005137B1"/>
    <w:rsid w:val="005504CB"/>
    <w:rsid w:val="006B52C4"/>
    <w:rsid w:val="007B033A"/>
    <w:rsid w:val="00886C0D"/>
    <w:rsid w:val="008C59D5"/>
    <w:rsid w:val="008F553F"/>
    <w:rsid w:val="00A05740"/>
    <w:rsid w:val="00A57C3C"/>
    <w:rsid w:val="00AE499D"/>
    <w:rsid w:val="00B075F8"/>
    <w:rsid w:val="00BC4C3A"/>
    <w:rsid w:val="00C10861"/>
    <w:rsid w:val="00C44767"/>
    <w:rsid w:val="00C9504D"/>
    <w:rsid w:val="00D259DA"/>
    <w:rsid w:val="00EF10E0"/>
    <w:rsid w:val="00F60364"/>
    <w:rsid w:val="00F64A17"/>
    <w:rsid w:val="00FA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24</cp:revision>
  <dcterms:created xsi:type="dcterms:W3CDTF">2026-04-27T18:18:00Z</dcterms:created>
  <dcterms:modified xsi:type="dcterms:W3CDTF">2026-05-08T08:59:00Z</dcterms:modified>
</cp:coreProperties>
</file>