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5205" w14:textId="0E5023A6" w:rsidR="00F6261C" w:rsidRDefault="00F6261C" w:rsidP="00F6261C">
      <w:pPr>
        <w:spacing w:after="40"/>
      </w:pPr>
      <w:r>
        <w:t>Verilen örneklerde:</w:t>
      </w:r>
    </w:p>
    <w:p w14:paraId="129327BB" w14:textId="5C60212F" w:rsidR="00F6261C" w:rsidRDefault="00F6261C" w:rsidP="00F6261C">
      <w:pPr>
        <w:spacing w:after="40"/>
      </w:pPr>
      <w:r>
        <w:t>x, y = matris</w:t>
      </w:r>
      <w:r w:rsidR="00AB62BB">
        <w:t xml:space="preserve"> veya sayı</w:t>
      </w:r>
    </w:p>
    <w:p w14:paraId="5E87D016" w14:textId="793CF6A2" w:rsidR="00AF41D2" w:rsidRDefault="00F6261C" w:rsidP="00F6261C">
      <w:pPr>
        <w:spacing w:after="40"/>
      </w:pPr>
      <w:r>
        <w:t>n = pozitif tam sayı</w:t>
      </w:r>
    </w:p>
    <w:tbl>
      <w:tblPr>
        <w:tblStyle w:val="KlavuzTablo1Ak-Vurgu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1788F" w14:paraId="11082089" w14:textId="77777777" w:rsidTr="00AF4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A9D5E3B" w14:textId="79C3A555" w:rsidR="00B1788F" w:rsidRDefault="00AF41D2">
            <w:pPr>
              <w:rPr>
                <w:rFonts w:ascii="Cambria" w:hAnsi="Cambria"/>
                <w:noProof/>
              </w:rPr>
            </w:pPr>
            <w:r>
              <w:rPr>
                <w:rFonts w:ascii="Cambria" w:hAnsi="Cambria"/>
                <w:noProof/>
              </w:rPr>
              <w:t>Komut</w:t>
            </w:r>
          </w:p>
        </w:tc>
        <w:tc>
          <w:tcPr>
            <w:tcW w:w="4531" w:type="dxa"/>
          </w:tcPr>
          <w:p w14:paraId="1234DCD2" w14:textId="7D3C962C" w:rsidR="00B1788F" w:rsidRDefault="00AF41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Açıklama / Örnek</w:t>
            </w:r>
          </w:p>
        </w:tc>
      </w:tr>
      <w:tr w:rsidR="00AF41D2" w14:paraId="564411B4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4CC9FDB" w14:textId="2E4FF2E1" w:rsidR="00AF41D2" w:rsidRPr="00AF41D2" w:rsidRDefault="00AF41D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clc</w:t>
            </w:r>
          </w:p>
        </w:tc>
        <w:tc>
          <w:tcPr>
            <w:tcW w:w="4531" w:type="dxa"/>
          </w:tcPr>
          <w:p w14:paraId="591D5B4A" w14:textId="0BA0E291" w:rsidR="00AF41D2" w:rsidRDefault="00AF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Ekranı temizler</w:t>
            </w:r>
          </w:p>
        </w:tc>
      </w:tr>
      <w:tr w:rsidR="00B1788F" w14:paraId="46537A4D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FD4DCBE" w14:textId="361E8619" w:rsidR="00B1788F" w:rsidRPr="00AF41D2" w:rsidRDefault="00B1788F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clear all</w:t>
            </w:r>
          </w:p>
        </w:tc>
        <w:tc>
          <w:tcPr>
            <w:tcW w:w="4531" w:type="dxa"/>
          </w:tcPr>
          <w:p w14:paraId="24254EF9" w14:textId="2BFFF91A" w:rsidR="00B1788F" w:rsidRDefault="00B17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Tanımlı tüm değişkenleri siler</w:t>
            </w:r>
          </w:p>
        </w:tc>
      </w:tr>
      <w:tr w:rsidR="00B1788F" w14:paraId="38D50CDD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B87BFA1" w14:textId="2A844633" w:rsidR="00B1788F" w:rsidRPr="00AF41D2" w:rsidRDefault="00B1788F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clear x</w:t>
            </w:r>
          </w:p>
        </w:tc>
        <w:tc>
          <w:tcPr>
            <w:tcW w:w="4531" w:type="dxa"/>
          </w:tcPr>
          <w:p w14:paraId="71CF4D4A" w14:textId="00890766" w:rsidR="00B1788F" w:rsidRDefault="00B17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Sadece x değişkenini siler</w:t>
            </w:r>
          </w:p>
        </w:tc>
      </w:tr>
      <w:tr w:rsidR="002D70A9" w14:paraId="20FDA4FC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4FDDC45" w14:textId="584E1014" w:rsidR="002D70A9" w:rsidRPr="00AF41D2" w:rsidRDefault="002D70A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% Bu bir yorum</w:t>
            </w:r>
          </w:p>
        </w:tc>
        <w:tc>
          <w:tcPr>
            <w:tcW w:w="4531" w:type="dxa"/>
          </w:tcPr>
          <w:p w14:paraId="59F82DB0" w14:textId="3BD3467C" w:rsidR="002D70A9" w:rsidRDefault="002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Yorum bırakmaya yarar, bir şey çalıştırmaz</w:t>
            </w:r>
          </w:p>
        </w:tc>
      </w:tr>
      <w:tr w:rsidR="00B1788F" w14:paraId="23384350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05B5339" w14:textId="4B00F235" w:rsidR="00B1788F" w:rsidRPr="00AF41D2" w:rsidRDefault="009F64FE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a</w:t>
            </w:r>
            <w:r w:rsidR="00B1788F"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ns</w:t>
            </w:r>
          </w:p>
        </w:tc>
        <w:tc>
          <w:tcPr>
            <w:tcW w:w="4531" w:type="dxa"/>
          </w:tcPr>
          <w:p w14:paraId="2A94A2DA" w14:textId="561E9E22" w:rsidR="00B1788F" w:rsidRDefault="00B17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Yapılan son işlemin sonucunu verir</w:t>
            </w:r>
          </w:p>
        </w:tc>
      </w:tr>
      <w:tr w:rsidR="00B1788F" w14:paraId="0CA533C1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07B1DCB" w14:textId="1D5F9B0A" w:rsidR="00B1788F" w:rsidRPr="00AF41D2" w:rsidRDefault="002D70A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</w:t>
            </w:r>
            <w:r w:rsidR="00B1788F"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i</w:t>
            </w:r>
          </w:p>
        </w:tc>
        <w:tc>
          <w:tcPr>
            <w:tcW w:w="4531" w:type="dxa"/>
          </w:tcPr>
          <w:p w14:paraId="4E32C465" w14:textId="3A811232" w:rsidR="00B1788F" w:rsidRDefault="00B17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 sayısı</w:t>
            </w:r>
            <w:r w:rsidR="0095680B">
              <w:rPr>
                <w:rFonts w:ascii="Cambria" w:hAnsi="Cambria"/>
              </w:rPr>
              <w:t xml:space="preserve"> </w:t>
            </w:r>
            <w:r w:rsidR="00AB62BB">
              <w:rPr>
                <w:rFonts w:ascii="Cambria" w:hAnsi="Cambria"/>
              </w:rPr>
              <w:t>= 3.14159</w:t>
            </w:r>
            <w:r w:rsidR="00AB62BB" w:rsidRPr="00AB62BB">
              <w:rPr>
                <w:rFonts w:ascii="Cambria" w:hAnsi="Cambria"/>
              </w:rPr>
              <w:t>…</w:t>
            </w:r>
          </w:p>
        </w:tc>
      </w:tr>
      <w:tr w:rsidR="00AB62BB" w14:paraId="27324B40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71D360B" w14:textId="71366661" w:rsidR="00AB62BB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exp(1)</w:t>
            </w:r>
          </w:p>
        </w:tc>
        <w:tc>
          <w:tcPr>
            <w:tcW w:w="4531" w:type="dxa"/>
          </w:tcPr>
          <w:p w14:paraId="26AF1E83" w14:textId="1599B2B3" w:rsidR="00AB62BB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 sayısı = 2.71828</w:t>
            </w:r>
            <w:r w:rsidRPr="00AB62BB">
              <w:rPr>
                <w:rFonts w:ascii="Cambria" w:hAnsi="Cambria"/>
              </w:rPr>
              <w:t>…</w:t>
            </w:r>
          </w:p>
        </w:tc>
      </w:tr>
      <w:tr w:rsidR="002D70A9" w14:paraId="568236AE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334AC7D" w14:textId="0DE646D5" w:rsidR="002D70A9" w:rsidRDefault="002D70A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i</w:t>
            </w:r>
          </w:p>
        </w:tc>
        <w:tc>
          <w:tcPr>
            <w:tcW w:w="4531" w:type="dxa"/>
          </w:tcPr>
          <w:p w14:paraId="46CA35E4" w14:textId="62BB814B" w:rsidR="002D70A9" w:rsidRDefault="002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Sanal sayı birimi</w:t>
            </w:r>
          </w:p>
        </w:tc>
      </w:tr>
      <w:tr w:rsidR="00B1788F" w14:paraId="113AE6FB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8BF3D85" w14:textId="7D60CE30" w:rsidR="00B1788F" w:rsidRPr="00AF41D2" w:rsidRDefault="00B1788F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x + 5, x – 5, x * 5, x / 5, x ^ 5</w:t>
            </w:r>
          </w:p>
        </w:tc>
        <w:tc>
          <w:tcPr>
            <w:tcW w:w="4531" w:type="dxa"/>
          </w:tcPr>
          <w:p w14:paraId="1BA7D8F5" w14:textId="72A69D75" w:rsidR="00B1788F" w:rsidRDefault="00F6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Tüm elemanlara skaler işlem uygular</w:t>
            </w:r>
          </w:p>
        </w:tc>
      </w:tr>
      <w:tr w:rsidR="00B1788F" w14:paraId="62878C2B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BBBD299" w14:textId="47FFC533" w:rsidR="00B1788F" w:rsidRPr="00AF41D2" w:rsidRDefault="00B1788F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x * y</w:t>
            </w:r>
          </w:p>
        </w:tc>
        <w:tc>
          <w:tcPr>
            <w:tcW w:w="4531" w:type="dxa"/>
          </w:tcPr>
          <w:p w14:paraId="0F8AFFE4" w14:textId="30B8FA36" w:rsidR="00B1788F" w:rsidRDefault="00F6261C" w:rsidP="00F6261C">
            <w:pPr>
              <w:tabs>
                <w:tab w:val="left" w:pos="12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 ile y’ye matris çarpımı uygular</w:t>
            </w:r>
          </w:p>
        </w:tc>
      </w:tr>
      <w:tr w:rsidR="00AB62BB" w14:paraId="410CC8C5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6C6A947" w14:textId="7B3855E3" w:rsidR="00AB62BB" w:rsidRPr="00AF41D2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x'</w:t>
            </w:r>
          </w:p>
        </w:tc>
        <w:tc>
          <w:tcPr>
            <w:tcW w:w="4531" w:type="dxa"/>
          </w:tcPr>
          <w:p w14:paraId="4E58D5BE" w14:textId="3A058BC2" w:rsidR="00AB62BB" w:rsidRDefault="00AB62BB" w:rsidP="00F6261C">
            <w:pPr>
              <w:tabs>
                <w:tab w:val="left" w:pos="123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x'in transpozunu döner</w:t>
            </w:r>
          </w:p>
        </w:tc>
      </w:tr>
      <w:tr w:rsidR="00B1788F" w14:paraId="395B1F87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5192C42" w14:textId="6DEEC6D5" w:rsidR="00B1788F" w:rsidRPr="00AF41D2" w:rsidRDefault="00F6261C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x^n</w:t>
            </w:r>
          </w:p>
        </w:tc>
        <w:tc>
          <w:tcPr>
            <w:tcW w:w="4531" w:type="dxa"/>
          </w:tcPr>
          <w:p w14:paraId="31C3A343" w14:textId="4AE9118E" w:rsidR="00B1788F" w:rsidRDefault="00F6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Matrisi kendisi ile n kere çarpar</w:t>
            </w:r>
          </w:p>
        </w:tc>
      </w:tr>
      <w:tr w:rsidR="00B1788F" w14:paraId="571A50C6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D4D325C" w14:textId="4F217F42" w:rsidR="00B1788F" w:rsidRPr="00AF41D2" w:rsidRDefault="00F6261C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x^-n</w:t>
            </w:r>
          </w:p>
        </w:tc>
        <w:tc>
          <w:tcPr>
            <w:tcW w:w="4531" w:type="dxa"/>
          </w:tcPr>
          <w:p w14:paraId="5591D80D" w14:textId="1718009A" w:rsidR="00B1788F" w:rsidRDefault="00F6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(x^-1)^n</w:t>
            </w:r>
          </w:p>
        </w:tc>
      </w:tr>
      <w:tr w:rsidR="00B1788F" w14:paraId="3D99C6F7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8FF2F7E" w14:textId="5A423007" w:rsidR="00B1788F" w:rsidRPr="00AF41D2" w:rsidRDefault="00AF41D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 xml:space="preserve">x .+ y    </w:t>
            </w:r>
            <w:r w:rsidR="00F6261C"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x .- y   x .* y    x ./ y    x .^ y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 xml:space="preserve">    </w:t>
            </w: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 xml:space="preserve">x 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+</w:t>
            </w: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 xml:space="preserve"> y    x 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-</w:t>
            </w: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 xml:space="preserve"> y</w:t>
            </w:r>
          </w:p>
        </w:tc>
        <w:tc>
          <w:tcPr>
            <w:tcW w:w="4531" w:type="dxa"/>
          </w:tcPr>
          <w:p w14:paraId="362DA174" w14:textId="77777777" w:rsidR="00B1788F" w:rsidRDefault="00F6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 ve y’nin aynı konumdaki elemanlarına verilen işlemi uygular</w:t>
            </w:r>
          </w:p>
          <w:p w14:paraId="4CD2CC37" w14:textId="77777777" w:rsidR="00AF41D2" w:rsidRPr="00AF41D2" w:rsidRDefault="00F6261C" w:rsidP="00AF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18"/>
                <w:szCs w:val="18"/>
              </w:rPr>
            </w:pPr>
            <w:r w:rsidRPr="00AF41D2">
              <w:rPr>
                <w:rFonts w:ascii="Cambria" w:hAnsi="Cambria"/>
                <w:sz w:val="18"/>
                <w:szCs w:val="18"/>
              </w:rPr>
              <w:t xml:space="preserve">[1 2 3 ; 4 5 6] .* [4 5 6 ; 7 8 9] = </w:t>
            </w:r>
            <w:r w:rsidR="00AF41D2" w:rsidRPr="00AF41D2">
              <w:rPr>
                <w:rFonts w:ascii="Cambria" w:hAnsi="Cambria"/>
                <w:sz w:val="18"/>
                <w:szCs w:val="18"/>
              </w:rPr>
              <w:t>[4 10 18 ; 28 40 54]</w:t>
            </w:r>
          </w:p>
          <w:p w14:paraId="10CDAE06" w14:textId="4DF127AE" w:rsidR="00F6261C" w:rsidRDefault="00F62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</w:p>
        </w:tc>
      </w:tr>
      <w:tr w:rsidR="00AB62BB" w14:paraId="49211975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9F73DD1" w14:textId="6850B163" w:rsidR="00AB62BB" w:rsidRPr="00AF41D2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mod(10, 3) veya rem(10, 3)</w:t>
            </w:r>
          </w:p>
        </w:tc>
        <w:tc>
          <w:tcPr>
            <w:tcW w:w="4531" w:type="dxa"/>
          </w:tcPr>
          <w:p w14:paraId="4D0B64A6" w14:textId="1671A536" w:rsidR="00AB62BB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10/3 işleminin kalanını verir</w:t>
            </w:r>
          </w:p>
        </w:tc>
      </w:tr>
      <w:tr w:rsidR="00B1788F" w14:paraId="1CFD2324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3027E64" w14:textId="5E8B72EF" w:rsidR="00B1788F" w:rsidRPr="00AF41D2" w:rsidRDefault="00AF41D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x(</w:t>
            </w:r>
            <w:r w:rsidR="00105EC8">
              <w:rPr>
                <w:rFonts w:ascii="Cambria" w:hAnsi="Cambria"/>
                <w:b w:val="0"/>
                <w:bCs w:val="0"/>
                <w:i/>
                <w:iCs/>
                <w:noProof/>
              </w:rPr>
              <w:t>3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)</w:t>
            </w:r>
          </w:p>
        </w:tc>
        <w:tc>
          <w:tcPr>
            <w:tcW w:w="4531" w:type="dxa"/>
          </w:tcPr>
          <w:p w14:paraId="21B7A336" w14:textId="6109C318" w:rsidR="00B1788F" w:rsidRDefault="00AF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x’in </w:t>
            </w:r>
            <w:r w:rsidR="00105EC8">
              <w:rPr>
                <w:rFonts w:ascii="Cambria" w:hAnsi="Cambria"/>
              </w:rPr>
              <w:t>3. elemanını verir</w:t>
            </w:r>
          </w:p>
        </w:tc>
      </w:tr>
      <w:tr w:rsidR="00105EC8" w14:paraId="072B3744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E7A4886" w14:textId="26229FE0" w:rsidR="00105EC8" w:rsidRDefault="00105EC8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x(2, 3)</w:t>
            </w:r>
          </w:p>
        </w:tc>
        <w:tc>
          <w:tcPr>
            <w:tcW w:w="4531" w:type="dxa"/>
          </w:tcPr>
          <w:p w14:paraId="143D1A6B" w14:textId="6E3795B6" w:rsidR="00105EC8" w:rsidRDefault="00105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x'in 2. satır 3. sütundaki el</w:t>
            </w:r>
          </w:p>
        </w:tc>
      </w:tr>
      <w:tr w:rsidR="00105EC8" w14:paraId="34285A35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5D02F2F" w14:textId="07C7AB02" w:rsidR="00105EC8" w:rsidRDefault="00105EC8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x(2:5, 6:7)</w:t>
            </w:r>
          </w:p>
        </w:tc>
        <w:tc>
          <w:tcPr>
            <w:tcW w:w="4531" w:type="dxa"/>
          </w:tcPr>
          <w:p w14:paraId="1EAED4D9" w14:textId="47F0D52F" w:rsidR="00105EC8" w:rsidRDefault="00105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x'in [2,5] aralığındaki satır ve [6,7] aralığındaki sütunlarını verir</w:t>
            </w:r>
          </w:p>
        </w:tc>
      </w:tr>
      <w:tr w:rsidR="00105EC8" w14:paraId="58502313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B465A47" w14:textId="7720A162" w:rsidR="00105EC8" w:rsidRDefault="00105EC8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x(5, :), x(:, 6)</w:t>
            </w:r>
          </w:p>
        </w:tc>
        <w:tc>
          <w:tcPr>
            <w:tcW w:w="4531" w:type="dxa"/>
          </w:tcPr>
          <w:p w14:paraId="2501FCE8" w14:textId="3001ED3E" w:rsidR="00105EC8" w:rsidRDefault="00105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İlki x’in 5. satırını, ikincisi 6. sütununu verir</w:t>
            </w:r>
          </w:p>
        </w:tc>
      </w:tr>
      <w:tr w:rsidR="00105EC8" w14:paraId="42C5644F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2E01DED" w14:textId="1B09E321" w:rsidR="00105EC8" w:rsidRDefault="00105EC8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x(3) = 10</w:t>
            </w:r>
          </w:p>
        </w:tc>
        <w:tc>
          <w:tcPr>
            <w:tcW w:w="4531" w:type="dxa"/>
          </w:tcPr>
          <w:p w14:paraId="2AE8DF25" w14:textId="37FDA2EC" w:rsidR="00105EC8" w:rsidRDefault="00105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x'in 3. elemanını 10 olarak </w:t>
            </w:r>
          </w:p>
        </w:tc>
      </w:tr>
      <w:tr w:rsidR="00B1788F" w14:paraId="03835D28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4ADF49F" w14:textId="38650EAB" w:rsidR="00B1788F" w:rsidRPr="00AF41D2" w:rsidRDefault="00AF41D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3:13</w:t>
            </w:r>
          </w:p>
        </w:tc>
        <w:tc>
          <w:tcPr>
            <w:tcW w:w="4531" w:type="dxa"/>
          </w:tcPr>
          <w:p w14:paraId="49707AA7" w14:textId="754C3BB1" w:rsidR="00B1788F" w:rsidRDefault="00AF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 ile 13 arasındaki tüm sayıları barındıran bir matris verir</w:t>
            </w:r>
          </w:p>
          <w:p w14:paraId="508E709F" w14:textId="1A8170E7" w:rsidR="00AF41D2" w:rsidRPr="00AF41D2" w:rsidRDefault="00AF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18"/>
                <w:szCs w:val="18"/>
              </w:rPr>
            </w:pPr>
            <w:r w:rsidRPr="00AF41D2">
              <w:rPr>
                <w:rFonts w:ascii="Cambria" w:hAnsi="Cambria"/>
                <w:sz w:val="18"/>
                <w:szCs w:val="18"/>
              </w:rPr>
              <w:t>[3 4 5 6 7 8 9 10 11 12 13]</w:t>
            </w:r>
          </w:p>
        </w:tc>
      </w:tr>
      <w:tr w:rsidR="00B1788F" w14:paraId="37AE62D0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BF35964" w14:textId="54E52ED9" w:rsidR="00B1788F" w:rsidRPr="00AF41D2" w:rsidRDefault="00AF41D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3:4:1</w:t>
            </w:r>
            <w:r w:rsidR="008022AE">
              <w:rPr>
                <w:rFonts w:ascii="Cambria" w:hAnsi="Cambria"/>
                <w:b w:val="0"/>
                <w:bCs w:val="0"/>
                <w:i/>
                <w:iCs/>
                <w:noProof/>
              </w:rPr>
              <w:t>9</w:t>
            </w:r>
          </w:p>
        </w:tc>
        <w:tc>
          <w:tcPr>
            <w:tcW w:w="4531" w:type="dxa"/>
          </w:tcPr>
          <w:p w14:paraId="130759BD" w14:textId="65B042CE" w:rsidR="00AF41D2" w:rsidRDefault="00AF41D2" w:rsidP="00AF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3’ten 1</w:t>
            </w:r>
            <w:r w:rsidR="008022AE">
              <w:rPr>
                <w:rFonts w:ascii="Cambria" w:hAnsi="Cambria"/>
              </w:rPr>
              <w:t>9</w:t>
            </w:r>
            <w:r>
              <w:rPr>
                <w:rFonts w:ascii="Cambria" w:hAnsi="Cambria"/>
              </w:rPr>
              <w:t xml:space="preserve">’ye kadar 4’er </w:t>
            </w:r>
            <w:proofErr w:type="spellStart"/>
            <w:r>
              <w:rPr>
                <w:rFonts w:ascii="Cambria" w:hAnsi="Cambria"/>
              </w:rPr>
              <w:t>4’er</w:t>
            </w:r>
            <w:proofErr w:type="spellEnd"/>
            <w:r>
              <w:rPr>
                <w:rFonts w:ascii="Cambria" w:hAnsi="Cambria"/>
              </w:rPr>
              <w:t xml:space="preserve"> artan tüm sayıları barındıran bir matris verir</w:t>
            </w:r>
          </w:p>
          <w:p w14:paraId="01B92ADF" w14:textId="3FF7B79F" w:rsidR="00B1788F" w:rsidRDefault="00AF41D2" w:rsidP="00AF4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AF41D2">
              <w:rPr>
                <w:rFonts w:ascii="Cambria" w:hAnsi="Cambria"/>
                <w:sz w:val="18"/>
                <w:szCs w:val="18"/>
              </w:rPr>
              <w:t>[3</w:t>
            </w:r>
            <w:r>
              <w:rPr>
                <w:rFonts w:ascii="Cambria" w:hAnsi="Cambria"/>
                <w:sz w:val="18"/>
                <w:szCs w:val="18"/>
              </w:rPr>
              <w:t xml:space="preserve"> 7 11 15 19</w:t>
            </w:r>
            <w:r w:rsidRPr="00AF41D2">
              <w:rPr>
                <w:rFonts w:ascii="Cambria" w:hAnsi="Cambria"/>
                <w:sz w:val="18"/>
                <w:szCs w:val="18"/>
              </w:rPr>
              <w:t>]</w:t>
            </w:r>
          </w:p>
        </w:tc>
      </w:tr>
      <w:tr w:rsidR="00B1788F" w14:paraId="5E09E3B6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8533263" w14:textId="52D284BB" w:rsidR="00B1788F" w:rsidRPr="00AF41D2" w:rsidRDefault="009F64FE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linspace(5, 25, 3)</w:t>
            </w:r>
          </w:p>
        </w:tc>
        <w:tc>
          <w:tcPr>
            <w:tcW w:w="4531" w:type="dxa"/>
          </w:tcPr>
          <w:p w14:paraId="129D53B8" w14:textId="77777777" w:rsidR="009F64FE" w:rsidRDefault="009F64FE" w:rsidP="009F6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 ile 25 dahil olmak üzere 5:25 aralığını 3 parçaya böler</w:t>
            </w:r>
          </w:p>
          <w:p w14:paraId="4AC0B5C3" w14:textId="72E7A99D" w:rsidR="009F64FE" w:rsidRDefault="009F64FE" w:rsidP="009F6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AF41D2">
              <w:rPr>
                <w:rFonts w:ascii="Cambria" w:hAnsi="Cambria"/>
                <w:sz w:val="18"/>
                <w:szCs w:val="18"/>
              </w:rPr>
              <w:t>[</w:t>
            </w:r>
            <w:r>
              <w:rPr>
                <w:rFonts w:ascii="Cambria" w:hAnsi="Cambria"/>
                <w:sz w:val="18"/>
                <w:szCs w:val="18"/>
              </w:rPr>
              <w:t>5 15 25</w:t>
            </w:r>
            <w:r w:rsidRPr="00AF41D2">
              <w:rPr>
                <w:rFonts w:ascii="Cambria" w:hAnsi="Cambria"/>
                <w:sz w:val="18"/>
                <w:szCs w:val="18"/>
              </w:rPr>
              <w:t>]</w:t>
            </w:r>
          </w:p>
        </w:tc>
      </w:tr>
      <w:tr w:rsidR="00B1788F" w14:paraId="4CD5DFD5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A5E7229" w14:textId="61A4AE54" w:rsidR="00B1788F" w:rsidRPr="00AF41D2" w:rsidRDefault="009F64FE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 xml:space="preserve">logspace(4, 7, </w:t>
            </w:r>
            <w:r w:rsidR="008022AE">
              <w:rPr>
                <w:rFonts w:ascii="Cambria" w:hAnsi="Cambria"/>
                <w:b w:val="0"/>
                <w:bCs w:val="0"/>
                <w:i/>
                <w:iCs/>
                <w:noProof/>
              </w:rPr>
              <w:t>3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)</w:t>
            </w:r>
          </w:p>
        </w:tc>
        <w:tc>
          <w:tcPr>
            <w:tcW w:w="4531" w:type="dxa"/>
          </w:tcPr>
          <w:p w14:paraId="7CD63F5F" w14:textId="77777777" w:rsidR="008022AE" w:rsidRDefault="00105EC8" w:rsidP="008022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=</w:t>
            </w:r>
            <w:r w:rsidR="009F64FE">
              <w:rPr>
                <w:rFonts w:ascii="Cambria" w:hAnsi="Cambria"/>
              </w:rPr>
              <w:t xml:space="preserve">linspace(10^4, 10^7, </w:t>
            </w:r>
            <w:r w:rsidR="008022AE">
              <w:rPr>
                <w:rFonts w:ascii="Cambria" w:hAnsi="Cambria"/>
              </w:rPr>
              <w:t>3</w:t>
            </w:r>
            <w:r w:rsidR="009F64FE">
              <w:rPr>
                <w:rFonts w:ascii="Cambria" w:hAnsi="Cambria"/>
              </w:rPr>
              <w:t>)</w:t>
            </w:r>
          </w:p>
          <w:p w14:paraId="044E59C0" w14:textId="4B978C83" w:rsidR="00B1788F" w:rsidRDefault="008022AE" w:rsidP="008022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AF41D2">
              <w:rPr>
                <w:rFonts w:ascii="Cambria" w:hAnsi="Cambria"/>
                <w:sz w:val="18"/>
                <w:szCs w:val="18"/>
              </w:rPr>
              <w:t>[</w:t>
            </w:r>
            <w:r>
              <w:rPr>
                <w:rFonts w:ascii="Cambria" w:hAnsi="Cambria"/>
                <w:sz w:val="18"/>
                <w:szCs w:val="18"/>
              </w:rPr>
              <w:t xml:space="preserve"> 10000 </w:t>
            </w:r>
            <w:r w:rsidRPr="008022AE">
              <w:rPr>
                <w:rFonts w:ascii="Cambria" w:hAnsi="Cambria"/>
                <w:sz w:val="18"/>
                <w:szCs w:val="18"/>
              </w:rPr>
              <w:t>5005000</w:t>
            </w:r>
            <w:r>
              <w:rPr>
                <w:rFonts w:ascii="Cambria" w:hAnsi="Cambria"/>
                <w:sz w:val="18"/>
                <w:szCs w:val="18"/>
              </w:rPr>
              <w:t xml:space="preserve"> 10000000</w:t>
            </w:r>
            <w:r w:rsidRPr="00AF41D2">
              <w:rPr>
                <w:rFonts w:ascii="Cambria" w:hAnsi="Cambria"/>
                <w:sz w:val="18"/>
                <w:szCs w:val="18"/>
              </w:rPr>
              <w:t>]</w:t>
            </w:r>
          </w:p>
        </w:tc>
      </w:tr>
      <w:tr w:rsidR="00B1788F" w14:paraId="419E6617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082DC86" w14:textId="2FA8C2E9" w:rsidR="00B1788F" w:rsidRPr="00AF41D2" w:rsidRDefault="009F64FE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ones(5), ones(3, 4)</w:t>
            </w:r>
          </w:p>
        </w:tc>
        <w:tc>
          <w:tcPr>
            <w:tcW w:w="4531" w:type="dxa"/>
          </w:tcPr>
          <w:p w14:paraId="7752E169" w14:textId="53ACE413" w:rsidR="00B1788F" w:rsidRDefault="009F6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İlki 5x5, ikincisi 3x4’lük olan ve tüm elemanları 1 olan bir matris verir</w:t>
            </w:r>
          </w:p>
        </w:tc>
      </w:tr>
      <w:tr w:rsidR="00B1788F" w14:paraId="7AFC93AC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5F3A415" w14:textId="0A20BA79" w:rsidR="00B1788F" w:rsidRPr="00AF41D2" w:rsidRDefault="009F64FE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zeros(5), zeros(3, 4)</w:t>
            </w:r>
          </w:p>
        </w:tc>
        <w:tc>
          <w:tcPr>
            <w:tcW w:w="4531" w:type="dxa"/>
          </w:tcPr>
          <w:p w14:paraId="2EEAA65A" w14:textId="78D6307F" w:rsidR="00B1788F" w:rsidRDefault="009F6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İlki 5x5, ikincisi 3x4’lük olan ve tüm elemanları 1 olan bir matris verir</w:t>
            </w:r>
          </w:p>
        </w:tc>
      </w:tr>
      <w:tr w:rsidR="00AB62BB" w14:paraId="0ECB24E2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3C7B2BE" w14:textId="78024D06" w:rsidR="00AB62BB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eye(4)</w:t>
            </w:r>
          </w:p>
        </w:tc>
        <w:tc>
          <w:tcPr>
            <w:tcW w:w="4531" w:type="dxa"/>
          </w:tcPr>
          <w:p w14:paraId="5F20F7B1" w14:textId="7E20B84B" w:rsidR="00AB62BB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4x4’lük birim matrisi oluşturur</w:t>
            </w:r>
          </w:p>
        </w:tc>
      </w:tr>
      <w:tr w:rsidR="00B1788F" w14:paraId="1A8719DB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585832A" w14:textId="7F8E2B13" w:rsidR="00B1788F" w:rsidRPr="00AF41D2" w:rsidRDefault="00105EC8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sum(x)</w:t>
            </w:r>
          </w:p>
        </w:tc>
        <w:tc>
          <w:tcPr>
            <w:tcW w:w="4531" w:type="dxa"/>
          </w:tcPr>
          <w:p w14:paraId="5E05AB3D" w14:textId="54F2096B" w:rsidR="00B1788F" w:rsidRDefault="00647F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</w:t>
            </w:r>
            <w:r w:rsidR="00105EC8">
              <w:rPr>
                <w:rFonts w:ascii="Cambria" w:hAnsi="Cambria"/>
              </w:rPr>
              <w:t>in elemanlarının toplamını verir</w:t>
            </w:r>
          </w:p>
        </w:tc>
      </w:tr>
      <w:tr w:rsidR="00B1788F" w14:paraId="28A0CD97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09E349E" w14:textId="38EE7809" w:rsidR="00B1788F" w:rsidRPr="00AF41D2" w:rsidRDefault="00105EC8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mean(x)</w:t>
            </w:r>
          </w:p>
        </w:tc>
        <w:tc>
          <w:tcPr>
            <w:tcW w:w="4531" w:type="dxa"/>
          </w:tcPr>
          <w:p w14:paraId="40556F6F" w14:textId="6424DB6C" w:rsidR="00B1788F" w:rsidRDefault="00647F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</w:t>
            </w:r>
            <w:r w:rsidR="00105EC8">
              <w:rPr>
                <w:rFonts w:ascii="Cambria" w:hAnsi="Cambria"/>
              </w:rPr>
              <w:t>in elemanlarının aritmetik ortalamasını verir</w:t>
            </w:r>
          </w:p>
        </w:tc>
      </w:tr>
      <w:tr w:rsidR="00647F32" w14:paraId="3E69361E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15B9CFE" w14:textId="48E0C6EF" w:rsidR="00647F32" w:rsidRDefault="00647F3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min(x)</w:t>
            </w:r>
          </w:p>
        </w:tc>
        <w:tc>
          <w:tcPr>
            <w:tcW w:w="4531" w:type="dxa"/>
          </w:tcPr>
          <w:p w14:paraId="52A27B83" w14:textId="3D0630EB" w:rsidR="00647F32" w:rsidRDefault="00647F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Matrisin en küçük değerini verir</w:t>
            </w:r>
          </w:p>
        </w:tc>
      </w:tr>
      <w:tr w:rsidR="00647F32" w14:paraId="68B05CA8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ECE29F0" w14:textId="67A4F6DA" w:rsidR="00647F32" w:rsidRDefault="00647F3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max(x)</w:t>
            </w:r>
          </w:p>
        </w:tc>
        <w:tc>
          <w:tcPr>
            <w:tcW w:w="4531" w:type="dxa"/>
          </w:tcPr>
          <w:p w14:paraId="562BC84F" w14:textId="0E0857D4" w:rsidR="00647F32" w:rsidRDefault="00647F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Matrisin en büyük değerini verir</w:t>
            </w:r>
          </w:p>
        </w:tc>
      </w:tr>
      <w:tr w:rsidR="00647F32" w14:paraId="78EC1CD5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4C75226" w14:textId="30559A98" w:rsidR="00647F32" w:rsidRDefault="00647F3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length(x)</w:t>
            </w:r>
          </w:p>
        </w:tc>
        <w:tc>
          <w:tcPr>
            <w:tcW w:w="4531" w:type="dxa"/>
          </w:tcPr>
          <w:p w14:paraId="5DA75EC9" w14:textId="74F2588E" w:rsidR="00647F32" w:rsidRDefault="00647F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Matrisin satır/sütun sayılarından hangisi büyük ise onu verir </w:t>
            </w:r>
          </w:p>
        </w:tc>
      </w:tr>
      <w:tr w:rsidR="00B1788F" w14:paraId="1C19CFFE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28DB681" w14:textId="42205F35" w:rsidR="00B1788F" w:rsidRPr="00AF41D2" w:rsidRDefault="00105EC8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lastRenderedPageBreak/>
              <w:t>size(x)</w:t>
            </w:r>
          </w:p>
        </w:tc>
        <w:tc>
          <w:tcPr>
            <w:tcW w:w="4531" w:type="dxa"/>
          </w:tcPr>
          <w:p w14:paraId="419F6CB2" w14:textId="68C9F05B" w:rsidR="00B1788F" w:rsidRDefault="00105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Sonuç [satır sayısı, sütun sayısı] şeklinde bir matris olacaktır, x’in boyutunu verir</w:t>
            </w:r>
          </w:p>
        </w:tc>
      </w:tr>
      <w:tr w:rsidR="00B1788F" w14:paraId="785BD78A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20ABB49" w14:textId="37D9607E" w:rsidR="00B1788F" w:rsidRPr="00AF41D2" w:rsidRDefault="002D70A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numel(x)</w:t>
            </w:r>
          </w:p>
        </w:tc>
        <w:tc>
          <w:tcPr>
            <w:tcW w:w="4531" w:type="dxa"/>
          </w:tcPr>
          <w:p w14:paraId="20BFC7AC" w14:textId="6AF115CC" w:rsidR="00B1788F" w:rsidRDefault="00647F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Matrisin toplam eleman sayısını verir</w:t>
            </w:r>
          </w:p>
        </w:tc>
      </w:tr>
      <w:tr w:rsidR="00B1788F" w14:paraId="251AEA51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2997913" w14:textId="03D0EDFF" w:rsidR="00B1788F" w:rsidRPr="00AF41D2" w:rsidRDefault="002D70A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diag(x)</w:t>
            </w:r>
          </w:p>
        </w:tc>
        <w:tc>
          <w:tcPr>
            <w:tcW w:w="4531" w:type="dxa"/>
          </w:tcPr>
          <w:p w14:paraId="14C6AE57" w14:textId="428F1044" w:rsidR="00B1788F" w:rsidRDefault="00647F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Matrisin</w:t>
            </w:r>
            <w:r w:rsidR="002D70A9">
              <w:rPr>
                <w:rFonts w:ascii="Cambria" w:hAnsi="Cambria"/>
              </w:rPr>
              <w:t xml:space="preserve"> sol üst noktasından sağ alt noktasına kadar olan çaprazdaki sayıları verir</w:t>
            </w:r>
          </w:p>
        </w:tc>
      </w:tr>
      <w:tr w:rsidR="00B1788F" w14:paraId="6B1B2073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C7007E4" w14:textId="4D738815" w:rsidR="00B1788F" w:rsidRPr="00AF41D2" w:rsidRDefault="002D70A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rand()</w:t>
            </w:r>
          </w:p>
        </w:tc>
        <w:tc>
          <w:tcPr>
            <w:tcW w:w="4531" w:type="dxa"/>
          </w:tcPr>
          <w:p w14:paraId="00EBA4BA" w14:textId="4B7976D6" w:rsidR="00B1788F" w:rsidRDefault="002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 ile 1 arasında rastgele bir sayı verir</w:t>
            </w:r>
          </w:p>
        </w:tc>
      </w:tr>
      <w:tr w:rsidR="00B1788F" w14:paraId="03F27E09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C89818E" w14:textId="7E2C3EB8" w:rsidR="00B1788F" w:rsidRPr="00AF41D2" w:rsidRDefault="002D70A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rand(2, 3)</w:t>
            </w:r>
          </w:p>
        </w:tc>
        <w:tc>
          <w:tcPr>
            <w:tcW w:w="4531" w:type="dxa"/>
          </w:tcPr>
          <w:p w14:paraId="723C0757" w14:textId="6352D636" w:rsidR="00B1788F" w:rsidRDefault="002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 ile 1 arasında rastgele değerler içeren 2x3’lük bir matris oluşturur</w:t>
            </w:r>
          </w:p>
        </w:tc>
      </w:tr>
      <w:tr w:rsidR="00B1788F" w14:paraId="543128F8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E45C26F" w14:textId="37D95C62" w:rsidR="00B1788F" w:rsidRPr="00AF41D2" w:rsidRDefault="002D70A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rand(3)</w:t>
            </w:r>
          </w:p>
        </w:tc>
        <w:tc>
          <w:tcPr>
            <w:tcW w:w="4531" w:type="dxa"/>
          </w:tcPr>
          <w:p w14:paraId="7540DB7C" w14:textId="1B118892" w:rsidR="00B1788F" w:rsidRDefault="002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= rand(3, 3)</w:t>
            </w:r>
          </w:p>
        </w:tc>
      </w:tr>
      <w:tr w:rsidR="002D70A9" w14:paraId="277359C5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709FDC7" w14:textId="70A59073" w:rsidR="002D70A9" w:rsidRDefault="002D70A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sin, cos, tan, csc, sec, cot, asin, acos, atan, acsc, asec, acot</w:t>
            </w:r>
          </w:p>
        </w:tc>
        <w:tc>
          <w:tcPr>
            <w:tcW w:w="4531" w:type="dxa"/>
          </w:tcPr>
          <w:p w14:paraId="15598C98" w14:textId="25D93EA9" w:rsidR="00AB62BB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Temel trigonometrik fonksiyonlar, radyan ile çalışırlar</w:t>
            </w:r>
          </w:p>
        </w:tc>
      </w:tr>
      <w:tr w:rsidR="00AB62BB" w14:paraId="5434F193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CD8E363" w14:textId="4E83A24E" w:rsidR="00AB62BB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sind, cosd, tand, cscd, secd, cotd, asind, acosd,  atand, acscd, asecd, acotd</w:t>
            </w:r>
          </w:p>
        </w:tc>
        <w:tc>
          <w:tcPr>
            <w:tcW w:w="4531" w:type="dxa"/>
          </w:tcPr>
          <w:p w14:paraId="67982E4B" w14:textId="6811A7DB" w:rsidR="00AB62BB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Temel trigonometrik fonksiyonlar, derece ile çalışırlar</w:t>
            </w:r>
          </w:p>
        </w:tc>
      </w:tr>
      <w:tr w:rsidR="00AB62BB" w14:paraId="59AFBC06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915CC3E" w14:textId="3EDE7E96" w:rsidR="00AB62BB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sqrt(x)</w:t>
            </w:r>
          </w:p>
        </w:tc>
        <w:tc>
          <w:tcPr>
            <w:tcW w:w="4531" w:type="dxa"/>
          </w:tcPr>
          <w:p w14:paraId="14494383" w14:textId="33050B8E" w:rsidR="00AB62BB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Karekök alır</w:t>
            </w:r>
          </w:p>
        </w:tc>
      </w:tr>
      <w:tr w:rsidR="00AB62BB" w14:paraId="11EDDABD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3949625" w14:textId="56E8015A" w:rsidR="00AB62BB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nthroot(x, n)</w:t>
            </w:r>
          </w:p>
        </w:tc>
        <w:tc>
          <w:tcPr>
            <w:tcW w:w="4531" w:type="dxa"/>
          </w:tcPr>
          <w:p w14:paraId="7650B99E" w14:textId="06A455B0" w:rsidR="00AB62BB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n. dereceden kökünü alır</w:t>
            </w:r>
          </w:p>
        </w:tc>
      </w:tr>
      <w:tr w:rsidR="00AB62BB" w14:paraId="592E7B82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D56197B" w14:textId="2ACCB932" w:rsidR="00AB62BB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exp(x)</w:t>
            </w:r>
          </w:p>
        </w:tc>
        <w:tc>
          <w:tcPr>
            <w:tcW w:w="4531" w:type="dxa"/>
          </w:tcPr>
          <w:p w14:paraId="0B1C567C" w14:textId="6F74E285" w:rsidR="00AB62BB" w:rsidRDefault="00A107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e^x işlemini matrisin tüm elemanlarına uygular</w:t>
            </w:r>
          </w:p>
        </w:tc>
      </w:tr>
      <w:tr w:rsidR="00AB62BB" w14:paraId="24B169F2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677E112" w14:textId="51632BD9" w:rsidR="00AB62BB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log(x)</w:t>
            </w:r>
          </w:p>
        </w:tc>
        <w:tc>
          <w:tcPr>
            <w:tcW w:w="4531" w:type="dxa"/>
          </w:tcPr>
          <w:p w14:paraId="70025630" w14:textId="0AB03CA6" w:rsidR="00AB62BB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 tabanında logaritma alır</w:t>
            </w:r>
          </w:p>
        </w:tc>
      </w:tr>
      <w:tr w:rsidR="00AB62BB" w14:paraId="29044462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0189479" w14:textId="4BD7CBAA" w:rsidR="00AB62BB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log10(x)</w:t>
            </w:r>
          </w:p>
        </w:tc>
        <w:tc>
          <w:tcPr>
            <w:tcW w:w="4531" w:type="dxa"/>
          </w:tcPr>
          <w:p w14:paraId="7A04E64E" w14:textId="702974D1" w:rsidR="00AB62BB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 tabanında logaritma alır</w:t>
            </w:r>
          </w:p>
        </w:tc>
      </w:tr>
      <w:tr w:rsidR="00AB62BB" w14:paraId="34A18314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292CAA9" w14:textId="224F0FCA" w:rsidR="00AB62BB" w:rsidRPr="00D5531A" w:rsidRDefault="00AB62B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D5531A">
              <w:rPr>
                <w:rFonts w:ascii="Cambria" w:hAnsi="Cambria"/>
                <w:b w:val="0"/>
                <w:bCs w:val="0"/>
                <w:i/>
                <w:iCs/>
                <w:noProof/>
              </w:rPr>
              <w:t>log2(x)</w:t>
            </w:r>
          </w:p>
        </w:tc>
        <w:tc>
          <w:tcPr>
            <w:tcW w:w="4531" w:type="dxa"/>
          </w:tcPr>
          <w:p w14:paraId="54755743" w14:textId="0E76D140" w:rsidR="00AB62BB" w:rsidRPr="00D5531A" w:rsidRDefault="00AB6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D5531A">
              <w:rPr>
                <w:rFonts w:ascii="Cambria" w:hAnsi="Cambria"/>
              </w:rPr>
              <w:t>2 tabanında logaritma alır</w:t>
            </w:r>
          </w:p>
        </w:tc>
      </w:tr>
      <w:tr w:rsidR="00D5531A" w14:paraId="264D5884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9C2CE8D" w14:textId="4AB8ECDC" w:rsidR="00D5531A" w:rsidRPr="00D5531A" w:rsidRDefault="00D5531A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D5531A">
              <w:rPr>
                <w:rFonts w:ascii="Cambria" w:hAnsi="Cambria"/>
                <w:b w:val="0"/>
                <w:bCs w:val="0"/>
                <w:i/>
                <w:iCs/>
                <w:noProof/>
              </w:rPr>
              <w:t>floor(x)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, fix(x)</w:t>
            </w:r>
          </w:p>
        </w:tc>
        <w:tc>
          <w:tcPr>
            <w:tcW w:w="4531" w:type="dxa"/>
          </w:tcPr>
          <w:p w14:paraId="417AFD1F" w14:textId="4F69AF70" w:rsidR="00D5531A" w:rsidRPr="00D5531A" w:rsidRDefault="00D55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Sayıyı aşağıya yuvarlar</w:t>
            </w:r>
          </w:p>
        </w:tc>
      </w:tr>
      <w:tr w:rsidR="00D5531A" w14:paraId="677B77E0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8BFFDAC" w14:textId="0FC6D971" w:rsidR="00D5531A" w:rsidRPr="00D5531A" w:rsidRDefault="00D5531A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ceil(x)</w:t>
            </w:r>
          </w:p>
        </w:tc>
        <w:tc>
          <w:tcPr>
            <w:tcW w:w="4531" w:type="dxa"/>
          </w:tcPr>
          <w:p w14:paraId="5873A485" w14:textId="582BC1B9" w:rsidR="00D5531A" w:rsidRPr="00D5531A" w:rsidRDefault="00D55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Sayıyı yukarıya yuvarlar</w:t>
            </w:r>
          </w:p>
        </w:tc>
      </w:tr>
      <w:tr w:rsidR="00D5531A" w:rsidRPr="00DA47C3" w14:paraId="3635F7B5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67169EF" w14:textId="7BF30A47" w:rsidR="00D5531A" w:rsidRPr="00DA47C3" w:rsidRDefault="00D5531A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DA47C3">
              <w:rPr>
                <w:rFonts w:ascii="Cambria" w:hAnsi="Cambria"/>
                <w:b w:val="0"/>
                <w:bCs w:val="0"/>
                <w:i/>
                <w:iCs/>
                <w:noProof/>
              </w:rPr>
              <w:t>round(x)</w:t>
            </w:r>
          </w:p>
        </w:tc>
        <w:tc>
          <w:tcPr>
            <w:tcW w:w="4531" w:type="dxa"/>
          </w:tcPr>
          <w:p w14:paraId="27F9D390" w14:textId="30758058" w:rsidR="00D5531A" w:rsidRPr="00DA47C3" w:rsidRDefault="00D55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DA47C3">
              <w:rPr>
                <w:rFonts w:ascii="Cambria" w:hAnsi="Cambria"/>
              </w:rPr>
              <w:t>Sayıyı en yakın tam sayıya yuvarlar</w:t>
            </w:r>
          </w:p>
        </w:tc>
      </w:tr>
      <w:tr w:rsidR="00DA47C3" w:rsidRPr="00DA47C3" w14:paraId="57654EC1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0ACB24C" w14:textId="5DE98D41" w:rsidR="00DA47C3" w:rsidRPr="00DA47C3" w:rsidRDefault="00DA47C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DA47C3"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</w:t>
            </w:r>
            <w:r w:rsidR="00916682">
              <w:rPr>
                <w:rFonts w:ascii="Cambria" w:hAnsi="Cambria"/>
                <w:b w:val="0"/>
                <w:bCs w:val="0"/>
                <w:i/>
                <w:iCs/>
                <w:noProof/>
              </w:rPr>
              <w:t xml:space="preserve"> </w:t>
            </w:r>
            <w:r w:rsidRPr="00DA47C3">
              <w:rPr>
                <w:rFonts w:ascii="Cambria" w:hAnsi="Cambria"/>
                <w:b w:val="0"/>
                <w:bCs w:val="0"/>
                <w:i/>
                <w:iCs/>
                <w:noProof/>
              </w:rPr>
              <w:t>y)</w:t>
            </w:r>
          </w:p>
        </w:tc>
        <w:tc>
          <w:tcPr>
            <w:tcW w:w="4531" w:type="dxa"/>
          </w:tcPr>
          <w:p w14:paraId="2C41123C" w14:textId="2FDC24B8" w:rsidR="00DA47C3" w:rsidRPr="00DA47C3" w:rsidRDefault="00DA4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 ve y vektörlerini ikililer olarak kullanır ve grafik çizer</w:t>
            </w:r>
          </w:p>
        </w:tc>
      </w:tr>
      <w:tr w:rsidR="005F5C89" w:rsidRPr="00DA47C3" w14:paraId="31E6298B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71F7B7D" w14:textId="163C0C31" w:rsidR="005F5C89" w:rsidRPr="005F5C89" w:rsidRDefault="005F5C8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5F5C89"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x1, y1, x2, y2, …</w:t>
            </w:r>
            <w:r w:rsidRPr="005F5C89">
              <w:rPr>
                <w:rFonts w:ascii="Cambria" w:hAnsi="Cambria"/>
                <w:b w:val="0"/>
                <w:bCs w:val="0"/>
                <w:i/>
                <w:iCs/>
                <w:noProof/>
              </w:rPr>
              <w:t>)</w:t>
            </w:r>
          </w:p>
        </w:tc>
        <w:tc>
          <w:tcPr>
            <w:tcW w:w="4531" w:type="dxa"/>
          </w:tcPr>
          <w:p w14:paraId="0DD14F91" w14:textId="49CB673B" w:rsidR="005F5C89" w:rsidRDefault="005F5C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Bu şekilde yazıldığında girilen tüm </w:t>
            </w:r>
            <w:proofErr w:type="spellStart"/>
            <w:r>
              <w:rPr>
                <w:rFonts w:ascii="Cambria" w:hAnsi="Cambria"/>
              </w:rPr>
              <w:t>x,y</w:t>
            </w:r>
            <w:proofErr w:type="spellEnd"/>
            <w:r>
              <w:rPr>
                <w:rFonts w:ascii="Cambria" w:hAnsi="Cambria"/>
              </w:rPr>
              <w:t xml:space="preserve"> ikililerini verilen stiller dahil olacak şekilde tek seferde üst üste çizer</w:t>
            </w:r>
          </w:p>
        </w:tc>
      </w:tr>
      <w:tr w:rsidR="00DA47C3" w:rsidRPr="00DA47C3" w14:paraId="5D2C88DD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D1562F3" w14:textId="50A76FA1" w:rsidR="00DA47C3" w:rsidRPr="00DA47C3" w:rsidRDefault="00DA47C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DA47C3">
              <w:rPr>
                <w:rFonts w:ascii="Cambria" w:hAnsi="Cambria"/>
                <w:b w:val="0"/>
                <w:bCs w:val="0"/>
                <w:i/>
                <w:iCs/>
                <w:noProof/>
              </w:rPr>
              <w:t>grid on</w:t>
            </w:r>
          </w:p>
        </w:tc>
        <w:tc>
          <w:tcPr>
            <w:tcW w:w="4531" w:type="dxa"/>
          </w:tcPr>
          <w:p w14:paraId="6881F8A4" w14:textId="117100FA" w:rsidR="00DA47C3" w:rsidRDefault="00DA4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 arkasındaki ızgaraları aktif eder</w:t>
            </w:r>
          </w:p>
        </w:tc>
      </w:tr>
      <w:tr w:rsidR="00DA47C3" w:rsidRPr="00DA47C3" w14:paraId="2DC99374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51474A7" w14:textId="38DBE85C" w:rsidR="00DA47C3" w:rsidRPr="00DA47C3" w:rsidRDefault="00DA47C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DA47C3"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“yazı”</w:t>
            </w:r>
            <w:r w:rsidRPr="00DA47C3">
              <w:rPr>
                <w:rFonts w:ascii="Cambria" w:hAnsi="Cambria"/>
                <w:b w:val="0"/>
                <w:bCs w:val="0"/>
                <w:i/>
                <w:iCs/>
                <w:noProof/>
              </w:rPr>
              <w:t>)</w:t>
            </w:r>
          </w:p>
        </w:tc>
        <w:tc>
          <w:tcPr>
            <w:tcW w:w="4531" w:type="dxa"/>
          </w:tcPr>
          <w:p w14:paraId="2CCC1EE2" w14:textId="02D0400C" w:rsidR="00DA47C3" w:rsidRDefault="00DA4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Grafiğin üstünde çıkan yazıyı ayarlar</w:t>
            </w:r>
          </w:p>
        </w:tc>
      </w:tr>
      <w:tr w:rsidR="00DA47C3" w:rsidRPr="00DA47C3" w14:paraId="58536039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FFB50FA" w14:textId="11A7EE8A" w:rsidR="00DA47C3" w:rsidRDefault="00DA47C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xlabel(“x ekseni”)</w:t>
            </w:r>
          </w:p>
        </w:tc>
        <w:tc>
          <w:tcPr>
            <w:tcW w:w="4531" w:type="dxa"/>
          </w:tcPr>
          <w:p w14:paraId="575E50EC" w14:textId="0A35B280" w:rsidR="00DA47C3" w:rsidRDefault="00DA4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 ekseninin altındaki yazıyı değiştirir</w:t>
            </w:r>
          </w:p>
        </w:tc>
      </w:tr>
      <w:tr w:rsidR="00DA47C3" w:rsidRPr="00DA47C3" w14:paraId="09C09911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BAD3563" w14:textId="69F8136D" w:rsidR="00DA47C3" w:rsidRDefault="00DA47C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ylabel(“y ekseni”)</w:t>
            </w:r>
          </w:p>
        </w:tc>
        <w:tc>
          <w:tcPr>
            <w:tcW w:w="4531" w:type="dxa"/>
          </w:tcPr>
          <w:p w14:paraId="6EE607A8" w14:textId="2A5DA05B" w:rsidR="00DA47C3" w:rsidRDefault="00DA4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 ekseninin altındaki yazıyı değiştirir</w:t>
            </w:r>
          </w:p>
        </w:tc>
      </w:tr>
      <w:tr w:rsidR="00C10709" w:rsidRPr="00DA47C3" w14:paraId="79BB1EF2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96861C5" w14:textId="74388132" w:rsidR="00C10709" w:rsidRDefault="00C1070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legend(“grafik 1”, “grafik 2”,  “grafik 3”)</w:t>
            </w:r>
          </w:p>
        </w:tc>
        <w:tc>
          <w:tcPr>
            <w:tcW w:w="4531" w:type="dxa"/>
          </w:tcPr>
          <w:p w14:paraId="647BBAD3" w14:textId="2EA1114D" w:rsidR="00C10709" w:rsidRDefault="00C10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Çizilen grafikler</w:t>
            </w:r>
            <w:r w:rsidR="00172416">
              <w:rPr>
                <w:rFonts w:ascii="Cambria" w:hAnsi="Cambria"/>
              </w:rPr>
              <w:t>e isim verir</w:t>
            </w:r>
          </w:p>
        </w:tc>
      </w:tr>
      <w:tr w:rsidR="000C6ED9" w:rsidRPr="00DA47C3" w14:paraId="02093A07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63584A7" w14:textId="78392003" w:rsidR="000C6ED9" w:rsidRPr="000C6ED9" w:rsidRDefault="000C6ED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</w:t>
            </w:r>
            <w:r w:rsidRPr="000C6ED9">
              <w:rPr>
                <w:rFonts w:ascii="Cambria" w:hAnsi="Cambria"/>
                <w:b w:val="0"/>
                <w:bCs w:val="0"/>
                <w:i/>
                <w:iCs/>
                <w:noProof/>
              </w:rPr>
              <w:t>ext(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x, y, “yazı”)</w:t>
            </w:r>
          </w:p>
        </w:tc>
        <w:tc>
          <w:tcPr>
            <w:tcW w:w="4531" w:type="dxa"/>
          </w:tcPr>
          <w:p w14:paraId="1E2EBCAF" w14:textId="25187CAF" w:rsidR="000C6ED9" w:rsidRDefault="000C6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Verilen </w:t>
            </w:r>
            <w:proofErr w:type="spellStart"/>
            <w:r>
              <w:rPr>
                <w:rFonts w:ascii="Cambria" w:hAnsi="Cambria"/>
              </w:rPr>
              <w:t>x,y</w:t>
            </w:r>
            <w:proofErr w:type="spellEnd"/>
            <w:r>
              <w:rPr>
                <w:rFonts w:ascii="Cambria" w:hAnsi="Cambria"/>
              </w:rPr>
              <w:t xml:space="preserve"> konumuna verilen yazıyı yazar</w:t>
            </w:r>
          </w:p>
        </w:tc>
      </w:tr>
      <w:tr w:rsidR="00916682" w:rsidRPr="00DA47C3" w14:paraId="4125C77F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64DE2F3" w14:textId="00FFAB29" w:rsidR="00916682" w:rsidRDefault="0091668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hold on</w:t>
            </w:r>
          </w:p>
        </w:tc>
        <w:tc>
          <w:tcPr>
            <w:tcW w:w="4531" w:type="dxa"/>
          </w:tcPr>
          <w:p w14:paraId="55087964" w14:textId="60AD3E6D" w:rsidR="00916682" w:rsidRDefault="0091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Grafiği sabit tutar. Bir daha </w:t>
            </w:r>
            <w:proofErr w:type="spellStart"/>
            <w:r>
              <w:rPr>
                <w:rFonts w:ascii="Cambria" w:hAnsi="Cambria"/>
              </w:rPr>
              <w:t>plot</w:t>
            </w:r>
            <w:proofErr w:type="spellEnd"/>
            <w:r>
              <w:rPr>
                <w:rFonts w:ascii="Cambria" w:hAnsi="Cambria"/>
              </w:rPr>
              <w:t>(</w:t>
            </w:r>
            <w:proofErr w:type="spellStart"/>
            <w:r>
              <w:rPr>
                <w:rFonts w:ascii="Cambria" w:hAnsi="Cambria"/>
              </w:rPr>
              <w:t>x,y</w:t>
            </w:r>
            <w:proofErr w:type="spellEnd"/>
            <w:r>
              <w:rPr>
                <w:rFonts w:ascii="Cambria" w:hAnsi="Cambria"/>
              </w:rPr>
              <w:t xml:space="preserve">) </w:t>
            </w:r>
            <w:proofErr w:type="spellStart"/>
            <w:r>
              <w:rPr>
                <w:rFonts w:ascii="Cambria" w:hAnsi="Cambria"/>
              </w:rPr>
              <w:t>komudu</w:t>
            </w:r>
            <w:proofErr w:type="spellEnd"/>
            <w:r>
              <w:rPr>
                <w:rFonts w:ascii="Cambria" w:hAnsi="Cambria"/>
              </w:rPr>
              <w:t xml:space="preserve"> kullanıldığında var olan grafiği temizlemeden eski grafiğin üstüne çizer</w:t>
            </w:r>
          </w:p>
        </w:tc>
      </w:tr>
      <w:tr w:rsidR="00916682" w:rsidRPr="00DA47C3" w14:paraId="1DF1A5A9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D9238DB" w14:textId="1053F167" w:rsidR="00916682" w:rsidRDefault="00916682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hold off</w:t>
            </w:r>
          </w:p>
        </w:tc>
        <w:tc>
          <w:tcPr>
            <w:tcW w:w="4531" w:type="dxa"/>
          </w:tcPr>
          <w:p w14:paraId="3D9BD2C5" w14:textId="331D153E" w:rsidR="00916682" w:rsidRDefault="00916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Hold</w:t>
            </w:r>
            <w:proofErr w:type="spellEnd"/>
            <w:r>
              <w:rPr>
                <w:rFonts w:ascii="Cambria" w:hAnsi="Cambria"/>
              </w:rPr>
              <w:t xml:space="preserve"> on </w:t>
            </w:r>
            <w:proofErr w:type="spellStart"/>
            <w:r>
              <w:rPr>
                <w:rFonts w:ascii="Cambria" w:hAnsi="Cambria"/>
              </w:rPr>
              <w:t>komudunu</w:t>
            </w:r>
            <w:proofErr w:type="spellEnd"/>
            <w:r>
              <w:rPr>
                <w:rFonts w:ascii="Cambria" w:hAnsi="Cambria"/>
              </w:rPr>
              <w:t xml:space="preserve"> devre dışı bırakır ve bir sonraki grafik çiziminde eski grafiği temizler</w:t>
            </w:r>
          </w:p>
        </w:tc>
      </w:tr>
      <w:tr w:rsidR="00FD1B54" w:rsidRPr="00DA47C3" w14:paraId="062EFECB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EE9FDA5" w14:textId="5E04062D" w:rsidR="00FD1B54" w:rsidRPr="00FD1B54" w:rsidRDefault="00FD1B54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FD1B54">
              <w:rPr>
                <w:rFonts w:ascii="Cambria" w:hAnsi="Cambria"/>
                <w:b w:val="0"/>
                <w:bCs w:val="0"/>
                <w:i/>
                <w:iCs/>
                <w:noProof/>
              </w:rPr>
              <w:t>axis([0 12 5 20])</w:t>
            </w:r>
          </w:p>
        </w:tc>
        <w:tc>
          <w:tcPr>
            <w:tcW w:w="4531" w:type="dxa"/>
          </w:tcPr>
          <w:p w14:paraId="01B48A6C" w14:textId="47EB0123" w:rsidR="00FD1B54" w:rsidRDefault="00FD1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Grafikteki X ekseninin 0-12 aralığını ve Y ekseninin 5-20 aralığını alır</w:t>
            </w:r>
          </w:p>
        </w:tc>
      </w:tr>
      <w:tr w:rsidR="00A5691B" w:rsidRPr="00DA47C3" w14:paraId="4F170135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0D7EB32" w14:textId="7C1C1E59" w:rsidR="00A5691B" w:rsidRPr="00A5691B" w:rsidRDefault="00A5691B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A5691B">
              <w:rPr>
                <w:rFonts w:ascii="Cambria" w:hAnsi="Cambria"/>
                <w:b w:val="0"/>
                <w:bCs w:val="0"/>
                <w:i/>
                <w:iCs/>
                <w:noProof/>
              </w:rPr>
              <w:t>sum(</w:t>
            </w:r>
            <w:r w:rsidR="008B491C">
              <w:rPr>
                <w:rFonts w:ascii="Cambria" w:hAnsi="Cambria"/>
                <w:b w:val="0"/>
                <w:bCs w:val="0"/>
                <w:i/>
                <w:iCs/>
                <w:noProof/>
              </w:rPr>
              <w:t>[1 2 3; 4 5 6; 7 8 9]</w:t>
            </w:r>
            <w:r w:rsidRPr="00A5691B">
              <w:rPr>
                <w:rFonts w:ascii="Cambria" w:hAnsi="Cambria"/>
                <w:b w:val="0"/>
                <w:bCs w:val="0"/>
                <w:i/>
                <w:iCs/>
                <w:noProof/>
              </w:rPr>
              <w:t>)</w:t>
            </w:r>
          </w:p>
        </w:tc>
        <w:tc>
          <w:tcPr>
            <w:tcW w:w="4531" w:type="dxa"/>
          </w:tcPr>
          <w:p w14:paraId="6FC1E758" w14:textId="77777777" w:rsidR="00A5691B" w:rsidRDefault="00A56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Matrisin sütunlarını toplar. Satır matrisi ise tüm elemanların toplamını verir.</w:t>
            </w:r>
          </w:p>
          <w:p w14:paraId="2666C16C" w14:textId="4E4EB829" w:rsidR="008B491C" w:rsidRPr="008B491C" w:rsidRDefault="008B4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0"/>
                <w:szCs w:val="20"/>
              </w:rPr>
            </w:pPr>
            <w:r w:rsidRPr="008B491C">
              <w:rPr>
                <w:rFonts w:ascii="Cambria" w:hAnsi="Cambria"/>
                <w:sz w:val="20"/>
                <w:szCs w:val="20"/>
              </w:rPr>
              <w:t>[12 ; 15 ; 18]</w:t>
            </w:r>
          </w:p>
        </w:tc>
      </w:tr>
      <w:tr w:rsidR="00B53479" w:rsidRPr="00DA47C3" w14:paraId="114E1076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5B27381" w14:textId="0488A633" w:rsidR="00B53479" w:rsidRPr="00A5691B" w:rsidRDefault="00B53479" w:rsidP="00B53479">
            <w:pPr>
              <w:rPr>
                <w:rFonts w:ascii="Cambria" w:hAnsi="Cambria"/>
                <w:i/>
                <w:iCs/>
                <w:noProof/>
              </w:rPr>
            </w:pPr>
            <w:r w:rsidRPr="00AF41D2">
              <w:rPr>
                <w:rFonts w:ascii="Cambria" w:hAnsi="Cambria"/>
                <w:b w:val="0"/>
                <w:bCs w:val="0"/>
                <w:i/>
                <w:iCs/>
                <w:noProof/>
              </w:rPr>
              <w:t>inv(x) veya x^-1</w:t>
            </w:r>
          </w:p>
        </w:tc>
        <w:tc>
          <w:tcPr>
            <w:tcW w:w="4531" w:type="dxa"/>
          </w:tcPr>
          <w:p w14:paraId="3A05F328" w14:textId="095C9F1D" w:rsidR="00B53479" w:rsidRDefault="00B53479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Matrisin tersini alır</w:t>
            </w:r>
          </w:p>
        </w:tc>
      </w:tr>
      <w:tr w:rsidR="00DD55C4" w:rsidRPr="00DA47C3" w14:paraId="28593FD7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103EF6F" w14:textId="28ECC791" w:rsidR="00DD55C4" w:rsidRPr="00DD55C4" w:rsidRDefault="00DD55C4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DD55C4">
              <w:rPr>
                <w:rFonts w:ascii="Cambria" w:hAnsi="Cambria"/>
                <w:b w:val="0"/>
                <w:bCs w:val="0"/>
                <w:i/>
                <w:iCs/>
                <w:noProof/>
              </w:rPr>
              <w:t>det(x)</w:t>
            </w:r>
          </w:p>
        </w:tc>
        <w:tc>
          <w:tcPr>
            <w:tcW w:w="4531" w:type="dxa"/>
          </w:tcPr>
          <w:p w14:paraId="1F0545F3" w14:textId="228F7682" w:rsidR="00DD55C4" w:rsidRDefault="00DD55C4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Matrisin determinantını bulur</w:t>
            </w:r>
          </w:p>
        </w:tc>
      </w:tr>
      <w:tr w:rsidR="00915828" w:rsidRPr="00DA47C3" w14:paraId="678D1D1B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6F6B475" w14:textId="5F78111C" w:rsidR="00915828" w:rsidRPr="00915828" w:rsidRDefault="00915828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input(“Bir sayı girin”)</w:t>
            </w:r>
          </w:p>
        </w:tc>
        <w:tc>
          <w:tcPr>
            <w:tcW w:w="4531" w:type="dxa"/>
          </w:tcPr>
          <w:p w14:paraId="11759977" w14:textId="1B834767" w:rsidR="00915828" w:rsidRDefault="00915828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Kullanıcıdan bir sayı ister ve o sayıyı döner</w:t>
            </w:r>
          </w:p>
        </w:tc>
      </w:tr>
      <w:tr w:rsidR="00915828" w:rsidRPr="00DA47C3" w14:paraId="3FFB47F2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75E8BEC" w14:textId="524261E5" w:rsidR="00915828" w:rsidRDefault="00915828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input(“Bir yazı girin”, ”s”)</w:t>
            </w:r>
          </w:p>
        </w:tc>
        <w:tc>
          <w:tcPr>
            <w:tcW w:w="4531" w:type="dxa"/>
          </w:tcPr>
          <w:p w14:paraId="612ABF57" w14:textId="0E0C25DA" w:rsidR="00915828" w:rsidRDefault="00915828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Kullanıcıdan herhangi bir yazı ister ve o yazıyı </w:t>
            </w:r>
            <w:proofErr w:type="spellStart"/>
            <w:r>
              <w:rPr>
                <w:rFonts w:ascii="Cambria" w:hAnsi="Cambria"/>
              </w:rPr>
              <w:t>string</w:t>
            </w:r>
            <w:proofErr w:type="spellEnd"/>
            <w:r>
              <w:rPr>
                <w:rFonts w:ascii="Cambria" w:hAnsi="Cambria"/>
              </w:rPr>
              <w:t xml:space="preserve"> türünde döner</w:t>
            </w:r>
          </w:p>
        </w:tc>
      </w:tr>
      <w:tr w:rsidR="00BE6E71" w:rsidRPr="00DA47C3" w14:paraId="3F1A1611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8093077" w14:textId="6ED5EE87" w:rsidR="00BE6E71" w:rsidRPr="00BE6E71" w:rsidRDefault="00BE6E71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BE6E71">
              <w:rPr>
                <w:rFonts w:ascii="Cambria" w:hAnsi="Cambria"/>
                <w:b w:val="0"/>
                <w:bCs w:val="0"/>
                <w:i/>
                <w:iCs/>
                <w:noProof/>
              </w:rPr>
              <w:t>disp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(“yazı”)</w:t>
            </w:r>
          </w:p>
        </w:tc>
        <w:tc>
          <w:tcPr>
            <w:tcW w:w="4531" w:type="dxa"/>
          </w:tcPr>
          <w:p w14:paraId="73953B8A" w14:textId="36C18F29" w:rsidR="00BE6E71" w:rsidRDefault="00BE6E71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Konsol alanına verilen yazıyı direkt yazdırır</w:t>
            </w:r>
          </w:p>
        </w:tc>
      </w:tr>
      <w:tr w:rsidR="00BE6E71" w:rsidRPr="00DA47C3" w14:paraId="33480D22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288E4B0" w14:textId="337284C8" w:rsidR="00BE6E71" w:rsidRPr="00BE6E71" w:rsidRDefault="00BE6E71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fprintf(“Yazı”, x1, x2, …)</w:t>
            </w:r>
          </w:p>
        </w:tc>
        <w:tc>
          <w:tcPr>
            <w:tcW w:w="4531" w:type="dxa"/>
          </w:tcPr>
          <w:p w14:paraId="18BA046A" w14:textId="65123F4C" w:rsidR="00BE6E71" w:rsidRDefault="00BE6E71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Konsol alanına formatlanmış yazı yazdırır</w:t>
            </w:r>
          </w:p>
        </w:tc>
      </w:tr>
      <w:tr w:rsidR="00AD0C8D" w:rsidRPr="00DA47C3" w14:paraId="691DDE34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B601D7F" w14:textId="24BECEF2" w:rsidR="00AD0C8D" w:rsidRPr="00AD0C8D" w:rsidRDefault="00AD0C8D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lastRenderedPageBreak/>
              <w:t>x &amp; y</w:t>
            </w:r>
          </w:p>
        </w:tc>
        <w:tc>
          <w:tcPr>
            <w:tcW w:w="4531" w:type="dxa"/>
          </w:tcPr>
          <w:p w14:paraId="3F759910" w14:textId="10B28C0F" w:rsidR="00AD0C8D" w:rsidRDefault="00AD0C8D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(mantıksal VE) Eğer hem x hem de y 0 değil ise 1 verir, ikisinden biri 0 ise 0 verir.</w:t>
            </w:r>
          </w:p>
          <w:p w14:paraId="25C3FC4B" w14:textId="77777777" w:rsidR="00AD0C8D" w:rsidRDefault="00AD0C8D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 &amp; 0 = 0                 0 &amp; 1 = 0</w:t>
            </w:r>
          </w:p>
          <w:p w14:paraId="71587217" w14:textId="72270EC7" w:rsidR="00AD0C8D" w:rsidRDefault="00AD0C8D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 &amp; 0 = 0                 1 &amp; 1 = 1</w:t>
            </w:r>
          </w:p>
        </w:tc>
      </w:tr>
      <w:tr w:rsidR="00AD0C8D" w:rsidRPr="00DA47C3" w14:paraId="3E54A068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C13D128" w14:textId="06A5D6FC" w:rsidR="00AD0C8D" w:rsidRDefault="00AD0C8D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 | y</w:t>
            </w:r>
          </w:p>
        </w:tc>
        <w:tc>
          <w:tcPr>
            <w:tcW w:w="4531" w:type="dxa"/>
          </w:tcPr>
          <w:p w14:paraId="6F88E56E" w14:textId="4A860723" w:rsidR="00AD0C8D" w:rsidRDefault="00AD0C8D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(mantıksal VEYA) Eğer x veya y 0 dışı bir değere sahipse 1 verir, ikisi de 0 ise 0 verir.</w:t>
            </w:r>
          </w:p>
          <w:p w14:paraId="2AA53DEA" w14:textId="520F94B6" w:rsidR="00AD0C8D" w:rsidRDefault="00AD0C8D" w:rsidP="00AD0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 | 0 = 0                 0 | 1 = 1</w:t>
            </w:r>
          </w:p>
          <w:p w14:paraId="1F4BE9CA" w14:textId="634296B6" w:rsidR="00AD0C8D" w:rsidRDefault="00AD0C8D" w:rsidP="00AD0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 | 0 = 1                 1 | 1 = 1</w:t>
            </w:r>
          </w:p>
        </w:tc>
      </w:tr>
      <w:tr w:rsidR="00660614" w:rsidRPr="00DA47C3" w14:paraId="73CCA680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4CCBEF3" w14:textId="60891E54" w:rsidR="00660614" w:rsidRDefault="00660614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~x</w:t>
            </w:r>
          </w:p>
        </w:tc>
        <w:tc>
          <w:tcPr>
            <w:tcW w:w="4531" w:type="dxa"/>
          </w:tcPr>
          <w:p w14:paraId="3DC6197D" w14:textId="16DB8A83" w:rsidR="00660614" w:rsidRDefault="00E416FE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(mantıksal DEĞİL) </w:t>
            </w:r>
            <w:r w:rsidR="00660614">
              <w:rPr>
                <w:rFonts w:ascii="Cambria" w:hAnsi="Cambria"/>
              </w:rPr>
              <w:t xml:space="preserve">Eğer x’in değeri 0 ise 1 verir, değilse 0 verir. </w:t>
            </w:r>
          </w:p>
        </w:tc>
      </w:tr>
      <w:tr w:rsidR="00E416FE" w:rsidRPr="00DA47C3" w14:paraId="1210AF9C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1ED9A70" w14:textId="472D6E86" w:rsidR="00E416FE" w:rsidRDefault="00E416FE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x xor y</w:t>
            </w:r>
          </w:p>
        </w:tc>
        <w:tc>
          <w:tcPr>
            <w:tcW w:w="4531" w:type="dxa"/>
          </w:tcPr>
          <w:p w14:paraId="734AA7B5" w14:textId="0D9E591A" w:rsidR="00E416FE" w:rsidRDefault="00E416FE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(mantıksal YA DA) Eğer x ve y’nin mantıksal değerleri eşit ise 0, değilse 1 verir.</w:t>
            </w:r>
          </w:p>
        </w:tc>
      </w:tr>
      <w:tr w:rsidR="00B53479" w:rsidRPr="00DA47C3" w14:paraId="26AE77FE" w14:textId="77777777" w:rsidTr="00AF4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BCC0D9D" w14:textId="7155583A" w:rsidR="00B53479" w:rsidRPr="00DA47C3" w:rsidRDefault="00B53479" w:rsidP="00B53479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 w:rsidRPr="00DA47C3">
              <w:rPr>
                <w:rFonts w:ascii="Cambria" w:hAnsi="Cambria"/>
                <w:b w:val="0"/>
                <w:bCs w:val="0"/>
                <w:i/>
                <w:iCs/>
                <w:noProof/>
              </w:rPr>
              <w:t>exit</w:t>
            </w:r>
          </w:p>
        </w:tc>
        <w:tc>
          <w:tcPr>
            <w:tcW w:w="4531" w:type="dxa"/>
          </w:tcPr>
          <w:p w14:paraId="1E33075F" w14:textId="11568A17" w:rsidR="00B53479" w:rsidRPr="00DA47C3" w:rsidRDefault="00B53479" w:rsidP="00B5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DA47C3">
              <w:rPr>
                <w:rFonts w:ascii="Cambria" w:hAnsi="Cambria"/>
              </w:rPr>
              <w:t>MATLAB’i kapatır</w:t>
            </w:r>
          </w:p>
        </w:tc>
      </w:tr>
    </w:tbl>
    <w:p w14:paraId="370ABDC0" w14:textId="162631C1" w:rsidR="00DA47C3" w:rsidRDefault="00DA47C3">
      <w:pPr>
        <w:rPr>
          <w:rFonts w:ascii="Cambria" w:hAnsi="Cambria"/>
        </w:rPr>
      </w:pPr>
    </w:p>
    <w:p w14:paraId="6086C076" w14:textId="11433E2C" w:rsidR="00BE6E71" w:rsidRDefault="00DA47C3" w:rsidP="00BE6E71">
      <w:pPr>
        <w:pStyle w:val="Balk1"/>
      </w:pPr>
      <w:r>
        <w:br w:type="page"/>
      </w:r>
      <w:r w:rsidR="00BE6E71">
        <w:lastRenderedPageBreak/>
        <w:t xml:space="preserve"> </w:t>
      </w:r>
      <w:proofErr w:type="spellStart"/>
      <w:r w:rsidR="00BE6E71">
        <w:t>fprintf</w:t>
      </w:r>
      <w:proofErr w:type="spellEnd"/>
      <w:r w:rsidR="00BE6E71">
        <w:t>(</w:t>
      </w:r>
      <w:r w:rsidR="00D654A5">
        <w:t>)</w:t>
      </w:r>
    </w:p>
    <w:p w14:paraId="4AB79B34" w14:textId="77777777" w:rsidR="00BE6E71" w:rsidRDefault="00BE6E71" w:rsidP="00BE6E71"/>
    <w:p w14:paraId="0C43F347" w14:textId="77777777" w:rsidR="00BE6E71" w:rsidRDefault="00BE6E71" w:rsidP="00BE6E71">
      <w:r>
        <w:t>Verilen ilk değer yazı olmalıdır. Bu yazı formatlanacak yazıdır. Bu yazının içerisinde %.5f gibi yer değiştirme ögeleri bulunabilir.</w:t>
      </w:r>
    </w:p>
    <w:p w14:paraId="59B39845" w14:textId="6EFA295E" w:rsidR="00BE6E71" w:rsidRDefault="00BE6E71" w:rsidP="00BE6E71">
      <w:r>
        <w:t>%10.5f anlamı: Sıradaki sayının noktadan sonraki 5 basamağını al, uzunluğu 10 olacak şekilde başına boşluklar ekle.</w:t>
      </w:r>
    </w:p>
    <w:p w14:paraId="67D4F809" w14:textId="77777777" w:rsidR="00E217D6" w:rsidRDefault="00E217D6" w:rsidP="00BE6E71"/>
    <w:p w14:paraId="201DE953" w14:textId="1D41292A" w:rsidR="00BE6E71" w:rsidRPr="00E217D6" w:rsidRDefault="00BE6E71" w:rsidP="00BE6E71">
      <w:pPr>
        <w:rPr>
          <w:b/>
          <w:bCs/>
          <w:sz w:val="28"/>
          <w:szCs w:val="28"/>
        </w:rPr>
      </w:pPr>
      <w:r w:rsidRPr="00E217D6">
        <w:rPr>
          <w:b/>
          <w:bCs/>
          <w:sz w:val="28"/>
          <w:szCs w:val="28"/>
        </w:rPr>
        <w:t xml:space="preserve">Örnek: </w:t>
      </w:r>
      <w:proofErr w:type="spellStart"/>
      <w:r w:rsidRPr="00E217D6">
        <w:rPr>
          <w:b/>
          <w:bCs/>
          <w:sz w:val="28"/>
          <w:szCs w:val="28"/>
        </w:rPr>
        <w:t>fprintf</w:t>
      </w:r>
      <w:proofErr w:type="spellEnd"/>
      <w:r w:rsidRPr="00E217D6">
        <w:rPr>
          <w:b/>
          <w:bCs/>
          <w:sz w:val="28"/>
          <w:szCs w:val="28"/>
        </w:rPr>
        <w:t>(“Sayı:%10.5f”, 3.14159265359)</w:t>
      </w:r>
    </w:p>
    <w:p w14:paraId="6BBED3CE" w14:textId="77777777" w:rsidR="00BE6E71" w:rsidRPr="00E217D6" w:rsidRDefault="00BE6E71" w:rsidP="00BE6E71">
      <w:pPr>
        <w:rPr>
          <w:sz w:val="28"/>
          <w:szCs w:val="28"/>
        </w:rPr>
      </w:pPr>
      <w:r w:rsidRPr="00E217D6">
        <w:rPr>
          <w:sz w:val="28"/>
          <w:szCs w:val="28"/>
        </w:rPr>
        <w:t>Çıktı: “Sayı:   3.14159”</w:t>
      </w:r>
    </w:p>
    <w:p w14:paraId="46CD7A48" w14:textId="6EF98122" w:rsidR="00BE6E71" w:rsidRDefault="00BE6E71" w:rsidP="00BE6E71">
      <w:r>
        <w:t>Noktadan sonra 5 basamağı alıp, bu yeni sayının başına toplam uzunluk 10 olacak şekilde boşluklar ekle</w:t>
      </w:r>
      <w:r w:rsidR="00E217D6">
        <w:t>r</w:t>
      </w:r>
      <w:r>
        <w:t>.</w:t>
      </w:r>
    </w:p>
    <w:p w14:paraId="43DD5636" w14:textId="77777777" w:rsidR="00E217D6" w:rsidRDefault="00E217D6" w:rsidP="00BE6E71"/>
    <w:p w14:paraId="1805AF14" w14:textId="167C9142" w:rsidR="00BE6E71" w:rsidRPr="00E217D6" w:rsidRDefault="00BE6E71" w:rsidP="00BE6E71">
      <w:pPr>
        <w:rPr>
          <w:b/>
          <w:bCs/>
          <w:sz w:val="32"/>
          <w:szCs w:val="32"/>
        </w:rPr>
      </w:pPr>
      <w:r w:rsidRPr="00E217D6">
        <w:rPr>
          <w:b/>
          <w:bCs/>
          <w:sz w:val="32"/>
          <w:szCs w:val="32"/>
        </w:rPr>
        <w:t xml:space="preserve">Örnek: </w:t>
      </w:r>
      <w:proofErr w:type="spellStart"/>
      <w:r w:rsidRPr="00E217D6">
        <w:rPr>
          <w:b/>
          <w:bCs/>
          <w:sz w:val="32"/>
          <w:szCs w:val="32"/>
        </w:rPr>
        <w:t>fprintf</w:t>
      </w:r>
      <w:proofErr w:type="spellEnd"/>
      <w:r w:rsidRPr="00E217D6">
        <w:rPr>
          <w:b/>
          <w:bCs/>
          <w:sz w:val="32"/>
          <w:szCs w:val="32"/>
        </w:rPr>
        <w:t>(“Sayı:%.5f”, 3.14159265359)</w:t>
      </w:r>
    </w:p>
    <w:p w14:paraId="54CC4027" w14:textId="30FD7539" w:rsidR="00E217D6" w:rsidRPr="00E217D6" w:rsidRDefault="00BE6E71" w:rsidP="00BE6E71">
      <w:pPr>
        <w:rPr>
          <w:sz w:val="28"/>
          <w:szCs w:val="28"/>
        </w:rPr>
      </w:pPr>
      <w:r w:rsidRPr="00E217D6">
        <w:rPr>
          <w:sz w:val="28"/>
          <w:szCs w:val="28"/>
        </w:rPr>
        <w:t xml:space="preserve">Çıktı: </w:t>
      </w:r>
      <w:r w:rsidR="00E217D6" w:rsidRPr="00E217D6">
        <w:rPr>
          <w:sz w:val="28"/>
          <w:szCs w:val="28"/>
        </w:rPr>
        <w:t>“Sayı:3.14159”</w:t>
      </w:r>
    </w:p>
    <w:p w14:paraId="5ECEF0E0" w14:textId="297F0B61" w:rsidR="00E217D6" w:rsidRDefault="00E217D6" w:rsidP="00BE6E71">
      <w:r>
        <w:t>Boşluk eklemeden sayının noktadan sonraki 5 basamağını ekler.</w:t>
      </w:r>
    </w:p>
    <w:p w14:paraId="2C1AAD71" w14:textId="77777777" w:rsidR="00E217D6" w:rsidRDefault="00E217D6" w:rsidP="00BE6E71"/>
    <w:p w14:paraId="09776FCB" w14:textId="24BE1AE6" w:rsidR="00E217D6" w:rsidRPr="00E217D6" w:rsidRDefault="00E217D6" w:rsidP="00BE6E71">
      <w:pPr>
        <w:rPr>
          <w:b/>
          <w:bCs/>
          <w:sz w:val="32"/>
          <w:szCs w:val="32"/>
        </w:rPr>
      </w:pPr>
      <w:r w:rsidRPr="00E217D6">
        <w:rPr>
          <w:b/>
          <w:bCs/>
          <w:sz w:val="32"/>
          <w:szCs w:val="32"/>
        </w:rPr>
        <w:t xml:space="preserve">Örnek: </w:t>
      </w:r>
      <w:proofErr w:type="spellStart"/>
      <w:r w:rsidRPr="00E217D6">
        <w:rPr>
          <w:b/>
          <w:bCs/>
          <w:sz w:val="32"/>
          <w:szCs w:val="32"/>
        </w:rPr>
        <w:t>fprintf</w:t>
      </w:r>
      <w:proofErr w:type="spellEnd"/>
      <w:r w:rsidRPr="00E217D6">
        <w:rPr>
          <w:b/>
          <w:bCs/>
          <w:sz w:val="32"/>
          <w:szCs w:val="32"/>
        </w:rPr>
        <w:t>(“Sayı:%f”, 3.14159265359)</w:t>
      </w:r>
    </w:p>
    <w:p w14:paraId="00987667" w14:textId="77777777" w:rsidR="00E217D6" w:rsidRPr="00E217D6" w:rsidRDefault="00E217D6" w:rsidP="00BE6E71">
      <w:pPr>
        <w:rPr>
          <w:sz w:val="28"/>
          <w:szCs w:val="28"/>
        </w:rPr>
      </w:pPr>
      <w:r w:rsidRPr="00E217D6">
        <w:rPr>
          <w:sz w:val="28"/>
          <w:szCs w:val="28"/>
        </w:rPr>
        <w:t>Çıktı: “Sayı:3.141593”</w:t>
      </w:r>
    </w:p>
    <w:p w14:paraId="32883FE4" w14:textId="1E0E086E" w:rsidR="00E217D6" w:rsidRDefault="00E217D6" w:rsidP="00BE6E71">
      <w:r>
        <w:t>Eğer noktadan sonraki kesinlik belirtilmez ise varsayılan olarak 6 basamağa kadar ilerler.</w:t>
      </w:r>
    </w:p>
    <w:p w14:paraId="398953BC" w14:textId="77777777" w:rsidR="00E217D6" w:rsidRDefault="00E217D6" w:rsidP="00BE6E71"/>
    <w:p w14:paraId="0C4CA583" w14:textId="2F1DEE98" w:rsidR="00E217D6" w:rsidRPr="00E217D6" w:rsidRDefault="00E217D6" w:rsidP="00BE6E71">
      <w:pPr>
        <w:rPr>
          <w:b/>
          <w:bCs/>
          <w:sz w:val="32"/>
          <w:szCs w:val="32"/>
        </w:rPr>
      </w:pPr>
      <w:r w:rsidRPr="00E217D6">
        <w:rPr>
          <w:b/>
          <w:bCs/>
          <w:sz w:val="32"/>
          <w:szCs w:val="32"/>
        </w:rPr>
        <w:t xml:space="preserve">Örnek: </w:t>
      </w:r>
      <w:proofErr w:type="spellStart"/>
      <w:r w:rsidRPr="00E217D6">
        <w:rPr>
          <w:b/>
          <w:bCs/>
          <w:sz w:val="32"/>
          <w:szCs w:val="32"/>
        </w:rPr>
        <w:t>fprintf</w:t>
      </w:r>
      <w:proofErr w:type="spellEnd"/>
      <w:r w:rsidRPr="00E217D6">
        <w:rPr>
          <w:b/>
          <w:bCs/>
          <w:sz w:val="32"/>
          <w:szCs w:val="32"/>
        </w:rPr>
        <w:t>(“Sayı:%10f”, 3.14159265359)</w:t>
      </w:r>
    </w:p>
    <w:p w14:paraId="718E9F16" w14:textId="77777777" w:rsidR="00E217D6" w:rsidRDefault="00E217D6" w:rsidP="00BE6E71">
      <w:pPr>
        <w:rPr>
          <w:sz w:val="28"/>
          <w:szCs w:val="28"/>
        </w:rPr>
      </w:pPr>
      <w:r w:rsidRPr="00E217D6">
        <w:rPr>
          <w:sz w:val="28"/>
          <w:szCs w:val="28"/>
        </w:rPr>
        <w:t>Çıktı: “Sayı</w:t>
      </w:r>
      <w:r>
        <w:rPr>
          <w:sz w:val="28"/>
          <w:szCs w:val="28"/>
        </w:rPr>
        <w:t xml:space="preserve">:  </w:t>
      </w:r>
      <w:r w:rsidRPr="00E217D6">
        <w:rPr>
          <w:sz w:val="28"/>
          <w:szCs w:val="28"/>
        </w:rPr>
        <w:t>3.141593”</w:t>
      </w:r>
    </w:p>
    <w:p w14:paraId="73F17EC6" w14:textId="77777777" w:rsidR="00D654A5" w:rsidRDefault="00E217D6" w:rsidP="00BE6E71">
      <w:r>
        <w:t>Önceki örnekteki gibi noktadan sonraki kesinlik varsayılan olarak 6’dır ve sayı yazıldığında son uzunluğu 10 olması için başına boşluklar koyulur.</w:t>
      </w:r>
    </w:p>
    <w:p w14:paraId="67E4BE4C" w14:textId="77777777" w:rsidR="00D654A5" w:rsidRDefault="00D654A5" w:rsidP="00BE6E71"/>
    <w:p w14:paraId="43184A96" w14:textId="77777777" w:rsidR="00D654A5" w:rsidRDefault="00D654A5" w:rsidP="00BE6E71"/>
    <w:p w14:paraId="05410D67" w14:textId="77777777" w:rsidR="00D654A5" w:rsidRDefault="00D654A5" w:rsidP="00BE6E71"/>
    <w:p w14:paraId="7CB21FC1" w14:textId="77777777" w:rsidR="00D654A5" w:rsidRDefault="00D654A5" w:rsidP="00BE6E71"/>
    <w:p w14:paraId="3BCE4B89" w14:textId="77777777" w:rsidR="00D654A5" w:rsidRDefault="00D654A5" w:rsidP="00BE6E71"/>
    <w:p w14:paraId="21CBB4CE" w14:textId="77777777" w:rsidR="00D654A5" w:rsidRDefault="00D654A5" w:rsidP="00BE6E71"/>
    <w:p w14:paraId="18960311" w14:textId="77777777" w:rsidR="00D654A5" w:rsidRDefault="00D654A5" w:rsidP="00D654A5">
      <w:pPr>
        <w:pStyle w:val="Balk1"/>
      </w:pPr>
      <w:proofErr w:type="spellStart"/>
      <w:r>
        <w:lastRenderedPageBreak/>
        <w:t>find</w:t>
      </w:r>
      <w:proofErr w:type="spellEnd"/>
      <w:r>
        <w:t>()</w:t>
      </w:r>
    </w:p>
    <w:p w14:paraId="4E006C75" w14:textId="77777777" w:rsidR="00D654A5" w:rsidRDefault="00D654A5" w:rsidP="00D654A5"/>
    <w:p w14:paraId="0AF05DFC" w14:textId="77777777" w:rsidR="00D654A5" w:rsidRDefault="00D654A5">
      <w:r>
        <w:t>Verilen matristeki 0 olmayan değerlerin konumlarını verir. Eğer verilen matris satır matrisi ise sonuç da satır matrisi olur. Eğer satır matrisi değil ise sonuç sütun matrisi olur.</w:t>
      </w:r>
    </w:p>
    <w:p w14:paraId="02CA60A8" w14:textId="77777777" w:rsidR="00D654A5" w:rsidRDefault="00D654A5"/>
    <w:p w14:paraId="7329032F" w14:textId="77777777" w:rsidR="00D654A5" w:rsidRDefault="00D654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Örnek: </w:t>
      </w:r>
      <w:proofErr w:type="spellStart"/>
      <w:r>
        <w:rPr>
          <w:b/>
          <w:bCs/>
          <w:sz w:val="32"/>
          <w:szCs w:val="32"/>
        </w:rPr>
        <w:t>find</w:t>
      </w:r>
      <w:proofErr w:type="spellEnd"/>
      <w:r>
        <w:rPr>
          <w:b/>
          <w:bCs/>
          <w:sz w:val="32"/>
          <w:szCs w:val="32"/>
        </w:rPr>
        <w:t>([0 2 0 7 -4])</w:t>
      </w:r>
    </w:p>
    <w:p w14:paraId="61B9B070" w14:textId="77777777" w:rsidR="00D654A5" w:rsidRDefault="00D654A5">
      <w:pPr>
        <w:rPr>
          <w:sz w:val="28"/>
          <w:szCs w:val="28"/>
        </w:rPr>
      </w:pPr>
      <w:r w:rsidRPr="00D654A5">
        <w:rPr>
          <w:sz w:val="28"/>
          <w:szCs w:val="28"/>
        </w:rPr>
        <w:t xml:space="preserve">Çıktı: </w:t>
      </w:r>
      <w:r>
        <w:rPr>
          <w:sz w:val="28"/>
          <w:szCs w:val="28"/>
        </w:rPr>
        <w:t>[2 4 5]</w:t>
      </w:r>
    </w:p>
    <w:p w14:paraId="1A400096" w14:textId="77777777" w:rsidR="00D654A5" w:rsidRDefault="00D654A5">
      <w:r>
        <w:t>Matrisin 2., 4. ve 5. elemanları sıfır olmadığı için bu değerleri satır matrisi olarak döner.</w:t>
      </w:r>
    </w:p>
    <w:p w14:paraId="64143CA9" w14:textId="77777777" w:rsidR="00D654A5" w:rsidRDefault="00D654A5" w:rsidP="00D654A5"/>
    <w:p w14:paraId="77681CAC" w14:textId="3A19E634" w:rsidR="00D654A5" w:rsidRDefault="00D654A5" w:rsidP="00D654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Örnek: </w:t>
      </w:r>
      <w:proofErr w:type="spellStart"/>
      <w:r>
        <w:rPr>
          <w:b/>
          <w:bCs/>
          <w:sz w:val="32"/>
          <w:szCs w:val="32"/>
        </w:rPr>
        <w:t>find</w:t>
      </w:r>
      <w:proofErr w:type="spellEnd"/>
      <w:r w:rsidR="004D012B">
        <w:rPr>
          <w:b/>
          <w:bCs/>
          <w:sz w:val="32"/>
          <w:szCs w:val="32"/>
        </w:rPr>
        <w:t>(</w:t>
      </w:r>
      <w:r w:rsidR="004D012B" w:rsidRPr="004D012B">
        <w:rPr>
          <w:b/>
          <w:bCs/>
          <w:sz w:val="32"/>
          <w:szCs w:val="32"/>
        </w:rPr>
        <w:t>[0 2 0 7 -4; 5 2 0 0 -1]</w:t>
      </w:r>
      <w:r w:rsidR="004D012B">
        <w:rPr>
          <w:b/>
          <w:bCs/>
          <w:sz w:val="32"/>
          <w:szCs w:val="32"/>
        </w:rPr>
        <w:t>)</w:t>
      </w:r>
    </w:p>
    <w:p w14:paraId="7020E74C" w14:textId="5F803789" w:rsidR="00D654A5" w:rsidRDefault="00D654A5" w:rsidP="00D654A5">
      <w:pPr>
        <w:rPr>
          <w:sz w:val="28"/>
          <w:szCs w:val="28"/>
        </w:rPr>
      </w:pPr>
      <w:r w:rsidRPr="00D654A5">
        <w:rPr>
          <w:sz w:val="28"/>
          <w:szCs w:val="28"/>
        </w:rPr>
        <w:t xml:space="preserve">Çıktı: </w:t>
      </w:r>
      <w:r>
        <w:rPr>
          <w:sz w:val="28"/>
          <w:szCs w:val="28"/>
        </w:rPr>
        <w:t>[2; 3; 4; 7; 9; 10]</w:t>
      </w:r>
    </w:p>
    <w:p w14:paraId="21DF86D4" w14:textId="0B143179" w:rsidR="00D654A5" w:rsidRDefault="00D654A5" w:rsidP="00D654A5">
      <w:r>
        <w:t xml:space="preserve">Öncelikle verilen matris satır matrisi olmadığı için sonuç sütun matrisi olur. Bu sonuç matrisindeki sayılar </w:t>
      </w:r>
      <w:r w:rsidR="004D012B">
        <w:t xml:space="preserve">sol üstten başlayarak </w:t>
      </w:r>
      <w:r>
        <w:t>aşağıda verilen konumlandırmaya göre seçilir.</w:t>
      </w:r>
    </w:p>
    <w:p w14:paraId="3F692E9E" w14:textId="02A06FA3" w:rsidR="00D654A5" w:rsidRDefault="004D012B" w:rsidP="00D654A5">
      <w:r>
        <w:rPr>
          <w:noProof/>
        </w:rPr>
        <w:drawing>
          <wp:inline distT="0" distB="0" distL="0" distR="0" wp14:anchorId="0A314C4F" wp14:editId="542B935E">
            <wp:extent cx="5463540" cy="1575465"/>
            <wp:effectExtent l="0" t="0" r="0" b="5715"/>
            <wp:docPr id="686510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852" cy="157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EB12" w14:textId="0BEB7818" w:rsidR="00D654A5" w:rsidRDefault="00D654A5"/>
    <w:p w14:paraId="1FB182A8" w14:textId="24633397" w:rsidR="00D654A5" w:rsidRPr="00D654A5" w:rsidRDefault="00D654A5">
      <w:r w:rsidRPr="00D654A5">
        <w:br w:type="page"/>
      </w:r>
    </w:p>
    <w:p w14:paraId="4F27E763" w14:textId="53A204CB" w:rsidR="00DA47C3" w:rsidRDefault="00DA47C3" w:rsidP="00DA47C3">
      <w:pPr>
        <w:pStyle w:val="Balk1"/>
      </w:pPr>
      <w:r>
        <w:lastRenderedPageBreak/>
        <w:t>Font stili kuralları:</w:t>
      </w:r>
    </w:p>
    <w:p w14:paraId="20F661FA" w14:textId="77777777" w:rsidR="00916682" w:rsidRDefault="00916682" w:rsidP="00916682"/>
    <w:p w14:paraId="48E48FB7" w14:textId="0E8B806F" w:rsidR="00DA47C3" w:rsidRPr="00916682" w:rsidRDefault="00916682" w:rsidP="00DA47C3">
      <w:pPr>
        <w:rPr>
          <w:b/>
          <w:bCs/>
        </w:rPr>
      </w:pPr>
      <w:r w:rsidRPr="00916682">
        <w:rPr>
          <w:b/>
          <w:bCs/>
          <w:sz w:val="30"/>
          <w:szCs w:val="30"/>
        </w:rPr>
        <w:t>Not:</w:t>
      </w:r>
      <w:r w:rsidRPr="00916682">
        <w:rPr>
          <w:b/>
          <w:bCs/>
        </w:rPr>
        <w:t xml:space="preserve"> Stiller </w:t>
      </w:r>
      <w:proofErr w:type="spellStart"/>
      <w:r w:rsidRPr="00916682">
        <w:rPr>
          <w:b/>
          <w:bCs/>
          <w:i/>
          <w:iCs/>
        </w:rPr>
        <w:t>title</w:t>
      </w:r>
      <w:proofErr w:type="spellEnd"/>
      <w:r w:rsidRPr="00916682">
        <w:rPr>
          <w:b/>
          <w:bCs/>
          <w:i/>
          <w:iCs/>
        </w:rPr>
        <w:t xml:space="preserve">, </w:t>
      </w:r>
      <w:proofErr w:type="spellStart"/>
      <w:r w:rsidRPr="00916682">
        <w:rPr>
          <w:b/>
          <w:bCs/>
          <w:i/>
          <w:iCs/>
        </w:rPr>
        <w:t>xlabel</w:t>
      </w:r>
      <w:proofErr w:type="spellEnd"/>
      <w:r w:rsidRPr="00916682">
        <w:rPr>
          <w:b/>
          <w:bCs/>
          <w:i/>
          <w:iCs/>
        </w:rPr>
        <w:t xml:space="preserve">, </w:t>
      </w:r>
      <w:proofErr w:type="spellStart"/>
      <w:r w:rsidRPr="00916682">
        <w:rPr>
          <w:b/>
          <w:bCs/>
          <w:i/>
          <w:iCs/>
        </w:rPr>
        <w:t>ylabel</w:t>
      </w:r>
      <w:proofErr w:type="spellEnd"/>
      <w:r w:rsidR="00B41666">
        <w:rPr>
          <w:b/>
          <w:bCs/>
          <w:i/>
          <w:iCs/>
        </w:rPr>
        <w:t xml:space="preserve">, </w:t>
      </w:r>
      <w:proofErr w:type="spellStart"/>
      <w:r w:rsidR="00B41666">
        <w:rPr>
          <w:b/>
          <w:bCs/>
          <w:i/>
          <w:iCs/>
        </w:rPr>
        <w:t>legend</w:t>
      </w:r>
      <w:proofErr w:type="spellEnd"/>
      <w:r w:rsidRPr="00916682">
        <w:rPr>
          <w:b/>
          <w:bCs/>
        </w:rPr>
        <w:t xml:space="preserve"> komutlarında kullanılabilir.</w:t>
      </w:r>
    </w:p>
    <w:tbl>
      <w:tblPr>
        <w:tblStyle w:val="KlavuzTablo1Ak-Vurgu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A47C3" w14:paraId="3340D39E" w14:textId="77777777" w:rsidTr="00CE56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36A35A7" w14:textId="77777777" w:rsidR="00DA47C3" w:rsidRDefault="00DA47C3" w:rsidP="00CE5667">
            <w:pPr>
              <w:rPr>
                <w:rFonts w:ascii="Cambria" w:hAnsi="Cambria"/>
                <w:noProof/>
              </w:rPr>
            </w:pPr>
            <w:r>
              <w:rPr>
                <w:rFonts w:ascii="Cambria" w:hAnsi="Cambria"/>
                <w:noProof/>
              </w:rPr>
              <w:t>Stil kullanımı</w:t>
            </w:r>
          </w:p>
        </w:tc>
        <w:tc>
          <w:tcPr>
            <w:tcW w:w="4531" w:type="dxa"/>
          </w:tcPr>
          <w:p w14:paraId="1C98F6CD" w14:textId="77777777" w:rsidR="00DA47C3" w:rsidRDefault="00DA47C3" w:rsidP="00CE56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Açıklama / Örnek</w:t>
            </w:r>
          </w:p>
        </w:tc>
      </w:tr>
      <w:tr w:rsidR="00DA47C3" w14:paraId="74F46F80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9031044" w14:textId="25418967" w:rsidR="00DA47C3" w:rsidRPr="00AF41D2" w:rsidRDefault="00DA47C3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“fontsize”, 30)</w:t>
            </w:r>
          </w:p>
        </w:tc>
        <w:tc>
          <w:tcPr>
            <w:tcW w:w="4531" w:type="dxa"/>
          </w:tcPr>
          <w:p w14:paraId="6593DF8F" w14:textId="77777777" w:rsidR="00DA47C3" w:rsidRDefault="00DA47C3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Yazı büyüklüğünü 30 yapar</w:t>
            </w:r>
          </w:p>
        </w:tc>
      </w:tr>
      <w:tr w:rsidR="00DA47C3" w14:paraId="73E48E5E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3ACDA0" w14:textId="77777777" w:rsidR="00DA47C3" w:rsidRPr="00DA47C3" w:rsidRDefault="00DA47C3" w:rsidP="00CE5667">
            <w:pPr>
              <w:rPr>
                <w:rFonts w:ascii="Cambria" w:hAnsi="Cambria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“color”, “r”)</w:t>
            </w:r>
          </w:p>
        </w:tc>
        <w:tc>
          <w:tcPr>
            <w:tcW w:w="4531" w:type="dxa"/>
          </w:tcPr>
          <w:p w14:paraId="0BEF3C2F" w14:textId="77777777" w:rsidR="00DA47C3" w:rsidRDefault="00DA47C3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Yazı rengini kırmızı(r=</w:t>
            </w:r>
            <w:proofErr w:type="spellStart"/>
            <w:r>
              <w:rPr>
                <w:rFonts w:ascii="Cambria" w:hAnsi="Cambria"/>
              </w:rPr>
              <w:t>red</w:t>
            </w:r>
            <w:proofErr w:type="spellEnd"/>
            <w:r>
              <w:rPr>
                <w:rFonts w:ascii="Cambria" w:hAnsi="Cambria"/>
              </w:rPr>
              <w:t>) yapar</w:t>
            </w:r>
          </w:p>
        </w:tc>
      </w:tr>
      <w:tr w:rsidR="00DA47C3" w14:paraId="42197885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6C98715" w14:textId="29225E2D" w:rsidR="00DA47C3" w:rsidRPr="00DA47C3" w:rsidRDefault="00DA47C3" w:rsidP="00CE5667">
            <w:pPr>
              <w:rPr>
                <w:rFonts w:ascii="Cambria" w:hAnsi="Cambria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“color”, “g”)</w:t>
            </w:r>
          </w:p>
        </w:tc>
        <w:tc>
          <w:tcPr>
            <w:tcW w:w="4531" w:type="dxa"/>
          </w:tcPr>
          <w:p w14:paraId="1C4FF291" w14:textId="5AEA9890" w:rsidR="00DA47C3" w:rsidRDefault="00DA47C3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Yazı rengini yeşil(g=</w:t>
            </w:r>
            <w:proofErr w:type="spellStart"/>
            <w:r>
              <w:rPr>
                <w:rFonts w:ascii="Cambria" w:hAnsi="Cambria"/>
              </w:rPr>
              <w:t>green</w:t>
            </w:r>
            <w:proofErr w:type="spellEnd"/>
            <w:r>
              <w:rPr>
                <w:rFonts w:ascii="Cambria" w:hAnsi="Cambria"/>
              </w:rPr>
              <w:t>) yapar</w:t>
            </w:r>
          </w:p>
        </w:tc>
      </w:tr>
      <w:tr w:rsidR="00DA47C3" w14:paraId="5F44FF33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04C6C78" w14:textId="01EF93AA" w:rsidR="00DA47C3" w:rsidRPr="00DA47C3" w:rsidRDefault="00DA47C3" w:rsidP="00CE5667">
            <w:pPr>
              <w:rPr>
                <w:rFonts w:ascii="Cambria" w:hAnsi="Cambria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“color”, “b”)</w:t>
            </w:r>
          </w:p>
        </w:tc>
        <w:tc>
          <w:tcPr>
            <w:tcW w:w="4531" w:type="dxa"/>
          </w:tcPr>
          <w:p w14:paraId="2EE9ED65" w14:textId="182F32F9" w:rsidR="00DA47C3" w:rsidRDefault="00DA47C3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Yazı rengini mavi(b=</w:t>
            </w:r>
            <w:proofErr w:type="spellStart"/>
            <w:r>
              <w:rPr>
                <w:rFonts w:ascii="Cambria" w:hAnsi="Cambria"/>
              </w:rPr>
              <w:t>blue</w:t>
            </w:r>
            <w:proofErr w:type="spellEnd"/>
            <w:r>
              <w:rPr>
                <w:rFonts w:ascii="Cambria" w:hAnsi="Cambria"/>
              </w:rPr>
              <w:t>) yapar</w:t>
            </w:r>
          </w:p>
        </w:tc>
      </w:tr>
      <w:tr w:rsidR="00DA47C3" w14:paraId="312CC6B7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E78993C" w14:textId="363A9CD7" w:rsidR="00DA47C3" w:rsidRPr="00DA47C3" w:rsidRDefault="00DA47C3" w:rsidP="00CE5667">
            <w:pPr>
              <w:rPr>
                <w:rFonts w:ascii="Cambria" w:hAnsi="Cambria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“color”, “y”)</w:t>
            </w:r>
          </w:p>
        </w:tc>
        <w:tc>
          <w:tcPr>
            <w:tcW w:w="4531" w:type="dxa"/>
          </w:tcPr>
          <w:p w14:paraId="739B8AE7" w14:textId="230C6FF0" w:rsidR="00DA47C3" w:rsidRDefault="00DA47C3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Yazı rengini sarı(y=</w:t>
            </w:r>
            <w:proofErr w:type="spellStart"/>
            <w:r>
              <w:rPr>
                <w:rFonts w:ascii="Cambria" w:hAnsi="Cambria"/>
              </w:rPr>
              <w:t>yellow</w:t>
            </w:r>
            <w:proofErr w:type="spellEnd"/>
            <w:r>
              <w:rPr>
                <w:rFonts w:ascii="Cambria" w:hAnsi="Cambria"/>
              </w:rPr>
              <w:t>) yapar</w:t>
            </w:r>
          </w:p>
        </w:tc>
      </w:tr>
      <w:tr w:rsidR="00DA47C3" w14:paraId="0D1FF9AF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6268E76" w14:textId="09DE9B0A" w:rsidR="00DA47C3" w:rsidRPr="00DA47C3" w:rsidRDefault="00DA47C3" w:rsidP="00CE5667">
            <w:pPr>
              <w:rPr>
                <w:rFonts w:ascii="Cambria" w:hAnsi="Cambria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“color”, “k”)</w:t>
            </w:r>
          </w:p>
        </w:tc>
        <w:tc>
          <w:tcPr>
            <w:tcW w:w="4531" w:type="dxa"/>
          </w:tcPr>
          <w:p w14:paraId="20342FF1" w14:textId="3798BD33" w:rsidR="00DA47C3" w:rsidRDefault="00DA47C3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Yazı rengini siyah yapar</w:t>
            </w:r>
          </w:p>
        </w:tc>
      </w:tr>
      <w:tr w:rsidR="002D48AA" w14:paraId="29E24CDC" w14:textId="77777777" w:rsidTr="002D48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94D52FE" w14:textId="5CD85968" w:rsidR="002D48AA" w:rsidRPr="00DA47C3" w:rsidRDefault="002D48AA" w:rsidP="00AA3F12">
            <w:pPr>
              <w:rPr>
                <w:rFonts w:ascii="Cambria" w:hAnsi="Cambria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“color”, “i”)</w:t>
            </w:r>
          </w:p>
        </w:tc>
        <w:tc>
          <w:tcPr>
            <w:tcW w:w="4531" w:type="dxa"/>
          </w:tcPr>
          <w:p w14:paraId="4675A25B" w14:textId="0FB7C8DB" w:rsidR="002D48AA" w:rsidRDefault="002D48AA" w:rsidP="00AA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Yazı rengini görünmez yapar</w:t>
            </w:r>
          </w:p>
        </w:tc>
      </w:tr>
      <w:tr w:rsidR="002D48AA" w14:paraId="6C8A0A36" w14:textId="77777777" w:rsidTr="002D48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91CA2EC" w14:textId="7A9CE030" w:rsidR="002D48AA" w:rsidRPr="00DA47C3" w:rsidRDefault="002D48AA" w:rsidP="00AA3F12">
            <w:pPr>
              <w:rPr>
                <w:rFonts w:ascii="Cambria" w:hAnsi="Cambria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“color”, “w”)</w:t>
            </w:r>
          </w:p>
        </w:tc>
        <w:tc>
          <w:tcPr>
            <w:tcW w:w="4531" w:type="dxa"/>
          </w:tcPr>
          <w:p w14:paraId="4AA30F2D" w14:textId="1F6439D4" w:rsidR="002D48AA" w:rsidRDefault="002D48AA" w:rsidP="00AA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Yazı rengini beyaz(w=</w:t>
            </w:r>
            <w:proofErr w:type="spellStart"/>
            <w:r>
              <w:rPr>
                <w:rFonts w:ascii="Cambria" w:hAnsi="Cambria"/>
              </w:rPr>
              <w:t>white</w:t>
            </w:r>
            <w:proofErr w:type="spellEnd"/>
            <w:r>
              <w:rPr>
                <w:rFonts w:ascii="Cambria" w:hAnsi="Cambria"/>
              </w:rPr>
              <w:t>) yapar</w:t>
            </w:r>
          </w:p>
        </w:tc>
      </w:tr>
      <w:tr w:rsidR="002D48AA" w14:paraId="5A1A7ADC" w14:textId="77777777" w:rsidTr="002D48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B4FC0C6" w14:textId="462295D8" w:rsidR="002D48AA" w:rsidRPr="00DA47C3" w:rsidRDefault="002D48AA" w:rsidP="00AA3F12">
            <w:pPr>
              <w:rPr>
                <w:rFonts w:ascii="Cambria" w:hAnsi="Cambria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“color”, “c”)</w:t>
            </w:r>
          </w:p>
        </w:tc>
        <w:tc>
          <w:tcPr>
            <w:tcW w:w="4531" w:type="dxa"/>
          </w:tcPr>
          <w:p w14:paraId="5DA33AFA" w14:textId="08B27D10" w:rsidR="002D48AA" w:rsidRDefault="002D48AA" w:rsidP="00AA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Yazı rengini </w:t>
            </w:r>
            <w:r w:rsidR="00EE2247">
              <w:rPr>
                <w:rFonts w:ascii="Cambria" w:hAnsi="Cambria"/>
                <w:color w:val="00FFFF"/>
              </w:rPr>
              <w:t>camgöbeği</w:t>
            </w:r>
            <w:r w:rsidRPr="002D48AA">
              <w:rPr>
                <w:rFonts w:ascii="Cambria" w:hAnsi="Cambria"/>
                <w:color w:val="00FFFF"/>
              </w:rPr>
              <w:t>(c=</w:t>
            </w:r>
            <w:proofErr w:type="spellStart"/>
            <w:r w:rsidRPr="002D48AA">
              <w:rPr>
                <w:rFonts w:ascii="Cambria" w:hAnsi="Cambria"/>
                <w:color w:val="00FFFF"/>
              </w:rPr>
              <w:t>cyan</w:t>
            </w:r>
            <w:proofErr w:type="spellEnd"/>
            <w:r w:rsidRPr="002D48AA">
              <w:rPr>
                <w:rFonts w:ascii="Cambria" w:hAnsi="Cambria"/>
                <w:color w:val="00FFFF"/>
              </w:rPr>
              <w:t>)</w:t>
            </w:r>
            <w:r>
              <w:rPr>
                <w:rFonts w:ascii="Cambria" w:hAnsi="Cambria"/>
              </w:rPr>
              <w:t xml:space="preserve"> yapar </w:t>
            </w:r>
          </w:p>
        </w:tc>
      </w:tr>
      <w:tr w:rsidR="002D48AA" w14:paraId="1BA28C3C" w14:textId="77777777" w:rsidTr="002D48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810F7B9" w14:textId="2EFD85C3" w:rsidR="002D48AA" w:rsidRPr="00DA47C3" w:rsidRDefault="002D48AA" w:rsidP="00AA3F12">
            <w:pPr>
              <w:rPr>
                <w:rFonts w:ascii="Cambria" w:hAnsi="Cambria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title(“yazı”, “color”, “m”)</w:t>
            </w:r>
          </w:p>
        </w:tc>
        <w:tc>
          <w:tcPr>
            <w:tcW w:w="4531" w:type="dxa"/>
          </w:tcPr>
          <w:p w14:paraId="0DFC1AF3" w14:textId="792DCE54" w:rsidR="002D48AA" w:rsidRDefault="002D48AA" w:rsidP="00AA3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Yazı rengini </w:t>
            </w:r>
            <w:r w:rsidR="00041B5B">
              <w:rPr>
                <w:rFonts w:ascii="Cambria" w:hAnsi="Cambria"/>
                <w:color w:val="FF00FF"/>
              </w:rPr>
              <w:t>mor</w:t>
            </w:r>
            <w:r w:rsidRPr="002D48AA">
              <w:rPr>
                <w:rFonts w:ascii="Cambria" w:hAnsi="Cambria"/>
                <w:color w:val="FF00FF"/>
              </w:rPr>
              <w:t>(m=</w:t>
            </w:r>
            <w:proofErr w:type="spellStart"/>
            <w:r w:rsidRPr="002D48AA">
              <w:rPr>
                <w:rFonts w:ascii="Cambria" w:hAnsi="Cambria"/>
                <w:color w:val="FF00FF"/>
              </w:rPr>
              <w:t>magenta</w:t>
            </w:r>
            <w:proofErr w:type="spellEnd"/>
            <w:r w:rsidRPr="002D48AA">
              <w:rPr>
                <w:rFonts w:ascii="Cambria" w:hAnsi="Cambria"/>
                <w:color w:val="FF00FF"/>
              </w:rPr>
              <w:t>)</w:t>
            </w:r>
            <w:r>
              <w:rPr>
                <w:rFonts w:ascii="Cambria" w:hAnsi="Cambria"/>
              </w:rPr>
              <w:t xml:space="preserve"> yapar</w:t>
            </w:r>
          </w:p>
        </w:tc>
      </w:tr>
    </w:tbl>
    <w:p w14:paraId="2236AE4D" w14:textId="77777777" w:rsidR="00DA47C3" w:rsidRDefault="00DA47C3" w:rsidP="00DA47C3">
      <w:pPr>
        <w:rPr>
          <w:rFonts w:ascii="Cambria" w:hAnsi="Cambria"/>
        </w:rPr>
      </w:pPr>
    </w:p>
    <w:p w14:paraId="7D1C41A7" w14:textId="7F0FD298" w:rsidR="00DA47C3" w:rsidRDefault="00DA47C3" w:rsidP="00DA47C3">
      <w:pPr>
        <w:pStyle w:val="Balk1"/>
      </w:pPr>
      <w:proofErr w:type="spellStart"/>
      <w:r>
        <w:t>Plot</w:t>
      </w:r>
      <w:proofErr w:type="spellEnd"/>
      <w:r>
        <w:t xml:space="preserve"> stili komutları:</w:t>
      </w:r>
    </w:p>
    <w:p w14:paraId="400FA24C" w14:textId="77777777" w:rsidR="00DA47C3" w:rsidRPr="00DA47C3" w:rsidRDefault="00DA47C3" w:rsidP="00DA47C3"/>
    <w:tbl>
      <w:tblPr>
        <w:tblStyle w:val="KlavuzTablo1Ak-Vurgu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A47C3" w14:paraId="6A98E67A" w14:textId="77777777" w:rsidTr="00CE56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2D2168D" w14:textId="77777777" w:rsidR="00DA47C3" w:rsidRDefault="00DA47C3" w:rsidP="00CE5667">
            <w:pPr>
              <w:rPr>
                <w:rFonts w:ascii="Cambria" w:hAnsi="Cambria"/>
                <w:noProof/>
              </w:rPr>
            </w:pPr>
            <w:r>
              <w:rPr>
                <w:rFonts w:ascii="Cambria" w:hAnsi="Cambria"/>
                <w:noProof/>
              </w:rPr>
              <w:t>Stil kullanımı</w:t>
            </w:r>
          </w:p>
        </w:tc>
        <w:tc>
          <w:tcPr>
            <w:tcW w:w="4531" w:type="dxa"/>
          </w:tcPr>
          <w:p w14:paraId="40B7EA00" w14:textId="77777777" w:rsidR="00DA47C3" w:rsidRDefault="00DA47C3" w:rsidP="00CE56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Açıklama / Örnek</w:t>
            </w:r>
          </w:p>
        </w:tc>
      </w:tr>
      <w:tr w:rsidR="00DA47C3" w14:paraId="7172FB97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6CEC66B" w14:textId="2CB274C4" w:rsidR="00DA47C3" w:rsidRPr="00AF41D2" w:rsidRDefault="00DA47C3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</w:t>
            </w:r>
            <w:r w:rsidR="005F5C89">
              <w:rPr>
                <w:rFonts w:ascii="Cambria" w:hAnsi="Cambria"/>
                <w:b w:val="0"/>
                <w:bCs w:val="0"/>
                <w:i/>
                <w:iCs/>
                <w:noProof/>
              </w:rPr>
              <w:t>-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”)</w:t>
            </w:r>
          </w:p>
        </w:tc>
        <w:tc>
          <w:tcPr>
            <w:tcW w:w="4531" w:type="dxa"/>
          </w:tcPr>
          <w:p w14:paraId="459EA028" w14:textId="4C0066AC" w:rsidR="00DA47C3" w:rsidRDefault="005F5C89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Grafiği normal çizer</w:t>
            </w:r>
          </w:p>
        </w:tc>
      </w:tr>
      <w:tr w:rsidR="00DA47C3" w14:paraId="1797A60C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32AC09F" w14:textId="6E214437" w:rsidR="00DA47C3" w:rsidRPr="00AF41D2" w:rsidRDefault="005F5C89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“--”)</w:t>
            </w:r>
          </w:p>
        </w:tc>
        <w:tc>
          <w:tcPr>
            <w:tcW w:w="4531" w:type="dxa"/>
          </w:tcPr>
          <w:p w14:paraId="7A2C7BD5" w14:textId="00DF5E92" w:rsidR="00DA47C3" w:rsidRDefault="005F5C89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Grafiği çizgili çizer</w:t>
            </w:r>
          </w:p>
        </w:tc>
      </w:tr>
      <w:tr w:rsidR="005F5C89" w14:paraId="613C1C6C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07011E3" w14:textId="54FC51FE" w:rsidR="005F5C89" w:rsidRDefault="00172FCD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“:”)</w:t>
            </w:r>
          </w:p>
        </w:tc>
        <w:tc>
          <w:tcPr>
            <w:tcW w:w="4531" w:type="dxa"/>
          </w:tcPr>
          <w:p w14:paraId="566AFB6B" w14:textId="28F43A13" w:rsidR="005F5C89" w:rsidRDefault="00172FCD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Grafiği noktalı çizer</w:t>
            </w:r>
          </w:p>
        </w:tc>
      </w:tr>
      <w:tr w:rsidR="00172FCD" w14:paraId="12EED18B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B79DD08" w14:textId="76D411B1" w:rsidR="00172FCD" w:rsidRPr="00172FCD" w:rsidRDefault="00172FCD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“-.”)</w:t>
            </w:r>
          </w:p>
        </w:tc>
        <w:tc>
          <w:tcPr>
            <w:tcW w:w="4531" w:type="dxa"/>
          </w:tcPr>
          <w:p w14:paraId="4D21560B" w14:textId="4D9D237C" w:rsidR="00172FCD" w:rsidRDefault="00172FCD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Grafiği çizgi, nokta, çizgi, nokta şeklinde değişerek çizer</w:t>
            </w:r>
          </w:p>
        </w:tc>
      </w:tr>
      <w:tr w:rsidR="00172FCD" w14:paraId="32F8AE4E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03B2B74" w14:textId="0CD7E4E4" w:rsidR="00172FCD" w:rsidRDefault="00172FCD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“o”)</w:t>
            </w:r>
          </w:p>
        </w:tc>
        <w:tc>
          <w:tcPr>
            <w:tcW w:w="4531" w:type="dxa"/>
          </w:tcPr>
          <w:p w14:paraId="08FED331" w14:textId="595579F1" w:rsidR="00172FCD" w:rsidRDefault="00172FCD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Grafikteki </w:t>
            </w:r>
            <w:r w:rsidR="00172416">
              <w:rPr>
                <w:rFonts w:ascii="Cambria" w:hAnsi="Cambria"/>
              </w:rPr>
              <w:t>tüm verilerin bulunduğu yerlere daire çizer</w:t>
            </w:r>
          </w:p>
        </w:tc>
      </w:tr>
      <w:tr w:rsidR="00172FCD" w14:paraId="0C936FFF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1077CEA" w14:textId="3EEA7EAF" w:rsidR="00172FCD" w:rsidRDefault="00172FCD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“.”)</w:t>
            </w:r>
          </w:p>
        </w:tc>
        <w:tc>
          <w:tcPr>
            <w:tcW w:w="4531" w:type="dxa"/>
          </w:tcPr>
          <w:p w14:paraId="374FD461" w14:textId="48CC9A87" w:rsidR="00172FCD" w:rsidRDefault="00172FCD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Grafikteki </w:t>
            </w:r>
            <w:r w:rsidR="00172416">
              <w:rPr>
                <w:rFonts w:ascii="Cambria" w:hAnsi="Cambria"/>
              </w:rPr>
              <w:t>tüm verilerin bulunduğu yerlere nokta koyar</w:t>
            </w:r>
          </w:p>
        </w:tc>
      </w:tr>
      <w:tr w:rsidR="00172FCD" w14:paraId="384554BF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B60F938" w14:textId="0A371DD3" w:rsidR="00172FCD" w:rsidRDefault="00172416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“*”)</w:t>
            </w:r>
          </w:p>
        </w:tc>
        <w:tc>
          <w:tcPr>
            <w:tcW w:w="4531" w:type="dxa"/>
          </w:tcPr>
          <w:p w14:paraId="3245BBE0" w14:textId="551D30B1" w:rsidR="00172FCD" w:rsidRDefault="00172416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Grafikte tüm verilerin bulunduğu yerlere yıldız</w:t>
            </w:r>
            <w:r w:rsidR="004474CB">
              <w:rPr>
                <w:rFonts w:ascii="Cambria" w:hAnsi="Cambria"/>
              </w:rPr>
              <w:t xml:space="preserve"> işareti</w:t>
            </w:r>
            <w:r>
              <w:rPr>
                <w:rFonts w:ascii="Cambria" w:hAnsi="Cambria"/>
              </w:rPr>
              <w:t xml:space="preserve"> çizer</w:t>
            </w:r>
          </w:p>
        </w:tc>
      </w:tr>
      <w:tr w:rsidR="000C6ED9" w14:paraId="311B3C08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2F16579" w14:textId="374CE67C" w:rsidR="000C6ED9" w:rsidRDefault="000C6ED9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“s”)</w:t>
            </w:r>
          </w:p>
        </w:tc>
        <w:tc>
          <w:tcPr>
            <w:tcW w:w="4531" w:type="dxa"/>
          </w:tcPr>
          <w:p w14:paraId="41CEAEF8" w14:textId="7B304A15" w:rsidR="000C6ED9" w:rsidRDefault="000C6ED9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Grafikte tüm verilerin bulunduğu yerlere kare çizer</w:t>
            </w:r>
          </w:p>
        </w:tc>
      </w:tr>
      <w:tr w:rsidR="000C6ED9" w14:paraId="74DD386B" w14:textId="77777777" w:rsidTr="00CE5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784CF5B" w14:textId="0A453346" w:rsidR="000C6ED9" w:rsidRDefault="000C6ED9" w:rsidP="00CE5667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“d”)</w:t>
            </w:r>
          </w:p>
        </w:tc>
        <w:tc>
          <w:tcPr>
            <w:tcW w:w="4531" w:type="dxa"/>
          </w:tcPr>
          <w:p w14:paraId="7D139F8F" w14:textId="021ACA1E" w:rsidR="000C6ED9" w:rsidRDefault="000C6ED9" w:rsidP="00CE56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Grafikte tüm verilerin bulunduğu yerlere elmas/baklava şekli çizer</w:t>
            </w:r>
          </w:p>
        </w:tc>
      </w:tr>
      <w:tr w:rsidR="000C6ED9" w14:paraId="73A3CB3D" w14:textId="77777777" w:rsidTr="00E85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7E23B8E" w14:textId="77777777" w:rsidR="000C6ED9" w:rsidRDefault="000C6ED9" w:rsidP="00E8526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“v”)</w:t>
            </w:r>
          </w:p>
        </w:tc>
        <w:tc>
          <w:tcPr>
            <w:tcW w:w="4531" w:type="dxa"/>
          </w:tcPr>
          <w:p w14:paraId="7D139764" w14:textId="77777777" w:rsidR="000C6ED9" w:rsidRDefault="000C6ED9" w:rsidP="00E85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Grafikte tüm verilerin bulunduğu yerlere tepesi aşağı bakan üçgen çizer</w:t>
            </w:r>
          </w:p>
        </w:tc>
      </w:tr>
      <w:tr w:rsidR="000C6ED9" w14:paraId="1C5A9E2E" w14:textId="77777777" w:rsidTr="00E85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8F73888" w14:textId="76944FCC" w:rsidR="000C6ED9" w:rsidRDefault="000C6ED9" w:rsidP="00E8526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</w:t>
            </w:r>
            <w:r w:rsidR="004474CB">
              <w:rPr>
                <w:rFonts w:ascii="Cambria" w:hAnsi="Cambria"/>
                <w:b w:val="0"/>
                <w:bCs w:val="0"/>
                <w:i/>
                <w:iCs/>
                <w:noProof/>
              </w:rPr>
              <w:t>^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”)</w:t>
            </w:r>
          </w:p>
        </w:tc>
        <w:tc>
          <w:tcPr>
            <w:tcW w:w="4531" w:type="dxa"/>
          </w:tcPr>
          <w:p w14:paraId="6F4099D6" w14:textId="3861A856" w:rsidR="000C6ED9" w:rsidRDefault="000C6ED9" w:rsidP="00E85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Grafikte tüm verilerin bulunduğu yerlere tepesi </w:t>
            </w:r>
            <w:r w:rsidR="004474CB">
              <w:rPr>
                <w:rFonts w:ascii="Cambria" w:hAnsi="Cambria"/>
              </w:rPr>
              <w:t>yukarı</w:t>
            </w:r>
            <w:r>
              <w:rPr>
                <w:rFonts w:ascii="Cambria" w:hAnsi="Cambria"/>
              </w:rPr>
              <w:t xml:space="preserve"> bakan üçgen çizer</w:t>
            </w:r>
          </w:p>
        </w:tc>
      </w:tr>
      <w:tr w:rsidR="000C6ED9" w14:paraId="7C5CC09F" w14:textId="77777777" w:rsidTr="00E85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5D82A80" w14:textId="79A879C2" w:rsidR="000C6ED9" w:rsidRDefault="000C6ED9" w:rsidP="00E8526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</w:t>
            </w:r>
            <w:r w:rsidR="004474CB">
              <w:rPr>
                <w:rFonts w:ascii="Cambria" w:hAnsi="Cambria"/>
                <w:b w:val="0"/>
                <w:bCs w:val="0"/>
                <w:i/>
                <w:iCs/>
                <w:noProof/>
              </w:rPr>
              <w:t>&lt;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”)</w:t>
            </w:r>
          </w:p>
        </w:tc>
        <w:tc>
          <w:tcPr>
            <w:tcW w:w="4531" w:type="dxa"/>
          </w:tcPr>
          <w:p w14:paraId="10E355BC" w14:textId="270E5140" w:rsidR="000C6ED9" w:rsidRDefault="000C6ED9" w:rsidP="00E85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Grafikte tüm verilerin bulunduğu yerlere tepesi</w:t>
            </w:r>
            <w:r w:rsidR="004474CB">
              <w:rPr>
                <w:rFonts w:ascii="Cambria" w:hAnsi="Cambria"/>
              </w:rPr>
              <w:t xml:space="preserve"> sola</w:t>
            </w:r>
            <w:r>
              <w:rPr>
                <w:rFonts w:ascii="Cambria" w:hAnsi="Cambria"/>
              </w:rPr>
              <w:t xml:space="preserve"> bakan üçgen çizer</w:t>
            </w:r>
          </w:p>
        </w:tc>
      </w:tr>
      <w:tr w:rsidR="000C6ED9" w14:paraId="26373B46" w14:textId="77777777" w:rsidTr="00E85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81BAB9B" w14:textId="172AF297" w:rsidR="000C6ED9" w:rsidRDefault="000C6ED9" w:rsidP="00E8526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</w:t>
            </w:r>
            <w:r w:rsidR="004474CB">
              <w:rPr>
                <w:rFonts w:ascii="Cambria" w:hAnsi="Cambria"/>
                <w:b w:val="0"/>
                <w:bCs w:val="0"/>
                <w:i/>
                <w:iCs/>
                <w:noProof/>
              </w:rPr>
              <w:t>&gt;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”)</w:t>
            </w:r>
          </w:p>
        </w:tc>
        <w:tc>
          <w:tcPr>
            <w:tcW w:w="4531" w:type="dxa"/>
          </w:tcPr>
          <w:p w14:paraId="58934E7F" w14:textId="7CEB97F7" w:rsidR="000C6ED9" w:rsidRDefault="000C6ED9" w:rsidP="00E85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Grafikte tüm verilerin bulunduğu yerlere tepesi</w:t>
            </w:r>
            <w:r w:rsidR="004474CB">
              <w:rPr>
                <w:rFonts w:ascii="Cambria" w:hAnsi="Cambria"/>
              </w:rPr>
              <w:t xml:space="preserve"> sağa</w:t>
            </w:r>
            <w:r>
              <w:rPr>
                <w:rFonts w:ascii="Cambria" w:hAnsi="Cambria"/>
              </w:rPr>
              <w:t xml:space="preserve"> bakan üçgen çizer</w:t>
            </w:r>
          </w:p>
        </w:tc>
      </w:tr>
      <w:tr w:rsidR="000C6ED9" w14:paraId="4829CB0A" w14:textId="77777777" w:rsidTr="00E85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BB1F64A" w14:textId="3C5BD310" w:rsidR="000C6ED9" w:rsidRDefault="000C6ED9" w:rsidP="00E8526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 xml:space="preserve">plot(x, y, </w:t>
            </w:r>
            <w:r w:rsidR="004474CB">
              <w:rPr>
                <w:rFonts w:ascii="Cambria" w:hAnsi="Cambria"/>
                <w:b w:val="0"/>
                <w:bCs w:val="0"/>
                <w:i/>
                <w:iCs/>
                <w:noProof/>
              </w:rPr>
              <w:t>“p</w:t>
            </w: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”)</w:t>
            </w:r>
          </w:p>
        </w:tc>
        <w:tc>
          <w:tcPr>
            <w:tcW w:w="4531" w:type="dxa"/>
          </w:tcPr>
          <w:p w14:paraId="3542364C" w14:textId="6C372105" w:rsidR="000C6ED9" w:rsidRDefault="004474CB" w:rsidP="00E85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Grafikte tüm verilerin bulunduğu yerlere yıldız şeklini çizer</w:t>
            </w:r>
          </w:p>
        </w:tc>
      </w:tr>
      <w:tr w:rsidR="004474CB" w14:paraId="6C747D14" w14:textId="77777777" w:rsidTr="00E85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496E86C" w14:textId="3692F0F3" w:rsidR="004474CB" w:rsidRDefault="004474CB" w:rsidP="00E85263">
            <w:pPr>
              <w:rPr>
                <w:rFonts w:ascii="Cambria" w:hAnsi="Cambria"/>
                <w:b w:val="0"/>
                <w:bCs w:val="0"/>
                <w:i/>
                <w:iCs/>
                <w:noProof/>
              </w:rPr>
            </w:pPr>
            <w:r>
              <w:rPr>
                <w:rFonts w:ascii="Cambria" w:hAnsi="Cambria"/>
                <w:b w:val="0"/>
                <w:bCs w:val="0"/>
                <w:i/>
                <w:iCs/>
                <w:noProof/>
              </w:rPr>
              <w:t>plot(x, y, “h”)</w:t>
            </w:r>
          </w:p>
        </w:tc>
        <w:tc>
          <w:tcPr>
            <w:tcW w:w="4531" w:type="dxa"/>
          </w:tcPr>
          <w:p w14:paraId="7C5F3B57" w14:textId="34F0309E" w:rsidR="004474CB" w:rsidRDefault="00E04BDF" w:rsidP="00E852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Grafikte tüm verilerin bulunduğu yerlere altı köşeli yıldız şekli çizer</w:t>
            </w:r>
          </w:p>
        </w:tc>
      </w:tr>
    </w:tbl>
    <w:p w14:paraId="3D799A2B" w14:textId="6540A170" w:rsidR="00DA47C3" w:rsidRDefault="00DA47C3" w:rsidP="00DA47C3">
      <w:pPr>
        <w:rPr>
          <w:rFonts w:ascii="Cambria" w:hAnsi="Cambria"/>
        </w:rPr>
      </w:pPr>
    </w:p>
    <w:p w14:paraId="7AF2CF88" w14:textId="77777777" w:rsidR="00497F2C" w:rsidRDefault="00497F2C" w:rsidP="00DA47C3">
      <w:pPr>
        <w:rPr>
          <w:rFonts w:ascii="Cambria" w:hAnsi="Cambria"/>
        </w:rPr>
      </w:pPr>
    </w:p>
    <w:p w14:paraId="66CF2B19" w14:textId="647CD82F" w:rsidR="00497F2C" w:rsidRDefault="00497F2C" w:rsidP="00497F2C">
      <w:pPr>
        <w:pStyle w:val="Balk1"/>
      </w:pPr>
      <w:proofErr w:type="spellStart"/>
      <w:r>
        <w:lastRenderedPageBreak/>
        <w:t>If</w:t>
      </w:r>
      <w:proofErr w:type="spellEnd"/>
      <w:r>
        <w:t>-Else</w:t>
      </w:r>
    </w:p>
    <w:p w14:paraId="78A39155" w14:textId="7364928A" w:rsidR="00497F2C" w:rsidRDefault="00497F2C" w:rsidP="00497F2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27DA14" wp14:editId="105BBEE5">
                <wp:simplePos x="0" y="0"/>
                <wp:positionH relativeFrom="margin">
                  <wp:posOffset>3585845</wp:posOffset>
                </wp:positionH>
                <wp:positionV relativeFrom="paragraph">
                  <wp:posOffset>188595</wp:posOffset>
                </wp:positionV>
                <wp:extent cx="2360930" cy="1404620"/>
                <wp:effectExtent l="0" t="0" r="19685" b="20955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A5710" w14:textId="55BC9D0E" w:rsidR="00497F2C" w:rsidRDefault="00497F2C" w:rsidP="00497F2C">
                            <w:pPr>
                              <w:spacing w:after="0"/>
                            </w:pPr>
                            <w:r>
                              <w:t xml:space="preserve">x = </w:t>
                            </w:r>
                            <w:proofErr w:type="spellStart"/>
                            <w:r>
                              <w:t>input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20BD443A" w14:textId="3CD5A68C" w:rsidR="00497F2C" w:rsidRDefault="00497F2C" w:rsidP="00497F2C">
                            <w:pPr>
                              <w:spacing w:after="0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x &gt; 10</w:t>
                            </w:r>
                          </w:p>
                          <w:p w14:paraId="559031B1" w14:textId="2622F072" w:rsidR="00497F2C" w:rsidRDefault="00497F2C" w:rsidP="00497F2C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disp</w:t>
                            </w:r>
                            <w:proofErr w:type="spellEnd"/>
                            <w:r>
                              <w:t>(“x, 10’dan büyük”)</w:t>
                            </w:r>
                          </w:p>
                          <w:p w14:paraId="047073D2" w14:textId="19D75CCB" w:rsidR="00497F2C" w:rsidRDefault="00497F2C" w:rsidP="00497F2C">
                            <w:pPr>
                              <w:spacing w:after="0"/>
                            </w:pPr>
                            <w:proofErr w:type="spellStart"/>
                            <w:r>
                              <w:t>end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27DA14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282.35pt;margin-top:14.8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xMoX3d4AAAAKAQAADwAAAAAAAAAAAAAAAABrBAAAZHJzL2Rvd25yZXYueG1sUEsFBgAAAAAEAAQA&#10;8wAAAHYFAAAAAA==&#10;">
                <v:textbox style="mso-fit-shape-to-text:t">
                  <w:txbxContent>
                    <w:p w14:paraId="179A5710" w14:textId="55BC9D0E" w:rsidR="00497F2C" w:rsidRDefault="00497F2C" w:rsidP="00497F2C">
                      <w:pPr>
                        <w:spacing w:after="0"/>
                      </w:pPr>
                      <w:r>
                        <w:t xml:space="preserve">x = </w:t>
                      </w:r>
                      <w:proofErr w:type="spellStart"/>
                      <w:r>
                        <w:t>input</w:t>
                      </w:r>
                      <w:proofErr w:type="spellEnd"/>
                      <w:r>
                        <w:t>()</w:t>
                      </w:r>
                    </w:p>
                    <w:p w14:paraId="20BD443A" w14:textId="3CD5A68C" w:rsidR="00497F2C" w:rsidRDefault="00497F2C" w:rsidP="00497F2C">
                      <w:pPr>
                        <w:spacing w:after="0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x &gt; 10</w:t>
                      </w:r>
                    </w:p>
                    <w:p w14:paraId="559031B1" w14:textId="2622F072" w:rsidR="00497F2C" w:rsidRDefault="00497F2C" w:rsidP="00497F2C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disp</w:t>
                      </w:r>
                      <w:proofErr w:type="spellEnd"/>
                      <w:r>
                        <w:t>(“x, 10’dan büyük”)</w:t>
                      </w:r>
                    </w:p>
                    <w:p w14:paraId="047073D2" w14:textId="19D75CCB" w:rsidR="00497F2C" w:rsidRDefault="00497F2C" w:rsidP="00497F2C">
                      <w:pPr>
                        <w:spacing w:after="0"/>
                      </w:pPr>
                      <w:proofErr w:type="spellStart"/>
                      <w:r>
                        <w:t>end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C7845B" w14:textId="2BBCE6BB" w:rsidR="00497F2C" w:rsidRDefault="00497F2C" w:rsidP="00497F2C">
      <w:pPr>
        <w:spacing w:after="0"/>
      </w:pPr>
      <w:r>
        <w:t>Yandaki MATLAB kodu kullanıcıdan bir sayı alır, bu sayıyı</w:t>
      </w:r>
    </w:p>
    <w:p w14:paraId="730EE563" w14:textId="262D3AC5" w:rsidR="00497F2C" w:rsidRDefault="00497F2C" w:rsidP="00497F2C">
      <w:pPr>
        <w:spacing w:after="0"/>
      </w:pPr>
      <w:r>
        <w:t>x değişkenine atar. Sonraki satırda x’in 10’dan büyük olup</w:t>
      </w:r>
    </w:p>
    <w:p w14:paraId="1A85726E" w14:textId="7768CA99" w:rsidR="00497F2C" w:rsidRDefault="00497F2C" w:rsidP="00497F2C">
      <w:pPr>
        <w:spacing w:after="0"/>
      </w:pPr>
      <w:r>
        <w:t xml:space="preserve">olmadığını kontrol eder. Eğer bu koşul sağlanırsa </w:t>
      </w:r>
      <w:proofErr w:type="spellStart"/>
      <w:r w:rsidRPr="00497F2C">
        <w:rPr>
          <w:b/>
          <w:bCs/>
        </w:rPr>
        <w:t>end</w:t>
      </w:r>
      <w:proofErr w:type="spellEnd"/>
      <w:r>
        <w:rPr>
          <w:b/>
          <w:bCs/>
        </w:rPr>
        <w:t xml:space="preserve"> </w:t>
      </w:r>
      <w:r>
        <w:t>anahtar</w:t>
      </w:r>
    </w:p>
    <w:p w14:paraId="5B4C7560" w14:textId="0C8393D2" w:rsidR="00497F2C" w:rsidRDefault="00497F2C" w:rsidP="00497F2C">
      <w:pPr>
        <w:spacing w:after="0"/>
      </w:pPr>
      <w:r>
        <w:t>kelimesini görene kadar olan satırları çalıştırır.</w:t>
      </w:r>
    </w:p>
    <w:p w14:paraId="2D5EB003" w14:textId="65FD53C0" w:rsidR="00497F2C" w:rsidRDefault="00497F2C" w:rsidP="00497F2C">
      <w:pPr>
        <w:spacing w:after="0"/>
      </w:pPr>
    </w:p>
    <w:p w14:paraId="3AF41521" w14:textId="5E37B04A" w:rsidR="00497F2C" w:rsidRDefault="00497F2C" w:rsidP="00497F2C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0AF6CC" wp14:editId="71954068">
                <wp:simplePos x="0" y="0"/>
                <wp:positionH relativeFrom="margin">
                  <wp:posOffset>3588385</wp:posOffset>
                </wp:positionH>
                <wp:positionV relativeFrom="paragraph">
                  <wp:posOffset>4445</wp:posOffset>
                </wp:positionV>
                <wp:extent cx="2360930" cy="1404620"/>
                <wp:effectExtent l="0" t="0" r="19685" b="27305"/>
                <wp:wrapNone/>
                <wp:docPr id="20965782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38EDA" w14:textId="77777777" w:rsidR="00497F2C" w:rsidRDefault="00497F2C" w:rsidP="00497F2C">
                            <w:pPr>
                              <w:spacing w:after="0"/>
                            </w:pPr>
                            <w:r>
                              <w:t xml:space="preserve">x = </w:t>
                            </w:r>
                            <w:proofErr w:type="spellStart"/>
                            <w:r>
                              <w:t>input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24FBE829" w14:textId="77777777" w:rsidR="00497F2C" w:rsidRDefault="00497F2C" w:rsidP="00497F2C">
                            <w:pPr>
                              <w:spacing w:after="0"/>
                            </w:pP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x &gt; 10</w:t>
                            </w:r>
                          </w:p>
                          <w:p w14:paraId="6F0631C0" w14:textId="77777777" w:rsidR="00497F2C" w:rsidRDefault="00497F2C" w:rsidP="00497F2C">
                            <w:pPr>
                              <w:spacing w:after="0"/>
                            </w:pPr>
                            <w:r w:rsidRPr="00842E11">
                              <w:t xml:space="preserve">    </w:t>
                            </w:r>
                            <w:proofErr w:type="spellStart"/>
                            <w:r w:rsidRPr="00842E11">
                              <w:t>d</w:t>
                            </w:r>
                            <w:r>
                              <w:t>isp</w:t>
                            </w:r>
                            <w:proofErr w:type="spellEnd"/>
                            <w:r>
                              <w:t>(“x, 10’dan büyük”)</w:t>
                            </w:r>
                          </w:p>
                          <w:p w14:paraId="6F0E9AC4" w14:textId="42012CF3" w:rsidR="00497F2C" w:rsidRDefault="00497F2C" w:rsidP="00497F2C">
                            <w:pPr>
                              <w:spacing w:after="0"/>
                            </w:pPr>
                            <w:proofErr w:type="spellStart"/>
                            <w:r>
                              <w:t>elseif</w:t>
                            </w:r>
                            <w:proofErr w:type="spellEnd"/>
                            <w:r>
                              <w:t xml:space="preserve"> x &lt; 10</w:t>
                            </w:r>
                          </w:p>
                          <w:p w14:paraId="52341C86" w14:textId="21C8DC44" w:rsidR="00497F2C" w:rsidRDefault="00497F2C" w:rsidP="00497F2C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disp</w:t>
                            </w:r>
                            <w:proofErr w:type="spellEnd"/>
                            <w:r>
                              <w:t>(“x, 10’dan küçük”)</w:t>
                            </w:r>
                          </w:p>
                          <w:p w14:paraId="42F27B9D" w14:textId="1A4C8247" w:rsidR="00497F2C" w:rsidRDefault="00497F2C" w:rsidP="00497F2C">
                            <w:pPr>
                              <w:spacing w:after="0"/>
                            </w:pPr>
                            <w:r>
                              <w:t>else</w:t>
                            </w:r>
                          </w:p>
                          <w:p w14:paraId="0B22E340" w14:textId="78B1F16B" w:rsidR="00497F2C" w:rsidRDefault="00497F2C" w:rsidP="00497F2C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disp</w:t>
                            </w:r>
                            <w:proofErr w:type="spellEnd"/>
                            <w:r>
                              <w:t>(“x, 10’a eşit”)</w:t>
                            </w:r>
                          </w:p>
                          <w:p w14:paraId="1C13C6F2" w14:textId="1FD79E13" w:rsidR="00497F2C" w:rsidRDefault="00497F2C" w:rsidP="00497F2C">
                            <w:pPr>
                              <w:spacing w:after="0"/>
                            </w:pPr>
                            <w:proofErr w:type="spellStart"/>
                            <w:r>
                              <w:t>end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0AF6CC" id="_x0000_s1027" type="#_x0000_t202" style="position:absolute;margin-left:282.55pt;margin-top:.3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Ab0KAB3QAAAAgBAAAPAAAAAAAAAAAAAAAAAG4EAABkcnMvZG93bnJldi54bWxQSwUGAAAAAAQA&#10;BADzAAAAeAUAAAAA&#10;">
                <v:textbox style="mso-fit-shape-to-text:t">
                  <w:txbxContent>
                    <w:p w14:paraId="10338EDA" w14:textId="77777777" w:rsidR="00497F2C" w:rsidRDefault="00497F2C" w:rsidP="00497F2C">
                      <w:pPr>
                        <w:spacing w:after="0"/>
                      </w:pPr>
                      <w:r>
                        <w:t xml:space="preserve">x = </w:t>
                      </w:r>
                      <w:proofErr w:type="spellStart"/>
                      <w:r>
                        <w:t>input</w:t>
                      </w:r>
                      <w:proofErr w:type="spellEnd"/>
                      <w:r>
                        <w:t>()</w:t>
                      </w:r>
                    </w:p>
                    <w:p w14:paraId="24FBE829" w14:textId="77777777" w:rsidR="00497F2C" w:rsidRDefault="00497F2C" w:rsidP="00497F2C">
                      <w:pPr>
                        <w:spacing w:after="0"/>
                      </w:pP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x &gt; 10</w:t>
                      </w:r>
                    </w:p>
                    <w:p w14:paraId="6F0631C0" w14:textId="77777777" w:rsidR="00497F2C" w:rsidRDefault="00497F2C" w:rsidP="00497F2C">
                      <w:pPr>
                        <w:spacing w:after="0"/>
                      </w:pPr>
                      <w:r w:rsidRPr="00842E11">
                        <w:t xml:space="preserve">    </w:t>
                      </w:r>
                      <w:proofErr w:type="spellStart"/>
                      <w:r w:rsidRPr="00842E11">
                        <w:t>d</w:t>
                      </w:r>
                      <w:r>
                        <w:t>isp</w:t>
                      </w:r>
                      <w:proofErr w:type="spellEnd"/>
                      <w:r>
                        <w:t>(“x, 10’dan büyük”)</w:t>
                      </w:r>
                    </w:p>
                    <w:p w14:paraId="6F0E9AC4" w14:textId="42012CF3" w:rsidR="00497F2C" w:rsidRDefault="00497F2C" w:rsidP="00497F2C">
                      <w:pPr>
                        <w:spacing w:after="0"/>
                      </w:pPr>
                      <w:proofErr w:type="spellStart"/>
                      <w:r>
                        <w:t>elseif</w:t>
                      </w:r>
                      <w:proofErr w:type="spellEnd"/>
                      <w:r>
                        <w:t xml:space="preserve"> x &lt; 10</w:t>
                      </w:r>
                    </w:p>
                    <w:p w14:paraId="52341C86" w14:textId="21C8DC44" w:rsidR="00497F2C" w:rsidRDefault="00497F2C" w:rsidP="00497F2C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disp</w:t>
                      </w:r>
                      <w:proofErr w:type="spellEnd"/>
                      <w:r>
                        <w:t>(“x, 10’dan küçük”)</w:t>
                      </w:r>
                    </w:p>
                    <w:p w14:paraId="42F27B9D" w14:textId="1A4C8247" w:rsidR="00497F2C" w:rsidRDefault="00497F2C" w:rsidP="00497F2C">
                      <w:pPr>
                        <w:spacing w:after="0"/>
                      </w:pPr>
                      <w:r>
                        <w:t>else</w:t>
                      </w:r>
                    </w:p>
                    <w:p w14:paraId="0B22E340" w14:textId="78B1F16B" w:rsidR="00497F2C" w:rsidRDefault="00497F2C" w:rsidP="00497F2C">
                      <w:pPr>
                        <w:spacing w:after="0"/>
                      </w:pPr>
                      <w:r>
                        <w:t xml:space="preserve">    </w:t>
                      </w:r>
                      <w:proofErr w:type="spellStart"/>
                      <w:r>
                        <w:t>disp</w:t>
                      </w:r>
                      <w:proofErr w:type="spellEnd"/>
                      <w:r>
                        <w:t>(“x, 10’a eşit”)</w:t>
                      </w:r>
                    </w:p>
                    <w:p w14:paraId="1C13C6F2" w14:textId="1FD79E13" w:rsidR="00497F2C" w:rsidRDefault="00497F2C" w:rsidP="00497F2C">
                      <w:pPr>
                        <w:spacing w:after="0"/>
                      </w:pPr>
                      <w:proofErr w:type="spellStart"/>
                      <w:r>
                        <w:t>end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t>Yandaki MATLAB kodu yukarıdaki kodun yaptığının üzerine</w:t>
      </w:r>
    </w:p>
    <w:p w14:paraId="16E8902F" w14:textId="6584412E" w:rsidR="00497F2C" w:rsidRDefault="00497F2C" w:rsidP="00497F2C">
      <w:pPr>
        <w:spacing w:after="0"/>
      </w:pPr>
      <w:r>
        <w:t>birkaç işlev ekler. Yukarıdaki kodda x eğer 10’dan büyük değil</w:t>
      </w:r>
    </w:p>
    <w:p w14:paraId="01637A18" w14:textId="3400A5B0" w:rsidR="00497F2C" w:rsidRDefault="00497F2C" w:rsidP="00497F2C">
      <w:pPr>
        <w:spacing w:after="0"/>
      </w:pPr>
      <w:r>
        <w:t>ise çıktı olarak hiçbir şey vermez. Ama yazdığımız yeni kodda</w:t>
      </w:r>
    </w:p>
    <w:p w14:paraId="32025F2F" w14:textId="0D7A722A" w:rsidR="00497F2C" w:rsidRDefault="00497F2C" w:rsidP="00497F2C">
      <w:pPr>
        <w:spacing w:after="0"/>
        <w:ind w:left="708" w:hanging="708"/>
      </w:pPr>
      <w:r>
        <w:t xml:space="preserve">eğer bu verdiğimiz </w:t>
      </w:r>
      <w:r w:rsidRPr="00497F2C">
        <w:rPr>
          <w:b/>
          <w:bCs/>
        </w:rPr>
        <w:t>x &gt; 10</w:t>
      </w:r>
      <w:r>
        <w:rPr>
          <w:b/>
          <w:bCs/>
        </w:rPr>
        <w:t xml:space="preserve"> </w:t>
      </w:r>
      <w:r>
        <w:t>koşulu sağlanmazsa altından devam</w:t>
      </w:r>
    </w:p>
    <w:p w14:paraId="4E134ED2" w14:textId="71CEE23E" w:rsidR="00497F2C" w:rsidRDefault="00497F2C" w:rsidP="00497F2C">
      <w:pPr>
        <w:spacing w:after="0"/>
        <w:ind w:left="708" w:hanging="708"/>
      </w:pPr>
      <w:r>
        <w:t xml:space="preserve">eder. </w:t>
      </w:r>
      <w:r>
        <w:rPr>
          <w:b/>
          <w:bCs/>
        </w:rPr>
        <w:t>x &lt; 10</w:t>
      </w:r>
      <w:r>
        <w:t xml:space="preserve"> koşulu sağlanırsa ortadaki kısım, bu durumların</w:t>
      </w:r>
    </w:p>
    <w:p w14:paraId="6E46A3FA" w14:textId="39847321" w:rsidR="00497F2C" w:rsidRDefault="00497F2C" w:rsidP="00497F2C">
      <w:pPr>
        <w:spacing w:after="0"/>
        <w:ind w:left="708" w:hanging="708"/>
      </w:pPr>
      <w:r>
        <w:t xml:space="preserve">hiçbiri sağlanmazsa, </w:t>
      </w:r>
      <w:r>
        <w:rPr>
          <w:b/>
          <w:bCs/>
        </w:rPr>
        <w:t>x</w:t>
      </w:r>
      <w:r>
        <w:t>’in değeri 10 olmak zorundadır ve en</w:t>
      </w:r>
    </w:p>
    <w:p w14:paraId="51E754FE" w14:textId="6A4BA011" w:rsidR="00497F2C" w:rsidRDefault="00497F2C" w:rsidP="00497F2C">
      <w:pPr>
        <w:spacing w:after="0"/>
        <w:ind w:left="708" w:hanging="708"/>
      </w:pPr>
      <w:r>
        <w:t>alttaki kod bloğu çalışır.</w:t>
      </w:r>
    </w:p>
    <w:p w14:paraId="653882E1" w14:textId="77777777" w:rsidR="00497F2C" w:rsidRDefault="00497F2C" w:rsidP="00497F2C">
      <w:pPr>
        <w:spacing w:after="0"/>
        <w:ind w:left="708" w:hanging="708"/>
      </w:pPr>
    </w:p>
    <w:p w14:paraId="16E29C4C" w14:textId="77777777" w:rsidR="00497F2C" w:rsidRDefault="00497F2C" w:rsidP="00497F2C">
      <w:pPr>
        <w:spacing w:after="0"/>
        <w:ind w:left="708" w:hanging="708"/>
      </w:pPr>
    </w:p>
    <w:p w14:paraId="6212E03E" w14:textId="77777777" w:rsidR="00497F2C" w:rsidRDefault="00497F2C" w:rsidP="00497F2C">
      <w:pPr>
        <w:spacing w:after="0"/>
        <w:ind w:left="708" w:hanging="708"/>
      </w:pPr>
    </w:p>
    <w:p w14:paraId="50E57973" w14:textId="59A2B233" w:rsidR="00497F2C" w:rsidRDefault="00497F2C" w:rsidP="00497F2C">
      <w:pPr>
        <w:pStyle w:val="Balk1"/>
      </w:pPr>
      <w:proofErr w:type="spellStart"/>
      <w:r>
        <w:t>For</w:t>
      </w:r>
      <w:proofErr w:type="spellEnd"/>
      <w:r>
        <w:t xml:space="preserve"> döngüsü</w:t>
      </w:r>
    </w:p>
    <w:p w14:paraId="31E88E1E" w14:textId="255DA415" w:rsidR="00497F2C" w:rsidRDefault="00497F2C" w:rsidP="00497F2C"/>
    <w:p w14:paraId="602325FD" w14:textId="58FA8E77" w:rsidR="00497F2C" w:rsidRDefault="00497F2C" w:rsidP="00497F2C">
      <w:pPr>
        <w:spacing w:after="0"/>
      </w:pPr>
      <w:proofErr w:type="spellStart"/>
      <w:r>
        <w:t>For</w:t>
      </w:r>
      <w:proofErr w:type="spellEnd"/>
      <w:r>
        <w:t xml:space="preserve"> anahtar kelimesi ile bir vektörün tüm elemanları ile bir</w:t>
      </w:r>
    </w:p>
    <w:p w14:paraId="0144B419" w14:textId="308BC07F" w:rsidR="00497F2C" w:rsidRDefault="00961A70" w:rsidP="00497F2C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D68C65" wp14:editId="38917B47">
                <wp:simplePos x="0" y="0"/>
                <wp:positionH relativeFrom="page">
                  <wp:posOffset>4655820</wp:posOffset>
                </wp:positionH>
                <wp:positionV relativeFrom="paragraph">
                  <wp:posOffset>7620</wp:posOffset>
                </wp:positionV>
                <wp:extent cx="1394460" cy="1165860"/>
                <wp:effectExtent l="0" t="0" r="15240" b="15240"/>
                <wp:wrapNone/>
                <wp:docPr id="116308284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A5673" w14:textId="2C7E8A80" w:rsidR="00842E11" w:rsidRDefault="00842E11" w:rsidP="00842E11">
                            <w:pPr>
                              <w:spacing w:after="0"/>
                            </w:pPr>
                            <w:r>
                              <w:t>x = 1:</w:t>
                            </w:r>
                            <w:r w:rsidR="00961A70">
                              <w:t>5</w:t>
                            </w:r>
                          </w:p>
                          <w:p w14:paraId="014ACF36" w14:textId="77777777" w:rsidR="00842E11" w:rsidRDefault="00842E11" w:rsidP="00842E11">
                            <w:pPr>
                              <w:spacing w:after="0"/>
                            </w:pPr>
                          </w:p>
                          <w:p w14:paraId="383E7278" w14:textId="47555437" w:rsidR="006C1642" w:rsidRDefault="006C1642" w:rsidP="00842E11">
                            <w:pPr>
                              <w:spacing w:after="0"/>
                            </w:pP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i=x</w:t>
                            </w:r>
                          </w:p>
                          <w:p w14:paraId="42A6DD6A" w14:textId="4CE32DA9" w:rsidR="006C1642" w:rsidRDefault="006C1642" w:rsidP="00842E11">
                            <w:pPr>
                              <w:spacing w:after="0"/>
                            </w:pPr>
                            <w:r>
                              <w:t xml:space="preserve">   </w:t>
                            </w:r>
                            <w:proofErr w:type="spellStart"/>
                            <w:r>
                              <w:t>fprintf</w:t>
                            </w:r>
                            <w:proofErr w:type="spellEnd"/>
                            <w:r>
                              <w:t>(“%d\n”, i);</w:t>
                            </w:r>
                          </w:p>
                          <w:p w14:paraId="223D11E5" w14:textId="4386C0A7" w:rsidR="006C1642" w:rsidRDefault="006C1642" w:rsidP="00842E11">
                            <w:pPr>
                              <w:spacing w:after="0"/>
                            </w:pPr>
                            <w:proofErr w:type="spellStart"/>
                            <w:r>
                              <w:t>end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68C65" id="_x0000_s1028" type="#_x0000_t202" style="position:absolute;margin-left:366.6pt;margin-top:.6pt;width:109.8pt;height:91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">
                <v:textbox>
                  <w:txbxContent>
                    <w:p w14:paraId="7C4A5673" w14:textId="2C7E8A80" w:rsidR="00842E11" w:rsidRDefault="00842E11" w:rsidP="00842E11">
                      <w:pPr>
                        <w:spacing w:after="0"/>
                      </w:pPr>
                      <w:r>
                        <w:t>x = 1:</w:t>
                      </w:r>
                      <w:r w:rsidR="00961A70">
                        <w:t>5</w:t>
                      </w:r>
                    </w:p>
                    <w:p w14:paraId="014ACF36" w14:textId="77777777" w:rsidR="00842E11" w:rsidRDefault="00842E11" w:rsidP="00842E11">
                      <w:pPr>
                        <w:spacing w:after="0"/>
                      </w:pPr>
                    </w:p>
                    <w:p w14:paraId="383E7278" w14:textId="47555437" w:rsidR="006C1642" w:rsidRDefault="006C1642" w:rsidP="00842E11">
                      <w:pPr>
                        <w:spacing w:after="0"/>
                      </w:pP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i=x</w:t>
                      </w:r>
                    </w:p>
                    <w:p w14:paraId="42A6DD6A" w14:textId="4CE32DA9" w:rsidR="006C1642" w:rsidRDefault="006C1642" w:rsidP="00842E11">
                      <w:pPr>
                        <w:spacing w:after="0"/>
                      </w:pPr>
                      <w:r>
                        <w:t xml:space="preserve">   </w:t>
                      </w:r>
                      <w:proofErr w:type="spellStart"/>
                      <w:r>
                        <w:t>fprintf</w:t>
                      </w:r>
                      <w:proofErr w:type="spellEnd"/>
                      <w:r>
                        <w:t>(“%d\n”, i);</w:t>
                      </w:r>
                    </w:p>
                    <w:p w14:paraId="223D11E5" w14:textId="4386C0A7" w:rsidR="006C1642" w:rsidRDefault="006C1642" w:rsidP="00842E11">
                      <w:pPr>
                        <w:spacing w:after="0"/>
                      </w:pPr>
                      <w:proofErr w:type="spellStart"/>
                      <w:r>
                        <w:t>end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3936976" wp14:editId="22E1E832">
                <wp:simplePos x="0" y="0"/>
                <wp:positionH relativeFrom="column">
                  <wp:posOffset>5318125</wp:posOffset>
                </wp:positionH>
                <wp:positionV relativeFrom="paragraph">
                  <wp:posOffset>7620</wp:posOffset>
                </wp:positionV>
                <wp:extent cx="922020" cy="1173480"/>
                <wp:effectExtent l="0" t="0" r="11430" b="26670"/>
                <wp:wrapSquare wrapText="bothSides"/>
                <wp:docPr id="20931616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117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6366B" w14:textId="72FAEA57" w:rsidR="00961A70" w:rsidRP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61A70">
                              <w:rPr>
                                <w:sz w:val="20"/>
                                <w:szCs w:val="20"/>
                              </w:rPr>
                              <w:t>Çıktı:</w:t>
                            </w:r>
                          </w:p>
                          <w:p w14:paraId="69D5374F" w14:textId="5F1F8061" w:rsidR="00961A70" w:rsidRP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61A70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77ADD3E4" w14:textId="48992438" w:rsidR="00961A70" w:rsidRP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61A70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302E2B1D" w14:textId="76FF4701" w:rsidR="00961A70" w:rsidRP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61A70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3FA6AD99" w14:textId="785E9DA5" w:rsidR="00961A70" w:rsidRP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61A70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14:paraId="10F6EFCB" w14:textId="6C5A0613" w:rsidR="00961A70" w:rsidRP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61A70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36976" id="_x0000_s1029" type="#_x0000_t202" style="position:absolute;margin-left:418.75pt;margin-top:.6pt;width:72.6pt;height:92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">
                <v:textbox>
                  <w:txbxContent>
                    <w:p w14:paraId="33F6366B" w14:textId="72FAEA57" w:rsidR="00961A70" w:rsidRP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61A70">
                        <w:rPr>
                          <w:sz w:val="20"/>
                          <w:szCs w:val="20"/>
                        </w:rPr>
                        <w:t>Çıktı:</w:t>
                      </w:r>
                    </w:p>
                    <w:p w14:paraId="69D5374F" w14:textId="5F1F8061" w:rsidR="00961A70" w:rsidRP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61A70"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77ADD3E4" w14:textId="48992438" w:rsidR="00961A70" w:rsidRP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61A70">
                        <w:rPr>
                          <w:sz w:val="20"/>
                          <w:szCs w:val="20"/>
                        </w:rPr>
                        <w:t>2</w:t>
                      </w:r>
                    </w:p>
                    <w:p w14:paraId="302E2B1D" w14:textId="76FF4701" w:rsidR="00961A70" w:rsidRP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61A70">
                        <w:rPr>
                          <w:sz w:val="20"/>
                          <w:szCs w:val="20"/>
                        </w:rPr>
                        <w:t>3</w:t>
                      </w:r>
                    </w:p>
                    <w:p w14:paraId="3FA6AD99" w14:textId="785E9DA5" w:rsidR="00961A70" w:rsidRP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61A70">
                        <w:rPr>
                          <w:sz w:val="20"/>
                          <w:szCs w:val="20"/>
                        </w:rPr>
                        <w:t>4</w:t>
                      </w:r>
                    </w:p>
                    <w:p w14:paraId="10F6EFCB" w14:textId="6C5A0613" w:rsidR="00961A70" w:rsidRP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61A70">
                        <w:rPr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7F2C">
        <w:t>işlemi gerçekleştirebiliriz.</w:t>
      </w:r>
      <w:r w:rsidR="00842E11">
        <w:t xml:space="preserve"> Yandaki örnekte 1’den </w:t>
      </w:r>
      <w:r>
        <w:t>5</w:t>
      </w:r>
      <w:r w:rsidR="00842E11">
        <w:t>’a kadar</w:t>
      </w:r>
    </w:p>
    <w:p w14:paraId="55424791" w14:textId="705946B0" w:rsidR="006C1642" w:rsidRDefault="00842E11" w:rsidP="00497F2C">
      <w:pPr>
        <w:spacing w:after="0"/>
      </w:pPr>
      <w:r>
        <w:t>olan tüm sayıları içeren bir x vektörü/matrisi açıyoruz</w:t>
      </w:r>
      <w:r w:rsidR="006C1642">
        <w:t>.</w:t>
      </w:r>
    </w:p>
    <w:p w14:paraId="19967467" w14:textId="3E6E45CF" w:rsidR="006C1642" w:rsidRDefault="006C1642" w:rsidP="00497F2C">
      <w:pPr>
        <w:spacing w:after="0"/>
      </w:pPr>
      <w:r>
        <w:t xml:space="preserve">Sonraki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r>
        <w:t xml:space="preserve">döngüsünde </w:t>
      </w:r>
      <w:r>
        <w:rPr>
          <w:b/>
          <w:bCs/>
        </w:rPr>
        <w:t>i=x</w:t>
      </w:r>
      <w:r>
        <w:t xml:space="preserve"> dediğimizde </w:t>
      </w:r>
      <w:r>
        <w:rPr>
          <w:b/>
          <w:bCs/>
        </w:rPr>
        <w:t>i</w:t>
      </w:r>
      <w:r>
        <w:t xml:space="preserve"> değişkeninin</w:t>
      </w:r>
    </w:p>
    <w:p w14:paraId="073360EE" w14:textId="147EA8AD" w:rsidR="006C1642" w:rsidRDefault="006C1642" w:rsidP="00497F2C">
      <w:pPr>
        <w:spacing w:after="0"/>
      </w:pPr>
      <w:r>
        <w:t xml:space="preserve">Değerini </w:t>
      </w:r>
      <w:r>
        <w:rPr>
          <w:b/>
          <w:bCs/>
        </w:rPr>
        <w:t xml:space="preserve">x </w:t>
      </w:r>
      <w:r>
        <w:t>vektörünün içindeki tüm değerlere sırasıyla</w:t>
      </w:r>
    </w:p>
    <w:p w14:paraId="4B5E6F3F" w14:textId="34705A72" w:rsidR="006C1642" w:rsidRDefault="006C1642" w:rsidP="00497F2C">
      <w:pPr>
        <w:spacing w:after="0"/>
      </w:pPr>
      <w:r>
        <w:t>atayıp altındaki kodu çalıştıracağımızı söylüyoruz. Yani ilk başta</w:t>
      </w:r>
    </w:p>
    <w:p w14:paraId="17B12AEA" w14:textId="3395A11F" w:rsidR="006C1642" w:rsidRDefault="006C1642" w:rsidP="00497F2C">
      <w:pPr>
        <w:spacing w:after="0"/>
      </w:pPr>
      <w:r>
        <w:rPr>
          <w:b/>
          <w:bCs/>
        </w:rPr>
        <w:t>i=1</w:t>
      </w:r>
      <w:r>
        <w:t xml:space="preserve"> oluyor sonra verdiğimiz kod bloğu çalıştırılıyor. Aynı işlem</w:t>
      </w:r>
    </w:p>
    <w:p w14:paraId="74A62344" w14:textId="7B0A29CE" w:rsidR="00961A70" w:rsidRDefault="006C1642" w:rsidP="00497F2C">
      <w:pPr>
        <w:spacing w:after="0"/>
      </w:pPr>
      <w:r>
        <w:t xml:space="preserve">sırasıyla </w:t>
      </w:r>
      <w:r>
        <w:rPr>
          <w:b/>
          <w:bCs/>
        </w:rPr>
        <w:t>i=2</w:t>
      </w:r>
      <w:r>
        <w:t xml:space="preserve"> </w:t>
      </w:r>
      <w:r>
        <w:rPr>
          <w:b/>
          <w:bCs/>
        </w:rPr>
        <w:t>i=3</w:t>
      </w:r>
      <w:r w:rsidR="00961A70">
        <w:t xml:space="preserve"> </w:t>
      </w:r>
      <w:r w:rsidR="00961A70">
        <w:rPr>
          <w:b/>
          <w:bCs/>
        </w:rPr>
        <w:t>i=4</w:t>
      </w:r>
      <w:r w:rsidR="00EE041C">
        <w:t xml:space="preserve"> </w:t>
      </w:r>
      <w:r w:rsidR="00EE041C">
        <w:rPr>
          <w:b/>
          <w:bCs/>
        </w:rPr>
        <w:t>i=</w:t>
      </w:r>
      <w:r w:rsidR="00961A70">
        <w:rPr>
          <w:b/>
          <w:bCs/>
        </w:rPr>
        <w:t>5</w:t>
      </w:r>
      <w:r w:rsidR="00EE041C">
        <w:t xml:space="preserve"> değerleri için kod çalıştırılacak.</w:t>
      </w:r>
    </w:p>
    <w:p w14:paraId="2C5807D6" w14:textId="77777777" w:rsidR="00961A70" w:rsidRDefault="00961A70" w:rsidP="00497F2C">
      <w:pPr>
        <w:spacing w:after="0"/>
      </w:pPr>
    </w:p>
    <w:p w14:paraId="004A8E69" w14:textId="77777777" w:rsidR="00961A70" w:rsidRDefault="00961A70" w:rsidP="00497F2C">
      <w:pPr>
        <w:spacing w:after="0"/>
      </w:pPr>
    </w:p>
    <w:p w14:paraId="553C2FDC" w14:textId="6F37023D" w:rsidR="00961A70" w:rsidRDefault="00961A70" w:rsidP="00961A70">
      <w:pPr>
        <w:pStyle w:val="Balk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1C17BC" wp14:editId="789E8180">
                <wp:simplePos x="0" y="0"/>
                <wp:positionH relativeFrom="column">
                  <wp:posOffset>5340985</wp:posOffset>
                </wp:positionH>
                <wp:positionV relativeFrom="paragraph">
                  <wp:posOffset>162560</wp:posOffset>
                </wp:positionV>
                <wp:extent cx="922020" cy="1249680"/>
                <wp:effectExtent l="0" t="0" r="11430" b="26670"/>
                <wp:wrapSquare wrapText="bothSides"/>
                <wp:docPr id="83206610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124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FD344" w14:textId="77777777" w:rsidR="00961A70" w:rsidRP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61A70">
                              <w:rPr>
                                <w:sz w:val="20"/>
                                <w:szCs w:val="20"/>
                              </w:rPr>
                              <w:t>Çıktı:</w:t>
                            </w:r>
                          </w:p>
                          <w:p w14:paraId="1D97F559" w14:textId="5BC94FCD" w:rsid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1595C1BC" w14:textId="2D35FF52" w:rsid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10214335" w14:textId="671BFCB4" w:rsidR="00961A70" w:rsidRPr="00961A70" w:rsidRDefault="00961A70" w:rsidP="00961A7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C17BC" id="_x0000_s1030" type="#_x0000_t202" style="position:absolute;margin-left:420.55pt;margin-top:12.8pt;width:72.6pt;height:98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">
                <v:textbox>
                  <w:txbxContent>
                    <w:p w14:paraId="34BFD344" w14:textId="77777777" w:rsidR="00961A70" w:rsidRP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61A70">
                        <w:rPr>
                          <w:sz w:val="20"/>
                          <w:szCs w:val="20"/>
                        </w:rPr>
                        <w:t>Çıktı:</w:t>
                      </w:r>
                    </w:p>
                    <w:p w14:paraId="1D97F559" w14:textId="5BC94FCD" w:rsid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1595C1BC" w14:textId="2D35FF52" w:rsid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  <w:p w14:paraId="10214335" w14:textId="671BFCB4" w:rsidR="00961A70" w:rsidRPr="00961A70" w:rsidRDefault="00961A70" w:rsidP="00961A7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5392F6E" wp14:editId="6DF03D7E">
                <wp:simplePos x="0" y="0"/>
                <wp:positionH relativeFrom="page">
                  <wp:posOffset>4648200</wp:posOffset>
                </wp:positionH>
                <wp:positionV relativeFrom="paragraph">
                  <wp:posOffset>162560</wp:posOffset>
                </wp:positionV>
                <wp:extent cx="1394460" cy="1257300"/>
                <wp:effectExtent l="0" t="0" r="15240" b="19050"/>
                <wp:wrapNone/>
                <wp:docPr id="144695059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E2426" w14:textId="37AC4572" w:rsidR="00961A70" w:rsidRDefault="00961A70" w:rsidP="00961A70">
                            <w:pPr>
                              <w:spacing w:after="0"/>
                            </w:pPr>
                            <w:r>
                              <w:t>k=0</w:t>
                            </w:r>
                          </w:p>
                          <w:p w14:paraId="51B252C1" w14:textId="77777777" w:rsidR="00961A70" w:rsidRDefault="00961A70" w:rsidP="00961A70">
                            <w:pPr>
                              <w:spacing w:after="0"/>
                            </w:pPr>
                          </w:p>
                          <w:p w14:paraId="3A9DA650" w14:textId="59F377C2" w:rsidR="00961A70" w:rsidRDefault="00961A70" w:rsidP="00961A70">
                            <w:pPr>
                              <w:spacing w:after="0"/>
                            </w:pPr>
                            <w:proofErr w:type="spellStart"/>
                            <w:r>
                              <w:t>while</w:t>
                            </w:r>
                            <w:proofErr w:type="spellEnd"/>
                            <w:r>
                              <w:t xml:space="preserve"> k &lt; 3</w:t>
                            </w:r>
                          </w:p>
                          <w:p w14:paraId="04BEA248" w14:textId="2FC14D36" w:rsidR="00961A70" w:rsidRDefault="00961A70" w:rsidP="00961A70">
                            <w:pPr>
                              <w:spacing w:after="0"/>
                            </w:pPr>
                            <w:r>
                              <w:t xml:space="preserve">   k = k + 1</w:t>
                            </w:r>
                          </w:p>
                          <w:p w14:paraId="4D02231A" w14:textId="77777777" w:rsidR="00961A70" w:rsidRDefault="00961A70" w:rsidP="00961A70">
                            <w:pPr>
                              <w:spacing w:after="0"/>
                            </w:pPr>
                            <w:r>
                              <w:t xml:space="preserve">   </w:t>
                            </w:r>
                            <w:proofErr w:type="spellStart"/>
                            <w:r>
                              <w:t>fprintf</w:t>
                            </w:r>
                            <w:proofErr w:type="spellEnd"/>
                            <w:r>
                              <w:t>(“%d\n”, i);</w:t>
                            </w:r>
                          </w:p>
                          <w:p w14:paraId="660986B1" w14:textId="77777777" w:rsidR="00961A70" w:rsidRDefault="00961A70" w:rsidP="00961A70">
                            <w:pPr>
                              <w:spacing w:after="0"/>
                            </w:pPr>
                            <w:proofErr w:type="spellStart"/>
                            <w:r>
                              <w:t>end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92F6E" id="_x0000_s1031" type="#_x0000_t202" style="position:absolute;margin-left:366pt;margin-top:12.8pt;width:109.8pt;height:9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">
                <v:textbox>
                  <w:txbxContent>
                    <w:p w14:paraId="545E2426" w14:textId="37AC4572" w:rsidR="00961A70" w:rsidRDefault="00961A70" w:rsidP="00961A70">
                      <w:pPr>
                        <w:spacing w:after="0"/>
                      </w:pPr>
                      <w:r>
                        <w:t>k=0</w:t>
                      </w:r>
                    </w:p>
                    <w:p w14:paraId="51B252C1" w14:textId="77777777" w:rsidR="00961A70" w:rsidRDefault="00961A70" w:rsidP="00961A70">
                      <w:pPr>
                        <w:spacing w:after="0"/>
                      </w:pPr>
                    </w:p>
                    <w:p w14:paraId="3A9DA650" w14:textId="59F377C2" w:rsidR="00961A70" w:rsidRDefault="00961A70" w:rsidP="00961A70">
                      <w:pPr>
                        <w:spacing w:after="0"/>
                      </w:pPr>
                      <w:proofErr w:type="spellStart"/>
                      <w:r>
                        <w:t>while</w:t>
                      </w:r>
                      <w:proofErr w:type="spellEnd"/>
                      <w:r>
                        <w:t xml:space="preserve"> k &lt; 3</w:t>
                      </w:r>
                    </w:p>
                    <w:p w14:paraId="04BEA248" w14:textId="2FC14D36" w:rsidR="00961A70" w:rsidRDefault="00961A70" w:rsidP="00961A70">
                      <w:pPr>
                        <w:spacing w:after="0"/>
                      </w:pPr>
                      <w:r>
                        <w:t xml:space="preserve">   k = k + 1</w:t>
                      </w:r>
                    </w:p>
                    <w:p w14:paraId="4D02231A" w14:textId="77777777" w:rsidR="00961A70" w:rsidRDefault="00961A70" w:rsidP="00961A70">
                      <w:pPr>
                        <w:spacing w:after="0"/>
                      </w:pPr>
                      <w:r>
                        <w:t xml:space="preserve">   </w:t>
                      </w:r>
                      <w:proofErr w:type="spellStart"/>
                      <w:r>
                        <w:t>fprintf</w:t>
                      </w:r>
                      <w:proofErr w:type="spellEnd"/>
                      <w:r>
                        <w:t>(“%d\n”, i);</w:t>
                      </w:r>
                    </w:p>
                    <w:p w14:paraId="660986B1" w14:textId="77777777" w:rsidR="00961A70" w:rsidRDefault="00961A70" w:rsidP="00961A70">
                      <w:pPr>
                        <w:spacing w:after="0"/>
                      </w:pPr>
                      <w:proofErr w:type="spellStart"/>
                      <w:r>
                        <w:t>end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t>While</w:t>
      </w:r>
      <w:proofErr w:type="spellEnd"/>
      <w:r>
        <w:t xml:space="preserve"> döngüsü</w:t>
      </w:r>
    </w:p>
    <w:p w14:paraId="28FFFDE9" w14:textId="77777777" w:rsidR="00961A70" w:rsidRPr="00961A70" w:rsidRDefault="00961A70" w:rsidP="00961A70"/>
    <w:p w14:paraId="352D4E7A" w14:textId="79F40E6F" w:rsidR="00961A70" w:rsidRDefault="00961A70" w:rsidP="00961A70">
      <w:pPr>
        <w:spacing w:after="0"/>
      </w:pPr>
      <w:proofErr w:type="spellStart"/>
      <w:r>
        <w:t>While</w:t>
      </w:r>
      <w:proofErr w:type="spellEnd"/>
      <w:r>
        <w:t xml:space="preserve"> döngüsü belirttiğimiz koşul sağlanana kadar içine</w:t>
      </w:r>
    </w:p>
    <w:p w14:paraId="3C19A276" w14:textId="24A6F707" w:rsidR="00961A70" w:rsidRDefault="00961A70" w:rsidP="00961A70">
      <w:pPr>
        <w:spacing w:after="0"/>
      </w:pPr>
      <w:r>
        <w:t>koyduğumuz kodu çalıştırır. Yanda verilen kodda ilk önce</w:t>
      </w:r>
    </w:p>
    <w:p w14:paraId="52187149" w14:textId="4D8B99A6" w:rsidR="00961A70" w:rsidRDefault="00961A70" w:rsidP="00961A70">
      <w:pPr>
        <w:spacing w:after="0"/>
      </w:pPr>
      <w:r>
        <w:t xml:space="preserve">k değişkeni 0 olarak ayarlanıyor. Verilen </w:t>
      </w:r>
      <w:proofErr w:type="spellStart"/>
      <w:r>
        <w:rPr>
          <w:b/>
          <w:bCs/>
        </w:rPr>
        <w:t>while</w:t>
      </w:r>
      <w:proofErr w:type="spellEnd"/>
      <w:r>
        <w:t xml:space="preserve"> döngüsü</w:t>
      </w:r>
    </w:p>
    <w:p w14:paraId="2DA21135" w14:textId="3B6088C8" w:rsidR="00961A70" w:rsidRDefault="00961A70" w:rsidP="00961A70">
      <w:pPr>
        <w:spacing w:after="0"/>
      </w:pPr>
      <w:r>
        <w:rPr>
          <w:b/>
          <w:bCs/>
        </w:rPr>
        <w:t>k &lt; 3</w:t>
      </w:r>
      <w:r>
        <w:t xml:space="preserve"> koşulu sağlandığı sürece içindeki kod bloğunu çalıştıracak.</w:t>
      </w:r>
    </w:p>
    <w:p w14:paraId="304C28F7" w14:textId="2134F03C" w:rsidR="00961A70" w:rsidRDefault="00961A70" w:rsidP="00961A70">
      <w:pPr>
        <w:spacing w:after="0"/>
      </w:pPr>
      <w:r>
        <w:t>Kod şu şekilde işlenecek:</w:t>
      </w:r>
    </w:p>
    <w:p w14:paraId="642CB303" w14:textId="6C2DD3E1" w:rsidR="00961A70" w:rsidRDefault="00961A70" w:rsidP="00961A70">
      <w:pPr>
        <w:spacing w:after="0"/>
      </w:pPr>
      <w:r>
        <w:t>k=0</w:t>
      </w:r>
    </w:p>
    <w:p w14:paraId="42BAB35C" w14:textId="69A59C9D" w:rsidR="00961A70" w:rsidRDefault="00961A70" w:rsidP="00961A70">
      <w:pPr>
        <w:spacing w:after="0"/>
      </w:pPr>
      <w:r>
        <w:t>k, 3’ten küçük mü, evet, kod bloğunu çalıştır.</w:t>
      </w:r>
    </w:p>
    <w:p w14:paraId="78340B51" w14:textId="0AE9FE19" w:rsidR="00961A70" w:rsidRDefault="00961A70" w:rsidP="00961A70">
      <w:pPr>
        <w:spacing w:after="0"/>
      </w:pPr>
      <w:r>
        <w:t>k=k+1, yani k=1, konsola “1” yazar.</w:t>
      </w:r>
    </w:p>
    <w:p w14:paraId="37B01BD1" w14:textId="65B6D644" w:rsidR="00961A70" w:rsidRDefault="00961A70" w:rsidP="00961A70">
      <w:pPr>
        <w:spacing w:after="0"/>
      </w:pPr>
      <w:r>
        <w:t>k, 3’ten küçük. Kod bloğunu çalıştır.</w:t>
      </w:r>
    </w:p>
    <w:p w14:paraId="64CC9D06" w14:textId="7C35FECF" w:rsidR="00961A70" w:rsidRDefault="00961A70" w:rsidP="00961A70">
      <w:pPr>
        <w:spacing w:after="0"/>
      </w:pPr>
      <w:r>
        <w:t>k=2 oldu. Konsola “2” yazar.</w:t>
      </w:r>
    </w:p>
    <w:p w14:paraId="10BB9D3D" w14:textId="1080FCEC" w:rsidR="00961A70" w:rsidRDefault="00961A70" w:rsidP="00961A70">
      <w:pPr>
        <w:spacing w:after="0"/>
      </w:pPr>
      <w:r>
        <w:t>k, 3’ten küçük. Kod bloğunu çalıştır</w:t>
      </w:r>
    </w:p>
    <w:p w14:paraId="01F77EF4" w14:textId="33698FFB" w:rsidR="00961A70" w:rsidRPr="00961A70" w:rsidRDefault="00961A70" w:rsidP="00961A70">
      <w:pPr>
        <w:spacing w:after="0"/>
      </w:pPr>
      <w:r>
        <w:t xml:space="preserve">k=3 oldu. Konsola “3” yazar. Döngü yeniden başlandığında </w:t>
      </w:r>
      <w:r>
        <w:rPr>
          <w:b/>
          <w:bCs/>
        </w:rPr>
        <w:t>3 &lt; 3</w:t>
      </w:r>
      <w:r>
        <w:t xml:space="preserve"> olduğundan dolayı döngüden çıkılır.</w:t>
      </w:r>
    </w:p>
    <w:sectPr w:rsidR="00961A70" w:rsidRPr="00961A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693B"/>
    <w:multiLevelType w:val="hybridMultilevel"/>
    <w:tmpl w:val="33267F1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4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49"/>
    <w:rsid w:val="00041B5B"/>
    <w:rsid w:val="000C6ED9"/>
    <w:rsid w:val="00105EC8"/>
    <w:rsid w:val="00172416"/>
    <w:rsid w:val="00172FCD"/>
    <w:rsid w:val="001D4C49"/>
    <w:rsid w:val="002D48AA"/>
    <w:rsid w:val="002D70A9"/>
    <w:rsid w:val="002E7BD9"/>
    <w:rsid w:val="00417442"/>
    <w:rsid w:val="004474CB"/>
    <w:rsid w:val="00495C29"/>
    <w:rsid w:val="00497F2C"/>
    <w:rsid w:val="004D012B"/>
    <w:rsid w:val="00573304"/>
    <w:rsid w:val="005F082A"/>
    <w:rsid w:val="005F5C89"/>
    <w:rsid w:val="00647F32"/>
    <w:rsid w:val="00660614"/>
    <w:rsid w:val="006C1642"/>
    <w:rsid w:val="006C63EA"/>
    <w:rsid w:val="0073694A"/>
    <w:rsid w:val="008022AE"/>
    <w:rsid w:val="00806EC6"/>
    <w:rsid w:val="00842E11"/>
    <w:rsid w:val="008B491C"/>
    <w:rsid w:val="00915828"/>
    <w:rsid w:val="00916682"/>
    <w:rsid w:val="00931AC2"/>
    <w:rsid w:val="0095680B"/>
    <w:rsid w:val="00961A70"/>
    <w:rsid w:val="00995CC0"/>
    <w:rsid w:val="009F64FE"/>
    <w:rsid w:val="009F7C63"/>
    <w:rsid w:val="00A1073C"/>
    <w:rsid w:val="00A42553"/>
    <w:rsid w:val="00A5691B"/>
    <w:rsid w:val="00AB62BB"/>
    <w:rsid w:val="00AD0C8D"/>
    <w:rsid w:val="00AE5D3F"/>
    <w:rsid w:val="00AF41D2"/>
    <w:rsid w:val="00B1788F"/>
    <w:rsid w:val="00B41666"/>
    <w:rsid w:val="00B53479"/>
    <w:rsid w:val="00BE6E71"/>
    <w:rsid w:val="00C10709"/>
    <w:rsid w:val="00C1501B"/>
    <w:rsid w:val="00C71873"/>
    <w:rsid w:val="00CF1780"/>
    <w:rsid w:val="00D3016E"/>
    <w:rsid w:val="00D5531A"/>
    <w:rsid w:val="00D654A5"/>
    <w:rsid w:val="00DA47C3"/>
    <w:rsid w:val="00DD55C4"/>
    <w:rsid w:val="00E04BDF"/>
    <w:rsid w:val="00E217D6"/>
    <w:rsid w:val="00E416FE"/>
    <w:rsid w:val="00EA6134"/>
    <w:rsid w:val="00EE041C"/>
    <w:rsid w:val="00EE2247"/>
    <w:rsid w:val="00F6261C"/>
    <w:rsid w:val="00FD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5D507"/>
  <w15:chartTrackingRefBased/>
  <w15:docId w15:val="{D7AA80B3-2CAC-479D-9E77-3F666CF3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C8D"/>
  </w:style>
  <w:style w:type="paragraph" w:styleId="Balk1">
    <w:name w:val="heading 1"/>
    <w:basedOn w:val="Normal"/>
    <w:next w:val="Normal"/>
    <w:link w:val="Balk1Char"/>
    <w:uiPriority w:val="9"/>
    <w:qFormat/>
    <w:rsid w:val="00DA47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E6E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B1788F"/>
    <w:rPr>
      <w:color w:val="666666"/>
    </w:rPr>
  </w:style>
  <w:style w:type="table" w:styleId="TabloKlavuzu">
    <w:name w:val="Table Grid"/>
    <w:basedOn w:val="NormalTablo"/>
    <w:uiPriority w:val="39"/>
    <w:rsid w:val="00B17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5">
    <w:name w:val="Plain Table 5"/>
    <w:basedOn w:val="NormalTablo"/>
    <w:uiPriority w:val="45"/>
    <w:rsid w:val="00AF41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zTablo4">
    <w:name w:val="Plain Table 4"/>
    <w:basedOn w:val="NormalTablo"/>
    <w:uiPriority w:val="44"/>
    <w:rsid w:val="00AF41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3">
    <w:name w:val="Plain Table 3"/>
    <w:basedOn w:val="NormalTablo"/>
    <w:uiPriority w:val="43"/>
    <w:rsid w:val="00AF41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DzTablo2">
    <w:name w:val="Plain Table 2"/>
    <w:basedOn w:val="NormalTablo"/>
    <w:uiPriority w:val="42"/>
    <w:rsid w:val="00AF41D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DzTablo1">
    <w:name w:val="Plain Table 1"/>
    <w:basedOn w:val="NormalTablo"/>
    <w:uiPriority w:val="41"/>
    <w:rsid w:val="00AF41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KlavuzTablo1Ak-Vurgu3">
    <w:name w:val="Grid Table 1 Light Accent 3"/>
    <w:basedOn w:val="NormalTablo"/>
    <w:uiPriority w:val="46"/>
    <w:rsid w:val="00AF41D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Balk1Char">
    <w:name w:val="Başlık 1 Char"/>
    <w:basedOn w:val="VarsaylanParagrafYazTipi"/>
    <w:link w:val="Balk1"/>
    <w:uiPriority w:val="9"/>
    <w:rsid w:val="00DA4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BE6E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Paragraf">
    <w:name w:val="List Paragraph"/>
    <w:basedOn w:val="Normal"/>
    <w:uiPriority w:val="34"/>
    <w:qFormat/>
    <w:rsid w:val="00BE6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7</Pages>
  <Words>1481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Umutlu</dc:creator>
  <cp:keywords/>
  <dc:description/>
  <cp:lastModifiedBy>Oğuzhan Umutlu</cp:lastModifiedBy>
  <cp:revision>28</cp:revision>
  <dcterms:created xsi:type="dcterms:W3CDTF">2024-11-12T16:33:00Z</dcterms:created>
  <dcterms:modified xsi:type="dcterms:W3CDTF">2025-06-16T07:35:00Z</dcterms:modified>
</cp:coreProperties>
</file>