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800"/>
        <w:gridCol w:w="1664"/>
      </w:tblGrid>
      <w:tr>
        <w:trPr>
          <w:trHeight w:val="870" w:hRule="atLeast"/>
        </w:trPr>
        <w:tc>
          <w:tcPr>
            <w:tcW w:w="7800" w:type="dxa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Backend Engineer with experience building scalable microservices architecture and cloud migration, I am excited to leverage my skills in Python, Go, Docker, Kubernetes, and Cloud Computing to drive DoorDash's global infrastructure. With a strong background in leadership, problem-solving, and communication, I have successfully led cross-functional teams to deliver high-performance financial applications. As a polyglot with proficiency in multiple programming languages (Python, Java), I am confident in my ability to adapt to new technologies and contribute to DoorDash's growth.</w:t>
            </w:r>
          </w:p>
        </w:tc>
        <w:tc>
          <w:tcPr>
            <w:tcW w:w="166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Java, Python, JavaScript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API Integration, Cloud Computing, Microservices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/>
              <w:t xml:space="preserve">Communication, Leadership, Organization, Problem Solving</w:t>
            </w:r>
          </w:p>
        </w:tc>
      </w:tr>
      <w:tr>
        <w:trPr/>
        <w:tc>
          <w:tcPr>
            <w:tcW w:w="7800" w:type="dxa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</w:tc>
        <w:tc>
          <w:tcPr>
            <w:tcW w:w="166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800" w:type="dxa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66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464" w:type="dxa"/>
            <w:gridSpan w:val="2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Workshop Presenter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Women in Tech | Capital City, USA | 2023/05 -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Presented workshops on Python programming and career development for women in technology delivered sessions to 80+ attendees received positive feedback for clarity and motivation helped increase program enrollment by 20% provided mentorship and career advice supporting professional growth and advancement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Springfield Tech Expo increased event efficiency by 25% developed communication plans and managed a team of 20 volunteers recognized for organization and leadership</w:t>
            </w:r>
          </w:p>
        </w:tc>
      </w:tr>
      <w:tr>
        <w:trPr/>
        <w:tc>
          <w:tcPr>
            <w:tcW w:w="9464" w:type="dxa"/>
            <w:gridSpan w:val="2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design and implementation of scalable microservices architecture using Python, Go, and Docker, reducing system downtime by 40% and increasing transaction throughput by 25%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Spearheaded cloud migration, improving reliability and reducing operational costs by 30%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Collaborated with cross-functional teams to deliver high-performance financial applications, integrating Kubernetes for automated deployment and monitoring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RESTful APIs and optimized database queries, improving application performance by 30%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microservices and contributed to Docker and Kubernetes adoption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efforts to refactor legacy systems, reducing technical debt and improving maintainability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Junior Developer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StartUp Hub | Springfield, USA | 2015/06 - 2016/06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Assisted in developing MVPs for startup clients, wrote unit tests, and maintained project documentation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Improved code coverage by 20% and contributed to successful product launches</w:t>
            </w:r>
          </w:p>
        </w:tc>
      </w:tr>
      <w:tr>
        <w:trPr/>
        <w:tc>
          <w:tcPr>
            <w:tcW w:w="9464" w:type="dxa"/>
            <w:gridSpan w:val="2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chatbot using Python and NLP libraries to automate customer support for a retail client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Reduced response time by 60% and improved customer satisfaction scores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conversational flows and intent recognition to enhance user experience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E-Commerce Recommendation Engine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2022/07 - 2022/12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a recommendation engine for an e-commerce platform using collaborative filtering and machine learning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Increased sales conversion by 18% and improved user retention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algorithms to personalize product suggestions and enhance user experience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IoT Home Automation System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Personal | 2023/01 - 2023/07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Built an IoT-based home automation system using Raspberry Pi and MQTT protocol for smart device control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Enabled remote monitoring and control, increasing home efficiency by 20%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modular hardware and software components for easy expansion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2025-07-19T05:34:06Z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2025-07-19T05:34:06Z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