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b/>
          <w:bCs/>
          <w:color w:val="555555"/>
          <w:sz w:val="24"/>
          <w:szCs w:val="18"/>
          <w:lang w:val="es-ES" w:eastAsia="es-VE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18"/>
          <w:lang w:val="es-ES" w:eastAsia="es-VE"/>
        </w:rPr>
        <w:t>25 ejercicios de estructuras condicionales en c</w:t>
      </w:r>
      <w:bookmarkStart w:id="0" w:name="_GoBack"/>
      <w:bookmarkEnd w:id="0"/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un número del 1 al 5 y diga si es primo o no.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i;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del 1 al 5:");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d",&amp;i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(i!=4)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("Es primo.");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("No es primo.");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2.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un número y diga si es par o impar.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i;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d",&amp;i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(i%2==0)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("Es par.");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("Es impar.");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3.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un número del 1 al 7 y diga el día de la semana correspondiente.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i;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del 1 al 7:");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d",&amp;i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switch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i){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 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1: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("Lunes\n");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2: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("Martes\n");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3: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("Miércoles\n");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4: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("Jueves\n");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5: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("Viernes\n");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6: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("Sábado\n");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 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7: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("Domingo\n");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default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("Opción no válida\n");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4.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un número del 1 al 12 y diga el nombre del mes correspondiente.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i;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del 1 al 12:");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d",&amp;i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switch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i){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1: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("Enero\n");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2: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("Febrero\n");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3: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("Marzo\n");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4: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 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("Abril\n");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5: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("Mayo\n");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6: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("Junio\n");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7: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 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("Julio\n");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8: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("Agosto\n");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9: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("Septiembre\n");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10: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("Octubre\n");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11: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("Noviembre\n");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12: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("Diciembre\n");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default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("Opción no válida\n");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5.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3 números y los muestre en pantalla de menor a mayor.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(num1&lt;num2 &amp;&amp; num1&lt;num3)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(num2&lt;num3)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(num2&lt;num1 &amp;&amp; num2&lt;num3)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(num1&lt;num3)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(num3&lt;num1 &amp;&amp; num3&lt;num2)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(num1&lt;num2)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6.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3 números y los muestre en pantalla de mayor a menor.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(num1&gt;num2 &amp;&amp; num1&gt;num3)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(num2&gt;num1 &amp;&amp; num2&gt;num3)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(num3&gt;num1 &amp;&amp; num3&gt;num2)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(num1&gt;num2)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7.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3 números y los muestre en pantalla de mayor a menor en líneas distintas. En caso de haber números iguales se pintan en la misma línea.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(num1&gt;num2 &amp;&amp; num1&gt;num3)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(num3&gt;num2)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(num2&gt;num1 &amp;&amp; num2&gt;num3)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(num3&gt;num1)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(num3&gt;num1 &amp;&amp; num3&gt;num2)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(num1&gt;num2)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(num2&gt;num1)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      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("%d\n",num1);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8.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un número y diga si es positivo o negativo.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num1;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(num1&gt;0){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("Es positivo\n");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(num1&lt;0){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("Es negativo\n");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("Es cero\n");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9.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sólo permita introducir los caracteres S y N.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char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c;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un carácter:");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c",&amp;c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ind w:firstLine="72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(c=='s' || c=='n' ){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     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("Es correcto\n");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 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ind w:firstLine="72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     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("Es incorrecto\n");</w:t>
      </w:r>
    </w:p>
    <w:p w:rsidR="007C0195" w:rsidRPr="007C0195" w:rsidRDefault="007C0195" w:rsidP="007C0195">
      <w:pPr>
        <w:spacing w:after="0" w:line="300" w:lineRule="atLeast"/>
        <w:ind w:firstLine="72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ind w:firstLine="72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 </w:t>
      </w:r>
    </w:p>
    <w:p w:rsidR="007C0195" w:rsidRPr="007C0195" w:rsidRDefault="007C0195" w:rsidP="007C0195">
      <w:pPr>
        <w:spacing w:after="0" w:line="300" w:lineRule="atLeast"/>
        <w:ind w:firstLine="72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10.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un número y diga si es mayor de 100.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num1;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un número:");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(num1&gt;100){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("Es mayor\n");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("Es menor\n");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11.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una letra y detecte si es una vocal.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char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c;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un carácter:");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c",&amp;c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switch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(c)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'a':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 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("Es vocal\n");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'e':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("Es vocal\n");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'i':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("Es vocal\n");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 xml:space="preserve">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'o':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 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("Es vocal\n");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'u':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("Es vocal\n");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  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default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("No es vocal\n");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12.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tres números y detecte si se han introducido en orden creciente.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(num1&lt;num2)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(num2&lt;num3)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("Orden creciente");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("No están introducidos en orden creciente 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lastRenderedPageBreak/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("No están introducidos en orden creciente 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13.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tres números y detecte si se han introducido en orden decreciente.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(num1&gt;num2)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(num2&gt;num3)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("Orden decreciente");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("No están introducidos en orden decreciente 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("No están introducidos en orden decreciente 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14.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10 números y diga cuál es el mayor y cual el menor.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num1,num2,num3,num4,num5,num6,num7,num8,num9,num10,mayor,menor;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10;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num2;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(num2&lt;menor)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num2;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(num3&gt;mayor)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(num3&lt;menor)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4:");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("%d",&amp;num4);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(num4&gt;mayor)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num4;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(num4&lt;menor)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num4;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5:");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("%d",&amp;num5);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(num5&gt;mayor)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num5;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(num5&lt;menor)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num5;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6:");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("%d",&amp;num6);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(num6&gt;mayor)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num6;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(num6&lt;menor)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lastRenderedPageBreak/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num6;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7:");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("%d",&amp;num7);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(num7&gt;mayor)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num7;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(num7&lt;menor)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num7;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8:");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("%d",&amp;num8);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(num8&gt;mayor)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num8;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(num8&lt;menor)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num8;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9:");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("%d",&amp;num9);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(num9&gt;mayor)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num9;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(num9&lt;menor)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 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num9;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10:");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("%d",&amp;num10);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(num10&gt;mayor)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mayor=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num10;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(num10&lt;menor)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menor=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num10;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mayor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n",mayor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menor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n",menor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15.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pida tres números e indicar si el tercero es igual a la suma del primero y el segundo.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(num1+num2==num3)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tercer número es la suma de los dos primeros.\n");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tercer número NO es la suma de los dos primeros.\n");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16.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muestre un menú que contemple las opciones “Archivo”, “Buscar” y “Salir”, en caso de que no se introduzca una opción correcta se notificará por pantalla.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("Seleccione opción:\n");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("1 - Archivo\n");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("2 - Buscar\n");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("3 - Salir\n");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!=1 &amp;&amp;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!=2 &amp;&amp;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!=3)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("La opción NO es correcta.\n");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("La opción es correcta.\n");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       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17.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tome dos números del 1 al 5 y diga si ambos son primos.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del 1 al 5:");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del 1 al 5:");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(num1!=4 &amp;&amp; num2!=4)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("Ambos son primos.\n");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("Los números, o uno de ellos, no son primos.\n");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18.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tome dos números y diga si ambos son pares o impares.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primer número:");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segundo número:");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(num1%2==0 &amp;&amp; num2%2==0)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("Ambos son pares.\n");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("Los números, o uno de ellos, no son pares.\n");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19.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tome tres números y diga si la multiplicación de los dos primeros es igual al tercero.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(num1*num2==num3)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tercer número es la multiplicación de los dos primeros.\n");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tercer número NO es la multiplicación de los dos primeros.\n");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20.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tome tres números y diga si el tercero es el resto de la división de los dos primeros.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num1,num2,num3;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   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1:");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("%d",&amp;num1);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2:");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("%d",&amp;num2);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número 3:");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("%d",&amp;num3);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(num1%num2==num3)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tercer número es el resto de la división de los dos primeros.\n");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tercer número NO es el resto de la división de los dos primeros.\n");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21.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muestre un menú donde las opciones sean “Equilátero”, “Isósceles” y “Escaleno”, pida una opción y calcule el perímetro del triángulo seleccionado.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Sirva de aclaración que el perímetro de un triángulo es siempre la suma de sus lados, pero he preferido hacerlo así para ver las tres formas diferentes de calcularlo.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lado, base,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lado del triángulo:");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d",&amp;lado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base del triángulo:");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d",&amp;base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("Seleccione opción:\n");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("1 - Equilátero\n");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("2 - Isósceles\n");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("3 - Escaleno\n");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switch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1: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perímetro es:%d\n",3*lado);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2: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perímetro es:%d\n",(2*lado)+base);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 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3: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perímetro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n",lado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+ lado + lado);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default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("Opción no válida.");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22.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pase de Kg a otra unidad de medida de masa, mostrar en pantalla un menú con las opciones posibles.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peso;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peso en kilogramos:");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d",&amp;peso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("Seleccione opción:\n");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("1 - Hectogramos\n");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("2 - Decagramos\n");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("3 - Gramos\n");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("4 - Decigramos\n");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("5 - Centigramos\n");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("6 - Miligramos\n");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("%d",&amp;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switch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opcion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lastRenderedPageBreak/>
        <w:t>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1: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peso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n",peso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/10);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2: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peso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n",peso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/100);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3: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peso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n",peso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/1000);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4: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peso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n",peso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/10000);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5: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peso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n",peso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/100000);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case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6: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peso es:%d\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n",peso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/1000000);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default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("Opción no válida.");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break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23.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lea un importe bruto y calcule su importe neto, si es mayor de 15.000 se le aplicará un 16% de impuestos, en caso contrario se le aplicará un 10%.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float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importe,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deduccion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Importe:");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f",&amp;importe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(importe&gt;15000)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lastRenderedPageBreak/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deduccion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importe*0.16;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deduccion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importe*0.1;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("El importe neto es %f euros\n",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importe-d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educcion);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24.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 xml:space="preserve">Que lea una hora en </w:t>
      </w:r>
      <w:proofErr w:type="spellStart"/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hora</w:t>
      </w:r>
      <w:proofErr w:type="gramStart"/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:minutos:segundos</w:t>
      </w:r>
      <w:proofErr w:type="spellEnd"/>
      <w:proofErr w:type="gramEnd"/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 xml:space="preserve"> y diga la hora que es un segundo después.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horas, minutos, segundos;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Hora:");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d",&amp;horas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Minutos:");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d",&amp;minutos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Segundos:");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("%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d",&amp;segundos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segundos=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segundos+1;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(minutos&gt;59)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minutos=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(horas&gt;23)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horas=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(segundos&gt;59)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lastRenderedPageBreak/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segundos=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minutos=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minutos+1;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(minutos&gt;59)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minutos=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horas=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horas+1;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(horas&gt;23)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horas=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 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("La hora (un segundo después) es: %02d:%02d:%02d \n", horas, minutos, segundos);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25.</w:t>
      </w:r>
      <w:r w:rsidRPr="007C0195">
        <w:rPr>
          <w:rFonts w:ascii="Arial" w:eastAsia="Times New Roman" w:hAnsi="Arial" w:cs="Arial"/>
          <w:b/>
          <w:bCs/>
          <w:color w:val="555555"/>
          <w:sz w:val="14"/>
          <w:szCs w:val="14"/>
          <w:lang w:val="es-ES" w:eastAsia="es-VE"/>
        </w:rPr>
        <w:t>  </w:t>
      </w:r>
      <w:r w:rsidRPr="007C0195">
        <w:rPr>
          <w:rFonts w:ascii="Arial" w:eastAsia="Times New Roman" w:hAnsi="Arial" w:cs="Arial"/>
          <w:b/>
          <w:bCs/>
          <w:color w:val="555555"/>
          <w:sz w:val="18"/>
          <w:szCs w:val="18"/>
          <w:lang w:val="es-ES" w:eastAsia="es-VE"/>
        </w:rPr>
        <w:t>Que calcule el sueldo que le corresponde al trabajador de una empresa que cobra 40.000 euros anuales, el programa debe realizar los cálculos en función de los siguientes criterios: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a.</w:t>
      </w:r>
      <w:r w:rsidRPr="007C0195">
        <w:rPr>
          <w:rFonts w:ascii="Arial" w:eastAsia="Times New Roman" w:hAnsi="Arial" w:cs="Arial"/>
          <w:color w:val="555555"/>
          <w:sz w:val="14"/>
          <w:szCs w:val="14"/>
          <w:lang w:val="es-ES" w:eastAsia="es-VE"/>
        </w:rPr>
        <w:t>  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Si lleva más de 10 años en la empresa se le aplica un aumento del 10%.</w:t>
      </w: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b.</w:t>
      </w:r>
      <w:r w:rsidRPr="007C0195">
        <w:rPr>
          <w:rFonts w:ascii="Arial" w:eastAsia="Times New Roman" w:hAnsi="Arial" w:cs="Arial"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Si lleva menos de 10 años pero más que 5 se le aplica un aumento del 7%.</w:t>
      </w: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c.</w:t>
      </w:r>
      <w:r w:rsidRPr="007C0195">
        <w:rPr>
          <w:rFonts w:ascii="Arial" w:eastAsia="Times New Roman" w:hAnsi="Arial" w:cs="Arial"/>
          <w:color w:val="555555"/>
          <w:sz w:val="14"/>
          <w:szCs w:val="14"/>
          <w:lang w:val="es-ES" w:eastAsia="es-VE"/>
        </w:rPr>
        <w:t>  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Si lleva menos de 5 años pero más que 3 se le aplica un aumento del 5%.</w:t>
      </w:r>
    </w:p>
    <w:p w:rsidR="007C0195" w:rsidRPr="007C0195" w:rsidRDefault="007C0195" w:rsidP="007C0195">
      <w:pPr>
        <w:spacing w:after="0" w:line="300" w:lineRule="atLeast"/>
        <w:ind w:hanging="360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d.</w:t>
      </w:r>
      <w:r w:rsidRPr="007C0195">
        <w:rPr>
          <w:rFonts w:ascii="Arial" w:eastAsia="Times New Roman" w:hAnsi="Arial" w:cs="Arial"/>
          <w:color w:val="555555"/>
          <w:sz w:val="14"/>
          <w:szCs w:val="14"/>
          <w:lang w:val="es-ES" w:eastAsia="es-VE"/>
        </w:rPr>
        <w:t>      </w:t>
      </w: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Si lleva menos de 3 años se le aplica un aumento del 3%.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stdio.h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#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include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&lt;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stdlib.h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&gt;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main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void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float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importe, aumento;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int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antiguedad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40000;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("Introduzca la antigüedad del trabajador:");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scanf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("%d",&amp;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antiguedad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 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antiguedad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&gt;=10)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lastRenderedPageBreak/>
        <w:t>       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aumento=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importe*0.1;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antiguedad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&lt;10 &amp;&amp;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antiguedad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&gt;=5)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aumento=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importe*0.07;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if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(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antiguedad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&lt;5 &amp;&amp;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antiguedad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&gt;=3)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    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aumento=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importe*0.05;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else</w:t>
      </w:r>
      <w:proofErr w:type="spellEnd"/>
      <w:proofErr w:type="gramEnd"/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{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     </w:t>
      </w:r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aumento=</w:t>
      </w:r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importe*0.03;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 }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printf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("El sueldo que le corresponde al trabajador es 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de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 xml:space="preserve"> %f euros\n",</w:t>
      </w:r>
      <w:proofErr w:type="spellStart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importe+aumento</w:t>
      </w:r>
      <w:proofErr w:type="spellEnd"/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);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    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system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("PAUSE");     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    </w:t>
      </w:r>
      <w:proofErr w:type="spellStart"/>
      <w:proofErr w:type="gramStart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>return</w:t>
      </w:r>
      <w:proofErr w:type="spellEnd"/>
      <w:proofErr w:type="gramEnd"/>
      <w:r w:rsidRPr="007C0195">
        <w:rPr>
          <w:rFonts w:ascii="Arial" w:eastAsia="Times New Roman" w:hAnsi="Arial" w:cs="Arial"/>
          <w:color w:val="555555"/>
          <w:sz w:val="18"/>
          <w:szCs w:val="18"/>
          <w:lang w:eastAsia="es-VE"/>
        </w:rPr>
        <w:t xml:space="preserve"> 0;</w:t>
      </w:r>
    </w:p>
    <w:p w:rsidR="007C0195" w:rsidRPr="007C0195" w:rsidRDefault="007C0195" w:rsidP="007C0195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  <w:lang w:eastAsia="es-VE"/>
        </w:rPr>
      </w:pPr>
      <w:r w:rsidRPr="007C0195">
        <w:rPr>
          <w:rFonts w:ascii="Arial" w:eastAsia="Times New Roman" w:hAnsi="Arial" w:cs="Arial"/>
          <w:color w:val="555555"/>
          <w:sz w:val="18"/>
          <w:szCs w:val="18"/>
          <w:lang w:val="es-ES" w:eastAsia="es-VE"/>
        </w:rPr>
        <w:t>}</w:t>
      </w:r>
    </w:p>
    <w:sectPr w:rsidR="007C0195" w:rsidRPr="007C0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74A35"/>
    <w:multiLevelType w:val="multilevel"/>
    <w:tmpl w:val="1530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95"/>
    <w:rsid w:val="007C0195"/>
    <w:rsid w:val="00D9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9FEA35-A87F-4021-AF96-AF8ECF49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C0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C0195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7C0195"/>
  </w:style>
  <w:style w:type="paragraph" w:styleId="NormalWeb">
    <w:name w:val="Normal (Web)"/>
    <w:basedOn w:val="Normal"/>
    <w:uiPriority w:val="99"/>
    <w:semiHidden/>
    <w:unhideWhenUsed/>
    <w:rsid w:val="007C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semiHidden/>
    <w:unhideWhenUsed/>
    <w:rsid w:val="007C019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0195"/>
    <w:rPr>
      <w:color w:val="800080"/>
      <w:u w:val="single"/>
    </w:rPr>
  </w:style>
  <w:style w:type="character" w:customStyle="1" w:styleId="share-button-link-text">
    <w:name w:val="share-button-link-text"/>
    <w:basedOn w:val="Fuentedeprrafopredeter"/>
    <w:rsid w:val="007C0195"/>
  </w:style>
  <w:style w:type="character" w:customStyle="1" w:styleId="reaction-buttons">
    <w:name w:val="reaction-buttons"/>
    <w:basedOn w:val="Fuentedeprrafopredeter"/>
    <w:rsid w:val="007C0195"/>
  </w:style>
  <w:style w:type="paragraph" w:customStyle="1" w:styleId="st-post-footer-buttons">
    <w:name w:val="st-post-footer-buttons"/>
    <w:basedOn w:val="Normal"/>
    <w:rsid w:val="007C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stfacebookvcount">
    <w:name w:val="st_facebook_vcount"/>
    <w:basedOn w:val="Fuentedeprrafopredeter"/>
    <w:rsid w:val="007C0195"/>
  </w:style>
  <w:style w:type="character" w:customStyle="1" w:styleId="stbutton">
    <w:name w:val="stbutton"/>
    <w:basedOn w:val="Fuentedeprrafopredeter"/>
    <w:rsid w:val="007C0195"/>
  </w:style>
  <w:style w:type="character" w:customStyle="1" w:styleId="stmainservices">
    <w:name w:val="stmainservices"/>
    <w:basedOn w:val="Fuentedeprrafopredeter"/>
    <w:rsid w:val="007C0195"/>
  </w:style>
  <w:style w:type="character" w:customStyle="1" w:styleId="sttwittervcount">
    <w:name w:val="st_twitter_vcount"/>
    <w:basedOn w:val="Fuentedeprrafopredeter"/>
    <w:rsid w:val="007C0195"/>
  </w:style>
  <w:style w:type="character" w:customStyle="1" w:styleId="stlinkedinvcount">
    <w:name w:val="st_linkedin_vcount"/>
    <w:basedOn w:val="Fuentedeprrafopredeter"/>
    <w:rsid w:val="007C0195"/>
  </w:style>
  <w:style w:type="character" w:customStyle="1" w:styleId="stgoogleplusvcount">
    <w:name w:val="st_googleplus_vcount"/>
    <w:basedOn w:val="Fuentedeprrafopredeter"/>
    <w:rsid w:val="007C0195"/>
  </w:style>
  <w:style w:type="character" w:customStyle="1" w:styleId="stbuttongradient">
    <w:name w:val="stbutton_gradient"/>
    <w:basedOn w:val="Fuentedeprrafopredeter"/>
    <w:rsid w:val="007C0195"/>
  </w:style>
  <w:style w:type="character" w:customStyle="1" w:styleId="chicklets">
    <w:name w:val="chicklets"/>
    <w:basedOn w:val="Fuentedeprrafopredeter"/>
    <w:rsid w:val="007C0195"/>
  </w:style>
  <w:style w:type="character" w:customStyle="1" w:styleId="stplusonevcount">
    <w:name w:val="st_plusone_vcount"/>
    <w:basedOn w:val="Fuentedeprrafopredeter"/>
    <w:rsid w:val="007C0195"/>
  </w:style>
  <w:style w:type="character" w:customStyle="1" w:styleId="stemailvcount">
    <w:name w:val="st_email_vcount"/>
    <w:basedOn w:val="Fuentedeprrafopredeter"/>
    <w:rsid w:val="007C0195"/>
  </w:style>
  <w:style w:type="character" w:customStyle="1" w:styleId="stsharethisvcount">
    <w:name w:val="st_sharethis_vcount"/>
    <w:basedOn w:val="Fuentedeprrafopredeter"/>
    <w:rsid w:val="007C0195"/>
  </w:style>
  <w:style w:type="character" w:styleId="CitaHTML">
    <w:name w:val="HTML Cite"/>
    <w:basedOn w:val="Fuentedeprrafopredeter"/>
    <w:uiPriority w:val="99"/>
    <w:semiHidden/>
    <w:unhideWhenUsed/>
    <w:rsid w:val="007C0195"/>
    <w:rPr>
      <w:i/>
      <w:iCs/>
    </w:rPr>
  </w:style>
  <w:style w:type="character" w:customStyle="1" w:styleId="icon">
    <w:name w:val="icon"/>
    <w:basedOn w:val="Fuentedeprrafopredeter"/>
    <w:rsid w:val="007C0195"/>
  </w:style>
  <w:style w:type="character" w:customStyle="1" w:styleId="datetime">
    <w:name w:val="datetime"/>
    <w:basedOn w:val="Fuentedeprrafopredeter"/>
    <w:rsid w:val="007C0195"/>
  </w:style>
  <w:style w:type="paragraph" w:customStyle="1" w:styleId="comment-content">
    <w:name w:val="comment-content"/>
    <w:basedOn w:val="Normal"/>
    <w:rsid w:val="007C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comment-actions">
    <w:name w:val="comment-actions"/>
    <w:basedOn w:val="Fuentedeprrafopredeter"/>
    <w:rsid w:val="007C0195"/>
  </w:style>
  <w:style w:type="character" w:customStyle="1" w:styleId="thread-toggle">
    <w:name w:val="thread-toggle"/>
    <w:basedOn w:val="Fuentedeprrafopredeter"/>
    <w:rsid w:val="007C0195"/>
  </w:style>
  <w:style w:type="character" w:customStyle="1" w:styleId="thread-arrow">
    <w:name w:val="thread-arrow"/>
    <w:basedOn w:val="Fuentedeprrafopredeter"/>
    <w:rsid w:val="007C0195"/>
  </w:style>
  <w:style w:type="character" w:customStyle="1" w:styleId="thread-count">
    <w:name w:val="thread-count"/>
    <w:basedOn w:val="Fuentedeprrafopredeter"/>
    <w:rsid w:val="007C0195"/>
  </w:style>
  <w:style w:type="character" w:customStyle="1" w:styleId="thread-drop">
    <w:name w:val="thread-drop"/>
    <w:basedOn w:val="Fuentedeprrafopredeter"/>
    <w:rsid w:val="007C0195"/>
  </w:style>
  <w:style w:type="character" w:customStyle="1" w:styleId="deleted-comment">
    <w:name w:val="deleted-comment"/>
    <w:basedOn w:val="Fuentedeprrafopredeter"/>
    <w:rsid w:val="007C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301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594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106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503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505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223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3254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96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132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4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294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892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664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784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450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338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328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603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63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483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86799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644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7222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29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50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3299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15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95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4572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6950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31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240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20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266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4271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081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613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378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577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3485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771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698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785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514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698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899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189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44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4844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0737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047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042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00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6311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482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5969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322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176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2094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7993">
                      <w:marLeft w:val="14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2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48404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7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91635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7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86962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6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209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917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5136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0556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7271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2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7864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E3F3"/>
                                <w:left w:val="single" w:sz="6" w:space="0" w:color="CCE3F3"/>
                                <w:bottom w:val="single" w:sz="6" w:space="0" w:color="CCE3F3"/>
                                <w:right w:val="single" w:sz="6" w:space="0" w:color="CCE3F3"/>
                              </w:divBdr>
                            </w:div>
                          </w:divsChild>
                        </w:div>
                      </w:divsChild>
                    </w:div>
                    <w:div w:id="18635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1790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  <w:div w:id="15872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4245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  <w:div w:id="604963781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3041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  <w:div w:id="15329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9631">
                          <w:marLeft w:val="0"/>
                          <w:marRight w:val="0"/>
                          <w:marTop w:val="7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93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416">
          <w:marLeft w:val="0"/>
          <w:marRight w:val="0"/>
          <w:marTop w:val="150"/>
          <w:marBottom w:val="0"/>
          <w:divBdr>
            <w:top w:val="dashed" w:sz="2" w:space="8" w:color="DDDDDD"/>
            <w:left w:val="dashed" w:sz="2" w:space="8" w:color="DDDDDD"/>
            <w:bottom w:val="dashed" w:sz="2" w:space="8" w:color="DDDDDD"/>
            <w:right w:val="dashed" w:sz="2" w:space="8" w:color="DDDDDD"/>
          </w:divBdr>
          <w:divsChild>
            <w:div w:id="20575057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842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3053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159423977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67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030751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84235548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53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746042">
                                  <w:marLeft w:val="54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565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33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32608">
                                              <w:marLeft w:val="75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</w:div>
                                            <w:div w:id="322322620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58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53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995485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42068317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919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573021">
                                  <w:marLeft w:val="54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038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2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15866">
                                              <w:marLeft w:val="75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</w:div>
                                            <w:div w:id="104693653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916111">
                                              <w:marLeft w:val="75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</w:div>
                                            <w:div w:id="779185278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16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591597">
                                              <w:marLeft w:val="75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</w:div>
                                            <w:div w:id="1522664877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110493">
                                              <w:marLeft w:val="75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</w:div>
                                            <w:div w:id="63525802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96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05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246310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195428884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432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830055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86081993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50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676926">
                                  <w:marLeft w:val="54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2902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94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75928">
                                              <w:marLeft w:val="75"/>
                                              <w:marRight w:val="15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</w:div>
                                            <w:div w:id="2110809209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2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3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006790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50563354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403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3523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39821536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969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52055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44604965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959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452408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936059466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52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500962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54155426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816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044597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68420956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55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870774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154220977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84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62356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129132844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964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782927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24831972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55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266496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152548583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53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797648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181745497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66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517982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165341411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82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666024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210248748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7976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82925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458643978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97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796348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94912261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65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657348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180276635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1657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268850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67784836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305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470794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278522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273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663388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85311256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118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463148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216668128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05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45812">
                                  <w:marLeft w:val="75"/>
                                  <w:marRight w:val="150"/>
                                  <w:marTop w:val="75"/>
                                  <w:marBottom w:val="7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</w:div>
                                <w:div w:id="32154794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39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3409</Words>
  <Characters>18755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Radio Pio 88.9 FM</dc:creator>
  <cp:keywords/>
  <dc:description/>
  <cp:lastModifiedBy>Radio Pio 88.9 FM</cp:lastModifiedBy>
  <cp:revision>1</cp:revision>
  <dcterms:created xsi:type="dcterms:W3CDTF">2015-11-28T18:51:00Z</dcterms:created>
  <dcterms:modified xsi:type="dcterms:W3CDTF">2015-11-28T18:56:00Z</dcterms:modified>
</cp:coreProperties>
</file>