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99" w:rsidRDefault="00AC0FDC">
      <w:hyperlink r:id="rId4" w:history="1">
        <w:r w:rsidRPr="00EC6381">
          <w:rPr>
            <w:rStyle w:val="Hyperlink"/>
          </w:rPr>
          <w:t>http://sotd.us/marquiseslaughter/-CIS4655C_Advanced_Mobile_Web_Development/</w:t>
        </w:r>
      </w:hyperlink>
    </w:p>
    <w:p w:rsidR="00AC0FDC" w:rsidRDefault="00AC0FDC">
      <w:hyperlink r:id="rId5" w:history="1">
        <w:r w:rsidRPr="00EC6381">
          <w:rPr>
            <w:rStyle w:val="Hyperlink"/>
          </w:rPr>
          <w:t>https://github.com/MarquiseSlaughter/-CIS4655C_Advanced_Mobile_Web_Development</w:t>
        </w:r>
      </w:hyperlink>
      <w:bookmarkStart w:id="0" w:name="_GoBack"/>
    </w:p>
    <w:p w:rsidR="00AC0FDC" w:rsidRDefault="00AC0FD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0FDC" w:rsidSect="0049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AC"/>
    <w:rsid w:val="0049452D"/>
    <w:rsid w:val="0078491E"/>
    <w:rsid w:val="007C3E50"/>
    <w:rsid w:val="008A7A21"/>
    <w:rsid w:val="00AC0FDC"/>
    <w:rsid w:val="00D52B99"/>
    <w:rsid w:val="00E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634EE-1A90-4D3E-88C4-36293FA1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arquiseSlaughter/-CIS4655C_Advanced_Mobile_Web_Developmen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sotd.us/marquiseslaughter/-CIS4655C_Advanced_Mobile_Web_Developmen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5166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3</cp:revision>
  <dcterms:created xsi:type="dcterms:W3CDTF">2019-02-27T23:35:00Z</dcterms:created>
  <dcterms:modified xsi:type="dcterms:W3CDTF">2019-03-03T14:12:00Z</dcterms:modified>
</cp:coreProperties>
</file>