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9714" w14:textId="3C76168F" w:rsidR="0052371E" w:rsidRPr="0052371E" w:rsidRDefault="0052371E" w:rsidP="0052371E">
      <w:r w:rsidRPr="0052371E">
        <w:rPr>
          <w:b/>
          <w:bCs/>
        </w:rPr>
        <w:t>1. Introduction to Module 8</w:t>
      </w:r>
    </w:p>
    <w:p w14:paraId="0A32D201" w14:textId="77777777" w:rsidR="0052371E" w:rsidRPr="0052371E" w:rsidRDefault="0052371E" w:rsidP="0052371E">
      <w:hyperlink r:id="rId5" w:tooltip="▶️ Welcome to Module 8 (0:33)" w:history="1">
        <w:r w:rsidRPr="0052371E">
          <w:rPr>
            <w:rStyle w:val="Hyperlink"/>
            <w:rFonts w:ascii="Segoe UI Emoji" w:hAnsi="Segoe UI Emoji" w:cs="Segoe UI Emoji"/>
            <w:b/>
            <w:bCs/>
          </w:rPr>
          <w:t>▶️</w:t>
        </w:r>
        <w:r w:rsidRPr="0052371E">
          <w:rPr>
            <w:rStyle w:val="Hyperlink"/>
            <w:b/>
            <w:bCs/>
          </w:rPr>
          <w:t xml:space="preserve"> Welcome to Module 8 (0:33)</w:t>
        </w:r>
      </w:hyperlink>
    </w:p>
    <w:p w14:paraId="3969CA8D" w14:textId="77777777" w:rsidR="0052371E" w:rsidRDefault="0052371E" w:rsidP="0052371E">
      <w:pPr>
        <w:rPr>
          <w:b/>
          <w:bCs/>
        </w:rPr>
      </w:pPr>
    </w:p>
    <w:p w14:paraId="59479253" w14:textId="098B207B" w:rsidR="0052371E" w:rsidRPr="0052371E" w:rsidRDefault="0052371E" w:rsidP="0052371E">
      <w:r w:rsidRPr="0052371E">
        <w:rPr>
          <w:b/>
          <w:bCs/>
        </w:rPr>
        <w:t>2. Subset Selection</w:t>
      </w:r>
    </w:p>
    <w:p w14:paraId="11315496" w14:textId="77777777" w:rsidR="0052371E" w:rsidRPr="0052371E" w:rsidRDefault="0052371E" w:rsidP="0052371E">
      <w:hyperlink r:id="rId6" w:tooltip="▶️ Model selection (9:09)" w:history="1">
        <w:r w:rsidRPr="0052371E">
          <w:rPr>
            <w:rStyle w:val="Hyperlink"/>
            <w:rFonts w:ascii="Segoe UI Emoji" w:hAnsi="Segoe UI Emoji" w:cs="Segoe UI Emoji"/>
            <w:b/>
            <w:bCs/>
          </w:rPr>
          <w:t>▶️</w:t>
        </w:r>
        <w:r w:rsidRPr="0052371E">
          <w:rPr>
            <w:rStyle w:val="Hyperlink"/>
            <w:b/>
            <w:bCs/>
          </w:rPr>
          <w:t xml:space="preserve"> Model selection (9:09)</w:t>
        </w:r>
      </w:hyperlink>
    </w:p>
    <w:p w14:paraId="6171B71C" w14:textId="77777777" w:rsidR="0063475B" w:rsidRPr="0063475B" w:rsidRDefault="0063475B" w:rsidP="0063475B">
      <w:r w:rsidRPr="0063475B">
        <w:t xml:space="preserve">In this chapter, we're going to cover the topic of model selection and regularization. To start the slideshow, let me recap the foundations of linear models. Remember that a linear model takes the form in the expression below. </w:t>
      </w:r>
      <w:proofErr w:type="gramStart"/>
      <w:r w:rsidRPr="0063475B">
        <w:t>In particular, we</w:t>
      </w:r>
      <w:proofErr w:type="gramEnd"/>
      <w:r w:rsidRPr="0063475B">
        <w:t xml:space="preserve"> have that the output is equal to a constant plus a linear combination of the inputs plus some measurement nodes. In general, we will call this part of the equation has f sub L where X is a vector of inputs x one to xp, and beta is a vector of unknown coefficients beta zero to beta p.</w:t>
      </w:r>
      <w:r w:rsidRPr="0063475B">
        <w:br/>
      </w:r>
      <w:r w:rsidRPr="0063475B">
        <w:br/>
        <w:t>During the training process, we find the coefficients beta from a data set formed by inputs and outputs pairs by solving the following optimization problem. Essentially our objective is to find the vector of parameters beta that minimize the residual sum of squares between the actual outputs in the data and our predicted output using the function f sub L and the optimal value of beta will be stored in beta hat.</w:t>
      </w:r>
      <w:r w:rsidRPr="0063475B">
        <w:br/>
      </w:r>
      <w:r w:rsidRPr="0063475B">
        <w:br/>
        <w:t xml:space="preserve">However, in many problems, we're going to have a very large number of inputs meaning p is going to be much greater than one, and in this situation, we can have two different issues. First, a model can be very hard to interpret since we won't be able to have clear associations between what inputs have a strong influence on the output. Also, the prediction accuracy can be very low due to high variance. Remember, when you have many inputs in your model, the flexibility of your model is high and that can induce high variance and </w:t>
      </w:r>
      <w:proofErr w:type="gramStart"/>
      <w:r w:rsidRPr="0063475B">
        <w:t>high test</w:t>
      </w:r>
      <w:proofErr w:type="gramEnd"/>
      <w:r w:rsidRPr="0063475B">
        <w:t xml:space="preserve"> error. These observations lead us to the feature selection problem, which consists </w:t>
      </w:r>
      <w:proofErr w:type="gramStart"/>
      <w:r w:rsidRPr="0063475B">
        <w:t>on</w:t>
      </w:r>
      <w:proofErr w:type="gramEnd"/>
      <w:r w:rsidRPr="0063475B">
        <w:t xml:space="preserve"> selecting a subset of the most relevant inputs.</w:t>
      </w:r>
      <w:r w:rsidRPr="0063475B">
        <w:br/>
      </w:r>
      <w:r w:rsidRPr="0063475B">
        <w:br/>
        <w:t>We will cover three main methods to perform feature selection. The first one is what's called the subset selection method in which we will identify subsets of inputs that are the most relevant to predict the output.</w:t>
      </w:r>
      <w:r w:rsidRPr="0063475B">
        <w:br/>
      </w:r>
      <w:r w:rsidRPr="0063475B">
        <w:br/>
        <w:t>The second methods are called regularization methods. These methods consist in changing the optimization problem in such a way that we will be able to shrink some of the coefficients beta j toward zero, effectively removing the effect of the corresponding inputs.</w:t>
      </w:r>
      <w:r w:rsidRPr="0063475B">
        <w:br/>
      </w:r>
      <w:r w:rsidRPr="0063475B">
        <w:br/>
      </w:r>
      <w:r w:rsidRPr="0063475B">
        <w:lastRenderedPageBreak/>
        <w:t xml:space="preserve">The final technique is called dimensionality reduction </w:t>
      </w:r>
      <w:proofErr w:type="gramStart"/>
      <w:r w:rsidRPr="0063475B">
        <w:t>and in this method,</w:t>
      </w:r>
      <w:proofErr w:type="gramEnd"/>
      <w:r w:rsidRPr="0063475B">
        <w:t xml:space="preserve"> we will generate M &lt; p artificial inputs using the information in the original inputs and use these artificial inputs to predict the outputs.</w:t>
      </w:r>
      <w:r w:rsidRPr="0063475B">
        <w:br/>
      </w:r>
      <w:r w:rsidRPr="0063475B">
        <w:br/>
        <w:t>Let's just start with the first technique called the best subset selection method. The statement of the problem is as follows. We're given p inputs which in general will be a large number of inputs and we want to find a subset of inputs that are most relevant to explain the output.</w:t>
      </w:r>
      <w:r w:rsidRPr="0063475B">
        <w:br/>
      </w:r>
      <w:r w:rsidRPr="0063475B">
        <w:br/>
        <w:t>According to the best subset selection methods, we need to run the following algorithm.</w:t>
      </w:r>
      <w:r w:rsidRPr="0063475B">
        <w:br/>
      </w:r>
      <w:r w:rsidRPr="0063475B">
        <w:br/>
        <w:t xml:space="preserve">We're going to start with something called the null model, which we denote by M sub 0 and this null model is nothing but a linear model, where we only have an intercept. In other words, we don't consider any inputs in the model. In the second step, we're going to run a For loop. In this For loop, we're going to have a variable k, that goes from 1 to p and for each value of k, we're going to take the following steps. </w:t>
      </w:r>
      <w:proofErr w:type="gramStart"/>
      <w:r w:rsidRPr="0063475B">
        <w:t>First of all</w:t>
      </w:r>
      <w:proofErr w:type="gramEnd"/>
      <w:r w:rsidRPr="0063475B">
        <w:t xml:space="preserve">, we're going to fit p choose k models with exactly k inputs. </w:t>
      </w:r>
      <w:proofErr w:type="gramStart"/>
      <w:r w:rsidRPr="0063475B">
        <w:t>So</w:t>
      </w:r>
      <w:proofErr w:type="gramEnd"/>
      <w:r w:rsidRPr="0063475B">
        <w:t xml:space="preserve"> if you're not familiar with the p </w:t>
      </w:r>
      <w:proofErr w:type="gramStart"/>
      <w:r w:rsidRPr="0063475B">
        <w:t>choose k</w:t>
      </w:r>
      <w:proofErr w:type="gramEnd"/>
      <w:r w:rsidRPr="0063475B">
        <w:t xml:space="preserve"> nomenclature, let me explain what this means. So first of all, p choose k numerically can be computed as p factorial divided by k factorial, p minus k factorial and this quantity counts the number of ways in which you can pick k elements out of p possible options.</w:t>
      </w:r>
      <w:r w:rsidRPr="0063475B">
        <w:br/>
      </w:r>
      <w:r w:rsidRPr="0063475B">
        <w:br/>
        <w:t>Now going back to our algorithm for k equal to 1 meaning the first pass in this loop, we're going to have p choose 1 which is equal to p.</w:t>
      </w:r>
      <w:r w:rsidRPr="0063475B">
        <w:br/>
      </w:r>
      <w:r w:rsidRPr="0063475B">
        <w:br/>
        <w:t xml:space="preserve">And what we're going to do is starting from the new model, we're going to consider all the p possible models that add an extra input variable to the model. So essentially, we're going to consider the model of the form beta 0 hat plus beta 1 hat, x1. </w:t>
      </w:r>
      <w:proofErr w:type="gramStart"/>
      <w:r w:rsidRPr="0063475B">
        <w:t>So</w:t>
      </w:r>
      <w:proofErr w:type="gramEnd"/>
      <w:r w:rsidRPr="0063475B">
        <w:t xml:space="preserve"> this would be one model that considers the first input, we're going to have a second model in which we have the second input alone up to the pth model. We're going to have the pth input alone. </w:t>
      </w:r>
      <w:proofErr w:type="gramStart"/>
      <w:r w:rsidRPr="0063475B">
        <w:t>So</w:t>
      </w:r>
      <w:proofErr w:type="gramEnd"/>
      <w:r w:rsidRPr="0063475B">
        <w:t xml:space="preserve"> this will be the p choose k, meaning p choose 1 </w:t>
      </w:r>
      <w:proofErr w:type="gramStart"/>
      <w:r w:rsidRPr="0063475B">
        <w:t>models</w:t>
      </w:r>
      <w:proofErr w:type="gramEnd"/>
      <w:r w:rsidRPr="0063475B">
        <w:t xml:space="preserve"> in the first part of the algorithm. Now, out of all these p </w:t>
      </w:r>
      <w:proofErr w:type="gramStart"/>
      <w:r w:rsidRPr="0063475B">
        <w:t>choose</w:t>
      </w:r>
      <w:proofErr w:type="gramEnd"/>
      <w:r w:rsidRPr="0063475B">
        <w:t xml:space="preserve"> 1 </w:t>
      </w:r>
      <w:proofErr w:type="gramStart"/>
      <w:r w:rsidRPr="0063475B">
        <w:t>models</w:t>
      </w:r>
      <w:proofErr w:type="gramEnd"/>
      <w:r w:rsidRPr="0063475B">
        <w:t xml:space="preserve">, we're going to pick the one with the smallest training RSS and we're going to call that model M sub k. </w:t>
      </w:r>
      <w:proofErr w:type="gramStart"/>
      <w:r w:rsidRPr="0063475B">
        <w:t>So</w:t>
      </w:r>
      <w:proofErr w:type="gramEnd"/>
      <w:r w:rsidRPr="0063475B">
        <w:t xml:space="preserve"> consider for example, that this is the model with one input that results on the smallest training RSS. </w:t>
      </w:r>
      <w:proofErr w:type="gramStart"/>
      <w:r w:rsidRPr="0063475B">
        <w:t>So</w:t>
      </w:r>
      <w:proofErr w:type="gramEnd"/>
      <w:r w:rsidRPr="0063475B">
        <w:t xml:space="preserve"> our model M sub 1 is going to be equal to this </w:t>
      </w:r>
      <w:proofErr w:type="gramStart"/>
      <w:r w:rsidRPr="0063475B">
        <w:t>particular model</w:t>
      </w:r>
      <w:proofErr w:type="gramEnd"/>
      <w:r w:rsidRPr="0063475B">
        <w:t xml:space="preserve"> in here.</w:t>
      </w:r>
      <w:r w:rsidRPr="0063475B">
        <w:br/>
      </w:r>
      <w:r w:rsidRPr="0063475B">
        <w:br/>
        <w:t xml:space="preserve">Now let's go into the second pass of the loop. </w:t>
      </w:r>
      <w:proofErr w:type="gramStart"/>
      <w:r w:rsidRPr="0063475B">
        <w:t>So</w:t>
      </w:r>
      <w:proofErr w:type="gramEnd"/>
      <w:r w:rsidRPr="0063475B">
        <w:t xml:space="preserve"> I'll erase things for clarity.</w:t>
      </w:r>
      <w:r w:rsidRPr="0063475B">
        <w:br/>
      </w:r>
      <w:r w:rsidRPr="0063475B">
        <w:br/>
        <w:t xml:space="preserve">In the second pass of the loop, k will be equal to 2 and we will have to consider all the p </w:t>
      </w:r>
      <w:r w:rsidRPr="0063475B">
        <w:lastRenderedPageBreak/>
        <w:t xml:space="preserve">choose two models with exactly two inputs. So essentially, we're going to have a model with a beta 0 hat plus beta 1 hat x1 plus beta 2 hat x2. </w:t>
      </w:r>
      <w:proofErr w:type="gramStart"/>
      <w:r w:rsidRPr="0063475B">
        <w:t>So</w:t>
      </w:r>
      <w:proofErr w:type="gramEnd"/>
      <w:r w:rsidRPr="0063475B">
        <w:t xml:space="preserve"> this could be our first model. The second model will be beta 0 hat plus beta 1 hat x1 plus beta 3 hat x3 and then you'll keep going until you scan all the possible models with two inputs. </w:t>
      </w:r>
      <w:proofErr w:type="gramStart"/>
      <w:r w:rsidRPr="0063475B">
        <w:t>So</w:t>
      </w:r>
      <w:proofErr w:type="gramEnd"/>
      <w:r w:rsidRPr="0063475B">
        <w:t xml:space="preserve"> the last one would be beta 0 hat plus beta p minus 1 hat xp minus 1 plus beta p hat xp. So essentially all the possible models stated here are going to be p choose two models. We will compute the training RSS of all these p choose 2 models and we'll pick the model with the smallest RSS. </w:t>
      </w:r>
      <w:proofErr w:type="gramStart"/>
      <w:r w:rsidRPr="0063475B">
        <w:t>So</w:t>
      </w:r>
      <w:proofErr w:type="gramEnd"/>
      <w:r w:rsidRPr="0063475B">
        <w:t xml:space="preserve"> for example, the last one in this case.</w:t>
      </w:r>
      <w:r w:rsidRPr="0063475B">
        <w:br/>
      </w:r>
      <w:r w:rsidRPr="0063475B">
        <w:br/>
        <w:t xml:space="preserve">So this model will be what we call m </w:t>
      </w:r>
      <w:proofErr w:type="gramStart"/>
      <w:r w:rsidRPr="0063475B">
        <w:t>sub 2</w:t>
      </w:r>
      <w:proofErr w:type="gramEnd"/>
      <w:r w:rsidRPr="0063475B">
        <w:t>.</w:t>
      </w:r>
      <w:r w:rsidRPr="0063475B">
        <w:br/>
      </w:r>
      <w:r w:rsidRPr="0063475B">
        <w:br/>
        <w:t>And we repeat this loop for all possible values of p. So essentially when k is equal to p, we will have a single model. So let me erase for clarity.</w:t>
      </w:r>
      <w:r w:rsidRPr="0063475B">
        <w:br/>
      </w:r>
      <w:r w:rsidRPr="0063475B">
        <w:br/>
        <w:t xml:space="preserve">So in the last pass of the loop, the value of k will be equal to p. We'll have here p choose p which is equal to 1 and we'll have a single model, which is the model that contains all inputs. </w:t>
      </w:r>
      <w:proofErr w:type="gramStart"/>
      <w:r w:rsidRPr="0063475B">
        <w:t>So</w:t>
      </w:r>
      <w:proofErr w:type="gramEnd"/>
      <w:r w:rsidRPr="0063475B">
        <w:t xml:space="preserve"> the only model to consider would be beta 0 hat plus beta 1 hat x1 and we'll include everything single input meaning beta p hat xp, right? </w:t>
      </w:r>
      <w:proofErr w:type="gramStart"/>
      <w:r w:rsidRPr="0063475B">
        <w:t>Obviously</w:t>
      </w:r>
      <w:proofErr w:type="gramEnd"/>
      <w:r w:rsidRPr="0063475B">
        <w:t xml:space="preserve"> this will be the model m sub p because we </w:t>
      </w:r>
      <w:proofErr w:type="gramStart"/>
      <w:r w:rsidRPr="0063475B">
        <w:t>have to</w:t>
      </w:r>
      <w:proofErr w:type="gramEnd"/>
      <w:r w:rsidRPr="0063475B">
        <w:t xml:space="preserve"> find the smallest training RSS out of one single model. This is p choose p, which is equal to 1. Now, once we exit this for loop, we'll go over all the models that we have computed inside the loop starting from the null model. So essentially, we have p extra models inside the loop. Out of all these models, we're going to try to find the model that minimizes the cross validated testing error. </w:t>
      </w:r>
      <w:proofErr w:type="gramStart"/>
      <w:r w:rsidRPr="0063475B">
        <w:t>So</w:t>
      </w:r>
      <w:proofErr w:type="gramEnd"/>
      <w:r w:rsidRPr="0063475B">
        <w:t xml:space="preserve"> this is a very important point which is in the internal loop of the algorithm. We </w:t>
      </w:r>
      <w:proofErr w:type="gramStart"/>
      <w:r w:rsidRPr="0063475B">
        <w:t>look</w:t>
      </w:r>
      <w:proofErr w:type="gramEnd"/>
      <w:r w:rsidRPr="0063475B">
        <w:t xml:space="preserve"> for the smallest training RSS but once we have generated a family of models with different degrees of flexibility, we'll pick up the right amount of flexibility out of all these models by estimating the testing error. And to perform this step, you can use any of the techniques that we saw in the previous chapter for example, k fold cross validation.</w:t>
      </w:r>
      <w:r w:rsidRPr="0063475B">
        <w:br/>
      </w:r>
      <w:r w:rsidRPr="0063475B">
        <w:br/>
        <w:t>There is an issue with this algorithm, which is it requires the analysis of a very large number of models, in particular 2 to the p which is equal</w:t>
      </w:r>
      <w:r w:rsidRPr="0063475B">
        <w:br/>
      </w:r>
      <w:r w:rsidRPr="0063475B">
        <w:br/>
        <w:t xml:space="preserve">to p choose 1 for the first part of the algorithm, plus p choose 2 plus p choose p. And I should also include the null model which you can call p </w:t>
      </w:r>
      <w:proofErr w:type="gramStart"/>
      <w:r w:rsidRPr="0063475B">
        <w:t>sub 0</w:t>
      </w:r>
      <w:proofErr w:type="gramEnd"/>
      <w:r w:rsidRPr="0063475B">
        <w:t xml:space="preserve">. </w:t>
      </w:r>
      <w:proofErr w:type="gramStart"/>
      <w:r w:rsidRPr="0063475B">
        <w:t>So</w:t>
      </w:r>
      <w:proofErr w:type="gramEnd"/>
      <w:r w:rsidRPr="0063475B">
        <w:t xml:space="preserve"> if you do the summation, this is equal to 2 to the p and where p is large, maybe 100 entries, 2 to the p is a prohibiting large number of models for which we will have to train and compute the training analysis.</w:t>
      </w:r>
    </w:p>
    <w:p w14:paraId="628A9B3D" w14:textId="77777777" w:rsidR="0063475B" w:rsidRPr="0063475B" w:rsidRDefault="0063475B" w:rsidP="0063475B">
      <w:r w:rsidRPr="0063475B">
        <w:t> </w:t>
      </w:r>
    </w:p>
    <w:p w14:paraId="654E142E" w14:textId="77777777" w:rsidR="0052371E" w:rsidRDefault="0052371E" w:rsidP="0052371E"/>
    <w:p w14:paraId="196D5BDC" w14:textId="3618825E" w:rsidR="0052371E" w:rsidRPr="0052371E" w:rsidRDefault="0052371E" w:rsidP="0052371E">
      <w:hyperlink r:id="rId7" w:tooltip="▶️ Forward and backward selection (11:10)" w:history="1">
        <w:r w:rsidRPr="0052371E">
          <w:rPr>
            <w:rStyle w:val="Hyperlink"/>
            <w:rFonts w:ascii="Segoe UI Emoji" w:hAnsi="Segoe UI Emoji" w:cs="Segoe UI Emoji"/>
            <w:b/>
            <w:bCs/>
          </w:rPr>
          <w:t>▶️</w:t>
        </w:r>
        <w:r w:rsidRPr="0052371E">
          <w:rPr>
            <w:rStyle w:val="Hyperlink"/>
            <w:b/>
            <w:bCs/>
          </w:rPr>
          <w:t xml:space="preserve"> Forward and backward selection (11:10)</w:t>
        </w:r>
      </w:hyperlink>
    </w:p>
    <w:p w14:paraId="1626F267" w14:textId="664C8632" w:rsidR="0052371E" w:rsidRDefault="008D43EE" w:rsidP="0052371E">
      <w:r w:rsidRPr="008D43EE">
        <w:t xml:space="preserve">To overcome the computational challenge of running the best subset selection algorithm for tillage, we can use an alternative method called the forward stepwise selection. </w:t>
      </w:r>
      <w:proofErr w:type="gramStart"/>
      <w:r w:rsidRPr="008D43EE">
        <w:t>So</w:t>
      </w:r>
      <w:proofErr w:type="gramEnd"/>
      <w:r w:rsidRPr="008D43EE">
        <w:t xml:space="preserve"> this method is based on the algorithm below. </w:t>
      </w:r>
      <w:proofErr w:type="gramStart"/>
      <w:r w:rsidRPr="008D43EE">
        <w:t>So</w:t>
      </w:r>
      <w:proofErr w:type="gramEnd"/>
      <w:r w:rsidRPr="008D43EE">
        <w:t xml:space="preserve"> we're going to start with a null model, which is exactly the one that we considered in the previous slide, so just a model with no inputs. Then we're going to run a for-loop where the variable k goes from 0 to p minus 1, and for each value of k, we're going to take two steps. The first step is to feed all the models that augment a model M_k with one additional input. </w:t>
      </w:r>
      <w:proofErr w:type="gramStart"/>
      <w:r w:rsidRPr="008D43EE">
        <w:t>So</w:t>
      </w:r>
      <w:proofErr w:type="gramEnd"/>
      <w:r w:rsidRPr="008D43EE">
        <w:t xml:space="preserve"> to clarify this step, it's assumed that this is the first pass of the algorithm. Essentially, we start with a model M_0, and now we go to the first step. </w:t>
      </w:r>
      <w:proofErr w:type="gramStart"/>
      <w:r w:rsidRPr="008D43EE">
        <w:t>So</w:t>
      </w:r>
      <w:proofErr w:type="gramEnd"/>
      <w:r w:rsidRPr="008D43EE">
        <w:t xml:space="preserve"> in that case, p minus k, since k is equal to 0, is going to be equal to p. What we're going to do is build the p models that augment M_0 by including one additional input. So essentially </w:t>
      </w:r>
      <w:proofErr w:type="gramStart"/>
      <w:r w:rsidRPr="008D43EE">
        <w:t>this models</w:t>
      </w:r>
      <w:proofErr w:type="gramEnd"/>
      <w:r w:rsidRPr="008D43EE">
        <w:t xml:space="preserve"> will be the model Beta 0 hat plus Beta 1 hat X_1, Beta 0 hat plus Beta 2 hat X_2 dot, dot, dot Beta 0 hat plus Beta p hat X_p. </w:t>
      </w:r>
      <w:proofErr w:type="gramStart"/>
      <w:r w:rsidRPr="008D43EE">
        <w:t>So</w:t>
      </w:r>
      <w:proofErr w:type="gramEnd"/>
      <w:r w:rsidRPr="008D43EE">
        <w:t xml:space="preserve"> these are essentially the p models that augment the null model by adding one additional input. Then in the next step, out of all these p minus k models, we will pick the one with the smallest training RSS. </w:t>
      </w:r>
      <w:proofErr w:type="gramStart"/>
      <w:r w:rsidRPr="008D43EE">
        <w:t>So</w:t>
      </w:r>
      <w:proofErr w:type="gramEnd"/>
      <w:r w:rsidRPr="008D43EE">
        <w:t xml:space="preserve"> for example, we can pick the one resulting from the addition of a second variable. Now let's consider the second part of the loop. In the second part of the loop, k will be equal to 1, p minus k will be equal to p minus 1. We will have to consider all the p minus 1 </w:t>
      </w:r>
      <w:proofErr w:type="gramStart"/>
      <w:r w:rsidRPr="008D43EE">
        <w:t>models</w:t>
      </w:r>
      <w:proofErr w:type="gramEnd"/>
      <w:r w:rsidRPr="008D43EE">
        <w:t xml:space="preserve"> that augment M_k, which in this case is the model I </w:t>
      </w:r>
      <w:proofErr w:type="gramStart"/>
      <w:r w:rsidRPr="008D43EE">
        <w:t>indicate in</w:t>
      </w:r>
      <w:proofErr w:type="gramEnd"/>
      <w:r w:rsidRPr="008D43EE">
        <w:t xml:space="preserve"> there by one additional input. </w:t>
      </w:r>
      <w:proofErr w:type="gramStart"/>
      <w:r w:rsidRPr="008D43EE">
        <w:t>In particular to</w:t>
      </w:r>
      <w:proofErr w:type="gramEnd"/>
      <w:r w:rsidRPr="008D43EE">
        <w:t xml:space="preserve"> this model, we can add the first entry. </w:t>
      </w:r>
      <w:proofErr w:type="gramStart"/>
      <w:r w:rsidRPr="008D43EE">
        <w:t>So</w:t>
      </w:r>
      <w:proofErr w:type="gramEnd"/>
      <w:r w:rsidRPr="008D43EE">
        <w:t xml:space="preserve"> we will have Beta 0 hat plus Beta 2 hat X_2 plus the first entry. We cannot add X_2 again, so we'll have to jump to Beta 3. </w:t>
      </w:r>
      <w:proofErr w:type="gramStart"/>
      <w:r w:rsidRPr="008D43EE">
        <w:t>So</w:t>
      </w:r>
      <w:proofErr w:type="gramEnd"/>
      <w:r w:rsidRPr="008D43EE">
        <w:t xml:space="preserve"> since is going to be Beta 0 hat plus Beta 2 hat X_2. </w:t>
      </w:r>
      <w:proofErr w:type="gramStart"/>
      <w:r w:rsidRPr="008D43EE">
        <w:t>So</w:t>
      </w:r>
      <w:proofErr w:type="gramEnd"/>
      <w:r w:rsidRPr="008D43EE">
        <w:t xml:space="preserve"> this is essentially M_1 and now we consider the addition of Beta 3 hat X_</w:t>
      </w:r>
      <w:proofErr w:type="gramStart"/>
      <w:r w:rsidRPr="008D43EE">
        <w:t>3</w:t>
      </w:r>
      <w:proofErr w:type="gramEnd"/>
      <w:r w:rsidRPr="008D43EE">
        <w:t xml:space="preserve"> and we'll keep going with Beta 4 hat X_4 up to Beta 0 hat plus Beta 2 hat X_2 plus Beta p hat X_p. </w:t>
      </w:r>
      <w:proofErr w:type="gramStart"/>
      <w:r w:rsidRPr="008D43EE">
        <w:t>So</w:t>
      </w:r>
      <w:proofErr w:type="gramEnd"/>
      <w:r w:rsidRPr="008D43EE">
        <w:t xml:space="preserve"> notice that this part of the model is </w:t>
      </w:r>
      <w:proofErr w:type="gramStart"/>
      <w:r w:rsidRPr="008D43EE">
        <w:t>exactly the same</w:t>
      </w:r>
      <w:proofErr w:type="gramEnd"/>
      <w:r w:rsidRPr="008D43EE">
        <w:t xml:space="preserve"> as M_1 and we consider the addition of this extra element. If you think about this, since we have p variables, but we cannot add X_2 again, we're going to have p minus 1 </w:t>
      </w:r>
      <w:proofErr w:type="gramStart"/>
      <w:r w:rsidRPr="008D43EE">
        <w:t>options</w:t>
      </w:r>
      <w:proofErr w:type="gramEnd"/>
      <w:r w:rsidRPr="008D43EE">
        <w:t xml:space="preserve"> in there, which is the number of models that we've </w:t>
      </w:r>
      <w:proofErr w:type="gramStart"/>
      <w:r w:rsidRPr="008D43EE">
        <w:t>wrote</w:t>
      </w:r>
      <w:proofErr w:type="gramEnd"/>
      <w:r w:rsidRPr="008D43EE">
        <w:t xml:space="preserve"> in here. Now in the second step of the for loop, we will look for the model out of this p minus 1 </w:t>
      </w:r>
      <w:proofErr w:type="gramStart"/>
      <w:r w:rsidRPr="008D43EE">
        <w:t>models</w:t>
      </w:r>
      <w:proofErr w:type="gramEnd"/>
      <w:r w:rsidRPr="008D43EE">
        <w:t xml:space="preserve"> that result in the smallest training RSS. So maybe the last one and then we will keep repeating. Let me clean things up. </w:t>
      </w:r>
      <w:proofErr w:type="gramStart"/>
      <w:r w:rsidRPr="008D43EE">
        <w:t>So</w:t>
      </w:r>
      <w:proofErr w:type="gramEnd"/>
      <w:r w:rsidRPr="008D43EE">
        <w:t xml:space="preserve"> to recap, we started with M_0, the new model, then we went to M_1, which is Beta 0 hat plus Beta 2 hat X_2, then we went to a model M_2, which is Beta 0 hat plus Beta 2 hat X_2 plus Beta p hat X_p. Now from there, we will try to find M_3 by adding one extra variable to this model. </w:t>
      </w:r>
      <w:proofErr w:type="gramStart"/>
      <w:r w:rsidRPr="008D43EE">
        <w:t>So</w:t>
      </w:r>
      <w:proofErr w:type="gramEnd"/>
      <w:r w:rsidRPr="008D43EE">
        <w:t xml:space="preserve"> we can either add Beta 1 hat X_1 or we can add Beta 3 hat X_3. </w:t>
      </w:r>
      <w:proofErr w:type="gramStart"/>
      <w:r w:rsidRPr="008D43EE">
        <w:t>So</w:t>
      </w:r>
      <w:proofErr w:type="gramEnd"/>
      <w:r w:rsidRPr="008D43EE">
        <w:t xml:space="preserve"> notice that we cannot add X_2 because it's already there. We can add Beta 4 hat X_4 and then we'll stop in the potential addition of p minus 1 hat X_p, and we will not be able to add the last variable. So essentially, these are p minus 2 options resulting in </w:t>
      </w:r>
      <w:r w:rsidRPr="008D43EE">
        <w:lastRenderedPageBreak/>
        <w:t xml:space="preserve">addition of one extra potential variable, X_1 to X_p, but not including the variable X_2 and the variable X_p. </w:t>
      </w:r>
      <w:proofErr w:type="gramStart"/>
      <w:r w:rsidRPr="008D43EE">
        <w:t>So</w:t>
      </w:r>
      <w:proofErr w:type="gramEnd"/>
      <w:r w:rsidRPr="008D43EE">
        <w:t xml:space="preserve"> this will be p minus 2 options and in this step of the algorithm, we'll have to find the best out of those p minus 2 options to build a model M_3. Then you keep going until you </w:t>
      </w:r>
      <w:proofErr w:type="gramStart"/>
      <w:r w:rsidRPr="008D43EE">
        <w:t>reach to</w:t>
      </w:r>
      <w:proofErr w:type="gramEnd"/>
      <w:r w:rsidRPr="008D43EE">
        <w:t xml:space="preserve"> k equal p minus 1 that would result in a model M_p. Now in the final step of the algorithm, we'll consider the p plus 1 models starting from the null model up to the M_pth model, and then we will consider this as a family of models with an increasing flexibility since we're including more and more entries as we increase the value of the sub-index. Then we'll try to find the model that minimizes the cross-validated testing error. </w:t>
      </w:r>
      <w:proofErr w:type="gramStart"/>
      <w:r w:rsidRPr="008D43EE">
        <w:t>So</w:t>
      </w:r>
      <w:proofErr w:type="gramEnd"/>
      <w:r w:rsidRPr="008D43EE">
        <w:t xml:space="preserve"> this step is </w:t>
      </w:r>
      <w:proofErr w:type="gramStart"/>
      <w:r w:rsidRPr="008D43EE">
        <w:t>exactly the same</w:t>
      </w:r>
      <w:proofErr w:type="gramEnd"/>
      <w:r w:rsidRPr="008D43EE">
        <w:t xml:space="preserve"> as we had in the previous slide. </w:t>
      </w:r>
      <w:proofErr w:type="gramStart"/>
      <w:r w:rsidRPr="008D43EE">
        <w:t>So</w:t>
      </w:r>
      <w:proofErr w:type="gramEnd"/>
      <w:r w:rsidRPr="008D43EE">
        <w:t xml:space="preserve"> once we have a family of models such as the </w:t>
      </w:r>
      <w:proofErr w:type="gramStart"/>
      <w:r w:rsidRPr="008D43EE">
        <w:t>one in</w:t>
      </w:r>
      <w:proofErr w:type="gramEnd"/>
      <w:r w:rsidRPr="008D43EE">
        <w:t xml:space="preserve"> here, we just need to pick the right level of flexibility and we do that by computing an estimation of the testing error using, for example, k-fold cross-validation. Now, to finish this slide, I would like to add a remark, which is, this algorithm is not guaranteed to find the best possible model, meaning the result of the best subset selection process, in general, does not coincide with the model found by the forward stepwise selection. In the first case, we are guaranteed to find the best possible model in the forward step size selection while saving </w:t>
      </w:r>
      <w:proofErr w:type="gramStart"/>
      <w:r w:rsidRPr="008D43EE">
        <w:t>computation, but</w:t>
      </w:r>
      <w:proofErr w:type="gramEnd"/>
      <w:r w:rsidRPr="008D43EE">
        <w:t xml:space="preserve"> will sacrifice on model quality. Another alternative to overcome the computational burden of best subset selection is to use an algorithm called backward stepwise selection. In this algorithm, we'll start with the full model M_p containing all the input variables x_1, x_2, up to x_p, and then we'll get into a for loop in which we will sequentially knockout variables from the model. </w:t>
      </w:r>
      <w:proofErr w:type="gramStart"/>
      <w:r w:rsidRPr="008D43EE">
        <w:t>In particular, we</w:t>
      </w:r>
      <w:proofErr w:type="gramEnd"/>
      <w:r w:rsidRPr="008D43EE">
        <w:t xml:space="preserve"> are going to have a variable k that goes backwards up to 1 by subtracting one unit in each pass of the loop, and then for each value of k, we'll feed k models that contain all but one of the inputs in the model M_k. </w:t>
      </w:r>
      <w:proofErr w:type="gramStart"/>
      <w:r w:rsidRPr="008D43EE">
        <w:t>In particular, in</w:t>
      </w:r>
      <w:proofErr w:type="gramEnd"/>
      <w:r w:rsidRPr="008D43EE">
        <w:t xml:space="preserve"> the first pass of the algorithm, k will be equal to p, and will </w:t>
      </w:r>
      <w:proofErr w:type="gramStart"/>
      <w:r w:rsidRPr="008D43EE">
        <w:t>have p</w:t>
      </w:r>
      <w:proofErr w:type="gramEnd"/>
      <w:r w:rsidRPr="008D43EE">
        <w:t xml:space="preserve"> models resulting from the knockout of one variable from the full model M_p. </w:t>
      </w:r>
      <w:proofErr w:type="gramStart"/>
      <w:r w:rsidRPr="008D43EE">
        <w:t>In particular, we'll</w:t>
      </w:r>
      <w:proofErr w:type="gramEnd"/>
      <w:r w:rsidRPr="008D43EE">
        <w:t xml:space="preserve"> have the model resulting from the first variable alone or the second variable alone up to the pth variable alone. In the second step of the inner loop, we'll </w:t>
      </w:r>
      <w:proofErr w:type="gramStart"/>
      <w:r w:rsidRPr="008D43EE">
        <w:t>look into</w:t>
      </w:r>
      <w:proofErr w:type="gramEnd"/>
      <w:r w:rsidRPr="008D43EE">
        <w:t xml:space="preserve"> all these k models, which in the first pass will be equal to p models, and then we'll pick the one with the smallest RSS. We'll call that model M_k minus 1, in the first pass it will be M_ p minus 1. In the second pass of the algorithm, k will be equal to p minus 1. </w:t>
      </w:r>
      <w:proofErr w:type="gramStart"/>
      <w:r w:rsidRPr="008D43EE">
        <w:t>So</w:t>
      </w:r>
      <w:proofErr w:type="gramEnd"/>
      <w:r w:rsidRPr="008D43EE">
        <w:t xml:space="preserve"> we'll </w:t>
      </w:r>
      <w:proofErr w:type="gramStart"/>
      <w:r w:rsidRPr="008D43EE">
        <w:t>have p</w:t>
      </w:r>
      <w:proofErr w:type="gramEnd"/>
      <w:r w:rsidRPr="008D43EE">
        <w:t xml:space="preserve"> minus 1 </w:t>
      </w:r>
      <w:proofErr w:type="gramStart"/>
      <w:r w:rsidRPr="008D43EE">
        <w:t>models</w:t>
      </w:r>
      <w:proofErr w:type="gramEnd"/>
      <w:r w:rsidRPr="008D43EE">
        <w:t xml:space="preserve"> resulting from the knockout of an extra variable. If, for example, in the first pass of the algorithm we'll knock out X2, and we call that M_p minus 1, to compute M_p minus 2, we will build models by knocking out x_1 and keeping x_2 knockout, or by knocking out x_3 and keeping x_2 knockout up to knocking out x_p while keeping x_2 knockout. Notice that in this </w:t>
      </w:r>
      <w:proofErr w:type="gramStart"/>
      <w:r w:rsidRPr="008D43EE">
        <w:t>particular algorithm</w:t>
      </w:r>
      <w:proofErr w:type="gramEnd"/>
      <w:r w:rsidRPr="008D43EE">
        <w:t xml:space="preserve">, whatever variable we knock out in one pass of the </w:t>
      </w:r>
      <w:proofErr w:type="gramStart"/>
      <w:r w:rsidRPr="008D43EE">
        <w:t>for</w:t>
      </w:r>
      <w:proofErr w:type="gramEnd"/>
      <w:r w:rsidRPr="008D43EE">
        <w:t xml:space="preserve"> loop, will keep knockout in the remaining passes of the algorithm. In that way, we'll recursively knock out variables based on the resulting RSS. Once we finish all the passes through the for loop, we'll have p minus 1 </w:t>
      </w:r>
      <w:proofErr w:type="gramStart"/>
      <w:r w:rsidRPr="008D43EE">
        <w:t>models</w:t>
      </w:r>
      <w:proofErr w:type="gramEnd"/>
      <w:r w:rsidRPr="008D43EE">
        <w:t xml:space="preserve">, starting from M_p up to M_1 and finally M_0 where we knock out all the variables. Then we'll find the </w:t>
      </w:r>
      <w:r w:rsidRPr="008D43EE">
        <w:lastRenderedPageBreak/>
        <w:t xml:space="preserve">model that minimizes the cross-validated testing error </w:t>
      </w:r>
      <w:proofErr w:type="gramStart"/>
      <w:r w:rsidRPr="008D43EE">
        <w:t>in order to</w:t>
      </w:r>
      <w:proofErr w:type="gramEnd"/>
      <w:r w:rsidRPr="008D43EE">
        <w:t xml:space="preserve"> find the right amount of flexibility in that family of potential models. </w:t>
      </w:r>
      <w:proofErr w:type="gramStart"/>
      <w:r w:rsidRPr="008D43EE">
        <w:t>As it</w:t>
      </w:r>
      <w:proofErr w:type="gramEnd"/>
      <w:r w:rsidRPr="008D43EE">
        <w:t xml:space="preserve"> happened in the forward step size selection, this algorithm is not guaranteed to find the best possible model, which we can only find when we go through all the 2 to the p model in the best subset selection process. Let's now illustrate the best subset selection algorithm using the credit data set. </w:t>
      </w:r>
      <w:proofErr w:type="gramStart"/>
      <w:r w:rsidRPr="008D43EE">
        <w:t>In particular, in</w:t>
      </w:r>
      <w:proofErr w:type="gramEnd"/>
      <w:r w:rsidRPr="008D43EE">
        <w:t xml:space="preserve"> the credit data set, we have 11 predictors or inputs. Essentially, we're going to have inputs x_1 all the way to x_11, and these are going to be the inputs that you can see as the x-axis of the left figure. The gray dots in this figure represent the values of the RSS for all the 2 to </w:t>
      </w:r>
      <w:proofErr w:type="gramStart"/>
      <w:r w:rsidRPr="008D43EE">
        <w:t>the p</w:t>
      </w:r>
      <w:proofErr w:type="gramEnd"/>
      <w:r w:rsidRPr="008D43EE">
        <w:t xml:space="preserve"> possible models that you can build using that </w:t>
      </w:r>
      <w:proofErr w:type="gramStart"/>
      <w:r w:rsidRPr="008D43EE">
        <w:t>particular data</w:t>
      </w:r>
      <w:proofErr w:type="gramEnd"/>
      <w:r w:rsidRPr="008D43EE">
        <w:t xml:space="preserve"> set. The red dots at the bottom </w:t>
      </w:r>
      <w:proofErr w:type="gramStart"/>
      <w:r w:rsidRPr="008D43EE">
        <w:t>represents</w:t>
      </w:r>
      <w:proofErr w:type="gramEnd"/>
      <w:r w:rsidRPr="008D43EE">
        <w:t xml:space="preserve"> the smallest value of the RSS for a particular number of predictors. For example, to compute the value pointed by the arrow, we're going to go over all the 11, choose six models, which are all the gray dots in this </w:t>
      </w:r>
      <w:proofErr w:type="gramStart"/>
      <w:r w:rsidRPr="008D43EE">
        <w:t>particular value</w:t>
      </w:r>
      <w:proofErr w:type="gramEnd"/>
      <w:r w:rsidRPr="008D43EE">
        <w:t xml:space="preserve"> of X, and out of all these 11, choose six models. The red dot is the value of the smallest RSS. Those red dots will represent a series of 11 models with different degrees of flexibility. Now, we move on to the figure in the right, where we take these 11 models and compute the cross-validated test, MSE, for a different number of predictors. Computing the minimum of </w:t>
      </w:r>
      <w:proofErr w:type="gramStart"/>
      <w:r w:rsidRPr="008D43EE">
        <w:t>this</w:t>
      </w:r>
      <w:proofErr w:type="gramEnd"/>
      <w:r w:rsidRPr="008D43EE">
        <w:t xml:space="preserve"> MSEs, we'll be able to compute the optimal flexibility model. In this case will be M_6. Notice that in practice, you may want to stick with M_4 since M_4 is a simpler model with a comparable MSE. Also, as you can read at the bottom, the estimation of the cross-validation error, in this </w:t>
      </w:r>
      <w:proofErr w:type="gramStart"/>
      <w:r w:rsidRPr="008D43EE">
        <w:t>particular example</w:t>
      </w:r>
      <w:proofErr w:type="gramEnd"/>
      <w:r w:rsidRPr="008D43EE">
        <w:t xml:space="preserve">, has been done by using a </w:t>
      </w:r>
      <w:proofErr w:type="gramStart"/>
      <w:r w:rsidRPr="008D43EE">
        <w:t>10 fold</w:t>
      </w:r>
      <w:proofErr w:type="gramEnd"/>
      <w:r w:rsidRPr="008D43EE">
        <w:t xml:space="preserve"> cross-validation.</w:t>
      </w:r>
    </w:p>
    <w:p w14:paraId="567A8A4D" w14:textId="77777777" w:rsidR="0052371E" w:rsidRDefault="0052371E" w:rsidP="0052371E"/>
    <w:p w14:paraId="7588A829" w14:textId="6F2E18CE" w:rsidR="0052371E" w:rsidRPr="0052371E" w:rsidRDefault="0052371E" w:rsidP="0052371E">
      <w:hyperlink r:id="rId8" w:tooltip="1 Attempt Quiz: Model Selection and Forward and Backward Selection" w:history="1">
        <w:r w:rsidRPr="0052371E">
          <w:rPr>
            <w:rStyle w:val="Hyperlink"/>
            <w:b/>
            <w:bCs/>
          </w:rPr>
          <w:t>1 Attempt Quiz: Model Selection and Forward and Backward Selection</w:t>
        </w:r>
      </w:hyperlink>
    </w:p>
    <w:p w14:paraId="2207F10B" w14:textId="77777777" w:rsidR="0052371E" w:rsidRDefault="0052371E" w:rsidP="0052371E">
      <w:pPr>
        <w:rPr>
          <w:b/>
          <w:bCs/>
        </w:rPr>
      </w:pPr>
    </w:p>
    <w:p w14:paraId="79ED257D" w14:textId="77777777" w:rsidR="0052371E" w:rsidRDefault="0052371E" w:rsidP="0052371E">
      <w:pPr>
        <w:rPr>
          <w:b/>
          <w:bCs/>
        </w:rPr>
      </w:pPr>
    </w:p>
    <w:p w14:paraId="64C1D3E5" w14:textId="25B70951" w:rsidR="0052371E" w:rsidRPr="0052371E" w:rsidRDefault="0052371E" w:rsidP="0052371E">
      <w:r w:rsidRPr="0052371E">
        <w:rPr>
          <w:b/>
          <w:bCs/>
        </w:rPr>
        <w:t>3. Regularization</w:t>
      </w:r>
    </w:p>
    <w:p w14:paraId="7AEAE608" w14:textId="47FFAA34" w:rsidR="0052371E" w:rsidRPr="0052371E" w:rsidRDefault="0052371E" w:rsidP="0052371E"/>
    <w:p w14:paraId="2087CC0D" w14:textId="77777777" w:rsidR="0052371E" w:rsidRPr="0052371E" w:rsidRDefault="0052371E" w:rsidP="0052371E">
      <w:hyperlink r:id="rId9" w:tooltip="▶️ Ridge and Lasso Regularization (7:43)" w:history="1">
        <w:r w:rsidRPr="0052371E">
          <w:rPr>
            <w:rStyle w:val="Hyperlink"/>
            <w:rFonts w:ascii="Segoe UI Emoji" w:hAnsi="Segoe UI Emoji" w:cs="Segoe UI Emoji"/>
            <w:b/>
            <w:bCs/>
          </w:rPr>
          <w:t>▶️</w:t>
        </w:r>
        <w:r w:rsidRPr="0052371E">
          <w:rPr>
            <w:rStyle w:val="Hyperlink"/>
            <w:b/>
            <w:bCs/>
          </w:rPr>
          <w:t xml:space="preserve"> Ridge and Lasso Regularization (7:43)</w:t>
        </w:r>
      </w:hyperlink>
    </w:p>
    <w:p w14:paraId="3467385A" w14:textId="77777777" w:rsidR="002C7621" w:rsidRPr="002C7621" w:rsidRDefault="002C7621" w:rsidP="002C7621">
      <w:r w:rsidRPr="002C7621">
        <w:t xml:space="preserve">In this video, we're going to cover regularization methods. </w:t>
      </w:r>
      <w:proofErr w:type="gramStart"/>
      <w:r w:rsidRPr="002C7621">
        <w:t>So</w:t>
      </w:r>
      <w:proofErr w:type="gramEnd"/>
      <w:r w:rsidRPr="002C7621">
        <w:t xml:space="preserve"> in regularization methods, instead of looking for a subset of relevant variables, we will constrain the least square optimization that we typically use to find the optimal coefficients, </w:t>
      </w:r>
      <w:proofErr w:type="gramStart"/>
      <w:r w:rsidRPr="002C7621">
        <w:t>in order to</w:t>
      </w:r>
      <w:proofErr w:type="gramEnd"/>
      <w:r w:rsidRPr="002C7621">
        <w:t xml:space="preserve"> shrink the coefficients towards zero. We will see that this will result in a reduced variance. We're going to have two </w:t>
      </w:r>
      <w:proofErr w:type="gramStart"/>
      <w:r w:rsidRPr="002C7621">
        <w:t>particular instances</w:t>
      </w:r>
      <w:proofErr w:type="gramEnd"/>
      <w:r w:rsidRPr="002C7621">
        <w:t xml:space="preserve"> of regularization techniques. The first one is called Ridge regularization or Tikhonov regularization, in which we aim to control the variance of our </w:t>
      </w:r>
      <w:r w:rsidRPr="002C7621">
        <w:lastRenderedPageBreak/>
        <w:t xml:space="preserve">model to avoid overfitting. The second technique will be </w:t>
      </w:r>
      <w:proofErr w:type="gramStart"/>
      <w:r w:rsidRPr="002C7621">
        <w:t>the Lasso</w:t>
      </w:r>
      <w:proofErr w:type="gramEnd"/>
      <w:r w:rsidRPr="002C7621">
        <w:t xml:space="preserve"> regularization, in which apart from controlling the variance, we will also be able to find a subset of relevant input variables. In ridge regularization, we find the coefficients of a linear regression by solving the following optimization problem. So </w:t>
      </w:r>
      <w:proofErr w:type="gramStart"/>
      <w:r w:rsidRPr="002C7621">
        <w:t>essentially</w:t>
      </w:r>
      <w:proofErr w:type="gramEnd"/>
      <w:r w:rsidRPr="002C7621">
        <w:t xml:space="preserve"> we're going to have a minimization orbit parameters beta, of two terms, the first term, which is nothing but the addresses of our model. On top of that, we're going to add a second term, which is called a ridge regularization. The optimal solution of this minimization will then be saved into a vector of coefficients beta hat ridge, where we will have a parameter lambda, that will be determined </w:t>
      </w:r>
      <w:proofErr w:type="gramStart"/>
      <w:r w:rsidRPr="002C7621">
        <w:t>later on</w:t>
      </w:r>
      <w:proofErr w:type="gramEnd"/>
      <w:r w:rsidRPr="002C7621">
        <w:t xml:space="preserve">. Let's move on to some comments on this optimization. </w:t>
      </w:r>
      <w:proofErr w:type="gramStart"/>
      <w:r w:rsidRPr="002C7621">
        <w:t>So</w:t>
      </w:r>
      <w:proofErr w:type="gramEnd"/>
      <w:r w:rsidRPr="002C7621">
        <w:t xml:space="preserve"> notice that ridge regression seeks to minimize two terms. The first one is the RSS of the model. Essentially, we want the RSS to be small. At the same time, we have a second term, lambda times the sum of the squares of the beta coefficients, which is called the ridge regularization term. This term aims to shrink the coefficients beta j towards zero. </w:t>
      </w:r>
      <w:proofErr w:type="gramStart"/>
      <w:r w:rsidRPr="002C7621">
        <w:t>So</w:t>
      </w:r>
      <w:proofErr w:type="gramEnd"/>
      <w:r w:rsidRPr="002C7621">
        <w:t xml:space="preserve"> notice that when you are minimizing the sum of two functions, essentially what you're doing is trying to minimize both terms. </w:t>
      </w:r>
      <w:proofErr w:type="gramStart"/>
      <w:r w:rsidRPr="002C7621">
        <w:t>This tuning parameter lambda,</w:t>
      </w:r>
      <w:proofErr w:type="gramEnd"/>
      <w:r w:rsidRPr="002C7621">
        <w:t xml:space="preserve"> controls the relative importance of the ridge regularization term. For example, when equal to zero, the second term in optimization disappears, and we had effectively </w:t>
      </w:r>
      <w:proofErr w:type="gramStart"/>
      <w:r w:rsidRPr="002C7621">
        <w:t>solving</w:t>
      </w:r>
      <w:proofErr w:type="gramEnd"/>
      <w:r w:rsidRPr="002C7621">
        <w:t xml:space="preserve"> a standard linear regression. As we increase the value of lambda, the regularization terms become </w:t>
      </w:r>
      <w:proofErr w:type="gramStart"/>
      <w:r w:rsidRPr="002C7621">
        <w:t>more and more</w:t>
      </w:r>
      <w:proofErr w:type="gramEnd"/>
      <w:r w:rsidRPr="002C7621">
        <w:t xml:space="preserve"> important, and eventually it will dominate, pushing the values of betas towards zero. An important observation is that as lambda increases, the resulting model becomes more rigid. </w:t>
      </w:r>
      <w:proofErr w:type="gramStart"/>
      <w:r w:rsidRPr="002C7621">
        <w:t>So</w:t>
      </w:r>
      <w:proofErr w:type="gramEnd"/>
      <w:r w:rsidRPr="002C7621">
        <w:t xml:space="preserve"> we'll see that for lambda equal to zero, we'll have a standard linear model, where all the inputs are in place, and as lambda increases, we'll shrink the beta coefficients toward zero, eliminating the effects of the inputs and making the model </w:t>
      </w:r>
      <w:proofErr w:type="gramStart"/>
      <w:r w:rsidRPr="002C7621">
        <w:t>more and more</w:t>
      </w:r>
      <w:proofErr w:type="gramEnd"/>
      <w:r w:rsidRPr="002C7621">
        <w:t xml:space="preserve"> rigid. As we have seen in previous techniques, whenever we have a family of models with different degrees of flexibility, the right amount of flexibility will be found using cross-validation. </w:t>
      </w:r>
      <w:proofErr w:type="gramStart"/>
      <w:r w:rsidRPr="002C7621">
        <w:t>So</w:t>
      </w:r>
      <w:proofErr w:type="gramEnd"/>
      <w:r w:rsidRPr="002C7621">
        <w:t xml:space="preserve"> in particular, the value of the parameter lambda that tunes the flexibility of our model will be chosen via cross-validation using for example k-fold cross-validation. Let's now move on to a numerical example using the credit card data set. In the figure on the right, we show the evolution of three curves. We're going to have a bias term, a variance term, the irreducible error in dash, and then the resulting test MSE in pink. As you can see, as we increase the value of lambda, we're able to reduce the variance of our model, at the price of increasing the bias. But overall, we're able to obtain a model with a smaller test MSE, that we can find using cross-validation. In the figure on the left, we see the effect of increasing lambda in the </w:t>
      </w:r>
      <w:proofErr w:type="gramStart"/>
      <w:r w:rsidRPr="002C7621">
        <w:t>coefficients</w:t>
      </w:r>
      <w:proofErr w:type="gramEnd"/>
      <w:r w:rsidRPr="002C7621">
        <w:t xml:space="preserve"> beta-1 to beta-p. Essentially, each one of the curves in this </w:t>
      </w:r>
      <w:proofErr w:type="gramStart"/>
      <w:r w:rsidRPr="002C7621">
        <w:t>figure,</w:t>
      </w:r>
      <w:proofErr w:type="gramEnd"/>
      <w:r w:rsidRPr="002C7621">
        <w:t xml:space="preserve"> represents evolution of beta-1 to beta-p as lambda increases, what we see is that these beta coefficients </w:t>
      </w:r>
      <w:proofErr w:type="gramStart"/>
      <w:r w:rsidRPr="002C7621">
        <w:t>either shrink</w:t>
      </w:r>
      <w:proofErr w:type="gramEnd"/>
      <w:r w:rsidRPr="002C7621">
        <w:t xml:space="preserve"> towards zero. Also notice that when lambda is very very small, the values of </w:t>
      </w:r>
      <w:proofErr w:type="gramStart"/>
      <w:r w:rsidRPr="002C7621">
        <w:t>this coefficients</w:t>
      </w:r>
      <w:proofErr w:type="gramEnd"/>
      <w:r w:rsidRPr="002C7621">
        <w:t xml:space="preserve"> will be very close to the beta coefficients of the standard linear regression. Now an issue with this technique is </w:t>
      </w:r>
      <w:proofErr w:type="gramStart"/>
      <w:r w:rsidRPr="002C7621">
        <w:t>that,</w:t>
      </w:r>
      <w:proofErr w:type="gramEnd"/>
      <w:r w:rsidRPr="002C7621">
        <w:t xml:space="preserve"> no matter how large </w:t>
      </w:r>
      <w:r w:rsidRPr="002C7621">
        <w:lastRenderedPageBreak/>
        <w:t xml:space="preserve">lambda is, the beta coefficients will never be exactly zero. They will converge asymptotically towards zero, but they will always be present. Therefore, ridge regression is not useful to choose a subset of relevant inputs. In contest with ridge regression, the lasso is an alternative form of regularization that allows us to simultaneously control the flexibility of our model, while choosing a subset of relevant inputs. </w:t>
      </w:r>
      <w:proofErr w:type="gramStart"/>
      <w:r w:rsidRPr="002C7621">
        <w:t>So</w:t>
      </w:r>
      <w:proofErr w:type="gramEnd"/>
      <w:r w:rsidRPr="002C7621">
        <w:t xml:space="preserve"> the lasso coefficients are obtained again by solving a minimization over the set of coefficients. This minimization contains two terms, as we saw before, an RSS term, and an extra term called the lasso regularization, that is equal to lambda times the sum of the absolute values of the coefficients. </w:t>
      </w:r>
      <w:proofErr w:type="gramStart"/>
      <w:r w:rsidRPr="002C7621">
        <w:t>So</w:t>
      </w:r>
      <w:proofErr w:type="gramEnd"/>
      <w:r w:rsidRPr="002C7621">
        <w:t xml:space="preserve"> in the ridge regression, the sum contained the square of the coefficients. In lasso, we change the squares by the absolute value of the coefficients. </w:t>
      </w:r>
      <w:proofErr w:type="gramStart"/>
      <w:r w:rsidRPr="002C7621">
        <w:t>So</w:t>
      </w:r>
      <w:proofErr w:type="gramEnd"/>
      <w:r w:rsidRPr="002C7621">
        <w:t xml:space="preserve"> this seemingly </w:t>
      </w:r>
      <w:proofErr w:type="gramStart"/>
      <w:r w:rsidRPr="002C7621">
        <w:t>a small</w:t>
      </w:r>
      <w:proofErr w:type="gramEnd"/>
      <w:r w:rsidRPr="002C7621">
        <w:t xml:space="preserve"> </w:t>
      </w:r>
      <w:proofErr w:type="gramStart"/>
      <w:r w:rsidRPr="002C7621">
        <w:t>change, it</w:t>
      </w:r>
      <w:proofErr w:type="gramEnd"/>
      <w:r w:rsidRPr="002C7621">
        <w:t xml:space="preserve"> has a big impact </w:t>
      </w:r>
      <w:proofErr w:type="gramStart"/>
      <w:r w:rsidRPr="002C7621">
        <w:t>in</w:t>
      </w:r>
      <w:proofErr w:type="gramEnd"/>
      <w:r w:rsidRPr="002C7621">
        <w:t xml:space="preserve"> the resulting values of the beta. Again, this lambda is a tuning parameter that we will determine through cross validation, and the optimal value of this optimization will be stored in a vector, beta hat lasso. As I mentioned before, the extra term that we include in the optimization is called </w:t>
      </w:r>
      <w:proofErr w:type="gramStart"/>
      <w:r w:rsidRPr="002C7621">
        <w:t>a lasso</w:t>
      </w:r>
      <w:proofErr w:type="gramEnd"/>
      <w:r w:rsidRPr="002C7621">
        <w:t xml:space="preserve"> regularization, and the objective is to shrink the coefficients towards zero. In contrast with ridge, when lambda is large enough, lasso will be able to knock some of these beta coefficients to exactly zero, which effectively </w:t>
      </w:r>
      <w:proofErr w:type="gramStart"/>
      <w:r w:rsidRPr="002C7621">
        <w:t>selecting</w:t>
      </w:r>
      <w:proofErr w:type="gramEnd"/>
      <w:r w:rsidRPr="002C7621">
        <w:t xml:space="preserve"> a subset of relevant input variables. As in the case of ridge regularization, as lambda increases, the corresponding model becomes </w:t>
      </w:r>
      <w:proofErr w:type="gramStart"/>
      <w:r w:rsidRPr="002C7621">
        <w:t>more and more</w:t>
      </w:r>
      <w:proofErr w:type="gramEnd"/>
      <w:r w:rsidRPr="002C7621">
        <w:t xml:space="preserve"> rigid, and the parameter lambda is chosen via cross-validation, for example using k-fold. We can now </w:t>
      </w:r>
      <w:proofErr w:type="gramStart"/>
      <w:r w:rsidRPr="002C7621">
        <w:t>look into</w:t>
      </w:r>
      <w:proofErr w:type="gramEnd"/>
      <w:r w:rsidRPr="002C7621">
        <w:t xml:space="preserve"> numerical </w:t>
      </w:r>
      <w:proofErr w:type="gramStart"/>
      <w:r w:rsidRPr="002C7621">
        <w:t>example</w:t>
      </w:r>
      <w:proofErr w:type="gramEnd"/>
      <w:r w:rsidRPr="002C7621">
        <w:t xml:space="preserve"> of the lasso regression using again, the credit card data set. In the figure on the right, we represent the evolution of the bias, variance, and the total value of the test MSE. Again, as we increase lambda, we're reducing the flexibility of our model, and we're able to find an optimal amount of flexibility through cross-validation. Looking at the figure on the left, we see that the evolution of the beta </w:t>
      </w:r>
      <w:proofErr w:type="gramStart"/>
      <w:r w:rsidRPr="002C7621">
        <w:t>coefficients,</w:t>
      </w:r>
      <w:proofErr w:type="gramEnd"/>
      <w:r w:rsidRPr="002C7621">
        <w:t xml:space="preserve"> is radically different than in the case of ridge regression. In particular, the beta coefficients evolve towards values that become strictly equal to zero at different values of lambda. </w:t>
      </w:r>
      <w:proofErr w:type="gramStart"/>
      <w:r w:rsidRPr="002C7621">
        <w:t>So</w:t>
      </w:r>
      <w:proofErr w:type="gramEnd"/>
      <w:r w:rsidRPr="002C7621">
        <w:t xml:space="preserve"> whenever we increase lambda, and one of these parameters hit exactly zero, the effect on the regression will be to effectively remove the corresponding input.</w:t>
      </w:r>
    </w:p>
    <w:p w14:paraId="76E99189" w14:textId="77777777" w:rsidR="002C7621" w:rsidRPr="002C7621" w:rsidRDefault="002C7621" w:rsidP="002C7621">
      <w:r w:rsidRPr="002C7621">
        <w:t> </w:t>
      </w:r>
    </w:p>
    <w:p w14:paraId="1E0C1BC5" w14:textId="2FF18F3E" w:rsidR="0052371E" w:rsidRPr="0052371E" w:rsidRDefault="0052371E" w:rsidP="0052371E"/>
    <w:p w14:paraId="519208A4" w14:textId="77777777" w:rsidR="0052371E" w:rsidRPr="0052371E" w:rsidRDefault="0052371E" w:rsidP="0052371E">
      <w:hyperlink r:id="rId10" w:tooltip="1 Attempt Quiz: Regularization" w:history="1">
        <w:r w:rsidRPr="0052371E">
          <w:rPr>
            <w:rStyle w:val="Hyperlink"/>
            <w:b/>
            <w:bCs/>
          </w:rPr>
          <w:t>1 Attempt Quiz: Regularization</w:t>
        </w:r>
      </w:hyperlink>
    </w:p>
    <w:p w14:paraId="3DB007A1" w14:textId="11FA26EF" w:rsidR="0052371E" w:rsidRPr="0052371E" w:rsidRDefault="0052371E" w:rsidP="0052371E"/>
    <w:p w14:paraId="25219271" w14:textId="77777777" w:rsidR="0052371E" w:rsidRPr="0052371E" w:rsidRDefault="0052371E" w:rsidP="0052371E">
      <w:r w:rsidRPr="0052371E">
        <w:rPr>
          <w:b/>
          <w:bCs/>
        </w:rPr>
        <w:t>4. Principal Component Regression</w:t>
      </w:r>
    </w:p>
    <w:p w14:paraId="13FBC28F" w14:textId="39020E95" w:rsidR="0052371E" w:rsidRPr="0052371E" w:rsidRDefault="0052371E" w:rsidP="0052371E"/>
    <w:p w14:paraId="3C63A2B2" w14:textId="77777777" w:rsidR="0052371E" w:rsidRPr="0052371E" w:rsidRDefault="0052371E" w:rsidP="0052371E">
      <w:hyperlink r:id="rId11" w:tooltip="▶️ PCR (8:32)" w:history="1">
        <w:r w:rsidRPr="0052371E">
          <w:rPr>
            <w:rStyle w:val="Hyperlink"/>
            <w:rFonts w:ascii="Segoe UI Emoji" w:hAnsi="Segoe UI Emoji" w:cs="Segoe UI Emoji"/>
            <w:b/>
            <w:bCs/>
          </w:rPr>
          <w:t>▶️</w:t>
        </w:r>
        <w:r w:rsidRPr="0052371E">
          <w:rPr>
            <w:rStyle w:val="Hyperlink"/>
            <w:b/>
            <w:bCs/>
          </w:rPr>
          <w:t xml:space="preserve"> PCR (8:32)</w:t>
        </w:r>
      </w:hyperlink>
    </w:p>
    <w:p w14:paraId="29CA2DDA" w14:textId="7558CB90" w:rsidR="0052371E" w:rsidRDefault="002C7621" w:rsidP="0052371E">
      <w:r w:rsidRPr="002C7621">
        <w:t xml:space="preserve">We're going to cover Principal Component Regression. Before we go into this technique, let's recap the definition of covariance. We have that the covariance of two random variables X_r and X_s are defined as Sigma_rs given by the expectation of the product of these two elements, which are nothing but the variable X_r minus its mean, times the variable X_s minus its mean. We also have that the covariance matrix Sigma of a random vector X with p entries is defined entrywise as follows. Essentially, we have that the rs entry of this matrix, meaning the entry in the r_th row, and s column is equal to the covariance X_rs, which is defined above. Equivalently, we can write this definition using matrix notation as follows. </w:t>
      </w:r>
      <w:proofErr w:type="gramStart"/>
      <w:r w:rsidRPr="002C7621">
        <w:t>So</w:t>
      </w:r>
      <w:proofErr w:type="gramEnd"/>
      <w:r w:rsidRPr="002C7621">
        <w:t xml:space="preserve"> we have that the covariance matrix of </w:t>
      </w:r>
      <w:proofErr w:type="gramStart"/>
      <w:r w:rsidRPr="002C7621">
        <w:t>a random</w:t>
      </w:r>
      <w:proofErr w:type="gramEnd"/>
      <w:r w:rsidRPr="002C7621">
        <w:t xml:space="preserve"> vector X is equal to the expectation of the product of two vectors. This first vector, which is the vector containing the random variables minus the vector containing the means of this random vector times the same vector transpose. Notice that this first vector is of dimension p times 1, because it's just a column vector with p inputs. The transpose is equal to a vector of dimension 1 times p. Therefore, the resulting matrix will be of dimension p times p. Also, notice that when the </w:t>
      </w:r>
      <w:proofErr w:type="gramStart"/>
      <w:r w:rsidRPr="002C7621">
        <w:t>mean</w:t>
      </w:r>
      <w:proofErr w:type="gramEnd"/>
      <w:r w:rsidRPr="002C7621">
        <w:t xml:space="preserve"> of </w:t>
      </w:r>
      <w:proofErr w:type="gramStart"/>
      <w:r w:rsidRPr="002C7621">
        <w:t>the vector</w:t>
      </w:r>
      <w:proofErr w:type="gramEnd"/>
      <w:r w:rsidRPr="002C7621">
        <w:t xml:space="preserve"> X is equal to a vector of all zeros, the covariance is nothing but the expectation of XX transpose. Let's now move on to the problem statement for principal component regression. The problem statement is to generate M less than p artificial inputs using linear combinations of the original P inputs. We're going to start with a linear model with p input variables describing this equation. </w:t>
      </w:r>
      <w:proofErr w:type="gramStart"/>
      <w:r w:rsidRPr="002C7621">
        <w:t>So</w:t>
      </w:r>
      <w:proofErr w:type="gramEnd"/>
      <w:r w:rsidRPr="002C7621">
        <w:t xml:space="preserve"> this is a standard equation for the linear model, and our objective is to find M less than p artificial input variables that we will denote by Z_1 up to Z_M, and these new input variables are related to the original variables via linear combinations. For example, the M_th artificial input will be equal to a weighted sum of the original p inputs where the weights are defined by these parameters Phi. These parameters have two subindexes. The first subindex </w:t>
      </w:r>
      <w:proofErr w:type="gramStart"/>
      <w:r w:rsidRPr="002C7621">
        <w:t>indicate</w:t>
      </w:r>
      <w:proofErr w:type="gramEnd"/>
      <w:r w:rsidRPr="002C7621">
        <w:t xml:space="preserve"> the artificial variable that we're </w:t>
      </w:r>
      <w:proofErr w:type="gramStart"/>
      <w:r w:rsidRPr="002C7621">
        <w:t>generating</w:t>
      </w:r>
      <w:proofErr w:type="gramEnd"/>
      <w:r w:rsidRPr="002C7621">
        <w:t xml:space="preserve"> and the second subindex </w:t>
      </w:r>
      <w:proofErr w:type="gramStart"/>
      <w:r w:rsidRPr="002C7621">
        <w:t>indicate</w:t>
      </w:r>
      <w:proofErr w:type="gramEnd"/>
      <w:r w:rsidRPr="002C7621">
        <w:t xml:space="preserve"> what input variable is being </w:t>
      </w:r>
      <w:proofErr w:type="gramStart"/>
      <w:r w:rsidRPr="002C7621">
        <w:t>weighted</w:t>
      </w:r>
      <w:proofErr w:type="gramEnd"/>
      <w:r w:rsidRPr="002C7621">
        <w:t xml:space="preserve">. Notice that we're going to have M equations of this form, and using metrics vector algebra, we can write all these equations in one shot. To do that, we're going to define a vector Z containing all the M artificial input variables, and this vector is going to be the result of a multiplication of an M by p matrix times a column vector of dimension p, meaning a p by one vector. The result will be an M by one vector, which is the vector of artificial variables. Now, let's validate that this matrix vector multiplication results in the desired vector of artificial input variables. For example, let's consider </w:t>
      </w:r>
      <w:proofErr w:type="gramStart"/>
      <w:r w:rsidRPr="002C7621">
        <w:t>the case</w:t>
      </w:r>
      <w:proofErr w:type="gramEnd"/>
      <w:r w:rsidRPr="002C7621">
        <w:t xml:space="preserve"> M equal to 2. </w:t>
      </w:r>
      <w:proofErr w:type="gramStart"/>
      <w:r w:rsidRPr="002C7621">
        <w:t>So</w:t>
      </w:r>
      <w:proofErr w:type="gramEnd"/>
      <w:r w:rsidRPr="002C7621">
        <w:t xml:space="preserve"> in the case M equal to 2, we're going to have that Z_2 will be equal to phi_21 times X_1 plus phi_22 times X_2 dot dot dot plus phi_2p times X_p. Now, let's check that this is what we </w:t>
      </w:r>
      <w:proofErr w:type="gramStart"/>
      <w:r w:rsidRPr="002C7621">
        <w:t>actually get</w:t>
      </w:r>
      <w:proofErr w:type="gramEnd"/>
      <w:r w:rsidRPr="002C7621">
        <w:t xml:space="preserve"> for the second entry of this vector. Now, to compute the second entry of this vector, we're going to have to multiply the elements in the second row of this matrix times the element in </w:t>
      </w:r>
      <w:r w:rsidRPr="002C7621">
        <w:lastRenderedPageBreak/>
        <w:t xml:space="preserve">the vector X. When we multiply these two vectors, we are going to have phi_21 times X_1, which is this element in here, plus phi_22 times X_2, which is this element in here, plus phi_2p times X_p, which is the last element in there. Therefore, this matrix-vector multiplication successfully </w:t>
      </w:r>
      <w:proofErr w:type="gramStart"/>
      <w:r w:rsidRPr="002C7621">
        <w:t>generate</w:t>
      </w:r>
      <w:proofErr w:type="gramEnd"/>
      <w:r w:rsidRPr="002C7621">
        <w:t xml:space="preserve"> a vector Z. After </w:t>
      </w:r>
      <w:proofErr w:type="gramStart"/>
      <w:r w:rsidRPr="002C7621">
        <w:t>clean</w:t>
      </w:r>
      <w:proofErr w:type="gramEnd"/>
      <w:r w:rsidRPr="002C7621">
        <w:t xml:space="preserve"> up all </w:t>
      </w:r>
      <w:proofErr w:type="gramStart"/>
      <w:r w:rsidRPr="002C7621">
        <w:t>this formulas</w:t>
      </w:r>
      <w:proofErr w:type="gramEnd"/>
      <w:r w:rsidRPr="002C7621">
        <w:t xml:space="preserve">, we're going to use </w:t>
      </w:r>
      <w:proofErr w:type="gramStart"/>
      <w:r w:rsidRPr="002C7621">
        <w:t>a more</w:t>
      </w:r>
      <w:proofErr w:type="gramEnd"/>
      <w:r w:rsidRPr="002C7621">
        <w:t xml:space="preserve"> compact notation. </w:t>
      </w:r>
      <w:proofErr w:type="gramStart"/>
      <w:r w:rsidRPr="002C7621">
        <w:t>In particular, I'm</w:t>
      </w:r>
      <w:proofErr w:type="gramEnd"/>
      <w:r w:rsidRPr="002C7621">
        <w:t xml:space="preserve"> going to take each one of the rows of this matrix and define it as a row vector phi_1 transpose, phi_2 transpose, up to phi_M transpose. </w:t>
      </w:r>
      <w:proofErr w:type="gramStart"/>
      <w:r w:rsidRPr="002C7621">
        <w:t>So</w:t>
      </w:r>
      <w:proofErr w:type="gramEnd"/>
      <w:r w:rsidRPr="002C7621">
        <w:t xml:space="preserve"> notice that these elements are nothing but row vectors, horizontal vectors. Also, as we have done before, we're going to define a p-dimensional vector of inputs X. </w:t>
      </w:r>
      <w:proofErr w:type="gramStart"/>
      <w:r w:rsidRPr="002C7621">
        <w:t>So</w:t>
      </w:r>
      <w:proofErr w:type="gramEnd"/>
      <w:r w:rsidRPr="002C7621">
        <w:t xml:space="preserve"> this would be the most compact way to write the vector Z. Now, our final objective is to use this reduced set of M artificial variables to perform linear regression. Essentially, we want to perform linear regression where the inputs are this reduced set of M artificial variables. Now, the problem now is how do we choose the weights such that the resulting artificial variables have good performance in the linear regression? In other words, we want to ask the question, how do we choose the transformations phi_M to achieve a good performance in the linear regression? To answer this question, we are going to consider a toy example with two input variables, X_1 and X_2, and we will consider two choices for a single artificial variables Z_1. The first choice will be the sum of the two </w:t>
      </w:r>
      <w:proofErr w:type="gramStart"/>
      <w:r w:rsidRPr="002C7621">
        <w:t>variables,</w:t>
      </w:r>
      <w:proofErr w:type="gramEnd"/>
      <w:r w:rsidRPr="002C7621">
        <w:t xml:space="preserve"> the second choice will be the difference between these two variables. In this </w:t>
      </w:r>
      <w:proofErr w:type="gramStart"/>
      <w:r w:rsidRPr="002C7621">
        <w:t>particular example</w:t>
      </w:r>
      <w:proofErr w:type="gramEnd"/>
      <w:r w:rsidRPr="002C7621">
        <w:t>, we're going to consider input variables, X_1 and X_</w:t>
      </w:r>
      <w:proofErr w:type="gramStart"/>
      <w:r w:rsidRPr="002C7621">
        <w:t>2 that</w:t>
      </w:r>
      <w:proofErr w:type="gramEnd"/>
      <w:r w:rsidRPr="002C7621">
        <w:t xml:space="preserve"> are very strongly correlated. </w:t>
      </w:r>
      <w:proofErr w:type="gramStart"/>
      <w:r w:rsidRPr="002C7621">
        <w:t>In particular, X_1</w:t>
      </w:r>
      <w:proofErr w:type="gramEnd"/>
      <w:r w:rsidRPr="002C7621">
        <w:t xml:space="preserve"> will be very close to X_2. Notice that this line is </w:t>
      </w:r>
      <w:proofErr w:type="gramStart"/>
      <w:r w:rsidRPr="002C7621">
        <w:t>the line</w:t>
      </w:r>
      <w:proofErr w:type="gramEnd"/>
      <w:r w:rsidRPr="002C7621">
        <w:t xml:space="preserve"> X_1 </w:t>
      </w:r>
      <w:proofErr w:type="gramStart"/>
      <w:r w:rsidRPr="002C7621">
        <w:t>equal</w:t>
      </w:r>
      <w:proofErr w:type="gramEnd"/>
      <w:r w:rsidRPr="002C7621">
        <w:t xml:space="preserve"> X_2, and our samples are very close to that line. This indicates that X_1 is in fact approximately equal to X_2. Now, with this observation, notice that this variable will not be a good choice because if X_1 is very close to X_2, we're going to have that Z_1 is approximately equal to 0, which is what we obtained in this histogram. </w:t>
      </w:r>
      <w:proofErr w:type="gramStart"/>
      <w:r w:rsidRPr="002C7621">
        <w:t>So</w:t>
      </w:r>
      <w:proofErr w:type="gramEnd"/>
      <w:r w:rsidRPr="002C7621">
        <w:t xml:space="preserve"> this is going to be the histogram of the values of Z_1 obtained from the points in this cloud of points in here, and we get something that's concentrated around zero. </w:t>
      </w:r>
      <w:proofErr w:type="gramStart"/>
      <w:r w:rsidRPr="002C7621">
        <w:t>So</w:t>
      </w:r>
      <w:proofErr w:type="gramEnd"/>
      <w:r w:rsidRPr="002C7621">
        <w:t xml:space="preserve"> this artificial input variable Z_1 will contain very little information, and this is not a desirable choice. In contrast, if we pick the variable X_1 plus X_2, we see that the histogram of Z_1 is going to have a wide variance, and this is something that's decidable. In particular, </w:t>
      </w:r>
      <w:proofErr w:type="gramStart"/>
      <w:r w:rsidRPr="002C7621">
        <w:t>the PCR</w:t>
      </w:r>
      <w:proofErr w:type="gramEnd"/>
      <w:r w:rsidRPr="002C7621">
        <w:t xml:space="preserve"> answer to the question above is that we're going to choose linear combinations of the original variables such that we maximize the variance of the artificial variables. The idea is that the larger the variance, the more information is contained on those variables. You can think in extreme </w:t>
      </w:r>
      <w:proofErr w:type="gramStart"/>
      <w:r w:rsidRPr="002C7621">
        <w:t>case</w:t>
      </w:r>
      <w:proofErr w:type="gramEnd"/>
      <w:r w:rsidRPr="002C7621">
        <w:t xml:space="preserve"> where the variance is zero, which is example in this figure, will have no information. Essentially, an artificial variable will become a constant and it will provide no information about the data.</w:t>
      </w:r>
    </w:p>
    <w:p w14:paraId="0C629C2B" w14:textId="77777777" w:rsidR="0052371E" w:rsidRPr="0052371E" w:rsidRDefault="0052371E" w:rsidP="0052371E"/>
    <w:p w14:paraId="4C4DD066" w14:textId="77777777" w:rsidR="0052371E" w:rsidRDefault="0052371E" w:rsidP="0052371E">
      <w:hyperlink r:id="rId12" w:tooltip="▶️ PCR1 (4:50)" w:history="1">
        <w:r w:rsidRPr="0052371E">
          <w:rPr>
            <w:rStyle w:val="Hyperlink"/>
            <w:rFonts w:ascii="Segoe UI Emoji" w:hAnsi="Segoe UI Emoji" w:cs="Segoe UI Emoji"/>
            <w:b/>
            <w:bCs/>
          </w:rPr>
          <w:t>▶️</w:t>
        </w:r>
        <w:r w:rsidRPr="0052371E">
          <w:rPr>
            <w:rStyle w:val="Hyperlink"/>
            <w:b/>
            <w:bCs/>
          </w:rPr>
          <w:t xml:space="preserve"> PCR1 (4:50)</w:t>
        </w:r>
      </w:hyperlink>
    </w:p>
    <w:p w14:paraId="3F7170E8" w14:textId="77777777" w:rsidR="002C7621" w:rsidRPr="002C7621" w:rsidRDefault="002C7621" w:rsidP="002C7621">
      <w:r w:rsidRPr="002C7621">
        <w:lastRenderedPageBreak/>
        <w:t xml:space="preserve">Let's analyze this problem in the case of M equal to 1, meaning when we want to generate a single artificial variable. </w:t>
      </w:r>
      <w:proofErr w:type="gramStart"/>
      <w:r w:rsidRPr="002C7621">
        <w:t>So</w:t>
      </w:r>
      <w:proofErr w:type="gramEnd"/>
      <w:r w:rsidRPr="002C7621">
        <w:t xml:space="preserve"> let's consider that we have p input variables X_1 to X_p, and we want to generate a single artificial input Z_1 form as a linear combination of the input variables. </w:t>
      </w:r>
      <w:proofErr w:type="gramStart"/>
      <w:r w:rsidRPr="002C7621">
        <w:t>So</w:t>
      </w:r>
      <w:proofErr w:type="gramEnd"/>
      <w:r w:rsidRPr="002C7621">
        <w:t xml:space="preserve"> we can use the definition of Phi_1 transpose to write that as the product of two vectors, Phi_1 transpose times X. Now </w:t>
      </w:r>
      <w:proofErr w:type="gramStart"/>
      <w:r w:rsidRPr="002C7621">
        <w:t>lets</w:t>
      </w:r>
      <w:proofErr w:type="gramEnd"/>
      <w:r w:rsidRPr="002C7621">
        <w:t xml:space="preserve"> analyze the variance of the resulting variable Z_1 and let's assume for simplicity that the expectation of the original input variables </w:t>
      </w:r>
      <w:proofErr w:type="gramStart"/>
      <w:r w:rsidRPr="002C7621">
        <w:t>are</w:t>
      </w:r>
      <w:proofErr w:type="gramEnd"/>
      <w:r w:rsidRPr="002C7621">
        <w:t xml:space="preserve"> all equal to zero. In that case, we have that the variance of Z_1 is equal to the variance of Phi_1 transpose X, given by this equality and the variance is nothing but the expectation of the square. </w:t>
      </w:r>
      <w:proofErr w:type="gramStart"/>
      <w:r w:rsidRPr="002C7621">
        <w:t>So</w:t>
      </w:r>
      <w:proofErr w:type="gramEnd"/>
      <w:r w:rsidRPr="002C7621">
        <w:t xml:space="preserve"> notice that when the expectation of X is equal to zero, this implies that the expectation of Phi_1 transpose X is also equal to zero. You can prove that very easily because essentially this vector is a constant that comes out of </w:t>
      </w:r>
      <w:proofErr w:type="gramStart"/>
      <w:r w:rsidRPr="002C7621">
        <w:t>the expectation</w:t>
      </w:r>
      <w:proofErr w:type="gramEnd"/>
      <w:r w:rsidRPr="002C7621">
        <w:t xml:space="preserve">, and then we're going to have Phi_1 transpose times the expectation of X, which we know is equal to zero. In the next step, what we're going to do </w:t>
      </w:r>
      <w:proofErr w:type="gramStart"/>
      <w:r w:rsidRPr="002C7621">
        <w:t>is we're going to</w:t>
      </w:r>
      <w:proofErr w:type="gramEnd"/>
      <w:r w:rsidRPr="002C7621">
        <w:t xml:space="preserve"> write Phi_1 transpose X squared as Phi_1 transpose X times Phi_1 transpose </w:t>
      </w:r>
      <w:proofErr w:type="gramStart"/>
      <w:r w:rsidRPr="002C7621">
        <w:t>X, but</w:t>
      </w:r>
      <w:proofErr w:type="gramEnd"/>
      <w:r w:rsidRPr="002C7621">
        <w:t xml:space="preserve"> remember that the inner product of two vectors is commutative. Essentially Phi_1 transpose X is equal to X transpose Phi_1. This is exactly what we get in this expression. Also, as I mentioned before, the vector Phi_1 and Phi_1 transpose are constants that can come out of the expectation, and this is what we get in the next equality. Finally, in the middle of this product, we get the expectation of XX transpose that under the assumption that the mean of X is equal to zero is nothing but the covariance matrix of X. </w:t>
      </w:r>
      <w:proofErr w:type="gramStart"/>
      <w:r w:rsidRPr="002C7621">
        <w:t>So</w:t>
      </w:r>
      <w:proofErr w:type="gramEnd"/>
      <w:r w:rsidRPr="002C7621">
        <w:t xml:space="preserve"> the bottom line, we have that the variance of the artificial variable Z_1 is nothing but the product of Phi_1 transpose times the covariance matrix of X times Phi_1. Now using this result, we have the tools to find an input variable such that the variance is minimized. Since we know that the variance can be written as this product, our mathematical problem will be to find the vector of coefficients Phi_1, such that the variance is </w:t>
      </w:r>
      <w:proofErr w:type="gramStart"/>
      <w:r w:rsidRPr="002C7621">
        <w:t>maximize</w:t>
      </w:r>
      <w:proofErr w:type="gramEnd"/>
      <w:r w:rsidRPr="002C7621">
        <w:t xml:space="preserve"> and now one can prove that if we don't constrain Phi_1, the variance can blow up to infinity. </w:t>
      </w:r>
      <w:proofErr w:type="gramStart"/>
      <w:r w:rsidRPr="002C7621">
        <w:t>In particular, if</w:t>
      </w:r>
      <w:proofErr w:type="gramEnd"/>
      <w:r w:rsidRPr="002C7621">
        <w:t xml:space="preserve"> we make the coefficients in the vector Phi_1 to go to infinity, this product here can also blow up to infinity. </w:t>
      </w:r>
      <w:proofErr w:type="gramStart"/>
      <w:r w:rsidRPr="002C7621">
        <w:t>So</w:t>
      </w:r>
      <w:proofErr w:type="gramEnd"/>
      <w:r w:rsidRPr="002C7621">
        <w:t xml:space="preserve"> to avoid this mathematical issue, what we're going to do is we're going to constrain the vector Phi_1 to satisfy this constraint, which is </w:t>
      </w:r>
      <w:proofErr w:type="gramStart"/>
      <w:r w:rsidRPr="002C7621">
        <w:t>nothing</w:t>
      </w:r>
      <w:proofErr w:type="gramEnd"/>
      <w:r w:rsidRPr="002C7621">
        <w:t xml:space="preserve"> but the length of the vector Phi_1 </w:t>
      </w:r>
      <w:proofErr w:type="gramStart"/>
      <w:r w:rsidRPr="002C7621">
        <w:t>has to</w:t>
      </w:r>
      <w:proofErr w:type="gramEnd"/>
      <w:r w:rsidRPr="002C7621">
        <w:t xml:space="preserve"> be equal to one. </w:t>
      </w:r>
      <w:proofErr w:type="gramStart"/>
      <w:r w:rsidRPr="002C7621">
        <w:t>So</w:t>
      </w:r>
      <w:proofErr w:type="gramEnd"/>
      <w:r w:rsidRPr="002C7621">
        <w:t xml:space="preserve"> in this way, we're constraining Phi_1 to be a point in a </w:t>
      </w:r>
      <w:proofErr w:type="gramStart"/>
      <w:r w:rsidRPr="002C7621">
        <w:t>hypersphere</w:t>
      </w:r>
      <w:proofErr w:type="gramEnd"/>
      <w:r w:rsidRPr="002C7621">
        <w:t xml:space="preserve"> and we will essentially avoid the possibility of phi_1 growing to infinity, which at the same time could make the variance blow to infinity. Now using tools from linear algebra, one can find a solution for the problem above. </w:t>
      </w:r>
      <w:proofErr w:type="gramStart"/>
      <w:r w:rsidRPr="002C7621">
        <w:t>In particular, we're</w:t>
      </w:r>
      <w:proofErr w:type="gramEnd"/>
      <w:r w:rsidRPr="002C7621">
        <w:t xml:space="preserve"> going to have that the optimal vector of weight is going to be equal to V_1, where V_1 is the unit length eigenvector corresponding to the largest eigenvalue Lambda 1. Remember that in our linear algebra review, we saw that a p-by-p matrix has p potential eigenvalues in the case of symmetric matrices, which by the way is the case of covariance matrices, these eigenvalues are real and out of all the eigenvalues of that matrix, we'll pick the one that is the largest. This eigenvalue will have an associated </w:t>
      </w:r>
      <w:r w:rsidRPr="002C7621">
        <w:lastRenderedPageBreak/>
        <w:t xml:space="preserve">eigenvector. </w:t>
      </w:r>
      <w:proofErr w:type="gramStart"/>
      <w:r w:rsidRPr="002C7621">
        <w:t>So</w:t>
      </w:r>
      <w:proofErr w:type="gramEnd"/>
      <w:r w:rsidRPr="002C7621">
        <w:t xml:space="preserve"> I'm going to use a bar to denote that this is a vector and this is going to be equal to the optimal vector of coefficients Phi_1.</w:t>
      </w:r>
    </w:p>
    <w:p w14:paraId="7E055C47" w14:textId="77777777" w:rsidR="002C7621" w:rsidRPr="002C7621" w:rsidRDefault="002C7621" w:rsidP="002C7621">
      <w:r w:rsidRPr="002C7621">
        <w:t> </w:t>
      </w:r>
    </w:p>
    <w:p w14:paraId="1FB62EBD" w14:textId="77777777" w:rsidR="002C7621" w:rsidRPr="0052371E" w:rsidRDefault="002C7621" w:rsidP="0052371E"/>
    <w:p w14:paraId="6040A87A" w14:textId="14A8BFD0" w:rsidR="0052371E" w:rsidRPr="0052371E" w:rsidRDefault="0052371E" w:rsidP="0052371E"/>
    <w:p w14:paraId="2B8C3ED7" w14:textId="2629F3F7" w:rsidR="0052371E" w:rsidRPr="0052371E" w:rsidRDefault="0052371E" w:rsidP="0052371E"/>
    <w:p w14:paraId="3E5394DF" w14:textId="77777777" w:rsidR="0052371E" w:rsidRPr="0052371E" w:rsidRDefault="0052371E" w:rsidP="0052371E">
      <w:hyperlink r:id="rId13" w:tooltip="▶️ PCRM (9:10)" w:history="1">
        <w:r w:rsidRPr="0052371E">
          <w:rPr>
            <w:rStyle w:val="Hyperlink"/>
            <w:rFonts w:ascii="Segoe UI Emoji" w:hAnsi="Segoe UI Emoji" w:cs="Segoe UI Emoji"/>
            <w:b/>
            <w:bCs/>
          </w:rPr>
          <w:t>▶️</w:t>
        </w:r>
        <w:r w:rsidRPr="0052371E">
          <w:rPr>
            <w:rStyle w:val="Hyperlink"/>
            <w:b/>
            <w:bCs/>
          </w:rPr>
          <w:t xml:space="preserve"> PCRM (9:10)</w:t>
        </w:r>
      </w:hyperlink>
    </w:p>
    <w:p w14:paraId="381133EB" w14:textId="77777777" w:rsidR="002C7621" w:rsidRPr="002C7621" w:rsidRDefault="002C7621" w:rsidP="002C7621">
      <w:r w:rsidRPr="002C7621">
        <w:t xml:space="preserve">Let's now move on to the case for M greater than 1. Essentially, when we want to generate capital M artificial variables, we're going to look at the vectors of coefficients such that the sum of the variances of these artificial inputs is as large as possible. One can easily prove using the techniques we used before, that the variance of the nth entry can be written as phi_n transpose times the covariance metrics times phi_m. Therefore, the sum of the variances can be written as the term inside this circle. An objective will be to maximize this sum by tuning the vector of coefficients. Now, this objective function has two potential mathematical issues. As we saw before, we can in principle make phi_m to go component-wise to infinity, which will make the variances to also flow to infinity. To avoid this issue, we are going to constrain the length of these vectors to be equal to 1. Therefore, all the vectors of coefficients will be constrained to be in the unit sphere. Also, we have a second issue, which is if we do not include this last </w:t>
      </w:r>
      <w:proofErr w:type="gramStart"/>
      <w:r w:rsidRPr="002C7621">
        <w:t>constrain</w:t>
      </w:r>
      <w:proofErr w:type="gramEnd"/>
      <w:r w:rsidRPr="002C7621">
        <w:t>, all the vectors phi_1 to phi_</w:t>
      </w:r>
      <w:proofErr w:type="gramStart"/>
      <w:r w:rsidRPr="002C7621">
        <w:t>M,</w:t>
      </w:r>
      <w:proofErr w:type="gramEnd"/>
      <w:r w:rsidRPr="002C7621">
        <w:t xml:space="preserve"> would end up being aligned in the same direction. To force the vectors to explore independent directions, we're going to include this </w:t>
      </w:r>
      <w:proofErr w:type="gramStart"/>
      <w:r w:rsidRPr="002C7621">
        <w:t>constrain</w:t>
      </w:r>
      <w:proofErr w:type="gramEnd"/>
      <w:r w:rsidRPr="002C7621">
        <w:t xml:space="preserve">. Transpose vectors phi_i and phi_j to explore independent directions. Geometrically, what this constraint is doing is essentially forcing the vectors phi_i and phi_j to be perpendicular to each other. Again, using tools from linear algebra, we can find a solution to the above optimization. This solution again involves the eigenvectors of unit length of the covariance matrix sigma. </w:t>
      </w:r>
      <w:proofErr w:type="gramStart"/>
      <w:r w:rsidRPr="002C7621">
        <w:t>In particular, we're</w:t>
      </w:r>
      <w:proofErr w:type="gramEnd"/>
      <w:r w:rsidRPr="002C7621">
        <w:t xml:space="preserve"> going to consider the collection of eigenvalues lambda 1, lambda 2 up to lambda p. Remember that the covariance matrix is a </w:t>
      </w:r>
      <w:proofErr w:type="gramStart"/>
      <w:r w:rsidRPr="002C7621">
        <w:t>p by p</w:t>
      </w:r>
      <w:proofErr w:type="gramEnd"/>
      <w:r w:rsidRPr="002C7621">
        <w:t xml:space="preserve"> symmetric matrix. Therefore, the eigenvalues are </w:t>
      </w:r>
      <w:proofErr w:type="gramStart"/>
      <w:r w:rsidRPr="002C7621">
        <w:t>real</w:t>
      </w:r>
      <w:proofErr w:type="gramEnd"/>
      <w:r w:rsidRPr="002C7621">
        <w:t xml:space="preserve"> and we can order them in decreasing order. For each one of these eigenvalues, we will have a corresponding eigenvector, and as we mentioned at the bottom of this slide, the optimal vector of coefficients will be equal to those eigenvectors, assuming that they are normalized to be unit length. We're going to call the resulting optimal vectors the principal components. We can summarize our previous results into an algorithm. </w:t>
      </w:r>
      <w:proofErr w:type="gramStart"/>
      <w:r w:rsidRPr="002C7621">
        <w:t>In particular, how</w:t>
      </w:r>
      <w:proofErr w:type="gramEnd"/>
      <w:r w:rsidRPr="002C7621">
        <w:t xml:space="preserve"> do we perform PCR in practice? </w:t>
      </w:r>
      <w:proofErr w:type="gramStart"/>
      <w:r w:rsidRPr="002C7621">
        <w:t>First of all</w:t>
      </w:r>
      <w:proofErr w:type="gramEnd"/>
      <w:r w:rsidRPr="002C7621">
        <w:t xml:space="preserve">, notice that in practice, you will not be given the covariance matrix sigma_x explicitly. You will be given, however, a data set D containing inputs and output pairs. We can look back into the </w:t>
      </w:r>
      <w:r w:rsidRPr="002C7621">
        <w:lastRenderedPageBreak/>
        <w:t xml:space="preserve">definition of the covariance matrix in terms of an expectation, and now we are going to approximate that expectation using an empirical mean. In this empirical </w:t>
      </w:r>
      <w:proofErr w:type="gramStart"/>
      <w:r w:rsidRPr="002C7621">
        <w:t>mean</w:t>
      </w:r>
      <w:proofErr w:type="gramEnd"/>
      <w:r w:rsidRPr="002C7621">
        <w:t xml:space="preserve">, you're going to see that the product of two terms, this term in here, will </w:t>
      </w:r>
      <w:proofErr w:type="gramStart"/>
      <w:r w:rsidRPr="002C7621">
        <w:t>match with</w:t>
      </w:r>
      <w:proofErr w:type="gramEnd"/>
      <w:r w:rsidRPr="002C7621">
        <w:t xml:space="preserve"> this term in here. The second </w:t>
      </w:r>
      <w:proofErr w:type="gramStart"/>
      <w:r w:rsidRPr="002C7621">
        <w:t>term in</w:t>
      </w:r>
      <w:proofErr w:type="gramEnd"/>
      <w:r w:rsidRPr="002C7621">
        <w:t xml:space="preserve"> </w:t>
      </w:r>
      <w:proofErr w:type="gramStart"/>
      <w:r w:rsidRPr="002C7621">
        <w:t>here,</w:t>
      </w:r>
      <w:proofErr w:type="gramEnd"/>
      <w:r w:rsidRPr="002C7621">
        <w:t xml:space="preserve"> will match with this transpose </w:t>
      </w:r>
      <w:proofErr w:type="gramStart"/>
      <w:r w:rsidRPr="002C7621">
        <w:t>term in</w:t>
      </w:r>
      <w:proofErr w:type="gramEnd"/>
      <w:r w:rsidRPr="002C7621">
        <w:t xml:space="preserve"> here, and the expectation will be approximated by the empirical mean over those values. This will result in a </w:t>
      </w:r>
      <w:proofErr w:type="gramStart"/>
      <w:r w:rsidRPr="002C7621">
        <w:t>p by p</w:t>
      </w:r>
      <w:proofErr w:type="gramEnd"/>
      <w:r w:rsidRPr="002C7621">
        <w:t xml:space="preserve"> matrix sigma hat_x that will </w:t>
      </w:r>
      <w:proofErr w:type="gramStart"/>
      <w:r w:rsidRPr="002C7621">
        <w:t>be an approximation of</w:t>
      </w:r>
      <w:proofErr w:type="gramEnd"/>
      <w:r w:rsidRPr="002C7621">
        <w:t xml:space="preserve"> the original covariance matrix. We have </w:t>
      </w:r>
      <w:proofErr w:type="gramStart"/>
      <w:r w:rsidRPr="002C7621">
        <w:t>seen before,</w:t>
      </w:r>
      <w:proofErr w:type="gramEnd"/>
      <w:r w:rsidRPr="002C7621">
        <w:t xml:space="preserve"> that the optimal vector of weights </w:t>
      </w:r>
      <w:proofErr w:type="gramStart"/>
      <w:r w:rsidRPr="002C7621">
        <w:t>are</w:t>
      </w:r>
      <w:proofErr w:type="gramEnd"/>
      <w:r w:rsidRPr="002C7621">
        <w:t xml:space="preserve"> equal to the eigenvectors of the covariance matrix sigma. Therefore, to find a solution from data, we will compute the eigenvectors of the estimated covariance matrix sigma hat, and we will call </w:t>
      </w:r>
      <w:proofErr w:type="gramStart"/>
      <w:r w:rsidRPr="002C7621">
        <w:t>this eigenvectors</w:t>
      </w:r>
      <w:proofErr w:type="gramEnd"/>
      <w:r w:rsidRPr="002C7621">
        <w:t xml:space="preserve"> of v_1 to v_m. In step 3, our objective will be to reduce the p-dimensional input in our data set into some m-dimensional artificial inputs that we call z_i. The reduction of a point x_i with p inputs into vector z_i is then according to this product. Essentially in this product, we are going to have a matrix times a vector, and this will result in a vector. Looking at this product, we see that the first entry of z_i that we're going to denote by Z_i1, meaning the first entry in this vector is going to be equal to v_1 transpose times x_i, which is nothing but the optimal vector of weights transpose times x_i. You notice that this is a vector, this is a vector, but the result is a scalar. This is just the inner product of two vectors. You can keep going. Notice that the last component, meaning the nth component of z_i, will be equal to the nth eigenvector transpose times x_i, the ISB dimensional input, and this is equal to phi_n transpose times x_i. Again, these are two vectors, but the inner product will provide us with a scalar. Therefore, according to this equation, what we take is an input x_i, which is in EIR_p, and we generate a reduced order input z_i, which is in EIR_m, where m is smaller than p. Finally, we're going to consider a reduced order data set where we substitute x_i, but the reduced order artificial variable v_i and perform a linear regression on this new data set. In other words, we're going to make estimates about the output as an intercept, then now we go theta to differentiate with the beta values that we get when we use x_i times theta 1. The first input of point </w:t>
      </w:r>
      <w:proofErr w:type="gramStart"/>
      <w:r w:rsidRPr="002C7621">
        <w:t>i,...</w:t>
      </w:r>
      <w:proofErr w:type="gramEnd"/>
      <w:r w:rsidRPr="002C7621">
        <w:t xml:space="preserve">theta hat m times the nth input of point i. To finalize this video, we're going to </w:t>
      </w:r>
      <w:proofErr w:type="gramStart"/>
      <w:r w:rsidRPr="002C7621">
        <w:t>look into</w:t>
      </w:r>
      <w:proofErr w:type="gramEnd"/>
      <w:r w:rsidRPr="002C7621">
        <w:t xml:space="preserve"> a numerical example. In here we're going to consider a data set with pairs of inputs and outputs, where the inputs are vectors of 46 dimensions. Essentially p is equal to 46, and now we're going to run PCR when M, the reduced order dimension goes from 1-46, meaning original dimension. We're going to perform PCR on this data set by first estimating the covariance matrix sigma hat. Second, </w:t>
      </w:r>
      <w:proofErr w:type="gramStart"/>
      <w:r w:rsidRPr="002C7621">
        <w:t>compute</w:t>
      </w:r>
      <w:proofErr w:type="gramEnd"/>
      <w:r w:rsidRPr="002C7621">
        <w:t xml:space="preserve"> the eigenvalues of this matrix in this case is going to be 46 eigenvalues. For each one of these eigenvalues, we will compute an associated eigenvector v_1 to be 46. These are going to be p-dimensional vectors. Then we'll use </w:t>
      </w:r>
      <w:proofErr w:type="gramStart"/>
      <w:r w:rsidRPr="002C7621">
        <w:t>this vectors</w:t>
      </w:r>
      <w:proofErr w:type="gramEnd"/>
      <w:r w:rsidRPr="002C7621">
        <w:t xml:space="preserve"> as the vectors to perform the dimensionality reduction and generate a vector z. In the first case, when capital M is equal to 1, we're going to use this weight to perform linear regression using a single input. For M equal to 2, will use phi_1 and phi_2 to compute a two-dimensional input vector and then </w:t>
      </w:r>
      <w:r w:rsidRPr="002C7621">
        <w:lastRenderedPageBreak/>
        <w:t xml:space="preserve">perform linear regression with those two inputs. In this plot, we can see the evolution of </w:t>
      </w:r>
      <w:proofErr w:type="gramStart"/>
      <w:r w:rsidRPr="002C7621">
        <w:t>the bias</w:t>
      </w:r>
      <w:proofErr w:type="gramEnd"/>
      <w:r w:rsidRPr="002C7621">
        <w:t xml:space="preserve">, </w:t>
      </w:r>
      <w:proofErr w:type="gramStart"/>
      <w:r w:rsidRPr="002C7621">
        <w:t>the variance</w:t>
      </w:r>
      <w:proofErr w:type="gramEnd"/>
      <w:r w:rsidRPr="002C7621">
        <w:t xml:space="preserve">, and the total Mean Squared Error, and we see that as we increase the number of components, we're effectively increasing the flexibility of our model because we're considering </w:t>
      </w:r>
      <w:proofErr w:type="gramStart"/>
      <w:r w:rsidRPr="002C7621">
        <w:t>more and more</w:t>
      </w:r>
      <w:proofErr w:type="gramEnd"/>
      <w:r w:rsidRPr="002C7621">
        <w:t xml:space="preserve"> inputs in our model. As a result, the variance of our model increases, the bias is reduced, and the test MSE presents a minimum at this level of flexibility. Also notice that in practice, you may want to consider this other minimum because it results in a simpler model with a similar test MSE. This concludes week 8 in our course. Next week, we'll cover </w:t>
      </w:r>
      <w:proofErr w:type="gramStart"/>
      <w:r w:rsidRPr="002C7621">
        <w:t>tree</w:t>
      </w:r>
      <w:proofErr w:type="gramEnd"/>
      <w:r w:rsidRPr="002C7621">
        <w:t>-based methods that can be used for both regression and classification. But before moving into the next topic, I strongly suggest that you read Chapter 6 in the book, an Introduction to Statistical Learning, as well as work through the assessments. I'll see you next week.</w:t>
      </w:r>
    </w:p>
    <w:p w14:paraId="07019345" w14:textId="77777777" w:rsidR="002C7621" w:rsidRPr="002C7621" w:rsidRDefault="002C7621" w:rsidP="002C7621">
      <w:r w:rsidRPr="002C7621">
        <w:t> </w:t>
      </w:r>
    </w:p>
    <w:p w14:paraId="6AEB8E5D" w14:textId="656C524B" w:rsidR="0052371E" w:rsidRPr="0052371E" w:rsidRDefault="0052371E" w:rsidP="0052371E"/>
    <w:p w14:paraId="69C16B03" w14:textId="77777777" w:rsidR="0052371E" w:rsidRPr="0052371E" w:rsidRDefault="0052371E" w:rsidP="0052371E">
      <w:hyperlink r:id="rId14" w:tooltip="1 Attempt Quiz: PCR" w:history="1">
        <w:r w:rsidRPr="0052371E">
          <w:rPr>
            <w:rStyle w:val="Hyperlink"/>
            <w:b/>
            <w:bCs/>
          </w:rPr>
          <w:t>1 Attempt Quiz: PCR</w:t>
        </w:r>
      </w:hyperlink>
    </w:p>
    <w:p w14:paraId="7B78F09C" w14:textId="19E607E9" w:rsidR="0052371E" w:rsidRPr="0052371E" w:rsidRDefault="0052371E" w:rsidP="0052371E"/>
    <w:p w14:paraId="69B38D47" w14:textId="77777777" w:rsidR="0052371E" w:rsidRPr="0052371E" w:rsidRDefault="0052371E" w:rsidP="0052371E">
      <w:r w:rsidRPr="0052371E">
        <w:rPr>
          <w:b/>
          <w:bCs/>
        </w:rPr>
        <w:t>5. Python Lab</w:t>
      </w:r>
    </w:p>
    <w:p w14:paraId="283FB955" w14:textId="6CE7170C" w:rsidR="0052371E" w:rsidRPr="0052371E" w:rsidRDefault="0052371E" w:rsidP="0052371E"/>
    <w:p w14:paraId="2FB5B1DE" w14:textId="77777777" w:rsidR="0052371E" w:rsidRPr="0052371E" w:rsidRDefault="0052371E" w:rsidP="0052371E">
      <w:hyperlink r:id="rId15" w:tooltip="▶️ Python Lab: Subset selection (16:45)" w:history="1">
        <w:r w:rsidRPr="0052371E">
          <w:rPr>
            <w:rStyle w:val="Hyperlink"/>
            <w:rFonts w:ascii="Segoe UI Emoji" w:hAnsi="Segoe UI Emoji" w:cs="Segoe UI Emoji"/>
            <w:b/>
            <w:bCs/>
          </w:rPr>
          <w:t>▶️</w:t>
        </w:r>
        <w:r w:rsidRPr="0052371E">
          <w:rPr>
            <w:rStyle w:val="Hyperlink"/>
            <w:b/>
            <w:bCs/>
          </w:rPr>
          <w:t xml:space="preserve"> Python Lab: Subset selection (16:45)</w:t>
        </w:r>
      </w:hyperlink>
    </w:p>
    <w:p w14:paraId="31D42836" w14:textId="77777777" w:rsidR="002C7621" w:rsidRPr="002C7621" w:rsidRDefault="002C7621" w:rsidP="002C7621">
      <w:r w:rsidRPr="002C7621">
        <w:t>Hello everybody. Welcome to recitation six, part one. In this recitation, we'll be looking at subset selection, including best subset selection, forward and backward selection. The goal of this is to identify a subset of p predictors that we believe to be related to the response, then we fit we a model using least squares in this reduced set of variables. The next recitation we'll be looking at regularization.</w:t>
      </w:r>
    </w:p>
    <w:p w14:paraId="33175D49" w14:textId="77777777" w:rsidR="002C7621" w:rsidRPr="002C7621" w:rsidRDefault="002C7621" w:rsidP="002C7621">
      <w:r w:rsidRPr="002C7621">
        <w:br/>
      </w:r>
      <w:proofErr w:type="gramStart"/>
      <w:r w:rsidRPr="002C7621">
        <w:t>So</w:t>
      </w:r>
      <w:proofErr w:type="gramEnd"/>
      <w:r w:rsidRPr="002C7621">
        <w:t xml:space="preserve"> in the coming recitations will go over tree-based methods and support vector machines. But I want to reiterate that a linear model has distinct advantages in terms of inference and interpretability on real-world problems and a lot of times it's </w:t>
      </w:r>
      <w:proofErr w:type="gramStart"/>
      <w:r w:rsidRPr="002C7621">
        <w:t>pretty competitive</w:t>
      </w:r>
      <w:proofErr w:type="gramEnd"/>
      <w:r w:rsidRPr="002C7621">
        <w:t xml:space="preserve"> with non-linear methods. </w:t>
      </w:r>
      <w:proofErr w:type="gramStart"/>
      <w:r w:rsidRPr="002C7621">
        <w:t>So</w:t>
      </w:r>
      <w:proofErr w:type="gramEnd"/>
      <w:r w:rsidRPr="002C7621">
        <w:t xml:space="preserve"> in this recitation, we're going to learn how to augment the linear methods we already learned about with subset selection and regularization to produce even better prediction accuracy and model interpretability.</w:t>
      </w:r>
    </w:p>
    <w:p w14:paraId="22627FCE" w14:textId="77777777" w:rsidR="002C7621" w:rsidRPr="002C7621" w:rsidRDefault="002C7621" w:rsidP="002C7621">
      <w:r w:rsidRPr="002C7621">
        <w:br/>
      </w:r>
      <w:proofErr w:type="gramStart"/>
      <w:r w:rsidRPr="002C7621">
        <w:t>So</w:t>
      </w:r>
      <w:proofErr w:type="gramEnd"/>
      <w:r w:rsidRPr="002C7621">
        <w:t xml:space="preserve"> some things to consider with prediction accuracy, </w:t>
      </w:r>
      <w:proofErr w:type="gramStart"/>
      <w:r w:rsidRPr="002C7621">
        <w:t>is</w:t>
      </w:r>
      <w:proofErr w:type="gramEnd"/>
      <w:r w:rsidRPr="002C7621">
        <w:t xml:space="preserve"> that when the number of observations is not much greater than the number of features, then there's a lot of </w:t>
      </w:r>
      <w:r w:rsidRPr="002C7621">
        <w:lastRenderedPageBreak/>
        <w:t xml:space="preserve">variability to the least scores fit, which will result in over-fitting and poor predictions in the future. If the number of features is greater than the number of observations, then there's not even a unique least-squares coefficient estimate, and the variance is infinite, so we can't use linear regression at all. </w:t>
      </w:r>
      <w:proofErr w:type="gramStart"/>
      <w:r w:rsidRPr="002C7621">
        <w:t>So</w:t>
      </w:r>
      <w:proofErr w:type="gramEnd"/>
      <w:r w:rsidRPr="002C7621">
        <w:t xml:space="preserve"> in these cases, we </w:t>
      </w:r>
      <w:proofErr w:type="gramStart"/>
      <w:r w:rsidRPr="002C7621">
        <w:t>have to</w:t>
      </w:r>
      <w:proofErr w:type="gramEnd"/>
      <w:r w:rsidRPr="002C7621">
        <w:t xml:space="preserve"> use subset selection or regularization </w:t>
      </w:r>
      <w:proofErr w:type="gramStart"/>
      <w:r w:rsidRPr="002C7621">
        <w:t>in order to</w:t>
      </w:r>
      <w:proofErr w:type="gramEnd"/>
      <w:r w:rsidRPr="002C7621">
        <w:t xml:space="preserve"> use linear regression.</w:t>
      </w:r>
    </w:p>
    <w:p w14:paraId="37CDC3D9" w14:textId="77777777" w:rsidR="002C7621" w:rsidRPr="002C7621" w:rsidRDefault="002C7621" w:rsidP="002C7621">
      <w:r w:rsidRPr="002C7621">
        <w:br/>
        <w:t xml:space="preserve">Lastly, there is a case that some or many of the variables that we are provided with, are not actually associated with the response, so if we include these irrelevant variables, then there's just unnecessary complexity. </w:t>
      </w:r>
      <w:proofErr w:type="gramStart"/>
      <w:r w:rsidRPr="002C7621">
        <w:t>So</w:t>
      </w:r>
      <w:proofErr w:type="gramEnd"/>
      <w:r w:rsidRPr="002C7621">
        <w:t xml:space="preserve"> we want to remove these variables, but it's very unlikely that least squares will </w:t>
      </w:r>
      <w:proofErr w:type="gramStart"/>
      <w:r w:rsidRPr="002C7621">
        <w:t>actually yield</w:t>
      </w:r>
      <w:proofErr w:type="gramEnd"/>
      <w:r w:rsidRPr="002C7621">
        <w:t xml:space="preserve"> any coefficient estimates that are exactly zero. So once again, we're going to need subset selection or regularization. We're going to be using the Hitters data set for this recitation, which has 322 observations and the following 20 variables that are pertaining to baseball.</w:t>
      </w:r>
      <w:r w:rsidRPr="002C7621">
        <w:br/>
      </w:r>
      <w:r w:rsidRPr="002C7621">
        <w:br/>
        <w:t xml:space="preserve">We're going to be looking for a model that explains and predicts a baseball </w:t>
      </w:r>
      <w:proofErr w:type="gramStart"/>
      <w:r w:rsidRPr="002C7621">
        <w:t>player</w:t>
      </w:r>
      <w:proofErr w:type="gramEnd"/>
      <w:r w:rsidRPr="002C7621">
        <w:t xml:space="preserve"> salary. Here, </w:t>
      </w:r>
      <w:proofErr w:type="gramStart"/>
      <w:r w:rsidRPr="002C7621">
        <w:t>take</w:t>
      </w:r>
      <w:proofErr w:type="gramEnd"/>
      <w:r w:rsidRPr="002C7621">
        <w:t xml:space="preserve"> note of train test split, which is imported from </w:t>
      </w:r>
      <w:proofErr w:type="gramStart"/>
      <w:r w:rsidRPr="002C7621">
        <w:t>sklearn.model</w:t>
      </w:r>
      <w:proofErr w:type="gramEnd"/>
      <w:r w:rsidRPr="002C7621">
        <w:t xml:space="preserve"> selection and scale just imported from </w:t>
      </w:r>
      <w:proofErr w:type="gramStart"/>
      <w:r w:rsidRPr="002C7621">
        <w:t>sklearn.preprocessing</w:t>
      </w:r>
      <w:proofErr w:type="gramEnd"/>
      <w:r w:rsidRPr="002C7621">
        <w:t>.</w:t>
      </w:r>
      <w:r w:rsidRPr="002C7621">
        <w:br/>
      </w:r>
      <w:r w:rsidRPr="002C7621">
        <w:br/>
        <w:t>As usual, we read in our data set and then we preview our data. Here, we notice that salary has a NaN in number value for one of its rows, so we want to remove all rows with such instances. We see that 59 of these rows have a null salary, so we drop all null instances, we drop.na and then from a new data set, we drop our name column because we don't need that anymore. Now we see that there are no null values for salary. Looking at the distribution of salaries, we can see that it's skewed left as expected. Note that this is done using the sns.distplot, repassing the vector of values you want to see your distribution of, and we set the bins equal to 50.</w:t>
      </w:r>
      <w:r w:rsidRPr="002C7621">
        <w:br/>
      </w:r>
      <w:r w:rsidRPr="002C7621">
        <w:br/>
        <w:t>We can perform a log transform and plot this distribution to minimize the effects of skewness.</w:t>
      </w:r>
      <w:r w:rsidRPr="002C7621">
        <w:br/>
      </w:r>
      <w:r w:rsidRPr="002C7621">
        <w:br/>
        <w:t xml:space="preserve">Now, the last things we have to do is to encode our categorical variables using one-hot encoding and to separate our y column from our x column. </w:t>
      </w:r>
      <w:proofErr w:type="gramStart"/>
      <w:r w:rsidRPr="002C7621">
        <w:t>So</w:t>
      </w:r>
      <w:proofErr w:type="gramEnd"/>
      <w:r w:rsidRPr="002C7621">
        <w:t xml:space="preserve"> we can encode our variables using pd. get_dummies, and then we pass in the </w:t>
      </w:r>
      <w:proofErr w:type="gramStart"/>
      <w:r w:rsidRPr="002C7621">
        <w:t>columns</w:t>
      </w:r>
      <w:proofErr w:type="gramEnd"/>
      <w:r w:rsidRPr="002C7621">
        <w:t xml:space="preserve"> and it will automatically return a data frame with the one-hot encoded variables. Then we define a new x, where we drop salary in </w:t>
      </w:r>
      <w:proofErr w:type="gramStart"/>
      <w:r w:rsidRPr="002C7621">
        <w:t>our</w:t>
      </w:r>
      <w:proofErr w:type="gramEnd"/>
      <w:r w:rsidRPr="002C7621">
        <w:t xml:space="preserve"> unencoded columns and then we concat, using </w:t>
      </w:r>
      <w:proofErr w:type="gramStart"/>
      <w:r w:rsidRPr="002C7621">
        <w:t>pd.concat</w:t>
      </w:r>
      <w:proofErr w:type="gramEnd"/>
      <w:r w:rsidRPr="002C7621">
        <w:t xml:space="preserve">, our new x and our encoded categorical variable columns. Lastly, we obtain an x train, an x test, y train and y test using train test split, passing in our x and y, and defining a test size of 20 percent or </w:t>
      </w:r>
      <w:r w:rsidRPr="002C7621">
        <w:lastRenderedPageBreak/>
        <w:t>total data.</w:t>
      </w:r>
      <w:r w:rsidRPr="002C7621">
        <w:br/>
      </w:r>
      <w:r w:rsidRPr="002C7621">
        <w:br/>
        <w:t>Lastly, notice that we will add a constant to our test set because we're using capital OLS to perform regression and we add the constant to our training set each time we process a new subset.</w:t>
      </w:r>
      <w:r w:rsidRPr="002C7621">
        <w:br/>
      </w:r>
      <w:r w:rsidRPr="002C7621">
        <w:br/>
        <w:t xml:space="preserve">So now that we're done with preprocessing, we're finally ready to start our best subset selection algorithm. To perform this, we fit a separate least-squares regression for each possible combination of the p predictors. That is, we fit all p models that contain exactly one predictor, </w:t>
      </w:r>
      <w:proofErr w:type="gramStart"/>
      <w:r w:rsidRPr="002C7621">
        <w:t>all</w:t>
      </w:r>
      <w:proofErr w:type="gramEnd"/>
      <w:r w:rsidRPr="002C7621">
        <w:t xml:space="preserve"> p times p minus one divided by two models that contain exactly two predictors and so forth, until we look at all 2_p models. Each step of the way we choose the model with the lowest training RSS. We then look at the resulting models with the goal of identifying the one that is the best. To do this, we're going to define two functions, process subset, which takes in a list of column names, that is our feature set and getbest k. What process subset will do is it will take in the specific list of column names, and it will define a new DataFrame, which just </w:t>
      </w:r>
      <w:proofErr w:type="gramStart"/>
      <w:r w:rsidRPr="002C7621">
        <w:t>consist</w:t>
      </w:r>
      <w:proofErr w:type="gramEnd"/>
      <w:r w:rsidRPr="002C7621">
        <w:t xml:space="preserve"> of this list of column names. We add a constant and then we perform linear regression, and we output the learn model and the RSS.</w:t>
      </w:r>
      <w:r w:rsidRPr="002C7621">
        <w:br/>
      </w:r>
      <w:r w:rsidRPr="002C7621">
        <w:br/>
        <w:t xml:space="preserve">What getBest k does is essentially, it calls process subset for every possible combination of k predictors, which can be obtained using </w:t>
      </w:r>
      <w:proofErr w:type="gramStart"/>
      <w:r w:rsidRPr="002C7621">
        <w:t>itertools.combinations</w:t>
      </w:r>
      <w:proofErr w:type="gramEnd"/>
      <w:r w:rsidRPr="002C7621">
        <w:t>, which is imported above. Then for each of these models with k predictors, we select the one with the smallest RSS using argmin, and we return that model along with its RSS as the best model with k predictors.</w:t>
      </w:r>
      <w:r w:rsidRPr="002C7621">
        <w:br/>
      </w:r>
      <w:r w:rsidRPr="002C7621">
        <w:br/>
        <w:t xml:space="preserve">Now that we have a function to compute the best model with k predictors, we define a new DataFrame called models with the columns of RSS and model, and then for each k in the range from one to the length of the training columns, which are the predictors, we compute the best model with that k and append it to our models DataFrame. Now note that if you run this code block, it might take too long. </w:t>
      </w:r>
      <w:proofErr w:type="gramStart"/>
      <w:r w:rsidRPr="002C7621">
        <w:t>So</w:t>
      </w:r>
      <w:proofErr w:type="gramEnd"/>
      <w:r w:rsidRPr="002C7621">
        <w:t xml:space="preserve"> you might not want a loop to all 19 predictors. Maybe you loop up to k and i in this case equals maybe 10 predictors. Here this entire thing took 2,500 seconds.</w:t>
      </w:r>
      <w:r w:rsidRPr="002C7621">
        <w:br/>
      </w:r>
      <w:r w:rsidRPr="002C7621">
        <w:br/>
        <w:t xml:space="preserve">Here's what our </w:t>
      </w:r>
      <w:proofErr w:type="gramStart"/>
      <w:r w:rsidRPr="002C7621">
        <w:t>models</w:t>
      </w:r>
      <w:proofErr w:type="gramEnd"/>
      <w:r w:rsidRPr="002C7621">
        <w:t xml:space="preserve"> DataFrame looks like. We have our residual sum of squares as the first column and then the model, which is a Python object as the second column. Let's look at the second model, which has </w:t>
      </w:r>
      <w:proofErr w:type="gramStart"/>
      <w:r w:rsidRPr="002C7621">
        <w:t>the</w:t>
      </w:r>
      <w:proofErr w:type="gramEnd"/>
      <w:r w:rsidRPr="002C7621">
        <w:t xml:space="preserve"> residual sum of squares of 80.5 and the summary will give us a predicted R-squared of 0.494. Now let's look at the summary for the best model of all 19 variables, which is a singular model with all 19 variables. We'll see that the R-squared increased.</w:t>
      </w:r>
      <w:r w:rsidRPr="002C7621">
        <w:br/>
      </w:r>
      <w:r w:rsidRPr="002C7621">
        <w:lastRenderedPageBreak/>
        <w:br/>
        <w:t>Here's just an example of extracting the value under the model column in the second row, which is a Python object, and then obtaining the attribute R-squared. Here's an example of transforming our models DataFrame by applying a Lambda function, where you replace each Python object of model with its R-squared value. Now you'll note that as we increase the predictors, the RSS will decrease monotonically and the R-squared will increase monotonically. The reason for this is because adding another variable can only increase the predictive power. But these RSSs and R-squared values were computed using the training data. To select the best model for test data, we simply compute the RSS for each of these 19 models with the test data and select the best one.</w:t>
      </w:r>
      <w:r w:rsidRPr="002C7621">
        <w:br/>
      </w:r>
      <w:r w:rsidRPr="002C7621">
        <w:br/>
        <w:t>Even better method would be to use cross-validation, since the only information we need for each of these 19 models are the column names, which are the specific predictors that are used in that model, we can split our data into k-folds and retrain our model with the best subset of features from 1-19 and then compare the cross-validated testing error for each of these 19 models and select the best one. In addition, we could also compare models using the adjusted R-squared and other such statistics, but they will not be covered in this course.</w:t>
      </w:r>
      <w:r w:rsidRPr="002C7621">
        <w:br/>
      </w:r>
      <w:r w:rsidRPr="002C7621">
        <w:br/>
        <w:t>Here we see the training RSS must decrease monotonically as we increase predictors.</w:t>
      </w:r>
      <w:r w:rsidRPr="002C7621">
        <w:br/>
      </w:r>
      <w:r w:rsidRPr="002C7621">
        <w:br/>
        <w:t xml:space="preserve">Here we see how to compute the test RSSs for each of the 19 models. We do this by first initializing an empty test RSS array. Then we loop from n equals 1-19 and obtain the feature set from the models DataFrame that we created above. This can be done by selecting the model corresponding to the number of features of consideration and selecting the params attribute and then the index attribute. Then we obtain our y predictions by using the same model, </w:t>
      </w:r>
      <w:proofErr w:type="gramStart"/>
      <w:r w:rsidRPr="002C7621">
        <w:t>calling.predict</w:t>
      </w:r>
      <w:proofErr w:type="gramEnd"/>
      <w:r w:rsidRPr="002C7621">
        <w:t xml:space="preserve"> and passing our x test DataFrame restricted to only our best feature set passed in list form. Finally, we append the sum of each y test minus y predicted squared to our RSS test array.</w:t>
      </w:r>
      <w:r w:rsidRPr="002C7621">
        <w:br/>
      </w:r>
      <w:r w:rsidRPr="002C7621">
        <w:br/>
        <w:t>From this plot, it is clear that the optimal number of predictors for our test data is either eight or nine, and we have already computed which of these eight or nine predictors are the best in our models DataFrame.</w:t>
      </w:r>
      <w:r w:rsidRPr="002C7621">
        <w:br/>
      </w:r>
      <w:r w:rsidRPr="002C7621">
        <w:br/>
        <w:t xml:space="preserve">So while best subset selection, the simple and conceptually appealing approach, it suffers from computational limitations. The number of possible models that must be considered grows exponentially as p increases. In general, there are 2_p models that involve subsets of p predictors. </w:t>
      </w:r>
      <w:proofErr w:type="gramStart"/>
      <w:r w:rsidRPr="002C7621">
        <w:t>So</w:t>
      </w:r>
      <w:proofErr w:type="gramEnd"/>
      <w:r w:rsidRPr="002C7621">
        <w:t xml:space="preserve"> if p equals 10, then there are approximately 1,000 possible models to be </w:t>
      </w:r>
      <w:r w:rsidRPr="002C7621">
        <w:lastRenderedPageBreak/>
        <w:t>considered. If p equals 20 then there are a million possibilities. So best subset selection pretty much becomes computationally infeasible for values of p greater than 40 even with extremely fast modern computers. There are some computational shortcuts that are called branch and bound techniques which eliminate some choices, but these also have limitations as p gets large. They also only work for least squares linear regression. We're going to explore the computationally efficient alternatives of forward and backward selection next.</w:t>
      </w:r>
      <w:r w:rsidRPr="002C7621">
        <w:br/>
      </w:r>
      <w:r w:rsidRPr="002C7621">
        <w:br/>
        <w:t xml:space="preserve">Forward stepwise selection begins with a model containing no </w:t>
      </w:r>
      <w:proofErr w:type="gramStart"/>
      <w:r w:rsidRPr="002C7621">
        <w:t>predictors, and</w:t>
      </w:r>
      <w:proofErr w:type="gramEnd"/>
      <w:r w:rsidRPr="002C7621">
        <w:t xml:space="preserve"> then adds predictors to the model one at a time until all the predictors are in the model. </w:t>
      </w:r>
      <w:proofErr w:type="gramStart"/>
      <w:r w:rsidRPr="002C7621">
        <w:t>Particular at</w:t>
      </w:r>
      <w:proofErr w:type="gramEnd"/>
      <w:r w:rsidRPr="002C7621">
        <w:t xml:space="preserve"> each step, the variable that gives the greatest additional improvement to the fit is added to the model. We implement this algorithm with a forward function that takes in a list of predictors that have already been processed. From this, it calculates the remaining predictors to be processed, and for each of these remaining predictors, it computes a model with the process predictors plus the remaining </w:t>
      </w:r>
      <w:proofErr w:type="gramStart"/>
      <w:r w:rsidRPr="002C7621">
        <w:t>predictor, and</w:t>
      </w:r>
      <w:proofErr w:type="gramEnd"/>
      <w:r w:rsidRPr="002C7621">
        <w:t xml:space="preserve"> appends the RSS model to an array. Then it converts it into a data </w:t>
      </w:r>
      <w:proofErr w:type="gramStart"/>
      <w:r w:rsidRPr="002C7621">
        <w:t>frame</w:t>
      </w:r>
      <w:proofErr w:type="gramEnd"/>
      <w:r w:rsidRPr="002C7621">
        <w:t xml:space="preserve"> and it chooses the best model based on the RSS with argmin. Finally, it returns the best model in the RSS.</w:t>
      </w:r>
      <w:r w:rsidRPr="002C7621">
        <w:br/>
      </w:r>
      <w:r w:rsidRPr="002C7621">
        <w:br/>
        <w:t>Finally, we initialize a new data frame called models2, then we loop from i equals 1-19, and call forward predictors, store the model in models2, and then update our process predictors. Notice that the total time for this algorithm with only 1.5 seconds.</w:t>
      </w:r>
      <w:r w:rsidRPr="002C7621">
        <w:br/>
      </w:r>
      <w:r w:rsidRPr="002C7621">
        <w:br/>
        <w:t>See once again that the RSS decreases monotonically.</w:t>
      </w:r>
      <w:r w:rsidRPr="002C7621">
        <w:br/>
      </w:r>
      <w:r w:rsidRPr="002C7621">
        <w:br/>
        <w:t>We compute the test RSS similarly to above. From here, we see the optimal number of predictors is eight or nine again.</w:t>
      </w:r>
      <w:r w:rsidRPr="002C7621">
        <w:br/>
      </w:r>
      <w:r w:rsidRPr="002C7621">
        <w:br/>
        <w:t xml:space="preserve">Now let's explore the other efficient alternative backwards selection. Unlike forward stepwise selection, it begins with the fully scores model containing all p predictors and then iteratively removes the least useful predictor one at a time. The way it decides which predictor is the least useful </w:t>
      </w:r>
      <w:proofErr w:type="gramStart"/>
      <w:r w:rsidRPr="002C7621">
        <w:t>is</w:t>
      </w:r>
      <w:proofErr w:type="gramEnd"/>
      <w:r w:rsidRPr="002C7621">
        <w:t xml:space="preserve"> it computes all possible models with one last predictor and selects the best one according to the training RSS. The main difference between the backward and the forward function is that it uses itertools and combinations to find all feature sets with one last predictor. The rest is pretty much identical.</w:t>
      </w:r>
      <w:r w:rsidRPr="002C7621">
        <w:br/>
      </w:r>
      <w:r w:rsidRPr="002C7621">
        <w:br/>
        <w:t xml:space="preserve">Now, to obtain our models, we define a models3 data frame, initialize our predictors to be all p predictors, and then run a while loop where we update our models3 with the backward function of predictors, and </w:t>
      </w:r>
      <w:proofErr w:type="gramStart"/>
      <w:r w:rsidRPr="002C7621">
        <w:t>then we</w:t>
      </w:r>
      <w:proofErr w:type="gramEnd"/>
      <w:r w:rsidRPr="002C7621">
        <w:t xml:space="preserve"> update our predictors. Notice that this similarly takes a </w:t>
      </w:r>
      <w:r w:rsidRPr="002C7621">
        <w:lastRenderedPageBreak/>
        <w:t>very short amount of time.</w:t>
      </w:r>
      <w:r w:rsidRPr="002C7621">
        <w:br/>
      </w:r>
      <w:r w:rsidRPr="002C7621">
        <w:br/>
        <w:t>Once more, we see that the optimal number of predictors is eight or nine.</w:t>
      </w:r>
      <w:r w:rsidRPr="002C7621">
        <w:br/>
      </w:r>
      <w:r w:rsidRPr="002C7621">
        <w:br/>
        <w:t>Now, let's look at some of our best computed models. Here we see the best computed models 4, 5, 6 and 7 predictors and best subset selection.</w:t>
      </w:r>
      <w:r w:rsidRPr="002C7621">
        <w:br/>
      </w:r>
      <w:r w:rsidRPr="002C7621">
        <w:br/>
        <w:t xml:space="preserve">Here we see the best computed models for forward stepwise selection. We see that already at five predictors, they differ from best subset selection, and that divergence </w:t>
      </w:r>
      <w:proofErr w:type="gramStart"/>
      <w:r w:rsidRPr="002C7621">
        <w:t>continues on</w:t>
      </w:r>
      <w:proofErr w:type="gramEnd"/>
      <w:r w:rsidRPr="002C7621">
        <w:t xml:space="preserve"> as we add more predictors.</w:t>
      </w:r>
      <w:r w:rsidRPr="002C7621">
        <w:br/>
      </w:r>
      <w:r w:rsidRPr="002C7621">
        <w:br/>
        <w:t>Similarly, backward selection with eight and seven predictors do not match forward stepwise selection with eight and seven predictors.</w:t>
      </w:r>
    </w:p>
    <w:p w14:paraId="7C5BA40F" w14:textId="507BC516" w:rsidR="0052371E" w:rsidRPr="0052371E" w:rsidRDefault="0052371E" w:rsidP="0052371E"/>
    <w:p w14:paraId="62B1E03D" w14:textId="77777777" w:rsidR="0052371E" w:rsidRPr="0052371E" w:rsidRDefault="0052371E" w:rsidP="0052371E">
      <w:hyperlink r:id="rId16" w:tooltip="▶️ Python Lab: Ridge and lasso regularization (8:56)" w:history="1">
        <w:r w:rsidRPr="0052371E">
          <w:rPr>
            <w:rStyle w:val="Hyperlink"/>
            <w:rFonts w:ascii="Segoe UI Emoji" w:hAnsi="Segoe UI Emoji" w:cs="Segoe UI Emoji"/>
            <w:b/>
            <w:bCs/>
          </w:rPr>
          <w:t>▶️</w:t>
        </w:r>
        <w:r w:rsidRPr="0052371E">
          <w:rPr>
            <w:rStyle w:val="Hyperlink"/>
            <w:b/>
            <w:bCs/>
          </w:rPr>
          <w:t xml:space="preserve"> Python Lab: Ridge and lasso regularization (8:56)</w:t>
        </w:r>
      </w:hyperlink>
    </w:p>
    <w:p w14:paraId="2AC2E9F6" w14:textId="77777777" w:rsidR="002C7621" w:rsidRPr="002C7621" w:rsidRDefault="002C7621" w:rsidP="002C7621">
      <w:r w:rsidRPr="002C7621">
        <w:t xml:space="preserve">Hello, everybody. Welcome to recitation 6 part 2. We're going to be covering regularization, the process of fitting a model with all p predictors except that some estimated </w:t>
      </w:r>
      <w:proofErr w:type="gramStart"/>
      <w:r w:rsidRPr="002C7621">
        <w:t>coefficient</w:t>
      </w:r>
      <w:proofErr w:type="gramEnd"/>
      <w:r w:rsidRPr="002C7621">
        <w:t xml:space="preserve"> are shrunken towards zero, relative to the least square estimates.</w:t>
      </w:r>
      <w:r w:rsidRPr="002C7621">
        <w:br/>
      </w:r>
      <w:r w:rsidRPr="002C7621">
        <w:br/>
        <w:t xml:space="preserve">From our imported libraries, take note of Ridge, RidgeCV, Lasso, and LassoCV. All imported from </w:t>
      </w:r>
      <w:proofErr w:type="gramStart"/>
      <w:r w:rsidRPr="002C7621">
        <w:t>sklearn.linear</w:t>
      </w:r>
      <w:proofErr w:type="gramEnd"/>
      <w:r w:rsidRPr="002C7621">
        <w:t xml:space="preserve">_model. We're going to use RidgeCV and LassoCV to perform cross-validation with original Lasso parameters. We're also going to be using the </w:t>
      </w:r>
      <w:proofErr w:type="gramStart"/>
      <w:r w:rsidRPr="002C7621">
        <w:t>hitters</w:t>
      </w:r>
      <w:proofErr w:type="gramEnd"/>
      <w:r w:rsidRPr="002C7621">
        <w:t xml:space="preserve"> dataset once again.</w:t>
      </w:r>
      <w:r w:rsidRPr="002C7621">
        <w:br/>
      </w:r>
      <w:r w:rsidRPr="002C7621">
        <w:br/>
        <w:t xml:space="preserve">Regularization. First, we're going to go over ridge regression. Ridge regression minimizes the RSS plus Lambda times a sum of Beta squared, where Lambda which we call Alpha in our code is a tuning parameter. Second term is called a shrinkage penalty, and it is small when the Betas are close to zero. It has an effect of shrinking </w:t>
      </w:r>
      <w:proofErr w:type="gramStart"/>
      <w:r w:rsidRPr="002C7621">
        <w:t>them, but</w:t>
      </w:r>
      <w:proofErr w:type="gramEnd"/>
      <w:r w:rsidRPr="002C7621">
        <w:t xml:space="preserve"> not setting them to zero. The tuning parameter Lambda serves to control the relative impact of these two terms on the regression coefficient estimates. When Lambda is zero, the penalty term has no </w:t>
      </w:r>
      <w:proofErr w:type="gramStart"/>
      <w:r w:rsidRPr="002C7621">
        <w:t>effect</w:t>
      </w:r>
      <w:proofErr w:type="gramEnd"/>
      <w:r w:rsidRPr="002C7621">
        <w:t xml:space="preserve"> and ridge regression will produce the least squares estimates. However, as Lambda goes to infinity, the impact of the shrinkage penalty </w:t>
      </w:r>
      <w:proofErr w:type="gramStart"/>
      <w:r w:rsidRPr="002C7621">
        <w:t>grows</w:t>
      </w:r>
      <w:proofErr w:type="gramEnd"/>
      <w:r w:rsidRPr="002C7621">
        <w:t xml:space="preserve"> and the ridge regression coefficient estimates will approach zero. Unlike least squares, which generates only one set of coefficient estimates, ridge regression will produce a different set of coefficient estimates for each value of Lambda. Selecting a good value of Lambda is critical, and we will generate an array of Lambdas covering the full range, and select the best Lambda with </w:t>
      </w:r>
      <w:r w:rsidRPr="002C7621">
        <w:lastRenderedPageBreak/>
        <w:t>cross-validation.</w:t>
      </w:r>
      <w:r w:rsidRPr="002C7621">
        <w:br/>
      </w:r>
      <w:r w:rsidRPr="002C7621">
        <w:br/>
        <w:t xml:space="preserve">Here, we read in our dataset again and drop all the nulls, performer a one-hot encoding, and split our data with train test split. Here we generate array of Alphas using linspace. Note that </w:t>
      </w:r>
      <w:proofErr w:type="gramStart"/>
      <w:r w:rsidRPr="002C7621">
        <w:t>a range</w:t>
      </w:r>
      <w:proofErr w:type="gramEnd"/>
      <w:r w:rsidRPr="002C7621">
        <w:t xml:space="preserve"> is from 5 times 10 to the ninth to 5 times 10 to the negative third. We're going to compute a vector of our Beta coefficients for each possible Alpha, so will result in a 19 by 100 matrix, 19 rows for each predictor and 100 columns for each Alpha. We also want to standardize our variables so that they're on the same scale by setting normalized to true.</w:t>
      </w:r>
      <w:r w:rsidRPr="002C7621">
        <w:br/>
      </w:r>
      <w:r w:rsidRPr="002C7621">
        <w:br/>
        <w:t xml:space="preserve">To perform a ridge regression, we simply define a ridge model, and we set the params and then we call.fit on our x and y data. To obtain a model for each Alpha, we'll loop through </w:t>
      </w:r>
      <w:proofErr w:type="gramStart"/>
      <w:r w:rsidRPr="002C7621">
        <w:t>all of</w:t>
      </w:r>
      <w:proofErr w:type="gramEnd"/>
      <w:r w:rsidRPr="002C7621">
        <w:t xml:space="preserve"> our Alphas and we append a </w:t>
      </w:r>
      <w:proofErr w:type="gramStart"/>
      <w:r w:rsidRPr="002C7621">
        <w:t>ridge.coef</w:t>
      </w:r>
      <w:proofErr w:type="gramEnd"/>
      <w:r w:rsidRPr="002C7621">
        <w:t>_ to a coefficient array. Coefs is now an array of arrays where each array are the Betas for a given Alpha.</w:t>
      </w:r>
      <w:r w:rsidRPr="002C7621">
        <w:br/>
      </w:r>
      <w:r w:rsidRPr="002C7621">
        <w:br/>
        <w:t>We expect our coefficient estimates to be much smaller in terms of the L2 norm when a large value of Alpha is used as compared to when a small value of Alpha is used. Let's observe the following plot of each weight against the logarithm of Alphas. We see that as Alpha reaches between 10 to the first and 10 to the third, each weight is extremely close to zero.</w:t>
      </w:r>
      <w:r w:rsidRPr="002C7621">
        <w:br/>
      </w:r>
      <w:r w:rsidRPr="002C7621">
        <w:br/>
        <w:t>Here's an example of the coefficients and the mean squared error for a ridge regression with an Alpha equal to 4.</w:t>
      </w:r>
      <w:r w:rsidRPr="002C7621">
        <w:br/>
      </w:r>
      <w:r w:rsidRPr="002C7621">
        <w:br/>
        <w:t>Here we see an example of a ridge regression with Alpha set to 10 to the tenth, we see that every coefficient is pretty much 0.</w:t>
      </w:r>
      <w:r w:rsidRPr="002C7621">
        <w:br/>
      </w:r>
      <w:r w:rsidRPr="002C7621">
        <w:br/>
        <w:t xml:space="preserve">This over shrinkage of coefficients with a very large Alpha makes a model more biased, resulting in a higher MSC. We now want to check if there's any benefit to performing ridge regression instead of just performing </w:t>
      </w:r>
      <w:proofErr w:type="gramStart"/>
      <w:r w:rsidRPr="002C7621">
        <w:t>least</w:t>
      </w:r>
      <w:proofErr w:type="gramEnd"/>
      <w:r w:rsidRPr="002C7621">
        <w:t xml:space="preserve"> squares regression. Least squares regression is ridge regression with a zero Alpha. To do so, we compare this MSC to the MSCs of some of the ridge models with other values of Alpha.</w:t>
      </w:r>
      <w:r w:rsidRPr="002C7621">
        <w:br/>
      </w:r>
      <w:r w:rsidRPr="002C7621">
        <w:br/>
        <w:t>To automatically learn a model with the best Alpha using cross-validation, we use RidgeCV, pass in our arrays of Alphas, set our scoring to neg mean squared error, set normalized to true. Then when we fit this model, we'll automatically compute the best Alpha and we can find it as the attribute Alpha_.</w:t>
      </w:r>
      <w:r w:rsidRPr="002C7621">
        <w:br/>
      </w:r>
      <w:r w:rsidRPr="002C7621">
        <w:br/>
      </w:r>
      <w:r w:rsidRPr="002C7621">
        <w:lastRenderedPageBreak/>
        <w:t>Then we compare the mean squared error of the test set with the model trained on the training set with the Alpha learnt from cross-validation on the entire set, and we see that it is indeed lower than the least squares regression.</w:t>
      </w:r>
      <w:r w:rsidRPr="002C7621">
        <w:br/>
      </w:r>
      <w:r w:rsidRPr="002C7621">
        <w:br/>
        <w:t>As expected, none of the coefficients are exactly zero. Ridge Regression does not perform variable selection. Ridge Regression's advantage over least squares is rooted in the bias-variance tradeoff. As Lambda increases, the flexibility of the ridge regression fit decreases, leading to decrease variance but increased bias.</w:t>
      </w:r>
      <w:r w:rsidRPr="002C7621">
        <w:br/>
      </w:r>
      <w:r w:rsidRPr="002C7621">
        <w:br/>
        <w:t xml:space="preserve">Now, let's explore lasso regression. We saw that ridge regression with a good choice of Lambda can outperform least squares as well as the null model on the </w:t>
      </w:r>
      <w:proofErr w:type="gramStart"/>
      <w:r w:rsidRPr="002C7621">
        <w:t>hitters</w:t>
      </w:r>
      <w:proofErr w:type="gramEnd"/>
      <w:r w:rsidRPr="002C7621">
        <w:t xml:space="preserve"> dataset. We now ask whether the lasso can yield either a more accurate or a more interpretable model than ridge regression. Lasso minimizes the RSS plus Lambda times the sum of the absolute value of Betas. As with ridge regression, the lasso shrinks the coefficient estimates towards zero. However, in the case of the lasso, the L1 penalty has the effect of forcing some of the coefficient estimates to be exactly equal to zero when the tuning parameter Lambda is sufficiently large. </w:t>
      </w:r>
      <w:proofErr w:type="gramStart"/>
      <w:r w:rsidRPr="002C7621">
        <w:t>In order to</w:t>
      </w:r>
      <w:proofErr w:type="gramEnd"/>
      <w:r w:rsidRPr="002C7621">
        <w:t xml:space="preserve"> fit a Lasso model, we use the Lasso function. However, this time, we'll need to include the argument max_iter equals 10,000. Other than that change, we proceed just as we did in fitting a ridge model.</w:t>
      </w:r>
      <w:r w:rsidRPr="002C7621">
        <w:br/>
      </w:r>
      <w:r w:rsidRPr="002C7621">
        <w:br/>
        <w:t>Here we define a lasso model with our max_iter parameter, and then we calculate a new model for each Alpha and Alphas.</w:t>
      </w:r>
      <w:r w:rsidRPr="002C7621">
        <w:br/>
      </w:r>
      <w:r w:rsidRPr="002C7621">
        <w:br/>
        <w:t>Our plots similarly shows that all of the coefficients have shrunken down to pretty much zero between 10 to the first and 10 to the third values of Alpha. However, note than in this case, some of the coefficients will be exactly zero, whereas in ridge regression, most of the coefficients were approximately zero.</w:t>
      </w:r>
      <w:r w:rsidRPr="002C7621">
        <w:br/>
      </w:r>
      <w:r w:rsidRPr="002C7621">
        <w:br/>
        <w:t>We perform LassoCV identically to RidgeCV. However, we set our max_iter equal to 10,000.</w:t>
      </w:r>
      <w:r w:rsidRPr="002C7621">
        <w:br/>
      </w:r>
      <w:r w:rsidRPr="002C7621">
        <w:br/>
        <w:t>We see here that the lasso model fit with the optimal value of Alpha on x train and y train produces a test mean squared error slightly higher than the ridge model, but substantially lower than the test set MSE of the null model and the least squares. However, the lasso had a substantial advantage over ridge regression and that the resulting coefficient estimates are sparse. Here we see that 13 of the 19 coefficient estimates are exactly zero.</w:t>
      </w:r>
    </w:p>
    <w:p w14:paraId="12964821" w14:textId="77777777" w:rsidR="002C7621" w:rsidRPr="002C7621" w:rsidRDefault="002C7621" w:rsidP="002C7621">
      <w:r w:rsidRPr="002C7621">
        <w:t> </w:t>
      </w:r>
    </w:p>
    <w:p w14:paraId="30A66165" w14:textId="77777777" w:rsidR="00C507B7" w:rsidRPr="0052371E" w:rsidRDefault="00C507B7" w:rsidP="0052371E"/>
    <w:sectPr w:rsidR="00C507B7" w:rsidRPr="00523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ED9"/>
    <w:multiLevelType w:val="multilevel"/>
    <w:tmpl w:val="AB6E1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7871"/>
    <w:multiLevelType w:val="multilevel"/>
    <w:tmpl w:val="BC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0CB9"/>
    <w:multiLevelType w:val="multilevel"/>
    <w:tmpl w:val="8A8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E4AA5"/>
    <w:multiLevelType w:val="multilevel"/>
    <w:tmpl w:val="C23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179B2"/>
    <w:multiLevelType w:val="multilevel"/>
    <w:tmpl w:val="E1F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D3A7A"/>
    <w:multiLevelType w:val="multilevel"/>
    <w:tmpl w:val="44B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15218"/>
    <w:multiLevelType w:val="multilevel"/>
    <w:tmpl w:val="467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26443"/>
    <w:multiLevelType w:val="hybridMultilevel"/>
    <w:tmpl w:val="3682A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F222C"/>
    <w:multiLevelType w:val="multilevel"/>
    <w:tmpl w:val="58C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52DFB"/>
    <w:multiLevelType w:val="multilevel"/>
    <w:tmpl w:val="8A7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128A2"/>
    <w:multiLevelType w:val="multilevel"/>
    <w:tmpl w:val="329E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6712A"/>
    <w:multiLevelType w:val="multilevel"/>
    <w:tmpl w:val="34FACD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0C20CE"/>
    <w:multiLevelType w:val="multilevel"/>
    <w:tmpl w:val="5E543B18"/>
    <w:lvl w:ilvl="0">
      <w:start w:val="1"/>
      <w:numFmt w:val="decimal"/>
      <w:lvlText w:val="%1."/>
      <w:lvlJc w:val="left"/>
      <w:pPr>
        <w:tabs>
          <w:tab w:val="num" w:pos="450"/>
        </w:tabs>
        <w:ind w:left="45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01A61"/>
    <w:multiLevelType w:val="multilevel"/>
    <w:tmpl w:val="88A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82BBF"/>
    <w:multiLevelType w:val="multilevel"/>
    <w:tmpl w:val="08C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C0583"/>
    <w:multiLevelType w:val="multilevel"/>
    <w:tmpl w:val="3DE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B0037"/>
    <w:multiLevelType w:val="multilevel"/>
    <w:tmpl w:val="E59A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5A52D1"/>
    <w:multiLevelType w:val="multilevel"/>
    <w:tmpl w:val="A902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B3F9C"/>
    <w:multiLevelType w:val="multilevel"/>
    <w:tmpl w:val="EAB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F408B"/>
    <w:multiLevelType w:val="multilevel"/>
    <w:tmpl w:val="A17C9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AB2E76"/>
    <w:multiLevelType w:val="multilevel"/>
    <w:tmpl w:val="318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526FB"/>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906DE"/>
    <w:multiLevelType w:val="multilevel"/>
    <w:tmpl w:val="2D1E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E206C8"/>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47BC1"/>
    <w:multiLevelType w:val="hybridMultilevel"/>
    <w:tmpl w:val="D542F24C"/>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EAF60DC"/>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21577"/>
    <w:multiLevelType w:val="multilevel"/>
    <w:tmpl w:val="63EAA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D1EBA"/>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86E3E"/>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009BC"/>
    <w:multiLevelType w:val="multilevel"/>
    <w:tmpl w:val="2122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713851"/>
    <w:multiLevelType w:val="multilevel"/>
    <w:tmpl w:val="71F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0445F"/>
    <w:multiLevelType w:val="multilevel"/>
    <w:tmpl w:val="B456BD2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5ED42F6F"/>
    <w:multiLevelType w:val="multilevel"/>
    <w:tmpl w:val="E722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535E1"/>
    <w:multiLevelType w:val="multilevel"/>
    <w:tmpl w:val="6660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B16DAC"/>
    <w:multiLevelType w:val="multilevel"/>
    <w:tmpl w:val="637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73741D"/>
    <w:multiLevelType w:val="multilevel"/>
    <w:tmpl w:val="91D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62260"/>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C6930"/>
    <w:multiLevelType w:val="multilevel"/>
    <w:tmpl w:val="6472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52A45"/>
    <w:multiLevelType w:val="multilevel"/>
    <w:tmpl w:val="920C5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DB3E8D"/>
    <w:multiLevelType w:val="multilevel"/>
    <w:tmpl w:val="C6FC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A86C3E"/>
    <w:multiLevelType w:val="multilevel"/>
    <w:tmpl w:val="CADC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D3546B"/>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A02CB"/>
    <w:multiLevelType w:val="multilevel"/>
    <w:tmpl w:val="8E3884F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DEB7221"/>
    <w:multiLevelType w:val="hybridMultilevel"/>
    <w:tmpl w:val="3F8400E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64453307">
    <w:abstractNumId w:val="2"/>
  </w:num>
  <w:num w:numId="2" w16cid:durableId="2019770733">
    <w:abstractNumId w:val="26"/>
  </w:num>
  <w:num w:numId="3" w16cid:durableId="1948005677">
    <w:abstractNumId w:val="10"/>
  </w:num>
  <w:num w:numId="4" w16cid:durableId="418407136">
    <w:abstractNumId w:val="20"/>
  </w:num>
  <w:num w:numId="5" w16cid:durableId="1152023529">
    <w:abstractNumId w:val="33"/>
  </w:num>
  <w:num w:numId="6" w16cid:durableId="1759137237">
    <w:abstractNumId w:val="19"/>
  </w:num>
  <w:num w:numId="7" w16cid:durableId="1933277990">
    <w:abstractNumId w:val="17"/>
  </w:num>
  <w:num w:numId="8" w16cid:durableId="1151170881">
    <w:abstractNumId w:val="13"/>
  </w:num>
  <w:num w:numId="9" w16cid:durableId="802230124">
    <w:abstractNumId w:val="4"/>
  </w:num>
  <w:num w:numId="10" w16cid:durableId="1239053677">
    <w:abstractNumId w:val="18"/>
  </w:num>
  <w:num w:numId="11" w16cid:durableId="911738313">
    <w:abstractNumId w:val="12"/>
  </w:num>
  <w:num w:numId="12" w16cid:durableId="1864242390">
    <w:abstractNumId w:val="32"/>
  </w:num>
  <w:num w:numId="13" w16cid:durableId="1554006856">
    <w:abstractNumId w:val="6"/>
  </w:num>
  <w:num w:numId="14" w16cid:durableId="379477574">
    <w:abstractNumId w:val="30"/>
  </w:num>
  <w:num w:numId="15" w16cid:durableId="723874721">
    <w:abstractNumId w:val="38"/>
  </w:num>
  <w:num w:numId="16" w16cid:durableId="521556109">
    <w:abstractNumId w:val="22"/>
  </w:num>
  <w:num w:numId="17" w16cid:durableId="147327249">
    <w:abstractNumId w:val="15"/>
  </w:num>
  <w:num w:numId="18" w16cid:durableId="2034064613">
    <w:abstractNumId w:val="40"/>
  </w:num>
  <w:num w:numId="19" w16cid:durableId="444621776">
    <w:abstractNumId w:val="9"/>
  </w:num>
  <w:num w:numId="20" w16cid:durableId="1230193547">
    <w:abstractNumId w:val="37"/>
  </w:num>
  <w:num w:numId="21" w16cid:durableId="1845703766">
    <w:abstractNumId w:val="34"/>
  </w:num>
  <w:num w:numId="22" w16cid:durableId="472646299">
    <w:abstractNumId w:val="39"/>
  </w:num>
  <w:num w:numId="23" w16cid:durableId="1772819413">
    <w:abstractNumId w:val="7"/>
  </w:num>
  <w:num w:numId="24" w16cid:durableId="1387342006">
    <w:abstractNumId w:val="0"/>
  </w:num>
  <w:num w:numId="25" w16cid:durableId="2076510827">
    <w:abstractNumId w:val="24"/>
  </w:num>
  <w:num w:numId="26" w16cid:durableId="783578957">
    <w:abstractNumId w:val="43"/>
  </w:num>
  <w:num w:numId="27" w16cid:durableId="369843244">
    <w:abstractNumId w:val="3"/>
  </w:num>
  <w:num w:numId="28" w16cid:durableId="1407801045">
    <w:abstractNumId w:val="8"/>
  </w:num>
  <w:num w:numId="29" w16cid:durableId="1250851159">
    <w:abstractNumId w:val="1"/>
  </w:num>
  <w:num w:numId="30" w16cid:durableId="1306466874">
    <w:abstractNumId w:val="42"/>
  </w:num>
  <w:num w:numId="31" w16cid:durableId="1262682364">
    <w:abstractNumId w:val="14"/>
  </w:num>
  <w:num w:numId="32" w16cid:durableId="1897620450">
    <w:abstractNumId w:val="35"/>
  </w:num>
  <w:num w:numId="33" w16cid:durableId="1084958117">
    <w:abstractNumId w:val="5"/>
  </w:num>
  <w:num w:numId="34" w16cid:durableId="1611473385">
    <w:abstractNumId w:val="11"/>
  </w:num>
  <w:num w:numId="35" w16cid:durableId="1006589042">
    <w:abstractNumId w:val="31"/>
  </w:num>
  <w:num w:numId="36" w16cid:durableId="559513422">
    <w:abstractNumId w:val="21"/>
  </w:num>
  <w:num w:numId="37" w16cid:durableId="290325273">
    <w:abstractNumId w:val="25"/>
  </w:num>
  <w:num w:numId="38" w16cid:durableId="645086920">
    <w:abstractNumId w:val="29"/>
  </w:num>
  <w:num w:numId="39" w16cid:durableId="1726488346">
    <w:abstractNumId w:val="23"/>
  </w:num>
  <w:num w:numId="40" w16cid:durableId="1864438715">
    <w:abstractNumId w:val="27"/>
  </w:num>
  <w:num w:numId="41" w16cid:durableId="1082531874">
    <w:abstractNumId w:val="16"/>
  </w:num>
  <w:num w:numId="42" w16cid:durableId="1895652541">
    <w:abstractNumId w:val="36"/>
  </w:num>
  <w:num w:numId="43" w16cid:durableId="1318731531">
    <w:abstractNumId w:val="41"/>
  </w:num>
  <w:num w:numId="44" w16cid:durableId="452095629">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014C2"/>
    <w:rsid w:val="00002302"/>
    <w:rsid w:val="00024FD3"/>
    <w:rsid w:val="0006493B"/>
    <w:rsid w:val="00071A7A"/>
    <w:rsid w:val="00081B9B"/>
    <w:rsid w:val="000D7B15"/>
    <w:rsid w:val="000F0C7D"/>
    <w:rsid w:val="001031FC"/>
    <w:rsid w:val="0011038D"/>
    <w:rsid w:val="001210CF"/>
    <w:rsid w:val="001234D1"/>
    <w:rsid w:val="00123E97"/>
    <w:rsid w:val="0015118C"/>
    <w:rsid w:val="00151AA7"/>
    <w:rsid w:val="00152980"/>
    <w:rsid w:val="00154E6B"/>
    <w:rsid w:val="0017477F"/>
    <w:rsid w:val="00175114"/>
    <w:rsid w:val="001805B4"/>
    <w:rsid w:val="00183CEF"/>
    <w:rsid w:val="001A137B"/>
    <w:rsid w:val="001A63B4"/>
    <w:rsid w:val="001C77EE"/>
    <w:rsid w:val="001F47F7"/>
    <w:rsid w:val="00211553"/>
    <w:rsid w:val="00231B51"/>
    <w:rsid w:val="00253F24"/>
    <w:rsid w:val="002610A3"/>
    <w:rsid w:val="00267EF7"/>
    <w:rsid w:val="002878F7"/>
    <w:rsid w:val="0029041E"/>
    <w:rsid w:val="002B3BC3"/>
    <w:rsid w:val="002C7621"/>
    <w:rsid w:val="0031199E"/>
    <w:rsid w:val="0031695F"/>
    <w:rsid w:val="003444B0"/>
    <w:rsid w:val="00345EBA"/>
    <w:rsid w:val="003553F4"/>
    <w:rsid w:val="004072B1"/>
    <w:rsid w:val="00413AD3"/>
    <w:rsid w:val="004239E9"/>
    <w:rsid w:val="004274E2"/>
    <w:rsid w:val="00430739"/>
    <w:rsid w:val="00465A87"/>
    <w:rsid w:val="00474795"/>
    <w:rsid w:val="00484F6E"/>
    <w:rsid w:val="00490DE1"/>
    <w:rsid w:val="004A10B2"/>
    <w:rsid w:val="004B56A1"/>
    <w:rsid w:val="004E325C"/>
    <w:rsid w:val="00515F91"/>
    <w:rsid w:val="0052371E"/>
    <w:rsid w:val="005243CE"/>
    <w:rsid w:val="00536EA3"/>
    <w:rsid w:val="00537A55"/>
    <w:rsid w:val="0055718B"/>
    <w:rsid w:val="00565822"/>
    <w:rsid w:val="005A4EEB"/>
    <w:rsid w:val="005B1754"/>
    <w:rsid w:val="005C0E64"/>
    <w:rsid w:val="005C2C14"/>
    <w:rsid w:val="005C5A48"/>
    <w:rsid w:val="005D3290"/>
    <w:rsid w:val="005E64A3"/>
    <w:rsid w:val="005F01D7"/>
    <w:rsid w:val="005F064E"/>
    <w:rsid w:val="006034FC"/>
    <w:rsid w:val="0061020A"/>
    <w:rsid w:val="006221D4"/>
    <w:rsid w:val="0063475B"/>
    <w:rsid w:val="006356CF"/>
    <w:rsid w:val="00640847"/>
    <w:rsid w:val="00644AEF"/>
    <w:rsid w:val="00654395"/>
    <w:rsid w:val="00680436"/>
    <w:rsid w:val="006B4F5E"/>
    <w:rsid w:val="006C1E71"/>
    <w:rsid w:val="006D1BAA"/>
    <w:rsid w:val="006D5FA8"/>
    <w:rsid w:val="006E5DE1"/>
    <w:rsid w:val="006E660B"/>
    <w:rsid w:val="006F0653"/>
    <w:rsid w:val="006F1E91"/>
    <w:rsid w:val="006F6BA9"/>
    <w:rsid w:val="00722B3D"/>
    <w:rsid w:val="00734AEF"/>
    <w:rsid w:val="00796E45"/>
    <w:rsid w:val="007C3187"/>
    <w:rsid w:val="00836942"/>
    <w:rsid w:val="00843A80"/>
    <w:rsid w:val="00872714"/>
    <w:rsid w:val="00877FD4"/>
    <w:rsid w:val="008939F4"/>
    <w:rsid w:val="00893EFF"/>
    <w:rsid w:val="008B1599"/>
    <w:rsid w:val="008B7B22"/>
    <w:rsid w:val="008D43EE"/>
    <w:rsid w:val="008F4888"/>
    <w:rsid w:val="0097686D"/>
    <w:rsid w:val="009F1C50"/>
    <w:rsid w:val="009F674B"/>
    <w:rsid w:val="00A2453B"/>
    <w:rsid w:val="00A246B5"/>
    <w:rsid w:val="00A3036B"/>
    <w:rsid w:val="00A35DE4"/>
    <w:rsid w:val="00A36ECA"/>
    <w:rsid w:val="00A61D86"/>
    <w:rsid w:val="00A67A36"/>
    <w:rsid w:val="00A73A2D"/>
    <w:rsid w:val="00A817C2"/>
    <w:rsid w:val="00AA3FE2"/>
    <w:rsid w:val="00AA7757"/>
    <w:rsid w:val="00AB18E4"/>
    <w:rsid w:val="00AB5163"/>
    <w:rsid w:val="00AC080B"/>
    <w:rsid w:val="00AE4F15"/>
    <w:rsid w:val="00AE5743"/>
    <w:rsid w:val="00B12523"/>
    <w:rsid w:val="00B33D10"/>
    <w:rsid w:val="00B42D52"/>
    <w:rsid w:val="00B5326C"/>
    <w:rsid w:val="00B628CE"/>
    <w:rsid w:val="00B945CB"/>
    <w:rsid w:val="00B955EC"/>
    <w:rsid w:val="00BC2D58"/>
    <w:rsid w:val="00BD3E06"/>
    <w:rsid w:val="00BE1BFC"/>
    <w:rsid w:val="00BE1F76"/>
    <w:rsid w:val="00BF260B"/>
    <w:rsid w:val="00BF5BD3"/>
    <w:rsid w:val="00C075F8"/>
    <w:rsid w:val="00C507B7"/>
    <w:rsid w:val="00CB03D6"/>
    <w:rsid w:val="00CF204C"/>
    <w:rsid w:val="00CF5BD4"/>
    <w:rsid w:val="00D0285D"/>
    <w:rsid w:val="00D12ECF"/>
    <w:rsid w:val="00D13CA4"/>
    <w:rsid w:val="00D256B6"/>
    <w:rsid w:val="00D42500"/>
    <w:rsid w:val="00D53887"/>
    <w:rsid w:val="00D61D3B"/>
    <w:rsid w:val="00D719F1"/>
    <w:rsid w:val="00D935C9"/>
    <w:rsid w:val="00DB78C0"/>
    <w:rsid w:val="00DE0C18"/>
    <w:rsid w:val="00EB014D"/>
    <w:rsid w:val="00EE68EA"/>
    <w:rsid w:val="00F10D14"/>
    <w:rsid w:val="00F47FF5"/>
    <w:rsid w:val="00F61369"/>
    <w:rsid w:val="00F84F0F"/>
    <w:rsid w:val="00FB72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 w:type="paragraph" w:styleId="NormalWeb">
    <w:name w:val="Normal (Web)"/>
    <w:basedOn w:val="Normal"/>
    <w:uiPriority w:val="99"/>
    <w:unhideWhenUsed/>
    <w:rsid w:val="00D61D3B"/>
    <w:pPr>
      <w:spacing w:before="100" w:beforeAutospacing="1" w:after="100" w:afterAutospacing="1" w:line="240" w:lineRule="auto"/>
    </w:pPr>
    <w:rPr>
      <w:rFonts w:ascii="Times New Roman" w:eastAsia="Times New Roman" w:hAnsi="Times New Roman" w:cs="Times New Roman"/>
      <w:kern w:val="0"/>
      <w:lang w:eastAsia="zh-TW"/>
      <w14:ligatures w14:val="none"/>
    </w:rPr>
  </w:style>
  <w:style w:type="character" w:styleId="HTMLCode">
    <w:name w:val="HTML Code"/>
    <w:basedOn w:val="DefaultParagraphFont"/>
    <w:uiPriority w:val="99"/>
    <w:semiHidden/>
    <w:unhideWhenUsed/>
    <w:rsid w:val="00D61D3B"/>
    <w:rPr>
      <w:rFonts w:ascii="Courier New" w:eastAsia="Times New Roman" w:hAnsi="Courier New" w:cs="Courier New"/>
      <w:sz w:val="20"/>
      <w:szCs w:val="20"/>
    </w:rPr>
  </w:style>
  <w:style w:type="character" w:customStyle="1" w:styleId="math-inline">
    <w:name w:val="math-inline"/>
    <w:basedOn w:val="DefaultParagraphFont"/>
    <w:rsid w:val="006C1E71"/>
  </w:style>
  <w:style w:type="character" w:styleId="Strong">
    <w:name w:val="Strong"/>
    <w:basedOn w:val="DefaultParagraphFont"/>
    <w:uiPriority w:val="22"/>
    <w:qFormat/>
    <w:rsid w:val="00123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upenn.edu/courses/1922665/modules/items/36797348" TargetMode="External"/><Relationship Id="rId13" Type="http://schemas.openxmlformats.org/officeDocument/2006/relationships/hyperlink" Target="https://canvas.upenn.edu/courses/1922665/modules/items/3679735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nvas.upenn.edu/courses/1922665/modules/items/36797347" TargetMode="External"/><Relationship Id="rId12" Type="http://schemas.openxmlformats.org/officeDocument/2006/relationships/hyperlink" Target="https://canvas.upenn.edu/courses/1922665/modules/items/3679735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nvas.upenn.edu/courses/1922665/modules/items/36797359" TargetMode="External"/><Relationship Id="rId1" Type="http://schemas.openxmlformats.org/officeDocument/2006/relationships/numbering" Target="numbering.xml"/><Relationship Id="rId6" Type="http://schemas.openxmlformats.org/officeDocument/2006/relationships/hyperlink" Target="https://canvas.upenn.edu/courses/1922665/modules/items/36797346" TargetMode="External"/><Relationship Id="rId11" Type="http://schemas.openxmlformats.org/officeDocument/2006/relationships/hyperlink" Target="https://canvas.upenn.edu/courses/1922665/modules/items/36797353" TargetMode="External"/><Relationship Id="rId5" Type="http://schemas.openxmlformats.org/officeDocument/2006/relationships/hyperlink" Target="https://canvas.upenn.edu/courses/1922665/modules/items/36797343" TargetMode="External"/><Relationship Id="rId15" Type="http://schemas.openxmlformats.org/officeDocument/2006/relationships/hyperlink" Target="https://canvas.upenn.edu/courses/1922665/modules/items/36797358" TargetMode="External"/><Relationship Id="rId10" Type="http://schemas.openxmlformats.org/officeDocument/2006/relationships/hyperlink" Target="https://canvas.upenn.edu/courses/1922665/modules/items/36797351" TargetMode="External"/><Relationship Id="rId4" Type="http://schemas.openxmlformats.org/officeDocument/2006/relationships/webSettings" Target="webSettings.xml"/><Relationship Id="rId9" Type="http://schemas.openxmlformats.org/officeDocument/2006/relationships/hyperlink" Target="https://canvas.upenn.edu/courses/1922665/modules/items/36797350" TargetMode="External"/><Relationship Id="rId14" Type="http://schemas.openxmlformats.org/officeDocument/2006/relationships/hyperlink" Target="https://canvas.upenn.edu/courses/1922665/modules/items/367973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5876</TotalTime>
  <Pages>21</Pages>
  <Words>8879</Words>
  <Characters>50613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59374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142</cp:revision>
  <dcterms:created xsi:type="dcterms:W3CDTF">2026-05-15T00:31:00Z</dcterms:created>
  <dcterms:modified xsi:type="dcterms:W3CDTF">2026-06-27T15:38:00Z</dcterms:modified>
</cp:coreProperties>
</file>