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FDF8" w14:textId="77777777" w:rsidR="00034E37" w:rsidRDefault="00D774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58FF98" w14:textId="77777777" w:rsidR="00034E37" w:rsidRDefault="00D774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521E4B" w14:textId="77777777" w:rsidR="00034E37" w:rsidRDefault="00034E3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4E37" w14:paraId="231361B3" w14:textId="77777777">
        <w:tc>
          <w:tcPr>
            <w:tcW w:w="4508" w:type="dxa"/>
          </w:tcPr>
          <w:p w14:paraId="6161064D" w14:textId="77777777" w:rsidR="00034E37" w:rsidRDefault="00D7743B">
            <w:r>
              <w:t>Date</w:t>
            </w:r>
          </w:p>
        </w:tc>
        <w:tc>
          <w:tcPr>
            <w:tcW w:w="4843" w:type="dxa"/>
          </w:tcPr>
          <w:p w14:paraId="623B96C1" w14:textId="2E3FDAF8" w:rsidR="00034E37" w:rsidRDefault="00D7743B">
            <w:r>
              <w:t>20  m</w:t>
            </w:r>
            <w:r>
              <w:t>ay 2023</w:t>
            </w:r>
          </w:p>
        </w:tc>
      </w:tr>
      <w:tr w:rsidR="00034E37" w14:paraId="22188FDE" w14:textId="77777777">
        <w:tc>
          <w:tcPr>
            <w:tcW w:w="4508" w:type="dxa"/>
          </w:tcPr>
          <w:p w14:paraId="3997E5F9" w14:textId="77777777" w:rsidR="00034E37" w:rsidRDefault="00D7743B">
            <w:r>
              <w:t>Team ID</w:t>
            </w:r>
          </w:p>
        </w:tc>
        <w:tc>
          <w:tcPr>
            <w:tcW w:w="4843" w:type="dxa"/>
          </w:tcPr>
          <w:p w14:paraId="135E420C" w14:textId="33FD01EE" w:rsidR="00034E37" w:rsidRDefault="00D7743B">
            <w:r>
              <w:t>NM2023TMID08240</w:t>
            </w:r>
          </w:p>
        </w:tc>
      </w:tr>
      <w:tr w:rsidR="00034E37" w14:paraId="5CDCE864" w14:textId="77777777">
        <w:tc>
          <w:tcPr>
            <w:tcW w:w="4508" w:type="dxa"/>
          </w:tcPr>
          <w:p w14:paraId="2353F265" w14:textId="77777777" w:rsidR="00034E37" w:rsidRDefault="00D7743B">
            <w:r>
              <w:t>Project Name</w:t>
            </w:r>
          </w:p>
        </w:tc>
        <w:tc>
          <w:tcPr>
            <w:tcW w:w="4843" w:type="dxa"/>
          </w:tcPr>
          <w:p w14:paraId="6686CFC0" w14:textId="0678D17C" w:rsidR="00034E37" w:rsidRDefault="00D7743B">
            <w:r>
              <w:t xml:space="preserve">Project - </w:t>
            </w:r>
            <w:r>
              <w:t>Crime Vision: Advanced Crime Classification with Deep Learning</w:t>
            </w:r>
          </w:p>
        </w:tc>
      </w:tr>
    </w:tbl>
    <w:p w14:paraId="21CC36E5" w14:textId="77777777" w:rsidR="00034E37" w:rsidRDefault="00034E37">
      <w:pPr>
        <w:rPr>
          <w:b/>
        </w:rPr>
      </w:pPr>
    </w:p>
    <w:p w14:paraId="3262BE9E" w14:textId="77777777" w:rsidR="00034E37" w:rsidRDefault="00D7743B">
      <w:pPr>
        <w:rPr>
          <w:b/>
        </w:rPr>
      </w:pPr>
      <w:r>
        <w:rPr>
          <w:b/>
        </w:rPr>
        <w:t>Functional Requirements:</w:t>
      </w:r>
    </w:p>
    <w:p w14:paraId="11377B8F" w14:textId="77777777" w:rsidR="00034E37" w:rsidRDefault="00D7743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34E37" w14:paraId="6A5B9D6A" w14:textId="77777777">
        <w:trPr>
          <w:trHeight w:val="333"/>
        </w:trPr>
        <w:tc>
          <w:tcPr>
            <w:tcW w:w="926" w:type="dxa"/>
          </w:tcPr>
          <w:p w14:paraId="188BCD5B" w14:textId="77777777" w:rsidR="00034E37" w:rsidRDefault="00D7743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651DC92" w14:textId="77777777" w:rsidR="00034E37" w:rsidRDefault="00D7743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D87B5F0" w14:textId="77777777" w:rsidR="00034E37" w:rsidRDefault="00D7743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34E37" w14:paraId="7ED18AB3" w14:textId="77777777">
        <w:trPr>
          <w:trHeight w:val="489"/>
        </w:trPr>
        <w:tc>
          <w:tcPr>
            <w:tcW w:w="926" w:type="dxa"/>
          </w:tcPr>
          <w:p w14:paraId="57B2D48E" w14:textId="77777777" w:rsidR="00034E37" w:rsidRDefault="00D7743B">
            <w:r>
              <w:t>FR-1</w:t>
            </w:r>
          </w:p>
        </w:tc>
        <w:tc>
          <w:tcPr>
            <w:tcW w:w="3150" w:type="dxa"/>
          </w:tcPr>
          <w:p w14:paraId="02913EC1" w14:textId="77777777" w:rsidR="00034E37" w:rsidRDefault="00D7743B">
            <w:r>
              <w:t>User Registration</w:t>
            </w:r>
          </w:p>
        </w:tc>
        <w:tc>
          <w:tcPr>
            <w:tcW w:w="5248" w:type="dxa"/>
          </w:tcPr>
          <w:p w14:paraId="19212C8F" w14:textId="77777777" w:rsidR="00034E37" w:rsidRDefault="00D7743B">
            <w:r>
              <w:t>Registration through Form</w:t>
            </w:r>
          </w:p>
          <w:p w14:paraId="28B73781" w14:textId="77777777" w:rsidR="00034E37" w:rsidRDefault="00D7743B">
            <w:r>
              <w:t>Registration through Gmail</w:t>
            </w:r>
          </w:p>
          <w:p w14:paraId="17D91A45" w14:textId="77777777" w:rsidR="00034E37" w:rsidRDefault="00D7743B">
            <w:r>
              <w:t>Registration through LinkedIN</w:t>
            </w:r>
          </w:p>
        </w:tc>
      </w:tr>
      <w:tr w:rsidR="00034E37" w14:paraId="05080B36" w14:textId="77777777">
        <w:trPr>
          <w:trHeight w:val="489"/>
        </w:trPr>
        <w:tc>
          <w:tcPr>
            <w:tcW w:w="926" w:type="dxa"/>
          </w:tcPr>
          <w:p w14:paraId="47C2F9BA" w14:textId="77777777" w:rsidR="00034E37" w:rsidRDefault="00D7743B">
            <w:r>
              <w:t>FR-2</w:t>
            </w:r>
          </w:p>
        </w:tc>
        <w:tc>
          <w:tcPr>
            <w:tcW w:w="3150" w:type="dxa"/>
          </w:tcPr>
          <w:p w14:paraId="1DF3226C" w14:textId="77777777" w:rsidR="00034E37" w:rsidRDefault="00D7743B">
            <w:r>
              <w:t>User Confirmation</w:t>
            </w:r>
          </w:p>
        </w:tc>
        <w:tc>
          <w:tcPr>
            <w:tcW w:w="5248" w:type="dxa"/>
          </w:tcPr>
          <w:p w14:paraId="137C5883" w14:textId="77777777" w:rsidR="00034E37" w:rsidRDefault="00D7743B">
            <w:r>
              <w:t>Confirmation via Email</w:t>
            </w:r>
          </w:p>
          <w:p w14:paraId="245C53D0" w14:textId="77777777" w:rsidR="00034E37" w:rsidRDefault="00D7743B">
            <w:r>
              <w:t>Confirmation via OTP</w:t>
            </w:r>
          </w:p>
        </w:tc>
      </w:tr>
      <w:tr w:rsidR="00034E37" w14:paraId="75E94F52" w14:textId="77777777">
        <w:trPr>
          <w:trHeight w:val="470"/>
        </w:trPr>
        <w:tc>
          <w:tcPr>
            <w:tcW w:w="926" w:type="dxa"/>
          </w:tcPr>
          <w:p w14:paraId="20A2D662" w14:textId="77777777" w:rsidR="00034E37" w:rsidRDefault="00D7743B">
            <w:r>
              <w:t>FR-3</w:t>
            </w:r>
          </w:p>
        </w:tc>
        <w:tc>
          <w:tcPr>
            <w:tcW w:w="3150" w:type="dxa"/>
          </w:tcPr>
          <w:p w14:paraId="2207372F" w14:textId="77777777" w:rsidR="00034E37" w:rsidRDefault="00034E37"/>
        </w:tc>
        <w:tc>
          <w:tcPr>
            <w:tcW w:w="5248" w:type="dxa"/>
          </w:tcPr>
          <w:p w14:paraId="09DCC7CA" w14:textId="77777777" w:rsidR="00034E37" w:rsidRDefault="00034E37"/>
        </w:tc>
      </w:tr>
      <w:tr w:rsidR="00034E37" w14:paraId="2BF95ACE" w14:textId="77777777">
        <w:trPr>
          <w:trHeight w:val="489"/>
        </w:trPr>
        <w:tc>
          <w:tcPr>
            <w:tcW w:w="926" w:type="dxa"/>
          </w:tcPr>
          <w:p w14:paraId="1294ECCF" w14:textId="77777777" w:rsidR="00034E37" w:rsidRDefault="00D7743B">
            <w:r>
              <w:t>FR-4</w:t>
            </w:r>
          </w:p>
        </w:tc>
        <w:tc>
          <w:tcPr>
            <w:tcW w:w="3150" w:type="dxa"/>
          </w:tcPr>
          <w:p w14:paraId="764D89F4" w14:textId="77777777" w:rsidR="00034E37" w:rsidRDefault="00034E37"/>
        </w:tc>
        <w:tc>
          <w:tcPr>
            <w:tcW w:w="5248" w:type="dxa"/>
          </w:tcPr>
          <w:p w14:paraId="17B23DCB" w14:textId="77777777" w:rsidR="00034E37" w:rsidRDefault="00034E37"/>
        </w:tc>
      </w:tr>
      <w:tr w:rsidR="00034E37" w14:paraId="3A57D7BF" w14:textId="77777777">
        <w:trPr>
          <w:trHeight w:val="489"/>
        </w:trPr>
        <w:tc>
          <w:tcPr>
            <w:tcW w:w="926" w:type="dxa"/>
          </w:tcPr>
          <w:p w14:paraId="181D644F" w14:textId="77777777" w:rsidR="00034E37" w:rsidRDefault="00034E37"/>
        </w:tc>
        <w:tc>
          <w:tcPr>
            <w:tcW w:w="3150" w:type="dxa"/>
          </w:tcPr>
          <w:p w14:paraId="3A9DEB83" w14:textId="77777777" w:rsidR="00034E37" w:rsidRDefault="00034E37"/>
        </w:tc>
        <w:tc>
          <w:tcPr>
            <w:tcW w:w="5248" w:type="dxa"/>
          </w:tcPr>
          <w:p w14:paraId="5760DF00" w14:textId="77777777" w:rsidR="00034E37" w:rsidRDefault="00034E37"/>
        </w:tc>
      </w:tr>
      <w:tr w:rsidR="00034E37" w14:paraId="0790E623" w14:textId="77777777">
        <w:trPr>
          <w:trHeight w:val="489"/>
        </w:trPr>
        <w:tc>
          <w:tcPr>
            <w:tcW w:w="926" w:type="dxa"/>
          </w:tcPr>
          <w:p w14:paraId="56FC7E92" w14:textId="77777777" w:rsidR="00034E37" w:rsidRDefault="00034E37"/>
        </w:tc>
        <w:tc>
          <w:tcPr>
            <w:tcW w:w="3150" w:type="dxa"/>
          </w:tcPr>
          <w:p w14:paraId="2F908C1E" w14:textId="77777777" w:rsidR="00034E37" w:rsidRDefault="00034E3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575C3603" w14:textId="77777777" w:rsidR="00034E37" w:rsidRDefault="00034E37"/>
        </w:tc>
      </w:tr>
    </w:tbl>
    <w:p w14:paraId="5CD98668" w14:textId="77777777" w:rsidR="00034E37" w:rsidRDefault="00034E37"/>
    <w:p w14:paraId="20063EBE" w14:textId="77777777" w:rsidR="00034E37" w:rsidRDefault="00034E37">
      <w:pPr>
        <w:rPr>
          <w:b/>
        </w:rPr>
      </w:pPr>
    </w:p>
    <w:p w14:paraId="2AA1B546" w14:textId="77777777" w:rsidR="00034E37" w:rsidRDefault="00034E37">
      <w:pPr>
        <w:rPr>
          <w:b/>
        </w:rPr>
      </w:pPr>
    </w:p>
    <w:p w14:paraId="18B40564" w14:textId="77777777" w:rsidR="00034E37" w:rsidRDefault="00D7743B">
      <w:pPr>
        <w:rPr>
          <w:b/>
        </w:rPr>
      </w:pPr>
      <w:r>
        <w:rPr>
          <w:b/>
        </w:rPr>
        <w:t>Non-functional Requirements:</w:t>
      </w:r>
    </w:p>
    <w:p w14:paraId="4D3F8154" w14:textId="77777777" w:rsidR="00034E37" w:rsidRDefault="00D7743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34E37" w14:paraId="3D253C77" w14:textId="77777777">
        <w:trPr>
          <w:trHeight w:val="333"/>
        </w:trPr>
        <w:tc>
          <w:tcPr>
            <w:tcW w:w="926" w:type="dxa"/>
          </w:tcPr>
          <w:p w14:paraId="18514F9B" w14:textId="77777777" w:rsidR="00034E37" w:rsidRDefault="00D7743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267A9DB" w14:textId="77777777" w:rsidR="00034E37" w:rsidRDefault="00D7743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DEBE10B" w14:textId="77777777" w:rsidR="00034E37" w:rsidRDefault="00D774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4E37" w14:paraId="70550CCF" w14:textId="77777777">
        <w:trPr>
          <w:trHeight w:val="489"/>
        </w:trPr>
        <w:tc>
          <w:tcPr>
            <w:tcW w:w="926" w:type="dxa"/>
          </w:tcPr>
          <w:p w14:paraId="588D6710" w14:textId="77777777" w:rsidR="00034E37" w:rsidRDefault="00D7743B">
            <w:r>
              <w:t>NFR-1</w:t>
            </w:r>
          </w:p>
        </w:tc>
        <w:tc>
          <w:tcPr>
            <w:tcW w:w="3464" w:type="dxa"/>
          </w:tcPr>
          <w:p w14:paraId="43B7B5BE" w14:textId="77777777" w:rsidR="00034E37" w:rsidRDefault="00D7743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9C40732" w14:textId="77777777" w:rsidR="00034E37" w:rsidRDefault="00034E37"/>
        </w:tc>
      </w:tr>
      <w:tr w:rsidR="00034E37" w14:paraId="59BF3382" w14:textId="77777777">
        <w:trPr>
          <w:trHeight w:val="489"/>
        </w:trPr>
        <w:tc>
          <w:tcPr>
            <w:tcW w:w="926" w:type="dxa"/>
          </w:tcPr>
          <w:p w14:paraId="09D966F3" w14:textId="77777777" w:rsidR="00034E37" w:rsidRDefault="00D7743B">
            <w:r>
              <w:t>NFR-2</w:t>
            </w:r>
          </w:p>
        </w:tc>
        <w:tc>
          <w:tcPr>
            <w:tcW w:w="3464" w:type="dxa"/>
          </w:tcPr>
          <w:p w14:paraId="744F3497" w14:textId="77777777" w:rsidR="00034E37" w:rsidRDefault="00D7743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DA18D87" w14:textId="77777777" w:rsidR="00034E37" w:rsidRDefault="00034E37"/>
        </w:tc>
      </w:tr>
      <w:tr w:rsidR="00034E37" w14:paraId="1DF0B052" w14:textId="77777777">
        <w:trPr>
          <w:trHeight w:val="470"/>
        </w:trPr>
        <w:tc>
          <w:tcPr>
            <w:tcW w:w="926" w:type="dxa"/>
          </w:tcPr>
          <w:p w14:paraId="1727D64D" w14:textId="77777777" w:rsidR="00034E37" w:rsidRDefault="00D7743B">
            <w:r>
              <w:t>NFR-3</w:t>
            </w:r>
          </w:p>
        </w:tc>
        <w:tc>
          <w:tcPr>
            <w:tcW w:w="3464" w:type="dxa"/>
          </w:tcPr>
          <w:p w14:paraId="6E54F3CE" w14:textId="77777777" w:rsidR="00034E37" w:rsidRDefault="00D7743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C1A09A4" w14:textId="77777777" w:rsidR="00034E37" w:rsidRDefault="00034E37"/>
        </w:tc>
      </w:tr>
      <w:tr w:rsidR="00034E37" w14:paraId="3AE776B9" w14:textId="77777777">
        <w:trPr>
          <w:trHeight w:val="489"/>
        </w:trPr>
        <w:tc>
          <w:tcPr>
            <w:tcW w:w="926" w:type="dxa"/>
          </w:tcPr>
          <w:p w14:paraId="35A9082A" w14:textId="77777777" w:rsidR="00034E37" w:rsidRDefault="00D7743B">
            <w:r>
              <w:t>NFR-4</w:t>
            </w:r>
          </w:p>
        </w:tc>
        <w:tc>
          <w:tcPr>
            <w:tcW w:w="3464" w:type="dxa"/>
          </w:tcPr>
          <w:p w14:paraId="30AB0CF3" w14:textId="77777777" w:rsidR="00034E37" w:rsidRDefault="00D7743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D1C8A04" w14:textId="77777777" w:rsidR="00034E37" w:rsidRDefault="00034E37"/>
        </w:tc>
      </w:tr>
      <w:tr w:rsidR="00034E37" w14:paraId="2AFF1F61" w14:textId="77777777">
        <w:trPr>
          <w:trHeight w:val="489"/>
        </w:trPr>
        <w:tc>
          <w:tcPr>
            <w:tcW w:w="926" w:type="dxa"/>
          </w:tcPr>
          <w:p w14:paraId="5CC264AE" w14:textId="77777777" w:rsidR="00034E37" w:rsidRDefault="00D7743B">
            <w:r>
              <w:t>NFR-5</w:t>
            </w:r>
          </w:p>
        </w:tc>
        <w:tc>
          <w:tcPr>
            <w:tcW w:w="3464" w:type="dxa"/>
          </w:tcPr>
          <w:p w14:paraId="289D605F" w14:textId="77777777" w:rsidR="00034E37" w:rsidRDefault="00D7743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886EB56" w14:textId="77777777" w:rsidR="00034E37" w:rsidRDefault="00034E37"/>
        </w:tc>
      </w:tr>
      <w:tr w:rsidR="00034E37" w14:paraId="07ABB315" w14:textId="77777777">
        <w:trPr>
          <w:trHeight w:val="489"/>
        </w:trPr>
        <w:tc>
          <w:tcPr>
            <w:tcW w:w="926" w:type="dxa"/>
          </w:tcPr>
          <w:p w14:paraId="18639D9D" w14:textId="77777777" w:rsidR="00034E37" w:rsidRDefault="00D7743B">
            <w:r>
              <w:t>NFR-6</w:t>
            </w:r>
          </w:p>
        </w:tc>
        <w:tc>
          <w:tcPr>
            <w:tcW w:w="3464" w:type="dxa"/>
          </w:tcPr>
          <w:p w14:paraId="40A24D8D" w14:textId="77777777" w:rsidR="00034E37" w:rsidRDefault="00D7743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D85F8EF" w14:textId="77777777" w:rsidR="00034E37" w:rsidRDefault="00034E37"/>
        </w:tc>
      </w:tr>
    </w:tbl>
    <w:p w14:paraId="6101E054" w14:textId="77777777" w:rsidR="00034E37" w:rsidRDefault="00034E37"/>
    <w:sectPr w:rsidR="00034E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E37"/>
    <w:rsid w:val="00034E37"/>
    <w:rsid w:val="00D7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AEBE"/>
  <w15:docId w15:val="{A1CFE634-6FD6-43FB-A897-6074395A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2023-05-17T18:04:00Z</dcterms:created>
  <dcterms:modified xsi:type="dcterms:W3CDTF">2023-05-17T18:04:00Z</dcterms:modified>
</cp:coreProperties>
</file>