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204" w:rsidRDefault="003E2360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Task1_19101100</w:t>
      </w:r>
    </w:p>
    <w:p w:rsidR="003E2360" w:rsidRDefault="003E2360"/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input_graph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open (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'/content/sample_data/Question1_input 2.txt'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input1_a1: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file1=input1_a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1.readlines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line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file1: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l=</w:t>
      </w:r>
      <w:proofErr w:type="spellStart"/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line.split</w:t>
      </w:r>
      <w:proofErr w:type="spellEnd"/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input_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graph.append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(l)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input_graph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x_dimentions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       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#defining steps we need to move to horizontally/diagonally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y_dimentions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    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#defining steps we need to move to vertically/diagonally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dimentions</w:t>
      </w:r>
      <w:proofErr w:type="spellEnd"/>
      <w:proofErr w:type="gram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=[</w:t>
      </w:r>
      <w:proofErr w:type="gram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[0,1],[0,-1],[1,1],[1,0],[1,-1]]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max_region_count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      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#stores count of no of infected people in all regions</w:t>
      </w:r>
    </w:p>
    <w:p w:rsidR="003E2360" w:rsidRPr="003E2360" w:rsidRDefault="003E2360" w:rsidP="003E236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find_max_infected_</w:t>
      </w:r>
      <w:proofErr w:type="gram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region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column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count_infected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):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#finds max no of people infected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"current row and column:",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row,column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"node then:",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input_graph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[row][column])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column&lt;=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(input_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graph[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row&lt;=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(input_graph)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column&gt;=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#limit set so that the 'Y' we find is not out of the range of the matrix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input_graph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[row][column] == 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input_graph[row][column]=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"Visited"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#turn Y to Visited if index visited.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"count now:",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count_infected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count_infected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count_infected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step1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x_dimentions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step2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y_dimentions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column+step2&lt;=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(input_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graph[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row+step1&lt;=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(input_graph)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column+step2&gt;=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row+step1&gt;=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#limit set so that next step we move to is not out of the range of the matrix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(input_graph[row+step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1][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column+step2]!=input_graph[row][column]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input_graph[row+step1][column+step2]==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):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#makes sure the next index has Y and that it is not calculating for the current index where we got Y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count_infected+=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#infected++ if in next travelled index, Y is found.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find_max_infected_region(row+step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1,column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+step2,count_infected)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#recurssive call to find Y for the next indexes to traverse from current Y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max_region_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count.append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(count_infected)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#total number of Y in a region found. </w:t>
      </w:r>
      <w:proofErr w:type="gram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So</w:t>
      </w:r>
      <w:proofErr w:type="gram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 number added to list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count_infected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input_graph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graph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])):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input_graph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[row][col</w:t>
      </w:r>
      <w:proofErr w:type="gram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],end</w:t>
      </w:r>
      <w:proofErr w:type="gram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=",")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input_graph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[row][col]==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find_max_infected_region(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row,col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,count+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#after an index with Y found, calls find_max_infected_region function to find max infected region         </w:t>
      </w:r>
    </w:p>
    <w:p w:rsidR="003E2360" w:rsidRPr="003E2360" w:rsidRDefault="003E2360" w:rsidP="003E236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max_region_count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(max_region_count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))   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#max value from the list of number of infected people in all regions printed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3E2360" w:rsidRDefault="003E2360"/>
    <w:p w:rsidR="003E2360" w:rsidRDefault="003E2360"/>
    <w:p w:rsidR="003E2360" w:rsidRDefault="003E2360"/>
    <w:p w:rsidR="003E2360" w:rsidRDefault="003E2360"/>
    <w:p w:rsidR="003E2360" w:rsidRDefault="003E2360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Task2_19101100</w:t>
      </w:r>
    </w:p>
    <w:p w:rsidR="003E2360" w:rsidRDefault="003E2360"/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xcity_grid</w:t>
      </w:r>
      <w:proofErr w:type="spellEnd"/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open (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'/content/sample_data/Question2 input1.txt'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input2_a1: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row_num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=input2_a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1.readline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column_num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=input2_a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1.readline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file1=input2_a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1.readlines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row_num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column_num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line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file1: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l=</w:t>
      </w:r>
      <w:proofErr w:type="spellStart"/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line.split</w:t>
      </w:r>
      <w:proofErr w:type="spellEnd"/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grid.append</w:t>
      </w:r>
      <w:proofErr w:type="spellEnd"/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(l)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xcity_grid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alien_position</w:t>
      </w:r>
      <w:proofErr w:type="spellEnd"/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time=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find_</w:t>
      </w:r>
      <w:proofErr w:type="gram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humans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):  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#function to find total number of humans initially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humans_num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xcity_grid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column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grid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])):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xcity_grid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[row][column]==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'H'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humans_num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humans_num</w:t>
      </w:r>
      <w:proofErr w:type="spellEnd"/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find_</w:t>
      </w:r>
      <w:proofErr w:type="gram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alien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humans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xcity_grid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print("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humans</w:t>
      </w:r>
      <w:proofErr w:type="gram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",humans</w:t>
      </w:r>
      <w:proofErr w:type="spellEnd"/>
      <w:proofErr w:type="gram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xcity_grid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column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grid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])):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xcity_grid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[row][column]==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list_position=[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row,column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#calculates position of alien when it is found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list_position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alien_position: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#if newly calculated aliens position already not in list of all </w:t>
      </w:r>
      <w:proofErr w:type="gram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aliens</w:t>
      </w:r>
      <w:proofErr w:type="gram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 position, added to list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alien_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position.append</w:t>
      </w:r>
      <w:proofErr w:type="spellEnd"/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list_position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step&lt;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                                                                                   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alien_attack(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humans,alien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_position,step)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#alien attack called to turn surrounding horizontal/vertical humans to aliens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Time</w:t>
      </w:r>
      <w:proofErr w:type="gramStart"/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,step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"minutes</w:t>
      </w:r>
      <w:proofErr w:type="spellEnd"/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humans==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"No one survived"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{num_humans-(num_humans-humans)}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 survived</w:t>
      </w:r>
      <w:proofErr w:type="gramStart"/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   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#surviving number of humans calculated. num_humans=total humans initially. num_humans-humans=humans who turned aliens.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pass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#so remaining humans=total humans-humans who turned into aliens. pass when result found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alien_position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x_dimentions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#defining steps we need to move to horizontally                                                                                                           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y_dimentions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#defining steps we need to move to vertically</w:t>
      </w:r>
    </w:p>
    <w:p w:rsidR="003E2360" w:rsidRPr="003E2360" w:rsidRDefault="003E2360" w:rsidP="003E236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alien_attack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humans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aliens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E2360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print(humans)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print(aliens)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(aliens)):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row=aliens[x][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 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#first index of each list in aliens i.e. alien_position list=row no of current alien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column=aliens[x][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#second index of each list in aliens i.e. alien_position list=column no of current alien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step1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x_dimentions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step2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y_dimentions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(step1==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step2==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(step1==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step2==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(step1==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step2==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(step1==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step2==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):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#moves only when grid is vertical or horizontal so condition given to ensure that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column+step2&lt;=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(xcity_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grid[</w:t>
      </w:r>
      <w:proofErr w:type="gramEnd"/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row+step1&lt;=</w:t>
      </w:r>
      <w:r w:rsidRPr="003E236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(xcity_grid)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column+step2&gt;=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E236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row+step1&gt;=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#limit set so that next step we move to is not out of the range of the matrix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E236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xcity_grid</w:t>
      </w:r>
      <w:proofErr w:type="spell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[row+step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1][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column+step2]==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"H"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xcity_grid[row+step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1][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column+step2]=</w:t>
      </w:r>
      <w:r w:rsidRPr="003E2360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#human turned to alien if found horizontally or vertically to an alien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humans-=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#one less human each time human turns to alien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print(humans)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xcity_grid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step+=</w:t>
      </w:r>
      <w:r w:rsidRPr="003E236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#increased level/step/time after each attack by aliens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print(step)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find_alien(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humans,xcity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_grid,step)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#recurssion call to find positions of all current aliens again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num_humans=find_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humans(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)               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#stores total number of humans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num_humans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find_</w:t>
      </w:r>
      <w:proofErr w:type="gramStart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alien(</w:t>
      </w:r>
      <w:proofErr w:type="gramEnd"/>
      <w:r w:rsidRPr="003E2360">
        <w:rPr>
          <w:rFonts w:ascii="Courier New" w:eastAsia="Times New Roman" w:hAnsi="Courier New" w:cs="Courier New"/>
          <w:color w:val="000000"/>
          <w:sz w:val="21"/>
          <w:szCs w:val="21"/>
        </w:rPr>
        <w:t>num_humans, xcity_grid,time)                                                                                 </w:t>
      </w: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#calls function to find positions of all current aliens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# print(</w:t>
      </w:r>
      <w:proofErr w:type="spellStart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xcity_grid</w:t>
      </w:r>
      <w:proofErr w:type="spellEnd"/>
      <w:r w:rsidRPr="003E236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E2360" w:rsidRPr="003E2360" w:rsidRDefault="003E2360" w:rsidP="003E23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2360" w:rsidRDefault="003E2360"/>
    <w:sectPr w:rsidR="003E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60"/>
    <w:rsid w:val="003E2360"/>
    <w:rsid w:val="00A92C4B"/>
    <w:rsid w:val="00C6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870B"/>
  <w15:chartTrackingRefBased/>
  <w15:docId w15:val="{54E00685-DC7C-4876-8AEF-855FB8A1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3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2021-11-05T11:25:00Z</dcterms:created>
  <dcterms:modified xsi:type="dcterms:W3CDTF">2021-11-05T11:34:00Z</dcterms:modified>
</cp:coreProperties>
</file>