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tbl>
      <w:tblPr>
        <w:tblW w:w="96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291"/>
      </w:tblGrid>
      <w:tr xmlns:wp14="http://schemas.microsoft.com/office/word/2010/wordml" w:rsidRPr="00147BBA" w:rsidR="00147BBA" w:rsidTr="7BCB81D6" w14:paraId="236DA8A3" wp14:textId="77777777">
        <w:tblPrEx>
          <w:tblCellMar>
            <w:top w:w="0" w:type="dxa"/>
            <w:bottom w:w="0" w:type="dxa"/>
          </w:tblCellMar>
        </w:tblPrEx>
        <w:trPr>
          <w:trHeight w:val="1817"/>
        </w:trPr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47BBA" w:rsidR="00147BBA" w:rsidP="00147BBA" w:rsidRDefault="00147BBA" w14:paraId="05894F4D" wp14:textId="77777777">
            <w:pPr>
              <w:rPr>
                <w:b/>
              </w:rPr>
            </w:pPr>
            <w:r w:rsidRPr="00147BBA">
              <w:rPr>
                <w:b/>
              </w:rPr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368B1558" wp14:editId="10BEAD5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4DD526EA">
              <w:rPr/>
              <w:t/>
            </w:r>
            <w:r w:rsidR="39670D0E">
              <w:rPr/>
              <w:t/>
            </w:r>
            <w:r w:rsidR="7BCB81D6">
              <w:rPr/>
              <w:t/>
            </w:r>
          </w:p>
        </w:tc>
        <w:tc>
          <w:tcPr>
            <w:tcW w:w="8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47BBA" w:rsidR="00147BBA" w:rsidP="00147BBA" w:rsidRDefault="00147BBA" w14:paraId="5982F4A4" wp14:textId="77777777">
            <w:pPr>
              <w:rPr>
                <w:b/>
              </w:rPr>
            </w:pPr>
            <w:r w:rsidRPr="00147BBA">
              <w:rPr>
                <w:b/>
              </w:rPr>
              <w:t>Министерство образования и науки Российской Федерации</w:t>
            </w:r>
          </w:p>
          <w:p w:rsidRPr="00147BBA" w:rsidR="00147BBA" w:rsidP="00147BBA" w:rsidRDefault="00147BBA" w14:paraId="2265DFF2" wp14:textId="77777777">
            <w:pPr>
              <w:rPr>
                <w:b/>
              </w:rPr>
            </w:pPr>
            <w:r w:rsidRPr="00147BBA">
              <w:rPr>
                <w:b/>
              </w:rPr>
              <w:t>Федеральное государственное бюджетное образовательное учреждение</w:t>
            </w:r>
          </w:p>
          <w:p w:rsidRPr="00147BBA" w:rsidR="00147BBA" w:rsidP="00147BBA" w:rsidRDefault="00147BBA" w14:paraId="2C461A86" wp14:textId="77777777">
            <w:pPr>
              <w:rPr>
                <w:b/>
              </w:rPr>
            </w:pPr>
            <w:r w:rsidRPr="00147BBA">
              <w:rPr>
                <w:b/>
              </w:rPr>
              <w:t>высшего образования</w:t>
            </w:r>
          </w:p>
          <w:p w:rsidRPr="00147BBA" w:rsidR="00147BBA" w:rsidP="00147BBA" w:rsidRDefault="00147BBA" w14:paraId="69461FF2" wp14:textId="77777777">
            <w:pPr>
              <w:rPr>
                <w:b/>
              </w:rPr>
            </w:pPr>
            <w:r w:rsidRPr="00147BBA">
              <w:rPr>
                <w:b/>
              </w:rPr>
              <w:t>«Московский государственный технический университет</w:t>
            </w:r>
          </w:p>
          <w:p w:rsidRPr="00147BBA" w:rsidR="00147BBA" w:rsidP="00147BBA" w:rsidRDefault="00147BBA" w14:paraId="061E0A40" wp14:textId="77777777">
            <w:pPr>
              <w:rPr>
                <w:b/>
              </w:rPr>
            </w:pPr>
            <w:r w:rsidRPr="00147BBA">
              <w:rPr>
                <w:b/>
              </w:rPr>
              <w:t>имени Н.Э. Баумана</w:t>
            </w:r>
          </w:p>
          <w:p w:rsidRPr="00147BBA" w:rsidR="00147BBA" w:rsidP="00147BBA" w:rsidRDefault="00147BBA" w14:paraId="55972BBC" wp14:textId="77777777">
            <w:pPr>
              <w:rPr>
                <w:b/>
              </w:rPr>
            </w:pPr>
            <w:r w:rsidRPr="00147BBA">
              <w:rPr>
                <w:b/>
              </w:rPr>
              <w:t>(национальный исследовательский университет)»</w:t>
            </w:r>
          </w:p>
          <w:p w:rsidRPr="00147BBA" w:rsidR="00147BBA" w:rsidP="00147BBA" w:rsidRDefault="00147BBA" w14:paraId="06853307" wp14:textId="77777777">
            <w:pPr>
              <w:rPr>
                <w:b/>
              </w:rPr>
            </w:pPr>
            <w:r w:rsidRPr="00147BBA">
              <w:rPr>
                <w:b/>
              </w:rPr>
              <w:t>(МГТУ им. Н.Э. Баумана)</w:t>
            </w:r>
          </w:p>
        </w:tc>
      </w:tr>
    </w:tbl>
    <w:p xmlns:wp14="http://schemas.microsoft.com/office/word/2010/wordml" w:rsidRPr="00147BBA" w:rsidR="00147BBA" w:rsidP="00147BBA" w:rsidRDefault="00147BBA" w14:paraId="672A6659" wp14:textId="77777777">
      <w:pPr>
        <w:rPr>
          <w:bCs/>
        </w:rPr>
      </w:pPr>
    </w:p>
    <w:p xmlns:wp14="http://schemas.microsoft.com/office/word/2010/wordml" w:rsidRPr="00147BBA" w:rsidR="00147BBA" w:rsidP="00147BBA" w:rsidRDefault="00147BBA" w14:paraId="0A37501D" wp14:textId="77777777">
      <w:pPr>
        <w:rPr>
          <w:bCs/>
        </w:rPr>
      </w:pPr>
    </w:p>
    <w:p xmlns:wp14="http://schemas.microsoft.com/office/word/2010/wordml" w:rsidRPr="00147BBA" w:rsidR="00147BBA" w:rsidP="00147BBA" w:rsidRDefault="00147BBA" w14:paraId="4A7DD2DD" wp14:textId="77777777">
      <w:pPr>
        <w:rPr>
          <w:b/>
        </w:rPr>
      </w:pPr>
      <w:r w:rsidRPr="00147BBA">
        <w:rPr>
          <w:b/>
        </w:rPr>
        <w:t>ФАКУЛЬТЕТ</w:t>
      </w:r>
      <w:r w:rsidRPr="00147BBA">
        <w:rPr>
          <w:b/>
          <w:u w:val="single"/>
        </w:rPr>
        <w:t xml:space="preserve">                                   Информатика и системы управления (ИУ)                                           </w:t>
      </w:r>
    </w:p>
    <w:p xmlns:wp14="http://schemas.microsoft.com/office/word/2010/wordml" w:rsidRPr="00147BBA" w:rsidR="00147BBA" w:rsidP="00147BBA" w:rsidRDefault="00147BBA" w14:paraId="5DAB6C7B" wp14:textId="77777777">
      <w:pPr>
        <w:rPr>
          <w:b/>
        </w:rPr>
      </w:pPr>
    </w:p>
    <w:p xmlns:wp14="http://schemas.microsoft.com/office/word/2010/wordml" w:rsidRPr="00147BBA" w:rsidR="00147BBA" w:rsidP="00147BBA" w:rsidRDefault="00147BBA" w14:paraId="6023827E" wp14:textId="77777777">
      <w:r w:rsidRPr="00147BBA">
        <w:rPr>
          <w:b/>
        </w:rPr>
        <w:t>КАФЕДРА</w:t>
      </w:r>
      <w:r w:rsidRPr="00147BBA">
        <w:rPr>
          <w:b/>
          <w:u w:val="single"/>
        </w:rPr>
        <w:t xml:space="preserve">               </w:t>
      </w:r>
      <w:r w:rsidRPr="00147BBA">
        <w:rPr>
          <w:b/>
          <w:iCs/>
          <w:u w:val="single"/>
        </w:rPr>
        <w:t xml:space="preserve">Программное обеспечение ЭВМ и информационные технологии (ИУ7)        </w:t>
      </w:r>
      <w:r w:rsidRPr="00147BBA">
        <w:rPr>
          <w:iCs/>
          <w:u w:val="single"/>
        </w:rPr>
        <w:t xml:space="preserve">              </w:t>
      </w:r>
    </w:p>
    <w:p xmlns:wp14="http://schemas.microsoft.com/office/word/2010/wordml" w:rsidR="00A01FEA" w:rsidRDefault="001F6D8E" w14:paraId="02EB378F" wp14:textId="77777777"/>
    <w:p xmlns:wp14="http://schemas.microsoft.com/office/word/2010/wordml" w:rsidR="00147BBA" w:rsidRDefault="00147BBA" w14:paraId="6A05A809" wp14:textId="77777777"/>
    <w:p xmlns:wp14="http://schemas.microsoft.com/office/word/2010/wordml" w:rsidR="00147BBA" w:rsidP="00147BBA" w:rsidRDefault="00147BBA" w14:paraId="77D8440E" wp14:textId="77777777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№2 отчёт</w:t>
      </w:r>
    </w:p>
    <w:p xmlns:wp14="http://schemas.microsoft.com/office/word/2010/wordml" w:rsidR="00147BBA" w:rsidP="00147BBA" w:rsidRDefault="00147BBA" w14:paraId="4CB9C07C" wp14:textId="77777777">
      <w:pPr>
        <w:jc w:val="center"/>
        <w:rPr>
          <w:b/>
          <w:sz w:val="28"/>
        </w:rPr>
      </w:pPr>
      <w:r>
        <w:rPr>
          <w:b/>
          <w:sz w:val="28"/>
        </w:rPr>
        <w:t>Типы и структуры данных</w:t>
      </w:r>
    </w:p>
    <w:p xmlns:wp14="http://schemas.microsoft.com/office/word/2010/wordml" w:rsidR="00147BBA" w:rsidP="00147BBA" w:rsidRDefault="00147BBA" w14:paraId="52D65750" wp14:textId="77777777">
      <w:pPr>
        <w:jc w:val="center"/>
        <w:rPr>
          <w:b/>
          <w:sz w:val="28"/>
        </w:rPr>
      </w:pPr>
      <w:r>
        <w:rPr>
          <w:b/>
          <w:sz w:val="28"/>
        </w:rPr>
        <w:t>«Записи с вариантами, обработка таблиц»</w:t>
      </w:r>
    </w:p>
    <w:p xmlns:wp14="http://schemas.microsoft.com/office/word/2010/wordml" w:rsidR="00147BBA" w:rsidP="00147BBA" w:rsidRDefault="00147BBA" w14:paraId="5A39BBE3" wp14:textId="77777777">
      <w:pPr>
        <w:jc w:val="center"/>
        <w:rPr>
          <w:b/>
          <w:sz w:val="28"/>
        </w:rPr>
      </w:pPr>
    </w:p>
    <w:p xmlns:wp14="http://schemas.microsoft.com/office/word/2010/wordml" w:rsidR="00147BBA" w:rsidP="00147BBA" w:rsidRDefault="00147BBA" w14:paraId="41C8F396" wp14:textId="77777777">
      <w:pPr>
        <w:jc w:val="center"/>
        <w:rPr>
          <w:b/>
          <w:sz w:val="28"/>
        </w:rPr>
      </w:pPr>
    </w:p>
    <w:p xmlns:wp14="http://schemas.microsoft.com/office/word/2010/wordml" w:rsidR="00147BBA" w:rsidP="00147BBA" w:rsidRDefault="00147BBA" w14:paraId="72A3D3EC" wp14:textId="77777777">
      <w:pPr>
        <w:jc w:val="center"/>
        <w:rPr>
          <w:b/>
          <w:sz w:val="28"/>
        </w:rPr>
      </w:pPr>
    </w:p>
    <w:p xmlns:wp14="http://schemas.microsoft.com/office/word/2010/wordml" w:rsidR="00147BBA" w:rsidP="00147BBA" w:rsidRDefault="00147BBA" w14:paraId="0D0B940D" wp14:textId="77777777">
      <w:pPr>
        <w:jc w:val="center"/>
        <w:rPr>
          <w:b/>
          <w:sz w:val="28"/>
        </w:rPr>
      </w:pPr>
    </w:p>
    <w:p xmlns:wp14="http://schemas.microsoft.com/office/word/2010/wordml" w:rsidR="00147BBA" w:rsidP="00147BBA" w:rsidRDefault="00147BBA" w14:paraId="0E27B00A" wp14:textId="77777777">
      <w:pPr>
        <w:jc w:val="center"/>
        <w:rPr>
          <w:b/>
          <w:sz w:val="28"/>
        </w:rPr>
      </w:pPr>
    </w:p>
    <w:p xmlns:wp14="http://schemas.microsoft.com/office/word/2010/wordml" w:rsidR="00147BBA" w:rsidP="00147BBA" w:rsidRDefault="00147BBA" w14:paraId="1FEE4855" wp14:textId="77777777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xmlns:wp14="http://schemas.microsoft.com/office/word/2010/wordml" w:rsidR="00147BBA" w:rsidP="00147BBA" w:rsidRDefault="00147BBA" w14:paraId="6928A48D" wp14:textId="77777777">
      <w:pPr>
        <w:jc w:val="right"/>
        <w:rPr>
          <w:b/>
          <w:sz w:val="28"/>
        </w:rPr>
      </w:pPr>
      <w:r>
        <w:rPr>
          <w:b/>
          <w:sz w:val="28"/>
        </w:rPr>
        <w:t>Исупов Андрей ИУ7-35Б</w:t>
      </w:r>
    </w:p>
    <w:p xmlns:wp14="http://schemas.microsoft.com/office/word/2010/wordml" w:rsidR="00147BBA" w:rsidP="00147BBA" w:rsidRDefault="00147BBA" w14:paraId="60061E4C" wp14:textId="77777777">
      <w:pPr>
        <w:jc w:val="right"/>
        <w:rPr>
          <w:b/>
          <w:sz w:val="28"/>
        </w:rPr>
      </w:pPr>
    </w:p>
    <w:p xmlns:wp14="http://schemas.microsoft.com/office/word/2010/wordml" w:rsidR="00147BBA" w:rsidP="00147BBA" w:rsidRDefault="00147BBA" w14:paraId="44EAFD9C" wp14:textId="77777777">
      <w:pPr>
        <w:jc w:val="right"/>
        <w:rPr>
          <w:b/>
          <w:sz w:val="28"/>
        </w:rPr>
      </w:pPr>
    </w:p>
    <w:p xmlns:wp14="http://schemas.microsoft.com/office/word/2010/wordml" w:rsidR="00147BBA" w:rsidP="00147BBA" w:rsidRDefault="00147BBA" w14:paraId="4B94D5A5" wp14:textId="77777777">
      <w:pPr>
        <w:jc w:val="right"/>
        <w:rPr>
          <w:b/>
          <w:sz w:val="28"/>
        </w:rPr>
      </w:pPr>
    </w:p>
    <w:p xmlns:wp14="http://schemas.microsoft.com/office/word/2010/wordml" w:rsidR="00147BBA" w:rsidP="00147BBA" w:rsidRDefault="00147BBA" w14:paraId="3DEEC669" wp14:textId="77777777">
      <w:pPr>
        <w:jc w:val="right"/>
        <w:rPr>
          <w:b/>
          <w:sz w:val="28"/>
        </w:rPr>
      </w:pPr>
    </w:p>
    <w:p xmlns:wp14="http://schemas.microsoft.com/office/word/2010/wordml" w:rsidR="00147BBA" w:rsidP="00147BBA" w:rsidRDefault="00147BBA" w14:paraId="3656B9AB" wp14:textId="77777777">
      <w:pPr>
        <w:jc w:val="right"/>
        <w:rPr>
          <w:b/>
          <w:sz w:val="28"/>
        </w:rPr>
      </w:pPr>
    </w:p>
    <w:p xmlns:wp14="http://schemas.microsoft.com/office/word/2010/wordml" w:rsidRPr="00147BBA" w:rsidR="00147BBA" w:rsidP="00147BBA" w:rsidRDefault="00147BBA" w14:paraId="40E408D4" wp14:textId="77777777">
      <w:pPr>
        <w:rPr>
          <w:b/>
          <w:sz w:val="28"/>
        </w:rPr>
      </w:pPr>
      <w:r>
        <w:rPr>
          <w:b/>
          <w:sz w:val="28"/>
        </w:rPr>
        <w:lastRenderedPageBreak/>
        <w:t>Описание задачи:</w:t>
      </w:r>
    </w:p>
    <w:p xmlns:wp14="http://schemas.microsoft.com/office/word/2010/wordml" w:rsidR="00147BBA" w:rsidP="00147BBA" w:rsidRDefault="00147BBA" w14:paraId="7DCC8778" wp14:textId="77777777">
      <w:pPr>
        <w:rPr>
          <w:sz w:val="28"/>
        </w:rPr>
      </w:pPr>
      <w:r w:rsidRPr="00147BBA">
        <w:rPr>
          <w:sz w:val="28"/>
        </w:rPr>
        <w:t xml:space="preserve"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</w:t>
      </w:r>
      <w:r>
        <w:rPr>
          <w:sz w:val="28"/>
        </w:rPr>
        <w:t>выбору программиста), используя саму таблицу и массив ключей. Реализовать добавление и удаление записей в таблице.</w:t>
      </w:r>
    </w:p>
    <w:p xmlns:wp14="http://schemas.microsoft.com/office/word/2010/wordml" w:rsidR="00147BBA" w:rsidP="00147BBA" w:rsidRDefault="00147BBA" w14:paraId="7AA952F8" wp14:textId="77777777">
      <w:pPr>
        <w:rPr>
          <w:sz w:val="28"/>
        </w:rPr>
      </w:pPr>
      <w:r w:rsidRPr="00147BBA">
        <w:rPr>
          <w:sz w:val="28"/>
        </w:rPr>
        <w:t>Ввести список абонентов, содержащий фамилию, имя, телефон, адрес, статус (личный – дата рождения: день, месяц, год; служебный – должность, организация). Найти всех друзей, которых необходимо поздравить с днем рождения в ближайшую неделю.</w:t>
      </w:r>
    </w:p>
    <w:p xmlns:wp14="http://schemas.microsoft.com/office/word/2010/wordml" w:rsidR="00147BBA" w:rsidP="00147BBA" w:rsidRDefault="00147BBA" w14:paraId="690595EB" wp14:textId="77777777">
      <w:pPr>
        <w:rPr>
          <w:b/>
          <w:sz w:val="28"/>
        </w:rPr>
      </w:pPr>
      <w:r>
        <w:rPr>
          <w:b/>
          <w:sz w:val="28"/>
        </w:rPr>
        <w:t>Техническое задание:</w:t>
      </w:r>
    </w:p>
    <w:p xmlns:wp14="http://schemas.microsoft.com/office/word/2010/wordml" w:rsidR="00BB5B59" w:rsidP="00147BBA" w:rsidRDefault="00147BBA" w14:paraId="33239236" wp14:textId="77777777">
      <w:pPr>
        <w:rPr>
          <w:b/>
          <w:sz w:val="28"/>
        </w:rPr>
      </w:pPr>
      <w:r>
        <w:rPr>
          <w:b/>
          <w:sz w:val="28"/>
        </w:rPr>
        <w:t xml:space="preserve">Входные данные: </w:t>
      </w:r>
    </w:p>
    <w:p xmlns:wp14="http://schemas.microsoft.com/office/word/2010/wordml" w:rsidR="00147BBA" w:rsidP="00BB5B59" w:rsidRDefault="00147BBA" w14:paraId="2011C3F1" wp14:textId="77777777">
      <w:pPr>
        <w:pStyle w:val="a3"/>
        <w:numPr>
          <w:ilvl w:val="0"/>
          <w:numId w:val="1"/>
        </w:numPr>
        <w:rPr>
          <w:sz w:val="28"/>
        </w:rPr>
      </w:pPr>
      <w:r w:rsidRPr="00BB5B59">
        <w:rPr>
          <w:sz w:val="28"/>
        </w:rPr>
        <w:t xml:space="preserve">текстовый файл с информацией в несколько строк: имя, фамилия, номер телефона, адрес, тип подписки, если личная, то дата рождения, если служебная, то </w:t>
      </w:r>
      <w:r w:rsidRPr="00BB5B59" w:rsidR="00BB5B59">
        <w:rPr>
          <w:sz w:val="28"/>
        </w:rPr>
        <w:t>должность, на следующей организация.</w:t>
      </w:r>
    </w:p>
    <w:p xmlns:wp14="http://schemas.microsoft.com/office/word/2010/wordml" w:rsidR="00BB5B59" w:rsidP="00BB5B59" w:rsidRDefault="00BB5B59" w14:paraId="765D9003" wp14:textId="7777777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Номер команды.</w:t>
      </w:r>
    </w:p>
    <w:p xmlns:wp14="http://schemas.microsoft.com/office/word/2010/wordml" w:rsidR="00BB5B59" w:rsidP="00BB5B59" w:rsidRDefault="00BB5B59" w14:paraId="31EC4DDE" wp14:textId="7777777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При добавлении поля записи, при удалении выбор поля и его значения.</w:t>
      </w:r>
    </w:p>
    <w:p xmlns:wp14="http://schemas.microsoft.com/office/word/2010/wordml" w:rsidRPr="00BB5B59" w:rsidR="00BB5B59" w:rsidP="00BB5B59" w:rsidRDefault="00BB5B59" w14:paraId="6C9774AB" wp14:textId="77777777">
      <w:pPr>
        <w:rPr>
          <w:b/>
          <w:bCs/>
          <w:sz w:val="28"/>
        </w:rPr>
      </w:pPr>
      <w:r w:rsidRPr="00BB5B59">
        <w:rPr>
          <w:b/>
          <w:bCs/>
          <w:sz w:val="28"/>
        </w:rPr>
        <w:t>Выходные данные:</w:t>
      </w:r>
    </w:p>
    <w:p xmlns:wp14="http://schemas.microsoft.com/office/word/2010/wordml" w:rsidRPr="00BB5B59" w:rsidR="00BB5B59" w:rsidP="00BB5B59" w:rsidRDefault="00BB5B59" w14:paraId="79A84E3B" wp14:textId="77777777">
      <w:pPr>
        <w:pStyle w:val="a3"/>
        <w:numPr>
          <w:ilvl w:val="0"/>
          <w:numId w:val="3"/>
        </w:numPr>
        <w:rPr>
          <w:sz w:val="28"/>
        </w:rPr>
      </w:pPr>
      <w:r w:rsidRPr="00BB5B59">
        <w:rPr>
          <w:sz w:val="28"/>
        </w:rPr>
        <w:t>Полученная таблица (основная или таблица ключей) в отсортированном или неотсортированном виде (в зависимости от выполненной команды).</w:t>
      </w:r>
    </w:p>
    <w:p xmlns:wp14="http://schemas.microsoft.com/office/word/2010/wordml" w:rsidR="00BB5B59" w:rsidP="00BB5B59" w:rsidRDefault="00BB5B59" w14:paraId="2112D391" wp14:textId="77777777">
      <w:pPr>
        <w:pStyle w:val="a3"/>
        <w:numPr>
          <w:ilvl w:val="0"/>
          <w:numId w:val="3"/>
        </w:numPr>
        <w:rPr>
          <w:sz w:val="28"/>
        </w:rPr>
      </w:pPr>
      <w:r w:rsidRPr="00BB5B59">
        <w:rPr>
          <w:sz w:val="28"/>
        </w:rPr>
        <w:t>Количественная характеристика сравнения вариантов сортировки таблицы.</w:t>
      </w:r>
    </w:p>
    <w:p xmlns:wp14="http://schemas.microsoft.com/office/word/2010/wordml" w:rsidR="00BB5B59" w:rsidP="00BB5B59" w:rsidRDefault="00BB5B59" w14:paraId="28698FB1" wp14:textId="77777777">
      <w:pPr>
        <w:rPr>
          <w:b/>
          <w:sz w:val="28"/>
        </w:rPr>
      </w:pPr>
      <w:r>
        <w:rPr>
          <w:b/>
          <w:sz w:val="28"/>
        </w:rPr>
        <w:t>Функции программы:</w:t>
      </w:r>
    </w:p>
    <w:p xmlns:wp14="http://schemas.microsoft.com/office/word/2010/wordml" w:rsidRPr="00BB5B59" w:rsidR="00BB5B59" w:rsidP="00BB5B59" w:rsidRDefault="00BB5B59" w14:paraId="3607535B" wp14:textId="77777777">
      <w:pPr>
        <w:rPr>
          <w:sz w:val="28"/>
        </w:rPr>
      </w:pPr>
      <w:r w:rsidRPr="00BB5B59">
        <w:rPr>
          <w:sz w:val="28"/>
        </w:rPr>
        <w:t>1. Справочна</w:t>
      </w:r>
      <w:r>
        <w:rPr>
          <w:sz w:val="28"/>
        </w:rPr>
        <w:t>я информация о формате ввода.</w:t>
      </w:r>
    </w:p>
    <w:p xmlns:wp14="http://schemas.microsoft.com/office/word/2010/wordml" w:rsidRPr="00BB5B59" w:rsidR="00BB5B59" w:rsidP="00BB5B59" w:rsidRDefault="00BB5B59" w14:paraId="2B445E65" wp14:textId="77777777">
      <w:pPr>
        <w:rPr>
          <w:sz w:val="28"/>
        </w:rPr>
      </w:pPr>
      <w:r w:rsidRPr="00BB5B59">
        <w:rPr>
          <w:sz w:val="28"/>
        </w:rPr>
        <w:t>2. Выв</w:t>
      </w:r>
      <w:r>
        <w:rPr>
          <w:sz w:val="28"/>
        </w:rPr>
        <w:t>ести всех абонентов на экран.</w:t>
      </w:r>
    </w:p>
    <w:p xmlns:wp14="http://schemas.microsoft.com/office/word/2010/wordml" w:rsidRPr="00BB5B59" w:rsidR="00BB5B59" w:rsidP="00BB5B59" w:rsidRDefault="00BB5B59" w14:paraId="2796FA08" wp14:textId="77777777">
      <w:pPr>
        <w:rPr>
          <w:sz w:val="28"/>
        </w:rPr>
      </w:pPr>
      <w:r>
        <w:rPr>
          <w:sz w:val="28"/>
        </w:rPr>
        <w:t>3. Перейти в меню сортировки.</w:t>
      </w:r>
    </w:p>
    <w:p xmlns:wp14="http://schemas.microsoft.com/office/word/2010/wordml" w:rsidRPr="00BB5B59" w:rsidR="00BB5B59" w:rsidP="00BB5B59" w:rsidRDefault="00BB5B59" w14:paraId="78B281F6" wp14:textId="77777777">
      <w:pPr>
        <w:rPr>
          <w:sz w:val="28"/>
        </w:rPr>
      </w:pPr>
      <w:r w:rsidRPr="00BB5B59">
        <w:rPr>
          <w:sz w:val="28"/>
        </w:rPr>
        <w:t>4. Добав</w:t>
      </w:r>
      <w:r>
        <w:rPr>
          <w:sz w:val="28"/>
        </w:rPr>
        <w:t>ить абонента в конец таблицы.</w:t>
      </w:r>
    </w:p>
    <w:p xmlns:wp14="http://schemas.microsoft.com/office/word/2010/wordml" w:rsidR="00BB5B59" w:rsidP="00BB5B59" w:rsidRDefault="00BB5B59" w14:paraId="1434E1AC" wp14:textId="77777777">
      <w:pPr>
        <w:rPr>
          <w:sz w:val="28"/>
        </w:rPr>
      </w:pPr>
      <w:r w:rsidRPr="00BB5B59">
        <w:rPr>
          <w:sz w:val="28"/>
        </w:rPr>
        <w:t>5. Удалить</w:t>
      </w:r>
      <w:r>
        <w:rPr>
          <w:sz w:val="28"/>
        </w:rPr>
        <w:t xml:space="preserve"> абонента по указанному полю.</w:t>
      </w:r>
    </w:p>
    <w:p xmlns:wp14="http://schemas.microsoft.com/office/word/2010/wordml" w:rsidR="00BB5B59" w:rsidP="00BB5B59" w:rsidRDefault="00BB5B59" w14:paraId="709E0B57" wp14:textId="77777777">
      <w:pPr>
        <w:rPr>
          <w:sz w:val="28"/>
        </w:rPr>
      </w:pPr>
      <w:r>
        <w:rPr>
          <w:sz w:val="28"/>
        </w:rPr>
        <w:t>6. Закрыть программу.</w:t>
      </w:r>
    </w:p>
    <w:p xmlns:wp14="http://schemas.microsoft.com/office/word/2010/wordml" w:rsidR="00BB5B59" w:rsidP="00BB5B59" w:rsidRDefault="00BB5B59" w14:paraId="7447D605" wp14:textId="77777777">
      <w:pPr>
        <w:rPr>
          <w:sz w:val="28"/>
        </w:rPr>
      </w:pPr>
      <w:r w:rsidRPr="00BB5B59">
        <w:rPr>
          <w:sz w:val="28"/>
        </w:rPr>
        <w:lastRenderedPageBreak/>
        <w:t xml:space="preserve">В качестве сортировки с </w:t>
      </w:r>
      <w:r>
        <w:rPr>
          <w:sz w:val="28"/>
        </w:rPr>
        <w:t>квадратичной</w:t>
      </w:r>
      <w:r w:rsidRPr="00BB5B59">
        <w:rPr>
          <w:sz w:val="28"/>
        </w:rPr>
        <w:t xml:space="preserve"> сложностью O(n</w:t>
      </w:r>
      <w:r w:rsidRPr="00BB5B59">
        <w:rPr>
          <w:sz w:val="28"/>
          <w:vertAlign w:val="superscript"/>
        </w:rPr>
        <w:t>2</w:t>
      </w:r>
      <w:r w:rsidRPr="00BB5B59">
        <w:rPr>
          <w:sz w:val="28"/>
        </w:rPr>
        <w:t>) используется сортировка пузырьком, с O(nlogn) – алгоритм быстрой сортировки.</w:t>
      </w:r>
    </w:p>
    <w:p xmlns:wp14="http://schemas.microsoft.com/office/word/2010/wordml" w:rsidR="00BB5B59" w:rsidP="00BB5B59" w:rsidRDefault="00BB5B59" w14:paraId="2C8B9CBC" wp14:textId="77777777">
      <w:pPr>
        <w:rPr>
          <w:sz w:val="28"/>
        </w:rPr>
      </w:pPr>
      <w:r w:rsidRPr="00BB5B59">
        <w:rPr>
          <w:b/>
          <w:bCs/>
          <w:sz w:val="28"/>
        </w:rPr>
        <w:t>Обращение к программе:</w:t>
      </w:r>
      <w:r w:rsidRPr="00BB5B59">
        <w:rPr>
          <w:sz w:val="28"/>
        </w:rPr>
        <w:t xml:space="preserve"> запускается из терминала.</w:t>
      </w:r>
    </w:p>
    <w:p xmlns:wp14="http://schemas.microsoft.com/office/word/2010/wordml" w:rsidR="00BB5B59" w:rsidP="00BB5B59" w:rsidRDefault="00BB5B59" w14:paraId="16341EF9" wp14:textId="77777777">
      <w:pPr>
        <w:rPr>
          <w:b/>
          <w:sz w:val="28"/>
        </w:rPr>
      </w:pPr>
      <w:r>
        <w:rPr>
          <w:b/>
          <w:sz w:val="28"/>
        </w:rPr>
        <w:t>Аварийные ситуации:</w:t>
      </w:r>
    </w:p>
    <w:p xmlns:wp14="http://schemas.microsoft.com/office/word/2010/wordml" w:rsidRPr="00BB5B59" w:rsidR="00BB5B59" w:rsidP="00BB5B59" w:rsidRDefault="00BB5B59" w14:paraId="489CA4EE" wp14:textId="77777777">
      <w:pPr>
        <w:pStyle w:val="a3"/>
        <w:numPr>
          <w:ilvl w:val="0"/>
          <w:numId w:val="4"/>
        </w:numPr>
        <w:rPr>
          <w:sz w:val="28"/>
        </w:rPr>
      </w:pPr>
      <w:r w:rsidRPr="00BB5B59">
        <w:rPr>
          <w:sz w:val="28"/>
        </w:rPr>
        <w:t>Ошибка открытия файла</w:t>
      </w:r>
    </w:p>
    <w:p xmlns:wp14="http://schemas.microsoft.com/office/word/2010/wordml" w:rsidRPr="00BB5B59" w:rsidR="00BB5B59" w:rsidP="00BB5B59" w:rsidRDefault="00BB5B59" w14:paraId="4B3C15CE" wp14:textId="77777777">
      <w:pPr>
        <w:pStyle w:val="a3"/>
        <w:numPr>
          <w:ilvl w:val="0"/>
          <w:numId w:val="4"/>
        </w:numPr>
        <w:rPr>
          <w:sz w:val="28"/>
        </w:rPr>
      </w:pPr>
      <w:r w:rsidRPr="00BB5B59">
        <w:rPr>
          <w:sz w:val="28"/>
        </w:rPr>
        <w:t>Неправильный ввод поля записи</w:t>
      </w:r>
    </w:p>
    <w:p xmlns:wp14="http://schemas.microsoft.com/office/word/2010/wordml" w:rsidR="00BB5B59" w:rsidP="00BB5B59" w:rsidRDefault="00BB5B59" w14:paraId="15C6E864" wp14:textId="77777777">
      <w:pPr>
        <w:rPr>
          <w:b/>
          <w:sz w:val="28"/>
        </w:rPr>
      </w:pPr>
      <w:r>
        <w:rPr>
          <w:b/>
          <w:sz w:val="28"/>
        </w:rPr>
        <w:t>Структуры данных:</w:t>
      </w:r>
    </w:p>
    <w:p xmlns:wp14="http://schemas.microsoft.com/office/word/2010/wordml" w:rsidRPr="002E3666" w:rsidR="002E3666" w:rsidP="002E3666" w:rsidRDefault="002E3666" w14:paraId="42B7EB5D" wp14:textId="77777777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Структура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массива</w:t>
      </w:r>
    </w:p>
    <w:p xmlns:wp14="http://schemas.microsoft.com/office/word/2010/wordml" w:rsidRPr="002E3666" w:rsidR="002E3666" w:rsidP="002E3666" w:rsidRDefault="002E3666" w14:paraId="2A5FE750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typedef struct</w:t>
      </w:r>
    </w:p>
    <w:p xmlns:wp14="http://schemas.microsoft.com/office/word/2010/wordml" w:rsidRPr="002E3666" w:rsidR="002E3666" w:rsidP="002E3666" w:rsidRDefault="002E3666" w14:paraId="668EF8AE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xmlns:wp14="http://schemas.microsoft.com/office/word/2010/wordml" w:rsidRPr="002E3666" w:rsidR="002E3666" w:rsidP="002E3666" w:rsidRDefault="002E3666" w14:paraId="73D5AB81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subscriber sub[MAX_SUBS_</w:t>
      </w:r>
      <w:r>
        <w:rPr>
          <w:sz w:val="28"/>
          <w:lang w:val="en-US"/>
        </w:rPr>
        <w:t>LENGTH];</w:t>
      </w:r>
      <w:r w:rsidRPr="002E3666">
        <w:rPr>
          <w:sz w:val="28"/>
          <w:lang w:val="en-US"/>
        </w:rPr>
        <w:t xml:space="preserve"> </w:t>
      </w:r>
      <w:r>
        <w:rPr>
          <w:sz w:val="28"/>
          <w:lang w:val="en-US"/>
        </w:rPr>
        <w:t>//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массив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записей</w:t>
      </w:r>
    </w:p>
    <w:p xmlns:wp14="http://schemas.microsoft.com/office/word/2010/wordml" w:rsidRPr="002E3666" w:rsidR="002E3666" w:rsidP="002E3666" w:rsidRDefault="002E3666" w14:paraId="581BD513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</w:t>
      </w:r>
      <w:r>
        <w:rPr>
          <w:sz w:val="28"/>
          <w:lang w:val="en-US"/>
        </w:rPr>
        <w:t>unsigned short int length;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длина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массива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записей</w:t>
      </w:r>
    </w:p>
    <w:p xmlns:wp14="http://schemas.microsoft.com/office/word/2010/wordml" w:rsidRPr="002E3666" w:rsidR="002E3666" w:rsidP="002E3666" w:rsidRDefault="002E3666" w14:paraId="692F63F6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} subscribers;</w:t>
      </w:r>
    </w:p>
    <w:p xmlns:wp14="http://schemas.microsoft.com/office/word/2010/wordml" w:rsidRPr="002E3666" w:rsidR="002E3666" w:rsidP="002E3666" w:rsidRDefault="002E3666" w14:paraId="56DF660B" wp14:textId="77777777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Структура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абонента</w:t>
      </w:r>
    </w:p>
    <w:p xmlns:wp14="http://schemas.microsoft.com/office/word/2010/wordml" w:rsidRPr="002E3666" w:rsidR="002E3666" w:rsidP="002E3666" w:rsidRDefault="002E3666" w14:paraId="1BD85C76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typedef struct</w:t>
      </w:r>
    </w:p>
    <w:p xmlns:wp14="http://schemas.microsoft.com/office/word/2010/wordml" w:rsidRPr="002E3666" w:rsidR="002E3666" w:rsidP="002E3666" w:rsidRDefault="002E3666" w14:paraId="748926B4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xmlns:wp14="http://schemas.microsoft.com/office/word/2010/wordml" w:rsidRPr="002E3666" w:rsidR="002E3666" w:rsidP="002E3666" w:rsidRDefault="002E3666" w14:paraId="492572BE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char s</w:t>
      </w:r>
      <w:r>
        <w:rPr>
          <w:sz w:val="28"/>
          <w:lang w:val="en-US"/>
        </w:rPr>
        <w:t>urname[MAX_NAME_LENGTH];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фамилия</w:t>
      </w:r>
    </w:p>
    <w:p xmlns:wp14="http://schemas.microsoft.com/office/word/2010/wordml" w:rsidRPr="002E3666" w:rsidR="002E3666" w:rsidP="002E3666" w:rsidRDefault="002E3666" w14:paraId="003C0EEB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</w:t>
      </w:r>
      <w:r>
        <w:rPr>
          <w:sz w:val="28"/>
          <w:lang w:val="en-US"/>
        </w:rPr>
        <w:t>r name[MAX_NAME_LENGTH];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имя</w:t>
      </w:r>
    </w:p>
    <w:p xmlns:wp14="http://schemas.microsoft.com/office/word/2010/wordml" w:rsidRPr="002E3666" w:rsidR="002E3666" w:rsidP="002E3666" w:rsidRDefault="002E3666" w14:paraId="158C2718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</w:t>
      </w:r>
      <w:r>
        <w:rPr>
          <w:sz w:val="28"/>
          <w:lang w:val="en-US"/>
        </w:rPr>
        <w:t xml:space="preserve">unsigned long int number;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номер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телефона</w:t>
      </w:r>
    </w:p>
    <w:p xmlns:wp14="http://schemas.microsoft.com/office/word/2010/wordml" w:rsidRPr="002E3666" w:rsidR="002E3666" w:rsidP="002E3666" w:rsidRDefault="002E3666" w14:paraId="2DA1247B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char addr</w:t>
      </w:r>
      <w:r>
        <w:rPr>
          <w:sz w:val="28"/>
          <w:lang w:val="en-US"/>
        </w:rPr>
        <w:t xml:space="preserve">ess[MAX_ADDRESS_LENGTH];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адрес</w:t>
      </w:r>
    </w:p>
    <w:p xmlns:wp14="http://schemas.microsoft.com/office/word/2010/wordml" w:rsidRPr="002E3666" w:rsidR="002E3666" w:rsidP="002E3666" w:rsidRDefault="002E3666" w14:paraId="69C8D0FC" wp14:textId="77777777">
      <w:pPr>
        <w:rPr>
          <w:sz w:val="28"/>
          <w:lang w:val="en-US"/>
        </w:rPr>
      </w:pPr>
      <w:r>
        <w:rPr>
          <w:sz w:val="28"/>
          <w:lang w:val="en-US"/>
        </w:rPr>
        <w:t xml:space="preserve">    char status_type;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тип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статуса</w:t>
      </w:r>
    </w:p>
    <w:p xmlns:wp14="http://schemas.microsoft.com/office/word/2010/wordml" w:rsidRPr="002E3666" w:rsidR="002E3666" w:rsidP="002E3666" w:rsidRDefault="002E3666" w14:paraId="2BA386C8" wp14:textId="77777777">
      <w:pPr>
        <w:rPr>
          <w:sz w:val="28"/>
        </w:rPr>
      </w:pPr>
      <w:r>
        <w:rPr>
          <w:sz w:val="28"/>
          <w:lang w:val="en-US"/>
        </w:rPr>
        <w:t xml:space="preserve">    number_status status;</w:t>
      </w:r>
      <w:r w:rsidRPr="002E3666">
        <w:rPr>
          <w:sz w:val="28"/>
          <w:lang w:val="en-US"/>
        </w:rPr>
        <w:t xml:space="preserve"> //</w:t>
      </w:r>
      <w:r>
        <w:rPr>
          <w:sz w:val="28"/>
        </w:rPr>
        <w:t xml:space="preserve"> объединение статусов</w:t>
      </w:r>
    </w:p>
    <w:p xmlns:wp14="http://schemas.microsoft.com/office/word/2010/wordml" w:rsidRPr="002E3666" w:rsidR="002E3666" w:rsidP="002E3666" w:rsidRDefault="002E3666" w14:paraId="2E52DFF3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} subscriber;</w:t>
      </w:r>
    </w:p>
    <w:p xmlns:wp14="http://schemas.microsoft.com/office/word/2010/wordml" w:rsidRPr="002E3666" w:rsidR="002E3666" w:rsidP="002E3666" w:rsidRDefault="002E3666" w14:paraId="046ECF3D" wp14:textId="77777777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Объединение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статусов</w:t>
      </w:r>
    </w:p>
    <w:p xmlns:wp14="http://schemas.microsoft.com/office/word/2010/wordml" w:rsidRPr="002E3666" w:rsidR="002E3666" w:rsidP="002E3666" w:rsidRDefault="002E3666" w14:paraId="0A998793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typedef union</w:t>
      </w:r>
    </w:p>
    <w:p xmlns:wp14="http://schemas.microsoft.com/office/word/2010/wordml" w:rsidRPr="002E3666" w:rsidR="002E3666" w:rsidP="002E3666" w:rsidRDefault="002E3666" w14:paraId="28294C97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xmlns:wp14="http://schemas.microsoft.com/office/word/2010/wordml" w:rsidRPr="002E3666" w:rsidR="002E3666" w:rsidP="002E3666" w:rsidRDefault="002E3666" w14:paraId="791DCEEA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private_status private_;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личный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статус</w:t>
      </w:r>
    </w:p>
    <w:p xmlns:wp14="http://schemas.microsoft.com/office/word/2010/wordml" w:rsidRPr="002E3666" w:rsidR="002E3666" w:rsidP="002E3666" w:rsidRDefault="002E3666" w14:paraId="33EE8E11" wp14:textId="77777777">
      <w:pPr>
        <w:rPr>
          <w:sz w:val="28"/>
        </w:rPr>
      </w:pPr>
      <w:r w:rsidRPr="002E3666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service_status service; </w:t>
      </w:r>
      <w:r w:rsidRPr="002E3666">
        <w:rPr>
          <w:sz w:val="28"/>
          <w:lang w:val="en-US"/>
        </w:rPr>
        <w:t>//</w:t>
      </w:r>
      <w:r>
        <w:rPr>
          <w:sz w:val="28"/>
        </w:rPr>
        <w:t xml:space="preserve"> служебный статус</w:t>
      </w:r>
    </w:p>
    <w:p xmlns:wp14="http://schemas.microsoft.com/office/word/2010/wordml" w:rsidRPr="002E3666" w:rsidR="002E3666" w:rsidP="002E3666" w:rsidRDefault="002E3666" w14:paraId="05330CEA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lastRenderedPageBreak/>
        <w:t>} number_status;</w:t>
      </w:r>
    </w:p>
    <w:p xmlns:wp14="http://schemas.microsoft.com/office/word/2010/wordml" w:rsidRPr="002E3666" w:rsidR="002E3666" w:rsidP="002E3666" w:rsidRDefault="002E3666" w14:paraId="03847728" wp14:textId="77777777">
      <w:pPr>
        <w:rPr>
          <w:b/>
          <w:sz w:val="28"/>
        </w:rPr>
      </w:pPr>
      <w:r w:rsidRPr="002E3666">
        <w:rPr>
          <w:b/>
          <w:sz w:val="28"/>
        </w:rPr>
        <w:t>// Структура служебного статуса</w:t>
      </w:r>
    </w:p>
    <w:p xmlns:wp14="http://schemas.microsoft.com/office/word/2010/wordml" w:rsidRPr="002E3666" w:rsidR="002E3666" w:rsidP="002E3666" w:rsidRDefault="002E3666" w14:paraId="6590EE1A" wp14:textId="77777777">
      <w:pPr>
        <w:rPr>
          <w:sz w:val="28"/>
        </w:rPr>
      </w:pPr>
      <w:r w:rsidRPr="002E3666">
        <w:rPr>
          <w:sz w:val="28"/>
        </w:rPr>
        <w:t>typedef struct</w:t>
      </w:r>
    </w:p>
    <w:p xmlns:wp14="http://schemas.microsoft.com/office/word/2010/wordml" w:rsidRPr="002E3666" w:rsidR="002E3666" w:rsidP="002E3666" w:rsidRDefault="002E3666" w14:paraId="0D0B3B85" wp14:textId="77777777">
      <w:pPr>
        <w:rPr>
          <w:sz w:val="28"/>
        </w:rPr>
      </w:pPr>
      <w:r w:rsidRPr="002E3666">
        <w:rPr>
          <w:sz w:val="28"/>
        </w:rPr>
        <w:t>{</w:t>
      </w:r>
    </w:p>
    <w:p xmlns:wp14="http://schemas.microsoft.com/office/word/2010/wordml" w:rsidRPr="002E3666" w:rsidR="002E3666" w:rsidP="002E3666" w:rsidRDefault="002E3666" w14:paraId="7E6E28A3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</w:t>
      </w:r>
      <w:r>
        <w:rPr>
          <w:sz w:val="28"/>
          <w:lang w:val="en-US"/>
        </w:rPr>
        <w:t xml:space="preserve">r position[MAX_NAME_LENGTH];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должность</w:t>
      </w:r>
    </w:p>
    <w:p xmlns:wp14="http://schemas.microsoft.com/office/word/2010/wordml" w:rsidRPr="002E3666" w:rsidR="002E3666" w:rsidP="002E3666" w:rsidRDefault="002E3666" w14:paraId="743D40B5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char organi</w:t>
      </w:r>
      <w:r>
        <w:rPr>
          <w:sz w:val="28"/>
          <w:lang w:val="en-US"/>
        </w:rPr>
        <w:t xml:space="preserve">zation[MAX_NAME_LENGTH];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организация</w:t>
      </w:r>
    </w:p>
    <w:p xmlns:wp14="http://schemas.microsoft.com/office/word/2010/wordml" w:rsidR="00147BBA" w:rsidP="00147BBA" w:rsidRDefault="002E3666" w14:paraId="2D42D5F2" wp14:textId="77777777">
      <w:pPr>
        <w:rPr>
          <w:sz w:val="28"/>
        </w:rPr>
      </w:pPr>
      <w:r w:rsidRPr="002E3666">
        <w:rPr>
          <w:sz w:val="28"/>
        </w:rPr>
        <w:t>} service_status;</w:t>
      </w:r>
    </w:p>
    <w:p xmlns:wp14="http://schemas.microsoft.com/office/word/2010/wordml" w:rsidRPr="002E3666" w:rsidR="002E3666" w:rsidP="002E3666" w:rsidRDefault="002E3666" w14:paraId="4B0DDDD3" wp14:textId="77777777">
      <w:pPr>
        <w:rPr>
          <w:b/>
          <w:sz w:val="28"/>
        </w:rPr>
      </w:pPr>
      <w:r w:rsidRPr="002E3666">
        <w:rPr>
          <w:b/>
          <w:sz w:val="28"/>
        </w:rPr>
        <w:t>// Структура личного статуса</w:t>
      </w:r>
    </w:p>
    <w:p xmlns:wp14="http://schemas.microsoft.com/office/word/2010/wordml" w:rsidRPr="002E3666" w:rsidR="002E3666" w:rsidP="002E3666" w:rsidRDefault="002E3666" w14:paraId="1C8AD863" wp14:textId="77777777">
      <w:pPr>
        <w:rPr>
          <w:sz w:val="28"/>
        </w:rPr>
      </w:pPr>
      <w:r w:rsidRPr="002E3666">
        <w:rPr>
          <w:sz w:val="28"/>
        </w:rPr>
        <w:t>typedef struct</w:t>
      </w:r>
    </w:p>
    <w:p xmlns:wp14="http://schemas.microsoft.com/office/word/2010/wordml" w:rsidRPr="002E3666" w:rsidR="002E3666" w:rsidP="002E3666" w:rsidRDefault="002E3666" w14:paraId="42EF7971" wp14:textId="77777777">
      <w:pPr>
        <w:rPr>
          <w:sz w:val="28"/>
        </w:rPr>
      </w:pPr>
      <w:r w:rsidRPr="002E3666">
        <w:rPr>
          <w:sz w:val="28"/>
        </w:rPr>
        <w:t>{</w:t>
      </w:r>
    </w:p>
    <w:p xmlns:wp14="http://schemas.microsoft.com/office/word/2010/wordml" w:rsidRPr="002E3666" w:rsidR="002E3666" w:rsidP="002E3666" w:rsidRDefault="002E3666" w14:paraId="62DC51A3" wp14:textId="77777777">
      <w:pPr>
        <w:rPr>
          <w:sz w:val="28"/>
        </w:rPr>
      </w:pPr>
      <w:r w:rsidRPr="002E3666">
        <w:rPr>
          <w:sz w:val="28"/>
        </w:rPr>
        <w:t xml:space="preserve">    </w:t>
      </w:r>
      <w:r>
        <w:rPr>
          <w:sz w:val="28"/>
          <w:lang w:val="en-US"/>
        </w:rPr>
        <w:t>date birthday;</w:t>
      </w:r>
      <w:r>
        <w:rPr>
          <w:sz w:val="28"/>
        </w:rPr>
        <w:t xml:space="preserve"> </w:t>
      </w:r>
      <w:r w:rsidRPr="002E3666">
        <w:rPr>
          <w:sz w:val="28"/>
          <w:lang w:val="en-US"/>
        </w:rPr>
        <w:t>//</w:t>
      </w:r>
      <w:r>
        <w:rPr>
          <w:sz w:val="28"/>
        </w:rPr>
        <w:t xml:space="preserve"> структура даты</w:t>
      </w:r>
    </w:p>
    <w:p xmlns:wp14="http://schemas.microsoft.com/office/word/2010/wordml" w:rsidR="002E3666" w:rsidP="00147BBA" w:rsidRDefault="002E3666" w14:paraId="409E7CC2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} private_status;</w:t>
      </w:r>
    </w:p>
    <w:p xmlns:wp14="http://schemas.microsoft.com/office/word/2010/wordml" w:rsidRPr="002E3666" w:rsidR="002E3666" w:rsidP="002E3666" w:rsidRDefault="002E3666" w14:paraId="6B306B50" wp14:textId="77777777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Структура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даты</w:t>
      </w:r>
    </w:p>
    <w:p xmlns:wp14="http://schemas.microsoft.com/office/word/2010/wordml" w:rsidRPr="002E3666" w:rsidR="002E3666" w:rsidP="002E3666" w:rsidRDefault="002E3666" w14:paraId="2B628908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typedef struct</w:t>
      </w:r>
    </w:p>
    <w:p xmlns:wp14="http://schemas.microsoft.com/office/word/2010/wordml" w:rsidRPr="002E3666" w:rsidR="002E3666" w:rsidP="002E3666" w:rsidRDefault="002E3666" w14:paraId="0424B902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xmlns:wp14="http://schemas.microsoft.com/office/word/2010/wordml" w:rsidRPr="002E3666" w:rsidR="002E3666" w:rsidP="002E3666" w:rsidRDefault="002E3666" w14:paraId="1C4B4B04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</w:t>
      </w:r>
      <w:r>
        <w:rPr>
          <w:sz w:val="28"/>
          <w:lang w:val="en-US"/>
        </w:rPr>
        <w:t>unsigned short int year;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год</w:t>
      </w:r>
    </w:p>
    <w:p xmlns:wp14="http://schemas.microsoft.com/office/word/2010/wordml" w:rsidRPr="002E3666" w:rsidR="002E3666" w:rsidP="002E3666" w:rsidRDefault="002E3666" w14:paraId="3E3CE750" wp14:textId="77777777">
      <w:pPr>
        <w:rPr>
          <w:sz w:val="28"/>
          <w:lang w:val="en-US"/>
        </w:rPr>
      </w:pPr>
      <w:r>
        <w:rPr>
          <w:sz w:val="28"/>
          <w:lang w:val="en-US"/>
        </w:rPr>
        <w:t xml:space="preserve">    unsigned short int month;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месяц</w:t>
      </w:r>
    </w:p>
    <w:p xmlns:wp14="http://schemas.microsoft.com/office/word/2010/wordml" w:rsidRPr="002E3666" w:rsidR="002E3666" w:rsidP="002E3666" w:rsidRDefault="002E3666" w14:paraId="7A7B6791" wp14:textId="77777777">
      <w:pPr>
        <w:rPr>
          <w:sz w:val="28"/>
        </w:rPr>
      </w:pPr>
      <w:r w:rsidRPr="002E3666">
        <w:rPr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  unsigned short int day;</w:t>
      </w:r>
      <w:r w:rsidRPr="002E3666">
        <w:rPr>
          <w:sz w:val="28"/>
          <w:lang w:val="en-US"/>
        </w:rPr>
        <w:t xml:space="preserve"> //</w:t>
      </w:r>
      <w:r>
        <w:rPr>
          <w:sz w:val="28"/>
        </w:rPr>
        <w:t xml:space="preserve"> день</w:t>
      </w:r>
    </w:p>
    <w:p xmlns:wp14="http://schemas.microsoft.com/office/word/2010/wordml" w:rsidR="002E3666" w:rsidP="002E3666" w:rsidRDefault="002E3666" w14:paraId="209C02E3" wp14:textId="77777777">
      <w:pPr>
        <w:rPr>
          <w:sz w:val="28"/>
          <w:lang w:val="en-US"/>
        </w:rPr>
      </w:pPr>
      <w:r w:rsidRPr="002E3666">
        <w:rPr>
          <w:sz w:val="28"/>
          <w:lang w:val="en-US"/>
        </w:rPr>
        <w:t>} date;</w:t>
      </w:r>
    </w:p>
    <w:p xmlns:wp14="http://schemas.microsoft.com/office/word/2010/wordml" w:rsidRPr="0019379B" w:rsidR="0019379B" w:rsidP="002E3666" w:rsidRDefault="0019379B" w14:paraId="53AC64F5" wp14:textId="77777777">
      <w:pPr>
        <w:rPr>
          <w:sz w:val="28"/>
        </w:rPr>
      </w:pPr>
      <w:r>
        <w:rPr>
          <w:sz w:val="28"/>
          <w:lang w:val="en-US"/>
        </w:rPr>
        <w:t>SYMBOL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1 длина одного символа</w:t>
      </w:r>
    </w:p>
    <w:p xmlns:wp14="http://schemas.microsoft.com/office/word/2010/wordml" w:rsidRPr="0019379B" w:rsidR="0019379B" w:rsidP="002E3666" w:rsidRDefault="0019379B" w14:paraId="0764E157" wp14:textId="77777777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NAME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31 максимальная длина имени (фамилии)</w:t>
      </w:r>
    </w:p>
    <w:p xmlns:wp14="http://schemas.microsoft.com/office/word/2010/wordml" w:rsidRPr="0019379B" w:rsidR="0019379B" w:rsidP="002E3666" w:rsidRDefault="0019379B" w14:paraId="63E624E1" wp14:textId="77777777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ADDRESS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51 максимальная длина адреса</w:t>
      </w:r>
    </w:p>
    <w:p xmlns:wp14="http://schemas.microsoft.com/office/word/2010/wordml" w:rsidRPr="0019379B" w:rsidR="0019379B" w:rsidP="002E3666" w:rsidRDefault="0019379B" w14:paraId="4CF96B09" wp14:textId="77777777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SUBS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50 максимальное количество записей</w:t>
      </w:r>
    </w:p>
    <w:p xmlns:wp14="http://schemas.microsoft.com/office/word/2010/wordml" w:rsidRPr="0019379B" w:rsidR="0019379B" w:rsidP="002E3666" w:rsidRDefault="0019379B" w14:paraId="6F26F046" wp14:textId="77777777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INPUT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51 максимальная длина вводимой строки</w:t>
      </w:r>
    </w:p>
    <w:p xmlns:wp14="http://schemas.microsoft.com/office/word/2010/wordml" w:rsidRPr="002E3666" w:rsidR="002E3666" w:rsidP="002E3666" w:rsidRDefault="002E3666" w14:paraId="4F65279E" wp14:textId="77777777">
      <w:pPr>
        <w:rPr>
          <w:b/>
          <w:bCs/>
          <w:sz w:val="28"/>
        </w:rPr>
      </w:pPr>
      <w:r w:rsidRPr="002E3666">
        <w:rPr>
          <w:b/>
          <w:bCs/>
          <w:sz w:val="28"/>
        </w:rPr>
        <w:t>Алгоритм</w:t>
      </w:r>
    </w:p>
    <w:p xmlns:wp14="http://schemas.microsoft.com/office/word/2010/wordml" w:rsidRPr="002E3666" w:rsidR="002E3666" w:rsidP="002E3666" w:rsidRDefault="002E3666" w14:paraId="49DC5FD0" wp14:textId="77777777">
      <w:pPr>
        <w:pStyle w:val="a3"/>
        <w:numPr>
          <w:ilvl w:val="0"/>
          <w:numId w:val="6"/>
        </w:numPr>
        <w:rPr>
          <w:sz w:val="28"/>
        </w:rPr>
      </w:pPr>
      <w:r w:rsidRPr="002E3666">
        <w:rPr>
          <w:sz w:val="28"/>
        </w:rPr>
        <w:t>Пользователь вводит номер команды из меню.</w:t>
      </w:r>
    </w:p>
    <w:p xmlns:wp14="http://schemas.microsoft.com/office/word/2010/wordml" w:rsidRPr="002E3666" w:rsidR="002E3666" w:rsidP="002E3666" w:rsidRDefault="002E3666" w14:paraId="1CE19846" wp14:textId="77777777">
      <w:pPr>
        <w:pStyle w:val="a3"/>
        <w:numPr>
          <w:ilvl w:val="0"/>
          <w:numId w:val="6"/>
        </w:numPr>
        <w:rPr>
          <w:sz w:val="28"/>
        </w:rPr>
      </w:pPr>
      <w:r w:rsidRPr="002E3666">
        <w:rPr>
          <w:sz w:val="28"/>
        </w:rPr>
        <w:t>Пока пользователь не введет 0 (выход из программы), ему будет предложено выполнять действия с таблицей.</w:t>
      </w:r>
    </w:p>
    <w:p xmlns:wp14="http://schemas.microsoft.com/office/word/2010/wordml" w:rsidR="002E3666" w:rsidP="4DD526EA" w:rsidRDefault="002E3666" w14:paraId="45FB0818" wp14:textId="78153584">
      <w:pPr>
        <w:rPr>
          <w:b w:val="1"/>
          <w:bCs w:val="1"/>
          <w:sz w:val="28"/>
          <w:szCs w:val="28"/>
        </w:rPr>
      </w:pPr>
      <w:r w:rsidRPr="4DD526EA" w:rsidR="4DD526EA">
        <w:rPr>
          <w:b w:val="1"/>
          <w:bCs w:val="1"/>
          <w:sz w:val="28"/>
          <w:szCs w:val="28"/>
        </w:rPr>
        <w:t>Функции</w:t>
      </w:r>
    </w:p>
    <w:p w:rsidR="4DD526EA" w:rsidP="4DD526EA" w:rsidRDefault="4DD526EA" w14:paraId="4D0991AB" w14:textId="1E4C7288">
      <w:pPr>
        <w:pStyle w:val="a"/>
        <w:rPr>
          <w:b w:val="1"/>
          <w:bCs w:val="1"/>
          <w:sz w:val="28"/>
          <w:szCs w:val="28"/>
        </w:rPr>
      </w:pPr>
      <w:r w:rsidRPr="4DD526EA" w:rsidR="4DD526EA">
        <w:rPr>
          <w:b w:val="1"/>
          <w:bCs w:val="1"/>
          <w:sz w:val="28"/>
          <w:szCs w:val="28"/>
        </w:rPr>
        <w:t>Interface.h</w:t>
      </w:r>
    </w:p>
    <w:p w:rsidR="4DD526EA" w:rsidP="4DD526EA" w:rsidRDefault="4DD526EA" w14:paraId="681195D9" w14:textId="3E9E99FF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Интерфейс главного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меню</w:t>
      </w:r>
    </w:p>
    <w:p w:rsidR="4DD526EA" w:rsidP="4DD526EA" w:rsidRDefault="4DD526EA" w14:paraId="08800C2B" w14:textId="442323B4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print_main_menu_interface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4DD526EA" w:rsidP="4DD526EA" w:rsidRDefault="4DD526EA" w14:paraId="235F16A7" w14:textId="1BB94F19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Интерфейс меню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сортировки</w:t>
      </w:r>
    </w:p>
    <w:p w:rsidR="4DD526EA" w:rsidP="4DD526EA" w:rsidRDefault="4DD526EA" w14:paraId="62BA0896" w14:textId="58967328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print_sort_menu_interface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4DD526EA" w:rsidP="4DD526EA" w:rsidRDefault="4DD526EA" w14:paraId="3CBA6D3E" w14:textId="67EAFD91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Интерфейс меню сравнения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сортировок</w:t>
      </w:r>
    </w:p>
    <w:p w:rsidR="4DD526EA" w:rsidP="4DD526EA" w:rsidRDefault="4DD526EA" w14:paraId="41DC8B59" w14:textId="5B6A7BF1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print_sort_comparison_interface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4DD526EA" w:rsidP="4DD526EA" w:rsidRDefault="4DD526EA" w14:paraId="4B1EDB7C" w14:textId="3C384E9E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Интерфейс информации о корректном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вводе</w:t>
      </w:r>
    </w:p>
    <w:p w:rsidR="4DD526EA" w:rsidP="4DD526EA" w:rsidRDefault="4DD526EA" w14:paraId="4EBA3ABB" w14:textId="39C9DB71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print_input_info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();</w:t>
      </w:r>
    </w:p>
    <w:p w:rsidR="4DD526EA" w:rsidP="4DD526EA" w:rsidRDefault="4DD526EA" w14:paraId="457E82F0" w14:textId="1B309491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D526EA" w:rsidR="4DD526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Sorting.h</w:t>
      </w:r>
    </w:p>
    <w:p w:rsidR="4DD526EA" w:rsidP="4DD526EA" w:rsidRDefault="4DD526EA" w14:paraId="55FF7C82" w14:textId="74584740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Перестановка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записей</w:t>
      </w:r>
    </w:p>
    <w:p w:rsidR="4DD526EA" w:rsidP="4DD526EA" w:rsidRDefault="4DD526EA" w14:paraId="79D58D4E" w14:textId="1A5C5AE3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swap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*a,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*b);</w:t>
      </w:r>
    </w:p>
    <w:p w:rsidR="4DD526EA" w:rsidP="4DD526EA" w:rsidRDefault="4DD526EA" w14:paraId="144D8F55" w14:textId="55613FE3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Перестановка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ключей</w:t>
      </w:r>
    </w:p>
    <w:p w:rsidR="4DD526EA" w:rsidP="4DD526EA" w:rsidRDefault="4DD526EA" w14:paraId="4DEC5926" w14:textId="003546CB">
      <w:pPr>
        <w:pStyle w:val="a"/>
      </w:pP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swap_keys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*a,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*b);</w:t>
      </w:r>
    </w:p>
    <w:p w:rsidR="4DD526EA" w:rsidP="39670D0E" w:rsidRDefault="4DD526EA" w14:paraId="29F876C0" w14:textId="579287DE">
      <w:pPr>
        <w:pStyle w:val="a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// Вывод ключей на экран</w:t>
      </w:r>
    </w:p>
    <w:p w:rsidR="4DD526EA" w:rsidP="39670D0E" w:rsidRDefault="4DD526EA" w14:paraId="0100BC0A" w14:textId="781C5E44">
      <w:pPr>
        <w:pStyle w:val="a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print_keys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*a,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l);</w:t>
      </w:r>
    </w:p>
    <w:p w:rsidR="4DD526EA" w:rsidP="4DD526EA" w:rsidRDefault="4DD526EA" w14:paraId="0A2C09E0" w14:textId="06B96DD6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Сравнение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записей</w:t>
      </w:r>
    </w:p>
    <w:p w:rsidR="4DD526EA" w:rsidP="4DD526EA" w:rsidRDefault="4DD526EA" w14:paraId="75E080B8" w14:textId="5E857AE1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subcmp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*a,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*b);</w:t>
      </w:r>
    </w:p>
    <w:p w:rsidR="4DD526EA" w:rsidP="4DD526EA" w:rsidRDefault="4DD526EA" w14:paraId="66CDCF29" w14:textId="5AB22D9F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Сортировка пузырьком без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ключей</w:t>
      </w:r>
    </w:p>
    <w:p w:rsidR="4DD526EA" w:rsidP="4DD526EA" w:rsidRDefault="4DD526EA" w14:paraId="287E9BF9" w14:textId="137D3222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bubble_sort_no_keys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226252F9" w14:textId="1F033D75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Сортировка пузырьком с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ключами</w:t>
      </w:r>
    </w:p>
    <w:p w:rsidR="4DD526EA" w:rsidP="4DD526EA" w:rsidRDefault="4DD526EA" w14:paraId="6DF5711F" w14:textId="0A5F0BF0">
      <w:pPr>
        <w:pStyle w:val="a"/>
      </w:pP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bubble_sort_with_keys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6B9D0B39" w14:textId="5E5E936D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Быстрая сортировка без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ключей</w:t>
      </w:r>
    </w:p>
    <w:p w:rsidR="4DD526EA" w:rsidP="4DD526EA" w:rsidRDefault="4DD526EA" w14:paraId="28DE8CD0" w14:textId="729C9F4B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quick_sort_no_keys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last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);</w:t>
      </w:r>
    </w:p>
    <w:p w:rsidR="4DD526EA" w:rsidP="4DD526EA" w:rsidRDefault="4DD526EA" w14:textId="4AFA9CFB" w14:paraId="0DD29D1F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Быстрая сортировка с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ключпми</w:t>
      </w:r>
    </w:p>
    <w:p w:rsidR="4DD526EA" w:rsidP="4DD526EA" w:rsidRDefault="4DD526EA" w14:paraId="4DEF3EF2" w14:textId="5EC0A712">
      <w:pPr>
        <w:pStyle w:val="a"/>
      </w:pPr>
      <w:r w:rsidRPr="4DD526EA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/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qsort_with_keys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keys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last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428ED2D2" w14:textId="2F82D5C1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Запуск быстрой сортировки с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ключами</w:t>
      </w:r>
    </w:p>
    <w:p w:rsidR="4DD526EA" w:rsidP="4DD526EA" w:rsidRDefault="4DD526EA" w14:paraId="534958D5" w14:textId="6D76B0C6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quick_sort_with_keys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7622A115" w14:textId="19735ED2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Главная функция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сортировки</w:t>
      </w:r>
    </w:p>
    <w:p w:rsidR="4DD526EA" w:rsidP="4DD526EA" w:rsidRDefault="4DD526EA" w14:paraId="752A72EC" w14:textId="08403176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main_sort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choise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387AFEA4" w14:textId="3FB5CEBF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Меню 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сортировки</w:t>
      </w:r>
    </w:p>
    <w:p w:rsidR="4DD526EA" w:rsidP="4DD526EA" w:rsidRDefault="4DD526EA" w14:paraId="669FC23D" w14:textId="4AFA9CFB">
      <w:pPr>
        <w:pStyle w:val="a"/>
      </w:pP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error_code</w:t>
      </w:r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sort_subs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proofErr w:type="spellEnd"/>
      <w:r w:rsidRPr="39670D0E" w:rsidR="4DD526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4AD85B38" w14:textId="50A66A0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D526EA" w:rsidR="4DD526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Subscribers.h</w:t>
      </w:r>
    </w:p>
    <w:p w:rsidR="4DD526EA" w:rsidP="4DD526EA" w:rsidRDefault="4DD526EA" w14:paraId="5B2BA9AB" w14:textId="160113DE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Глубокое копирование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записи</w:t>
      </w:r>
    </w:p>
    <w:p w:rsidR="4DD526EA" w:rsidP="4DD526EA" w:rsidRDefault="4DD526EA" w14:paraId="281C3E6C" w14:textId="064929B1">
      <w:pPr>
        <w:pStyle w:val="a"/>
      </w:pP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sub_cpy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310D4288" w14:textId="7C7318DA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Подсчёт полей из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файла</w:t>
      </w:r>
    </w:p>
    <w:p w:rsidR="4DD526EA" w:rsidP="4DD526EA" w:rsidRDefault="4DD526EA" w14:paraId="6C6F00AE" w14:textId="29E8F65D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size_t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read_count_of_elements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(FILE *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file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5280B100" w14:textId="66AC4D7B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Форматирование строки при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вводе</w:t>
      </w:r>
    </w:p>
    <w:p w:rsidR="4DD526EA" w:rsidP="4DD526EA" w:rsidRDefault="4DD526EA" w14:paraId="214B8DAD" w14:textId="16DE9572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formating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max_length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69F9B52C" w14:textId="5E32FFBD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Считывание записей из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файла</w:t>
      </w:r>
    </w:p>
    <w:p w:rsidR="4DD526EA" w:rsidP="4DD526EA" w:rsidRDefault="4DD526EA" w14:paraId="5D181DFE" w14:textId="79002240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read_elements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(FILE *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file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00084656" w14:textId="4A1B9BC2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Считывание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записей</w:t>
      </w:r>
    </w:p>
    <w:p w:rsidR="4DD526EA" w:rsidP="4DD526EA" w:rsidRDefault="4DD526EA" w14:paraId="641AC088" w14:textId="7008717F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error_code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read_subs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342796DD" w14:textId="0772D801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Функция вывода на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экран</w:t>
      </w:r>
    </w:p>
    <w:p w:rsidR="4DD526EA" w:rsidP="4DD526EA" w:rsidRDefault="4DD526EA" w14:paraId="440FEE30" w14:textId="7D17F884">
      <w:pPr>
        <w:pStyle w:val="a"/>
      </w:pP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print_all_subscribers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7EBE701D" w14:textId="3378902E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Считывание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строки</w:t>
      </w:r>
    </w:p>
    <w:p w:rsidR="4DD526EA" w:rsidP="4DD526EA" w:rsidRDefault="4DD526EA" w14:paraId="7C552D4E" w14:textId="50C23BB9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read_string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*s);</w:t>
      </w:r>
    </w:p>
    <w:p w:rsidR="4DD526EA" w:rsidP="4DD526EA" w:rsidRDefault="4DD526EA" w14:paraId="15264667" w14:textId="37B0E396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Функция добавления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абонента</w:t>
      </w:r>
    </w:p>
    <w:p w:rsidR="4DD526EA" w:rsidP="4DD526EA" w:rsidRDefault="4DD526EA" w14:paraId="6F0E2E1C" w14:textId="7A31FEB5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error_code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add_sub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7B6E0E3A" w14:textId="1CB8FC16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Удаление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записи</w:t>
      </w:r>
    </w:p>
    <w:p w:rsidR="4DD526EA" w:rsidP="4DD526EA" w:rsidRDefault="4DD526EA" w14:paraId="53A76D80" w14:textId="6B1A200D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rm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12420E19" w14:textId="2741FA27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Выбор и удаление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записей</w:t>
      </w:r>
    </w:p>
    <w:p w:rsidR="4DD526EA" w:rsidP="4DD526EA" w:rsidRDefault="4DD526EA" w14:paraId="3BA78101" w14:textId="4E1F54C0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del_sub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15A721E5" w14:textId="2D7E24A8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Показать пользователей с днём рождения на этой 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неделе</w:t>
      </w:r>
    </w:p>
    <w:p w:rsidR="4DD526EA" w:rsidP="4DD526EA" w:rsidRDefault="4DD526EA" w14:paraId="451EEC03" w14:textId="6CC51DEF">
      <w:pPr>
        <w:pStyle w:val="a"/>
      </w:pP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show_birthsday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subscribers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</w:t>
      </w:r>
      <w:proofErr w:type="spellStart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subs</w:t>
      </w:r>
      <w:proofErr w:type="spellEnd"/>
      <w:r w:rsidRPr="39670D0E" w:rsidR="39670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DD526EA" w:rsidP="4DD526EA" w:rsidRDefault="4DD526EA" w14:paraId="1450E93C" w14:textId="153F80F3">
      <w:pPr>
        <w:pStyle w:val="a"/>
        <w:rPr>
          <w:sz w:val="28"/>
          <w:szCs w:val="28"/>
        </w:rPr>
      </w:pPr>
    </w:p>
    <w:p xmlns:wp14="http://schemas.microsoft.com/office/word/2010/wordml" w:rsidRPr="00ED259B" w:rsidR="00ED259B" w:rsidP="00ED259B" w:rsidRDefault="00ED259B" w14:paraId="52841D8F" wp14:textId="77777777">
      <w:pPr>
        <w:rPr>
          <w:b/>
          <w:bCs/>
          <w:sz w:val="28"/>
        </w:rPr>
      </w:pPr>
      <w:r w:rsidRPr="00ED259B">
        <w:rPr>
          <w:b/>
          <w:bCs/>
          <w:sz w:val="28"/>
        </w:rPr>
        <w:t>Тесты</w:t>
      </w:r>
    </w:p>
    <w:p xmlns:wp14="http://schemas.microsoft.com/office/word/2010/wordml" w:rsidRPr="00ED259B" w:rsidR="00ED259B" w:rsidP="00ED259B" w:rsidRDefault="00ED259B" w14:paraId="049F31CB" wp14:textId="77777777">
      <w:pPr>
        <w:rPr>
          <w:b/>
          <w:sz w:val="28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xmlns:wp14="http://schemas.microsoft.com/office/word/2010/wordml" w:rsidRPr="00ED259B" w:rsidR="00ED259B" w:rsidTr="39670D0E" w14:paraId="3A2717C7" wp14:textId="77777777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00ED259B" w:rsidRDefault="00ED259B" w14:paraId="29D6B04F" wp14:textId="77777777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 xml:space="preserve"> 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00ED259B" w:rsidRDefault="00ED259B" w14:paraId="5D6AFA42" wp14:textId="77777777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Тест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00ED259B" w:rsidRDefault="00ED259B" w14:paraId="6D332E16" wp14:textId="77777777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00ED259B" w:rsidRDefault="00ED259B" w14:paraId="41ECC6DB" wp14:textId="77777777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Результат</w:t>
            </w:r>
          </w:p>
        </w:tc>
      </w:tr>
      <w:tr xmlns:wp14="http://schemas.microsoft.com/office/word/2010/wordml" w:rsidRPr="00ED259B" w:rsidR="00ED259B" w:rsidTr="39670D0E" w14:paraId="5C9192C8" wp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00ED259B" w:rsidRDefault="00ED259B" w14:paraId="649841BE" wp14:textId="77777777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1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4DD526EA" w:rsidRDefault="00ED259B" w14:paraId="4CC28EF1" wp14:textId="35388796">
            <w:pPr>
              <w:rPr>
                <w:b w:val="1"/>
                <w:bCs w:val="1"/>
                <w:sz w:val="28"/>
                <w:szCs w:val="28"/>
              </w:rPr>
            </w:pPr>
            <w:r w:rsidRPr="4DD526EA" w:rsidR="4DD526EA">
              <w:rPr>
                <w:b w:val="1"/>
                <w:bCs w:val="1"/>
                <w:sz w:val="28"/>
                <w:szCs w:val="28"/>
              </w:rPr>
              <w:t>Некорректный ввод строки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4DD526EA" w:rsidRDefault="00ED259B" w14:paraId="39F18D26" wp14:textId="7FCD2B7C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4DD526EA" w:rsidR="4DD526EA">
              <w:rPr>
                <w:b w:val="1"/>
                <w:bCs w:val="1"/>
                <w:sz w:val="28"/>
                <w:szCs w:val="28"/>
              </w:rPr>
              <w:t>Оченьдлинноеслово</w:t>
            </w:r>
            <w:r w:rsidRPr="4DD526EA" w:rsidR="4DD526EA">
              <w:rPr>
                <w:b w:val="1"/>
                <w:bCs w:val="1"/>
                <w:sz w:val="28"/>
                <w:szCs w:val="28"/>
              </w:rPr>
              <w:t>Оченьдлинноеслово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ED259B" w:rsidR="00ED259B" w:rsidP="4DD526EA" w:rsidRDefault="00ED259B" w14:paraId="7E12F2CF" wp14:textId="04330868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4DD526EA" w:rsidR="4DD526EA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</w:tc>
      </w:tr>
      <w:tr w:rsidR="4DD526EA" w:rsidTr="39670D0E" w14:paraId="60BC4F9E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DD526EA" w:rsidP="4DD526EA" w:rsidRDefault="4DD526EA" w14:paraId="6E00C517" w14:textId="1271E46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4DD526EA" w:rsidR="4DD526EA">
              <w:rPr>
                <w:b w:val="1"/>
                <w:bCs w:val="1"/>
                <w:sz w:val="28"/>
                <w:szCs w:val="28"/>
              </w:rPr>
              <w:t>2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DD526EA" w:rsidP="4DD526EA" w:rsidRDefault="4DD526EA" w14:paraId="5B8C954D" w14:textId="61FA91B0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4DD526EA" w:rsidR="4DD526EA">
              <w:rPr>
                <w:b w:val="1"/>
                <w:bCs w:val="1"/>
                <w:sz w:val="28"/>
                <w:szCs w:val="28"/>
              </w:rPr>
              <w:t>Некорректный ввод числа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DD526EA" w:rsidP="4DD526EA" w:rsidRDefault="4DD526EA" w14:paraId="6C90C4A5" w14:textId="65543886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4DD526EA" w:rsidR="4DD526EA">
              <w:rPr>
                <w:b w:val="1"/>
                <w:bCs w:val="1"/>
                <w:sz w:val="28"/>
                <w:szCs w:val="28"/>
              </w:rPr>
              <w:t>строка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DD526EA" w:rsidP="4DD526EA" w:rsidRDefault="4DD526EA" w14:paraId="4ACB86FD" w14:textId="4BE5B50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4DD526EA" w:rsidR="4DD526EA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</w:tc>
      </w:tr>
      <w:tr w:rsidR="39670D0E" w:rsidTr="39670D0E" w14:paraId="3D7D4D2F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1E50A6B3" w14:textId="2C980B4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3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6159DC0C" w14:textId="748A546B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Некорректный ввод статуса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4D18867A" w14:textId="4CEB67A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sp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668425FD" w14:textId="702FF67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</w:tc>
      </w:tr>
      <w:tr w:rsidR="39670D0E" w:rsidTr="39670D0E" w14:paraId="1B89A9D2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21324579" w14:textId="74A4F7B3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4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548E1681" w14:textId="04670AC8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Некорректный ввод года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4821FE79" w14:textId="3F26D020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5D70F4AA" w14:textId="702FF67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  <w:p w:rsidR="39670D0E" w:rsidP="39670D0E" w:rsidRDefault="39670D0E" w14:paraId="222521D5" w14:textId="5C4A2CBD">
            <w:pPr>
              <w:pStyle w:val="a"/>
              <w:rPr>
                <w:b w:val="1"/>
                <w:bCs w:val="1"/>
                <w:sz w:val="28"/>
                <w:szCs w:val="28"/>
              </w:rPr>
            </w:pPr>
          </w:p>
        </w:tc>
      </w:tr>
      <w:tr w:rsidR="39670D0E" w:rsidTr="39670D0E" w14:paraId="746B3783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649CC8F8" w14:textId="58DCD8F9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5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315406D6" w14:textId="72EDC97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Некорректный ввод</w:t>
            </w:r>
          </w:p>
          <w:p w:rsidR="39670D0E" w:rsidP="39670D0E" w:rsidRDefault="39670D0E" w14:paraId="1A47BA4E" w14:textId="3193998B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года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77B7ED3E" w14:textId="3A312A53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2021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02336318" w14:textId="702FF67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  <w:p w:rsidR="39670D0E" w:rsidP="39670D0E" w:rsidRDefault="39670D0E" w14:paraId="275C0939" w14:textId="23CAEF95">
            <w:pPr>
              <w:pStyle w:val="a"/>
              <w:rPr>
                <w:b w:val="1"/>
                <w:bCs w:val="1"/>
                <w:sz w:val="28"/>
                <w:szCs w:val="28"/>
              </w:rPr>
            </w:pPr>
          </w:p>
        </w:tc>
      </w:tr>
      <w:tr w:rsidR="39670D0E" w:rsidTr="39670D0E" w14:paraId="6B226CC9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072BD0B0" w14:textId="5AB61CB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6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3D4DA7B7" w14:textId="72EDC97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Некорректный ввод</w:t>
            </w:r>
          </w:p>
          <w:p w:rsidR="39670D0E" w:rsidP="39670D0E" w:rsidRDefault="39670D0E" w14:paraId="67289C72" w14:textId="4D902D27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месяца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200F9F41" w14:textId="0DD0583B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05B6E4FB" w14:textId="702FF67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  <w:p w:rsidR="39670D0E" w:rsidP="39670D0E" w:rsidRDefault="39670D0E" w14:paraId="3B96838E" w14:textId="2C219F3F">
            <w:pPr>
              <w:pStyle w:val="a"/>
              <w:rPr>
                <w:b w:val="1"/>
                <w:bCs w:val="1"/>
                <w:sz w:val="28"/>
                <w:szCs w:val="28"/>
              </w:rPr>
            </w:pPr>
          </w:p>
        </w:tc>
      </w:tr>
      <w:tr w:rsidR="39670D0E" w:rsidTr="39670D0E" w14:paraId="4C0B2CF2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30912EBC" w14:textId="6134BFC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7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3407E5A2" w14:textId="72EDC97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Некорректный ввод</w:t>
            </w:r>
          </w:p>
          <w:p w:rsidR="39670D0E" w:rsidP="39670D0E" w:rsidRDefault="39670D0E" w14:paraId="29237534" w14:textId="712C0D34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месяца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1F30BFF6" w14:textId="4CA4F538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13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61616EE2" w14:textId="702FF67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  <w:p w:rsidR="39670D0E" w:rsidP="39670D0E" w:rsidRDefault="39670D0E" w14:paraId="42F7E710" w14:textId="4E9B6319">
            <w:pPr>
              <w:pStyle w:val="a"/>
              <w:rPr>
                <w:b w:val="1"/>
                <w:bCs w:val="1"/>
                <w:sz w:val="28"/>
                <w:szCs w:val="28"/>
              </w:rPr>
            </w:pPr>
          </w:p>
        </w:tc>
      </w:tr>
      <w:tr w:rsidR="39670D0E" w:rsidTr="39670D0E" w14:paraId="4DC82755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29CAC235" w14:textId="6C7575D3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8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0C420BE9" w14:textId="72EDC97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Некорректный ввод</w:t>
            </w:r>
          </w:p>
          <w:p w:rsidR="39670D0E" w:rsidP="39670D0E" w:rsidRDefault="39670D0E" w14:paraId="13BBD897" w14:textId="075AB3B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дня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2F366C8D" w14:textId="09042213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20ECA870" w14:textId="702FF67A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  <w:p w:rsidR="39670D0E" w:rsidP="39670D0E" w:rsidRDefault="39670D0E" w14:paraId="7D745C66" w14:textId="473B3F88">
            <w:pPr>
              <w:pStyle w:val="a"/>
              <w:rPr>
                <w:b w:val="1"/>
                <w:bCs w:val="1"/>
                <w:sz w:val="28"/>
                <w:szCs w:val="28"/>
              </w:rPr>
            </w:pPr>
          </w:p>
        </w:tc>
      </w:tr>
      <w:tr w:rsidR="39670D0E" w:rsidTr="39670D0E" w14:paraId="5E53E66D">
        <w:trPr>
          <w:trHeight w:val="302"/>
        </w:trPr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160A36EB" w14:textId="26FF9A41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9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5B726DCB" w14:textId="72EDC97F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Некорректный ввод</w:t>
            </w:r>
          </w:p>
          <w:p w:rsidR="39670D0E" w:rsidP="39670D0E" w:rsidRDefault="39670D0E" w14:paraId="56CE975E" w14:textId="16973859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дня</w:t>
            </w:r>
          </w:p>
        </w:tc>
        <w:tc>
          <w:tcPr>
            <w:tcW w:w="31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431184F1" w14:textId="6A3D9115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32</w:t>
            </w:r>
          </w:p>
        </w:tc>
        <w:tc>
          <w:tcPr>
            <w:tcW w:w="32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9670D0E" w:rsidP="39670D0E" w:rsidRDefault="39670D0E" w14:paraId="5081EED8" w14:textId="6C75E487">
            <w:pPr>
              <w:pStyle w:val="a"/>
              <w:rPr>
                <w:b w:val="1"/>
                <w:bCs w:val="1"/>
                <w:sz w:val="28"/>
                <w:szCs w:val="28"/>
              </w:rPr>
            </w:pPr>
            <w:r w:rsidRPr="39670D0E" w:rsidR="39670D0E">
              <w:rPr>
                <w:b w:val="1"/>
                <w:bCs w:val="1"/>
                <w:sz w:val="28"/>
                <w:szCs w:val="28"/>
              </w:rPr>
              <w:t>Неправильный ввод!</w:t>
            </w:r>
          </w:p>
        </w:tc>
      </w:tr>
    </w:tbl>
    <w:p xmlns:wp14="http://schemas.microsoft.com/office/word/2010/wordml" w:rsidR="00ED259B" w:rsidP="00ED259B" w:rsidRDefault="00ED259B" w14:paraId="53128261" wp14:textId="77777777">
      <w:pPr>
        <w:rPr>
          <w:b/>
          <w:sz w:val="28"/>
        </w:rPr>
      </w:pPr>
    </w:p>
    <w:p xmlns:wp14="http://schemas.microsoft.com/office/word/2010/wordml" w:rsidRPr="00ED259B" w:rsidR="00ED259B" w:rsidP="00ED259B" w:rsidRDefault="00ED259B" w14:paraId="7C5F249F" wp14:textId="77777777">
      <w:pPr>
        <w:rPr>
          <w:b/>
          <w:sz w:val="28"/>
        </w:rPr>
      </w:pPr>
      <w:r w:rsidRPr="00ED259B">
        <w:rPr>
          <w:b/>
          <w:sz w:val="28"/>
        </w:rPr>
        <w:t>Оценка эффективности</w:t>
      </w:r>
    </w:p>
    <w:p xmlns:wp14="http://schemas.microsoft.com/office/word/2010/wordml" w:rsidRPr="00ED259B" w:rsidR="00ED259B" w:rsidP="00ED259B" w:rsidRDefault="00ED259B" w14:paraId="09C958FC" wp14:textId="77777777">
      <w:pPr>
        <w:rPr>
          <w:b/>
          <w:sz w:val="28"/>
        </w:rPr>
      </w:pPr>
      <w:r w:rsidRPr="00ED259B">
        <w:rPr>
          <w:b/>
          <w:sz w:val="28"/>
        </w:rPr>
        <w:t>Время сортировки</w:t>
      </w: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  <w:gridCol w:w="1870"/>
      </w:tblGrid>
      <w:tr xmlns:wp14="http://schemas.microsoft.com/office/word/2010/wordml" w:rsidRPr="00ED259B" w:rsidR="00ED259B" w:rsidTr="39670D0E" w14:paraId="6F90690F" wp14:textId="77777777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86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4B681664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Количество записей</w:t>
            </w:r>
          </w:p>
        </w:tc>
        <w:tc>
          <w:tcPr>
            <w:tcW w:w="373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39670D0E" w:rsidRDefault="00ED259B" w14:paraId="36A56567" wp14:textId="512C5CE6">
            <w:pPr>
              <w:rPr>
                <w:sz w:val="28"/>
                <w:szCs w:val="28"/>
              </w:rPr>
            </w:pPr>
            <w:r w:rsidRPr="39670D0E" w:rsidR="39670D0E">
              <w:rPr>
                <w:sz w:val="28"/>
                <w:szCs w:val="28"/>
              </w:rPr>
              <w:t>Сортировка пузырьком (с)</w:t>
            </w:r>
          </w:p>
        </w:tc>
        <w:tc>
          <w:tcPr>
            <w:tcW w:w="373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39670D0E" w:rsidRDefault="00ED259B" w14:paraId="59E75383" wp14:textId="2A6A4C03">
            <w:pPr>
              <w:rPr>
                <w:sz w:val="28"/>
                <w:szCs w:val="28"/>
              </w:rPr>
            </w:pPr>
            <w:r w:rsidRPr="39670D0E" w:rsidR="39670D0E">
              <w:rPr>
                <w:sz w:val="28"/>
                <w:szCs w:val="28"/>
              </w:rPr>
              <w:t>Быстрая сортировка (с)</w:t>
            </w:r>
          </w:p>
        </w:tc>
      </w:tr>
      <w:tr xmlns:wp14="http://schemas.microsoft.com/office/word/2010/wordml" w:rsidRPr="00ED259B" w:rsidR="00ED259B" w:rsidTr="39670D0E" w14:paraId="35F97760" wp14:textId="77777777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869" w:type="dxa"/>
            <w:vMerge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62486C05" wp14:textId="77777777">
            <w:pPr>
              <w:rPr>
                <w:sz w:val="28"/>
              </w:rPr>
            </w:pP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24C034C5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Исходная таблица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7E2D8215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Таблица ключей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7A41FA5B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Исходная таблица</w:t>
            </w:r>
          </w:p>
        </w:tc>
        <w:tc>
          <w:tcPr>
            <w:tcW w:w="1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4D5F1B92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Таблица ключей</w:t>
            </w:r>
          </w:p>
        </w:tc>
      </w:tr>
      <w:tr xmlns:wp14="http://schemas.microsoft.com/office/word/2010/wordml" w:rsidRPr="00ED259B" w:rsidR="00ED259B" w:rsidTr="39670D0E" w14:paraId="0F4A50BD" wp14:textId="77777777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8861898" wp14:textId="74A458CF">
            <w:pPr>
              <w:rPr>
                <w:sz w:val="28"/>
                <w:szCs w:val="28"/>
                <w:lang w:val="en-US"/>
              </w:rPr>
            </w:pPr>
            <w:r w:rsidRPr="4DD526EA" w:rsidR="4DD526EA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8633584" wp14:textId="2FBD3EAC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0.000031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3ABD480" wp14:textId="665B6825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0.000025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643D30A" wp14:textId="50790D4B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0.000087</w:t>
            </w:r>
          </w:p>
        </w:tc>
        <w:tc>
          <w:tcPr>
            <w:tcW w:w="1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7187424" wp14:textId="0231BCA5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0.000022</w:t>
            </w:r>
          </w:p>
        </w:tc>
      </w:tr>
      <w:tr xmlns:wp14="http://schemas.microsoft.com/office/word/2010/wordml" w:rsidRPr="00ED259B" w:rsidR="00ED259B" w:rsidTr="39670D0E" w14:paraId="025B8D23" wp14:textId="77777777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0CCF700D" wp14:textId="59BC9842">
            <w:pPr>
              <w:rPr>
                <w:sz w:val="28"/>
                <w:szCs w:val="28"/>
                <w:lang w:val="en-US"/>
              </w:rPr>
            </w:pPr>
            <w:r w:rsidRPr="4DD526EA" w:rsidR="4DD526EA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2AB97655" wp14:textId="54FBA35B">
            <w:pPr>
              <w:pStyle w:val="a"/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0.000064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5ACDBF73" wp14:textId="0BB421FB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0.000051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5242A27" wp14:textId="04265195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0.000174</w:t>
            </w:r>
          </w:p>
        </w:tc>
        <w:tc>
          <w:tcPr>
            <w:tcW w:w="1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92D9CCF" wp14:textId="3FC470E4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0.000024</w:t>
            </w:r>
          </w:p>
        </w:tc>
      </w:tr>
      <w:tr xmlns:wp14="http://schemas.microsoft.com/office/word/2010/wordml" w:rsidRPr="00ED259B" w:rsidR="00ED259B" w:rsidTr="39670D0E" w14:paraId="30463382" wp14:textId="77777777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A89157D" wp14:textId="1D03C9B4">
            <w:pPr>
              <w:rPr>
                <w:sz w:val="28"/>
                <w:szCs w:val="28"/>
                <w:lang w:val="en-US"/>
              </w:rPr>
            </w:pPr>
            <w:r w:rsidRPr="4DD526EA" w:rsidR="4DD526EA"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B8F8025" wp14:textId="3B0D03A2">
            <w:pPr>
              <w:pStyle w:val="a"/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0.000093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A6AC672" wp14:textId="3A423C5D">
            <w:pPr>
              <w:pStyle w:val="a"/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0.000071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8A948FB" wp14:textId="58962FD6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0.000258</w:t>
            </w:r>
          </w:p>
        </w:tc>
        <w:tc>
          <w:tcPr>
            <w:tcW w:w="1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C0B7064" wp14:textId="09282F59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0.000032</w:t>
            </w:r>
          </w:p>
        </w:tc>
      </w:tr>
      <w:tr xmlns:wp14="http://schemas.microsoft.com/office/word/2010/wordml" w:rsidRPr="00ED259B" w:rsidR="00ED259B" w:rsidTr="39670D0E" w14:paraId="2FFA5B2C" wp14:textId="77777777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A96B3F4" wp14:textId="7B10C009">
            <w:pPr>
              <w:rPr>
                <w:sz w:val="28"/>
                <w:szCs w:val="28"/>
                <w:lang w:val="en-US"/>
              </w:rPr>
            </w:pPr>
            <w:r w:rsidRPr="4DD526EA" w:rsidR="4DD526EA"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FE686B0" wp14:textId="0EC51D48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0.000116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19D0F53" wp14:textId="796C22FE">
            <w:pPr>
              <w:pStyle w:val="a"/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0.000098</w:t>
            </w:r>
          </w:p>
        </w:tc>
        <w:tc>
          <w:tcPr>
            <w:tcW w:w="18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5BDB67AC" wp14:textId="2A8437A5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0.000333</w:t>
            </w:r>
          </w:p>
        </w:tc>
        <w:tc>
          <w:tcPr>
            <w:tcW w:w="1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E3F0C50" wp14:textId="0D7F740D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0.000047</w:t>
            </w:r>
          </w:p>
        </w:tc>
      </w:tr>
      <w:tr xmlns:wp14="http://schemas.microsoft.com/office/word/2010/wordml" w:rsidRPr="00ED259B" w:rsidR="00ED259B" w:rsidTr="39670D0E" w14:paraId="0AC99855" wp14:textId="77777777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865DFBE" wp14:textId="50DEAF3D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200</w:t>
            </w:r>
          </w:p>
        </w:tc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240FA9D" wp14:textId="12135E0C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0.000172</w:t>
            </w:r>
          </w:p>
        </w:tc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2FC7C3D" wp14:textId="7CFCAE45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0.000130</w:t>
            </w:r>
          </w:p>
        </w:tc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1350437" wp14:textId="0C44AE93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0.000451</w:t>
            </w:r>
          </w:p>
        </w:tc>
        <w:tc>
          <w:tcPr>
            <w:tcW w:w="187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426DFE3E" wp14:textId="2EDD325A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0.000047</w:t>
            </w:r>
          </w:p>
        </w:tc>
      </w:tr>
      <w:tr xmlns:wp14="http://schemas.microsoft.com/office/word/2010/wordml" w:rsidRPr="00ED259B" w:rsidR="00ED259B" w:rsidTr="39670D0E" w14:paraId="05F9B33C" wp14:textId="77777777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4FB4232" wp14:textId="30744FDB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240</w:t>
            </w:r>
          </w:p>
        </w:tc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03C750D" wp14:textId="13723820">
            <w:pPr>
              <w:pStyle w:val="a"/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0.000255</w:t>
            </w:r>
          </w:p>
        </w:tc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849CA85" wp14:textId="082177B1">
            <w:pPr>
              <w:pStyle w:val="a"/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0.000180</w:t>
            </w:r>
          </w:p>
        </w:tc>
        <w:tc>
          <w:tcPr>
            <w:tcW w:w="186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44D89402" wp14:textId="7EB777B3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0.000564</w:t>
            </w:r>
          </w:p>
        </w:tc>
        <w:tc>
          <w:tcPr>
            <w:tcW w:w="187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13E9DEF2" wp14:textId="029C00EA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0.000062</w:t>
            </w:r>
          </w:p>
        </w:tc>
      </w:tr>
    </w:tbl>
    <w:p xmlns:wp14="http://schemas.microsoft.com/office/word/2010/wordml" w:rsidRPr="00ED259B" w:rsidR="00ED259B" w:rsidP="00ED259B" w:rsidRDefault="00ED259B" w14:paraId="7C27D29F" wp14:textId="77777777">
      <w:pPr>
        <w:rPr>
          <w:b/>
          <w:sz w:val="28"/>
        </w:rPr>
      </w:pPr>
      <w:r w:rsidRPr="00ED259B">
        <w:rPr>
          <w:b/>
          <w:sz w:val="28"/>
        </w:rPr>
        <w:t>Объём занимаемой памяти (в байтах):</w:t>
      </w:r>
    </w:p>
    <w:tbl>
      <w:tblPr>
        <w:tblW w:w="934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6"/>
      </w:tblGrid>
      <w:tr xmlns:wp14="http://schemas.microsoft.com/office/word/2010/wordml" w:rsidRPr="00ED259B" w:rsidR="00ED259B" w:rsidTr="7BCB81D6" w14:paraId="3857AAA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2C69B2B0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Количество записей</w:t>
            </w:r>
          </w:p>
        </w:tc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557E1FB0" wp14:textId="1798DE05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3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2FB084C2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Таблица ключей</w:t>
            </w:r>
          </w:p>
        </w:tc>
      </w:tr>
      <w:tr xmlns:wp14="http://schemas.microsoft.com/office/word/2010/wordml" w:rsidRPr="00ED259B" w:rsidR="00ED259B" w:rsidTr="7BCB81D6" w14:paraId="6243BF58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2EC8893D" wp14:textId="02AE300D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40</w:t>
            </w:r>
          </w:p>
        </w:tc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0DA56F0" wp14:textId="02760DE9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CB81D6" w:rsidR="7BCB81D6">
              <w:rPr>
                <w:sz w:val="28"/>
                <w:szCs w:val="28"/>
              </w:rPr>
              <w:t>12320</w:t>
            </w:r>
          </w:p>
        </w:tc>
        <w:tc>
          <w:tcPr>
            <w:tcW w:w="3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18F7D30E" wp14:textId="715E0659">
            <w:pPr>
              <w:rPr>
                <w:sz w:val="28"/>
                <w:szCs w:val="28"/>
                <w:lang w:val="en-US"/>
              </w:rPr>
            </w:pPr>
            <w:r w:rsidRPr="7BCB81D6" w:rsidR="7BCB81D6">
              <w:rPr>
                <w:sz w:val="28"/>
                <w:szCs w:val="28"/>
                <w:lang w:val="en-US"/>
              </w:rPr>
              <w:t>3880</w:t>
            </w:r>
          </w:p>
        </w:tc>
      </w:tr>
      <w:tr xmlns:wp14="http://schemas.microsoft.com/office/word/2010/wordml" w:rsidRPr="00ED259B" w:rsidR="00ED259B" w:rsidTr="7BCB81D6" w14:paraId="52359AB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02B72823" wp14:textId="06F5EF5F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80</w:t>
            </w:r>
          </w:p>
        </w:tc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2E957E17" wp14:textId="56DC3244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24640</w:t>
            </w:r>
          </w:p>
        </w:tc>
        <w:tc>
          <w:tcPr>
            <w:tcW w:w="3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1AFFCB7C" wp14:textId="3C2F1B3B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CB81D6" w:rsidR="7BCB81D6">
              <w:rPr>
                <w:sz w:val="28"/>
                <w:szCs w:val="28"/>
                <w:lang w:val="en-US"/>
              </w:rPr>
              <w:t>7760</w:t>
            </w:r>
          </w:p>
        </w:tc>
      </w:tr>
      <w:tr xmlns:wp14="http://schemas.microsoft.com/office/word/2010/wordml" w:rsidRPr="00ED259B" w:rsidR="00ED259B" w:rsidTr="7BCB81D6" w14:paraId="68030EB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39EFCF0" wp14:textId="4953C72E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120</w:t>
            </w:r>
          </w:p>
        </w:tc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642ADFBA" wp14:textId="305D71E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CB81D6" w:rsidR="7BCB81D6">
              <w:rPr>
                <w:sz w:val="28"/>
                <w:szCs w:val="28"/>
              </w:rPr>
              <w:t>36960</w:t>
            </w:r>
          </w:p>
        </w:tc>
        <w:tc>
          <w:tcPr>
            <w:tcW w:w="3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4CAF1EB9" wp14:textId="0BE9D1F5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CB81D6" w:rsidR="7BCB81D6">
              <w:rPr>
                <w:sz w:val="28"/>
                <w:szCs w:val="28"/>
                <w:lang w:val="en-US"/>
              </w:rPr>
              <w:t>11640</w:t>
            </w:r>
          </w:p>
        </w:tc>
      </w:tr>
      <w:tr xmlns:wp14="http://schemas.microsoft.com/office/word/2010/wordml" w:rsidRPr="00ED259B" w:rsidR="00ED259B" w:rsidTr="7BCB81D6" w14:paraId="3B6E99C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52B3F2C" wp14:textId="03EAFBE8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160</w:t>
            </w:r>
          </w:p>
        </w:tc>
        <w:tc>
          <w:tcPr>
            <w:tcW w:w="3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E98F9E4" wp14:textId="7C2F7924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49280</w:t>
            </w:r>
          </w:p>
        </w:tc>
        <w:tc>
          <w:tcPr>
            <w:tcW w:w="3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76177F89" wp14:textId="3D3305C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CB81D6" w:rsidR="7BCB81D6">
              <w:rPr>
                <w:sz w:val="28"/>
                <w:szCs w:val="28"/>
                <w:lang w:val="en-US"/>
              </w:rPr>
              <w:t>15520</w:t>
            </w:r>
          </w:p>
        </w:tc>
      </w:tr>
      <w:tr xmlns:wp14="http://schemas.microsoft.com/office/word/2010/wordml" w:rsidRPr="00ED259B" w:rsidR="00ED259B" w:rsidTr="7BCB81D6" w14:paraId="35C4950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8F5FD09" wp14:textId="01DC1A34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200</w:t>
            </w:r>
          </w:p>
        </w:tc>
        <w:tc>
          <w:tcPr>
            <w:tcW w:w="311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7806E30" wp14:textId="39F8BA97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61600</w:t>
            </w:r>
          </w:p>
        </w:tc>
        <w:tc>
          <w:tcPr>
            <w:tcW w:w="311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7FA2A991" wp14:textId="214B203E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CB81D6" w:rsidR="7BCB81D6">
              <w:rPr>
                <w:sz w:val="28"/>
                <w:szCs w:val="28"/>
              </w:rPr>
              <w:t>19400</w:t>
            </w:r>
          </w:p>
        </w:tc>
      </w:tr>
      <w:tr xmlns:wp14="http://schemas.microsoft.com/office/word/2010/wordml" w:rsidRPr="00ED259B" w:rsidR="00ED259B" w:rsidTr="7BCB81D6" w14:paraId="224D3F9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F73A68B" wp14:textId="62BEB9E4">
            <w:pPr>
              <w:rPr>
                <w:sz w:val="28"/>
                <w:szCs w:val="28"/>
              </w:rPr>
            </w:pPr>
            <w:r w:rsidRPr="4DD526EA" w:rsidR="4DD526EA">
              <w:rPr>
                <w:sz w:val="28"/>
                <w:szCs w:val="28"/>
              </w:rPr>
              <w:t>240</w:t>
            </w:r>
          </w:p>
        </w:tc>
        <w:tc>
          <w:tcPr>
            <w:tcW w:w="311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04E0AF1A" wp14:textId="42C0C162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73920</w:t>
            </w:r>
          </w:p>
        </w:tc>
        <w:tc>
          <w:tcPr>
            <w:tcW w:w="311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22FE737A" wp14:textId="0E9802FE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CB81D6" w:rsidR="7BCB81D6">
              <w:rPr>
                <w:sz w:val="28"/>
                <w:szCs w:val="28"/>
              </w:rPr>
              <w:t>23280</w:t>
            </w:r>
          </w:p>
        </w:tc>
      </w:tr>
    </w:tbl>
    <w:p xmlns:wp14="http://schemas.microsoft.com/office/word/2010/wordml" w:rsidRPr="00ED259B" w:rsidR="00ED259B" w:rsidP="00ED259B" w:rsidRDefault="00ED259B" w14:paraId="4101652C" wp14:textId="77777777">
      <w:pPr>
        <w:rPr>
          <w:b/>
          <w:sz w:val="28"/>
        </w:rPr>
      </w:pPr>
    </w:p>
    <w:tbl>
      <w:tblPr>
        <w:tblW w:w="93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5"/>
        <w:gridCol w:w="2336"/>
        <w:gridCol w:w="2334"/>
        <w:gridCol w:w="2339"/>
      </w:tblGrid>
      <w:tr xmlns:wp14="http://schemas.microsoft.com/office/word/2010/wordml" w:rsidRPr="00ED259B" w:rsidR="00ED259B" w:rsidTr="7BCB81D6" w14:paraId="22B4FE27" wp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7C29927E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Количество записей</w:t>
            </w:r>
          </w:p>
        </w:tc>
        <w:tc>
          <w:tcPr>
            <w:tcW w:w="2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00ED259B" w:rsidRDefault="00ED259B" w14:paraId="78E4413D" wp14:textId="77777777">
            <w:pPr>
              <w:rPr>
                <w:sz w:val="28"/>
              </w:rPr>
            </w:pPr>
            <w:r w:rsidRPr="00ED259B">
              <w:rPr>
                <w:sz w:val="28"/>
              </w:rPr>
              <w:t>Занимаемый % массива ключей всей таблицы</w:t>
            </w:r>
          </w:p>
        </w:tc>
        <w:tc>
          <w:tcPr>
            <w:tcW w:w="23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0C2E92DF" wp14:textId="1B6A543D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Рост скорости сортировки массива ключей по сравнению с таблицей (сортировка пузырьком) на:</w:t>
            </w:r>
          </w:p>
        </w:tc>
        <w:tc>
          <w:tcPr>
            <w:tcW w:w="23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11BDB634" wp14:textId="43D0DC30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Рост скорости сортировки массива ключей по сравнению с таблицей (быстрая сортировка) на:</w:t>
            </w:r>
          </w:p>
        </w:tc>
      </w:tr>
      <w:tr xmlns:wp14="http://schemas.microsoft.com/office/word/2010/wordml" w:rsidRPr="00ED259B" w:rsidR="00ED259B" w:rsidTr="7BCB81D6" w14:paraId="2FF4C6BC" wp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5AE91C80" wp14:textId="6DEE379E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40</w:t>
            </w:r>
          </w:p>
        </w:tc>
        <w:tc>
          <w:tcPr>
            <w:tcW w:w="2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21437C08" wp14:textId="18467506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  <w:lang w:val="en-US"/>
              </w:rPr>
              <w:t>31%</w:t>
            </w:r>
          </w:p>
        </w:tc>
        <w:tc>
          <w:tcPr>
            <w:tcW w:w="23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03CCC0ED" wp14:textId="5A1FB743">
            <w:pPr>
              <w:rPr>
                <w:sz w:val="28"/>
                <w:szCs w:val="28"/>
              </w:rPr>
            </w:pPr>
            <w:r w:rsidRPr="39670D0E" w:rsidR="39670D0E">
              <w:rPr>
                <w:sz w:val="28"/>
                <w:szCs w:val="28"/>
              </w:rPr>
              <w:t>24%</w:t>
            </w:r>
          </w:p>
        </w:tc>
        <w:tc>
          <w:tcPr>
            <w:tcW w:w="23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5A73BDF6" wp14:textId="2B8268A5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400%</w:t>
            </w:r>
          </w:p>
        </w:tc>
      </w:tr>
      <w:tr xmlns:wp14="http://schemas.microsoft.com/office/word/2010/wordml" w:rsidRPr="00ED259B" w:rsidR="00ED259B" w:rsidTr="7BCB81D6" w14:paraId="1BB6D64F" wp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7863B65F" wp14:textId="5CBAB05C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80</w:t>
            </w:r>
          </w:p>
        </w:tc>
        <w:tc>
          <w:tcPr>
            <w:tcW w:w="2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15EE26B1" wp14:textId="4B97BE75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  <w:lang w:val="en-US"/>
              </w:rPr>
              <w:t>31%</w:t>
            </w:r>
          </w:p>
        </w:tc>
        <w:tc>
          <w:tcPr>
            <w:tcW w:w="23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5FA5293B" wp14:textId="209857B8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25%</w:t>
            </w:r>
          </w:p>
        </w:tc>
        <w:tc>
          <w:tcPr>
            <w:tcW w:w="23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F887E27" wp14:textId="22A39836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700%</w:t>
            </w:r>
          </w:p>
        </w:tc>
      </w:tr>
      <w:tr xmlns:wp14="http://schemas.microsoft.com/office/word/2010/wordml" w:rsidRPr="00ED259B" w:rsidR="00ED259B" w:rsidTr="7BCB81D6" w14:paraId="11116CA8" wp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0A51664D" wp14:textId="1A5FBC1F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120</w:t>
            </w:r>
          </w:p>
        </w:tc>
        <w:tc>
          <w:tcPr>
            <w:tcW w:w="2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66E37AF" wp14:textId="64E4F529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  <w:lang w:val="en-US"/>
              </w:rPr>
              <w:t>31%</w:t>
            </w:r>
          </w:p>
        </w:tc>
        <w:tc>
          <w:tcPr>
            <w:tcW w:w="23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3C1C0088" wp14:textId="10AB5CDC">
            <w:pPr>
              <w:rPr>
                <w:sz w:val="28"/>
                <w:szCs w:val="28"/>
              </w:rPr>
            </w:pPr>
            <w:r w:rsidRPr="39670D0E" w:rsidR="39670D0E">
              <w:rPr>
                <w:sz w:val="28"/>
                <w:szCs w:val="28"/>
              </w:rPr>
              <w:t>31%</w:t>
            </w:r>
          </w:p>
        </w:tc>
        <w:tc>
          <w:tcPr>
            <w:tcW w:w="23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51B7ED55" wp14:textId="57210199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800%</w:t>
            </w:r>
          </w:p>
        </w:tc>
      </w:tr>
      <w:tr xmlns:wp14="http://schemas.microsoft.com/office/word/2010/wordml" w:rsidRPr="00ED259B" w:rsidR="00ED259B" w:rsidTr="7BCB81D6" w14:paraId="5DB3DDAD" wp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212F5F1A" wp14:textId="32BA961B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160</w:t>
            </w:r>
          </w:p>
        </w:tc>
        <w:tc>
          <w:tcPr>
            <w:tcW w:w="2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CCC00EF" wp14:textId="1002505F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  <w:lang w:val="en-US"/>
              </w:rPr>
              <w:t>31%</w:t>
            </w:r>
          </w:p>
        </w:tc>
        <w:tc>
          <w:tcPr>
            <w:tcW w:w="23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660A894C" wp14:textId="30440237">
            <w:pPr>
              <w:rPr>
                <w:sz w:val="28"/>
                <w:szCs w:val="28"/>
              </w:rPr>
            </w:pPr>
            <w:r w:rsidRPr="39670D0E" w:rsidR="39670D0E">
              <w:rPr>
                <w:sz w:val="28"/>
                <w:szCs w:val="28"/>
              </w:rPr>
              <w:t>18%</w:t>
            </w:r>
          </w:p>
        </w:tc>
        <w:tc>
          <w:tcPr>
            <w:tcW w:w="23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58E40A5B" wp14:textId="2E47D8DB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700%</w:t>
            </w:r>
          </w:p>
        </w:tc>
      </w:tr>
      <w:tr xmlns:wp14="http://schemas.microsoft.com/office/word/2010/wordml" w:rsidRPr="00ED259B" w:rsidR="00ED259B" w:rsidTr="7BCB81D6" w14:paraId="0BE7EB43" wp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52187759" wp14:textId="29749F80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200</w:t>
            </w:r>
          </w:p>
        </w:tc>
        <w:tc>
          <w:tcPr>
            <w:tcW w:w="23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20DAEA6F" wp14:textId="497F50BB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  <w:lang w:val="en-US"/>
              </w:rPr>
              <w:t>31%</w:t>
            </w:r>
          </w:p>
        </w:tc>
        <w:tc>
          <w:tcPr>
            <w:tcW w:w="233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1A2975C6" wp14:textId="3543336E">
            <w:pPr>
              <w:rPr>
                <w:sz w:val="28"/>
                <w:szCs w:val="28"/>
              </w:rPr>
            </w:pPr>
            <w:r w:rsidRPr="39670D0E" w:rsidR="39670D0E">
              <w:rPr>
                <w:sz w:val="28"/>
                <w:szCs w:val="28"/>
              </w:rPr>
              <w:t>32%</w:t>
            </w:r>
          </w:p>
        </w:tc>
        <w:tc>
          <w:tcPr>
            <w:tcW w:w="233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180B67DB" wp14:textId="1D8F95E5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900%</w:t>
            </w:r>
          </w:p>
        </w:tc>
      </w:tr>
      <w:tr xmlns:wp14="http://schemas.microsoft.com/office/word/2010/wordml" w:rsidRPr="00ED259B" w:rsidR="00ED259B" w:rsidTr="7BCB81D6" w14:paraId="27415A63" wp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7BCB81D6" w:rsidRDefault="00ED259B" w14:paraId="1E6ABA57" wp14:textId="307A1709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240</w:t>
            </w:r>
          </w:p>
        </w:tc>
        <w:tc>
          <w:tcPr>
            <w:tcW w:w="23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1E208D0B" wp14:textId="2BBA821A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  <w:lang w:val="en-US"/>
              </w:rPr>
              <w:t>31%</w:t>
            </w:r>
          </w:p>
        </w:tc>
        <w:tc>
          <w:tcPr>
            <w:tcW w:w="233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18BDB8A2" wp14:textId="2D571E58">
            <w:pPr>
              <w:rPr>
                <w:sz w:val="28"/>
                <w:szCs w:val="28"/>
                <w:lang w:val="en-US"/>
              </w:rPr>
            </w:pPr>
            <w:r w:rsidRPr="39670D0E" w:rsidR="39670D0E">
              <w:rPr>
                <w:sz w:val="28"/>
                <w:szCs w:val="28"/>
                <w:lang w:val="en-US"/>
              </w:rPr>
              <w:t>42%</w:t>
            </w:r>
          </w:p>
        </w:tc>
        <w:tc>
          <w:tcPr>
            <w:tcW w:w="233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259B" w:rsidR="00ED259B" w:rsidP="4DD526EA" w:rsidRDefault="00ED259B" w14:paraId="7948A0A7" wp14:textId="37CA99E0">
            <w:pPr>
              <w:rPr>
                <w:sz w:val="28"/>
                <w:szCs w:val="28"/>
              </w:rPr>
            </w:pPr>
            <w:r w:rsidRPr="7BCB81D6" w:rsidR="7BCB81D6">
              <w:rPr>
                <w:sz w:val="28"/>
                <w:szCs w:val="28"/>
              </w:rPr>
              <w:t>900%</w:t>
            </w:r>
          </w:p>
        </w:tc>
      </w:tr>
    </w:tbl>
    <w:p xmlns:wp14="http://schemas.microsoft.com/office/word/2010/wordml" w:rsidR="00ED259B" w:rsidP="00147BBA" w:rsidRDefault="00ED259B" w14:paraId="4B99056E" wp14:textId="77777777">
      <w:pPr>
        <w:rPr>
          <w:sz w:val="28"/>
        </w:rPr>
      </w:pPr>
    </w:p>
    <w:p xmlns:wp14="http://schemas.microsoft.com/office/word/2010/wordml" w:rsidRPr="00ED259B" w:rsidR="00ED259B" w:rsidP="00ED259B" w:rsidRDefault="00ED259B" w14:paraId="4443221E" wp14:textId="77777777">
      <w:pPr>
        <w:rPr>
          <w:b/>
          <w:sz w:val="28"/>
        </w:rPr>
      </w:pPr>
      <w:r w:rsidRPr="00ED259B">
        <w:rPr>
          <w:b/>
          <w:sz w:val="28"/>
        </w:rPr>
        <w:t>Контрольные вопросы</w:t>
      </w:r>
    </w:p>
    <w:p xmlns:wp14="http://schemas.microsoft.com/office/word/2010/wordml" w:rsidRPr="00ED259B" w:rsidR="00ED259B" w:rsidP="00ED259B" w:rsidRDefault="00ED259B" w14:paraId="1299C43A" wp14:textId="77777777">
      <w:pPr>
        <w:rPr>
          <w:b/>
          <w:sz w:val="28"/>
        </w:rPr>
      </w:pPr>
    </w:p>
    <w:p xmlns:wp14="http://schemas.microsoft.com/office/word/2010/wordml" w:rsidRPr="00ED259B" w:rsidR="00ED259B" w:rsidP="00ED259B" w:rsidRDefault="00ED259B" w14:paraId="693D857D" wp14:textId="77777777">
      <w:pPr>
        <w:rPr>
          <w:b/>
          <w:sz w:val="28"/>
        </w:rPr>
      </w:pPr>
      <w:r w:rsidRPr="00ED259B">
        <w:rPr>
          <w:b/>
          <w:sz w:val="28"/>
        </w:rPr>
        <w:t xml:space="preserve">1. </w:t>
      </w:r>
      <w:r w:rsidRPr="00ED259B">
        <w:rPr>
          <w:b/>
          <w:bCs/>
          <w:sz w:val="28"/>
        </w:rPr>
        <w:t>Как выделяется память под вариантную часть записи?</w:t>
      </w:r>
    </w:p>
    <w:p xmlns:wp14="http://schemas.microsoft.com/office/word/2010/wordml" w:rsidRPr="00ED259B" w:rsidR="00ED259B" w:rsidP="00ED259B" w:rsidRDefault="00ED259B" w14:paraId="29FF141D" wp14:textId="77777777">
      <w:pPr>
        <w:rPr>
          <w:sz w:val="28"/>
        </w:rPr>
      </w:pPr>
      <w:r w:rsidRPr="00ED259B">
        <w:rPr>
          <w:sz w:val="28"/>
        </w:rPr>
        <w:t xml:space="preserve">Размер памяти, выделяемый под вариантную часть, равен максимальному </w:t>
      </w:r>
      <w:r>
        <w:rPr>
          <w:sz w:val="28"/>
        </w:rPr>
        <w:t>по длине полю вариантной части.</w:t>
      </w:r>
    </w:p>
    <w:p xmlns:wp14="http://schemas.microsoft.com/office/word/2010/wordml" w:rsidRPr="00ED259B" w:rsidR="00ED259B" w:rsidP="00ED259B" w:rsidRDefault="00ED259B" w14:paraId="4DDBEF00" wp14:textId="77777777">
      <w:pPr>
        <w:rPr>
          <w:sz w:val="28"/>
        </w:rPr>
      </w:pPr>
    </w:p>
    <w:p xmlns:wp14="http://schemas.microsoft.com/office/word/2010/wordml" w:rsidRPr="00ED259B" w:rsidR="00ED259B" w:rsidP="39670D0E" w:rsidRDefault="00ED259B" w14:paraId="249D5343" wp14:textId="1312AB41">
      <w:pPr>
        <w:rPr>
          <w:b w:val="1"/>
          <w:bCs w:val="1"/>
          <w:sz w:val="28"/>
          <w:szCs w:val="28"/>
        </w:rPr>
      </w:pPr>
      <w:r w:rsidRPr="39670D0E" w:rsidR="39670D0E">
        <w:rPr>
          <w:b w:val="1"/>
          <w:bCs w:val="1"/>
          <w:sz w:val="28"/>
          <w:szCs w:val="28"/>
        </w:rPr>
        <w:t xml:space="preserve">2. Что будет, если в вариантную часть ввести данные, не соответствующие описанным?   </w:t>
      </w:r>
    </w:p>
    <w:p xmlns:wp14="http://schemas.microsoft.com/office/word/2010/wordml" w:rsidRPr="00ED259B" w:rsidR="00ED259B" w:rsidP="00ED259B" w:rsidRDefault="00ED259B" w14:paraId="62AA259E" wp14:textId="77777777">
      <w:pPr>
        <w:rPr>
          <w:sz w:val="28"/>
        </w:rPr>
      </w:pPr>
      <w:r w:rsidRPr="00ED259B">
        <w:rPr>
          <w:sz w:val="28"/>
        </w:rPr>
        <w:t>Тип данных в вариантной части при компиляции не проверяется. Из-за того, что невозможно корректно прочитать данные, поведение будет неопределенным.</w:t>
      </w:r>
    </w:p>
    <w:p xmlns:wp14="http://schemas.microsoft.com/office/word/2010/wordml" w:rsidRPr="00ED259B" w:rsidR="00ED259B" w:rsidP="00ED259B" w:rsidRDefault="00ED259B" w14:paraId="3461D779" wp14:textId="77777777">
      <w:pPr>
        <w:rPr>
          <w:sz w:val="28"/>
        </w:rPr>
      </w:pPr>
    </w:p>
    <w:p xmlns:wp14="http://schemas.microsoft.com/office/word/2010/wordml" w:rsidRPr="00ED259B" w:rsidR="00ED259B" w:rsidP="00ED259B" w:rsidRDefault="00ED259B" w14:paraId="19C552CA" wp14:textId="77777777">
      <w:pPr>
        <w:rPr>
          <w:b/>
          <w:sz w:val="28"/>
        </w:rPr>
      </w:pPr>
      <w:r w:rsidRPr="00ED259B">
        <w:rPr>
          <w:b/>
          <w:sz w:val="28"/>
        </w:rPr>
        <w:t xml:space="preserve">3. </w:t>
      </w:r>
      <w:r w:rsidRPr="00ED259B">
        <w:rPr>
          <w:b/>
          <w:bCs/>
          <w:sz w:val="28"/>
        </w:rPr>
        <w:t>Кто должен следить за правильностью выполнения операций с вариантной частью записи?</w:t>
      </w:r>
    </w:p>
    <w:p xmlns:wp14="http://schemas.microsoft.com/office/word/2010/wordml" w:rsidRPr="00ED259B" w:rsidR="00ED259B" w:rsidP="00ED259B" w:rsidRDefault="00ED259B" w14:paraId="191B73B8" wp14:textId="77777777">
      <w:pPr>
        <w:rPr>
          <w:sz w:val="28"/>
        </w:rPr>
      </w:pPr>
      <w:r w:rsidRPr="00ED259B">
        <w:rPr>
          <w:sz w:val="28"/>
        </w:rPr>
        <w:lastRenderedPageBreak/>
        <w:t>Контроль за правильностью выполнения операций с вариантной частью записи возлагается на программиста.</w:t>
      </w:r>
    </w:p>
    <w:p xmlns:wp14="http://schemas.microsoft.com/office/word/2010/wordml" w:rsidRPr="00ED259B" w:rsidR="00ED259B" w:rsidP="00ED259B" w:rsidRDefault="00ED259B" w14:paraId="3CF2D8B6" wp14:textId="77777777">
      <w:pPr>
        <w:rPr>
          <w:sz w:val="28"/>
        </w:rPr>
      </w:pPr>
    </w:p>
    <w:p xmlns:wp14="http://schemas.microsoft.com/office/word/2010/wordml" w:rsidRPr="00ED259B" w:rsidR="00ED259B" w:rsidP="00ED259B" w:rsidRDefault="00ED259B" w14:paraId="362C8FE2" wp14:textId="77777777">
      <w:pPr>
        <w:rPr>
          <w:b/>
          <w:sz w:val="28"/>
        </w:rPr>
      </w:pPr>
      <w:r w:rsidRPr="00ED259B">
        <w:rPr>
          <w:b/>
          <w:sz w:val="28"/>
        </w:rPr>
        <w:t xml:space="preserve">4. </w:t>
      </w:r>
      <w:r w:rsidRPr="00ED259B">
        <w:rPr>
          <w:b/>
          <w:bCs/>
          <w:sz w:val="28"/>
        </w:rPr>
        <w:t>Что представляет собой таблица ключей, зачем она нужна?</w:t>
      </w:r>
    </w:p>
    <w:p xmlns:wp14="http://schemas.microsoft.com/office/word/2010/wordml" w:rsidRPr="00ED259B" w:rsidR="00ED259B" w:rsidP="00ED259B" w:rsidRDefault="00ED259B" w14:paraId="226341E6" wp14:textId="77777777">
      <w:pPr>
        <w:rPr>
          <w:sz w:val="28"/>
        </w:rPr>
      </w:pPr>
      <w:r w:rsidRPr="00ED259B">
        <w:rPr>
          <w:sz w:val="28"/>
        </w:rPr>
        <w:t>Дополнительный массив (структура), содержащий индекс элемента в исходной таблице и выбранный ключ. Она нужна для оптимизации сортировки.</w:t>
      </w:r>
    </w:p>
    <w:p xmlns:wp14="http://schemas.microsoft.com/office/word/2010/wordml" w:rsidRPr="00ED259B" w:rsidR="00ED259B" w:rsidP="00ED259B" w:rsidRDefault="00ED259B" w14:paraId="0FB78278" wp14:textId="77777777">
      <w:pPr>
        <w:rPr>
          <w:sz w:val="28"/>
        </w:rPr>
      </w:pPr>
    </w:p>
    <w:p xmlns:wp14="http://schemas.microsoft.com/office/word/2010/wordml" w:rsidRPr="00ED259B" w:rsidR="00ED259B" w:rsidP="00ED259B" w:rsidRDefault="00ED259B" w14:paraId="3A104FB1" wp14:textId="77777777">
      <w:pPr>
        <w:rPr>
          <w:b/>
          <w:sz w:val="28"/>
        </w:rPr>
      </w:pPr>
      <w:r w:rsidRPr="00ED259B">
        <w:rPr>
          <w:b/>
          <w:sz w:val="28"/>
        </w:rPr>
        <w:t xml:space="preserve">5. </w:t>
      </w:r>
      <w:r w:rsidRPr="00ED259B">
        <w:rPr>
          <w:b/>
          <w:bCs/>
          <w:sz w:val="28"/>
        </w:rPr>
        <w:t>В каких случаях эффективнее обрабатывать данные в самой таблице, а когда – использовать таблицу ключей?</w:t>
      </w:r>
    </w:p>
    <w:p xmlns:wp14="http://schemas.microsoft.com/office/word/2010/wordml" w:rsidRPr="00ED259B" w:rsidR="00ED259B" w:rsidP="00ED259B" w:rsidRDefault="00ED259B" w14:paraId="57973621" wp14:textId="77777777">
      <w:pPr>
        <w:rPr>
          <w:sz w:val="28"/>
        </w:rPr>
      </w:pPr>
      <w:r w:rsidRPr="00ED259B">
        <w:rPr>
          <w:sz w:val="28"/>
        </w:rPr>
        <w:t xml:space="preserve">В случае, если мы сортируем таблицу ключей, мы экономим время, так как перестановка записей в исходной таблице, которая может содержать большое количество полей, отсутствует. С другой стороны, для размещения таблицы ключей требуется дополнительная память. Кроме того, если в качестве ключа используется символьное поле записи, то для сортировки таблицы ключей необходимо дополнительно обрабатывать данное поле в цикле, следовательно, увеличивается время выполнения. Выбор данных из основной таблицы в порядке, определенном таблицей ключей, замедляет вывод. Если исходная таблица содержит небольшое число полей, то выгоднее обрабатывать данные в самой таблице.  </w:t>
      </w:r>
    </w:p>
    <w:p xmlns:wp14="http://schemas.microsoft.com/office/word/2010/wordml" w:rsidRPr="00ED259B" w:rsidR="00ED259B" w:rsidP="00ED259B" w:rsidRDefault="00ED259B" w14:paraId="1FC39945" wp14:textId="77777777">
      <w:pPr>
        <w:rPr>
          <w:sz w:val="28"/>
        </w:rPr>
      </w:pPr>
    </w:p>
    <w:p xmlns:wp14="http://schemas.microsoft.com/office/word/2010/wordml" w:rsidRPr="00ED259B" w:rsidR="00ED259B" w:rsidP="00ED259B" w:rsidRDefault="00ED259B" w14:paraId="2139299E" wp14:textId="77777777">
      <w:pPr>
        <w:rPr>
          <w:b/>
          <w:bCs/>
          <w:sz w:val="28"/>
        </w:rPr>
      </w:pPr>
      <w:r w:rsidRPr="00ED259B">
        <w:rPr>
          <w:b/>
          <w:bCs/>
          <w:sz w:val="28"/>
        </w:rPr>
        <w:t>6. Какие способы сортировки предпочтительнее для обработки таблиц и почему?</w:t>
      </w:r>
    </w:p>
    <w:p xmlns:wp14="http://schemas.microsoft.com/office/word/2010/wordml" w:rsidRPr="00ED259B" w:rsidR="00ED259B" w:rsidP="00ED259B" w:rsidRDefault="00ED259B" w14:paraId="0619BB97" wp14:textId="77777777">
      <w:pPr>
        <w:rPr>
          <w:sz w:val="28"/>
        </w:rPr>
      </w:pPr>
      <w:r w:rsidRPr="00ED259B">
        <w:rPr>
          <w:sz w:val="28"/>
        </w:rPr>
        <w:t>Если обработка данных производится в таблице, то необходимо использовать алгоритмы сортировки, требующие наименьшее количество операций перестановки. Если сортировка производится по таблице ключей, эффективнее использовать сортировки с наименьшей сложностью работы.</w:t>
      </w:r>
    </w:p>
    <w:p xmlns:wp14="http://schemas.microsoft.com/office/word/2010/wordml" w:rsidRPr="00ED259B" w:rsidR="00ED259B" w:rsidP="00ED259B" w:rsidRDefault="00ED259B" w14:paraId="5EDFF7FA" wp14:textId="77777777">
      <w:pPr>
        <w:rPr>
          <w:b/>
          <w:bCs/>
          <w:sz w:val="28"/>
        </w:rPr>
      </w:pPr>
      <w:r w:rsidRPr="00ED259B">
        <w:rPr>
          <w:b/>
          <w:bCs/>
          <w:sz w:val="28"/>
        </w:rPr>
        <w:t>Вывод</w:t>
      </w:r>
    </w:p>
    <w:p xmlns:wp14="http://schemas.microsoft.com/office/word/2010/wordml" w:rsidRPr="001F6D8E" w:rsidR="00ED259B" w:rsidP="7BCB81D6" w:rsidRDefault="001F6D8E" w14:paraId="78ADE021" wp14:textId="47565B46">
      <w:pPr>
        <w:rPr>
          <w:sz w:val="28"/>
          <w:szCs w:val="28"/>
        </w:rPr>
      </w:pPr>
      <w:r w:rsidRPr="7BCB81D6" w:rsidR="7BCB81D6">
        <w:rPr>
          <w:sz w:val="28"/>
          <w:szCs w:val="28"/>
        </w:rPr>
        <w:t xml:space="preserve">При большом количестве полей таблицы и небольшому размеру поля, по которому происходит сортировка, более эффективно будет использовать отдельную таблицу ключей для сортировки. Однако минус в таблице ключей в том, что под неё нужно выделять отдельную память. В моём случае она занимала 31% от исходной таблицы, что является достаточно большим размером. При большом количестве записей и маленьком количестве полей в таблице или большом размере поля, по которому происходит сортировка, будет скорее всего более </w:t>
      </w:r>
      <w:bookmarkStart w:name="_GoBack" w:id="0"/>
      <w:bookmarkEnd w:id="0"/>
      <w:r w:rsidRPr="7BCB81D6" w:rsidR="7BCB81D6">
        <w:rPr>
          <w:sz w:val="28"/>
          <w:szCs w:val="28"/>
        </w:rPr>
        <w:t>эффективно будет просто отсортировать саму таблицу, чтобы снизить нагрузку на память.</w:t>
      </w:r>
    </w:p>
    <w:p xmlns:wp14="http://schemas.microsoft.com/office/word/2010/wordml" w:rsidRPr="002E3666" w:rsidR="00ED259B" w:rsidP="00147BBA" w:rsidRDefault="00ED259B" w14:paraId="0562CB0E" wp14:textId="77777777">
      <w:pPr>
        <w:rPr>
          <w:sz w:val="28"/>
        </w:rPr>
      </w:pPr>
    </w:p>
    <w:sectPr w:rsidRPr="002E3666" w:rsidR="00ED259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A43D1A"/>
    <w:multiLevelType w:val="hybridMultilevel"/>
    <w:tmpl w:val="97A876E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EC7FFB"/>
    <w:multiLevelType w:val="hybridMultilevel"/>
    <w:tmpl w:val="254C49F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595A72"/>
    <w:multiLevelType w:val="hybridMultilevel"/>
    <w:tmpl w:val="FE4EA53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F64E3B"/>
    <w:multiLevelType w:val="multilevel"/>
    <w:tmpl w:val="05CCBAF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D02603"/>
    <w:multiLevelType w:val="hybridMultilevel"/>
    <w:tmpl w:val="0E9CFD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7D3241C4"/>
    <w:multiLevelType w:val="multilevel"/>
    <w:tmpl w:val="7010B8E4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7">
    <w:abstractNumId w:val="6"/>
  </w: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5B"/>
    <w:rsid w:val="00013EAF"/>
    <w:rsid w:val="00147BBA"/>
    <w:rsid w:val="0019379B"/>
    <w:rsid w:val="001F6D8E"/>
    <w:rsid w:val="002E3666"/>
    <w:rsid w:val="003C18F6"/>
    <w:rsid w:val="00BB5B59"/>
    <w:rsid w:val="00ED259B"/>
    <w:rsid w:val="00FC785B"/>
    <w:rsid w:val="39670D0E"/>
    <w:rsid w:val="4DD526EA"/>
    <w:rsid w:val="7BCB8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FAC2"/>
  <w15:chartTrackingRefBased/>
  <w15:docId w15:val="{41F6D352-4277-458A-B64C-BE50950C2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Isupov Andrei</lastModifiedBy>
  <revision>5</revision>
  <dcterms:created xsi:type="dcterms:W3CDTF">2020-10-06T07:57:00.0000000Z</dcterms:created>
  <dcterms:modified xsi:type="dcterms:W3CDTF">2020-10-14T10:20:52.2212786Z</dcterms:modified>
</coreProperties>
</file>