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9DA9" w14:textId="69762199" w:rsidR="003E1FDB" w:rsidRPr="00C742CD" w:rsidRDefault="009741F1" w:rsidP="00C742CD">
      <w:pPr>
        <w:pStyle w:val="Heading1"/>
        <w:rPr>
          <w:b/>
          <w:bCs/>
          <w:sz w:val="80"/>
          <w:szCs w:val="80"/>
        </w:rPr>
      </w:pPr>
      <w:r w:rsidRPr="003E1FDB">
        <w:rPr>
          <w:b/>
          <w:bCs/>
          <w:sz w:val="80"/>
          <w:szCs w:val="80"/>
        </w:rPr>
        <w:t>Low-Frequency-Oscillator</w:t>
      </w:r>
    </w:p>
    <w:p w14:paraId="4548BA25" w14:textId="581A7350" w:rsidR="003E1FDB" w:rsidRPr="003E1FDB" w:rsidRDefault="00C742CD" w:rsidP="003E1FDB">
      <w:pPr>
        <w:rPr>
          <w:sz w:val="30"/>
          <w:szCs w:val="30"/>
        </w:rPr>
      </w:pPr>
      <w:r>
        <w:rPr>
          <w:noProof/>
        </w:rPr>
        <w:drawing>
          <wp:anchor distT="0" distB="0" distL="114300" distR="114300" simplePos="0" relativeHeight="251658240" behindDoc="1" locked="0" layoutInCell="1" allowOverlap="1" wp14:anchorId="72E12E6F" wp14:editId="0A9DEACF">
            <wp:simplePos x="0" y="0"/>
            <wp:positionH relativeFrom="margin">
              <wp:align>center</wp:align>
            </wp:positionH>
            <wp:positionV relativeFrom="paragraph">
              <wp:posOffset>702038</wp:posOffset>
            </wp:positionV>
            <wp:extent cx="7772400" cy="5397499"/>
            <wp:effectExtent l="0" t="0" r="0" b="0"/>
            <wp:wrapNone/>
            <wp:docPr id="671584188" name="Afbeelding 2" descr="Afbeelding met elektronica, Elektronische engineering, bedieningspaneel, stroomkr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84188" name="Afbeelding 2" descr="Afbeelding met elektronica, Elektronische engineering, bedieningspaneel, stroomkring&#10;&#10;Automatisch gegenereerde beschrijving"/>
                    <pic:cNvPicPr/>
                  </pic:nvPicPr>
                  <pic:blipFill>
                    <a:blip r:embed="rId10">
                      <a:alphaModFix amt="50000"/>
                      <a:extLst>
                        <a:ext uri="{28A0092B-C50C-407E-A947-70E740481C1C}">
                          <a14:useLocalDpi xmlns:a14="http://schemas.microsoft.com/office/drawing/2010/main" val="0"/>
                        </a:ext>
                      </a:extLst>
                    </a:blip>
                    <a:stretch>
                      <a:fillRect/>
                    </a:stretch>
                  </pic:blipFill>
                  <pic:spPr>
                    <a:xfrm>
                      <a:off x="0" y="0"/>
                      <a:ext cx="7772400" cy="5397499"/>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3E1FDB">
        <w:rPr>
          <w:sz w:val="30"/>
          <w:szCs w:val="30"/>
        </w:rPr>
        <w:t xml:space="preserve">In dit project gebruiken we een </w:t>
      </w:r>
      <w:r>
        <w:rPr>
          <w:sz w:val="30"/>
          <w:szCs w:val="30"/>
        </w:rPr>
        <w:t>O</w:t>
      </w:r>
      <w:r w:rsidR="003E1FDB">
        <w:rPr>
          <w:sz w:val="30"/>
          <w:szCs w:val="30"/>
        </w:rPr>
        <w:t>p</w:t>
      </w:r>
      <w:r>
        <w:rPr>
          <w:sz w:val="30"/>
          <w:szCs w:val="30"/>
        </w:rPr>
        <w:t>-A</w:t>
      </w:r>
      <w:r w:rsidR="003E1FDB">
        <w:rPr>
          <w:sz w:val="30"/>
          <w:szCs w:val="30"/>
        </w:rPr>
        <w:t>mp rel</w:t>
      </w:r>
      <w:r>
        <w:rPr>
          <w:sz w:val="30"/>
          <w:szCs w:val="30"/>
        </w:rPr>
        <w:t>a</w:t>
      </w:r>
      <w:r w:rsidR="003E1FDB">
        <w:rPr>
          <w:sz w:val="30"/>
          <w:szCs w:val="30"/>
        </w:rPr>
        <w:t xml:space="preserve">xation </w:t>
      </w:r>
      <w:r>
        <w:rPr>
          <w:sz w:val="30"/>
          <w:szCs w:val="30"/>
        </w:rPr>
        <w:t>oscillator</w:t>
      </w:r>
      <w:r w:rsidR="003E1FDB">
        <w:rPr>
          <w:sz w:val="30"/>
          <w:szCs w:val="30"/>
        </w:rPr>
        <w:t xml:space="preserve"> met regelbare frequentie om een LFO circuit te maken voor een modulaire synthesizer. Dit project is volledig analoog en bevat alleen opamp IC’s.</w:t>
      </w:r>
    </w:p>
    <w:p w14:paraId="28E96C64" w14:textId="6DB00FC6" w:rsidR="009741F1" w:rsidRPr="009741F1" w:rsidRDefault="009741F1" w:rsidP="009741F1"/>
    <w:p w14:paraId="4AA21E5B" w14:textId="01DC8D8D" w:rsidR="009741F1" w:rsidRDefault="00A71FA9">
      <w:r>
        <w:rPr>
          <w:noProof/>
        </w:rPr>
        <w:drawing>
          <wp:anchor distT="0" distB="0" distL="114300" distR="114300" simplePos="0" relativeHeight="251659264" behindDoc="0" locked="0" layoutInCell="1" allowOverlap="1" wp14:anchorId="7F648DC6" wp14:editId="2AB788A9">
            <wp:simplePos x="0" y="0"/>
            <wp:positionH relativeFrom="page">
              <wp:posOffset>1619431</wp:posOffset>
            </wp:positionH>
            <wp:positionV relativeFrom="paragraph">
              <wp:posOffset>6985</wp:posOffset>
            </wp:positionV>
            <wp:extent cx="5732564" cy="2054424"/>
            <wp:effectExtent l="0" t="0" r="1905" b="0"/>
            <wp:wrapNone/>
            <wp:docPr id="94591531" name="Afbeelding 3" descr="Afbeelding met elektronica, Elektronische engineering, stroomkring, Elektronisch apparaa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1531" name="Afbeelding 3" descr="Afbeelding met elektronica, Elektronische engineering, stroomkring, Elektronisch apparaat&#10;&#10;Automatisch gegenereerde beschrijving"/>
                    <pic:cNvPicPr/>
                  </pic:nvPicPr>
                  <pic:blipFill rotWithShape="1">
                    <a:blip r:embed="rId11" cstate="print">
                      <a:extLst>
                        <a:ext uri="{BEBA8EAE-BF5A-486C-A8C5-ECC9F3942E4B}">
                          <a14:imgProps xmlns:a14="http://schemas.microsoft.com/office/drawing/2010/main">
                            <a14:imgLayer r:embed="rId12">
                              <a14:imgEffect>
                                <a14:backgroundRemoval t="25926" b="60053" l="16171" r="88542">
                                  <a14:foregroundMark x1="21925" y1="31481" x2="19196" y2="43849"/>
                                  <a14:foregroundMark x1="19196" y1="43849" x2="20387" y2="53770"/>
                                  <a14:foregroundMark x1="77579" y1="53175" x2="86458" y2="43651"/>
                                  <a14:foregroundMark x1="86458" y1="43651" x2="86458" y2="37566"/>
                                  <a14:foregroundMark x1="88095" y1="31746" x2="88542" y2="29497"/>
                                  <a14:foregroundMark x1="40823" y1="31019" x2="31746" y2="31614"/>
                                  <a14:foregroundMark x1="39236" y1="29497" x2="33730" y2="29762"/>
                                  <a14:foregroundMark x1="18040" y1="31331" x2="16171" y2="55754"/>
                                  <a14:foregroundMark x1="16171" y1="55754" x2="17659" y2="55423"/>
                                  <a14:foregroundMark x1="25149" y1="57474" x2="25496" y2="60317"/>
                                  <a14:foregroundMark x1="27480" y1="56349" x2="31300" y2="55159"/>
                                  <a14:foregroundMark x1="82589" y1="50529" x2="84970" y2="48280"/>
                                  <a14:foregroundMark x1="77679" y1="29365" x2="77579" y2="29101"/>
                                  <a14:foregroundMark x1="59077" y1="28571" x2="67758" y2="28704"/>
                                  <a14:foregroundMark x1="67758" y1="28704" x2="72123" y2="28241"/>
                                  <a14:foregroundMark x1="41865" y1="28968" x2="19345" y2="29762"/>
                                  <a14:foregroundMark x1="26410" y1="29005" x2="29216" y2="28704"/>
                                  <a14:foregroundMark x1="19345" y1="29762" x2="25641" y2="29087"/>
                                  <a14:foregroundMark x1="32494" y1="28856" x2="37798" y2="29101"/>
                                  <a14:foregroundMark x1="29216" y1="28704" x2="31696" y2="28819"/>
                                  <a14:foregroundMark x1="39583" y1="28571" x2="32144" y2="27977"/>
                                  <a14:foregroundMark x1="31702" y1="28833" x2="23462" y2="28770"/>
                                  <a14:foregroundMark x1="26136" y1="28371" x2="29663" y2="27844"/>
                                  <a14:foregroundMark x1="23462" y1="28770" x2="24619" y2="28597"/>
                                  <a14:foregroundMark x1="20543" y1="28963" x2="25248" y2="29630"/>
                                  <a14:foregroundMark x1="21825" y1="29497" x2="21544" y2="28800"/>
                                  <a14:foregroundMark x1="84871" y1="38955" x2="84375" y2="39087"/>
                                  <a14:foregroundMark x1="82887" y1="35913" x2="81349" y2="34392"/>
                                  <a14:foregroundMark x1="84673" y1="38955" x2="82887" y2="42857"/>
                                  <a14:foregroundMark x1="41567" y1="59061" x2="41567" y2="59061"/>
                                  <a14:foregroundMark x1="41567" y1="59722" x2="41567" y2="59722"/>
                                  <a14:foregroundMark x1="41369" y1="59722" x2="41369" y2="59722"/>
                                  <a14:foregroundMark x1="57639" y1="59325" x2="57639" y2="59325"/>
                                  <a14:foregroundMark x1="57440" y1="59458" x2="57440" y2="59458"/>
                                  <a14:foregroundMark x1="17758" y1="31019" x2="17460" y2="28439"/>
                                  <a14:foregroundMark x1="17560" y1="31349" x2="18502" y2="29630"/>
                                  <a14:foregroundMark x1="19196" y1="30489" x2="17560" y2="30357"/>
                                  <a14:foregroundMark x1="22966" y1="28571" x2="19940" y2="28571"/>
                                  <a14:backgroundMark x1="41022" y1="59325" x2="41022" y2="59325"/>
                                  <a14:backgroundMark x1="41022" y1="58995" x2="41022" y2="58995"/>
                                  <a14:backgroundMark x1="40923" y1="58069" x2="40923" y2="58069"/>
                                  <a14:backgroundMark x1="40823" y1="57804" x2="40823" y2="57804"/>
                                  <a14:backgroundMark x1="40625" y1="57474" x2="40625" y2="57474"/>
                                  <a14:backgroundMark x1="40923" y1="59854" x2="40923" y2="59854"/>
                                  <a14:backgroundMark x1="45635" y1="56944" x2="45635" y2="56944"/>
                                  <a14:backgroundMark x1="45734" y1="58333" x2="45734" y2="58333"/>
                                  <a14:backgroundMark x1="45635" y1="59590" x2="45635" y2="59590"/>
                                  <a14:backgroundMark x1="45734" y1="57077" x2="45734" y2="57077"/>
                                  <a14:backgroundMark x1="45933" y1="57077" x2="45933" y2="57077"/>
                                  <a14:backgroundMark x1="62202" y1="58201" x2="62202" y2="58201"/>
                                  <a14:backgroundMark x1="62103" y1="58201" x2="62103" y2="58201"/>
                                  <a14:backgroundMark x1="62004" y1="57474" x2="62004" y2="57474"/>
                                  <a14:backgroundMark x1="62004" y1="57341" x2="62004" y2="57341"/>
                                  <a14:backgroundMark x1="59821" y1="60251" x2="59821" y2="60251"/>
                                  <a14:backgroundMark x1="58284" y1="59987" x2="58581" y2="59987"/>
                                  <a14:backgroundMark x1="22268" y1="27110" x2="24653" y2="26720"/>
                                  <a14:backgroundMark x1="25794" y1="27579" x2="24008" y2="27183"/>
                                  <a14:backgroundMark x1="31845" y1="27579" x2="31845" y2="27579"/>
                                  <a14:backgroundMark x1="31349" y1="27712" x2="31349" y2="27712"/>
                                  <a14:backgroundMark x1="32143" y1="27976" x2="31200" y2="27579"/>
                                  <a14:backgroundMark x1="29762" y1="27844" x2="29762" y2="27844"/>
                                  <a14:backgroundMark x1="29464" y1="27844" x2="29464" y2="27844"/>
                                  <a14:backgroundMark x1="29117" y1="27844" x2="29117" y2="27844"/>
                                  <a14:backgroundMark x1="29563" y1="27976" x2="29563" y2="27976"/>
                                </a14:backgroundRemoval>
                              </a14:imgEffect>
                            </a14:imgLayer>
                          </a14:imgProps>
                        </a:ext>
                        <a:ext uri="{28A0092B-C50C-407E-A947-70E740481C1C}">
                          <a14:useLocalDpi xmlns:a14="http://schemas.microsoft.com/office/drawing/2010/main" val="0"/>
                        </a:ext>
                      </a:extLst>
                    </a:blip>
                    <a:srcRect l="13229" t="25069" r="8724" b="37637"/>
                    <a:stretch/>
                  </pic:blipFill>
                  <pic:spPr bwMode="auto">
                    <a:xfrm>
                      <a:off x="0" y="0"/>
                      <a:ext cx="5732564" cy="20544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3265DF" w14:textId="79D4B132" w:rsidR="009741F1" w:rsidRDefault="009741F1"/>
    <w:p w14:paraId="1DEEF81F" w14:textId="2C4337A4" w:rsidR="009741F1" w:rsidRDefault="009741F1"/>
    <w:p w14:paraId="7DD39F90" w14:textId="191B2B71" w:rsidR="009741F1" w:rsidRDefault="009741F1"/>
    <w:p w14:paraId="4224A9D6" w14:textId="335A62F6" w:rsidR="009741F1" w:rsidRDefault="009741F1"/>
    <w:p w14:paraId="3CBBCC1A" w14:textId="52B7E6BB" w:rsidR="009741F1" w:rsidRDefault="009741F1"/>
    <w:p w14:paraId="7531B5B7" w14:textId="4167618B" w:rsidR="009741F1" w:rsidRDefault="009741F1"/>
    <w:p w14:paraId="39139514" w14:textId="261CAD3D" w:rsidR="009741F1" w:rsidRDefault="00A71FA9">
      <w:r>
        <w:rPr>
          <w:noProof/>
        </w:rPr>
        <w:drawing>
          <wp:anchor distT="0" distB="0" distL="114300" distR="114300" simplePos="0" relativeHeight="251660288" behindDoc="0" locked="0" layoutInCell="1" allowOverlap="1" wp14:anchorId="0BE95585" wp14:editId="01FCEC9D">
            <wp:simplePos x="0" y="0"/>
            <wp:positionH relativeFrom="column">
              <wp:posOffset>-696867</wp:posOffset>
            </wp:positionH>
            <wp:positionV relativeFrom="paragraph">
              <wp:posOffset>353877</wp:posOffset>
            </wp:positionV>
            <wp:extent cx="2828925" cy="1619250"/>
            <wp:effectExtent l="0" t="76200" r="0" b="609600"/>
            <wp:wrapNone/>
            <wp:docPr id="1081146114" name="Afbeelding 4" descr="Afbeelding met schermopname, lijn, ontwerp, kun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46114" name="Afbeelding 4" descr="Afbeelding met schermopname, lijn, ontwerp, kunst&#10;&#10;Automatisch gegenereerde beschrijving"/>
                    <pic:cNvPicPr/>
                  </pic:nvPicPr>
                  <pic:blipFill>
                    <a:blip r:embed="rId13">
                      <a:extLst>
                        <a:ext uri="{28A0092B-C50C-407E-A947-70E740481C1C}">
                          <a14:useLocalDpi xmlns:a14="http://schemas.microsoft.com/office/drawing/2010/main" val="0"/>
                        </a:ext>
                      </a:extLst>
                    </a:blip>
                    <a:stretch>
                      <a:fillRect/>
                    </a:stretch>
                  </pic:blipFill>
                  <pic:spPr>
                    <a:xfrm>
                      <a:off x="0" y="0"/>
                      <a:ext cx="2828925" cy="1619250"/>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anchor>
        </w:drawing>
      </w:r>
    </w:p>
    <w:p w14:paraId="3B9D41A5" w14:textId="4A076D02" w:rsidR="009741F1" w:rsidRDefault="00974923">
      <w:r>
        <w:rPr>
          <w:noProof/>
        </w:rPr>
        <mc:AlternateContent>
          <mc:Choice Requires="wps">
            <w:drawing>
              <wp:anchor distT="0" distB="0" distL="114300" distR="114300" simplePos="0" relativeHeight="251662336" behindDoc="0" locked="0" layoutInCell="1" allowOverlap="1" wp14:anchorId="4EA04AB9" wp14:editId="025743B8">
                <wp:simplePos x="0" y="0"/>
                <wp:positionH relativeFrom="column">
                  <wp:posOffset>2610848</wp:posOffset>
                </wp:positionH>
                <wp:positionV relativeFrom="paragraph">
                  <wp:posOffset>158296</wp:posOffset>
                </wp:positionV>
                <wp:extent cx="3995057" cy="1992086"/>
                <wp:effectExtent l="0" t="0" r="0" b="8255"/>
                <wp:wrapNone/>
                <wp:docPr id="1467287265" name="Tekstvak 8"/>
                <wp:cNvGraphicFramePr/>
                <a:graphic xmlns:a="http://schemas.openxmlformats.org/drawingml/2006/main">
                  <a:graphicData uri="http://schemas.microsoft.com/office/word/2010/wordprocessingShape">
                    <wps:wsp>
                      <wps:cNvSpPr txBox="1"/>
                      <wps:spPr>
                        <a:xfrm>
                          <a:off x="0" y="0"/>
                          <a:ext cx="3995057" cy="199208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ListTable3"/>
                              <w:tblW w:w="0" w:type="auto"/>
                              <w:tblLook w:val="04A0" w:firstRow="1" w:lastRow="0" w:firstColumn="1" w:lastColumn="0" w:noHBand="0" w:noVBand="1"/>
                            </w:tblPr>
                            <w:tblGrid>
                              <w:gridCol w:w="5998"/>
                            </w:tblGrid>
                            <w:tr w:rsidR="008E12E9" w14:paraId="68C515C5" w14:textId="77777777" w:rsidTr="009749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98" w:type="dxa"/>
                                  <w:tcBorders>
                                    <w:bottom w:val="single" w:sz="12" w:space="0" w:color="auto"/>
                                  </w:tcBorders>
                                  <w:shd w:val="clear" w:color="auto" w:fill="0E2841" w:themeFill="text2"/>
                                </w:tcPr>
                                <w:p w14:paraId="2DCE9208" w14:textId="43C0519B" w:rsidR="008E12E9" w:rsidRPr="003A04AE" w:rsidRDefault="008E12E9">
                                  <w:pPr>
                                    <w:rPr>
                                      <w:sz w:val="40"/>
                                      <w:szCs w:val="40"/>
                                    </w:rPr>
                                  </w:pPr>
                                  <w:r w:rsidRPr="003A04AE">
                                    <w:rPr>
                                      <w:sz w:val="40"/>
                                      <w:szCs w:val="40"/>
                                    </w:rPr>
                                    <w:t>Eigenschappen</w:t>
                                  </w:r>
                                </w:p>
                              </w:tc>
                            </w:tr>
                            <w:tr w:rsidR="008E12E9" w14:paraId="344C0B43" w14:textId="77777777" w:rsidTr="0097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8" w:type="dxa"/>
                                  <w:tcBorders>
                                    <w:top w:val="single" w:sz="12" w:space="0" w:color="auto"/>
                                    <w:left w:val="single" w:sz="12" w:space="0" w:color="auto"/>
                                    <w:bottom w:val="single" w:sz="12" w:space="0" w:color="auto"/>
                                    <w:right w:val="single" w:sz="12" w:space="0" w:color="auto"/>
                                  </w:tcBorders>
                                  <w:shd w:val="clear" w:color="auto" w:fill="7F7F7F" w:themeFill="text1" w:themeFillTint="80"/>
                                </w:tcPr>
                                <w:p w14:paraId="6BE110BD" w14:textId="00B61B53" w:rsidR="008E12E9" w:rsidRDefault="008E12E9">
                                  <w:r>
                                    <w:t>Regelbare frequentie … tot … Hz</w:t>
                                  </w:r>
                                </w:p>
                              </w:tc>
                            </w:tr>
                            <w:tr w:rsidR="008E12E9" w14:paraId="3E97C9D6" w14:textId="77777777" w:rsidTr="00974923">
                              <w:tc>
                                <w:tcPr>
                                  <w:cnfStyle w:val="001000000000" w:firstRow="0" w:lastRow="0" w:firstColumn="1" w:lastColumn="0" w:oddVBand="0" w:evenVBand="0" w:oddHBand="0" w:evenHBand="0" w:firstRowFirstColumn="0" w:firstRowLastColumn="0" w:lastRowFirstColumn="0" w:lastRowLastColumn="0"/>
                                  <w:tcW w:w="5998" w:type="dxa"/>
                                  <w:tcBorders>
                                    <w:top w:val="single" w:sz="12" w:space="0" w:color="auto"/>
                                    <w:left w:val="single" w:sz="12" w:space="0" w:color="auto"/>
                                    <w:bottom w:val="single" w:sz="12" w:space="0" w:color="auto"/>
                                    <w:right w:val="single" w:sz="12" w:space="0" w:color="auto"/>
                                  </w:tcBorders>
                                  <w:shd w:val="clear" w:color="auto" w:fill="7F7F7F" w:themeFill="text1" w:themeFillTint="80"/>
                                </w:tcPr>
                                <w:p w14:paraId="6458D2B1" w14:textId="79E2B87B" w:rsidR="008E12E9" w:rsidRDefault="0053133B">
                                  <w:r>
                                    <w:t>Blok, Driehoek, Sinus</w:t>
                                  </w:r>
                                </w:p>
                              </w:tc>
                            </w:tr>
                            <w:tr w:rsidR="008E12E9" w14:paraId="4EBAAEE4" w14:textId="77777777" w:rsidTr="0097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8" w:type="dxa"/>
                                  <w:tcBorders>
                                    <w:top w:val="single" w:sz="12" w:space="0" w:color="auto"/>
                                    <w:left w:val="single" w:sz="12" w:space="0" w:color="auto"/>
                                    <w:bottom w:val="single" w:sz="12" w:space="0" w:color="auto"/>
                                    <w:right w:val="single" w:sz="12" w:space="0" w:color="auto"/>
                                  </w:tcBorders>
                                  <w:shd w:val="clear" w:color="auto" w:fill="7F7F7F" w:themeFill="text1" w:themeFillTint="80"/>
                                </w:tcPr>
                                <w:p w14:paraId="6026E20B" w14:textId="4613AB40" w:rsidR="008E12E9" w:rsidRDefault="001C00BE">
                                  <w:r>
                                    <w:t>3 outputs</w:t>
                                  </w:r>
                                </w:p>
                              </w:tc>
                            </w:tr>
                            <w:tr w:rsidR="008E12E9" w14:paraId="69DE8F2C" w14:textId="77777777" w:rsidTr="00974923">
                              <w:tc>
                                <w:tcPr>
                                  <w:cnfStyle w:val="001000000000" w:firstRow="0" w:lastRow="0" w:firstColumn="1" w:lastColumn="0" w:oddVBand="0" w:evenVBand="0" w:oddHBand="0" w:evenHBand="0" w:firstRowFirstColumn="0" w:firstRowLastColumn="0" w:lastRowFirstColumn="0" w:lastRowLastColumn="0"/>
                                  <w:tcW w:w="5998" w:type="dxa"/>
                                  <w:tcBorders>
                                    <w:top w:val="single" w:sz="12" w:space="0" w:color="auto"/>
                                    <w:left w:val="single" w:sz="12" w:space="0" w:color="auto"/>
                                    <w:bottom w:val="single" w:sz="12" w:space="0" w:color="auto"/>
                                    <w:right w:val="single" w:sz="12" w:space="0" w:color="auto"/>
                                  </w:tcBorders>
                                  <w:shd w:val="clear" w:color="auto" w:fill="7F7F7F" w:themeFill="text1" w:themeFillTint="80"/>
                                </w:tcPr>
                                <w:p w14:paraId="6AD43412" w14:textId="540CB85A" w:rsidR="008E12E9" w:rsidRDefault="001C00BE">
                                  <w:r>
                                    <w:t>Regelbaar volume</w:t>
                                  </w:r>
                                </w:p>
                              </w:tc>
                            </w:tr>
                            <w:tr w:rsidR="001C00BE" w14:paraId="05FAA8BD" w14:textId="77777777" w:rsidTr="0097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8" w:type="dxa"/>
                                  <w:tcBorders>
                                    <w:top w:val="single" w:sz="12" w:space="0" w:color="auto"/>
                                    <w:left w:val="single" w:sz="12" w:space="0" w:color="auto"/>
                                    <w:bottom w:val="single" w:sz="12" w:space="0" w:color="auto"/>
                                    <w:right w:val="single" w:sz="12" w:space="0" w:color="auto"/>
                                  </w:tcBorders>
                                  <w:shd w:val="clear" w:color="auto" w:fill="7F7F7F" w:themeFill="text1" w:themeFillTint="80"/>
                                </w:tcPr>
                                <w:p w14:paraId="0A44A1AA" w14:textId="414B48A2" w:rsidR="001C00BE" w:rsidRDefault="001C00BE">
                                  <w:r>
                                    <w:t>Regelbare offset</w:t>
                                  </w:r>
                                </w:p>
                              </w:tc>
                            </w:tr>
                            <w:tr w:rsidR="003A04AE" w14:paraId="2DFD6A87" w14:textId="77777777" w:rsidTr="00974923">
                              <w:tc>
                                <w:tcPr>
                                  <w:cnfStyle w:val="001000000000" w:firstRow="0" w:lastRow="0" w:firstColumn="1" w:lastColumn="0" w:oddVBand="0" w:evenVBand="0" w:oddHBand="0" w:evenHBand="0" w:firstRowFirstColumn="0" w:firstRowLastColumn="0" w:lastRowFirstColumn="0" w:lastRowLastColumn="0"/>
                                  <w:tcW w:w="5998" w:type="dxa"/>
                                  <w:tcBorders>
                                    <w:top w:val="single" w:sz="12" w:space="0" w:color="auto"/>
                                    <w:left w:val="single" w:sz="12" w:space="0" w:color="auto"/>
                                    <w:bottom w:val="single" w:sz="12" w:space="0" w:color="auto"/>
                                    <w:right w:val="single" w:sz="12" w:space="0" w:color="auto"/>
                                  </w:tcBorders>
                                  <w:shd w:val="clear" w:color="auto" w:fill="7F7F7F" w:themeFill="text1" w:themeFillTint="80"/>
                                </w:tcPr>
                                <w:p w14:paraId="6BFB97DA" w14:textId="527CAF28" w:rsidR="003A04AE" w:rsidRDefault="003A04AE">
                                  <w:r>
                                    <w:t>Compleet analoog</w:t>
                                  </w:r>
                                </w:p>
                              </w:tc>
                            </w:tr>
                            <w:tr w:rsidR="00CD5A3A" w14:paraId="2FFCA72E" w14:textId="77777777" w:rsidTr="0097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8" w:type="dxa"/>
                                  <w:tcBorders>
                                    <w:top w:val="single" w:sz="12" w:space="0" w:color="auto"/>
                                    <w:left w:val="single" w:sz="12" w:space="0" w:color="auto"/>
                                    <w:bottom w:val="single" w:sz="12" w:space="0" w:color="auto"/>
                                    <w:right w:val="single" w:sz="12" w:space="0" w:color="auto"/>
                                  </w:tcBorders>
                                  <w:shd w:val="clear" w:color="auto" w:fill="7F7F7F" w:themeFill="text1" w:themeFillTint="80"/>
                                </w:tcPr>
                                <w:p w14:paraId="2B9937C1" w14:textId="01827DAB" w:rsidR="00CD5A3A" w:rsidRDefault="00CD5A3A">
                                  <w:r>
                                    <w:t>Voeding +12V, GND en -12V</w:t>
                                  </w:r>
                                </w:p>
                              </w:tc>
                            </w:tr>
                          </w:tbl>
                          <w:p w14:paraId="4F89BDD6" w14:textId="77777777" w:rsidR="001D57CA" w:rsidRDefault="001D57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EA04AB9" id="_x0000_t202" coordsize="21600,21600" o:spt="202" path="m,l,21600r21600,l21600,xe">
                <v:stroke joinstyle="miter"/>
                <v:path gradientshapeok="t" o:connecttype="rect"/>
              </v:shapetype>
              <v:shape id="Tekstvak 8" o:spid="_x0000_s1026" type="#_x0000_t202" style="position:absolute;margin-left:205.6pt;margin-top:12.45pt;width:314.55pt;height:156.8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" filled="f" stroked="f">
                <v:textbox>
                  <w:txbxContent>
                    <w:tbl>
                      <w:tblPr>
                        <w:tblStyle w:val="ListTable3"/>
                        <w:tblW w:w="0" w:type="auto"/>
                        <w:tblLook w:val="04A0" w:firstRow="1" w:lastRow="0" w:firstColumn="1" w:lastColumn="0" w:noHBand="0" w:noVBand="1"/>
                      </w:tblPr>
                      <w:tblGrid>
                        <w:gridCol w:w="5998"/>
                      </w:tblGrid>
                      <w:tr w:rsidR="008E12E9" w14:paraId="68C515C5" w14:textId="77777777" w:rsidTr="009749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98" w:type="dxa"/>
                            <w:tcBorders>
                              <w:bottom w:val="single" w:sz="12" w:space="0" w:color="auto"/>
                            </w:tcBorders>
                            <w:shd w:val="clear" w:color="auto" w:fill="0E2841" w:themeFill="text2"/>
                          </w:tcPr>
                          <w:p w14:paraId="2DCE9208" w14:textId="43C0519B" w:rsidR="008E12E9" w:rsidRPr="003A04AE" w:rsidRDefault="008E12E9">
                            <w:pPr>
                              <w:rPr>
                                <w:sz w:val="40"/>
                                <w:szCs w:val="40"/>
                              </w:rPr>
                            </w:pPr>
                            <w:r w:rsidRPr="003A04AE">
                              <w:rPr>
                                <w:sz w:val="40"/>
                                <w:szCs w:val="40"/>
                              </w:rPr>
                              <w:t>Eigenschappen</w:t>
                            </w:r>
                          </w:p>
                        </w:tc>
                      </w:tr>
                      <w:tr w:rsidR="008E12E9" w14:paraId="344C0B43" w14:textId="77777777" w:rsidTr="0097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8" w:type="dxa"/>
                            <w:tcBorders>
                              <w:top w:val="single" w:sz="12" w:space="0" w:color="auto"/>
                              <w:left w:val="single" w:sz="12" w:space="0" w:color="auto"/>
                              <w:bottom w:val="single" w:sz="12" w:space="0" w:color="auto"/>
                              <w:right w:val="single" w:sz="12" w:space="0" w:color="auto"/>
                            </w:tcBorders>
                            <w:shd w:val="clear" w:color="auto" w:fill="7F7F7F" w:themeFill="text1" w:themeFillTint="80"/>
                          </w:tcPr>
                          <w:p w14:paraId="6BE110BD" w14:textId="00B61B53" w:rsidR="008E12E9" w:rsidRDefault="008E12E9">
                            <w:r>
                              <w:t>Regelbare frequentie … tot … Hz</w:t>
                            </w:r>
                          </w:p>
                        </w:tc>
                      </w:tr>
                      <w:tr w:rsidR="008E12E9" w14:paraId="3E97C9D6" w14:textId="77777777" w:rsidTr="00974923">
                        <w:tc>
                          <w:tcPr>
                            <w:cnfStyle w:val="001000000000" w:firstRow="0" w:lastRow="0" w:firstColumn="1" w:lastColumn="0" w:oddVBand="0" w:evenVBand="0" w:oddHBand="0" w:evenHBand="0" w:firstRowFirstColumn="0" w:firstRowLastColumn="0" w:lastRowFirstColumn="0" w:lastRowLastColumn="0"/>
                            <w:tcW w:w="5998" w:type="dxa"/>
                            <w:tcBorders>
                              <w:top w:val="single" w:sz="12" w:space="0" w:color="auto"/>
                              <w:left w:val="single" w:sz="12" w:space="0" w:color="auto"/>
                              <w:bottom w:val="single" w:sz="12" w:space="0" w:color="auto"/>
                              <w:right w:val="single" w:sz="12" w:space="0" w:color="auto"/>
                            </w:tcBorders>
                            <w:shd w:val="clear" w:color="auto" w:fill="7F7F7F" w:themeFill="text1" w:themeFillTint="80"/>
                          </w:tcPr>
                          <w:p w14:paraId="6458D2B1" w14:textId="79E2B87B" w:rsidR="008E12E9" w:rsidRDefault="0053133B">
                            <w:r>
                              <w:t>Blok, Driehoek, Sinus</w:t>
                            </w:r>
                          </w:p>
                        </w:tc>
                      </w:tr>
                      <w:tr w:rsidR="008E12E9" w14:paraId="4EBAAEE4" w14:textId="77777777" w:rsidTr="0097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8" w:type="dxa"/>
                            <w:tcBorders>
                              <w:top w:val="single" w:sz="12" w:space="0" w:color="auto"/>
                              <w:left w:val="single" w:sz="12" w:space="0" w:color="auto"/>
                              <w:bottom w:val="single" w:sz="12" w:space="0" w:color="auto"/>
                              <w:right w:val="single" w:sz="12" w:space="0" w:color="auto"/>
                            </w:tcBorders>
                            <w:shd w:val="clear" w:color="auto" w:fill="7F7F7F" w:themeFill="text1" w:themeFillTint="80"/>
                          </w:tcPr>
                          <w:p w14:paraId="6026E20B" w14:textId="4613AB40" w:rsidR="008E12E9" w:rsidRDefault="001C00BE">
                            <w:r>
                              <w:t>3 outputs</w:t>
                            </w:r>
                          </w:p>
                        </w:tc>
                      </w:tr>
                      <w:tr w:rsidR="008E12E9" w14:paraId="69DE8F2C" w14:textId="77777777" w:rsidTr="00974923">
                        <w:tc>
                          <w:tcPr>
                            <w:cnfStyle w:val="001000000000" w:firstRow="0" w:lastRow="0" w:firstColumn="1" w:lastColumn="0" w:oddVBand="0" w:evenVBand="0" w:oddHBand="0" w:evenHBand="0" w:firstRowFirstColumn="0" w:firstRowLastColumn="0" w:lastRowFirstColumn="0" w:lastRowLastColumn="0"/>
                            <w:tcW w:w="5998" w:type="dxa"/>
                            <w:tcBorders>
                              <w:top w:val="single" w:sz="12" w:space="0" w:color="auto"/>
                              <w:left w:val="single" w:sz="12" w:space="0" w:color="auto"/>
                              <w:bottom w:val="single" w:sz="12" w:space="0" w:color="auto"/>
                              <w:right w:val="single" w:sz="12" w:space="0" w:color="auto"/>
                            </w:tcBorders>
                            <w:shd w:val="clear" w:color="auto" w:fill="7F7F7F" w:themeFill="text1" w:themeFillTint="80"/>
                          </w:tcPr>
                          <w:p w14:paraId="6AD43412" w14:textId="540CB85A" w:rsidR="008E12E9" w:rsidRDefault="001C00BE">
                            <w:r>
                              <w:t>Regelbaar volume</w:t>
                            </w:r>
                          </w:p>
                        </w:tc>
                      </w:tr>
                      <w:tr w:rsidR="001C00BE" w14:paraId="05FAA8BD" w14:textId="77777777" w:rsidTr="0097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8" w:type="dxa"/>
                            <w:tcBorders>
                              <w:top w:val="single" w:sz="12" w:space="0" w:color="auto"/>
                              <w:left w:val="single" w:sz="12" w:space="0" w:color="auto"/>
                              <w:bottom w:val="single" w:sz="12" w:space="0" w:color="auto"/>
                              <w:right w:val="single" w:sz="12" w:space="0" w:color="auto"/>
                            </w:tcBorders>
                            <w:shd w:val="clear" w:color="auto" w:fill="7F7F7F" w:themeFill="text1" w:themeFillTint="80"/>
                          </w:tcPr>
                          <w:p w14:paraId="0A44A1AA" w14:textId="414B48A2" w:rsidR="001C00BE" w:rsidRDefault="001C00BE">
                            <w:r>
                              <w:t>Regelbare offset</w:t>
                            </w:r>
                          </w:p>
                        </w:tc>
                      </w:tr>
                      <w:tr w:rsidR="003A04AE" w14:paraId="2DFD6A87" w14:textId="77777777" w:rsidTr="00974923">
                        <w:tc>
                          <w:tcPr>
                            <w:cnfStyle w:val="001000000000" w:firstRow="0" w:lastRow="0" w:firstColumn="1" w:lastColumn="0" w:oddVBand="0" w:evenVBand="0" w:oddHBand="0" w:evenHBand="0" w:firstRowFirstColumn="0" w:firstRowLastColumn="0" w:lastRowFirstColumn="0" w:lastRowLastColumn="0"/>
                            <w:tcW w:w="5998" w:type="dxa"/>
                            <w:tcBorders>
                              <w:top w:val="single" w:sz="12" w:space="0" w:color="auto"/>
                              <w:left w:val="single" w:sz="12" w:space="0" w:color="auto"/>
                              <w:bottom w:val="single" w:sz="12" w:space="0" w:color="auto"/>
                              <w:right w:val="single" w:sz="12" w:space="0" w:color="auto"/>
                            </w:tcBorders>
                            <w:shd w:val="clear" w:color="auto" w:fill="7F7F7F" w:themeFill="text1" w:themeFillTint="80"/>
                          </w:tcPr>
                          <w:p w14:paraId="6BFB97DA" w14:textId="527CAF28" w:rsidR="003A04AE" w:rsidRDefault="003A04AE">
                            <w:r>
                              <w:t>Compleet analoog</w:t>
                            </w:r>
                          </w:p>
                        </w:tc>
                      </w:tr>
                      <w:tr w:rsidR="00CD5A3A" w14:paraId="2FFCA72E" w14:textId="77777777" w:rsidTr="0097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8" w:type="dxa"/>
                            <w:tcBorders>
                              <w:top w:val="single" w:sz="12" w:space="0" w:color="auto"/>
                              <w:left w:val="single" w:sz="12" w:space="0" w:color="auto"/>
                              <w:bottom w:val="single" w:sz="12" w:space="0" w:color="auto"/>
                              <w:right w:val="single" w:sz="12" w:space="0" w:color="auto"/>
                            </w:tcBorders>
                            <w:shd w:val="clear" w:color="auto" w:fill="7F7F7F" w:themeFill="text1" w:themeFillTint="80"/>
                          </w:tcPr>
                          <w:p w14:paraId="2B9937C1" w14:textId="01827DAB" w:rsidR="00CD5A3A" w:rsidRDefault="00CD5A3A">
                            <w:r>
                              <w:t>Voeding +12V, GND en -12V</w:t>
                            </w:r>
                          </w:p>
                        </w:tc>
                      </w:tr>
                    </w:tbl>
                    <w:p w14:paraId="4F89BDD6" w14:textId="77777777" w:rsidR="001D57CA" w:rsidRDefault="001D57CA"/>
                  </w:txbxContent>
                </v:textbox>
              </v:shape>
            </w:pict>
          </mc:Fallback>
        </mc:AlternateContent>
      </w:r>
      <w:r w:rsidR="00183419">
        <w:t>x</w:t>
      </w:r>
    </w:p>
    <w:p w14:paraId="6F2FBBD2" w14:textId="6175616D" w:rsidR="009741F1" w:rsidRDefault="009741F1"/>
    <w:p w14:paraId="21894B24" w14:textId="34F55B11" w:rsidR="009741F1" w:rsidRDefault="009741F1"/>
    <w:p w14:paraId="4ADF212C" w14:textId="395AD44C" w:rsidR="009741F1" w:rsidRDefault="009741F1"/>
    <w:p w14:paraId="7AC3A177" w14:textId="4D32331F" w:rsidR="009741F1" w:rsidRDefault="009741F1"/>
    <w:p w14:paraId="565BD301" w14:textId="3DE6E17B" w:rsidR="009741F1" w:rsidRDefault="009741F1"/>
    <w:p w14:paraId="23A3996C" w14:textId="77777777" w:rsidR="00C742CD" w:rsidRDefault="00C742CD">
      <w:pPr>
        <w:sectPr w:rsidR="00C742CD">
          <w:footerReference w:type="default" r:id="rId14"/>
          <w:pgSz w:w="11906" w:h="16838"/>
          <w:pgMar w:top="1417" w:right="1417" w:bottom="1417" w:left="1417" w:header="708" w:footer="708" w:gutter="0"/>
          <w:cols w:space="708"/>
          <w:docGrid w:linePitch="360"/>
        </w:sectPr>
      </w:pPr>
    </w:p>
    <w:p w14:paraId="65032CA9" w14:textId="77777777" w:rsidR="009741F1" w:rsidRDefault="009741F1"/>
    <w:p w14:paraId="046F4D3B" w14:textId="77777777" w:rsidR="00C742CD" w:rsidRDefault="00C742CD"/>
    <w:p w14:paraId="79A42A2E" w14:textId="77777777" w:rsidR="00C742CD" w:rsidRDefault="00C742CD"/>
    <w:p w14:paraId="39675054" w14:textId="77777777" w:rsidR="00DB6592" w:rsidRDefault="00DB6592" w:rsidP="00DB6592">
      <w:pPr>
        <w:pStyle w:val="NoSpacing"/>
        <w:rPr>
          <w:b/>
          <w:bCs/>
          <w:sz w:val="30"/>
          <w:szCs w:val="30"/>
        </w:rPr>
      </w:pPr>
    </w:p>
    <w:p w14:paraId="34B67583" w14:textId="7582E3BA" w:rsidR="00C742CD" w:rsidRPr="00DB6592" w:rsidRDefault="00C742CD" w:rsidP="00DB6592">
      <w:pPr>
        <w:pStyle w:val="NoSpacing"/>
        <w:rPr>
          <w:b/>
          <w:bCs/>
          <w:sz w:val="30"/>
          <w:szCs w:val="30"/>
        </w:rPr>
      </w:pPr>
      <w:r w:rsidRPr="00DB6592">
        <w:rPr>
          <w:b/>
          <w:bCs/>
          <w:sz w:val="30"/>
          <w:szCs w:val="30"/>
        </w:rPr>
        <w:t>LFO:</w:t>
      </w:r>
    </w:p>
    <w:p w14:paraId="5C5EB7D1" w14:textId="274C49C3" w:rsidR="00C742CD" w:rsidRPr="00C742CD" w:rsidRDefault="003E1FDB">
      <w:r w:rsidRPr="00C742CD">
        <w:t xml:space="preserve">De laagfrequente oscillator (LFO) is een onderdeel van een synthesizer bestaande uit onder meer een generator die een elektrische spanning opwekt met een golfvorm in het laagfrequente, vaak niet hoorbare gebied. Deze spanning kan vervolgens worden gebruikt om een </w:t>
      </w:r>
    </w:p>
    <w:p w14:paraId="2ED46377" w14:textId="7D610C26" w:rsidR="00984EE9" w:rsidRDefault="00984EE9"/>
    <w:p w14:paraId="5546FAC3" w14:textId="18BF9D37" w:rsidR="00C742CD" w:rsidRDefault="00C742CD"/>
    <w:p w14:paraId="1C3098D0" w14:textId="09FF0852" w:rsidR="00C742CD" w:rsidRDefault="00C742CD">
      <w:r>
        <w:rPr>
          <w:noProof/>
        </w:rPr>
        <mc:AlternateContent>
          <mc:Choice Requires="wps">
            <w:drawing>
              <wp:anchor distT="0" distB="0" distL="114300" distR="114300" simplePos="0" relativeHeight="251661312" behindDoc="0" locked="0" layoutInCell="1" allowOverlap="1" wp14:anchorId="06D30B7D" wp14:editId="251C1139">
                <wp:simplePos x="0" y="0"/>
                <wp:positionH relativeFrom="page">
                  <wp:align>right</wp:align>
                </wp:positionH>
                <wp:positionV relativeFrom="paragraph">
                  <wp:posOffset>8527</wp:posOffset>
                </wp:positionV>
                <wp:extent cx="1398814" cy="419100"/>
                <wp:effectExtent l="0" t="0" r="0" b="0"/>
                <wp:wrapNone/>
                <wp:docPr id="484610276" name="Tekstvak 5"/>
                <wp:cNvGraphicFramePr/>
                <a:graphic xmlns:a="http://schemas.openxmlformats.org/drawingml/2006/main">
                  <a:graphicData uri="http://schemas.microsoft.com/office/word/2010/wordprocessingShape">
                    <wps:wsp>
                      <wps:cNvSpPr txBox="1"/>
                      <wps:spPr>
                        <a:xfrm>
                          <a:off x="0" y="0"/>
                          <a:ext cx="1398814"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C376A4" w14:textId="48CAF97F" w:rsidR="00C742CD" w:rsidRPr="00C742CD" w:rsidRDefault="00C742CD">
                            <w:pPr>
                              <w:rPr>
                                <w:b/>
                                <w:bCs/>
                                <w:sz w:val="30"/>
                                <w:szCs w:val="30"/>
                              </w:rPr>
                            </w:pPr>
                            <w:r w:rsidRPr="00C742CD">
                              <w:rPr>
                                <w:b/>
                                <w:bCs/>
                                <w:sz w:val="30"/>
                                <w:szCs w:val="30"/>
                              </w:rPr>
                              <w:t>Ruben Boeve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D30B7D" id="Tekstvak 5" o:spid="_x0000_s1027" type="#_x0000_t202" style="position:absolute;margin-left:58.95pt;margin-top:.65pt;width:110.15pt;height:33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" filled="f" stroked="f">
                <v:textbox>
                  <w:txbxContent>
                    <w:p w14:paraId="32C376A4" w14:textId="48CAF97F" w:rsidR="00C742CD" w:rsidRPr="00C742CD" w:rsidRDefault="00C742CD">
                      <w:pPr>
                        <w:rPr>
                          <w:b/>
                          <w:bCs/>
                          <w:sz w:val="30"/>
                          <w:szCs w:val="30"/>
                        </w:rPr>
                      </w:pPr>
                      <w:r w:rsidRPr="00C742CD">
                        <w:rPr>
                          <w:b/>
                          <w:bCs/>
                          <w:sz w:val="30"/>
                          <w:szCs w:val="30"/>
                        </w:rPr>
                        <w:t>Ruben Boeve</w:t>
                      </w:r>
                    </w:p>
                  </w:txbxContent>
                </v:textbox>
                <w10:wrap anchorx="page"/>
              </v:shape>
            </w:pict>
          </mc:Fallback>
        </mc:AlternateContent>
      </w:r>
    </w:p>
    <w:p w14:paraId="6E936310" w14:textId="77777777" w:rsidR="00C742CD" w:rsidRDefault="00C742CD"/>
    <w:p w14:paraId="1F98ABDC" w14:textId="052F07DC" w:rsidR="009741F1" w:rsidRPr="00C742CD" w:rsidRDefault="004B45CC">
      <w:r>
        <w:rPr>
          <w:noProof/>
        </w:rPr>
        <w:drawing>
          <wp:anchor distT="0" distB="0" distL="114300" distR="114300" simplePos="0" relativeHeight="251692032" behindDoc="0" locked="0" layoutInCell="1" allowOverlap="1" wp14:anchorId="2059C61A" wp14:editId="27A2C6F6">
            <wp:simplePos x="0" y="0"/>
            <wp:positionH relativeFrom="column">
              <wp:posOffset>2058670</wp:posOffset>
            </wp:positionH>
            <wp:positionV relativeFrom="paragraph">
              <wp:posOffset>1546950</wp:posOffset>
            </wp:positionV>
            <wp:extent cx="1415143" cy="750243"/>
            <wp:effectExtent l="0" t="0" r="0" b="0"/>
            <wp:wrapNone/>
            <wp:docPr id="963232207" name="Afbeelding 17" descr="Afbeelding met Lettertype, tekst, logo,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96963" name="Afbeelding 17" descr="Afbeelding met Lettertype, tekst, logo, Graphics&#10;&#10;Automatisch gegenereerde beschrijvi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15143" cy="750243"/>
                    </a:xfrm>
                    <a:prstGeom prst="rect">
                      <a:avLst/>
                    </a:prstGeom>
                  </pic:spPr>
                </pic:pic>
              </a:graphicData>
            </a:graphic>
            <wp14:sizeRelH relativeFrom="margin">
              <wp14:pctWidth>0</wp14:pctWidth>
            </wp14:sizeRelH>
            <wp14:sizeRelV relativeFrom="margin">
              <wp14:pctHeight>0</wp14:pctHeight>
            </wp14:sizeRelV>
          </wp:anchor>
        </w:drawing>
      </w:r>
      <w:r w:rsidR="003E1FDB" w:rsidRPr="00C742CD">
        <w:t>parameter van een geluidssignaal te moduleren. Afhankelijk van hoe de modulatie plaatsvindt kan dit verschillende effecten opleveren. Een aantal bekende toepassingen zijn modulatie van de amplitude (geluidsniveau) van het geluid (tremolo) en modulatie van de frequentie (toonhoogte) van het geluid (vibrato).</w:t>
      </w:r>
    </w:p>
    <w:p w14:paraId="56419109" w14:textId="77777777" w:rsidR="00C742CD" w:rsidRDefault="00C742CD">
      <w:pPr>
        <w:sectPr w:rsidR="00C742CD" w:rsidSect="00C742CD">
          <w:type w:val="continuous"/>
          <w:pgSz w:w="11906" w:h="16838"/>
          <w:pgMar w:top="1417" w:right="1417" w:bottom="1417" w:left="1417" w:header="708" w:footer="708" w:gutter="0"/>
          <w:cols w:num="2" w:space="708"/>
          <w:docGrid w:linePitch="360"/>
        </w:sectPr>
      </w:pPr>
    </w:p>
    <w:p w14:paraId="66231443" w14:textId="79E63C4B" w:rsidR="00521695" w:rsidRPr="00D57553" w:rsidRDefault="00972100">
      <w:pPr>
        <w:rPr>
          <w:b/>
          <w:bCs/>
          <w:noProof/>
          <w:sz w:val="24"/>
          <w:szCs w:val="24"/>
        </w:rPr>
      </w:pPr>
      <w:r>
        <w:rPr>
          <w:noProof/>
        </w:rPr>
        <w:lastRenderedPageBreak/>
        <w:drawing>
          <wp:anchor distT="0" distB="0" distL="114300" distR="114300" simplePos="0" relativeHeight="251663360" behindDoc="1" locked="0" layoutInCell="1" allowOverlap="1" wp14:anchorId="3640C35E" wp14:editId="4E427E90">
            <wp:simplePos x="0" y="0"/>
            <wp:positionH relativeFrom="column">
              <wp:posOffset>3498850</wp:posOffset>
            </wp:positionH>
            <wp:positionV relativeFrom="paragraph">
              <wp:posOffset>300990</wp:posOffset>
            </wp:positionV>
            <wp:extent cx="2782570" cy="2243455"/>
            <wp:effectExtent l="0" t="0" r="0" b="4445"/>
            <wp:wrapSquare wrapText="bothSides"/>
            <wp:docPr id="358964562" name="Afbeelding 9" descr="Afbeelding met tekst, diagram, lijn,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64562" name="Afbeelding 9" descr="Afbeelding met tekst, diagram, lijn, schermopname&#10;&#10;Automatisch gegenereerde beschrijving"/>
                    <pic:cNvPicPr/>
                  </pic:nvPicPr>
                  <pic:blipFill rotWithShape="1">
                    <a:blip r:embed="rId16">
                      <a:extLst>
                        <a:ext uri="{28A0092B-C50C-407E-A947-70E740481C1C}">
                          <a14:useLocalDpi xmlns:a14="http://schemas.microsoft.com/office/drawing/2010/main" val="0"/>
                        </a:ext>
                      </a:extLst>
                    </a:blip>
                    <a:srcRect l="25232" t="9409" r="24952" b="17993"/>
                    <a:stretch/>
                  </pic:blipFill>
                  <pic:spPr bwMode="auto">
                    <a:xfrm>
                      <a:off x="0" y="0"/>
                      <a:ext cx="2782570" cy="2243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57553" w:rsidRPr="00D57553">
        <w:rPr>
          <w:b/>
          <w:bCs/>
          <w:noProof/>
          <w:sz w:val="24"/>
          <w:szCs w:val="24"/>
        </w:rPr>
        <w:t>Het hart van de schakeling</w:t>
      </w:r>
    </w:p>
    <w:p w14:paraId="43E29D80" w14:textId="451D2A4B" w:rsidR="00805BC6" w:rsidRDefault="00230D53">
      <w:r>
        <w:rPr>
          <w:noProof/>
        </w:rPr>
        <mc:AlternateContent>
          <mc:Choice Requires="wps">
            <w:drawing>
              <wp:anchor distT="0" distB="0" distL="114300" distR="114300" simplePos="0" relativeHeight="251693056" behindDoc="0" locked="0" layoutInCell="1" allowOverlap="1" wp14:anchorId="5659782A" wp14:editId="733598BE">
                <wp:simplePos x="0" y="0"/>
                <wp:positionH relativeFrom="column">
                  <wp:posOffset>3780944</wp:posOffset>
                </wp:positionH>
                <wp:positionV relativeFrom="paragraph">
                  <wp:posOffset>2168869</wp:posOffset>
                </wp:positionV>
                <wp:extent cx="1601436" cy="174608"/>
                <wp:effectExtent l="0" t="0" r="0" b="0"/>
                <wp:wrapNone/>
                <wp:docPr id="1011686118" name="Tekstvak 18"/>
                <wp:cNvGraphicFramePr/>
                <a:graphic xmlns:a="http://schemas.openxmlformats.org/drawingml/2006/main">
                  <a:graphicData uri="http://schemas.microsoft.com/office/word/2010/wordprocessingShape">
                    <wps:wsp>
                      <wps:cNvSpPr txBox="1"/>
                      <wps:spPr>
                        <a:xfrm>
                          <a:off x="0" y="0"/>
                          <a:ext cx="1601436" cy="1746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7E7F2F" w14:textId="002C851A" w:rsidR="00230D53" w:rsidRPr="006B5BC1" w:rsidRDefault="00230D53">
                            <w:pPr>
                              <w:rPr>
                                <w:sz w:val="12"/>
                                <w:szCs w:val="12"/>
                              </w:rPr>
                            </w:pPr>
                            <w:r w:rsidRPr="006B5BC1">
                              <w:rPr>
                                <w:sz w:val="12"/>
                                <w:szCs w:val="12"/>
                              </w:rPr>
                              <w:t>Afbeelding 1: Op-Amp relaxation circuit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9782A" id="Tekstvak 18" o:spid="_x0000_s1028" type="#_x0000_t202" style="position:absolute;margin-left:297.7pt;margin-top:170.8pt;width:126.1pt;height:13.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" filled="f" stroked="f">
                <v:textbox>
                  <w:txbxContent>
                    <w:p w14:paraId="6A7E7F2F" w14:textId="002C851A" w:rsidR="00230D53" w:rsidRPr="006B5BC1" w:rsidRDefault="00230D53">
                      <w:pPr>
                        <w:rPr>
                          <w:sz w:val="12"/>
                          <w:szCs w:val="12"/>
                        </w:rPr>
                      </w:pPr>
                      <w:r w:rsidRPr="006B5BC1">
                        <w:rPr>
                          <w:sz w:val="12"/>
                          <w:szCs w:val="12"/>
                        </w:rPr>
                        <w:t>Afbeelding 1: Op-Amp relaxation circuit</w:t>
                      </w:r>
                    </w:p>
                  </w:txbxContent>
                </v:textbox>
              </v:shape>
            </w:pict>
          </mc:Fallback>
        </mc:AlternateContent>
      </w:r>
      <w:r w:rsidR="00960565">
        <w:rPr>
          <w:noProof/>
        </w:rPr>
        <mc:AlternateContent>
          <mc:Choice Requires="wps">
            <w:drawing>
              <wp:anchor distT="0" distB="0" distL="114300" distR="114300" simplePos="0" relativeHeight="251666432" behindDoc="0" locked="0" layoutInCell="1" allowOverlap="1" wp14:anchorId="3FD89BE5" wp14:editId="114646D8">
                <wp:simplePos x="0" y="0"/>
                <wp:positionH relativeFrom="column">
                  <wp:posOffset>4047762</wp:posOffset>
                </wp:positionH>
                <wp:positionV relativeFrom="paragraph">
                  <wp:posOffset>2055676</wp:posOffset>
                </wp:positionV>
                <wp:extent cx="272143" cy="255814"/>
                <wp:effectExtent l="0" t="0" r="0" b="0"/>
                <wp:wrapSquare wrapText="bothSides"/>
                <wp:docPr id="1149567335" name="Tekstvak 10"/>
                <wp:cNvGraphicFramePr/>
                <a:graphic xmlns:a="http://schemas.openxmlformats.org/drawingml/2006/main">
                  <a:graphicData uri="http://schemas.microsoft.com/office/word/2010/wordprocessingShape">
                    <wps:wsp>
                      <wps:cNvSpPr txBox="1"/>
                      <wps:spPr>
                        <a:xfrm>
                          <a:off x="0" y="0"/>
                          <a:ext cx="272143" cy="25581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4B6F0A" w14:textId="3FF9CBC7" w:rsidR="00AD1753" w:rsidRPr="00AD1753" w:rsidRDefault="00AD1753" w:rsidP="00AD1753">
                            <w:pPr>
                              <w:rPr>
                                <w:b/>
                                <w:bCs/>
                              </w:rPr>
                            </w:pPr>
                            <w:r>
                              <w:rPr>
                                <w:b/>
                                <w:bCs/>
                              </w:rPr>
                              <w:t>3</w:t>
                            </w:r>
                            <w:r w:rsidRPr="00AD1753">
                              <w:rPr>
                                <w:b/>
                                <w:bCs/>
                                <w:noProof/>
                              </w:rPr>
                              <w:drawing>
                                <wp:inline distT="0" distB="0" distL="0" distR="0" wp14:anchorId="22CCAC6C" wp14:editId="1B9C9FC1">
                                  <wp:extent cx="88900" cy="83820"/>
                                  <wp:effectExtent l="0" t="0" r="6350" b="0"/>
                                  <wp:docPr id="19913181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900" cy="83820"/>
                                          </a:xfrm>
                                          <a:prstGeom prst="rect">
                                            <a:avLst/>
                                          </a:prstGeom>
                                          <a:noFill/>
                                          <a:ln>
                                            <a:noFill/>
                                          </a:ln>
                                        </pic:spPr>
                                      </pic:pic>
                                    </a:graphicData>
                                  </a:graphic>
                                </wp:inline>
                              </w:drawing>
                            </w:r>
                            <w:r w:rsidRPr="00AD1753">
                              <w:rPr>
                                <w:b/>
                                <w:bCs/>
                                <w:noProof/>
                              </w:rPr>
                              <w:drawing>
                                <wp:inline distT="0" distB="0" distL="0" distR="0" wp14:anchorId="1BF0710C" wp14:editId="5AAE1468">
                                  <wp:extent cx="88900" cy="83820"/>
                                  <wp:effectExtent l="0" t="0" r="6350" b="0"/>
                                  <wp:docPr id="205601240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900" cy="838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89BE5" id="Tekstvak 10" o:spid="_x0000_s1029" type="#_x0000_t202" style="position:absolute;margin-left:318.7pt;margin-top:161.85pt;width:21.45pt;height:20.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" filled="f" stroked="f">
                <v:textbox>
                  <w:txbxContent>
                    <w:p w14:paraId="694B6F0A" w14:textId="3FF9CBC7" w:rsidR="00AD1753" w:rsidRPr="00AD1753" w:rsidRDefault="00AD1753" w:rsidP="00AD1753">
                      <w:pPr>
                        <w:rPr>
                          <w:b/>
                          <w:bCs/>
                        </w:rPr>
                      </w:pPr>
                      <w:r>
                        <w:rPr>
                          <w:b/>
                          <w:bCs/>
                        </w:rPr>
                        <w:t>3</w:t>
                      </w:r>
                      <w:r w:rsidRPr="00AD1753">
                        <w:rPr>
                          <w:b/>
                          <w:bCs/>
                          <w:noProof/>
                        </w:rPr>
                        <w:drawing>
                          <wp:inline distT="0" distB="0" distL="0" distR="0" wp14:anchorId="22CCAC6C" wp14:editId="1B9C9FC1">
                            <wp:extent cx="88900" cy="83820"/>
                            <wp:effectExtent l="0" t="0" r="6350" b="0"/>
                            <wp:docPr id="19913181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900" cy="83820"/>
                                    </a:xfrm>
                                    <a:prstGeom prst="rect">
                                      <a:avLst/>
                                    </a:prstGeom>
                                    <a:noFill/>
                                    <a:ln>
                                      <a:noFill/>
                                    </a:ln>
                                  </pic:spPr>
                                </pic:pic>
                              </a:graphicData>
                            </a:graphic>
                          </wp:inline>
                        </w:drawing>
                      </w:r>
                      <w:r w:rsidRPr="00AD1753">
                        <w:rPr>
                          <w:b/>
                          <w:bCs/>
                          <w:noProof/>
                        </w:rPr>
                        <w:drawing>
                          <wp:inline distT="0" distB="0" distL="0" distR="0" wp14:anchorId="1BF0710C" wp14:editId="5AAE1468">
                            <wp:extent cx="88900" cy="83820"/>
                            <wp:effectExtent l="0" t="0" r="6350" b="0"/>
                            <wp:docPr id="205601240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900" cy="83820"/>
                                    </a:xfrm>
                                    <a:prstGeom prst="rect">
                                      <a:avLst/>
                                    </a:prstGeom>
                                    <a:noFill/>
                                    <a:ln>
                                      <a:noFill/>
                                    </a:ln>
                                  </pic:spPr>
                                </pic:pic>
                              </a:graphicData>
                            </a:graphic>
                          </wp:inline>
                        </w:drawing>
                      </w:r>
                    </w:p>
                  </w:txbxContent>
                </v:textbox>
                <w10:wrap type="square"/>
              </v:shape>
            </w:pict>
          </mc:Fallback>
        </mc:AlternateContent>
      </w:r>
      <w:r w:rsidR="00960565">
        <w:rPr>
          <w:noProof/>
        </w:rPr>
        <mc:AlternateContent>
          <mc:Choice Requires="wps">
            <w:drawing>
              <wp:anchor distT="0" distB="0" distL="114300" distR="114300" simplePos="0" relativeHeight="251664384" behindDoc="0" locked="0" layoutInCell="1" allowOverlap="1" wp14:anchorId="4F42F408" wp14:editId="6D3C79F4">
                <wp:simplePos x="0" y="0"/>
                <wp:positionH relativeFrom="column">
                  <wp:posOffset>5092700</wp:posOffset>
                </wp:positionH>
                <wp:positionV relativeFrom="paragraph">
                  <wp:posOffset>2055495</wp:posOffset>
                </wp:positionV>
                <wp:extent cx="271780" cy="288290"/>
                <wp:effectExtent l="0" t="0" r="0" b="0"/>
                <wp:wrapSquare wrapText="bothSides"/>
                <wp:docPr id="361364380" name="Tekstvak 10"/>
                <wp:cNvGraphicFramePr/>
                <a:graphic xmlns:a="http://schemas.openxmlformats.org/drawingml/2006/main">
                  <a:graphicData uri="http://schemas.microsoft.com/office/word/2010/wordprocessingShape">
                    <wps:wsp>
                      <wps:cNvSpPr txBox="1"/>
                      <wps:spPr>
                        <a:xfrm>
                          <a:off x="0" y="0"/>
                          <a:ext cx="271780" cy="2882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D6A174" w14:textId="4B8583B6" w:rsidR="00AD1753" w:rsidRPr="00AD1753" w:rsidRDefault="00AD1753">
                            <w:pPr>
                              <w:rPr>
                                <w:b/>
                                <w:bCs/>
                              </w:rPr>
                            </w:pPr>
                            <w:r w:rsidRPr="00AD1753">
                              <w:rPr>
                                <w:b/>
                                <w:bC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2F408" id="_x0000_s1030" type="#_x0000_t202" style="position:absolute;margin-left:401pt;margin-top:161.85pt;width:21.4pt;height:2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" filled="f" stroked="f">
                <v:textbox>
                  <w:txbxContent>
                    <w:p w14:paraId="13D6A174" w14:textId="4B8583B6" w:rsidR="00AD1753" w:rsidRPr="00AD1753" w:rsidRDefault="00AD1753">
                      <w:pPr>
                        <w:rPr>
                          <w:b/>
                          <w:bCs/>
                        </w:rPr>
                      </w:pPr>
                      <w:r w:rsidRPr="00AD1753">
                        <w:rPr>
                          <w:b/>
                          <w:bCs/>
                        </w:rPr>
                        <w:t>2</w:t>
                      </w:r>
                    </w:p>
                  </w:txbxContent>
                </v:textbox>
                <w10:wrap type="square"/>
              </v:shape>
            </w:pict>
          </mc:Fallback>
        </mc:AlternateContent>
      </w:r>
      <w:r w:rsidR="00AD1753">
        <w:rPr>
          <w:noProof/>
        </w:rPr>
        <mc:AlternateContent>
          <mc:Choice Requires="wps">
            <w:drawing>
              <wp:anchor distT="0" distB="0" distL="114300" distR="114300" simplePos="0" relativeHeight="251668480" behindDoc="0" locked="0" layoutInCell="1" allowOverlap="1" wp14:anchorId="57000D64" wp14:editId="0814CD82">
                <wp:simplePos x="0" y="0"/>
                <wp:positionH relativeFrom="column">
                  <wp:posOffset>5092700</wp:posOffset>
                </wp:positionH>
                <wp:positionV relativeFrom="paragraph">
                  <wp:posOffset>68580</wp:posOffset>
                </wp:positionV>
                <wp:extent cx="271780" cy="255270"/>
                <wp:effectExtent l="0" t="0" r="0" b="0"/>
                <wp:wrapSquare wrapText="bothSides"/>
                <wp:docPr id="1432022818" name="Tekstvak 10"/>
                <wp:cNvGraphicFramePr/>
                <a:graphic xmlns:a="http://schemas.openxmlformats.org/drawingml/2006/main">
                  <a:graphicData uri="http://schemas.microsoft.com/office/word/2010/wordprocessingShape">
                    <wps:wsp>
                      <wps:cNvSpPr txBox="1"/>
                      <wps:spPr>
                        <a:xfrm>
                          <a:off x="0" y="0"/>
                          <a:ext cx="271780" cy="2552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2A8625" w14:textId="511361D6" w:rsidR="00AD1753" w:rsidRPr="00AD1753" w:rsidRDefault="00AD1753" w:rsidP="00AD1753">
                            <w:pPr>
                              <w:rPr>
                                <w:b/>
                                <w:bCs/>
                              </w:rPr>
                            </w:pPr>
                            <w:r>
                              <w:rPr>
                                <w:b/>
                                <w:bCs/>
                              </w:rPr>
                              <w:t>1</w:t>
                            </w:r>
                            <w:r w:rsidRPr="00AD1753">
                              <w:rPr>
                                <w:b/>
                                <w:bCs/>
                                <w:noProof/>
                              </w:rPr>
                              <w:drawing>
                                <wp:inline distT="0" distB="0" distL="0" distR="0" wp14:anchorId="10FBFB04" wp14:editId="2DD97EDA">
                                  <wp:extent cx="88900" cy="83820"/>
                                  <wp:effectExtent l="0" t="0" r="6350" b="0"/>
                                  <wp:docPr id="205713776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900" cy="83820"/>
                                          </a:xfrm>
                                          <a:prstGeom prst="rect">
                                            <a:avLst/>
                                          </a:prstGeom>
                                          <a:noFill/>
                                          <a:ln>
                                            <a:noFill/>
                                          </a:ln>
                                        </pic:spPr>
                                      </pic:pic>
                                    </a:graphicData>
                                  </a:graphic>
                                </wp:inline>
                              </w:drawing>
                            </w:r>
                            <w:r w:rsidRPr="00AD1753">
                              <w:rPr>
                                <w:b/>
                                <w:bCs/>
                                <w:noProof/>
                              </w:rPr>
                              <w:drawing>
                                <wp:inline distT="0" distB="0" distL="0" distR="0" wp14:anchorId="0BE44618" wp14:editId="4F61B27A">
                                  <wp:extent cx="88900" cy="83820"/>
                                  <wp:effectExtent l="0" t="0" r="6350" b="0"/>
                                  <wp:docPr id="1391727431"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900" cy="838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00D64" id="_x0000_s1031" type="#_x0000_t202" style="position:absolute;margin-left:401pt;margin-top:5.4pt;width:21.4pt;height:20.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" filled="f" stroked="f">
                <v:textbox>
                  <w:txbxContent>
                    <w:p w14:paraId="2F2A8625" w14:textId="511361D6" w:rsidR="00AD1753" w:rsidRPr="00AD1753" w:rsidRDefault="00AD1753" w:rsidP="00AD1753">
                      <w:pPr>
                        <w:rPr>
                          <w:b/>
                          <w:bCs/>
                        </w:rPr>
                      </w:pPr>
                      <w:r>
                        <w:rPr>
                          <w:b/>
                          <w:bCs/>
                        </w:rPr>
                        <w:t>1</w:t>
                      </w:r>
                      <w:r w:rsidRPr="00AD1753">
                        <w:rPr>
                          <w:b/>
                          <w:bCs/>
                          <w:noProof/>
                        </w:rPr>
                        <w:drawing>
                          <wp:inline distT="0" distB="0" distL="0" distR="0" wp14:anchorId="10FBFB04" wp14:editId="2DD97EDA">
                            <wp:extent cx="88900" cy="83820"/>
                            <wp:effectExtent l="0" t="0" r="6350" b="0"/>
                            <wp:docPr id="205713776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900" cy="83820"/>
                                    </a:xfrm>
                                    <a:prstGeom prst="rect">
                                      <a:avLst/>
                                    </a:prstGeom>
                                    <a:noFill/>
                                    <a:ln>
                                      <a:noFill/>
                                    </a:ln>
                                  </pic:spPr>
                                </pic:pic>
                              </a:graphicData>
                            </a:graphic>
                          </wp:inline>
                        </w:drawing>
                      </w:r>
                      <w:r w:rsidRPr="00AD1753">
                        <w:rPr>
                          <w:b/>
                          <w:bCs/>
                          <w:noProof/>
                        </w:rPr>
                        <w:drawing>
                          <wp:inline distT="0" distB="0" distL="0" distR="0" wp14:anchorId="0BE44618" wp14:editId="4F61B27A">
                            <wp:extent cx="88900" cy="83820"/>
                            <wp:effectExtent l="0" t="0" r="6350" b="0"/>
                            <wp:docPr id="1391727431"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900" cy="83820"/>
                                    </a:xfrm>
                                    <a:prstGeom prst="rect">
                                      <a:avLst/>
                                    </a:prstGeom>
                                    <a:noFill/>
                                    <a:ln>
                                      <a:noFill/>
                                    </a:ln>
                                  </pic:spPr>
                                </pic:pic>
                              </a:graphicData>
                            </a:graphic>
                          </wp:inline>
                        </w:drawing>
                      </w:r>
                    </w:p>
                  </w:txbxContent>
                </v:textbox>
                <w10:wrap type="square"/>
              </v:shape>
            </w:pict>
          </mc:Fallback>
        </mc:AlternateContent>
      </w:r>
      <w:r w:rsidR="00984EE9">
        <w:rPr>
          <w:noProof/>
        </w:rPr>
        <w:t xml:space="preserve">De LFO is </w:t>
      </w:r>
      <w:r w:rsidR="007F34D1">
        <w:rPr>
          <w:noProof/>
        </w:rPr>
        <w:t xml:space="preserve">ontworpen </w:t>
      </w:r>
      <w:r w:rsidR="000E7B38">
        <w:rPr>
          <w:noProof/>
        </w:rPr>
        <w:t xml:space="preserve">om de opamp relaxation circuit heen. Het opamp relaxation circuit (zie afbeelding </w:t>
      </w:r>
      <w:r>
        <w:rPr>
          <w:noProof/>
        </w:rPr>
        <w:t>1</w:t>
      </w:r>
      <w:r w:rsidR="000E7B38">
        <w:rPr>
          <w:noProof/>
        </w:rPr>
        <w:t>)</w:t>
      </w:r>
      <w:r w:rsidR="00CD3AB4">
        <w:rPr>
          <w:noProof/>
        </w:rPr>
        <w:t xml:space="preserve"> werkt doordat de condensator met een bepaalde snelheid</w:t>
      </w:r>
      <w:r w:rsidR="000A37FA">
        <w:rPr>
          <w:noProof/>
        </w:rPr>
        <w:t xml:space="preserve"> oplaad en weer leegloopt</w:t>
      </w:r>
      <w:r w:rsidR="00B461A1">
        <w:rPr>
          <w:noProof/>
        </w:rPr>
        <w:t xml:space="preserve">. </w:t>
      </w:r>
      <w:r w:rsidR="000A37FA">
        <w:rPr>
          <w:noProof/>
        </w:rPr>
        <w:t xml:space="preserve">De opamp </w:t>
      </w:r>
      <w:r w:rsidR="002D1FAD">
        <w:rPr>
          <w:noProof/>
        </w:rPr>
        <w:t>springt elke keer tegen de Vcc en de -Vcc aan</w:t>
      </w:r>
      <w:r w:rsidR="005070D5">
        <w:rPr>
          <w:noProof/>
        </w:rPr>
        <w:t xml:space="preserve">. </w:t>
      </w:r>
      <w:r w:rsidR="00F03B89">
        <w:rPr>
          <w:noProof/>
        </w:rPr>
        <w:t xml:space="preserve">omdat de opamp niet perfect is zal de golf echter nooit precies Vcc en -Vcc bereiken. </w:t>
      </w:r>
      <w:r w:rsidR="00F5099B">
        <w:rPr>
          <w:noProof/>
        </w:rPr>
        <w:t>Voor dit project is dat niet heel erg omdat we niet werken met super precieze golven, maar toch is het belangrijk om dit in het achterhoofd te houden bij het gebruiken van dit circuit</w:t>
      </w:r>
      <w:r w:rsidR="002D1FAD">
        <w:rPr>
          <w:noProof/>
        </w:rPr>
        <w:t>.</w:t>
      </w:r>
      <w:r w:rsidR="004169F1">
        <w:rPr>
          <w:noProof/>
        </w:rPr>
        <w:t xml:space="preserve"> Voor dit project zal een standaard </w:t>
      </w:r>
      <w:r w:rsidR="00F12295">
        <w:rPr>
          <w:noProof/>
        </w:rPr>
        <w:t>LM</w:t>
      </w:r>
      <w:r w:rsidR="004169F1">
        <w:rPr>
          <w:noProof/>
        </w:rPr>
        <w:t>324</w:t>
      </w:r>
      <w:r w:rsidR="00F12295">
        <w:rPr>
          <w:noProof/>
        </w:rPr>
        <w:t xml:space="preserve"> geschikt werken.</w:t>
      </w:r>
      <w:r w:rsidR="002D1FAD">
        <w:rPr>
          <w:noProof/>
        </w:rPr>
        <w:t xml:space="preserve"> </w:t>
      </w:r>
      <w:r w:rsidR="001762E4">
        <w:rPr>
          <w:noProof/>
        </w:rPr>
        <w:t xml:space="preserve">De snelheid van het laden en ontladen van de condensator wordt geregeld door de weerstand R1. </w:t>
      </w:r>
      <w:r w:rsidR="00B5541C">
        <w:rPr>
          <w:noProof/>
        </w:rPr>
        <w:t>Door hier een variable weerstand neer te zetten (bijvoorbeeld een potmeter)</w:t>
      </w:r>
      <w:r w:rsidR="00F503A4">
        <w:rPr>
          <w:noProof/>
        </w:rPr>
        <w:t xml:space="preserve"> kunnen we de frequentie van de golfen veranderen</w:t>
      </w:r>
      <w:r w:rsidR="003A45A7">
        <w:rPr>
          <w:noProof/>
        </w:rPr>
        <w:t>. De frequentie wordt bepaald door de formule in onderstaande afbeelding</w:t>
      </w:r>
      <w:r w:rsidR="002D1FAD">
        <w:rPr>
          <w:noProof/>
        </w:rPr>
        <w:t xml:space="preserve">. </w:t>
      </w:r>
      <w:r w:rsidR="00663869">
        <w:rPr>
          <w:noProof/>
        </w:rPr>
        <w:t xml:space="preserve">Aan de Vout ontstaat een blokgolf en aan de V- ontstaat een soort driehoeksgolf. </w:t>
      </w:r>
      <w:r w:rsidR="00AD1753">
        <w:rPr>
          <w:noProof/>
        </w:rPr>
        <w:t xml:space="preserve">Uit testen bleek dat door </w:t>
      </w:r>
      <w:r w:rsidR="00B678D8">
        <w:rPr>
          <w:noProof/>
        </w:rPr>
        <w:t>een grotere waarde voor R2 als R3 te kieze</w:t>
      </w:r>
      <w:r w:rsidR="00F8255F">
        <w:rPr>
          <w:noProof/>
        </w:rPr>
        <w:t xml:space="preserve">n de spanning over de condensator lager </w:t>
      </w:r>
      <w:r w:rsidR="00960565">
        <w:rPr>
          <w:noProof/>
        </w:rPr>
        <w:t xml:space="preserve">wordt en daardoor de driehoek steeds scherper wordt. </w:t>
      </w:r>
      <w:r w:rsidR="00C5355C">
        <w:t xml:space="preserve">Dit Circuit </w:t>
      </w:r>
      <w:r w:rsidR="00BD32D6">
        <w:t xml:space="preserve">biedt hierdoor al een blokgolf en een </w:t>
      </w:r>
      <w:r w:rsidR="00B461A1">
        <w:t>driehoek golf</w:t>
      </w:r>
      <w:r w:rsidR="00BD32D6">
        <w:t>. Voor het maken van een sinus hoeven we alleen nog maar de driehoek</w:t>
      </w:r>
      <w:r w:rsidR="00137217">
        <w:t xml:space="preserve"> af te ronden. Dit kunnen we doen door</w:t>
      </w:r>
      <w:r w:rsidR="0073500B">
        <w:t xml:space="preserve"> </w:t>
      </w:r>
      <w:r w:rsidR="00137217">
        <w:t>een spanningsdeler met 2 diodes.</w:t>
      </w:r>
      <w:r w:rsidR="00C5355C">
        <w:t xml:space="preserve">  </w:t>
      </w:r>
    </w:p>
    <w:p w14:paraId="512D6F6B" w14:textId="02E9EBA4" w:rsidR="00845784" w:rsidRDefault="006B5BC1">
      <w:r>
        <w:rPr>
          <w:noProof/>
        </w:rPr>
        <w:drawing>
          <wp:anchor distT="0" distB="0" distL="114300" distR="114300" simplePos="0" relativeHeight="251669504" behindDoc="1" locked="0" layoutInCell="1" allowOverlap="1" wp14:anchorId="2DDE84F6" wp14:editId="475C9EEB">
            <wp:simplePos x="0" y="0"/>
            <wp:positionH relativeFrom="margin">
              <wp:align>left</wp:align>
            </wp:positionH>
            <wp:positionV relativeFrom="paragraph">
              <wp:posOffset>6985</wp:posOffset>
            </wp:positionV>
            <wp:extent cx="2715895" cy="1111885"/>
            <wp:effectExtent l="0" t="0" r="8255" b="0"/>
            <wp:wrapSquare wrapText="bothSides"/>
            <wp:docPr id="1461562779" name="Afbeelding 13" descr="Afbeelding met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62779" name="Afbeelding 13" descr="Afbeelding met schermopname&#10;&#10;Automatisch gegenereerde beschrijving"/>
                    <pic:cNvPicPr/>
                  </pic:nvPicPr>
                  <pic:blipFill>
                    <a:blip r:embed="rId19">
                      <a:extLst>
                        <a:ext uri="{28A0092B-C50C-407E-A947-70E740481C1C}">
                          <a14:useLocalDpi xmlns:a14="http://schemas.microsoft.com/office/drawing/2010/main" val="0"/>
                        </a:ext>
                      </a:extLst>
                    </a:blip>
                    <a:stretch>
                      <a:fillRect/>
                    </a:stretch>
                  </pic:blipFill>
                  <pic:spPr>
                    <a:xfrm>
                      <a:off x="0" y="0"/>
                      <a:ext cx="2717612" cy="1112811"/>
                    </a:xfrm>
                    <a:prstGeom prst="rect">
                      <a:avLst/>
                    </a:prstGeom>
                  </pic:spPr>
                </pic:pic>
              </a:graphicData>
            </a:graphic>
            <wp14:sizeRelH relativeFrom="margin">
              <wp14:pctWidth>0</wp14:pctWidth>
            </wp14:sizeRelH>
            <wp14:sizeRelV relativeFrom="margin">
              <wp14:pctHeight>0</wp14:pctHeight>
            </wp14:sizeRelV>
          </wp:anchor>
        </w:drawing>
      </w:r>
      <w:r w:rsidR="00972100" w:rsidRPr="0073500B">
        <w:rPr>
          <w:noProof/>
        </w:rPr>
        <w:drawing>
          <wp:anchor distT="0" distB="0" distL="114300" distR="114300" simplePos="0" relativeHeight="251671552" behindDoc="0" locked="0" layoutInCell="1" allowOverlap="1" wp14:anchorId="5938E0FC" wp14:editId="4DBFC489">
            <wp:simplePos x="0" y="0"/>
            <wp:positionH relativeFrom="column">
              <wp:posOffset>2790190</wp:posOffset>
            </wp:positionH>
            <wp:positionV relativeFrom="paragraph">
              <wp:posOffset>6985</wp:posOffset>
            </wp:positionV>
            <wp:extent cx="2563495" cy="1122680"/>
            <wp:effectExtent l="0" t="0" r="8255" b="1270"/>
            <wp:wrapSquare wrapText="bothSides"/>
            <wp:docPr id="1465539191" name="Afbeelding 1" descr="Afbeelding met tekst, schermopname, Lettertype, wi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39191" name="Afbeelding 1" descr="Afbeelding met tekst, schermopname, Lettertype, wit&#10;&#10;Automatisch gegenereerde beschrijving"/>
                    <pic:cNvPicPr/>
                  </pic:nvPicPr>
                  <pic:blipFill rotWithShape="1">
                    <a:blip r:embed="rId20" cstate="print">
                      <a:extLst>
                        <a:ext uri="{28A0092B-C50C-407E-A947-70E740481C1C}">
                          <a14:useLocalDpi xmlns:a14="http://schemas.microsoft.com/office/drawing/2010/main" val="0"/>
                        </a:ext>
                      </a:extLst>
                    </a:blip>
                    <a:srcRect r="63913"/>
                    <a:stretch/>
                  </pic:blipFill>
                  <pic:spPr bwMode="auto">
                    <a:xfrm>
                      <a:off x="0" y="0"/>
                      <a:ext cx="2563495" cy="1122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ED7DC0" w14:textId="77777777" w:rsidR="00805BC6" w:rsidRDefault="00805BC6">
      <w:pPr>
        <w:rPr>
          <w:b/>
          <w:bCs/>
          <w:sz w:val="24"/>
          <w:szCs w:val="24"/>
        </w:rPr>
      </w:pPr>
    </w:p>
    <w:p w14:paraId="5A65E87E" w14:textId="63A824D8" w:rsidR="00805BC6" w:rsidRDefault="00805BC6">
      <w:pPr>
        <w:rPr>
          <w:b/>
          <w:bCs/>
          <w:sz w:val="24"/>
          <w:szCs w:val="24"/>
        </w:rPr>
      </w:pPr>
    </w:p>
    <w:p w14:paraId="7D224863" w14:textId="38475034" w:rsidR="00805BC6" w:rsidRDefault="006B5BC1">
      <w:pPr>
        <w:rPr>
          <w:b/>
          <w:bCs/>
          <w:sz w:val="24"/>
          <w:szCs w:val="24"/>
        </w:rPr>
      </w:pPr>
      <w:r>
        <w:rPr>
          <w:noProof/>
        </w:rPr>
        <mc:AlternateContent>
          <mc:Choice Requires="wps">
            <w:drawing>
              <wp:anchor distT="0" distB="0" distL="114300" distR="114300" simplePos="0" relativeHeight="251695104" behindDoc="0" locked="0" layoutInCell="1" allowOverlap="1" wp14:anchorId="52199B82" wp14:editId="57C44D1F">
                <wp:simplePos x="0" y="0"/>
                <wp:positionH relativeFrom="margin">
                  <wp:posOffset>-77522</wp:posOffset>
                </wp:positionH>
                <wp:positionV relativeFrom="paragraph">
                  <wp:posOffset>128819</wp:posOffset>
                </wp:positionV>
                <wp:extent cx="2585033" cy="261964"/>
                <wp:effectExtent l="0" t="0" r="0" b="5080"/>
                <wp:wrapNone/>
                <wp:docPr id="497880535" name="Tekstvak 18"/>
                <wp:cNvGraphicFramePr/>
                <a:graphic xmlns:a="http://schemas.openxmlformats.org/drawingml/2006/main">
                  <a:graphicData uri="http://schemas.microsoft.com/office/word/2010/wordprocessingShape">
                    <wps:wsp>
                      <wps:cNvSpPr txBox="1"/>
                      <wps:spPr>
                        <a:xfrm>
                          <a:off x="0" y="0"/>
                          <a:ext cx="2585033" cy="26196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B04A6B" w14:textId="785E7885" w:rsidR="006B5BC1" w:rsidRPr="006B5BC1" w:rsidRDefault="006B5BC1" w:rsidP="006B5BC1">
                            <w:pPr>
                              <w:rPr>
                                <w:sz w:val="12"/>
                                <w:szCs w:val="12"/>
                              </w:rPr>
                            </w:pPr>
                            <w:r w:rsidRPr="006B5BC1">
                              <w:rPr>
                                <w:sz w:val="12"/>
                                <w:szCs w:val="12"/>
                              </w:rPr>
                              <w:t>Afbeelding 2: Op-Amp relaxation circuit outputs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99B82" id="_x0000_s1032" type="#_x0000_t202" style="position:absolute;margin-left:-6.1pt;margin-top:10.15pt;width:203.55pt;height:20.6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" filled="f" stroked="f">
                <v:textbox>
                  <w:txbxContent>
                    <w:p w14:paraId="29B04A6B" w14:textId="785E7885" w:rsidR="006B5BC1" w:rsidRPr="006B5BC1" w:rsidRDefault="006B5BC1" w:rsidP="006B5BC1">
                      <w:pPr>
                        <w:rPr>
                          <w:sz w:val="12"/>
                          <w:szCs w:val="12"/>
                        </w:rPr>
                      </w:pPr>
                      <w:r w:rsidRPr="006B5BC1">
                        <w:rPr>
                          <w:sz w:val="12"/>
                          <w:szCs w:val="12"/>
                        </w:rPr>
                        <w:t>Afbeelding 2: Op-Amp relaxation circuit outputs</w:t>
                      </w:r>
                    </w:p>
                  </w:txbxContent>
                </v:textbox>
                <w10:wrap anchorx="margin"/>
              </v:shape>
            </w:pict>
          </mc:Fallback>
        </mc:AlternateContent>
      </w:r>
      <w:r>
        <w:rPr>
          <w:noProof/>
        </w:rPr>
        <mc:AlternateContent>
          <mc:Choice Requires="wps">
            <w:drawing>
              <wp:anchor distT="0" distB="0" distL="114300" distR="114300" simplePos="0" relativeHeight="251697152" behindDoc="0" locked="0" layoutInCell="1" allowOverlap="1" wp14:anchorId="407B68E9" wp14:editId="44726791">
                <wp:simplePos x="0" y="0"/>
                <wp:positionH relativeFrom="margin">
                  <wp:posOffset>2742770</wp:posOffset>
                </wp:positionH>
                <wp:positionV relativeFrom="paragraph">
                  <wp:posOffset>174625</wp:posOffset>
                </wp:positionV>
                <wp:extent cx="3113903" cy="261964"/>
                <wp:effectExtent l="0" t="0" r="0" b="5080"/>
                <wp:wrapNone/>
                <wp:docPr id="1516681805" name="Tekstvak 18"/>
                <wp:cNvGraphicFramePr/>
                <a:graphic xmlns:a="http://schemas.openxmlformats.org/drawingml/2006/main">
                  <a:graphicData uri="http://schemas.microsoft.com/office/word/2010/wordprocessingShape">
                    <wps:wsp>
                      <wps:cNvSpPr txBox="1"/>
                      <wps:spPr>
                        <a:xfrm>
                          <a:off x="0" y="0"/>
                          <a:ext cx="3113903" cy="26196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4BC9A3" w14:textId="7FD835DD" w:rsidR="006B5BC1" w:rsidRPr="006B5BC1" w:rsidRDefault="006B5BC1" w:rsidP="006B5BC1">
                            <w:pPr>
                              <w:rPr>
                                <w:sz w:val="12"/>
                                <w:szCs w:val="12"/>
                              </w:rPr>
                            </w:pPr>
                            <w:r w:rsidRPr="006B5BC1">
                              <w:rPr>
                                <w:sz w:val="12"/>
                                <w:szCs w:val="12"/>
                              </w:rPr>
                              <w:t>Afbeelding 3: Op-Amp relaxation circuit formule frequentie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B68E9" id="_x0000_s1033" type="#_x0000_t202" style="position:absolute;margin-left:215.95pt;margin-top:13.75pt;width:245.2pt;height:20.6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" filled="f" stroked="f">
                <v:textbox>
                  <w:txbxContent>
                    <w:p w14:paraId="5D4BC9A3" w14:textId="7FD835DD" w:rsidR="006B5BC1" w:rsidRPr="006B5BC1" w:rsidRDefault="006B5BC1" w:rsidP="006B5BC1">
                      <w:pPr>
                        <w:rPr>
                          <w:sz w:val="12"/>
                          <w:szCs w:val="12"/>
                        </w:rPr>
                      </w:pPr>
                      <w:r w:rsidRPr="006B5BC1">
                        <w:rPr>
                          <w:sz w:val="12"/>
                          <w:szCs w:val="12"/>
                        </w:rPr>
                        <w:t>Afbeelding 3: Op-Amp relaxation circuit formule frequentie</w:t>
                      </w:r>
                    </w:p>
                  </w:txbxContent>
                </v:textbox>
                <w10:wrap anchorx="margin"/>
              </v:shape>
            </w:pict>
          </mc:Fallback>
        </mc:AlternateContent>
      </w:r>
    </w:p>
    <w:p w14:paraId="5624E08C" w14:textId="229EA0D3" w:rsidR="00845784" w:rsidRPr="00845784" w:rsidRDefault="00182771">
      <w:pPr>
        <w:rPr>
          <w:b/>
          <w:bCs/>
          <w:sz w:val="24"/>
          <w:szCs w:val="24"/>
        </w:rPr>
      </w:pPr>
      <w:r>
        <w:rPr>
          <w:b/>
          <w:bCs/>
          <w:sz w:val="24"/>
          <w:szCs w:val="24"/>
        </w:rPr>
        <w:t>Het maken van de golven</w:t>
      </w:r>
    </w:p>
    <w:p w14:paraId="2D38E628" w14:textId="22DCBBB3" w:rsidR="009741F1" w:rsidRDefault="006B5BC1">
      <w:r>
        <w:rPr>
          <w:noProof/>
        </w:rPr>
        <mc:AlternateContent>
          <mc:Choice Requires="wps">
            <w:drawing>
              <wp:anchor distT="0" distB="0" distL="114300" distR="114300" simplePos="0" relativeHeight="251699200" behindDoc="0" locked="0" layoutInCell="1" allowOverlap="1" wp14:anchorId="50ED9C2A" wp14:editId="3BD821E4">
                <wp:simplePos x="0" y="0"/>
                <wp:positionH relativeFrom="margin">
                  <wp:posOffset>3403840</wp:posOffset>
                </wp:positionH>
                <wp:positionV relativeFrom="paragraph">
                  <wp:posOffset>2080037</wp:posOffset>
                </wp:positionV>
                <wp:extent cx="2585033" cy="261964"/>
                <wp:effectExtent l="0" t="0" r="0" b="5080"/>
                <wp:wrapNone/>
                <wp:docPr id="277595158" name="Tekstvak 18"/>
                <wp:cNvGraphicFramePr/>
                <a:graphic xmlns:a="http://schemas.openxmlformats.org/drawingml/2006/main">
                  <a:graphicData uri="http://schemas.microsoft.com/office/word/2010/wordprocessingShape">
                    <wps:wsp>
                      <wps:cNvSpPr txBox="1"/>
                      <wps:spPr>
                        <a:xfrm>
                          <a:off x="0" y="0"/>
                          <a:ext cx="2585033" cy="26196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893174" w14:textId="260A5180" w:rsidR="006B5BC1" w:rsidRPr="006B5BC1" w:rsidRDefault="006B5BC1" w:rsidP="006B5BC1">
                            <w:pPr>
                              <w:rPr>
                                <w:sz w:val="12"/>
                                <w:szCs w:val="12"/>
                              </w:rPr>
                            </w:pPr>
                            <w:r w:rsidRPr="006B5BC1">
                              <w:rPr>
                                <w:sz w:val="12"/>
                                <w:szCs w:val="12"/>
                              </w:rPr>
                              <w:t xml:space="preserve">Afbeelding </w:t>
                            </w:r>
                            <w:r>
                              <w:rPr>
                                <w:sz w:val="12"/>
                                <w:szCs w:val="12"/>
                              </w:rPr>
                              <w:t>4</w:t>
                            </w:r>
                            <w:r w:rsidRPr="006B5BC1">
                              <w:rPr>
                                <w:sz w:val="12"/>
                                <w:szCs w:val="12"/>
                              </w:rPr>
                              <w:t xml:space="preserve">: </w:t>
                            </w:r>
                            <w:r w:rsidR="00BE6680">
                              <w:rPr>
                                <w:sz w:val="12"/>
                                <w:szCs w:val="12"/>
                              </w:rPr>
                              <w:t>schema Falstad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D9C2A" id="_x0000_s1034" type="#_x0000_t202" style="position:absolute;margin-left:268pt;margin-top:163.8pt;width:203.55pt;height:20.6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" filled="f" stroked="f">
                <v:textbox>
                  <w:txbxContent>
                    <w:p w14:paraId="1D893174" w14:textId="260A5180" w:rsidR="006B5BC1" w:rsidRPr="006B5BC1" w:rsidRDefault="006B5BC1" w:rsidP="006B5BC1">
                      <w:pPr>
                        <w:rPr>
                          <w:sz w:val="12"/>
                          <w:szCs w:val="12"/>
                        </w:rPr>
                      </w:pPr>
                      <w:r w:rsidRPr="006B5BC1">
                        <w:rPr>
                          <w:sz w:val="12"/>
                          <w:szCs w:val="12"/>
                        </w:rPr>
                        <w:t xml:space="preserve">Afbeelding </w:t>
                      </w:r>
                      <w:r>
                        <w:rPr>
                          <w:sz w:val="12"/>
                          <w:szCs w:val="12"/>
                        </w:rPr>
                        <w:t>4</w:t>
                      </w:r>
                      <w:r w:rsidRPr="006B5BC1">
                        <w:rPr>
                          <w:sz w:val="12"/>
                          <w:szCs w:val="12"/>
                        </w:rPr>
                        <w:t xml:space="preserve">: </w:t>
                      </w:r>
                      <w:r w:rsidR="00BE6680">
                        <w:rPr>
                          <w:sz w:val="12"/>
                          <w:szCs w:val="12"/>
                        </w:rPr>
                        <w:t>schema Falstad</w:t>
                      </w:r>
                    </w:p>
                  </w:txbxContent>
                </v:textbox>
                <w10:wrap anchorx="margin"/>
              </v:shape>
            </w:pict>
          </mc:Fallback>
        </mc:AlternateContent>
      </w:r>
      <w:r w:rsidR="00573707">
        <w:rPr>
          <w:noProof/>
        </w:rPr>
        <w:drawing>
          <wp:anchor distT="0" distB="0" distL="114300" distR="114300" simplePos="0" relativeHeight="251670528" behindDoc="0" locked="0" layoutInCell="1" allowOverlap="1" wp14:anchorId="278A7468" wp14:editId="11DEB3C2">
            <wp:simplePos x="0" y="0"/>
            <wp:positionH relativeFrom="margin">
              <wp:posOffset>3421017</wp:posOffset>
            </wp:positionH>
            <wp:positionV relativeFrom="paragraph">
              <wp:posOffset>5443</wp:posOffset>
            </wp:positionV>
            <wp:extent cx="2797175" cy="2133600"/>
            <wp:effectExtent l="0" t="0" r="3175" b="0"/>
            <wp:wrapSquare wrapText="bothSides"/>
            <wp:docPr id="854971643" name="Afbeelding 6" descr="Afbeelding met diagram, Technische tekening, Plan, schematisch&#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71643" name="Afbeelding 6" descr="Afbeelding met diagram, Technische tekening, Plan, schematisch&#10;&#10;Automatisch gegenereerde beschrijvi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97175" cy="2133600"/>
                    </a:xfrm>
                    <a:prstGeom prst="rect">
                      <a:avLst/>
                    </a:prstGeom>
                  </pic:spPr>
                </pic:pic>
              </a:graphicData>
            </a:graphic>
            <wp14:sizeRelH relativeFrom="margin">
              <wp14:pctWidth>0</wp14:pctWidth>
            </wp14:sizeRelH>
            <wp14:sizeRelV relativeFrom="margin">
              <wp14:pctHeight>0</wp14:pctHeight>
            </wp14:sizeRelV>
          </wp:anchor>
        </w:drawing>
      </w:r>
      <w:r w:rsidR="00001C82">
        <w:t xml:space="preserve">Als we de LFO combineren met het sinus circuit dan krijgen </w:t>
      </w:r>
      <w:r w:rsidR="00221775">
        <w:t xml:space="preserve">we het circuit zoals hiernaast is afgebeeld. Om </w:t>
      </w:r>
      <w:r w:rsidR="002F390D">
        <w:t>alle golven een even grote amplitude te geven is gekozen om de amplitude van de driehoekgolf</w:t>
      </w:r>
      <w:r w:rsidR="00300410">
        <w:t xml:space="preserve"> </w:t>
      </w:r>
      <w:r w:rsidR="00160719">
        <w:t xml:space="preserve">(middelste lijn) te gebruiken. in dit geval is dat: </w:t>
      </w:r>
      <w:r w:rsidR="00B2394C">
        <w:t xml:space="preserve">1,09 V. </w:t>
      </w:r>
      <w:r w:rsidR="00300410">
        <w:t xml:space="preserve">de blokgolf (onderste lijn) krijgt hiervoor een spanningsdeler met de zelfde waardes als die uit de </w:t>
      </w:r>
      <w:r w:rsidR="00CD45B6">
        <w:t>O</w:t>
      </w:r>
      <w:r w:rsidR="00CD5A3A">
        <w:t>p</w:t>
      </w:r>
      <w:r w:rsidR="00CD45B6">
        <w:t>-A</w:t>
      </w:r>
      <w:r w:rsidR="00CD5A3A">
        <w:t xml:space="preserve">mp relaxation oscillator. </w:t>
      </w:r>
      <w:r w:rsidR="00CD45B6">
        <w:t xml:space="preserve">Voor de sinus generator </w:t>
      </w:r>
      <w:r w:rsidR="007B5D5B">
        <w:t xml:space="preserve">wordt de output van de driehoekgolf gebruikt. Deze gaat eerst door een buffer om </w:t>
      </w:r>
      <w:r w:rsidR="001E0002">
        <w:t>de LFO niet te belasten. Hierna volgt het spanningsdeler circuit met 2 diodes die beide</w:t>
      </w:r>
      <w:r w:rsidR="009F58B5">
        <w:t xml:space="preserve"> anders gepolariseerd staan. Dit is om de</w:t>
      </w:r>
      <w:r w:rsidR="00A453B4">
        <w:t xml:space="preserve"> top</w:t>
      </w:r>
      <w:r w:rsidR="009F58B5">
        <w:t xml:space="preserve"> +V en de </w:t>
      </w:r>
      <w:r w:rsidR="00A453B4">
        <w:t xml:space="preserve">top </w:t>
      </w:r>
      <w:r w:rsidR="009F58B5">
        <w:t>-V van de driehoekgolf af te ronden</w:t>
      </w:r>
      <w:r w:rsidR="00A453B4">
        <w:t>.</w:t>
      </w:r>
      <w:r w:rsidR="005A6F61">
        <w:t xml:space="preserve"> </w:t>
      </w:r>
      <w:r w:rsidR="00A453B4">
        <w:t xml:space="preserve"> Om vervolgens de sinus weer enigszins gelijk te maken aan de amplitude van de andere twee golven is er gekozen voor een Op-Amp met</w:t>
      </w:r>
      <w:r w:rsidR="005839F4">
        <w:t xml:space="preserve"> een gain van 2. Aan het eind van dit circuit zitten de schakelaars voor het kiezen van de golf. </w:t>
      </w:r>
      <w:r w:rsidR="00424CF3">
        <w:t xml:space="preserve">In het uiteindelijke design is hier gekozen voor 2 schakelaars. De eerste voor een keuze tussen de sinus en driehoek-golf, en de </w:t>
      </w:r>
      <w:r w:rsidR="00521695">
        <w:t>tweede voor de keuze tussen de output van de eerste schakelaar en de blokgolf.</w:t>
      </w:r>
      <w:r w:rsidR="00C5355C">
        <w:t xml:space="preserve">                                                                                                                      </w:t>
      </w:r>
    </w:p>
    <w:p w14:paraId="58B230E0" w14:textId="110E94D4" w:rsidR="009741F1" w:rsidRPr="001A3A7D" w:rsidRDefault="000D52A2">
      <w:pPr>
        <w:rPr>
          <w:b/>
          <w:bCs/>
          <w:sz w:val="24"/>
          <w:szCs w:val="24"/>
        </w:rPr>
      </w:pPr>
      <w:r>
        <w:rPr>
          <w:b/>
          <w:bCs/>
          <w:sz w:val="24"/>
          <w:szCs w:val="24"/>
        </w:rPr>
        <w:lastRenderedPageBreak/>
        <w:t>Regelbare Amplitude</w:t>
      </w:r>
    </w:p>
    <w:p w14:paraId="15D581A9" w14:textId="3BDCAD9B" w:rsidR="00936E00" w:rsidRDefault="00BE6680">
      <w:pPr>
        <w:rPr>
          <w:sz w:val="24"/>
          <w:szCs w:val="24"/>
        </w:rPr>
      </w:pPr>
      <w:r>
        <w:rPr>
          <w:noProof/>
        </w:rPr>
        <mc:AlternateContent>
          <mc:Choice Requires="wps">
            <w:drawing>
              <wp:anchor distT="0" distB="0" distL="114300" distR="114300" simplePos="0" relativeHeight="251701248" behindDoc="0" locked="0" layoutInCell="1" allowOverlap="1" wp14:anchorId="4C943AF2" wp14:editId="7E888F3F">
                <wp:simplePos x="0" y="0"/>
                <wp:positionH relativeFrom="margin">
                  <wp:posOffset>2861705</wp:posOffset>
                </wp:positionH>
                <wp:positionV relativeFrom="paragraph">
                  <wp:posOffset>1628466</wp:posOffset>
                </wp:positionV>
                <wp:extent cx="2585033" cy="261964"/>
                <wp:effectExtent l="0" t="0" r="0" b="5080"/>
                <wp:wrapNone/>
                <wp:docPr id="1004996013" name="Tekstvak 18"/>
                <wp:cNvGraphicFramePr/>
                <a:graphic xmlns:a="http://schemas.openxmlformats.org/drawingml/2006/main">
                  <a:graphicData uri="http://schemas.microsoft.com/office/word/2010/wordprocessingShape">
                    <wps:wsp>
                      <wps:cNvSpPr txBox="1"/>
                      <wps:spPr>
                        <a:xfrm>
                          <a:off x="0" y="0"/>
                          <a:ext cx="2585033" cy="26196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98EF9B" w14:textId="448A6925" w:rsidR="00BE6680" w:rsidRPr="006B5BC1" w:rsidRDefault="00BE6680" w:rsidP="00BE6680">
                            <w:pPr>
                              <w:rPr>
                                <w:sz w:val="12"/>
                                <w:szCs w:val="12"/>
                              </w:rPr>
                            </w:pPr>
                            <w:r w:rsidRPr="006B5BC1">
                              <w:rPr>
                                <w:sz w:val="12"/>
                                <w:szCs w:val="12"/>
                              </w:rPr>
                              <w:t xml:space="preserve">Afbeelding </w:t>
                            </w:r>
                            <w:r>
                              <w:rPr>
                                <w:sz w:val="12"/>
                                <w:szCs w:val="12"/>
                              </w:rPr>
                              <w:t>5</w:t>
                            </w:r>
                            <w:r w:rsidRPr="006B5BC1">
                              <w:rPr>
                                <w:sz w:val="12"/>
                                <w:szCs w:val="12"/>
                              </w:rPr>
                              <w:t>:</w:t>
                            </w:r>
                            <w:r>
                              <w:rPr>
                                <w:sz w:val="12"/>
                                <w:szCs w:val="12"/>
                              </w:rPr>
                              <w:t>schema amplification and volume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43AF2" id="_x0000_s1035" type="#_x0000_t202" style="position:absolute;margin-left:225.35pt;margin-top:128.25pt;width:203.55pt;height:20.6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" filled="f" stroked="f">
                <v:textbox>
                  <w:txbxContent>
                    <w:p w14:paraId="6D98EF9B" w14:textId="448A6925" w:rsidR="00BE6680" w:rsidRPr="006B5BC1" w:rsidRDefault="00BE6680" w:rsidP="00BE6680">
                      <w:pPr>
                        <w:rPr>
                          <w:sz w:val="12"/>
                          <w:szCs w:val="12"/>
                        </w:rPr>
                      </w:pPr>
                      <w:r w:rsidRPr="006B5BC1">
                        <w:rPr>
                          <w:sz w:val="12"/>
                          <w:szCs w:val="12"/>
                        </w:rPr>
                        <w:t xml:space="preserve">Afbeelding </w:t>
                      </w:r>
                      <w:r>
                        <w:rPr>
                          <w:sz w:val="12"/>
                          <w:szCs w:val="12"/>
                        </w:rPr>
                        <w:t>5</w:t>
                      </w:r>
                      <w:r w:rsidRPr="006B5BC1">
                        <w:rPr>
                          <w:sz w:val="12"/>
                          <w:szCs w:val="12"/>
                        </w:rPr>
                        <w:t>:</w:t>
                      </w:r>
                      <w:r>
                        <w:rPr>
                          <w:sz w:val="12"/>
                          <w:szCs w:val="12"/>
                        </w:rPr>
                        <w:t>schema amplification and volume</w:t>
                      </w:r>
                    </w:p>
                  </w:txbxContent>
                </v:textbox>
                <w10:wrap anchorx="margin"/>
              </v:shape>
            </w:pict>
          </mc:Fallback>
        </mc:AlternateContent>
      </w:r>
      <w:r w:rsidR="000D52A2">
        <w:rPr>
          <w:noProof/>
          <w:sz w:val="24"/>
          <w:szCs w:val="24"/>
        </w:rPr>
        <w:drawing>
          <wp:anchor distT="0" distB="0" distL="114300" distR="114300" simplePos="0" relativeHeight="251672576" behindDoc="0" locked="0" layoutInCell="1" allowOverlap="1" wp14:anchorId="5ABAF7C0" wp14:editId="40C5A242">
            <wp:simplePos x="0" y="0"/>
            <wp:positionH relativeFrom="column">
              <wp:posOffset>2967355</wp:posOffset>
            </wp:positionH>
            <wp:positionV relativeFrom="paragraph">
              <wp:posOffset>131445</wp:posOffset>
            </wp:positionV>
            <wp:extent cx="3349625" cy="1572260"/>
            <wp:effectExtent l="0" t="0" r="3175" b="8890"/>
            <wp:wrapSquare wrapText="bothSides"/>
            <wp:docPr id="1685042074" name="Afbeelding 8" descr="Afbeelding met tekst, diagram, lijn,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42074" name="Afbeelding 8" descr="Afbeelding met tekst, diagram, lijn, schermopname&#10;&#10;Automatisch gegenereerde beschrijving"/>
                    <pic:cNvPicPr/>
                  </pic:nvPicPr>
                  <pic:blipFill>
                    <a:blip r:embed="rId22">
                      <a:extLst>
                        <a:ext uri="{28A0092B-C50C-407E-A947-70E740481C1C}">
                          <a14:useLocalDpi xmlns:a14="http://schemas.microsoft.com/office/drawing/2010/main" val="0"/>
                        </a:ext>
                      </a:extLst>
                    </a:blip>
                    <a:stretch>
                      <a:fillRect/>
                    </a:stretch>
                  </pic:blipFill>
                  <pic:spPr>
                    <a:xfrm>
                      <a:off x="0" y="0"/>
                      <a:ext cx="3349625" cy="1572260"/>
                    </a:xfrm>
                    <a:prstGeom prst="rect">
                      <a:avLst/>
                    </a:prstGeom>
                  </pic:spPr>
                </pic:pic>
              </a:graphicData>
            </a:graphic>
            <wp14:sizeRelH relativeFrom="margin">
              <wp14:pctWidth>0</wp14:pctWidth>
            </wp14:sizeRelH>
            <wp14:sizeRelV relativeFrom="margin">
              <wp14:pctHeight>0</wp14:pctHeight>
            </wp14:sizeRelV>
          </wp:anchor>
        </w:drawing>
      </w:r>
      <w:r w:rsidR="001A3A7D">
        <w:rPr>
          <w:sz w:val="24"/>
          <w:szCs w:val="24"/>
        </w:rPr>
        <w:t>Nu we keuze hebben uit 3 soorten golven kunnen we</w:t>
      </w:r>
      <w:r w:rsidR="00145FA4">
        <w:rPr>
          <w:sz w:val="24"/>
          <w:szCs w:val="24"/>
        </w:rPr>
        <w:t xml:space="preserve"> componenten toevoegen aan de schakeling om deze golven nog verder aan te kunnen passen</w:t>
      </w:r>
      <w:r w:rsidR="00EC2BC7">
        <w:rPr>
          <w:sz w:val="24"/>
          <w:szCs w:val="24"/>
        </w:rPr>
        <w:t xml:space="preserve">. </w:t>
      </w:r>
      <w:r w:rsidR="001D6841">
        <w:rPr>
          <w:sz w:val="24"/>
          <w:szCs w:val="24"/>
        </w:rPr>
        <w:t>Nadat de golf is gekozen is er een amplitude regelaar toegevoegd</w:t>
      </w:r>
      <w:r w:rsidR="0004562A">
        <w:rPr>
          <w:sz w:val="24"/>
          <w:szCs w:val="24"/>
        </w:rPr>
        <w:t xml:space="preserve"> (zie afbeelding hiernaast).</w:t>
      </w:r>
      <w:r w:rsidR="001A3A7D">
        <w:rPr>
          <w:sz w:val="24"/>
          <w:szCs w:val="24"/>
        </w:rPr>
        <w:t xml:space="preserve"> </w:t>
      </w:r>
      <w:r w:rsidR="0035274A">
        <w:rPr>
          <w:sz w:val="24"/>
          <w:szCs w:val="24"/>
        </w:rPr>
        <w:t xml:space="preserve">Deze amplitude regelaar bestaat uit een buffer met een gain van 2 </w:t>
      </w:r>
      <w:r w:rsidR="004E3748">
        <w:rPr>
          <w:sz w:val="24"/>
          <w:szCs w:val="24"/>
        </w:rPr>
        <w:t>,</w:t>
      </w:r>
      <w:r w:rsidR="0035274A">
        <w:rPr>
          <w:sz w:val="24"/>
          <w:szCs w:val="24"/>
        </w:rPr>
        <w:t xml:space="preserve">om het signaal </w:t>
      </w:r>
      <w:r w:rsidR="004E3748">
        <w:rPr>
          <w:sz w:val="24"/>
          <w:szCs w:val="24"/>
        </w:rPr>
        <w:t>een iets groter bereik te geven, met daaropvolgend</w:t>
      </w:r>
      <w:r w:rsidR="00F72E11">
        <w:rPr>
          <w:sz w:val="24"/>
          <w:szCs w:val="24"/>
        </w:rPr>
        <w:t xml:space="preserve"> een potmeter. Deze potmete</w:t>
      </w:r>
      <w:r w:rsidR="00A105D5">
        <w:rPr>
          <w:sz w:val="24"/>
          <w:szCs w:val="24"/>
        </w:rPr>
        <w:t>r geeft een output tussen circa 0 en 2,2 volt output</w:t>
      </w:r>
      <w:r w:rsidR="00936E00">
        <w:rPr>
          <w:sz w:val="24"/>
          <w:szCs w:val="24"/>
        </w:rPr>
        <w:t>.</w:t>
      </w:r>
      <w:r w:rsidR="003C35E7">
        <w:rPr>
          <w:sz w:val="24"/>
          <w:szCs w:val="24"/>
        </w:rPr>
        <w:t xml:space="preserve"> Hiervoor is een potmeter van 10K geschikt. Omdat het hier gaat om audio </w:t>
      </w:r>
      <w:r w:rsidR="001F2C0F">
        <w:rPr>
          <w:sz w:val="24"/>
          <w:szCs w:val="24"/>
        </w:rPr>
        <w:t xml:space="preserve">amplitude is het aan te raden om gebruik te maken van een logaritmische potmeter. Een logaritmische potmeter klinkt </w:t>
      </w:r>
      <w:r w:rsidR="00EE106A">
        <w:rPr>
          <w:sz w:val="24"/>
          <w:szCs w:val="24"/>
        </w:rPr>
        <w:t>geleidelijker voor het gehoor dan een lineaire potmeter.</w:t>
      </w:r>
    </w:p>
    <w:p w14:paraId="613412C1" w14:textId="1B7E2286" w:rsidR="009741F1" w:rsidRPr="00936E00" w:rsidRDefault="009741F1">
      <w:pPr>
        <w:rPr>
          <w:sz w:val="24"/>
          <w:szCs w:val="24"/>
        </w:rPr>
      </w:pPr>
    </w:p>
    <w:p w14:paraId="5E634E54" w14:textId="2010FCA1" w:rsidR="009741F1" w:rsidRDefault="000D52A2">
      <w:pPr>
        <w:rPr>
          <w:b/>
          <w:bCs/>
          <w:sz w:val="24"/>
          <w:szCs w:val="24"/>
        </w:rPr>
      </w:pPr>
      <w:r>
        <w:rPr>
          <w:b/>
          <w:bCs/>
          <w:sz w:val="24"/>
          <w:szCs w:val="24"/>
        </w:rPr>
        <w:t>Regelbare offset</w:t>
      </w:r>
    </w:p>
    <w:p w14:paraId="39AD342C" w14:textId="141064CD" w:rsidR="006B74A2" w:rsidRDefault="000316F0">
      <w:pPr>
        <w:rPr>
          <w:noProof/>
        </w:rPr>
      </w:pPr>
      <w:r>
        <w:t>Voor meer modulatie mogelijk</w:t>
      </w:r>
      <w:r w:rsidR="000327E4">
        <w:t>heden is e</w:t>
      </w:r>
      <w:r w:rsidR="00970BE1">
        <w:t xml:space="preserve">r een offset control toegevoegd. Deze offset varieert tussen 0 en +1,5 V. deze waarden zijn gekozen omdat hiermee het totale signaal aan de uitgang niet hoger wordt als circa 5,5 volt. </w:t>
      </w:r>
      <w:r w:rsidR="008B7300">
        <w:t xml:space="preserve">De offset wordt gemaakt doormiddel van een </w:t>
      </w:r>
      <w:r w:rsidR="00654889">
        <w:t>O</w:t>
      </w:r>
      <w:r w:rsidR="008B7300">
        <w:t>p</w:t>
      </w:r>
      <w:r w:rsidR="00654889">
        <w:t>-A</w:t>
      </w:r>
      <w:r w:rsidR="008B7300">
        <w:t>mp</w:t>
      </w:r>
      <w:r w:rsidR="00654889">
        <w:t xml:space="preserve"> met een potmeter</w:t>
      </w:r>
      <w:r w:rsidR="00022D66">
        <w:t>. De 1,5 volt voor de offset moest zelf in het bordje gemaakt worden. Dit is gedaan door een spanningsdeler met 10k en 1,5k</w:t>
      </w:r>
      <w:r w:rsidR="00D532CE">
        <w:t xml:space="preserve">. de spanning die over de 1,5k weerstand heen staat is doorgegeven aan een Op-Amp. </w:t>
      </w:r>
      <w:r w:rsidR="00554AE1">
        <w:t>De output van deze Op-Amp wordt doorgegeven aan de offset control.</w:t>
      </w:r>
      <w:r w:rsidR="00DA1E11">
        <w:t xml:space="preserve"> </w:t>
      </w:r>
      <w:r w:rsidR="00C63865">
        <w:t>Omdat er één extra Op-Amp kanaal was vereist voor deze spanningsbuffer is er gekozen om de</w:t>
      </w:r>
      <w:r w:rsidR="00657639">
        <w:t xml:space="preserve">UA741CD </w:t>
      </w:r>
      <w:r w:rsidR="004B62C1">
        <w:t>één kanaals</w:t>
      </w:r>
      <w:r w:rsidR="00657639">
        <w:t xml:space="preserve"> Op-Amp te gebruiken. </w:t>
      </w:r>
      <w:r w:rsidR="004B62C1">
        <w:t>deze optie was goedkoper en efficiënter als het plaatsen van nog een 4 kanaals lm324.</w:t>
      </w:r>
    </w:p>
    <w:p w14:paraId="599A5650" w14:textId="1DE2B5AC" w:rsidR="009741F1" w:rsidRDefault="00BE6680">
      <w:r>
        <w:rPr>
          <w:noProof/>
        </w:rPr>
        <mc:AlternateContent>
          <mc:Choice Requires="wps">
            <w:drawing>
              <wp:anchor distT="0" distB="0" distL="114300" distR="114300" simplePos="0" relativeHeight="251705344" behindDoc="0" locked="0" layoutInCell="1" allowOverlap="1" wp14:anchorId="05B46B4A" wp14:editId="4C15037A">
                <wp:simplePos x="0" y="0"/>
                <wp:positionH relativeFrom="margin">
                  <wp:posOffset>2851424</wp:posOffset>
                </wp:positionH>
                <wp:positionV relativeFrom="paragraph">
                  <wp:posOffset>1612574</wp:posOffset>
                </wp:positionV>
                <wp:extent cx="2585033" cy="261964"/>
                <wp:effectExtent l="0" t="0" r="0" b="5080"/>
                <wp:wrapNone/>
                <wp:docPr id="137825459" name="Tekstvak 18"/>
                <wp:cNvGraphicFramePr/>
                <a:graphic xmlns:a="http://schemas.openxmlformats.org/drawingml/2006/main">
                  <a:graphicData uri="http://schemas.microsoft.com/office/word/2010/wordprocessingShape">
                    <wps:wsp>
                      <wps:cNvSpPr txBox="1"/>
                      <wps:spPr>
                        <a:xfrm>
                          <a:off x="0" y="0"/>
                          <a:ext cx="2585033" cy="26196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2BE4C8" w14:textId="23B2C175" w:rsidR="00BE6680" w:rsidRPr="006B5BC1" w:rsidRDefault="00BE6680" w:rsidP="00BE6680">
                            <w:pPr>
                              <w:rPr>
                                <w:sz w:val="12"/>
                                <w:szCs w:val="12"/>
                              </w:rPr>
                            </w:pPr>
                            <w:r w:rsidRPr="006B5BC1">
                              <w:rPr>
                                <w:sz w:val="12"/>
                                <w:szCs w:val="12"/>
                              </w:rPr>
                              <w:t xml:space="preserve">Afbeelding </w:t>
                            </w:r>
                            <w:r>
                              <w:rPr>
                                <w:sz w:val="12"/>
                                <w:szCs w:val="12"/>
                              </w:rPr>
                              <w:t>7</w:t>
                            </w:r>
                            <w:r w:rsidRPr="006B5BC1">
                              <w:rPr>
                                <w:sz w:val="12"/>
                                <w:szCs w:val="12"/>
                              </w:rPr>
                              <w:t xml:space="preserve">: </w:t>
                            </w:r>
                            <w:r>
                              <w:rPr>
                                <w:sz w:val="12"/>
                                <w:szCs w:val="12"/>
                              </w:rPr>
                              <w:t xml:space="preserve">schema </w:t>
                            </w:r>
                            <w:r w:rsidR="0014149B">
                              <w:rPr>
                                <w:sz w:val="12"/>
                                <w:szCs w:val="12"/>
                              </w:rPr>
                              <w:t>spanningsvolger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46B4A" id="_x0000_s1036" type="#_x0000_t202" style="position:absolute;margin-left:224.5pt;margin-top:126.95pt;width:203.55pt;height:20.6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" filled="f" stroked="f">
                <v:textbox>
                  <w:txbxContent>
                    <w:p w14:paraId="532BE4C8" w14:textId="23B2C175" w:rsidR="00BE6680" w:rsidRPr="006B5BC1" w:rsidRDefault="00BE6680" w:rsidP="00BE6680">
                      <w:pPr>
                        <w:rPr>
                          <w:sz w:val="12"/>
                          <w:szCs w:val="12"/>
                        </w:rPr>
                      </w:pPr>
                      <w:r w:rsidRPr="006B5BC1">
                        <w:rPr>
                          <w:sz w:val="12"/>
                          <w:szCs w:val="12"/>
                        </w:rPr>
                        <w:t xml:space="preserve">Afbeelding </w:t>
                      </w:r>
                      <w:r>
                        <w:rPr>
                          <w:sz w:val="12"/>
                          <w:szCs w:val="12"/>
                        </w:rPr>
                        <w:t>7</w:t>
                      </w:r>
                      <w:r w:rsidRPr="006B5BC1">
                        <w:rPr>
                          <w:sz w:val="12"/>
                          <w:szCs w:val="12"/>
                        </w:rPr>
                        <w:t xml:space="preserve">: </w:t>
                      </w:r>
                      <w:r>
                        <w:rPr>
                          <w:sz w:val="12"/>
                          <w:szCs w:val="12"/>
                        </w:rPr>
                        <w:t xml:space="preserve">schema </w:t>
                      </w:r>
                      <w:r w:rsidR="0014149B">
                        <w:rPr>
                          <w:sz w:val="12"/>
                          <w:szCs w:val="12"/>
                        </w:rPr>
                        <w:t>spanningsvolger</w:t>
                      </w:r>
                    </w:p>
                  </w:txbxContent>
                </v:textbox>
                <w10:wrap anchorx="margin"/>
              </v:shape>
            </w:pict>
          </mc:Fallback>
        </mc:AlternateContent>
      </w:r>
      <w:r>
        <w:rPr>
          <w:noProof/>
        </w:rPr>
        <mc:AlternateContent>
          <mc:Choice Requires="wps">
            <w:drawing>
              <wp:anchor distT="0" distB="0" distL="114300" distR="114300" simplePos="0" relativeHeight="251703296" behindDoc="0" locked="0" layoutInCell="1" allowOverlap="1" wp14:anchorId="3FE9D9B8" wp14:editId="17CC32C3">
                <wp:simplePos x="0" y="0"/>
                <wp:positionH relativeFrom="margin">
                  <wp:align>left</wp:align>
                </wp:positionH>
                <wp:positionV relativeFrom="paragraph">
                  <wp:posOffset>1625960</wp:posOffset>
                </wp:positionV>
                <wp:extent cx="2585033" cy="261964"/>
                <wp:effectExtent l="0" t="0" r="0" b="5080"/>
                <wp:wrapNone/>
                <wp:docPr id="2060007878" name="Tekstvak 18"/>
                <wp:cNvGraphicFramePr/>
                <a:graphic xmlns:a="http://schemas.openxmlformats.org/drawingml/2006/main">
                  <a:graphicData uri="http://schemas.microsoft.com/office/word/2010/wordprocessingShape">
                    <wps:wsp>
                      <wps:cNvSpPr txBox="1"/>
                      <wps:spPr>
                        <a:xfrm>
                          <a:off x="0" y="0"/>
                          <a:ext cx="2585033" cy="26196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992A34" w14:textId="414019D5" w:rsidR="00BE6680" w:rsidRPr="006B5BC1" w:rsidRDefault="00BE6680" w:rsidP="00BE6680">
                            <w:pPr>
                              <w:rPr>
                                <w:sz w:val="12"/>
                                <w:szCs w:val="12"/>
                              </w:rPr>
                            </w:pPr>
                            <w:r w:rsidRPr="006B5BC1">
                              <w:rPr>
                                <w:sz w:val="12"/>
                                <w:szCs w:val="12"/>
                              </w:rPr>
                              <w:t xml:space="preserve">Afbeelding </w:t>
                            </w:r>
                            <w:r>
                              <w:rPr>
                                <w:sz w:val="12"/>
                                <w:szCs w:val="12"/>
                              </w:rPr>
                              <w:t>6</w:t>
                            </w:r>
                            <w:r w:rsidRPr="006B5BC1">
                              <w:rPr>
                                <w:sz w:val="12"/>
                                <w:szCs w:val="12"/>
                              </w:rPr>
                              <w:t xml:space="preserve">: </w:t>
                            </w:r>
                            <w:r>
                              <w:rPr>
                                <w:sz w:val="12"/>
                                <w:szCs w:val="12"/>
                              </w:rPr>
                              <w:t>schema offset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9D9B8" id="_x0000_s1037" type="#_x0000_t202" style="position:absolute;margin-left:0;margin-top:128.05pt;width:203.55pt;height:20.65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" filled="f" stroked="f">
                <v:textbox>
                  <w:txbxContent>
                    <w:p w14:paraId="08992A34" w14:textId="414019D5" w:rsidR="00BE6680" w:rsidRPr="006B5BC1" w:rsidRDefault="00BE6680" w:rsidP="00BE6680">
                      <w:pPr>
                        <w:rPr>
                          <w:sz w:val="12"/>
                          <w:szCs w:val="12"/>
                        </w:rPr>
                      </w:pPr>
                      <w:r w:rsidRPr="006B5BC1">
                        <w:rPr>
                          <w:sz w:val="12"/>
                          <w:szCs w:val="12"/>
                        </w:rPr>
                        <w:t xml:space="preserve">Afbeelding </w:t>
                      </w:r>
                      <w:r>
                        <w:rPr>
                          <w:sz w:val="12"/>
                          <w:szCs w:val="12"/>
                        </w:rPr>
                        <w:t>6</w:t>
                      </w:r>
                      <w:r w:rsidRPr="006B5BC1">
                        <w:rPr>
                          <w:sz w:val="12"/>
                          <w:szCs w:val="12"/>
                        </w:rPr>
                        <w:t xml:space="preserve">: </w:t>
                      </w:r>
                      <w:r>
                        <w:rPr>
                          <w:sz w:val="12"/>
                          <w:szCs w:val="12"/>
                        </w:rPr>
                        <w:t>schema offset</w:t>
                      </w:r>
                    </w:p>
                  </w:txbxContent>
                </v:textbox>
                <w10:wrap anchorx="margin"/>
              </v:shape>
            </w:pict>
          </mc:Fallback>
        </mc:AlternateContent>
      </w:r>
      <w:r w:rsidR="006B74A2">
        <w:rPr>
          <w:noProof/>
        </w:rPr>
        <w:drawing>
          <wp:inline distT="0" distB="0" distL="0" distR="0" wp14:anchorId="5F00D6F1" wp14:editId="33B91571">
            <wp:extent cx="2902733" cy="1642687"/>
            <wp:effectExtent l="0" t="0" r="0" b="0"/>
            <wp:docPr id="749481631" name="Afbeelding 6" descr="Afbeelding met tekst, diagram, Plan, Parall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81631" name="Afbeelding 6" descr="Afbeelding met tekst, diagram, Plan, Parallel&#10;&#10;Automatisch gegenereerde beschrijving"/>
                    <pic:cNvPicPr/>
                  </pic:nvPicPr>
                  <pic:blipFill rotWithShape="1">
                    <a:blip r:embed="rId23">
                      <a:extLst>
                        <a:ext uri="{28A0092B-C50C-407E-A947-70E740481C1C}">
                          <a14:useLocalDpi xmlns:a14="http://schemas.microsoft.com/office/drawing/2010/main" val="0"/>
                        </a:ext>
                      </a:extLst>
                    </a:blip>
                    <a:srcRect l="43638" t="2361" r="26163" b="71664"/>
                    <a:stretch/>
                  </pic:blipFill>
                  <pic:spPr bwMode="auto">
                    <a:xfrm>
                      <a:off x="0" y="0"/>
                      <a:ext cx="2911584" cy="1647696"/>
                    </a:xfrm>
                    <a:prstGeom prst="rect">
                      <a:avLst/>
                    </a:prstGeom>
                    <a:ln>
                      <a:noFill/>
                    </a:ln>
                    <a:extLst>
                      <a:ext uri="{53640926-AAD7-44D8-BBD7-CCE9431645EC}">
                        <a14:shadowObscured xmlns:a14="http://schemas.microsoft.com/office/drawing/2010/main"/>
                      </a:ext>
                    </a:extLst>
                  </pic:spPr>
                </pic:pic>
              </a:graphicData>
            </a:graphic>
          </wp:inline>
        </w:drawing>
      </w:r>
      <w:r w:rsidR="00554AE1">
        <w:rPr>
          <w:noProof/>
        </w:rPr>
        <w:drawing>
          <wp:inline distT="0" distB="0" distL="0" distR="0" wp14:anchorId="772EA35D" wp14:editId="55666EDA">
            <wp:extent cx="2740001" cy="1637057"/>
            <wp:effectExtent l="0" t="0" r="3810" b="1270"/>
            <wp:docPr id="1418523171" name="Afbeelding 7" descr="Afbeelding met tekst, diagram, Plan, Parall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23171" name="Afbeelding 7" descr="Afbeelding met tekst, diagram, Plan, Parallel&#10;&#10;Automatisch gegenereerde beschrijving"/>
                    <pic:cNvPicPr/>
                  </pic:nvPicPr>
                  <pic:blipFill rotWithShape="1">
                    <a:blip r:embed="rId23">
                      <a:extLst>
                        <a:ext uri="{28A0092B-C50C-407E-A947-70E740481C1C}">
                          <a14:useLocalDpi xmlns:a14="http://schemas.microsoft.com/office/drawing/2010/main" val="0"/>
                        </a:ext>
                      </a:extLst>
                    </a:blip>
                    <a:srcRect l="74164" t="12529" r="1308" b="65199"/>
                    <a:stretch/>
                  </pic:blipFill>
                  <pic:spPr bwMode="auto">
                    <a:xfrm>
                      <a:off x="0" y="0"/>
                      <a:ext cx="2758283" cy="1647980"/>
                    </a:xfrm>
                    <a:prstGeom prst="rect">
                      <a:avLst/>
                    </a:prstGeom>
                    <a:ln>
                      <a:noFill/>
                    </a:ln>
                    <a:extLst>
                      <a:ext uri="{53640926-AAD7-44D8-BBD7-CCE9431645EC}">
                        <a14:shadowObscured xmlns:a14="http://schemas.microsoft.com/office/drawing/2010/main"/>
                      </a:ext>
                    </a:extLst>
                  </pic:spPr>
                </pic:pic>
              </a:graphicData>
            </a:graphic>
          </wp:inline>
        </w:drawing>
      </w:r>
    </w:p>
    <w:p w14:paraId="2EB18245" w14:textId="6E0055A6" w:rsidR="009741F1" w:rsidRDefault="009741F1"/>
    <w:p w14:paraId="4BDA3A57" w14:textId="4A2CD828" w:rsidR="00FA7A4A" w:rsidRDefault="00FA7A4A">
      <w:pPr>
        <w:rPr>
          <w:b/>
          <w:bCs/>
        </w:rPr>
      </w:pPr>
      <w:r>
        <w:rPr>
          <w:b/>
          <w:bCs/>
        </w:rPr>
        <w:t>Outputs</w:t>
      </w:r>
    </w:p>
    <w:p w14:paraId="184C6693" w14:textId="64365E73" w:rsidR="008B075C" w:rsidRPr="008B075C" w:rsidRDefault="00FA7A4A" w:rsidP="008B075C">
      <w:r>
        <w:t>Voor de outputs was het vereist om 3 outputs te hebben. Deze drie outputs hebben een identieke uitgangsspanning</w:t>
      </w:r>
      <w:r w:rsidR="00DA1E11">
        <w:t>, signaalvorm en frequentie. De 3 outputs zijn alle 3 gebufferd en belasten daardoor de andere schakelingen niet. Voor deze buffers zijn gewone Lm324’s gebruikt.</w:t>
      </w:r>
      <w:r w:rsidR="00722B4A">
        <w:t xml:space="preserve"> Om dit signaal door te kunnen geven aan de andere modules is</w:t>
      </w:r>
      <w:r w:rsidR="006B5F8F">
        <w:t xml:space="preserve"> er gekozen voor een universele </w:t>
      </w:r>
      <w:r w:rsidR="00B21BFB">
        <w:t>jack 3.5 input voor alle modules. Dit is de: “</w:t>
      </w:r>
      <w:r w:rsidR="00B21BFB" w:rsidRPr="00B21BFB">
        <w:rPr>
          <w:b/>
          <w:bCs/>
        </w:rPr>
        <w:t>ACJS-MV35-3</w:t>
      </w:r>
      <w:r w:rsidR="00B21BFB">
        <w:rPr>
          <w:b/>
          <w:bCs/>
        </w:rPr>
        <w:t xml:space="preserve">” </w:t>
      </w:r>
      <w:r w:rsidR="00B21BFB" w:rsidRPr="00B21BFB">
        <w:t>geworden.</w:t>
      </w:r>
    </w:p>
    <w:p w14:paraId="4607D3E4" w14:textId="7CFBFC77" w:rsidR="008B075C" w:rsidRDefault="00747D37" w:rsidP="008B075C">
      <w:pPr>
        <w:rPr>
          <w:b/>
          <w:bCs/>
        </w:rPr>
      </w:pPr>
      <w:r>
        <w:rPr>
          <w:b/>
          <w:bCs/>
          <w:noProof/>
        </w:rPr>
        <w:lastRenderedPageBreak/>
        <mc:AlternateContent>
          <mc:Choice Requires="wps">
            <w:drawing>
              <wp:anchor distT="0" distB="0" distL="114300" distR="114300" simplePos="0" relativeHeight="251676672" behindDoc="1" locked="0" layoutInCell="1" allowOverlap="1" wp14:anchorId="4B88FDCD" wp14:editId="61921917">
                <wp:simplePos x="0" y="0"/>
                <wp:positionH relativeFrom="column">
                  <wp:posOffset>-421640</wp:posOffset>
                </wp:positionH>
                <wp:positionV relativeFrom="paragraph">
                  <wp:posOffset>0</wp:posOffset>
                </wp:positionV>
                <wp:extent cx="3002280" cy="4003675"/>
                <wp:effectExtent l="0" t="0" r="26670" b="15875"/>
                <wp:wrapTight wrapText="bothSides">
                  <wp:wrapPolygon edited="0">
                    <wp:start x="0" y="0"/>
                    <wp:lineTo x="0" y="21583"/>
                    <wp:lineTo x="21655" y="21583"/>
                    <wp:lineTo x="21655" y="0"/>
                    <wp:lineTo x="0" y="0"/>
                  </wp:wrapPolygon>
                </wp:wrapTight>
                <wp:docPr id="758225942" name="Rechthoek 8"/>
                <wp:cNvGraphicFramePr/>
                <a:graphic xmlns:a="http://schemas.openxmlformats.org/drawingml/2006/main">
                  <a:graphicData uri="http://schemas.microsoft.com/office/word/2010/wordprocessingShape">
                    <wps:wsp>
                      <wps:cNvSpPr/>
                      <wps:spPr>
                        <a:xfrm>
                          <a:off x="0" y="0"/>
                          <a:ext cx="3002280" cy="400367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9A74D" id="Rechthoek 8" o:spid="_x0000_s1026" style="position:absolute;margin-left:-33.2pt;margin-top:0;width:236.4pt;height:315.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" fillcolor="#555 [2160]" strokecolor="black [3200]" strokeweight=".5pt">
                <v:fill color2="#313131 [2608]" rotate="t" colors="0 #9b9b9b;.5 #8e8e8e;1 #797979" focus="100%" type="gradient">
                  <o:fill v:ext="view" type="gradientUnscaled"/>
                </v:fill>
                <w10:wrap type="tight"/>
              </v:rect>
            </w:pict>
          </mc:Fallback>
        </mc:AlternateContent>
      </w:r>
      <w:r w:rsidR="00481A26">
        <w:rPr>
          <w:b/>
          <w:bCs/>
          <w:noProof/>
        </w:rPr>
        <mc:AlternateContent>
          <mc:Choice Requires="wps">
            <w:drawing>
              <wp:anchor distT="0" distB="0" distL="114300" distR="114300" simplePos="0" relativeHeight="251677696" behindDoc="0" locked="0" layoutInCell="1" allowOverlap="1" wp14:anchorId="3558BE66" wp14:editId="57266547">
                <wp:simplePos x="0" y="0"/>
                <wp:positionH relativeFrom="column">
                  <wp:posOffset>-292789</wp:posOffset>
                </wp:positionH>
                <wp:positionV relativeFrom="paragraph">
                  <wp:posOffset>244178</wp:posOffset>
                </wp:positionV>
                <wp:extent cx="2769870" cy="3657600"/>
                <wp:effectExtent l="0" t="0" r="0" b="0"/>
                <wp:wrapNone/>
                <wp:docPr id="1837223960" name="Tekstvak 9"/>
                <wp:cNvGraphicFramePr/>
                <a:graphic xmlns:a="http://schemas.openxmlformats.org/drawingml/2006/main">
                  <a:graphicData uri="http://schemas.microsoft.com/office/word/2010/wordprocessingShape">
                    <wps:wsp>
                      <wps:cNvSpPr txBox="1"/>
                      <wps:spPr>
                        <a:xfrm>
                          <a:off x="0" y="0"/>
                          <a:ext cx="2769870" cy="3657600"/>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56D5634C" w14:textId="73AFF1D8" w:rsidR="008B075C" w:rsidRDefault="008B075C" w:rsidP="008B075C">
                            <w:pPr>
                              <w:rPr>
                                <w:b/>
                                <w:bCs/>
                                <w:sz w:val="30"/>
                                <w:szCs w:val="30"/>
                              </w:rPr>
                            </w:pPr>
                            <w:r>
                              <w:rPr>
                                <w:b/>
                                <w:bCs/>
                                <w:sz w:val="30"/>
                                <w:szCs w:val="30"/>
                              </w:rPr>
                              <w:t>Onderdelenlijst</w:t>
                            </w:r>
                          </w:p>
                          <w:p w14:paraId="26AF3369" w14:textId="4637F8CB" w:rsidR="008B075C" w:rsidRDefault="00A62836" w:rsidP="00E7506C">
                            <w:pPr>
                              <w:pStyle w:val="ListParagraph"/>
                              <w:numPr>
                                <w:ilvl w:val="0"/>
                                <w:numId w:val="1"/>
                              </w:numPr>
                              <w:rPr>
                                <w:b/>
                                <w:bCs/>
                                <w:sz w:val="30"/>
                                <w:szCs w:val="30"/>
                              </w:rPr>
                            </w:pPr>
                            <w:r>
                              <w:rPr>
                                <w:b/>
                                <w:bCs/>
                                <w:sz w:val="30"/>
                                <w:szCs w:val="30"/>
                              </w:rPr>
                              <w:t>4u7F condensator</w:t>
                            </w:r>
                            <w:r w:rsidR="003D4C60">
                              <w:rPr>
                                <w:b/>
                                <w:bCs/>
                                <w:sz w:val="30"/>
                                <w:szCs w:val="30"/>
                              </w:rPr>
                              <w:t xml:space="preserve"> 1x</w:t>
                            </w:r>
                          </w:p>
                          <w:p w14:paraId="606E28D2" w14:textId="027F31DB" w:rsidR="003D4C60" w:rsidRDefault="003D4C60" w:rsidP="00E7506C">
                            <w:pPr>
                              <w:pStyle w:val="ListParagraph"/>
                              <w:numPr>
                                <w:ilvl w:val="0"/>
                                <w:numId w:val="1"/>
                              </w:numPr>
                              <w:rPr>
                                <w:b/>
                                <w:bCs/>
                                <w:sz w:val="30"/>
                                <w:szCs w:val="30"/>
                              </w:rPr>
                            </w:pPr>
                            <w:r>
                              <w:rPr>
                                <w:b/>
                                <w:bCs/>
                                <w:sz w:val="30"/>
                                <w:szCs w:val="30"/>
                              </w:rPr>
                              <w:t>1uF condensator 6x</w:t>
                            </w:r>
                          </w:p>
                          <w:p w14:paraId="2768C011" w14:textId="78984672" w:rsidR="003D4C60" w:rsidRDefault="003D4C60" w:rsidP="00E7506C">
                            <w:pPr>
                              <w:pStyle w:val="ListParagraph"/>
                              <w:numPr>
                                <w:ilvl w:val="0"/>
                                <w:numId w:val="1"/>
                              </w:numPr>
                              <w:rPr>
                                <w:b/>
                                <w:bCs/>
                                <w:sz w:val="30"/>
                                <w:szCs w:val="30"/>
                              </w:rPr>
                            </w:pPr>
                            <w:r>
                              <w:rPr>
                                <w:b/>
                                <w:bCs/>
                                <w:sz w:val="30"/>
                                <w:szCs w:val="30"/>
                              </w:rPr>
                              <w:t>1,8K</w:t>
                            </w:r>
                            <w:r w:rsidR="00843886">
                              <w:rPr>
                                <w:b/>
                                <w:bCs/>
                                <w:sz w:val="30"/>
                                <w:szCs w:val="30"/>
                              </w:rPr>
                              <w:t xml:space="preserve"> weerstand 1x</w:t>
                            </w:r>
                          </w:p>
                          <w:p w14:paraId="56DD5FCE" w14:textId="085AD35C" w:rsidR="0018653B" w:rsidRDefault="0018653B" w:rsidP="00E7506C">
                            <w:pPr>
                              <w:pStyle w:val="ListParagraph"/>
                              <w:numPr>
                                <w:ilvl w:val="0"/>
                                <w:numId w:val="1"/>
                              </w:numPr>
                              <w:rPr>
                                <w:b/>
                                <w:bCs/>
                                <w:sz w:val="30"/>
                                <w:szCs w:val="30"/>
                              </w:rPr>
                            </w:pPr>
                            <w:r>
                              <w:rPr>
                                <w:b/>
                                <w:bCs/>
                                <w:sz w:val="30"/>
                                <w:szCs w:val="30"/>
                              </w:rPr>
                              <w:t xml:space="preserve">10k weerstand </w:t>
                            </w:r>
                            <w:r w:rsidR="00F115C4">
                              <w:rPr>
                                <w:b/>
                                <w:bCs/>
                                <w:sz w:val="30"/>
                                <w:szCs w:val="30"/>
                              </w:rPr>
                              <w:t>7</w:t>
                            </w:r>
                            <w:r>
                              <w:rPr>
                                <w:b/>
                                <w:bCs/>
                                <w:sz w:val="30"/>
                                <w:szCs w:val="30"/>
                              </w:rPr>
                              <w:t>x</w:t>
                            </w:r>
                          </w:p>
                          <w:p w14:paraId="6F8C3F10" w14:textId="4C49D9CC" w:rsidR="0018653B" w:rsidRDefault="0018653B" w:rsidP="00E7506C">
                            <w:pPr>
                              <w:pStyle w:val="ListParagraph"/>
                              <w:numPr>
                                <w:ilvl w:val="0"/>
                                <w:numId w:val="1"/>
                              </w:numPr>
                              <w:rPr>
                                <w:b/>
                                <w:bCs/>
                                <w:sz w:val="30"/>
                                <w:szCs w:val="30"/>
                              </w:rPr>
                            </w:pPr>
                            <w:r>
                              <w:rPr>
                                <w:b/>
                                <w:bCs/>
                                <w:sz w:val="30"/>
                                <w:szCs w:val="30"/>
                              </w:rPr>
                              <w:t>1k weerstand 8x</w:t>
                            </w:r>
                          </w:p>
                          <w:p w14:paraId="3D688331" w14:textId="2909C68D" w:rsidR="0018653B" w:rsidRDefault="0018653B" w:rsidP="00E7506C">
                            <w:pPr>
                              <w:pStyle w:val="ListParagraph"/>
                              <w:numPr>
                                <w:ilvl w:val="0"/>
                                <w:numId w:val="1"/>
                              </w:numPr>
                              <w:rPr>
                                <w:b/>
                                <w:bCs/>
                                <w:sz w:val="30"/>
                                <w:szCs w:val="30"/>
                              </w:rPr>
                            </w:pPr>
                            <w:r>
                              <w:rPr>
                                <w:b/>
                                <w:bCs/>
                                <w:sz w:val="30"/>
                                <w:szCs w:val="30"/>
                              </w:rPr>
                              <w:t>1,5k weerstand 1x</w:t>
                            </w:r>
                          </w:p>
                          <w:p w14:paraId="2A16CCE9" w14:textId="160A679A" w:rsidR="0018653B" w:rsidRDefault="008E5747" w:rsidP="00E7506C">
                            <w:pPr>
                              <w:pStyle w:val="ListParagraph"/>
                              <w:numPr>
                                <w:ilvl w:val="0"/>
                                <w:numId w:val="1"/>
                              </w:numPr>
                              <w:rPr>
                                <w:b/>
                                <w:bCs/>
                                <w:sz w:val="30"/>
                                <w:szCs w:val="30"/>
                              </w:rPr>
                            </w:pPr>
                            <w:r>
                              <w:rPr>
                                <w:b/>
                                <w:bCs/>
                                <w:sz w:val="30"/>
                                <w:szCs w:val="30"/>
                              </w:rPr>
                              <w:t>Lm324</w:t>
                            </w:r>
                            <w:r w:rsidR="009D4807">
                              <w:rPr>
                                <w:b/>
                                <w:bCs/>
                                <w:sz w:val="30"/>
                                <w:szCs w:val="30"/>
                              </w:rPr>
                              <w:t xml:space="preserve"> Op-Amp</w:t>
                            </w:r>
                            <w:r>
                              <w:rPr>
                                <w:b/>
                                <w:bCs/>
                                <w:sz w:val="30"/>
                                <w:szCs w:val="30"/>
                              </w:rPr>
                              <w:t xml:space="preserve"> 2x</w:t>
                            </w:r>
                          </w:p>
                          <w:p w14:paraId="267AB819" w14:textId="5667E2CA" w:rsidR="008E5747" w:rsidRDefault="008E5747" w:rsidP="00E7506C">
                            <w:pPr>
                              <w:pStyle w:val="ListParagraph"/>
                              <w:numPr>
                                <w:ilvl w:val="0"/>
                                <w:numId w:val="1"/>
                              </w:numPr>
                              <w:rPr>
                                <w:b/>
                                <w:bCs/>
                                <w:sz w:val="30"/>
                                <w:szCs w:val="30"/>
                              </w:rPr>
                            </w:pPr>
                            <w:r>
                              <w:rPr>
                                <w:b/>
                                <w:bCs/>
                                <w:sz w:val="30"/>
                                <w:szCs w:val="30"/>
                              </w:rPr>
                              <w:t>10k Potmeter 2x</w:t>
                            </w:r>
                          </w:p>
                          <w:p w14:paraId="0D8DD095" w14:textId="5EFECDE2" w:rsidR="008E5747" w:rsidRDefault="008E5747" w:rsidP="00E7506C">
                            <w:pPr>
                              <w:pStyle w:val="ListParagraph"/>
                              <w:numPr>
                                <w:ilvl w:val="0"/>
                                <w:numId w:val="1"/>
                              </w:numPr>
                              <w:rPr>
                                <w:b/>
                                <w:bCs/>
                                <w:sz w:val="30"/>
                                <w:szCs w:val="30"/>
                              </w:rPr>
                            </w:pPr>
                            <w:r>
                              <w:rPr>
                                <w:b/>
                                <w:bCs/>
                                <w:sz w:val="30"/>
                                <w:szCs w:val="30"/>
                              </w:rPr>
                              <w:t>250k potmeter 1x</w:t>
                            </w:r>
                          </w:p>
                          <w:p w14:paraId="3D02968C" w14:textId="74FC5381" w:rsidR="009D4807" w:rsidRDefault="009D4807" w:rsidP="00E7506C">
                            <w:pPr>
                              <w:pStyle w:val="ListParagraph"/>
                              <w:numPr>
                                <w:ilvl w:val="0"/>
                                <w:numId w:val="1"/>
                              </w:numPr>
                              <w:rPr>
                                <w:b/>
                                <w:bCs/>
                                <w:sz w:val="30"/>
                                <w:szCs w:val="30"/>
                              </w:rPr>
                            </w:pPr>
                            <w:r>
                              <w:rPr>
                                <w:b/>
                                <w:bCs/>
                                <w:sz w:val="30"/>
                                <w:szCs w:val="30"/>
                              </w:rPr>
                              <w:t>UA741 Op-Amp 1x</w:t>
                            </w:r>
                          </w:p>
                          <w:p w14:paraId="7DFBF4DA" w14:textId="6552C955" w:rsidR="00FB4B17" w:rsidRDefault="00FB4B17" w:rsidP="00E7506C">
                            <w:pPr>
                              <w:pStyle w:val="ListParagraph"/>
                              <w:numPr>
                                <w:ilvl w:val="0"/>
                                <w:numId w:val="1"/>
                              </w:numPr>
                              <w:rPr>
                                <w:b/>
                                <w:bCs/>
                                <w:sz w:val="30"/>
                                <w:szCs w:val="30"/>
                              </w:rPr>
                            </w:pPr>
                            <w:r w:rsidRPr="00FB4B17">
                              <w:rPr>
                                <w:b/>
                                <w:bCs/>
                                <w:sz w:val="30"/>
                                <w:szCs w:val="30"/>
                              </w:rPr>
                              <w:t>ACJS-MV35-3</w:t>
                            </w:r>
                            <w:r>
                              <w:rPr>
                                <w:b/>
                                <w:bCs/>
                                <w:sz w:val="30"/>
                                <w:szCs w:val="30"/>
                              </w:rPr>
                              <w:t xml:space="preserve"> 3x</w:t>
                            </w:r>
                          </w:p>
                          <w:p w14:paraId="537A5A21" w14:textId="1251262A" w:rsidR="003C1CDA" w:rsidRDefault="00747D37" w:rsidP="00E7506C">
                            <w:pPr>
                              <w:pStyle w:val="ListParagraph"/>
                              <w:numPr>
                                <w:ilvl w:val="0"/>
                                <w:numId w:val="1"/>
                              </w:numPr>
                              <w:rPr>
                                <w:b/>
                                <w:bCs/>
                                <w:sz w:val="30"/>
                                <w:szCs w:val="30"/>
                              </w:rPr>
                            </w:pPr>
                            <w:r>
                              <w:rPr>
                                <w:b/>
                                <w:bCs/>
                                <w:sz w:val="30"/>
                                <w:szCs w:val="30"/>
                              </w:rPr>
                              <w:t>Diode 2x</w:t>
                            </w:r>
                          </w:p>
                          <w:p w14:paraId="659DB6AD" w14:textId="2542BC57" w:rsidR="00FB4B17" w:rsidRPr="00FB4B17" w:rsidRDefault="00E721CF" w:rsidP="00E7506C">
                            <w:pPr>
                              <w:pStyle w:val="ListParagraph"/>
                              <w:numPr>
                                <w:ilvl w:val="0"/>
                                <w:numId w:val="1"/>
                              </w:numPr>
                              <w:rPr>
                                <w:b/>
                                <w:bCs/>
                                <w:sz w:val="30"/>
                                <w:szCs w:val="30"/>
                              </w:rPr>
                            </w:pPr>
                            <w:r>
                              <w:rPr>
                                <w:b/>
                                <w:bCs/>
                                <w:sz w:val="30"/>
                                <w:szCs w:val="30"/>
                              </w:rPr>
                              <w:t>Schakelaar 2x</w:t>
                            </w:r>
                          </w:p>
                          <w:p w14:paraId="23B9382E" w14:textId="77777777" w:rsidR="00FB4B17" w:rsidRPr="00FB4B17" w:rsidRDefault="00FB4B17" w:rsidP="00FB4B17">
                            <w:pPr>
                              <w:ind w:left="360"/>
                              <w:rPr>
                                <w:b/>
                                <w:bCs/>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8BE66" id="Tekstvak 9" o:spid="_x0000_s1038" type="#_x0000_t202" style="position:absolute;margin-left:-23.05pt;margin-top:19.25pt;width:218.1pt;height:4in;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" fillcolor="#156082 [3204]" stroked="f">
                <v:fill opacity="32896f"/>
                <v:textbox>
                  <w:txbxContent>
                    <w:p w14:paraId="56D5634C" w14:textId="73AFF1D8" w:rsidR="008B075C" w:rsidRDefault="008B075C" w:rsidP="008B075C">
                      <w:pPr>
                        <w:rPr>
                          <w:b/>
                          <w:bCs/>
                          <w:sz w:val="30"/>
                          <w:szCs w:val="30"/>
                        </w:rPr>
                      </w:pPr>
                      <w:r>
                        <w:rPr>
                          <w:b/>
                          <w:bCs/>
                          <w:sz w:val="30"/>
                          <w:szCs w:val="30"/>
                        </w:rPr>
                        <w:t>Onderdelenlijst</w:t>
                      </w:r>
                    </w:p>
                    <w:p w14:paraId="26AF3369" w14:textId="4637F8CB" w:rsidR="008B075C" w:rsidRDefault="00A62836" w:rsidP="00E7506C">
                      <w:pPr>
                        <w:pStyle w:val="ListParagraph"/>
                        <w:numPr>
                          <w:ilvl w:val="0"/>
                          <w:numId w:val="1"/>
                        </w:numPr>
                        <w:rPr>
                          <w:b/>
                          <w:bCs/>
                          <w:sz w:val="30"/>
                          <w:szCs w:val="30"/>
                        </w:rPr>
                      </w:pPr>
                      <w:r>
                        <w:rPr>
                          <w:b/>
                          <w:bCs/>
                          <w:sz w:val="30"/>
                          <w:szCs w:val="30"/>
                        </w:rPr>
                        <w:t>4u7F condensator</w:t>
                      </w:r>
                      <w:r w:rsidR="003D4C60">
                        <w:rPr>
                          <w:b/>
                          <w:bCs/>
                          <w:sz w:val="30"/>
                          <w:szCs w:val="30"/>
                        </w:rPr>
                        <w:t xml:space="preserve"> 1x</w:t>
                      </w:r>
                    </w:p>
                    <w:p w14:paraId="606E28D2" w14:textId="027F31DB" w:rsidR="003D4C60" w:rsidRDefault="003D4C60" w:rsidP="00E7506C">
                      <w:pPr>
                        <w:pStyle w:val="ListParagraph"/>
                        <w:numPr>
                          <w:ilvl w:val="0"/>
                          <w:numId w:val="1"/>
                        </w:numPr>
                        <w:rPr>
                          <w:b/>
                          <w:bCs/>
                          <w:sz w:val="30"/>
                          <w:szCs w:val="30"/>
                        </w:rPr>
                      </w:pPr>
                      <w:r>
                        <w:rPr>
                          <w:b/>
                          <w:bCs/>
                          <w:sz w:val="30"/>
                          <w:szCs w:val="30"/>
                        </w:rPr>
                        <w:t>1uF condensator 6x</w:t>
                      </w:r>
                    </w:p>
                    <w:p w14:paraId="2768C011" w14:textId="78984672" w:rsidR="003D4C60" w:rsidRDefault="003D4C60" w:rsidP="00E7506C">
                      <w:pPr>
                        <w:pStyle w:val="ListParagraph"/>
                        <w:numPr>
                          <w:ilvl w:val="0"/>
                          <w:numId w:val="1"/>
                        </w:numPr>
                        <w:rPr>
                          <w:b/>
                          <w:bCs/>
                          <w:sz w:val="30"/>
                          <w:szCs w:val="30"/>
                        </w:rPr>
                      </w:pPr>
                      <w:r>
                        <w:rPr>
                          <w:b/>
                          <w:bCs/>
                          <w:sz w:val="30"/>
                          <w:szCs w:val="30"/>
                        </w:rPr>
                        <w:t>1,8K</w:t>
                      </w:r>
                      <w:r w:rsidR="00843886">
                        <w:rPr>
                          <w:b/>
                          <w:bCs/>
                          <w:sz w:val="30"/>
                          <w:szCs w:val="30"/>
                        </w:rPr>
                        <w:t xml:space="preserve"> weerstand 1x</w:t>
                      </w:r>
                    </w:p>
                    <w:p w14:paraId="56DD5FCE" w14:textId="085AD35C" w:rsidR="0018653B" w:rsidRDefault="0018653B" w:rsidP="00E7506C">
                      <w:pPr>
                        <w:pStyle w:val="ListParagraph"/>
                        <w:numPr>
                          <w:ilvl w:val="0"/>
                          <w:numId w:val="1"/>
                        </w:numPr>
                        <w:rPr>
                          <w:b/>
                          <w:bCs/>
                          <w:sz w:val="30"/>
                          <w:szCs w:val="30"/>
                        </w:rPr>
                      </w:pPr>
                      <w:r>
                        <w:rPr>
                          <w:b/>
                          <w:bCs/>
                          <w:sz w:val="30"/>
                          <w:szCs w:val="30"/>
                        </w:rPr>
                        <w:t xml:space="preserve">10k weerstand </w:t>
                      </w:r>
                      <w:r w:rsidR="00F115C4">
                        <w:rPr>
                          <w:b/>
                          <w:bCs/>
                          <w:sz w:val="30"/>
                          <w:szCs w:val="30"/>
                        </w:rPr>
                        <w:t>7</w:t>
                      </w:r>
                      <w:r>
                        <w:rPr>
                          <w:b/>
                          <w:bCs/>
                          <w:sz w:val="30"/>
                          <w:szCs w:val="30"/>
                        </w:rPr>
                        <w:t>x</w:t>
                      </w:r>
                    </w:p>
                    <w:p w14:paraId="6F8C3F10" w14:textId="4C49D9CC" w:rsidR="0018653B" w:rsidRDefault="0018653B" w:rsidP="00E7506C">
                      <w:pPr>
                        <w:pStyle w:val="ListParagraph"/>
                        <w:numPr>
                          <w:ilvl w:val="0"/>
                          <w:numId w:val="1"/>
                        </w:numPr>
                        <w:rPr>
                          <w:b/>
                          <w:bCs/>
                          <w:sz w:val="30"/>
                          <w:szCs w:val="30"/>
                        </w:rPr>
                      </w:pPr>
                      <w:r>
                        <w:rPr>
                          <w:b/>
                          <w:bCs/>
                          <w:sz w:val="30"/>
                          <w:szCs w:val="30"/>
                        </w:rPr>
                        <w:t>1k weerstand 8x</w:t>
                      </w:r>
                    </w:p>
                    <w:p w14:paraId="3D688331" w14:textId="2909C68D" w:rsidR="0018653B" w:rsidRDefault="0018653B" w:rsidP="00E7506C">
                      <w:pPr>
                        <w:pStyle w:val="ListParagraph"/>
                        <w:numPr>
                          <w:ilvl w:val="0"/>
                          <w:numId w:val="1"/>
                        </w:numPr>
                        <w:rPr>
                          <w:b/>
                          <w:bCs/>
                          <w:sz w:val="30"/>
                          <w:szCs w:val="30"/>
                        </w:rPr>
                      </w:pPr>
                      <w:r>
                        <w:rPr>
                          <w:b/>
                          <w:bCs/>
                          <w:sz w:val="30"/>
                          <w:szCs w:val="30"/>
                        </w:rPr>
                        <w:t>1,5k weerstand 1x</w:t>
                      </w:r>
                    </w:p>
                    <w:p w14:paraId="2A16CCE9" w14:textId="160A679A" w:rsidR="0018653B" w:rsidRDefault="008E5747" w:rsidP="00E7506C">
                      <w:pPr>
                        <w:pStyle w:val="ListParagraph"/>
                        <w:numPr>
                          <w:ilvl w:val="0"/>
                          <w:numId w:val="1"/>
                        </w:numPr>
                        <w:rPr>
                          <w:b/>
                          <w:bCs/>
                          <w:sz w:val="30"/>
                          <w:szCs w:val="30"/>
                        </w:rPr>
                      </w:pPr>
                      <w:r>
                        <w:rPr>
                          <w:b/>
                          <w:bCs/>
                          <w:sz w:val="30"/>
                          <w:szCs w:val="30"/>
                        </w:rPr>
                        <w:t>Lm324</w:t>
                      </w:r>
                      <w:r w:rsidR="009D4807">
                        <w:rPr>
                          <w:b/>
                          <w:bCs/>
                          <w:sz w:val="30"/>
                          <w:szCs w:val="30"/>
                        </w:rPr>
                        <w:t xml:space="preserve"> Op-Amp</w:t>
                      </w:r>
                      <w:r>
                        <w:rPr>
                          <w:b/>
                          <w:bCs/>
                          <w:sz w:val="30"/>
                          <w:szCs w:val="30"/>
                        </w:rPr>
                        <w:t xml:space="preserve"> 2x</w:t>
                      </w:r>
                    </w:p>
                    <w:p w14:paraId="267AB819" w14:textId="5667E2CA" w:rsidR="008E5747" w:rsidRDefault="008E5747" w:rsidP="00E7506C">
                      <w:pPr>
                        <w:pStyle w:val="ListParagraph"/>
                        <w:numPr>
                          <w:ilvl w:val="0"/>
                          <w:numId w:val="1"/>
                        </w:numPr>
                        <w:rPr>
                          <w:b/>
                          <w:bCs/>
                          <w:sz w:val="30"/>
                          <w:szCs w:val="30"/>
                        </w:rPr>
                      </w:pPr>
                      <w:r>
                        <w:rPr>
                          <w:b/>
                          <w:bCs/>
                          <w:sz w:val="30"/>
                          <w:szCs w:val="30"/>
                        </w:rPr>
                        <w:t>10k Potmeter 2x</w:t>
                      </w:r>
                    </w:p>
                    <w:p w14:paraId="0D8DD095" w14:textId="5EFECDE2" w:rsidR="008E5747" w:rsidRDefault="008E5747" w:rsidP="00E7506C">
                      <w:pPr>
                        <w:pStyle w:val="ListParagraph"/>
                        <w:numPr>
                          <w:ilvl w:val="0"/>
                          <w:numId w:val="1"/>
                        </w:numPr>
                        <w:rPr>
                          <w:b/>
                          <w:bCs/>
                          <w:sz w:val="30"/>
                          <w:szCs w:val="30"/>
                        </w:rPr>
                      </w:pPr>
                      <w:r>
                        <w:rPr>
                          <w:b/>
                          <w:bCs/>
                          <w:sz w:val="30"/>
                          <w:szCs w:val="30"/>
                        </w:rPr>
                        <w:t>250k potmeter 1x</w:t>
                      </w:r>
                    </w:p>
                    <w:p w14:paraId="3D02968C" w14:textId="74FC5381" w:rsidR="009D4807" w:rsidRDefault="009D4807" w:rsidP="00E7506C">
                      <w:pPr>
                        <w:pStyle w:val="ListParagraph"/>
                        <w:numPr>
                          <w:ilvl w:val="0"/>
                          <w:numId w:val="1"/>
                        </w:numPr>
                        <w:rPr>
                          <w:b/>
                          <w:bCs/>
                          <w:sz w:val="30"/>
                          <w:szCs w:val="30"/>
                        </w:rPr>
                      </w:pPr>
                      <w:r>
                        <w:rPr>
                          <w:b/>
                          <w:bCs/>
                          <w:sz w:val="30"/>
                          <w:szCs w:val="30"/>
                        </w:rPr>
                        <w:t>UA741 Op-Amp 1x</w:t>
                      </w:r>
                    </w:p>
                    <w:p w14:paraId="7DFBF4DA" w14:textId="6552C955" w:rsidR="00FB4B17" w:rsidRDefault="00FB4B17" w:rsidP="00E7506C">
                      <w:pPr>
                        <w:pStyle w:val="ListParagraph"/>
                        <w:numPr>
                          <w:ilvl w:val="0"/>
                          <w:numId w:val="1"/>
                        </w:numPr>
                        <w:rPr>
                          <w:b/>
                          <w:bCs/>
                          <w:sz w:val="30"/>
                          <w:szCs w:val="30"/>
                        </w:rPr>
                      </w:pPr>
                      <w:r w:rsidRPr="00FB4B17">
                        <w:rPr>
                          <w:b/>
                          <w:bCs/>
                          <w:sz w:val="30"/>
                          <w:szCs w:val="30"/>
                        </w:rPr>
                        <w:t>ACJS-MV35-3</w:t>
                      </w:r>
                      <w:r>
                        <w:rPr>
                          <w:b/>
                          <w:bCs/>
                          <w:sz w:val="30"/>
                          <w:szCs w:val="30"/>
                        </w:rPr>
                        <w:t xml:space="preserve"> 3x</w:t>
                      </w:r>
                    </w:p>
                    <w:p w14:paraId="537A5A21" w14:textId="1251262A" w:rsidR="003C1CDA" w:rsidRDefault="00747D37" w:rsidP="00E7506C">
                      <w:pPr>
                        <w:pStyle w:val="ListParagraph"/>
                        <w:numPr>
                          <w:ilvl w:val="0"/>
                          <w:numId w:val="1"/>
                        </w:numPr>
                        <w:rPr>
                          <w:b/>
                          <w:bCs/>
                          <w:sz w:val="30"/>
                          <w:szCs w:val="30"/>
                        </w:rPr>
                      </w:pPr>
                      <w:r>
                        <w:rPr>
                          <w:b/>
                          <w:bCs/>
                          <w:sz w:val="30"/>
                          <w:szCs w:val="30"/>
                        </w:rPr>
                        <w:t>Diode 2x</w:t>
                      </w:r>
                    </w:p>
                    <w:p w14:paraId="659DB6AD" w14:textId="2542BC57" w:rsidR="00FB4B17" w:rsidRPr="00FB4B17" w:rsidRDefault="00E721CF" w:rsidP="00E7506C">
                      <w:pPr>
                        <w:pStyle w:val="ListParagraph"/>
                        <w:numPr>
                          <w:ilvl w:val="0"/>
                          <w:numId w:val="1"/>
                        </w:numPr>
                        <w:rPr>
                          <w:b/>
                          <w:bCs/>
                          <w:sz w:val="30"/>
                          <w:szCs w:val="30"/>
                        </w:rPr>
                      </w:pPr>
                      <w:r>
                        <w:rPr>
                          <w:b/>
                          <w:bCs/>
                          <w:sz w:val="30"/>
                          <w:szCs w:val="30"/>
                        </w:rPr>
                        <w:t>Schakelaar 2x</w:t>
                      </w:r>
                    </w:p>
                    <w:p w14:paraId="23B9382E" w14:textId="77777777" w:rsidR="00FB4B17" w:rsidRPr="00FB4B17" w:rsidRDefault="00FB4B17" w:rsidP="00FB4B17">
                      <w:pPr>
                        <w:ind w:left="360"/>
                        <w:rPr>
                          <w:b/>
                          <w:bCs/>
                          <w:sz w:val="30"/>
                          <w:szCs w:val="30"/>
                        </w:rPr>
                      </w:pPr>
                    </w:p>
                  </w:txbxContent>
                </v:textbox>
              </v:shape>
            </w:pict>
          </mc:Fallback>
        </mc:AlternateContent>
      </w:r>
      <w:r w:rsidR="0070008B">
        <w:rPr>
          <w:b/>
          <w:bCs/>
        </w:rPr>
        <w:t>onderdelen</w:t>
      </w:r>
    </w:p>
    <w:p w14:paraId="4F39DC23" w14:textId="0E8B07E0" w:rsidR="0070008B" w:rsidRPr="0070008B" w:rsidRDefault="00025CFB" w:rsidP="008B075C">
      <w:r>
        <w:t>voor het opbouwen van deze schakeling kan het onderstaande Altium schema worden gebruikt. Let hierbij op dat de 1,1k weerstand die staat in</w:t>
      </w:r>
      <w:r w:rsidR="00F115C4">
        <w:t xml:space="preserve"> het ronde vlak van de low Frequency Oscillator vervangen moet worden door een </w:t>
      </w:r>
      <w:r w:rsidR="002F15A0">
        <w:t>11,8k weerstand. Deze weerstand had standaard al 1.8k moeten zijn maar tijdens testen bleek dat een extra 10k nog wel nodig was (hierover later meer).</w:t>
      </w:r>
      <w:r w:rsidR="00794E6E">
        <w:t xml:space="preserve"> Verder kunnen voor de potmeters elke soort wel gebruikt worden. Het is wellicht wel handig om logaritmische potmeters te gebruiken omdat we hier werken met audiosignalen</w:t>
      </w:r>
      <w:r w:rsidR="008E1AD7">
        <w:t>. Ook is het nog belangrijk om de ontkoppelingscondensatoren (</w:t>
      </w:r>
      <w:r w:rsidR="00010318">
        <w:t>C2, C3, C4, C5</w:t>
      </w:r>
      <w:r w:rsidR="00B90F71">
        <w:t>, C6, C7</w:t>
      </w:r>
      <w:r w:rsidR="00010318">
        <w:t>) dicht op de Op-Amp Ic’s te zetten. Dit zorgt voor beter ontkoppeling van de Ic’s.</w:t>
      </w:r>
      <w:r w:rsidR="00794E6E">
        <w:t xml:space="preserve"> </w:t>
      </w:r>
      <w:r w:rsidR="002B499F">
        <w:t>een andere belangrijke correctie is dat aan de ingang</w:t>
      </w:r>
      <w:r w:rsidR="00707821">
        <w:t xml:space="preserve"> van U1b (linksonder), staat dat de square_wave_Out de input is. Dit klopt niet. Hier moet de triangle_wave_OUT staan als input.</w:t>
      </w:r>
      <w:r w:rsidR="00481A26">
        <w:t xml:space="preserve"> Anders krijg je geen sinus signaal.</w:t>
      </w:r>
    </w:p>
    <w:p w14:paraId="6A4BF70F" w14:textId="14D25864" w:rsidR="008B075C" w:rsidRDefault="0014149B">
      <w:pPr>
        <w:rPr>
          <w:b/>
          <w:bCs/>
        </w:rPr>
      </w:pPr>
      <w:r>
        <w:rPr>
          <w:noProof/>
        </w:rPr>
        <mc:AlternateContent>
          <mc:Choice Requires="wps">
            <w:drawing>
              <wp:anchor distT="0" distB="0" distL="114300" distR="114300" simplePos="0" relativeHeight="251707392" behindDoc="0" locked="0" layoutInCell="1" allowOverlap="1" wp14:anchorId="14E66AAA" wp14:editId="0E9FE3E5">
                <wp:simplePos x="0" y="0"/>
                <wp:positionH relativeFrom="margin">
                  <wp:posOffset>-360817</wp:posOffset>
                </wp:positionH>
                <wp:positionV relativeFrom="paragraph">
                  <wp:posOffset>4570815</wp:posOffset>
                </wp:positionV>
                <wp:extent cx="2585033" cy="261964"/>
                <wp:effectExtent l="0" t="0" r="0" b="5080"/>
                <wp:wrapNone/>
                <wp:docPr id="1988744497" name="Tekstvak 18"/>
                <wp:cNvGraphicFramePr/>
                <a:graphic xmlns:a="http://schemas.openxmlformats.org/drawingml/2006/main">
                  <a:graphicData uri="http://schemas.microsoft.com/office/word/2010/wordprocessingShape">
                    <wps:wsp>
                      <wps:cNvSpPr txBox="1"/>
                      <wps:spPr>
                        <a:xfrm>
                          <a:off x="0" y="0"/>
                          <a:ext cx="2585033" cy="26196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B47455" w14:textId="08D80AF4" w:rsidR="0014149B" w:rsidRPr="006B5BC1" w:rsidRDefault="0014149B" w:rsidP="0014149B">
                            <w:pPr>
                              <w:rPr>
                                <w:sz w:val="12"/>
                                <w:szCs w:val="12"/>
                              </w:rPr>
                            </w:pPr>
                            <w:r w:rsidRPr="006B5BC1">
                              <w:rPr>
                                <w:sz w:val="12"/>
                                <w:szCs w:val="12"/>
                              </w:rPr>
                              <w:t xml:space="preserve">Afbeelding </w:t>
                            </w:r>
                            <w:r>
                              <w:rPr>
                                <w:sz w:val="12"/>
                                <w:szCs w:val="12"/>
                              </w:rPr>
                              <w:t>8</w:t>
                            </w:r>
                            <w:r w:rsidRPr="006B5BC1">
                              <w:rPr>
                                <w:sz w:val="12"/>
                                <w:szCs w:val="12"/>
                              </w:rPr>
                              <w:t xml:space="preserve">: </w:t>
                            </w:r>
                            <w:r>
                              <w:rPr>
                                <w:sz w:val="12"/>
                                <w:szCs w:val="12"/>
                              </w:rPr>
                              <w:t>LFO schematic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E66AAA" id="_x0000_s1039" type="#_x0000_t202" style="position:absolute;margin-left:-28.4pt;margin-top:359.9pt;width:203.55pt;height:20.6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" filled="f" stroked="f">
                <v:textbox>
                  <w:txbxContent>
                    <w:p w14:paraId="1BB47455" w14:textId="08D80AF4" w:rsidR="0014149B" w:rsidRPr="006B5BC1" w:rsidRDefault="0014149B" w:rsidP="0014149B">
                      <w:pPr>
                        <w:rPr>
                          <w:sz w:val="12"/>
                          <w:szCs w:val="12"/>
                        </w:rPr>
                      </w:pPr>
                      <w:r w:rsidRPr="006B5BC1">
                        <w:rPr>
                          <w:sz w:val="12"/>
                          <w:szCs w:val="12"/>
                        </w:rPr>
                        <w:t xml:space="preserve">Afbeelding </w:t>
                      </w:r>
                      <w:r>
                        <w:rPr>
                          <w:sz w:val="12"/>
                          <w:szCs w:val="12"/>
                        </w:rPr>
                        <w:t>8</w:t>
                      </w:r>
                      <w:r w:rsidRPr="006B5BC1">
                        <w:rPr>
                          <w:sz w:val="12"/>
                          <w:szCs w:val="12"/>
                        </w:rPr>
                        <w:t xml:space="preserve">: </w:t>
                      </w:r>
                      <w:r>
                        <w:rPr>
                          <w:sz w:val="12"/>
                          <w:szCs w:val="12"/>
                        </w:rPr>
                        <w:t>LFO schematic</w:t>
                      </w:r>
                    </w:p>
                  </w:txbxContent>
                </v:textbox>
                <w10:wrap anchorx="margin"/>
              </v:shape>
            </w:pict>
          </mc:Fallback>
        </mc:AlternateContent>
      </w:r>
      <w:r w:rsidR="009F3B1D">
        <w:rPr>
          <w:b/>
          <w:bCs/>
          <w:noProof/>
        </w:rPr>
        <w:drawing>
          <wp:anchor distT="0" distB="0" distL="114300" distR="114300" simplePos="0" relativeHeight="251678720" behindDoc="1" locked="0" layoutInCell="1" allowOverlap="1" wp14:anchorId="25DEB532" wp14:editId="23E2F34A">
            <wp:simplePos x="0" y="0"/>
            <wp:positionH relativeFrom="margin">
              <wp:align>center</wp:align>
            </wp:positionH>
            <wp:positionV relativeFrom="paragraph">
              <wp:posOffset>236295</wp:posOffset>
            </wp:positionV>
            <wp:extent cx="6694170" cy="4404360"/>
            <wp:effectExtent l="0" t="0" r="0" b="0"/>
            <wp:wrapTight wrapText="bothSides">
              <wp:wrapPolygon edited="0">
                <wp:start x="0" y="0"/>
                <wp:lineTo x="0" y="21488"/>
                <wp:lineTo x="21514" y="21488"/>
                <wp:lineTo x="21514" y="0"/>
                <wp:lineTo x="0" y="0"/>
              </wp:wrapPolygon>
            </wp:wrapTight>
            <wp:docPr id="649251990" name="Afbeelding 10" descr="Afbeelding met tekst, diagram, Plan, Parall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51990" name="Afbeelding 10" descr="Afbeelding met tekst, diagram, Plan, Parallel&#10;&#10;Automatisch gegenereerde beschrijving"/>
                    <pic:cNvPicPr/>
                  </pic:nvPicPr>
                  <pic:blipFill>
                    <a:blip r:embed="rId23">
                      <a:extLst>
                        <a:ext uri="{28A0092B-C50C-407E-A947-70E740481C1C}">
                          <a14:useLocalDpi xmlns:a14="http://schemas.microsoft.com/office/drawing/2010/main" val="0"/>
                        </a:ext>
                      </a:extLst>
                    </a:blip>
                    <a:stretch>
                      <a:fillRect/>
                    </a:stretch>
                  </pic:blipFill>
                  <pic:spPr>
                    <a:xfrm>
                      <a:off x="0" y="0"/>
                      <a:ext cx="6694170" cy="4404360"/>
                    </a:xfrm>
                    <a:prstGeom prst="rect">
                      <a:avLst/>
                    </a:prstGeom>
                  </pic:spPr>
                </pic:pic>
              </a:graphicData>
            </a:graphic>
            <wp14:sizeRelH relativeFrom="margin">
              <wp14:pctWidth>0</wp14:pctWidth>
            </wp14:sizeRelH>
            <wp14:sizeRelV relativeFrom="margin">
              <wp14:pctHeight>0</wp14:pctHeight>
            </wp14:sizeRelV>
          </wp:anchor>
        </w:drawing>
      </w:r>
    </w:p>
    <w:p w14:paraId="294C1925" w14:textId="55A9DCA3" w:rsidR="008B075C" w:rsidRDefault="00C37F4D">
      <w:pPr>
        <w:rPr>
          <w:b/>
          <w:bCs/>
        </w:rPr>
      </w:pPr>
      <w:r>
        <w:rPr>
          <w:b/>
          <w:bCs/>
          <w:noProof/>
        </w:rPr>
        <w:lastRenderedPageBreak/>
        <w:drawing>
          <wp:anchor distT="0" distB="0" distL="114300" distR="114300" simplePos="0" relativeHeight="251679744" behindDoc="0" locked="0" layoutInCell="1" allowOverlap="1" wp14:anchorId="6E8EEACA" wp14:editId="68B15990">
            <wp:simplePos x="0" y="0"/>
            <wp:positionH relativeFrom="margin">
              <wp:posOffset>3844925</wp:posOffset>
            </wp:positionH>
            <wp:positionV relativeFrom="paragraph">
              <wp:posOffset>217170</wp:posOffset>
            </wp:positionV>
            <wp:extent cx="2498725" cy="1823720"/>
            <wp:effectExtent l="0" t="0" r="0" b="5080"/>
            <wp:wrapThrough wrapText="bothSides">
              <wp:wrapPolygon edited="0">
                <wp:start x="0" y="0"/>
                <wp:lineTo x="0" y="21435"/>
                <wp:lineTo x="21408" y="21435"/>
                <wp:lineTo x="21408" y="0"/>
                <wp:lineTo x="0" y="0"/>
              </wp:wrapPolygon>
            </wp:wrapThrough>
            <wp:docPr id="1165140618" name="Afbeelding 8" descr="Afbeelding met Elektrische bedrading, kabel, Elektronische engineering, elektronica&#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40618" name="Afbeelding 8" descr="Afbeelding met Elektrische bedrading, kabel, Elektronische engineering, elektronica&#10;&#10;Automatisch gegenereerde beschrijvi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98725" cy="1823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5627">
        <w:rPr>
          <w:b/>
          <w:bCs/>
        </w:rPr>
        <w:t>Opstelling en test</w:t>
      </w:r>
      <w:r>
        <w:rPr>
          <w:b/>
          <w:bCs/>
        </w:rPr>
        <w:t>en</w:t>
      </w:r>
    </w:p>
    <w:p w14:paraId="47E7C876" w14:textId="19EA3B1E" w:rsidR="00EB5627" w:rsidRDefault="0014149B">
      <w:r>
        <w:rPr>
          <w:noProof/>
        </w:rPr>
        <mc:AlternateContent>
          <mc:Choice Requires="wps">
            <w:drawing>
              <wp:anchor distT="0" distB="0" distL="114300" distR="114300" simplePos="0" relativeHeight="251709440" behindDoc="0" locked="0" layoutInCell="1" allowOverlap="1" wp14:anchorId="60450B67" wp14:editId="310EF66E">
                <wp:simplePos x="0" y="0"/>
                <wp:positionH relativeFrom="margin">
                  <wp:posOffset>3780344</wp:posOffset>
                </wp:positionH>
                <wp:positionV relativeFrom="paragraph">
                  <wp:posOffset>1708836</wp:posOffset>
                </wp:positionV>
                <wp:extent cx="2585033" cy="261964"/>
                <wp:effectExtent l="0" t="0" r="0" b="5080"/>
                <wp:wrapNone/>
                <wp:docPr id="560900638" name="Tekstvak 18"/>
                <wp:cNvGraphicFramePr/>
                <a:graphic xmlns:a="http://schemas.openxmlformats.org/drawingml/2006/main">
                  <a:graphicData uri="http://schemas.microsoft.com/office/word/2010/wordprocessingShape">
                    <wps:wsp>
                      <wps:cNvSpPr txBox="1"/>
                      <wps:spPr>
                        <a:xfrm>
                          <a:off x="0" y="0"/>
                          <a:ext cx="2585033" cy="26196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28E690" w14:textId="02DBBBD0" w:rsidR="0014149B" w:rsidRPr="006B5BC1" w:rsidRDefault="0014149B" w:rsidP="0014149B">
                            <w:pPr>
                              <w:rPr>
                                <w:sz w:val="12"/>
                                <w:szCs w:val="12"/>
                              </w:rPr>
                            </w:pPr>
                            <w:r w:rsidRPr="006B5BC1">
                              <w:rPr>
                                <w:sz w:val="12"/>
                                <w:szCs w:val="12"/>
                              </w:rPr>
                              <w:t xml:space="preserve">Afbeelding </w:t>
                            </w:r>
                            <w:r>
                              <w:rPr>
                                <w:sz w:val="12"/>
                                <w:szCs w:val="12"/>
                              </w:rPr>
                              <w:t>9</w:t>
                            </w:r>
                            <w:r w:rsidRPr="006B5BC1">
                              <w:rPr>
                                <w:sz w:val="12"/>
                                <w:szCs w:val="12"/>
                              </w:rPr>
                              <w:t xml:space="preserve">: </w:t>
                            </w:r>
                            <w:r>
                              <w:rPr>
                                <w:sz w:val="12"/>
                                <w:szCs w:val="12"/>
                              </w:rPr>
                              <w:t>Breadbord test opstelling LFO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50B67" id="_x0000_s1040" type="#_x0000_t202" style="position:absolute;margin-left:297.65pt;margin-top:134.55pt;width:203.55pt;height:20.6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" filled="f" stroked="f">
                <v:textbox>
                  <w:txbxContent>
                    <w:p w14:paraId="6328E690" w14:textId="02DBBBD0" w:rsidR="0014149B" w:rsidRPr="006B5BC1" w:rsidRDefault="0014149B" w:rsidP="0014149B">
                      <w:pPr>
                        <w:rPr>
                          <w:sz w:val="12"/>
                          <w:szCs w:val="12"/>
                        </w:rPr>
                      </w:pPr>
                      <w:r w:rsidRPr="006B5BC1">
                        <w:rPr>
                          <w:sz w:val="12"/>
                          <w:szCs w:val="12"/>
                        </w:rPr>
                        <w:t xml:space="preserve">Afbeelding </w:t>
                      </w:r>
                      <w:r>
                        <w:rPr>
                          <w:sz w:val="12"/>
                          <w:szCs w:val="12"/>
                        </w:rPr>
                        <w:t>9</w:t>
                      </w:r>
                      <w:r w:rsidRPr="006B5BC1">
                        <w:rPr>
                          <w:sz w:val="12"/>
                          <w:szCs w:val="12"/>
                        </w:rPr>
                        <w:t xml:space="preserve">: </w:t>
                      </w:r>
                      <w:r>
                        <w:rPr>
                          <w:sz w:val="12"/>
                          <w:szCs w:val="12"/>
                        </w:rPr>
                        <w:t>Breadbord test opstelling LFO</w:t>
                      </w:r>
                    </w:p>
                  </w:txbxContent>
                </v:textbox>
                <w10:wrap anchorx="margin"/>
              </v:shape>
            </w:pict>
          </mc:Fallback>
        </mc:AlternateContent>
      </w:r>
      <w:r w:rsidR="00EB5627">
        <w:t xml:space="preserve">De schakeling </w:t>
      </w:r>
      <w:r w:rsidR="009E6F0A">
        <w:t xml:space="preserve">is in eerste instantie gemaakt in een online simulatie programma genaamd: Falstad. Hierin werd duidelijk wat ongeveer de uitgangsspanningen en golfvormen waren aan de outputs. </w:t>
      </w:r>
      <w:r w:rsidR="009911EF">
        <w:t>Ook was zo duidelijk te zien welke componenten benodigd waren en wat hun effect was op de schakeling. Nadat er uitbundig getest is met dit simulatie programma is de schakeling opgebouwd op een breadbord.</w:t>
      </w:r>
      <w:r w:rsidR="00656273">
        <w:t xml:space="preserve"> Aan te raden is om ook eerst zelf deze schakeling op te bouwen op een breadbord om te begrijpen wat er aan de hand is in de schakeling zelf en om eventueel nog dingen te kunnen verbeter</w:t>
      </w:r>
      <w:r w:rsidR="000F7504">
        <w:t>e</w:t>
      </w:r>
      <w:r w:rsidR="00656273">
        <w:t>n.</w:t>
      </w:r>
      <w:r w:rsidR="00C37F4D">
        <w:t xml:space="preserve"> </w:t>
      </w:r>
      <w:r w:rsidR="00047867">
        <w:t>Begin bij het opbouwen van de oscillator (Op-Amp relaxation oscillator) en bouw vanuit daar de schakeling verder uit.</w:t>
      </w:r>
      <w:r w:rsidR="00167D89">
        <w:t xml:space="preserve"> Door op een breabord de boel te testen was het gemakkelijk om de oscillator goed af te stellen op de benodigd frequenties en dit door te meten. </w:t>
      </w:r>
      <w:r w:rsidR="002E18F5">
        <w:t xml:space="preserve">Ook waren de golfen goed te maken. Hieronder staan de afbeelding van de scope waarop de drie golven staan afgebeeld. </w:t>
      </w:r>
      <w:r w:rsidR="00167D89">
        <w:t xml:space="preserve">Het enigste probleem was dat </w:t>
      </w:r>
      <w:r w:rsidR="00FA3AD1">
        <w:t>de opstelling al aardig groot begon te worden en dat de draadjes niet erg betrouwbaar waren. Om dit te verbeteren is een PCB ontworpen.</w:t>
      </w:r>
    </w:p>
    <w:p w14:paraId="538B813C" w14:textId="779DB0B9" w:rsidR="00A543A0" w:rsidRDefault="00A543A0"/>
    <w:p w14:paraId="1EDD1C54" w14:textId="4FC94BF8" w:rsidR="00A543A0" w:rsidRPr="00A543A0" w:rsidRDefault="00A543A0">
      <w:pPr>
        <w:rPr>
          <w:b/>
          <w:bCs/>
        </w:rPr>
      </w:pPr>
      <w:r>
        <w:rPr>
          <w:noProof/>
        </w:rPr>
        <w:drawing>
          <wp:anchor distT="0" distB="0" distL="114300" distR="114300" simplePos="0" relativeHeight="251680768" behindDoc="0" locked="0" layoutInCell="1" allowOverlap="1" wp14:anchorId="259AA59E" wp14:editId="513C348F">
            <wp:simplePos x="0" y="0"/>
            <wp:positionH relativeFrom="column">
              <wp:posOffset>-637523</wp:posOffset>
            </wp:positionH>
            <wp:positionV relativeFrom="paragraph">
              <wp:posOffset>290744</wp:posOffset>
            </wp:positionV>
            <wp:extent cx="2194560" cy="1644953"/>
            <wp:effectExtent l="0" t="0" r="0" b="0"/>
            <wp:wrapNone/>
            <wp:docPr id="612048666"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94560" cy="164495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0255" behindDoc="0" locked="0" layoutInCell="1" allowOverlap="1" wp14:anchorId="4E5FB18B" wp14:editId="0B52A870">
                <wp:simplePos x="0" y="0"/>
                <wp:positionH relativeFrom="margin">
                  <wp:align>center</wp:align>
                </wp:positionH>
                <wp:positionV relativeFrom="paragraph">
                  <wp:posOffset>209447</wp:posOffset>
                </wp:positionV>
                <wp:extent cx="7374512" cy="1858457"/>
                <wp:effectExtent l="0" t="0" r="17145" b="27940"/>
                <wp:wrapNone/>
                <wp:docPr id="1077211597" name="Rechthoek 12"/>
                <wp:cNvGraphicFramePr/>
                <a:graphic xmlns:a="http://schemas.openxmlformats.org/drawingml/2006/main">
                  <a:graphicData uri="http://schemas.microsoft.com/office/word/2010/wordprocessingShape">
                    <wps:wsp>
                      <wps:cNvSpPr/>
                      <wps:spPr>
                        <a:xfrm>
                          <a:off x="0" y="0"/>
                          <a:ext cx="7374512" cy="1858457"/>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71E7D2" id="Rechthoek 12" o:spid="_x0000_s1026" style="position:absolute;margin-left:0;margin-top:16.5pt;width:580.65pt;height:146.35pt;z-index:251680255;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" fillcolor="#555 [2160]" strokecolor="black [3200]" strokeweight=".5pt">
                <v:fill color2="#313131 [2608]" rotate="t" colors="0 #9b9b9b;.5 #8e8e8e;1 #797979" focus="100%" type="gradient">
                  <o:fill v:ext="view" type="gradientUnscaled"/>
                </v:fill>
                <w10:wrap anchorx="margin"/>
              </v:rect>
            </w:pict>
          </mc:Fallback>
        </mc:AlternateContent>
      </w:r>
      <w:r>
        <w:rPr>
          <w:b/>
          <w:bCs/>
        </w:rPr>
        <w:t>Meetresultaten:</w:t>
      </w:r>
    </w:p>
    <w:p w14:paraId="7FA241FE" w14:textId="44AA1847" w:rsidR="00FA3AD1" w:rsidRDefault="00A543A0">
      <w:r>
        <w:rPr>
          <w:noProof/>
        </w:rPr>
        <w:drawing>
          <wp:anchor distT="0" distB="0" distL="114300" distR="114300" simplePos="0" relativeHeight="251682816" behindDoc="0" locked="0" layoutInCell="1" allowOverlap="1" wp14:anchorId="1E17B275" wp14:editId="27AE66FA">
            <wp:simplePos x="0" y="0"/>
            <wp:positionH relativeFrom="margin">
              <wp:posOffset>4186246</wp:posOffset>
            </wp:positionH>
            <wp:positionV relativeFrom="paragraph">
              <wp:posOffset>6745</wp:posOffset>
            </wp:positionV>
            <wp:extent cx="2229159" cy="1670461"/>
            <wp:effectExtent l="0" t="0" r="0" b="6350"/>
            <wp:wrapNone/>
            <wp:docPr id="1504171938"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30414" cy="167140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0" locked="0" layoutInCell="1" allowOverlap="1" wp14:anchorId="2B8D75C1" wp14:editId="7C67F34D">
            <wp:simplePos x="0" y="0"/>
            <wp:positionH relativeFrom="margin">
              <wp:align>center</wp:align>
            </wp:positionH>
            <wp:positionV relativeFrom="paragraph">
              <wp:posOffset>5080</wp:posOffset>
            </wp:positionV>
            <wp:extent cx="2209388" cy="1656270"/>
            <wp:effectExtent l="0" t="0" r="635" b="1270"/>
            <wp:wrapNone/>
            <wp:docPr id="1258937529"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09388" cy="1656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CF833D" w14:textId="4B8DB5E7" w:rsidR="00FA3AD1" w:rsidRDefault="00FA3AD1"/>
    <w:p w14:paraId="22F1BB34" w14:textId="5AE720E6" w:rsidR="000F7504" w:rsidRPr="00EB5627" w:rsidRDefault="000F7504"/>
    <w:p w14:paraId="6CA89CF5" w14:textId="0817F472" w:rsidR="008B075C" w:rsidRDefault="008B075C">
      <w:pPr>
        <w:rPr>
          <w:b/>
          <w:bCs/>
        </w:rPr>
      </w:pPr>
    </w:p>
    <w:p w14:paraId="0A503749" w14:textId="0FE6B444" w:rsidR="008B075C" w:rsidRDefault="008B075C">
      <w:pPr>
        <w:rPr>
          <w:b/>
          <w:bCs/>
        </w:rPr>
      </w:pPr>
    </w:p>
    <w:p w14:paraId="51B6759B" w14:textId="6282AA00" w:rsidR="008B075C" w:rsidRDefault="0014149B">
      <w:pPr>
        <w:rPr>
          <w:b/>
          <w:bCs/>
        </w:rPr>
      </w:pPr>
      <w:r>
        <w:rPr>
          <w:noProof/>
        </w:rPr>
        <mc:AlternateContent>
          <mc:Choice Requires="wps">
            <w:drawing>
              <wp:anchor distT="0" distB="0" distL="114300" distR="114300" simplePos="0" relativeHeight="251715584" behindDoc="0" locked="0" layoutInCell="1" allowOverlap="1" wp14:anchorId="4452A75E" wp14:editId="4CE28B9C">
                <wp:simplePos x="0" y="0"/>
                <wp:positionH relativeFrom="margin">
                  <wp:posOffset>4186469</wp:posOffset>
                </wp:positionH>
                <wp:positionV relativeFrom="paragraph">
                  <wp:posOffset>206032</wp:posOffset>
                </wp:positionV>
                <wp:extent cx="1804086" cy="197708"/>
                <wp:effectExtent l="0" t="0" r="0" b="0"/>
                <wp:wrapNone/>
                <wp:docPr id="1978212694" name="Tekstvak 18"/>
                <wp:cNvGraphicFramePr/>
                <a:graphic xmlns:a="http://schemas.openxmlformats.org/drawingml/2006/main">
                  <a:graphicData uri="http://schemas.microsoft.com/office/word/2010/wordprocessingShape">
                    <wps:wsp>
                      <wps:cNvSpPr txBox="1"/>
                      <wps:spPr>
                        <a:xfrm>
                          <a:off x="0" y="0"/>
                          <a:ext cx="1804086" cy="1977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6BBF01" w14:textId="292C8A47" w:rsidR="0014149B" w:rsidRPr="006B5BC1" w:rsidRDefault="0014149B" w:rsidP="0014149B">
                            <w:pPr>
                              <w:rPr>
                                <w:sz w:val="12"/>
                                <w:szCs w:val="12"/>
                              </w:rPr>
                            </w:pPr>
                            <w:r w:rsidRPr="006B5BC1">
                              <w:rPr>
                                <w:sz w:val="12"/>
                                <w:szCs w:val="12"/>
                              </w:rPr>
                              <w:t xml:space="preserve">Afbeelding </w:t>
                            </w:r>
                            <w:r>
                              <w:rPr>
                                <w:sz w:val="12"/>
                                <w:szCs w:val="12"/>
                              </w:rPr>
                              <w:t>12</w:t>
                            </w:r>
                            <w:r w:rsidRPr="006B5BC1">
                              <w:rPr>
                                <w:sz w:val="12"/>
                                <w:szCs w:val="12"/>
                              </w:rPr>
                              <w:t xml:space="preserve">: </w:t>
                            </w:r>
                            <w:r>
                              <w:rPr>
                                <w:sz w:val="12"/>
                                <w:szCs w:val="12"/>
                              </w:rPr>
                              <w:t>sinusgolf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2A75E" id="_x0000_s1041" type="#_x0000_t202" style="position:absolute;margin-left:329.65pt;margin-top:16.2pt;width:142.05pt;height:15.5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" filled="f" stroked="f">
                <v:textbox>
                  <w:txbxContent>
                    <w:p w14:paraId="3F6BBF01" w14:textId="292C8A47" w:rsidR="0014149B" w:rsidRPr="006B5BC1" w:rsidRDefault="0014149B" w:rsidP="0014149B">
                      <w:pPr>
                        <w:rPr>
                          <w:sz w:val="12"/>
                          <w:szCs w:val="12"/>
                        </w:rPr>
                      </w:pPr>
                      <w:r w:rsidRPr="006B5BC1">
                        <w:rPr>
                          <w:sz w:val="12"/>
                          <w:szCs w:val="12"/>
                        </w:rPr>
                        <w:t xml:space="preserve">Afbeelding </w:t>
                      </w:r>
                      <w:r>
                        <w:rPr>
                          <w:sz w:val="12"/>
                          <w:szCs w:val="12"/>
                        </w:rPr>
                        <w:t>12</w:t>
                      </w:r>
                      <w:r w:rsidRPr="006B5BC1">
                        <w:rPr>
                          <w:sz w:val="12"/>
                          <w:szCs w:val="12"/>
                        </w:rPr>
                        <w:t xml:space="preserve">: </w:t>
                      </w:r>
                      <w:r>
                        <w:rPr>
                          <w:sz w:val="12"/>
                          <w:szCs w:val="12"/>
                        </w:rPr>
                        <w:t>sinusgolf</w:t>
                      </w:r>
                    </w:p>
                  </w:txbxContent>
                </v:textbox>
                <w10:wrap anchorx="margin"/>
              </v:shape>
            </w:pict>
          </mc:Fallback>
        </mc:AlternateContent>
      </w:r>
      <w:r>
        <w:rPr>
          <w:noProof/>
        </w:rPr>
        <mc:AlternateContent>
          <mc:Choice Requires="wps">
            <w:drawing>
              <wp:anchor distT="0" distB="0" distL="114300" distR="114300" simplePos="0" relativeHeight="251713536" behindDoc="0" locked="0" layoutInCell="1" allowOverlap="1" wp14:anchorId="7571FD2E" wp14:editId="4D35D124">
                <wp:simplePos x="0" y="0"/>
                <wp:positionH relativeFrom="margin">
                  <wp:posOffset>1699260</wp:posOffset>
                </wp:positionH>
                <wp:positionV relativeFrom="paragraph">
                  <wp:posOffset>197931</wp:posOffset>
                </wp:positionV>
                <wp:extent cx="1804086" cy="197708"/>
                <wp:effectExtent l="0" t="0" r="0" b="0"/>
                <wp:wrapNone/>
                <wp:docPr id="1671833360" name="Tekstvak 18"/>
                <wp:cNvGraphicFramePr/>
                <a:graphic xmlns:a="http://schemas.openxmlformats.org/drawingml/2006/main">
                  <a:graphicData uri="http://schemas.microsoft.com/office/word/2010/wordprocessingShape">
                    <wps:wsp>
                      <wps:cNvSpPr txBox="1"/>
                      <wps:spPr>
                        <a:xfrm>
                          <a:off x="0" y="0"/>
                          <a:ext cx="1804086" cy="1977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11EA13" w14:textId="6E74801F" w:rsidR="0014149B" w:rsidRPr="006B5BC1" w:rsidRDefault="0014149B" w:rsidP="0014149B">
                            <w:pPr>
                              <w:rPr>
                                <w:sz w:val="12"/>
                                <w:szCs w:val="12"/>
                              </w:rPr>
                            </w:pPr>
                            <w:r w:rsidRPr="006B5BC1">
                              <w:rPr>
                                <w:sz w:val="12"/>
                                <w:szCs w:val="12"/>
                              </w:rPr>
                              <w:t xml:space="preserve">Afbeelding </w:t>
                            </w:r>
                            <w:r>
                              <w:rPr>
                                <w:sz w:val="12"/>
                                <w:szCs w:val="12"/>
                              </w:rPr>
                              <w:t>11</w:t>
                            </w:r>
                            <w:r w:rsidRPr="006B5BC1">
                              <w:rPr>
                                <w:sz w:val="12"/>
                                <w:szCs w:val="12"/>
                              </w:rPr>
                              <w:t xml:space="preserve">: </w:t>
                            </w:r>
                            <w:r>
                              <w:rPr>
                                <w:sz w:val="12"/>
                                <w:szCs w:val="12"/>
                              </w:rPr>
                              <w:t>driehoekgolf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1FD2E" id="_x0000_s1042" type="#_x0000_t202" style="position:absolute;margin-left:133.8pt;margin-top:15.6pt;width:142.05pt;height:15.5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" filled="f" stroked="f">
                <v:textbox>
                  <w:txbxContent>
                    <w:p w14:paraId="4111EA13" w14:textId="6E74801F" w:rsidR="0014149B" w:rsidRPr="006B5BC1" w:rsidRDefault="0014149B" w:rsidP="0014149B">
                      <w:pPr>
                        <w:rPr>
                          <w:sz w:val="12"/>
                          <w:szCs w:val="12"/>
                        </w:rPr>
                      </w:pPr>
                      <w:r w:rsidRPr="006B5BC1">
                        <w:rPr>
                          <w:sz w:val="12"/>
                          <w:szCs w:val="12"/>
                        </w:rPr>
                        <w:t xml:space="preserve">Afbeelding </w:t>
                      </w:r>
                      <w:r>
                        <w:rPr>
                          <w:sz w:val="12"/>
                          <w:szCs w:val="12"/>
                        </w:rPr>
                        <w:t>11</w:t>
                      </w:r>
                      <w:r w:rsidRPr="006B5BC1">
                        <w:rPr>
                          <w:sz w:val="12"/>
                          <w:szCs w:val="12"/>
                        </w:rPr>
                        <w:t xml:space="preserve">: </w:t>
                      </w:r>
                      <w:r>
                        <w:rPr>
                          <w:sz w:val="12"/>
                          <w:szCs w:val="12"/>
                        </w:rPr>
                        <w:t>driehoekgolf</w:t>
                      </w:r>
                    </w:p>
                  </w:txbxContent>
                </v:textbox>
                <w10:wrap anchorx="margin"/>
              </v:shape>
            </w:pict>
          </mc:Fallback>
        </mc:AlternateContent>
      </w:r>
      <w:r>
        <w:rPr>
          <w:noProof/>
        </w:rPr>
        <mc:AlternateContent>
          <mc:Choice Requires="wps">
            <w:drawing>
              <wp:anchor distT="0" distB="0" distL="114300" distR="114300" simplePos="0" relativeHeight="251711488" behindDoc="0" locked="0" layoutInCell="1" allowOverlap="1" wp14:anchorId="158C6BDB" wp14:editId="0A48E295">
                <wp:simplePos x="0" y="0"/>
                <wp:positionH relativeFrom="margin">
                  <wp:posOffset>-647716</wp:posOffset>
                </wp:positionH>
                <wp:positionV relativeFrom="paragraph">
                  <wp:posOffset>199201</wp:posOffset>
                </wp:positionV>
                <wp:extent cx="1804086" cy="197708"/>
                <wp:effectExtent l="0" t="0" r="0" b="0"/>
                <wp:wrapNone/>
                <wp:docPr id="412645564" name="Tekstvak 18"/>
                <wp:cNvGraphicFramePr/>
                <a:graphic xmlns:a="http://schemas.openxmlformats.org/drawingml/2006/main">
                  <a:graphicData uri="http://schemas.microsoft.com/office/word/2010/wordprocessingShape">
                    <wps:wsp>
                      <wps:cNvSpPr txBox="1"/>
                      <wps:spPr>
                        <a:xfrm>
                          <a:off x="0" y="0"/>
                          <a:ext cx="1804086" cy="1977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3A44A8" w14:textId="4970E767" w:rsidR="0014149B" w:rsidRPr="006B5BC1" w:rsidRDefault="0014149B" w:rsidP="0014149B">
                            <w:pPr>
                              <w:rPr>
                                <w:sz w:val="12"/>
                                <w:szCs w:val="12"/>
                              </w:rPr>
                            </w:pPr>
                            <w:r w:rsidRPr="006B5BC1">
                              <w:rPr>
                                <w:sz w:val="12"/>
                                <w:szCs w:val="12"/>
                              </w:rPr>
                              <w:t xml:space="preserve">Afbeelding </w:t>
                            </w:r>
                            <w:r>
                              <w:rPr>
                                <w:sz w:val="12"/>
                                <w:szCs w:val="12"/>
                              </w:rPr>
                              <w:t>10</w:t>
                            </w:r>
                            <w:r w:rsidRPr="006B5BC1">
                              <w:rPr>
                                <w:sz w:val="12"/>
                                <w:szCs w:val="12"/>
                              </w:rPr>
                              <w:t xml:space="preserve">: </w:t>
                            </w:r>
                            <w:r>
                              <w:rPr>
                                <w:sz w:val="12"/>
                                <w:szCs w:val="12"/>
                              </w:rPr>
                              <w:t>blokgolf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C6BDB" id="_x0000_s1043" type="#_x0000_t202" style="position:absolute;margin-left:-51pt;margin-top:15.7pt;width:142.05pt;height:15.5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" filled="f" stroked="f">
                <v:textbox>
                  <w:txbxContent>
                    <w:p w14:paraId="193A44A8" w14:textId="4970E767" w:rsidR="0014149B" w:rsidRPr="006B5BC1" w:rsidRDefault="0014149B" w:rsidP="0014149B">
                      <w:pPr>
                        <w:rPr>
                          <w:sz w:val="12"/>
                          <w:szCs w:val="12"/>
                        </w:rPr>
                      </w:pPr>
                      <w:r w:rsidRPr="006B5BC1">
                        <w:rPr>
                          <w:sz w:val="12"/>
                          <w:szCs w:val="12"/>
                        </w:rPr>
                        <w:t xml:space="preserve">Afbeelding </w:t>
                      </w:r>
                      <w:r>
                        <w:rPr>
                          <w:sz w:val="12"/>
                          <w:szCs w:val="12"/>
                        </w:rPr>
                        <w:t>10</w:t>
                      </w:r>
                      <w:r w:rsidRPr="006B5BC1">
                        <w:rPr>
                          <w:sz w:val="12"/>
                          <w:szCs w:val="12"/>
                        </w:rPr>
                        <w:t xml:space="preserve">: </w:t>
                      </w:r>
                      <w:r>
                        <w:rPr>
                          <w:sz w:val="12"/>
                          <w:szCs w:val="12"/>
                        </w:rPr>
                        <w:t>blokgolf</w:t>
                      </w:r>
                    </w:p>
                  </w:txbxContent>
                </v:textbox>
                <w10:wrap anchorx="margin"/>
              </v:shape>
            </w:pict>
          </mc:Fallback>
        </mc:AlternateContent>
      </w:r>
    </w:p>
    <w:p w14:paraId="080265DC" w14:textId="77777777" w:rsidR="008B075C" w:rsidRDefault="008B075C">
      <w:pPr>
        <w:rPr>
          <w:b/>
          <w:bCs/>
        </w:rPr>
      </w:pPr>
    </w:p>
    <w:p w14:paraId="01F24721" w14:textId="6F4CDD66" w:rsidR="002640B1" w:rsidRDefault="002640B1">
      <w:pPr>
        <w:rPr>
          <w:b/>
          <w:bCs/>
        </w:rPr>
      </w:pPr>
      <w:r>
        <w:rPr>
          <w:b/>
          <w:bCs/>
        </w:rPr>
        <w:t>PCB</w:t>
      </w:r>
    </w:p>
    <w:p w14:paraId="2AE3AE1A" w14:textId="5ED31300" w:rsidR="008B075C" w:rsidRDefault="0014149B">
      <w:r>
        <w:rPr>
          <w:noProof/>
        </w:rPr>
        <mc:AlternateContent>
          <mc:Choice Requires="wps">
            <w:drawing>
              <wp:anchor distT="0" distB="0" distL="114300" distR="114300" simplePos="0" relativeHeight="251717632" behindDoc="0" locked="0" layoutInCell="1" allowOverlap="1" wp14:anchorId="33EFEEC3" wp14:editId="1C85182D">
                <wp:simplePos x="0" y="0"/>
                <wp:positionH relativeFrom="margin">
                  <wp:posOffset>2663190</wp:posOffset>
                </wp:positionH>
                <wp:positionV relativeFrom="paragraph">
                  <wp:posOffset>2136191</wp:posOffset>
                </wp:positionV>
                <wp:extent cx="1804086" cy="197708"/>
                <wp:effectExtent l="0" t="0" r="0" b="0"/>
                <wp:wrapNone/>
                <wp:docPr id="2007253763" name="Tekstvak 18"/>
                <wp:cNvGraphicFramePr/>
                <a:graphic xmlns:a="http://schemas.openxmlformats.org/drawingml/2006/main">
                  <a:graphicData uri="http://schemas.microsoft.com/office/word/2010/wordprocessingShape">
                    <wps:wsp>
                      <wps:cNvSpPr txBox="1"/>
                      <wps:spPr>
                        <a:xfrm>
                          <a:off x="0" y="0"/>
                          <a:ext cx="1804086" cy="1977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63CE7A" w14:textId="55BA0F37" w:rsidR="0014149B" w:rsidRPr="006B5BC1" w:rsidRDefault="0014149B" w:rsidP="0014149B">
                            <w:pPr>
                              <w:rPr>
                                <w:sz w:val="12"/>
                                <w:szCs w:val="12"/>
                              </w:rPr>
                            </w:pPr>
                            <w:r w:rsidRPr="006B5BC1">
                              <w:rPr>
                                <w:sz w:val="12"/>
                                <w:szCs w:val="12"/>
                              </w:rPr>
                              <w:t xml:space="preserve">Afbeelding </w:t>
                            </w:r>
                            <w:r>
                              <w:rPr>
                                <w:sz w:val="12"/>
                                <w:szCs w:val="12"/>
                              </w:rPr>
                              <w:t>13</w:t>
                            </w:r>
                            <w:r w:rsidRPr="006B5BC1">
                              <w:rPr>
                                <w:sz w:val="12"/>
                                <w:szCs w:val="12"/>
                              </w:rPr>
                              <w:t xml:space="preserve">: </w:t>
                            </w:r>
                            <w:r>
                              <w:rPr>
                                <w:sz w:val="12"/>
                                <w:szCs w:val="12"/>
                              </w:rPr>
                              <w:t>3D view PCB Altium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FEEC3" id="_x0000_s1044" type="#_x0000_t202" style="position:absolute;margin-left:209.7pt;margin-top:168.2pt;width:142.05pt;height:15.5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" filled="f" stroked="f">
                <v:textbox>
                  <w:txbxContent>
                    <w:p w14:paraId="3D63CE7A" w14:textId="55BA0F37" w:rsidR="0014149B" w:rsidRPr="006B5BC1" w:rsidRDefault="0014149B" w:rsidP="0014149B">
                      <w:pPr>
                        <w:rPr>
                          <w:sz w:val="12"/>
                          <w:szCs w:val="12"/>
                        </w:rPr>
                      </w:pPr>
                      <w:r w:rsidRPr="006B5BC1">
                        <w:rPr>
                          <w:sz w:val="12"/>
                          <w:szCs w:val="12"/>
                        </w:rPr>
                        <w:t xml:space="preserve">Afbeelding </w:t>
                      </w:r>
                      <w:r>
                        <w:rPr>
                          <w:sz w:val="12"/>
                          <w:szCs w:val="12"/>
                        </w:rPr>
                        <w:t>13</w:t>
                      </w:r>
                      <w:r w:rsidRPr="006B5BC1">
                        <w:rPr>
                          <w:sz w:val="12"/>
                          <w:szCs w:val="12"/>
                        </w:rPr>
                        <w:t xml:space="preserve">: </w:t>
                      </w:r>
                      <w:r>
                        <w:rPr>
                          <w:sz w:val="12"/>
                          <w:szCs w:val="12"/>
                        </w:rPr>
                        <w:t>3D view PCB Altium</w:t>
                      </w:r>
                    </w:p>
                  </w:txbxContent>
                </v:textbox>
                <w10:wrap anchorx="margin"/>
              </v:shape>
            </w:pict>
          </mc:Fallback>
        </mc:AlternateContent>
      </w:r>
      <w:r w:rsidR="00D27804" w:rsidRPr="00FD5D03">
        <w:rPr>
          <w:noProof/>
        </w:rPr>
        <w:drawing>
          <wp:anchor distT="0" distB="0" distL="114300" distR="114300" simplePos="0" relativeHeight="251684864" behindDoc="0" locked="0" layoutInCell="1" allowOverlap="1" wp14:anchorId="0E16AA4B" wp14:editId="6742CD43">
            <wp:simplePos x="0" y="0"/>
            <wp:positionH relativeFrom="margin">
              <wp:posOffset>2716530</wp:posOffset>
            </wp:positionH>
            <wp:positionV relativeFrom="paragraph">
              <wp:posOffset>1101725</wp:posOffset>
            </wp:positionV>
            <wp:extent cx="3390900" cy="1069975"/>
            <wp:effectExtent l="0" t="0" r="0" b="0"/>
            <wp:wrapThrough wrapText="bothSides">
              <wp:wrapPolygon edited="0">
                <wp:start x="0" y="0"/>
                <wp:lineTo x="0" y="21151"/>
                <wp:lineTo x="21479" y="21151"/>
                <wp:lineTo x="21479" y="0"/>
                <wp:lineTo x="0" y="0"/>
              </wp:wrapPolygon>
            </wp:wrapThrough>
            <wp:docPr id="1910797182" name="Picture 1" descr="A green circuit board with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97182" name="Picture 1" descr="A green circuit board with green lights&#10;&#10;Description automatically generated"/>
                    <pic:cNvPicPr/>
                  </pic:nvPicPr>
                  <pic:blipFill rotWithShape="1">
                    <a:blip r:embed="rId28" cstate="print">
                      <a:extLst>
                        <a:ext uri="{28A0092B-C50C-407E-A947-70E740481C1C}">
                          <a14:useLocalDpi xmlns:a14="http://schemas.microsoft.com/office/drawing/2010/main" val="0"/>
                        </a:ext>
                      </a:extLst>
                    </a:blip>
                    <a:srcRect l="7273" t="9386" r="2926" b="9011"/>
                    <a:stretch/>
                  </pic:blipFill>
                  <pic:spPr bwMode="auto">
                    <a:xfrm>
                      <a:off x="0" y="0"/>
                      <a:ext cx="3390900" cy="1069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40B1">
        <w:t>Om een echt product te kunnen realiseren is</w:t>
      </w:r>
      <w:r w:rsidR="00226900">
        <w:t xml:space="preserve"> besloten dat er een PCB gemaakt moest worden van dit circuit. Hiervoor is Altium-designer gebruikt. </w:t>
      </w:r>
      <w:r w:rsidR="00894B6A">
        <w:t xml:space="preserve">In Altium </w:t>
      </w:r>
      <w:r w:rsidR="00B816BE">
        <w:t xml:space="preserve">kon gemakkelijk alle componenten en afmetingen ingesteld worden </w:t>
      </w:r>
      <w:r w:rsidR="00A36C4A">
        <w:t xml:space="preserve">voor het eindproduct. Tijdens het ontwerpen van de PCB moest er ook rekening mee gehouden worden dat </w:t>
      </w:r>
      <w:r w:rsidR="001C1EE7">
        <w:t>de PCB een interface paneel krijgt voor de synthesizer. Hierom is besloten dat er headers geplaatst werden zodat potmeters</w:t>
      </w:r>
      <w:r w:rsidR="003F0527">
        <w:t xml:space="preserve">, schakelaars en outputs gemakkelijk met het PCB en interface paneel konden worden verbonden. Verder moesten er ook bevestiging-gaten op de PCB komen. </w:t>
      </w:r>
      <w:r w:rsidR="009B05E0">
        <w:t xml:space="preserve">Deze gaten worden gebruikt om de PCB aan het interface paneel te bevestigen. Dit interface paneel zal uiteindelijk </w:t>
      </w:r>
      <w:r w:rsidR="00842204">
        <w:t>één van de modules worden van de synthesizer</w:t>
      </w:r>
    </w:p>
    <w:p w14:paraId="46837D1E" w14:textId="1A62DD5A" w:rsidR="0014149B" w:rsidRPr="003D3955" w:rsidRDefault="0014149B"/>
    <w:p w14:paraId="228BFCFD" w14:textId="29CC31BD" w:rsidR="006D378D" w:rsidRPr="003D3955" w:rsidRDefault="00A87C48">
      <w:pPr>
        <w:rPr>
          <w:b/>
          <w:bCs/>
        </w:rPr>
      </w:pPr>
      <w:r>
        <w:rPr>
          <w:b/>
          <w:bCs/>
        </w:rPr>
        <w:lastRenderedPageBreak/>
        <w:t>PCB resultaat en aanpassingen</w:t>
      </w:r>
    </w:p>
    <w:p w14:paraId="1DD90489" w14:textId="628CD48B" w:rsidR="00A87C48" w:rsidRDefault="0014149B">
      <w:r>
        <w:rPr>
          <w:noProof/>
        </w:rPr>
        <mc:AlternateContent>
          <mc:Choice Requires="wps">
            <w:drawing>
              <wp:anchor distT="0" distB="0" distL="114300" distR="114300" simplePos="0" relativeHeight="251719680" behindDoc="0" locked="0" layoutInCell="1" allowOverlap="1" wp14:anchorId="30D784F8" wp14:editId="765630FC">
                <wp:simplePos x="0" y="0"/>
                <wp:positionH relativeFrom="margin">
                  <wp:posOffset>2682772</wp:posOffset>
                </wp:positionH>
                <wp:positionV relativeFrom="paragraph">
                  <wp:posOffset>2515373</wp:posOffset>
                </wp:positionV>
                <wp:extent cx="1804086" cy="197708"/>
                <wp:effectExtent l="0" t="0" r="0" b="0"/>
                <wp:wrapNone/>
                <wp:docPr id="1343368915" name="Tekstvak 18"/>
                <wp:cNvGraphicFramePr/>
                <a:graphic xmlns:a="http://schemas.openxmlformats.org/drawingml/2006/main">
                  <a:graphicData uri="http://schemas.microsoft.com/office/word/2010/wordprocessingShape">
                    <wps:wsp>
                      <wps:cNvSpPr txBox="1"/>
                      <wps:spPr>
                        <a:xfrm>
                          <a:off x="0" y="0"/>
                          <a:ext cx="1804086" cy="1977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494066" w14:textId="3DAA06A0" w:rsidR="0014149B" w:rsidRPr="006B5BC1" w:rsidRDefault="0014149B" w:rsidP="0014149B">
                            <w:pPr>
                              <w:rPr>
                                <w:sz w:val="12"/>
                                <w:szCs w:val="12"/>
                              </w:rPr>
                            </w:pPr>
                            <w:r w:rsidRPr="006B5BC1">
                              <w:rPr>
                                <w:sz w:val="12"/>
                                <w:szCs w:val="12"/>
                              </w:rPr>
                              <w:t xml:space="preserve">Afbeelding </w:t>
                            </w:r>
                            <w:r>
                              <w:rPr>
                                <w:sz w:val="12"/>
                                <w:szCs w:val="12"/>
                              </w:rPr>
                              <w:t>14</w:t>
                            </w:r>
                            <w:r w:rsidRPr="006B5BC1">
                              <w:rPr>
                                <w:sz w:val="12"/>
                                <w:szCs w:val="12"/>
                              </w:rPr>
                              <w:t xml:space="preserve">: </w:t>
                            </w:r>
                            <w:r>
                              <w:rPr>
                                <w:sz w:val="12"/>
                                <w:szCs w:val="12"/>
                              </w:rPr>
                              <w:t>PCB resultaat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784F8" id="_x0000_s1045" type="#_x0000_t202" style="position:absolute;margin-left:211.25pt;margin-top:198.05pt;width:142.05pt;height:15.5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" filled="f" stroked="f">
                <v:textbox>
                  <w:txbxContent>
                    <w:p w14:paraId="1B494066" w14:textId="3DAA06A0" w:rsidR="0014149B" w:rsidRPr="006B5BC1" w:rsidRDefault="0014149B" w:rsidP="0014149B">
                      <w:pPr>
                        <w:rPr>
                          <w:sz w:val="12"/>
                          <w:szCs w:val="12"/>
                        </w:rPr>
                      </w:pPr>
                      <w:r w:rsidRPr="006B5BC1">
                        <w:rPr>
                          <w:sz w:val="12"/>
                          <w:szCs w:val="12"/>
                        </w:rPr>
                        <w:t xml:space="preserve">Afbeelding </w:t>
                      </w:r>
                      <w:r>
                        <w:rPr>
                          <w:sz w:val="12"/>
                          <w:szCs w:val="12"/>
                        </w:rPr>
                        <w:t>14</w:t>
                      </w:r>
                      <w:r w:rsidRPr="006B5BC1">
                        <w:rPr>
                          <w:sz w:val="12"/>
                          <w:szCs w:val="12"/>
                        </w:rPr>
                        <w:t xml:space="preserve">: </w:t>
                      </w:r>
                      <w:r>
                        <w:rPr>
                          <w:sz w:val="12"/>
                          <w:szCs w:val="12"/>
                        </w:rPr>
                        <w:t>PCB resultaat</w:t>
                      </w:r>
                    </w:p>
                  </w:txbxContent>
                </v:textbox>
                <w10:wrap anchorx="margin"/>
              </v:shape>
            </w:pict>
          </mc:Fallback>
        </mc:AlternateContent>
      </w:r>
      <w:r w:rsidR="00AF6E77">
        <w:rPr>
          <w:noProof/>
        </w:rPr>
        <w:drawing>
          <wp:anchor distT="0" distB="0" distL="114300" distR="114300" simplePos="0" relativeHeight="251687936" behindDoc="0" locked="0" layoutInCell="1" allowOverlap="1" wp14:anchorId="5DCDE73A" wp14:editId="2E84DFE7">
            <wp:simplePos x="0" y="0"/>
            <wp:positionH relativeFrom="margin">
              <wp:posOffset>2686595</wp:posOffset>
            </wp:positionH>
            <wp:positionV relativeFrom="paragraph">
              <wp:posOffset>1467485</wp:posOffset>
            </wp:positionV>
            <wp:extent cx="3219747" cy="1153886"/>
            <wp:effectExtent l="0" t="0" r="0" b="8255"/>
            <wp:wrapThrough wrapText="bothSides">
              <wp:wrapPolygon edited="0">
                <wp:start x="5112" y="357"/>
                <wp:lineTo x="1150" y="1070"/>
                <wp:lineTo x="511" y="1783"/>
                <wp:lineTo x="383" y="18188"/>
                <wp:lineTo x="2684" y="20685"/>
                <wp:lineTo x="3067" y="21398"/>
                <wp:lineTo x="3579" y="21398"/>
                <wp:lineTo x="16488" y="20685"/>
                <wp:lineTo x="21472" y="19971"/>
                <wp:lineTo x="21472" y="1427"/>
                <wp:lineTo x="20194" y="1070"/>
                <wp:lineTo x="5624" y="357"/>
                <wp:lineTo x="5112" y="357"/>
              </wp:wrapPolygon>
            </wp:wrapThrough>
            <wp:docPr id="1091771310" name="Afbeelding 3" descr="Afbeelding met elektronica, Elektronische engineering, stroomkring, Elektronisch apparaa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1531" name="Afbeelding 3" descr="Afbeelding met elektronica, Elektronische engineering, stroomkring, Elektronisch apparaat&#10;&#10;Automatisch gegenereerde beschrijving"/>
                    <pic:cNvPicPr/>
                  </pic:nvPicPr>
                  <pic:blipFill rotWithShape="1">
                    <a:blip r:embed="rId29" cstate="print">
                      <a:extLst>
                        <a:ext uri="{BEBA8EAE-BF5A-486C-A8C5-ECC9F3942E4B}">
                          <a14:imgProps xmlns:a14="http://schemas.microsoft.com/office/drawing/2010/main">
                            <a14:imgLayer r:embed="rId30">
                              <a14:imgEffect>
                                <a14:backgroundRemoval t="25926" b="60053" l="16171" r="88542">
                                  <a14:foregroundMark x1="21925" y1="31481" x2="19196" y2="43849"/>
                                  <a14:foregroundMark x1="19196" y1="43849" x2="20387" y2="53770"/>
                                  <a14:foregroundMark x1="77579" y1="53175" x2="86458" y2="43651"/>
                                  <a14:foregroundMark x1="86458" y1="43651" x2="86458" y2="37566"/>
                                  <a14:foregroundMark x1="88095" y1="31746" x2="88542" y2="29497"/>
                                  <a14:foregroundMark x1="40823" y1="31019" x2="31746" y2="31614"/>
                                  <a14:foregroundMark x1="39236" y1="29497" x2="33730" y2="29762"/>
                                  <a14:foregroundMark x1="18040" y1="31331" x2="16171" y2="55754"/>
                                  <a14:foregroundMark x1="16171" y1="55754" x2="17659" y2="55423"/>
                                  <a14:foregroundMark x1="25149" y1="57474" x2="25496" y2="60317"/>
                                  <a14:foregroundMark x1="27480" y1="56349" x2="31300" y2="55159"/>
                                  <a14:foregroundMark x1="82589" y1="50529" x2="84970" y2="48280"/>
                                  <a14:foregroundMark x1="77679" y1="29365" x2="77579" y2="29101"/>
                                  <a14:foregroundMark x1="59077" y1="28571" x2="67758" y2="28704"/>
                                  <a14:foregroundMark x1="67758" y1="28704" x2="72123" y2="28241"/>
                                  <a14:foregroundMark x1="41865" y1="28968" x2="19345" y2="29762"/>
                                  <a14:foregroundMark x1="26410" y1="29005" x2="29216" y2="28704"/>
                                  <a14:foregroundMark x1="19345" y1="29762" x2="25641" y2="29087"/>
                                  <a14:foregroundMark x1="32494" y1="28856" x2="37798" y2="29101"/>
                                  <a14:foregroundMark x1="29216" y1="28704" x2="31696" y2="28819"/>
                                  <a14:foregroundMark x1="39583" y1="28571" x2="32144" y2="27977"/>
                                  <a14:foregroundMark x1="31702" y1="28833" x2="23462" y2="28770"/>
                                  <a14:foregroundMark x1="26136" y1="28371" x2="29663" y2="27844"/>
                                  <a14:foregroundMark x1="23462" y1="28770" x2="24619" y2="28597"/>
                                  <a14:foregroundMark x1="20543" y1="28963" x2="25248" y2="29630"/>
                                  <a14:foregroundMark x1="21825" y1="29497" x2="21544" y2="28800"/>
                                  <a14:foregroundMark x1="84871" y1="38955" x2="84375" y2="39087"/>
                                  <a14:foregroundMark x1="82887" y1="35913" x2="81349" y2="34392"/>
                                  <a14:foregroundMark x1="84673" y1="38955" x2="82887" y2="42857"/>
                                  <a14:foregroundMark x1="41567" y1="59061" x2="41567" y2="59061"/>
                                  <a14:foregroundMark x1="41567" y1="59722" x2="41567" y2="59722"/>
                                  <a14:foregroundMark x1="41369" y1="59722" x2="41369" y2="59722"/>
                                  <a14:foregroundMark x1="57639" y1="59325" x2="57639" y2="59325"/>
                                  <a14:foregroundMark x1="57440" y1="59458" x2="57440" y2="59458"/>
                                  <a14:foregroundMark x1="17758" y1="31019" x2="17460" y2="28439"/>
                                  <a14:foregroundMark x1="17560" y1="31349" x2="18502" y2="29630"/>
                                  <a14:foregroundMark x1="19196" y1="30489" x2="17560" y2="30357"/>
                                  <a14:foregroundMark x1="22966" y1="28571" x2="19940" y2="28571"/>
                                  <a14:foregroundMark x1="38810" y1="57796" x2="40121" y2="57661"/>
                                  <a14:foregroundMark x1="42137" y1="58871" x2="44355" y2="58199"/>
                                  <a14:foregroundMark x1="47782" y1="57930" x2="51008" y2="57258"/>
                                  <a14:foregroundMark x1="58468" y1="59005" x2="59778" y2="57124"/>
                                  <a14:foregroundMark x1="65323" y1="57930" x2="66129" y2="58199"/>
                                  <a14:foregroundMark x1="70060" y1="57796" x2="70060" y2="57796"/>
                                  <a14:foregroundMark x1="88407" y1="50000" x2="87097" y2="47984"/>
                                  <a14:foregroundMark x1="88206" y1="49462" x2="83569" y2="46237"/>
                                  <a14:backgroundMark x1="41022" y1="59325" x2="41022" y2="59325"/>
                                  <a14:backgroundMark x1="41022" y1="58995" x2="41022" y2="58995"/>
                                  <a14:backgroundMark x1="40923" y1="58069" x2="40923" y2="58069"/>
                                  <a14:backgroundMark x1="40823" y1="57804" x2="40823" y2="57804"/>
                                  <a14:backgroundMark x1="40625" y1="57474" x2="40625" y2="57474"/>
                                  <a14:backgroundMark x1="40923" y1="59854" x2="40923" y2="59854"/>
                                  <a14:backgroundMark x1="45635" y1="56944" x2="45635" y2="56944"/>
                                  <a14:backgroundMark x1="45734" y1="58333" x2="45734" y2="58333"/>
                                  <a14:backgroundMark x1="45635" y1="59590" x2="45635" y2="59590"/>
                                  <a14:backgroundMark x1="45734" y1="57077" x2="45734" y2="57077"/>
                                  <a14:backgroundMark x1="45933" y1="57077" x2="45933" y2="57077"/>
                                  <a14:backgroundMark x1="62202" y1="58201" x2="62202" y2="58201"/>
                                  <a14:backgroundMark x1="62103" y1="58201" x2="62103" y2="58201"/>
                                  <a14:backgroundMark x1="62004" y1="57474" x2="62004" y2="57474"/>
                                  <a14:backgroundMark x1="62004" y1="57341" x2="62004" y2="57341"/>
                                  <a14:backgroundMark x1="59821" y1="60251" x2="59821" y2="60251"/>
                                  <a14:backgroundMark x1="22268" y1="27110" x2="24653" y2="26720"/>
                                  <a14:backgroundMark x1="25794" y1="27579" x2="24008" y2="27183"/>
                                  <a14:backgroundMark x1="31845" y1="27579" x2="31845" y2="27579"/>
                                  <a14:backgroundMark x1="31349" y1="27712" x2="31349" y2="27712"/>
                                  <a14:backgroundMark x1="32143" y1="27976" x2="31200" y2="27579"/>
                                  <a14:backgroundMark x1="29762" y1="27844" x2="29762" y2="27844"/>
                                  <a14:backgroundMark x1="29464" y1="27844" x2="29464" y2="27844"/>
                                  <a14:backgroundMark x1="29117" y1="27844" x2="29117" y2="27844"/>
                                  <a14:backgroundMark x1="29563" y1="27976" x2="29563" y2="27976"/>
                                </a14:backgroundRemoval>
                              </a14:imgEffect>
                            </a14:imgLayer>
                          </a14:imgProps>
                        </a:ext>
                        <a:ext uri="{28A0092B-C50C-407E-A947-70E740481C1C}">
                          <a14:useLocalDpi xmlns:a14="http://schemas.microsoft.com/office/drawing/2010/main" val="0"/>
                        </a:ext>
                      </a:extLst>
                    </a:blip>
                    <a:srcRect l="13229" t="25069" r="8724" b="37637"/>
                    <a:stretch/>
                  </pic:blipFill>
                  <pic:spPr bwMode="auto">
                    <a:xfrm>
                      <a:off x="0" y="0"/>
                      <a:ext cx="3219747" cy="11538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87C48">
        <w:t xml:space="preserve">Na het monteren van de componenten op de PCB moest de PCB </w:t>
      </w:r>
      <w:r w:rsidR="0039643C">
        <w:t>getest</w:t>
      </w:r>
      <w:r w:rsidR="00A87C48">
        <w:t xml:space="preserve"> worden. Uit testen bleek dat </w:t>
      </w:r>
      <w:r w:rsidR="004044DD">
        <w:t>de sinus golf het niet deed. Zoals eerder benoemd kwam dit doordat in</w:t>
      </w:r>
      <w:r w:rsidR="0039643C">
        <w:t xml:space="preserve"> </w:t>
      </w:r>
      <w:r w:rsidR="004044DD">
        <w:t xml:space="preserve">plaats van het doorgeven van het driehoeksignaal </w:t>
      </w:r>
      <w:r w:rsidR="00E73AA1">
        <w:t xml:space="preserve">het bloksignaal werd doorgegeven. Dit </w:t>
      </w:r>
      <w:r w:rsidR="00B437AE">
        <w:t>is</w:t>
      </w:r>
      <w:r w:rsidR="00E73AA1">
        <w:t xml:space="preserve"> gemakkelijk te verhelpen door het pootje v</w:t>
      </w:r>
      <w:r w:rsidR="0039643C">
        <w:t>an de IC waarop de blokgolf binnenkwam omhoog te wippen en die vervolgens met een draadje door te verbinden aan de pin waarop de driehoekgolf staat.</w:t>
      </w:r>
      <w:r w:rsidR="00B437AE">
        <w:t xml:space="preserve"> Na testen bleek dat de sinus mooi in beeld kwam. Het enige probleem dat er nog was aan het PCB was dat de sinus net ongeveer</w:t>
      </w:r>
      <w:r w:rsidR="009E5A3B">
        <w:t xml:space="preserve"> 0.2 V hoger topspanning heeft als de driehoek- en de blokgolf. </w:t>
      </w:r>
      <w:r w:rsidR="003F7666">
        <w:t xml:space="preserve">Dit was op het breadbord ook al het geval maar is verder niet aangepast omdat het een klein verschil is wat in principe geen grote gevolgen heeft. </w:t>
      </w:r>
      <w:r w:rsidR="00113CB8">
        <w:t>Indien precisie vereist is zou dit opgelost kunnen worden door in</w:t>
      </w:r>
      <w:r w:rsidR="0043688E">
        <w:t xml:space="preserve"> </w:t>
      </w:r>
      <w:r w:rsidR="00113CB8">
        <w:t xml:space="preserve">plaats van een vaste waarde te nemen voor R8 er een instel potmeter van te maken met een bereik </w:t>
      </w:r>
      <w:r w:rsidR="0043688E">
        <w:t>tussen 0 en 2k ohm.</w:t>
      </w:r>
    </w:p>
    <w:p w14:paraId="0A6061B7" w14:textId="04982BFA" w:rsidR="008B075C" w:rsidRPr="00F40D27" w:rsidRDefault="0014149B">
      <w:r>
        <w:rPr>
          <w:noProof/>
        </w:rPr>
        <mc:AlternateContent>
          <mc:Choice Requires="wps">
            <w:drawing>
              <wp:anchor distT="0" distB="0" distL="114300" distR="114300" simplePos="0" relativeHeight="251721728" behindDoc="0" locked="0" layoutInCell="1" allowOverlap="1" wp14:anchorId="5CDBC792" wp14:editId="7F4FDA01">
                <wp:simplePos x="0" y="0"/>
                <wp:positionH relativeFrom="margin">
                  <wp:posOffset>2931022</wp:posOffset>
                </wp:positionH>
                <wp:positionV relativeFrom="paragraph">
                  <wp:posOffset>2204445</wp:posOffset>
                </wp:positionV>
                <wp:extent cx="1804086" cy="197708"/>
                <wp:effectExtent l="0" t="0" r="0" b="0"/>
                <wp:wrapNone/>
                <wp:docPr id="727461072" name="Tekstvak 18"/>
                <wp:cNvGraphicFramePr/>
                <a:graphic xmlns:a="http://schemas.openxmlformats.org/drawingml/2006/main">
                  <a:graphicData uri="http://schemas.microsoft.com/office/word/2010/wordprocessingShape">
                    <wps:wsp>
                      <wps:cNvSpPr txBox="1"/>
                      <wps:spPr>
                        <a:xfrm>
                          <a:off x="0" y="0"/>
                          <a:ext cx="1804086" cy="1977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002FC9" w14:textId="21315AB6" w:rsidR="0014149B" w:rsidRPr="006B5BC1" w:rsidRDefault="0014149B" w:rsidP="0014149B">
                            <w:pPr>
                              <w:rPr>
                                <w:sz w:val="12"/>
                                <w:szCs w:val="12"/>
                              </w:rPr>
                            </w:pPr>
                            <w:r w:rsidRPr="006B5BC1">
                              <w:rPr>
                                <w:sz w:val="12"/>
                                <w:szCs w:val="12"/>
                              </w:rPr>
                              <w:t xml:space="preserve">Afbeelding </w:t>
                            </w:r>
                            <w:r>
                              <w:rPr>
                                <w:sz w:val="12"/>
                                <w:szCs w:val="12"/>
                              </w:rPr>
                              <w:t>15</w:t>
                            </w:r>
                            <w:r w:rsidRPr="006B5BC1">
                              <w:rPr>
                                <w:sz w:val="12"/>
                                <w:szCs w:val="12"/>
                              </w:rPr>
                              <w:t xml:space="preserve">: </w:t>
                            </w:r>
                            <w:r>
                              <w:rPr>
                                <w:sz w:val="12"/>
                                <w:szCs w:val="12"/>
                              </w:rPr>
                              <w:t>PCB test opstelling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BC792" id="_x0000_s1046" type="#_x0000_t202" style="position:absolute;margin-left:230.8pt;margin-top:173.6pt;width:142.05pt;height:15.5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" filled="f" stroked="f">
                <v:textbox>
                  <w:txbxContent>
                    <w:p w14:paraId="1C002FC9" w14:textId="21315AB6" w:rsidR="0014149B" w:rsidRPr="006B5BC1" w:rsidRDefault="0014149B" w:rsidP="0014149B">
                      <w:pPr>
                        <w:rPr>
                          <w:sz w:val="12"/>
                          <w:szCs w:val="12"/>
                        </w:rPr>
                      </w:pPr>
                      <w:r w:rsidRPr="006B5BC1">
                        <w:rPr>
                          <w:sz w:val="12"/>
                          <w:szCs w:val="12"/>
                        </w:rPr>
                        <w:t xml:space="preserve">Afbeelding </w:t>
                      </w:r>
                      <w:r>
                        <w:rPr>
                          <w:sz w:val="12"/>
                          <w:szCs w:val="12"/>
                        </w:rPr>
                        <w:t>15</w:t>
                      </w:r>
                      <w:r w:rsidRPr="006B5BC1">
                        <w:rPr>
                          <w:sz w:val="12"/>
                          <w:szCs w:val="12"/>
                        </w:rPr>
                        <w:t xml:space="preserve">: </w:t>
                      </w:r>
                      <w:r>
                        <w:rPr>
                          <w:sz w:val="12"/>
                          <w:szCs w:val="12"/>
                        </w:rPr>
                        <w:t>PCB test opstelling</w:t>
                      </w:r>
                    </w:p>
                  </w:txbxContent>
                </v:textbox>
                <w10:wrap anchorx="margin"/>
              </v:shape>
            </w:pict>
          </mc:Fallback>
        </mc:AlternateContent>
      </w:r>
      <w:r w:rsidR="00F40D27">
        <w:rPr>
          <w:b/>
          <w:bCs/>
          <w:noProof/>
        </w:rPr>
        <w:drawing>
          <wp:anchor distT="0" distB="0" distL="114300" distR="114300" simplePos="0" relativeHeight="251685888" behindDoc="0" locked="0" layoutInCell="1" allowOverlap="1" wp14:anchorId="57F5C3A2" wp14:editId="41CA66AB">
            <wp:simplePos x="0" y="0"/>
            <wp:positionH relativeFrom="margin">
              <wp:posOffset>3002280</wp:posOffset>
            </wp:positionH>
            <wp:positionV relativeFrom="paragraph">
              <wp:posOffset>487680</wp:posOffset>
            </wp:positionV>
            <wp:extent cx="2959735" cy="1663700"/>
            <wp:effectExtent l="95250" t="95250" r="88265" b="88900"/>
            <wp:wrapThrough wrapText="bothSides">
              <wp:wrapPolygon edited="0">
                <wp:start x="-695" y="-1237"/>
                <wp:lineTo x="-695" y="22507"/>
                <wp:lineTo x="22105" y="22507"/>
                <wp:lineTo x="22105" y="-1237"/>
                <wp:lineTo x="-695" y="-1237"/>
              </wp:wrapPolygon>
            </wp:wrapThrough>
            <wp:docPr id="1660306301" name="Afbeelding 13" descr="Afbeelding met Elektrische bedrading, Elektronische engineering, kabel, elektronica&#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06301" name="Afbeelding 13" descr="Afbeelding met Elektrische bedrading, Elektronische engineering, kabel, elektronica&#10;&#10;Automatisch gegenereerde beschrijvi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59735" cy="166370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C66C15">
        <w:t xml:space="preserve">Om het PCB even snel te kunnen testen kunnen de potmeters simpelweg op een breadbord gezet worden. </w:t>
      </w:r>
      <w:r w:rsidR="00F65226">
        <w:t>omdat het PCB design footprints had voor headers met een pinafstand van 2mm waren de headers eigenlijk net iets te klein voor de pinnen. Om dit op te lossen zijn er grotere headers met de standaard formaat van 2,54mm pinafstand aan de onderkant bevestigd.</w:t>
      </w:r>
      <w:r w:rsidR="002E1CC4">
        <w:t xml:space="preserve"> Omdat in dit design de extra 10k weerstand ook niet geïmplementeerd is op het PCB is deze extra toegevoegd bij de</w:t>
      </w:r>
      <w:r w:rsidR="004B7B87">
        <w:t xml:space="preserve"> potmeter voor de frequentie. </w:t>
      </w:r>
      <w:r w:rsidR="00F40D27" w:rsidRPr="00F40D27">
        <w:t>Deze PCB bevatte ook geen duidelijke aanwijzi</w:t>
      </w:r>
      <w:r w:rsidR="00F40D27">
        <w:t>ngen voor wat welke pin van de header deed. Het was om deze reden lastig om te bepalen waar voeding en dergelijke aangesloten moest worden. Aan te raden daarom om dit duidelijk op de PCB bij de headers te zetten.</w:t>
      </w:r>
    </w:p>
    <w:p w14:paraId="1C627541" w14:textId="6CE2F1B2" w:rsidR="008B075C" w:rsidRDefault="008B075C">
      <w:pPr>
        <w:rPr>
          <w:b/>
          <w:bCs/>
        </w:rPr>
      </w:pPr>
    </w:p>
    <w:p w14:paraId="446807CC" w14:textId="2BC00582" w:rsidR="0039481A" w:rsidRDefault="0039481A">
      <w:pPr>
        <w:rPr>
          <w:b/>
          <w:bCs/>
        </w:rPr>
      </w:pPr>
      <w:r>
        <w:rPr>
          <w:b/>
          <w:bCs/>
        </w:rPr>
        <w:t>De synthesizer</w:t>
      </w:r>
    </w:p>
    <w:p w14:paraId="43BAA0FC" w14:textId="21E1217D" w:rsidR="00CA3123" w:rsidRDefault="00CA3123">
      <w:pPr>
        <w:rPr>
          <w:noProof/>
        </w:rPr>
      </w:pPr>
      <w:r>
        <w:rPr>
          <w:noProof/>
        </w:rPr>
        <w:drawing>
          <wp:anchor distT="0" distB="0" distL="114300" distR="114300" simplePos="0" relativeHeight="251688960" behindDoc="0" locked="0" layoutInCell="1" allowOverlap="1" wp14:anchorId="2AD5A3B5" wp14:editId="0DC8B83E">
            <wp:simplePos x="0" y="0"/>
            <wp:positionH relativeFrom="margin">
              <wp:align>right</wp:align>
            </wp:positionH>
            <wp:positionV relativeFrom="paragraph">
              <wp:posOffset>6250</wp:posOffset>
            </wp:positionV>
            <wp:extent cx="1425743" cy="1968948"/>
            <wp:effectExtent l="76200" t="76200" r="136525" b="127000"/>
            <wp:wrapThrough wrapText="bothSides">
              <wp:wrapPolygon edited="0">
                <wp:start x="-577" y="-836"/>
                <wp:lineTo x="-1155" y="-627"/>
                <wp:lineTo x="-1155" y="21948"/>
                <wp:lineTo x="-577" y="22785"/>
                <wp:lineTo x="22803" y="22785"/>
                <wp:lineTo x="23380" y="19649"/>
                <wp:lineTo x="23380" y="2717"/>
                <wp:lineTo x="22803" y="-418"/>
                <wp:lineTo x="22803" y="-836"/>
                <wp:lineTo x="-577" y="-836"/>
              </wp:wrapPolygon>
            </wp:wrapThrough>
            <wp:docPr id="382109017"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7615" t="22325" r="19375" b="12395"/>
                    <a:stretch/>
                  </pic:blipFill>
                  <pic:spPr bwMode="auto">
                    <a:xfrm>
                      <a:off x="0" y="0"/>
                      <a:ext cx="1425743" cy="19689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sidR="0039481A">
        <w:t xml:space="preserve">Deze module is één van de modules van de modulaire synthesizer die ontwikkeld is voor opdracht PIB van Windesheim. </w:t>
      </w:r>
      <w:r w:rsidR="00F00D8F">
        <w:t xml:space="preserve">Om de synthesizer modulair te maken zijn speciale interface paneeltjes ontworpen waarop de PCB met potmeters en dergelijke bevestigd konden worden. Uiteindelijk </w:t>
      </w:r>
      <w:r w:rsidR="00CE4C42">
        <w:t>kan dit dan gemakkelijk in de synthesizer aangesloten worden. Voor het doorverbinden van in- en outputs is gebruik gemaakt van kortere aux kabeltjes.</w:t>
      </w:r>
      <w:r w:rsidR="001440CF">
        <w:t xml:space="preserve"> Voor de voeding is een speciale PCB ontworpen die voeding geeft naar elk van de modules. Om deze voeding te verbinden met de LFO module is een speciaal voedingskabeltje gemaakt.</w:t>
      </w:r>
      <w:r w:rsidR="0029293E">
        <w:t xml:space="preserve"> </w:t>
      </w:r>
    </w:p>
    <w:p w14:paraId="2EF01352" w14:textId="595F18BF" w:rsidR="0039481A" w:rsidRPr="0039481A" w:rsidRDefault="0014149B">
      <w:r>
        <w:rPr>
          <w:noProof/>
        </w:rPr>
        <mc:AlternateContent>
          <mc:Choice Requires="wps">
            <w:drawing>
              <wp:anchor distT="0" distB="0" distL="114300" distR="114300" simplePos="0" relativeHeight="251723776" behindDoc="0" locked="0" layoutInCell="1" allowOverlap="1" wp14:anchorId="755BB98C" wp14:editId="7F7758B8">
                <wp:simplePos x="0" y="0"/>
                <wp:positionH relativeFrom="margin">
                  <wp:posOffset>4082673</wp:posOffset>
                </wp:positionH>
                <wp:positionV relativeFrom="paragraph">
                  <wp:posOffset>96417</wp:posOffset>
                </wp:positionV>
                <wp:extent cx="1804086" cy="197708"/>
                <wp:effectExtent l="0" t="0" r="0" b="0"/>
                <wp:wrapNone/>
                <wp:docPr id="926085940" name="Tekstvak 18"/>
                <wp:cNvGraphicFramePr/>
                <a:graphic xmlns:a="http://schemas.openxmlformats.org/drawingml/2006/main">
                  <a:graphicData uri="http://schemas.microsoft.com/office/word/2010/wordprocessingShape">
                    <wps:wsp>
                      <wps:cNvSpPr txBox="1"/>
                      <wps:spPr>
                        <a:xfrm>
                          <a:off x="0" y="0"/>
                          <a:ext cx="1804086" cy="1977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71BED9" w14:textId="7F8E591B" w:rsidR="0014149B" w:rsidRPr="006B5BC1" w:rsidRDefault="0014149B" w:rsidP="0014149B">
                            <w:pPr>
                              <w:rPr>
                                <w:sz w:val="12"/>
                                <w:szCs w:val="12"/>
                              </w:rPr>
                            </w:pPr>
                            <w:r w:rsidRPr="006B5BC1">
                              <w:rPr>
                                <w:sz w:val="12"/>
                                <w:szCs w:val="12"/>
                              </w:rPr>
                              <w:t xml:space="preserve">Afbeelding </w:t>
                            </w:r>
                            <w:r>
                              <w:rPr>
                                <w:sz w:val="12"/>
                                <w:szCs w:val="12"/>
                              </w:rPr>
                              <w:t>16</w:t>
                            </w:r>
                            <w:r w:rsidRPr="006B5BC1">
                              <w:rPr>
                                <w:sz w:val="12"/>
                                <w:szCs w:val="12"/>
                              </w:rPr>
                              <w:t xml:space="preserve">: </w:t>
                            </w:r>
                            <w:r>
                              <w:rPr>
                                <w:sz w:val="12"/>
                                <w:szCs w:val="12"/>
                              </w:rPr>
                              <w:t>interface paneel LFO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BB98C" id="_x0000_s1047" type="#_x0000_t202" style="position:absolute;margin-left:321.45pt;margin-top:7.6pt;width:142.05pt;height:15.5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" filled="f" stroked="f">
                <v:textbox>
                  <w:txbxContent>
                    <w:p w14:paraId="7D71BED9" w14:textId="7F8E591B" w:rsidR="0014149B" w:rsidRPr="006B5BC1" w:rsidRDefault="0014149B" w:rsidP="0014149B">
                      <w:pPr>
                        <w:rPr>
                          <w:sz w:val="12"/>
                          <w:szCs w:val="12"/>
                        </w:rPr>
                      </w:pPr>
                      <w:r w:rsidRPr="006B5BC1">
                        <w:rPr>
                          <w:sz w:val="12"/>
                          <w:szCs w:val="12"/>
                        </w:rPr>
                        <w:t xml:space="preserve">Afbeelding </w:t>
                      </w:r>
                      <w:r>
                        <w:rPr>
                          <w:sz w:val="12"/>
                          <w:szCs w:val="12"/>
                        </w:rPr>
                        <w:t>16</w:t>
                      </w:r>
                      <w:r w:rsidRPr="006B5BC1">
                        <w:rPr>
                          <w:sz w:val="12"/>
                          <w:szCs w:val="12"/>
                        </w:rPr>
                        <w:t xml:space="preserve">: </w:t>
                      </w:r>
                      <w:r>
                        <w:rPr>
                          <w:sz w:val="12"/>
                          <w:szCs w:val="12"/>
                        </w:rPr>
                        <w:t>interface paneel LFO</w:t>
                      </w:r>
                    </w:p>
                  </w:txbxContent>
                </v:textbox>
                <w10:wrap anchorx="margin"/>
              </v:shape>
            </w:pict>
          </mc:Fallback>
        </mc:AlternateContent>
      </w:r>
    </w:p>
    <w:p w14:paraId="0B0295A9" w14:textId="154A1C0C" w:rsidR="008B075C" w:rsidRDefault="008B075C">
      <w:pPr>
        <w:rPr>
          <w:b/>
          <w:bCs/>
        </w:rPr>
      </w:pPr>
    </w:p>
    <w:p w14:paraId="57BB3D67" w14:textId="41FF2827" w:rsidR="00A120E4" w:rsidRDefault="00A120E4">
      <w:pPr>
        <w:rPr>
          <w:b/>
          <w:bCs/>
          <w:noProof/>
        </w:rPr>
      </w:pPr>
    </w:p>
    <w:p w14:paraId="56CA7216" w14:textId="2436BE1C" w:rsidR="008B075C" w:rsidRDefault="0014149B">
      <w:pPr>
        <w:rPr>
          <w:b/>
          <w:bCs/>
        </w:rPr>
      </w:pPr>
      <w:r>
        <w:rPr>
          <w:noProof/>
        </w:rPr>
        <mc:AlternateContent>
          <mc:Choice Requires="wps">
            <w:drawing>
              <wp:anchor distT="0" distB="0" distL="114300" distR="114300" simplePos="0" relativeHeight="251727872" behindDoc="0" locked="0" layoutInCell="1" allowOverlap="1" wp14:anchorId="7F540455" wp14:editId="503AE0F5">
                <wp:simplePos x="0" y="0"/>
                <wp:positionH relativeFrom="margin">
                  <wp:posOffset>2862115</wp:posOffset>
                </wp:positionH>
                <wp:positionV relativeFrom="paragraph">
                  <wp:posOffset>1989512</wp:posOffset>
                </wp:positionV>
                <wp:extent cx="1804086" cy="197708"/>
                <wp:effectExtent l="0" t="0" r="0" b="0"/>
                <wp:wrapNone/>
                <wp:docPr id="1086267238" name="Tekstvak 18"/>
                <wp:cNvGraphicFramePr/>
                <a:graphic xmlns:a="http://schemas.openxmlformats.org/drawingml/2006/main">
                  <a:graphicData uri="http://schemas.microsoft.com/office/word/2010/wordprocessingShape">
                    <wps:wsp>
                      <wps:cNvSpPr txBox="1"/>
                      <wps:spPr>
                        <a:xfrm>
                          <a:off x="0" y="0"/>
                          <a:ext cx="1804086" cy="1977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A89097" w14:textId="6D7CA93A" w:rsidR="0014149B" w:rsidRPr="006B5BC1" w:rsidRDefault="0014149B" w:rsidP="0014149B">
                            <w:pPr>
                              <w:rPr>
                                <w:sz w:val="12"/>
                                <w:szCs w:val="12"/>
                              </w:rPr>
                            </w:pPr>
                            <w:r w:rsidRPr="006B5BC1">
                              <w:rPr>
                                <w:sz w:val="12"/>
                                <w:szCs w:val="12"/>
                              </w:rPr>
                              <w:t xml:space="preserve">Afbeelding </w:t>
                            </w:r>
                            <w:r>
                              <w:rPr>
                                <w:sz w:val="12"/>
                                <w:szCs w:val="12"/>
                              </w:rPr>
                              <w:t xml:space="preserve">18: </w:t>
                            </w:r>
                            <w:r w:rsidR="00E46087">
                              <w:rPr>
                                <w:sz w:val="12"/>
                                <w:szCs w:val="12"/>
                              </w:rPr>
                              <w:t>LFO module in synthesizer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40455" id="_x0000_s1048" type="#_x0000_t202" style="position:absolute;margin-left:225.35pt;margin-top:156.65pt;width:142.05pt;height:15.5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" filled="f" stroked="f">
                <v:textbox>
                  <w:txbxContent>
                    <w:p w14:paraId="19A89097" w14:textId="6D7CA93A" w:rsidR="0014149B" w:rsidRPr="006B5BC1" w:rsidRDefault="0014149B" w:rsidP="0014149B">
                      <w:pPr>
                        <w:rPr>
                          <w:sz w:val="12"/>
                          <w:szCs w:val="12"/>
                        </w:rPr>
                      </w:pPr>
                      <w:r w:rsidRPr="006B5BC1">
                        <w:rPr>
                          <w:sz w:val="12"/>
                          <w:szCs w:val="12"/>
                        </w:rPr>
                        <w:t xml:space="preserve">Afbeelding </w:t>
                      </w:r>
                      <w:r>
                        <w:rPr>
                          <w:sz w:val="12"/>
                          <w:szCs w:val="12"/>
                        </w:rPr>
                        <w:t xml:space="preserve">18: </w:t>
                      </w:r>
                      <w:r w:rsidR="00E46087">
                        <w:rPr>
                          <w:sz w:val="12"/>
                          <w:szCs w:val="12"/>
                        </w:rPr>
                        <w:t>LFO module in synthesizer</w:t>
                      </w:r>
                    </w:p>
                  </w:txbxContent>
                </v:textbox>
                <w10:wrap anchorx="margin"/>
              </v:shape>
            </w:pict>
          </mc:Fallback>
        </mc:AlternateContent>
      </w:r>
      <w:r>
        <w:rPr>
          <w:noProof/>
        </w:rPr>
        <mc:AlternateContent>
          <mc:Choice Requires="wps">
            <w:drawing>
              <wp:anchor distT="0" distB="0" distL="114300" distR="114300" simplePos="0" relativeHeight="251725824" behindDoc="0" locked="0" layoutInCell="1" allowOverlap="1" wp14:anchorId="28D0D254" wp14:editId="227C9BF0">
                <wp:simplePos x="0" y="0"/>
                <wp:positionH relativeFrom="margin">
                  <wp:align>left</wp:align>
                </wp:positionH>
                <wp:positionV relativeFrom="paragraph">
                  <wp:posOffset>1999435</wp:posOffset>
                </wp:positionV>
                <wp:extent cx="1804086" cy="197708"/>
                <wp:effectExtent l="0" t="0" r="0" b="0"/>
                <wp:wrapNone/>
                <wp:docPr id="493689086" name="Tekstvak 18"/>
                <wp:cNvGraphicFramePr/>
                <a:graphic xmlns:a="http://schemas.openxmlformats.org/drawingml/2006/main">
                  <a:graphicData uri="http://schemas.microsoft.com/office/word/2010/wordprocessingShape">
                    <wps:wsp>
                      <wps:cNvSpPr txBox="1"/>
                      <wps:spPr>
                        <a:xfrm>
                          <a:off x="0" y="0"/>
                          <a:ext cx="1804086" cy="1977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FD5B05" w14:textId="02B7C1A0" w:rsidR="0014149B" w:rsidRPr="006B5BC1" w:rsidRDefault="0014149B" w:rsidP="0014149B">
                            <w:pPr>
                              <w:rPr>
                                <w:sz w:val="12"/>
                                <w:szCs w:val="12"/>
                              </w:rPr>
                            </w:pPr>
                            <w:r w:rsidRPr="006B5BC1">
                              <w:rPr>
                                <w:sz w:val="12"/>
                                <w:szCs w:val="12"/>
                              </w:rPr>
                              <w:t xml:space="preserve">Afbeelding </w:t>
                            </w:r>
                            <w:r>
                              <w:rPr>
                                <w:sz w:val="12"/>
                                <w:szCs w:val="12"/>
                              </w:rPr>
                              <w:t>17</w:t>
                            </w:r>
                            <w:r w:rsidRPr="006B5BC1">
                              <w:rPr>
                                <w:sz w:val="12"/>
                                <w:szCs w:val="12"/>
                              </w:rPr>
                              <w:t xml:space="preserve">: </w:t>
                            </w:r>
                            <w:r>
                              <w:rPr>
                                <w:sz w:val="12"/>
                                <w:szCs w:val="12"/>
                              </w:rPr>
                              <w:t>synthesizer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0D254" id="_x0000_s1049" type="#_x0000_t202" style="position:absolute;margin-left:0;margin-top:157.45pt;width:142.05pt;height:15.55pt;z-index:251725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" filled="f" stroked="f">
                <v:textbox>
                  <w:txbxContent>
                    <w:p w14:paraId="12FD5B05" w14:textId="02B7C1A0" w:rsidR="0014149B" w:rsidRPr="006B5BC1" w:rsidRDefault="0014149B" w:rsidP="0014149B">
                      <w:pPr>
                        <w:rPr>
                          <w:sz w:val="12"/>
                          <w:szCs w:val="12"/>
                        </w:rPr>
                      </w:pPr>
                      <w:r w:rsidRPr="006B5BC1">
                        <w:rPr>
                          <w:sz w:val="12"/>
                          <w:szCs w:val="12"/>
                        </w:rPr>
                        <w:t xml:space="preserve">Afbeelding </w:t>
                      </w:r>
                      <w:r>
                        <w:rPr>
                          <w:sz w:val="12"/>
                          <w:szCs w:val="12"/>
                        </w:rPr>
                        <w:t>17</w:t>
                      </w:r>
                      <w:r w:rsidRPr="006B5BC1">
                        <w:rPr>
                          <w:sz w:val="12"/>
                          <w:szCs w:val="12"/>
                        </w:rPr>
                        <w:t xml:space="preserve">: </w:t>
                      </w:r>
                      <w:r>
                        <w:rPr>
                          <w:sz w:val="12"/>
                          <w:szCs w:val="12"/>
                        </w:rPr>
                        <w:t>synthesizer</w:t>
                      </w:r>
                    </w:p>
                  </w:txbxContent>
                </v:textbox>
                <w10:wrap anchorx="margin"/>
              </v:shape>
            </w:pict>
          </mc:Fallback>
        </mc:AlternateContent>
      </w:r>
      <w:r w:rsidR="00A120E4">
        <w:rPr>
          <w:b/>
          <w:bCs/>
          <w:noProof/>
        </w:rPr>
        <w:drawing>
          <wp:inline distT="0" distB="0" distL="0" distR="0" wp14:anchorId="6AD9C603" wp14:editId="282E0724">
            <wp:extent cx="2899611" cy="2016318"/>
            <wp:effectExtent l="0" t="0" r="0" b="3175"/>
            <wp:docPr id="928762868"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5619" t="16344" r="9870" b="5242"/>
                    <a:stretch/>
                  </pic:blipFill>
                  <pic:spPr bwMode="auto">
                    <a:xfrm>
                      <a:off x="0" y="0"/>
                      <a:ext cx="2926461" cy="2034989"/>
                    </a:xfrm>
                    <a:prstGeom prst="rect">
                      <a:avLst/>
                    </a:prstGeom>
                    <a:noFill/>
                    <a:ln>
                      <a:noFill/>
                    </a:ln>
                    <a:extLst>
                      <a:ext uri="{53640926-AAD7-44D8-BBD7-CCE9431645EC}">
                        <a14:shadowObscured xmlns:a14="http://schemas.microsoft.com/office/drawing/2010/main"/>
                      </a:ext>
                    </a:extLst>
                  </pic:spPr>
                </pic:pic>
              </a:graphicData>
            </a:graphic>
          </wp:inline>
        </w:drawing>
      </w:r>
      <w:r w:rsidR="00377072">
        <w:rPr>
          <w:noProof/>
        </w:rPr>
        <w:drawing>
          <wp:inline distT="0" distB="0" distL="0" distR="0" wp14:anchorId="0582449A" wp14:editId="1D228B88">
            <wp:extent cx="2689058" cy="2015312"/>
            <wp:effectExtent l="0" t="0" r="0" b="4445"/>
            <wp:docPr id="1706383506" name="Afbeelding 16" descr="Afbeelding met overdekt, muur, Elektrische bedrading, vlo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83506" name="Afbeelding 16" descr="Afbeelding met overdekt, muur, Elektrische bedrading, vloer&#10;&#10;Automatisch gegenereerde beschrijvi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09192" cy="2030401"/>
                    </a:xfrm>
                    <a:prstGeom prst="rect">
                      <a:avLst/>
                    </a:prstGeom>
                    <a:noFill/>
                    <a:ln>
                      <a:noFill/>
                    </a:ln>
                  </pic:spPr>
                </pic:pic>
              </a:graphicData>
            </a:graphic>
          </wp:inline>
        </w:drawing>
      </w:r>
    </w:p>
    <w:p w14:paraId="4AD1565C" w14:textId="637F42E9" w:rsidR="008B075C" w:rsidRDefault="00A73624">
      <w:r>
        <w:t>de LFO is vervolgens getest met de ingebouwde voeding en het interface paneel en werkte naar behoren.</w:t>
      </w:r>
      <w:r w:rsidR="005262D4">
        <w:t xml:space="preserve"> Hiermee is het sub-onderdeel LFO met succes afgerond en kan de LFO gebruikt worden als modulatie voor de andere modules of als rechtstreekse uitgang naar de speaker voor een laag frequente toon.</w:t>
      </w:r>
    </w:p>
    <w:p w14:paraId="48FED59A" w14:textId="6CB02078" w:rsidR="00DA64EA" w:rsidRDefault="00DA64EA"/>
    <w:p w14:paraId="2284847B" w14:textId="62501C80" w:rsidR="00DA64EA" w:rsidRDefault="00DA64EA"/>
    <w:p w14:paraId="0315B03B" w14:textId="05FA78CD" w:rsidR="00DA64EA" w:rsidRDefault="00DA64EA"/>
    <w:p w14:paraId="6253BB61" w14:textId="66528FB5" w:rsidR="00DA64EA" w:rsidRDefault="00386B00">
      <w:r>
        <w:rPr>
          <w:noProof/>
        </w:rPr>
        <w:drawing>
          <wp:anchor distT="0" distB="0" distL="114300" distR="114300" simplePos="0" relativeHeight="251689984" behindDoc="0" locked="0" layoutInCell="1" allowOverlap="1" wp14:anchorId="3FAA608C" wp14:editId="0025A39C">
            <wp:simplePos x="0" y="0"/>
            <wp:positionH relativeFrom="column">
              <wp:posOffset>-39824</wp:posOffset>
            </wp:positionH>
            <wp:positionV relativeFrom="paragraph">
              <wp:posOffset>58148</wp:posOffset>
            </wp:positionV>
            <wp:extent cx="5760720" cy="3054350"/>
            <wp:effectExtent l="0" t="0" r="0" b="0"/>
            <wp:wrapThrough wrapText="bothSides">
              <wp:wrapPolygon edited="0">
                <wp:start x="0" y="0"/>
                <wp:lineTo x="0" y="21420"/>
                <wp:lineTo x="21500" y="21420"/>
                <wp:lineTo x="21500" y="0"/>
                <wp:lineTo x="0" y="0"/>
              </wp:wrapPolygon>
            </wp:wrapThrough>
            <wp:docPr id="1051096963" name="Afbeelding 17" descr="Afbeelding met Lettertype, tekst, logo,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96963" name="Afbeelding 17" descr="Afbeelding met Lettertype, tekst, logo, Graphics&#10;&#10;Automatisch gegenereerde beschrijving"/>
                    <pic:cNvPicPr/>
                  </pic:nvPicPr>
                  <pic:blipFill>
                    <a:blip r:embed="rId35">
                      <a:extLst>
                        <a:ext uri="{28A0092B-C50C-407E-A947-70E740481C1C}">
                          <a14:useLocalDpi xmlns:a14="http://schemas.microsoft.com/office/drawing/2010/main" val="0"/>
                        </a:ext>
                      </a:extLst>
                    </a:blip>
                    <a:stretch>
                      <a:fillRect/>
                    </a:stretch>
                  </pic:blipFill>
                  <pic:spPr>
                    <a:xfrm>
                      <a:off x="0" y="0"/>
                      <a:ext cx="5760720" cy="3054350"/>
                    </a:xfrm>
                    <a:prstGeom prst="rect">
                      <a:avLst/>
                    </a:prstGeom>
                  </pic:spPr>
                </pic:pic>
              </a:graphicData>
            </a:graphic>
          </wp:anchor>
        </w:drawing>
      </w:r>
    </w:p>
    <w:p w14:paraId="11057DF9" w14:textId="77777777" w:rsidR="00DA64EA" w:rsidRDefault="00DA64EA"/>
    <w:p w14:paraId="15F8A36A" w14:textId="77777777" w:rsidR="00DA64EA" w:rsidRDefault="00DA64EA"/>
    <w:p w14:paraId="272887F2" w14:textId="77777777" w:rsidR="00FE54D1" w:rsidRDefault="00FE54D1"/>
    <w:p w14:paraId="14A91F1A" w14:textId="02816C0F" w:rsidR="00653DEE" w:rsidRPr="00FE54D1" w:rsidRDefault="00DA64EA">
      <w:r>
        <w:t xml:space="preserve">Dit project is gemaakt door Ruben Boeve, Student aan het Windesheim in </w:t>
      </w:r>
      <w:r w:rsidR="00C36028">
        <w:t>Zwolle</w:t>
      </w:r>
      <w:r>
        <w:t>. Dit project was onderdeel van Project Ingenieursbureau 2024/2025</w:t>
      </w:r>
      <w:r w:rsidR="00FE54D1">
        <w:t xml:space="preserve"> opdracht synthesizer.</w:t>
      </w:r>
    </w:p>
    <w:sectPr w:rsidR="00653DEE" w:rsidRPr="00FE54D1" w:rsidSect="00C742CD">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35419" w14:textId="77777777" w:rsidR="00356867" w:rsidRDefault="00356867" w:rsidP="00C742CD">
      <w:pPr>
        <w:spacing w:after="0" w:line="240" w:lineRule="auto"/>
      </w:pPr>
      <w:r>
        <w:separator/>
      </w:r>
    </w:p>
  </w:endnote>
  <w:endnote w:type="continuationSeparator" w:id="0">
    <w:p w14:paraId="4F2C8F4E" w14:textId="77777777" w:rsidR="00356867" w:rsidRDefault="00356867" w:rsidP="00C74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126860"/>
      <w:docPartObj>
        <w:docPartGallery w:val="Page Numbers (Bottom of Page)"/>
        <w:docPartUnique/>
      </w:docPartObj>
    </w:sdtPr>
    <w:sdtEndPr/>
    <w:sdtContent>
      <w:p w14:paraId="3F2141DB" w14:textId="5D6AF707" w:rsidR="00C742CD" w:rsidRDefault="00C742CD">
        <w:pPr>
          <w:pStyle w:val="Footer"/>
          <w:jc w:val="center"/>
        </w:pPr>
        <w:r>
          <w:fldChar w:fldCharType="begin"/>
        </w:r>
        <w:r>
          <w:instrText>PAGE   \* MERGEFORMAT</w:instrText>
        </w:r>
        <w:r>
          <w:fldChar w:fldCharType="separate"/>
        </w:r>
        <w:r>
          <w:t>2</w:t>
        </w:r>
        <w:r>
          <w:fldChar w:fldCharType="end"/>
        </w:r>
      </w:p>
    </w:sdtContent>
  </w:sdt>
  <w:p w14:paraId="5A04859B" w14:textId="77777777" w:rsidR="00C742CD" w:rsidRDefault="00C742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DD510" w14:textId="77777777" w:rsidR="00356867" w:rsidRDefault="00356867" w:rsidP="00C742CD">
      <w:pPr>
        <w:spacing w:after="0" w:line="240" w:lineRule="auto"/>
      </w:pPr>
      <w:r>
        <w:separator/>
      </w:r>
    </w:p>
  </w:footnote>
  <w:footnote w:type="continuationSeparator" w:id="0">
    <w:p w14:paraId="3960CB06" w14:textId="77777777" w:rsidR="00356867" w:rsidRDefault="00356867" w:rsidP="00C742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C5663"/>
    <w:multiLevelType w:val="hybridMultilevel"/>
    <w:tmpl w:val="B8DA2F1E"/>
    <w:lvl w:ilvl="0" w:tplc="11A2CD7C">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61159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F1"/>
    <w:rsid w:val="00001C82"/>
    <w:rsid w:val="00010318"/>
    <w:rsid w:val="00022D66"/>
    <w:rsid w:val="00025CFB"/>
    <w:rsid w:val="000316F0"/>
    <w:rsid w:val="000327E4"/>
    <w:rsid w:val="0004562A"/>
    <w:rsid w:val="00047867"/>
    <w:rsid w:val="000A37FA"/>
    <w:rsid w:val="000B6D82"/>
    <w:rsid w:val="000D52A2"/>
    <w:rsid w:val="000E7B38"/>
    <w:rsid w:val="000F7504"/>
    <w:rsid w:val="00113CB8"/>
    <w:rsid w:val="00137217"/>
    <w:rsid w:val="0014149B"/>
    <w:rsid w:val="001440CF"/>
    <w:rsid w:val="00145FA4"/>
    <w:rsid w:val="00160719"/>
    <w:rsid w:val="00167D89"/>
    <w:rsid w:val="001762E4"/>
    <w:rsid w:val="00182771"/>
    <w:rsid w:val="00183419"/>
    <w:rsid w:val="0018653B"/>
    <w:rsid w:val="001A3A7D"/>
    <w:rsid w:val="001A3C3F"/>
    <w:rsid w:val="001C00BE"/>
    <w:rsid w:val="001C1EE7"/>
    <w:rsid w:val="001D56C6"/>
    <w:rsid w:val="001D57CA"/>
    <w:rsid w:val="001D6841"/>
    <w:rsid w:val="001E0002"/>
    <w:rsid w:val="001F2C0F"/>
    <w:rsid w:val="00221775"/>
    <w:rsid w:val="00226900"/>
    <w:rsid w:val="00230D53"/>
    <w:rsid w:val="0025212E"/>
    <w:rsid w:val="00263DE6"/>
    <w:rsid w:val="002640B1"/>
    <w:rsid w:val="0029293E"/>
    <w:rsid w:val="002B499F"/>
    <w:rsid w:val="002D1FAD"/>
    <w:rsid w:val="002E18F5"/>
    <w:rsid w:val="002E1CC4"/>
    <w:rsid w:val="002F15A0"/>
    <w:rsid w:val="002F390D"/>
    <w:rsid w:val="002F6B92"/>
    <w:rsid w:val="00300410"/>
    <w:rsid w:val="003325D6"/>
    <w:rsid w:val="00352538"/>
    <w:rsid w:val="0035274A"/>
    <w:rsid w:val="00356867"/>
    <w:rsid w:val="00377072"/>
    <w:rsid w:val="00386B00"/>
    <w:rsid w:val="00392876"/>
    <w:rsid w:val="0039481A"/>
    <w:rsid w:val="0039643C"/>
    <w:rsid w:val="003A04AE"/>
    <w:rsid w:val="003A45A7"/>
    <w:rsid w:val="003C1CDA"/>
    <w:rsid w:val="003C35E7"/>
    <w:rsid w:val="003D3955"/>
    <w:rsid w:val="003D3A6E"/>
    <w:rsid w:val="003D4C60"/>
    <w:rsid w:val="003E1FDB"/>
    <w:rsid w:val="003F0527"/>
    <w:rsid w:val="003F7666"/>
    <w:rsid w:val="00401E82"/>
    <w:rsid w:val="004044DD"/>
    <w:rsid w:val="004169F1"/>
    <w:rsid w:val="00424CF3"/>
    <w:rsid w:val="0043688E"/>
    <w:rsid w:val="00481A26"/>
    <w:rsid w:val="004B45CC"/>
    <w:rsid w:val="004B62C1"/>
    <w:rsid w:val="004B7B87"/>
    <w:rsid w:val="004D409D"/>
    <w:rsid w:val="004E3748"/>
    <w:rsid w:val="005070D5"/>
    <w:rsid w:val="00521695"/>
    <w:rsid w:val="005262D4"/>
    <w:rsid w:val="0053133B"/>
    <w:rsid w:val="0053185C"/>
    <w:rsid w:val="00554AE1"/>
    <w:rsid w:val="00573707"/>
    <w:rsid w:val="005839F4"/>
    <w:rsid w:val="005A6F61"/>
    <w:rsid w:val="0060638A"/>
    <w:rsid w:val="00653DEE"/>
    <w:rsid w:val="00654889"/>
    <w:rsid w:val="00656273"/>
    <w:rsid w:val="00656E5C"/>
    <w:rsid w:val="00657639"/>
    <w:rsid w:val="00663869"/>
    <w:rsid w:val="00693E19"/>
    <w:rsid w:val="006A60C1"/>
    <w:rsid w:val="006B5BC1"/>
    <w:rsid w:val="006B5F8F"/>
    <w:rsid w:val="006B74A2"/>
    <w:rsid w:val="006D378D"/>
    <w:rsid w:val="0070008B"/>
    <w:rsid w:val="00707821"/>
    <w:rsid w:val="00722B4A"/>
    <w:rsid w:val="0073500B"/>
    <w:rsid w:val="00747D37"/>
    <w:rsid w:val="00767E7A"/>
    <w:rsid w:val="00794E6E"/>
    <w:rsid w:val="007B5D5B"/>
    <w:rsid w:val="007D1566"/>
    <w:rsid w:val="007F34D1"/>
    <w:rsid w:val="00805BC6"/>
    <w:rsid w:val="008130FB"/>
    <w:rsid w:val="00820780"/>
    <w:rsid w:val="00842204"/>
    <w:rsid w:val="00843886"/>
    <w:rsid w:val="00845784"/>
    <w:rsid w:val="00894B6A"/>
    <w:rsid w:val="008B075C"/>
    <w:rsid w:val="008B7300"/>
    <w:rsid w:val="008E12E9"/>
    <w:rsid w:val="008E1AD7"/>
    <w:rsid w:val="008E5747"/>
    <w:rsid w:val="00936E00"/>
    <w:rsid w:val="00960565"/>
    <w:rsid w:val="00970BE1"/>
    <w:rsid w:val="00972100"/>
    <w:rsid w:val="009741F1"/>
    <w:rsid w:val="00974923"/>
    <w:rsid w:val="00984EE9"/>
    <w:rsid w:val="009911EF"/>
    <w:rsid w:val="009B05E0"/>
    <w:rsid w:val="009D4807"/>
    <w:rsid w:val="009E5A3B"/>
    <w:rsid w:val="009E6F0A"/>
    <w:rsid w:val="009F3B1D"/>
    <w:rsid w:val="009F58B5"/>
    <w:rsid w:val="00A105D5"/>
    <w:rsid w:val="00A120E4"/>
    <w:rsid w:val="00A25441"/>
    <w:rsid w:val="00A304B7"/>
    <w:rsid w:val="00A36C4A"/>
    <w:rsid w:val="00A453B4"/>
    <w:rsid w:val="00A543A0"/>
    <w:rsid w:val="00A62836"/>
    <w:rsid w:val="00A71FA9"/>
    <w:rsid w:val="00A73624"/>
    <w:rsid w:val="00A87C48"/>
    <w:rsid w:val="00AD1753"/>
    <w:rsid w:val="00AF6E77"/>
    <w:rsid w:val="00B21BFB"/>
    <w:rsid w:val="00B2394C"/>
    <w:rsid w:val="00B437AE"/>
    <w:rsid w:val="00B461A1"/>
    <w:rsid w:val="00B5541C"/>
    <w:rsid w:val="00B678D8"/>
    <w:rsid w:val="00B816BE"/>
    <w:rsid w:val="00B90F71"/>
    <w:rsid w:val="00BD32D6"/>
    <w:rsid w:val="00BE6680"/>
    <w:rsid w:val="00C32302"/>
    <w:rsid w:val="00C36028"/>
    <w:rsid w:val="00C37F4D"/>
    <w:rsid w:val="00C4022B"/>
    <w:rsid w:val="00C5355C"/>
    <w:rsid w:val="00C63865"/>
    <w:rsid w:val="00C66C15"/>
    <w:rsid w:val="00C742CD"/>
    <w:rsid w:val="00C82765"/>
    <w:rsid w:val="00CA3123"/>
    <w:rsid w:val="00CD3AB4"/>
    <w:rsid w:val="00CD45B6"/>
    <w:rsid w:val="00CD5A3A"/>
    <w:rsid w:val="00CE4C42"/>
    <w:rsid w:val="00D26AA1"/>
    <w:rsid w:val="00D27804"/>
    <w:rsid w:val="00D3792A"/>
    <w:rsid w:val="00D532CE"/>
    <w:rsid w:val="00D57553"/>
    <w:rsid w:val="00D665EE"/>
    <w:rsid w:val="00DA1E11"/>
    <w:rsid w:val="00DA2DD0"/>
    <w:rsid w:val="00DA64EA"/>
    <w:rsid w:val="00DB6592"/>
    <w:rsid w:val="00E414C7"/>
    <w:rsid w:val="00E42592"/>
    <w:rsid w:val="00E46087"/>
    <w:rsid w:val="00E721CF"/>
    <w:rsid w:val="00E73AA1"/>
    <w:rsid w:val="00E7506C"/>
    <w:rsid w:val="00E90947"/>
    <w:rsid w:val="00EB5627"/>
    <w:rsid w:val="00EC2BC7"/>
    <w:rsid w:val="00EE106A"/>
    <w:rsid w:val="00F00D8F"/>
    <w:rsid w:val="00F03B89"/>
    <w:rsid w:val="00F115C4"/>
    <w:rsid w:val="00F12295"/>
    <w:rsid w:val="00F245E6"/>
    <w:rsid w:val="00F40D27"/>
    <w:rsid w:val="00F503A4"/>
    <w:rsid w:val="00F5099B"/>
    <w:rsid w:val="00F65226"/>
    <w:rsid w:val="00F72E11"/>
    <w:rsid w:val="00F7642C"/>
    <w:rsid w:val="00F8255F"/>
    <w:rsid w:val="00FA3AD1"/>
    <w:rsid w:val="00FA628A"/>
    <w:rsid w:val="00FA7A4A"/>
    <w:rsid w:val="00FA7BE0"/>
    <w:rsid w:val="00FB4B17"/>
    <w:rsid w:val="00FC57B1"/>
    <w:rsid w:val="00FE283F"/>
    <w:rsid w:val="00FE54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2263"/>
  <w15:chartTrackingRefBased/>
  <w15:docId w15:val="{B0447537-3999-408C-BF35-C3EE030C5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F1"/>
    <w:rPr>
      <w:rFonts w:eastAsiaTheme="majorEastAsia" w:cstheme="majorBidi"/>
      <w:color w:val="272727" w:themeColor="text1" w:themeTint="D8"/>
    </w:rPr>
  </w:style>
  <w:style w:type="paragraph" w:styleId="Title">
    <w:name w:val="Title"/>
    <w:basedOn w:val="Normal"/>
    <w:next w:val="Normal"/>
    <w:link w:val="TitleChar"/>
    <w:uiPriority w:val="10"/>
    <w:qFormat/>
    <w:rsid w:val="00974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F1"/>
    <w:pPr>
      <w:spacing w:before="160"/>
      <w:jc w:val="center"/>
    </w:pPr>
    <w:rPr>
      <w:i/>
      <w:iCs/>
      <w:color w:val="404040" w:themeColor="text1" w:themeTint="BF"/>
    </w:rPr>
  </w:style>
  <w:style w:type="character" w:customStyle="1" w:styleId="QuoteChar">
    <w:name w:val="Quote Char"/>
    <w:basedOn w:val="DefaultParagraphFont"/>
    <w:link w:val="Quote"/>
    <w:uiPriority w:val="29"/>
    <w:rsid w:val="009741F1"/>
    <w:rPr>
      <w:i/>
      <w:iCs/>
      <w:color w:val="404040" w:themeColor="text1" w:themeTint="BF"/>
    </w:rPr>
  </w:style>
  <w:style w:type="paragraph" w:styleId="ListParagraph">
    <w:name w:val="List Paragraph"/>
    <w:basedOn w:val="Normal"/>
    <w:uiPriority w:val="34"/>
    <w:qFormat/>
    <w:rsid w:val="009741F1"/>
    <w:pPr>
      <w:ind w:left="720"/>
      <w:contextualSpacing/>
    </w:pPr>
  </w:style>
  <w:style w:type="character" w:styleId="IntenseEmphasis">
    <w:name w:val="Intense Emphasis"/>
    <w:basedOn w:val="DefaultParagraphFont"/>
    <w:uiPriority w:val="21"/>
    <w:qFormat/>
    <w:rsid w:val="009741F1"/>
    <w:rPr>
      <w:i/>
      <w:iCs/>
      <w:color w:val="0F4761" w:themeColor="accent1" w:themeShade="BF"/>
    </w:rPr>
  </w:style>
  <w:style w:type="paragraph" w:styleId="IntenseQuote">
    <w:name w:val="Intense Quote"/>
    <w:basedOn w:val="Normal"/>
    <w:next w:val="Normal"/>
    <w:link w:val="IntenseQuoteChar"/>
    <w:uiPriority w:val="30"/>
    <w:qFormat/>
    <w:rsid w:val="00974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1F1"/>
    <w:rPr>
      <w:i/>
      <w:iCs/>
      <w:color w:val="0F4761" w:themeColor="accent1" w:themeShade="BF"/>
    </w:rPr>
  </w:style>
  <w:style w:type="character" w:styleId="IntenseReference">
    <w:name w:val="Intense Reference"/>
    <w:basedOn w:val="DefaultParagraphFont"/>
    <w:uiPriority w:val="32"/>
    <w:qFormat/>
    <w:rsid w:val="009741F1"/>
    <w:rPr>
      <w:b/>
      <w:bCs/>
      <w:smallCaps/>
      <w:color w:val="0F4761" w:themeColor="accent1" w:themeShade="BF"/>
      <w:spacing w:val="5"/>
    </w:rPr>
  </w:style>
  <w:style w:type="paragraph" w:styleId="Header">
    <w:name w:val="header"/>
    <w:basedOn w:val="Normal"/>
    <w:link w:val="HeaderChar"/>
    <w:uiPriority w:val="99"/>
    <w:unhideWhenUsed/>
    <w:rsid w:val="00C742CD"/>
    <w:pPr>
      <w:tabs>
        <w:tab w:val="center" w:pos="4536"/>
        <w:tab w:val="right" w:pos="9072"/>
      </w:tabs>
      <w:spacing w:after="0" w:line="240" w:lineRule="auto"/>
    </w:pPr>
  </w:style>
  <w:style w:type="character" w:customStyle="1" w:styleId="HeaderChar">
    <w:name w:val="Header Char"/>
    <w:basedOn w:val="DefaultParagraphFont"/>
    <w:link w:val="Header"/>
    <w:uiPriority w:val="99"/>
    <w:rsid w:val="00C742CD"/>
  </w:style>
  <w:style w:type="paragraph" w:styleId="Footer">
    <w:name w:val="footer"/>
    <w:basedOn w:val="Normal"/>
    <w:link w:val="FooterChar"/>
    <w:uiPriority w:val="99"/>
    <w:unhideWhenUsed/>
    <w:rsid w:val="00C742CD"/>
    <w:pPr>
      <w:tabs>
        <w:tab w:val="center" w:pos="4536"/>
        <w:tab w:val="right" w:pos="9072"/>
      </w:tabs>
      <w:spacing w:after="0" w:line="240" w:lineRule="auto"/>
    </w:pPr>
  </w:style>
  <w:style w:type="character" w:customStyle="1" w:styleId="FooterChar">
    <w:name w:val="Footer Char"/>
    <w:basedOn w:val="DefaultParagraphFont"/>
    <w:link w:val="Footer"/>
    <w:uiPriority w:val="99"/>
    <w:rsid w:val="00C742CD"/>
  </w:style>
  <w:style w:type="table" w:styleId="TableGrid">
    <w:name w:val="Table Grid"/>
    <w:basedOn w:val="TableNormal"/>
    <w:uiPriority w:val="39"/>
    <w:rsid w:val="008E1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8E12E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
    <w:name w:val="List Table 3"/>
    <w:basedOn w:val="TableNormal"/>
    <w:uiPriority w:val="48"/>
    <w:rsid w:val="003A04A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Spacing">
    <w:name w:val="No Spacing"/>
    <w:uiPriority w:val="1"/>
    <w:qFormat/>
    <w:rsid w:val="00DB65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488111">
      <w:bodyDiv w:val="1"/>
      <w:marLeft w:val="0"/>
      <w:marRight w:val="0"/>
      <w:marTop w:val="0"/>
      <w:marBottom w:val="0"/>
      <w:divBdr>
        <w:top w:val="none" w:sz="0" w:space="0" w:color="auto"/>
        <w:left w:val="none" w:sz="0" w:space="0" w:color="auto"/>
        <w:bottom w:val="none" w:sz="0" w:space="0" w:color="auto"/>
        <w:right w:val="none" w:sz="0" w:space="0" w:color="auto"/>
      </w:divBdr>
    </w:div>
    <w:div w:id="1299724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7.emf"/><Relationship Id="rId26" Type="http://schemas.openxmlformats.org/officeDocument/2006/relationships/image" Target="media/image15.jpeg"/><Relationship Id="rId21" Type="http://schemas.openxmlformats.org/officeDocument/2006/relationships/image" Target="media/image10.jpg"/><Relationship Id="rId34" Type="http://schemas.openxmlformats.org/officeDocument/2006/relationships/image" Target="media/image22.jpeg"/><Relationship Id="rId7" Type="http://schemas.openxmlformats.org/officeDocument/2006/relationships/webSettings" Target="webSettings.xml"/><Relationship Id="rId12" Type="http://schemas.microsoft.com/office/2007/relationships/hdphoto" Target="media/hdphoto1.wdp"/><Relationship Id="rId17" Type="http://schemas.openxmlformats.org/officeDocument/2006/relationships/image" Target="media/image6.emf"/><Relationship Id="rId25" Type="http://schemas.openxmlformats.org/officeDocument/2006/relationships/image" Target="media/image14.jpeg"/><Relationship Id="rId33" Type="http://schemas.openxmlformats.org/officeDocument/2006/relationships/image" Target="media/image21.jpeg"/><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jpeg"/><Relationship Id="rId32" Type="http://schemas.openxmlformats.org/officeDocument/2006/relationships/image" Target="media/image20.jpe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8.png"/><Relationship Id="rId31" Type="http://schemas.openxmlformats.org/officeDocument/2006/relationships/image" Target="media/image19.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11.jpg"/><Relationship Id="rId27" Type="http://schemas.openxmlformats.org/officeDocument/2006/relationships/image" Target="media/image16.jpeg"/><Relationship Id="rId30" Type="http://schemas.microsoft.com/office/2007/relationships/hdphoto" Target="media/hdphoto2.wdp"/><Relationship Id="rId35" Type="http://schemas.openxmlformats.org/officeDocument/2006/relationships/image" Target="media/image23.pn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9F91977F7FFD43A787F5551B7A16D2" ma:contentTypeVersion="13" ma:contentTypeDescription="Create a new document." ma:contentTypeScope="" ma:versionID="89d62b3a53dd9939eeee34138fd28c92">
  <xsd:schema xmlns:xsd="http://www.w3.org/2001/XMLSchema" xmlns:xs="http://www.w3.org/2001/XMLSchema" xmlns:p="http://schemas.microsoft.com/office/2006/metadata/properties" xmlns:ns3="d692bac2-d86a-43b5-9c27-5f2170bbc2d4" xmlns:ns4="406cfc92-4281-4f54-b158-ee906ee15029" targetNamespace="http://schemas.microsoft.com/office/2006/metadata/properties" ma:root="true" ma:fieldsID="04f551fb588b11630ccb03c8cea30532" ns3:_="" ns4:_="">
    <xsd:import namespace="d692bac2-d86a-43b5-9c27-5f2170bbc2d4"/>
    <xsd:import namespace="406cfc92-4281-4f54-b158-ee906ee1502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92bac2-d86a-43b5-9c27-5f2170bbc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6cfc92-4281-4f54-b158-ee906ee150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692bac2-d86a-43b5-9c27-5f2170bbc2d4" xsi:nil="true"/>
  </documentManagement>
</p:properties>
</file>

<file path=customXml/itemProps1.xml><?xml version="1.0" encoding="utf-8"?>
<ds:datastoreItem xmlns:ds="http://schemas.openxmlformats.org/officeDocument/2006/customXml" ds:itemID="{D424AC78-6A4A-45CF-B5ED-B98EEF28AE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92bac2-d86a-43b5-9c27-5f2170bbc2d4"/>
    <ds:schemaRef ds:uri="406cfc92-4281-4f54-b158-ee906ee150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5B8ADE-D272-46E0-BA49-9A81CEAF46FE}">
  <ds:schemaRefs>
    <ds:schemaRef ds:uri="http://schemas.microsoft.com/sharepoint/v3/contenttype/forms"/>
  </ds:schemaRefs>
</ds:datastoreItem>
</file>

<file path=customXml/itemProps3.xml><?xml version="1.0" encoding="utf-8"?>
<ds:datastoreItem xmlns:ds="http://schemas.openxmlformats.org/officeDocument/2006/customXml" ds:itemID="{69EF8E16-5343-4AEA-BB98-E158210FDF74}">
  <ds:schemaRefs>
    <ds:schemaRef ds:uri="406cfc92-4281-4f54-b158-ee906ee15029"/>
    <ds:schemaRef ds:uri="http://schemas.microsoft.com/office/infopath/2007/PartnerControls"/>
    <ds:schemaRef ds:uri="http://purl.org/dc/elements/1.1/"/>
    <ds:schemaRef ds:uri="http://schemas.microsoft.com/office/2006/metadata/properties"/>
    <ds:schemaRef ds:uri="http://www.w3.org/XML/1998/namespace"/>
    <ds:schemaRef ds:uri="http://schemas.microsoft.com/office/2006/documentManagement/types"/>
    <ds:schemaRef ds:uri="http://purl.org/dc/dcmitype/"/>
    <ds:schemaRef ds:uri="http://schemas.openxmlformats.org/package/2006/metadata/core-properties"/>
    <ds:schemaRef ds:uri="d692bac2-d86a-43b5-9c27-5f2170bbc2d4"/>
    <ds:schemaRef ds:uri="http://purl.org/dc/terms/"/>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1662</Words>
  <Characters>9478</Characters>
  <Application>Microsoft Office Word</Application>
  <DocSecurity>0</DocSecurity>
  <Lines>78</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Boeve (student)</dc:creator>
  <cp:keywords/>
  <dc:description/>
  <cp:lastModifiedBy>Ruben Boeve (student)</cp:lastModifiedBy>
  <cp:revision>2</cp:revision>
  <cp:lastPrinted>2025-01-17T18:00:00Z</cp:lastPrinted>
  <dcterms:created xsi:type="dcterms:W3CDTF">2025-04-18T13:02:00Z</dcterms:created>
  <dcterms:modified xsi:type="dcterms:W3CDTF">2025-04-18T13:02:00Z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0x010100B89F91977F7FFD43A787F5551B7A16D2</vt:lpwstr>
  </property>
</Properties>
</file>