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Kofein před tréninkem. Jistota, nebo spíš zvyk?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Narazil jsem na chytře udělanou studii z roku 2026. Dali 34 ženám 6 mg/kg kofeinu, to je zhruba pět Red Bullů. Ale řekli jim: možná dostáváte kofein, možná placebo, možná i laktát, co vám výkon zhorší. Účastnice tak nemohly nic očekávat. Pak měřily skok do výšky.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Výkon? Žádný rozdíl oproti kontrolnímu dni. A když měly hádat, co dostaly, trefilo se jen 33 %. Hůř, než kdyby si hodily mincí.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by hned uzavřel, že kofein je jen placebo. Jenže jedna studie není věda. Posuň na slide 5, kde beru čtyři další zdroje, co říkají něco trochu jiného.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 to vidím já. Kofein není jen placebo, funguje i farmakologicky: blokuje adenosin, zlepšuje nábor svalových vláken a bdělost. Funguje ale míň, než si fitness scéna myslí. A když ho piješ každý den, ještě míň.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slide 8 máš praktický návod na dávkování (3 až 6 mg/kg). Pro lidi, co chtějí kofein chytře využít, ne ho démonizovat ani přeceňovat.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Cykluješ kofein, nebo dáváš denně espresso a neřešíš? Napiš do komentáře.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koučingu skládáme tvůj systém dohromady, výkon, tracking, spánek i suplementy. Bez extrémů, podle dat.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koučing: martinbarna.cz/koucing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Videokurz flexibilního stravování (153 videí, 800 Kč): martinbarna.cz/videokurz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Zdroje: Sousa et al. (2026), Sport Sciences for Health. Del Coso et al. (2025), Biology of Sport. Grgic et al. (2018), JISSN. Saunders et al. (2017), J Sci Med Sport. ISSN Position Stand (Guest 2021).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#kofein #vykon #suplementy #trenink #vedavefitness #martinbarna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