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877C" w14:textId="4DC4221D" w:rsidR="00B918D0" w:rsidRDefault="00B918D0">
      <w:r>
        <w:t>Sin VPN</w:t>
      </w:r>
    </w:p>
    <w:p w14:paraId="7292E17F" w14:textId="7CEE0693" w:rsidR="0089306E" w:rsidRDefault="00F7665E">
      <w:r w:rsidRPr="00F7665E">
        <w:drawing>
          <wp:inline distT="0" distB="0" distL="0" distR="0" wp14:anchorId="527F2F76" wp14:editId="5E297C63">
            <wp:extent cx="3572450" cy="3619500"/>
            <wp:effectExtent l="0" t="0" r="9525" b="0"/>
            <wp:docPr id="1" name="Imagen 1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350" cy="362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0A4" w14:textId="1C6F17E0" w:rsidR="00B918D0" w:rsidRDefault="00B918D0">
      <w:r>
        <w:t>Con VPN</w:t>
      </w:r>
    </w:p>
    <w:p w14:paraId="6CF3B846" w14:textId="40856429" w:rsidR="00B918D0" w:rsidRDefault="00B918D0">
      <w:r w:rsidRPr="00B918D0">
        <w:drawing>
          <wp:inline distT="0" distB="0" distL="0" distR="0" wp14:anchorId="04852ED3" wp14:editId="0F2F7948">
            <wp:extent cx="3651442" cy="3765550"/>
            <wp:effectExtent l="0" t="0" r="6350" b="6350"/>
            <wp:docPr id="2" name="Imagen 2" descr="Interfaz de usuario gráfica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Sitio web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4323" cy="37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4971" w14:textId="00EE5802" w:rsidR="00B918D0" w:rsidRDefault="00B918D0"/>
    <w:p w14:paraId="21042212" w14:textId="77777777" w:rsidR="00B918D0" w:rsidRDefault="00B918D0"/>
    <w:p w14:paraId="52B3040A" w14:textId="369BE1BC" w:rsidR="00B918D0" w:rsidRDefault="00B918D0">
      <w:r>
        <w:lastRenderedPageBreak/>
        <w:t xml:space="preserve">Con Tor </w:t>
      </w:r>
    </w:p>
    <w:p w14:paraId="61A96DEB" w14:textId="64E9D5C4" w:rsidR="00B918D0" w:rsidRDefault="00B918D0">
      <w:r w:rsidRPr="00B918D0">
        <w:drawing>
          <wp:inline distT="0" distB="0" distL="0" distR="0" wp14:anchorId="4E6E4103" wp14:editId="0E7B5A9A">
            <wp:extent cx="3379582" cy="39243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476" cy="393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A0C8" w14:textId="07B71E08" w:rsidR="008248D6" w:rsidRDefault="008248D6"/>
    <w:p w14:paraId="1707D8AC" w14:textId="23100811" w:rsidR="008248D6" w:rsidRDefault="008248D6"/>
    <w:p w14:paraId="391235E3" w14:textId="6C67C7A8" w:rsidR="008248D6" w:rsidRDefault="008248D6">
      <w:r>
        <w:t>Respuestas</w:t>
      </w:r>
    </w:p>
    <w:p w14:paraId="64636D5E" w14:textId="5A0F1399" w:rsidR="008248D6" w:rsidRDefault="008248D6">
      <w:r>
        <w:t xml:space="preserve">La </w:t>
      </w:r>
      <w:proofErr w:type="spellStart"/>
      <w:r>
        <w:t>Ip</w:t>
      </w:r>
      <w:proofErr w:type="spellEnd"/>
      <w:r>
        <w:t xml:space="preserve"> públicas cambian por el uso de la VPN enmascarando la ubicación exacta.</w:t>
      </w:r>
    </w:p>
    <w:p w14:paraId="0F6FC713" w14:textId="434A75CE" w:rsidR="008248D6" w:rsidRDefault="008248D6">
      <w:r>
        <w:t>Se logro ver el video con la VPN activa ya que dirigía a otra dirección fuera del país de origen.</w:t>
      </w:r>
    </w:p>
    <w:p w14:paraId="1A96399A" w14:textId="754D0F34" w:rsidR="008248D6" w:rsidRDefault="008248D6">
      <w:r>
        <w:t xml:space="preserve">NO, usando </w:t>
      </w:r>
      <w:proofErr w:type="spellStart"/>
      <w:r>
        <w:t>tor</w:t>
      </w:r>
      <w:proofErr w:type="spellEnd"/>
      <w:r>
        <w:t xml:space="preserve"> arrojo otra dirección de IP sin datos de geolocalización</w:t>
      </w:r>
    </w:p>
    <w:p w14:paraId="240CF803" w14:textId="0F270060" w:rsidR="00F7665E" w:rsidRDefault="00F7665E"/>
    <w:p w14:paraId="1152DB92" w14:textId="66461E84" w:rsidR="00BD2CEF" w:rsidRDefault="00BD2CEF">
      <w:r>
        <w:t>Velocidad Opera sin VPN</w:t>
      </w:r>
    </w:p>
    <w:p w14:paraId="2B0D9E46" w14:textId="1EAB9AB7" w:rsidR="00BD2CEF" w:rsidRDefault="00BD2CEF">
      <w:r w:rsidRPr="00BD2CEF">
        <w:drawing>
          <wp:inline distT="0" distB="0" distL="0" distR="0" wp14:anchorId="1EC6D775" wp14:editId="4A4EDFA5">
            <wp:extent cx="5400040" cy="2093595"/>
            <wp:effectExtent l="0" t="0" r="0" b="1905"/>
            <wp:docPr id="5" name="Imagen 5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un celular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1C5F" w14:textId="1A5C43B4" w:rsidR="009F5379" w:rsidRDefault="009F5379"/>
    <w:p w14:paraId="13259975" w14:textId="77777777" w:rsidR="009F5379" w:rsidRDefault="009F5379"/>
    <w:p w14:paraId="652D4A8D" w14:textId="77777777" w:rsidR="009F5379" w:rsidRDefault="009F5379"/>
    <w:p w14:paraId="188F9857" w14:textId="77777777" w:rsidR="009F5379" w:rsidRDefault="009F5379"/>
    <w:p w14:paraId="7AB2C9AF" w14:textId="77777777" w:rsidR="009F5379" w:rsidRDefault="009F5379"/>
    <w:p w14:paraId="15C7D413" w14:textId="77777777" w:rsidR="009F5379" w:rsidRDefault="009F5379"/>
    <w:p w14:paraId="609E060A" w14:textId="2E1FA848" w:rsidR="009F5379" w:rsidRDefault="009F5379">
      <w:r>
        <w:t>Velocidad Opera con VPN</w:t>
      </w:r>
    </w:p>
    <w:p w14:paraId="221D6ED6" w14:textId="77777777" w:rsidR="003C38F6" w:rsidRDefault="009F5379">
      <w:r w:rsidRPr="009F5379">
        <w:drawing>
          <wp:inline distT="0" distB="0" distL="0" distR="0" wp14:anchorId="13390C65" wp14:editId="3F43CA0E">
            <wp:extent cx="3741676" cy="3556000"/>
            <wp:effectExtent l="0" t="0" r="0" b="635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4205" cy="35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31791" w14:textId="77777777" w:rsidR="003C38F6" w:rsidRDefault="009F5379">
      <w:r>
        <w:t>No conecto</w:t>
      </w:r>
    </w:p>
    <w:p w14:paraId="4D9238C8" w14:textId="77777777" w:rsidR="003C38F6" w:rsidRDefault="003C38F6"/>
    <w:p w14:paraId="57354401" w14:textId="77777777" w:rsidR="003C38F6" w:rsidRDefault="003C38F6">
      <w:r>
        <w:t>Velocidad con Tor</w:t>
      </w:r>
    </w:p>
    <w:p w14:paraId="6290E0C2" w14:textId="68E54758" w:rsidR="009F5379" w:rsidRDefault="003C38F6">
      <w:r w:rsidRPr="003C38F6">
        <w:lastRenderedPageBreak/>
        <w:drawing>
          <wp:inline distT="0" distB="0" distL="0" distR="0" wp14:anchorId="3EEEDDA6" wp14:editId="10757A1C">
            <wp:extent cx="5400040" cy="2424430"/>
            <wp:effectExtent l="0" t="0" r="0" b="0"/>
            <wp:docPr id="7" name="Imagen 7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Pantalla de un celular con letras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379">
        <w:t xml:space="preserve"> </w:t>
      </w:r>
    </w:p>
    <w:p w14:paraId="1E4680F3" w14:textId="40C0F6F3" w:rsidR="009F5379" w:rsidRDefault="009F5379"/>
    <w:p w14:paraId="45CE9321" w14:textId="4FEDDA8C" w:rsidR="003C38F6" w:rsidRDefault="003C38F6">
      <w:r>
        <w:t>Respuestas:</w:t>
      </w:r>
    </w:p>
    <w:p w14:paraId="72E618AE" w14:textId="444606CD" w:rsidR="003C38F6" w:rsidRDefault="003C38F6">
      <w:r>
        <w:t>Si, las velocidades son distintas. Se debe a la respuesta en conectar con servidores de otras localidades.</w:t>
      </w:r>
    </w:p>
    <w:p w14:paraId="4D7FC2C9" w14:textId="6CE06F75" w:rsidR="003C38F6" w:rsidRDefault="003C38F6">
      <w:r>
        <w:t xml:space="preserve">El valor del </w:t>
      </w:r>
      <w:proofErr w:type="gramStart"/>
      <w:r>
        <w:t>ping,</w:t>
      </w:r>
      <w:proofErr w:type="gramEnd"/>
      <w:r>
        <w:t xml:space="preserve"> mide la latencia o </w:t>
      </w:r>
      <w:proofErr w:type="spellStart"/>
      <w:r>
        <w:t>lag</w:t>
      </w:r>
      <w:proofErr w:type="spellEnd"/>
      <w:r>
        <w:t xml:space="preserve"> (retardo) y se expresa en milisegundos (ms)</w:t>
      </w:r>
    </w:p>
    <w:p w14:paraId="06738405" w14:textId="0DDFFC97" w:rsidR="008248D6" w:rsidRDefault="008248D6">
      <w:r>
        <w:t xml:space="preserve">Mientras más bajo es el valor mejor es la conexión. En la prueba se identifico que el ping en el test sin VPN el valor era más </w:t>
      </w:r>
      <w:proofErr w:type="gramStart"/>
      <w:r>
        <w:t>bajo ,</w:t>
      </w:r>
      <w:proofErr w:type="gramEnd"/>
      <w:r>
        <w:t xml:space="preserve"> validado por una mejor respuesta. Por el contrario, cuando se usaba VPN en opera o </w:t>
      </w:r>
      <w:proofErr w:type="spellStart"/>
      <w:r>
        <w:t>tor</w:t>
      </w:r>
      <w:proofErr w:type="spellEnd"/>
      <w:r>
        <w:t xml:space="preserve"> tenia un ping más alto con mayor latencia en mostrar los resultados de la pagina </w:t>
      </w:r>
    </w:p>
    <w:sectPr w:rsidR="00824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8D0"/>
    <w:rsid w:val="003C38F6"/>
    <w:rsid w:val="00662663"/>
    <w:rsid w:val="008248D6"/>
    <w:rsid w:val="0089306E"/>
    <w:rsid w:val="009F5379"/>
    <w:rsid w:val="00B918D0"/>
    <w:rsid w:val="00BD2CEF"/>
    <w:rsid w:val="00DD224E"/>
    <w:rsid w:val="00F7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C14D"/>
  <w15:chartTrackingRefBased/>
  <w15:docId w15:val="{11C4E30D-51F7-47A4-A836-B9E36C16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Jehissons Carrero</dc:creator>
  <cp:keywords/>
  <dc:description/>
  <cp:lastModifiedBy>Jehissons Carrero</cp:lastModifiedBy>
  <cp:revision>1</cp:revision>
  <dcterms:created xsi:type="dcterms:W3CDTF">2022-09-15T23:23:00Z</dcterms:created>
  <dcterms:modified xsi:type="dcterms:W3CDTF">2022-09-16T00:09:00Z</dcterms:modified>
</cp:coreProperties>
</file>