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4B16B" w14:textId="4FC3B996" w:rsidR="007C6C53" w:rsidRPr="00FC4C13" w:rsidRDefault="692754BF" w:rsidP="32E323C4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FC4C13">
        <w:rPr>
          <w:rStyle w:val="Cmsor1Char"/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Stormy – Felhasználói Dokumentáció</w:t>
      </w:r>
    </w:p>
    <w:p w14:paraId="7B88136F" w14:textId="09F3AD5E" w:rsidR="007C6C53" w:rsidRPr="00FC4C13" w:rsidRDefault="007C6C53" w:rsidP="35970758">
      <w:pPr>
        <w:rPr>
          <w:rStyle w:val="Cmsor1Char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90E02E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Bevezetés</w:t>
      </w:r>
    </w:p>
    <w:p w14:paraId="16F5485D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 </w:t>
      </w:r>
      <w:proofErr w:type="spellStart"/>
      <w:r w:rsidRPr="00FC4C13">
        <w:rPr>
          <w:rStyle w:val="Kiemels2"/>
          <w:color w:val="000000" w:themeColor="text1"/>
        </w:rPr>
        <w:t>Stormy</w:t>
      </w:r>
      <w:proofErr w:type="spellEnd"/>
      <w:r w:rsidRPr="00FC4C13">
        <w:rPr>
          <w:color w:val="000000" w:themeColor="text1"/>
        </w:rPr>
        <w:t xml:space="preserve"> egy komplex meteorológiai és életmód-támogató webalkalmazás. A program célja, hogy a felhasználók számára ne csak nyers időjárási adatokat szolgáltasson, hanem az aktuális környezeti viszonyokhoz igazított egészségügyi tanácsokat (vitaminajánló) és hangulatjavító multimédiás élményt (időjárás-függő </w:t>
      </w:r>
      <w:proofErr w:type="spellStart"/>
      <w:r w:rsidRPr="00FC4C13">
        <w:rPr>
          <w:color w:val="000000" w:themeColor="text1"/>
        </w:rPr>
        <w:t>zenelejátszó</w:t>
      </w:r>
      <w:proofErr w:type="spellEnd"/>
      <w:r w:rsidRPr="00FC4C13">
        <w:rPr>
          <w:color w:val="000000" w:themeColor="text1"/>
        </w:rPr>
        <w:t>) is nyújtson.</w:t>
      </w:r>
    </w:p>
    <w:p w14:paraId="5AE5D0CE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Rendszerkövetelmények</w:t>
      </w:r>
    </w:p>
    <w:p w14:paraId="3D885171" w14:textId="77777777" w:rsidR="00561621" w:rsidRPr="00FC4C13" w:rsidRDefault="00561621" w:rsidP="00561621">
      <w:pPr>
        <w:pStyle w:val="Cmsor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2.1. Hardverkövetelmények</w:t>
      </w:r>
    </w:p>
    <w:p w14:paraId="31A93764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 szoftver alacsony erőforrás-igényű, így szinte bármilyen modern eszközön futtatható:</w:t>
      </w:r>
    </w:p>
    <w:p w14:paraId="43BEBAEA" w14:textId="77777777" w:rsidR="00561621" w:rsidRPr="00FC4C13" w:rsidRDefault="00561621" w:rsidP="005616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Processzor:</w:t>
      </w:r>
      <w:r w:rsidRPr="00FC4C13">
        <w:rPr>
          <w:rFonts w:ascii="Times New Roman" w:hAnsi="Times New Roman" w:cs="Times New Roman"/>
          <w:color w:val="000000" w:themeColor="text1"/>
        </w:rPr>
        <w:t xml:space="preserve"> Minimum 1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GHz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>-es órajelű CPU.</w:t>
      </w:r>
    </w:p>
    <w:p w14:paraId="071576B5" w14:textId="77777777" w:rsidR="00561621" w:rsidRPr="00FC4C13" w:rsidRDefault="00561621" w:rsidP="005616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Memória:</w:t>
      </w:r>
      <w:r w:rsidRPr="00FC4C13">
        <w:rPr>
          <w:rFonts w:ascii="Times New Roman" w:hAnsi="Times New Roman" w:cs="Times New Roman"/>
          <w:color w:val="000000" w:themeColor="text1"/>
        </w:rPr>
        <w:t> Minimum 2 GB RAM.</w:t>
      </w:r>
    </w:p>
    <w:p w14:paraId="5D77AD1B" w14:textId="77777777" w:rsidR="00561621" w:rsidRPr="00FC4C13" w:rsidRDefault="00561621" w:rsidP="005616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Kijelző:</w:t>
      </w:r>
      <w:r w:rsidRPr="00FC4C13">
        <w:rPr>
          <w:rFonts w:ascii="Times New Roman" w:hAnsi="Times New Roman" w:cs="Times New Roman"/>
          <w:color w:val="000000" w:themeColor="text1"/>
        </w:rPr>
        <w:t> Reszponzív kialakításának köszönhetően mobiltelefontól a 4K monitorig bármilyen felbontáson használható.</w:t>
      </w:r>
    </w:p>
    <w:p w14:paraId="5338DD38" w14:textId="77777777" w:rsidR="00561621" w:rsidRPr="00FC4C13" w:rsidRDefault="00561621" w:rsidP="005616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Hálózat:</w:t>
      </w:r>
      <w:r w:rsidRPr="00FC4C13">
        <w:rPr>
          <w:rFonts w:ascii="Times New Roman" w:hAnsi="Times New Roman" w:cs="Times New Roman"/>
          <w:color w:val="000000" w:themeColor="text1"/>
        </w:rPr>
        <w:t> Folyamatos internetkapcsolat szükséges az adatok lekéréséhez.</w:t>
      </w:r>
    </w:p>
    <w:p w14:paraId="478B8336" w14:textId="77777777" w:rsidR="00561621" w:rsidRPr="00FC4C13" w:rsidRDefault="00561621" w:rsidP="00561621">
      <w:pPr>
        <w:pStyle w:val="Cmsor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2.2. Szoftverkövetelmények</w:t>
      </w:r>
    </w:p>
    <w:p w14:paraId="4E358E9A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 program futtatásához csupán egy modern webböngészőre van szükség:</w:t>
      </w:r>
    </w:p>
    <w:p w14:paraId="77AC7791" w14:textId="77777777" w:rsidR="00561621" w:rsidRPr="00FC4C13" w:rsidRDefault="00561621" w:rsidP="005616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Támogatott böngészők:</w:t>
      </w:r>
      <w:r w:rsidRPr="00FC4C13">
        <w:rPr>
          <w:rFonts w:ascii="Times New Roman" w:hAnsi="Times New Roman" w:cs="Times New Roman"/>
          <w:color w:val="000000" w:themeColor="text1"/>
        </w:rPr>
        <w:t xml:space="preserve"> Google Chrome, Mozilla Firefox, Microsoft Edge,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Safari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 (naprakész verziók).</w:t>
      </w:r>
    </w:p>
    <w:p w14:paraId="2E73FCC6" w14:textId="77777777" w:rsidR="00561621" w:rsidRPr="00FC4C13" w:rsidRDefault="00561621" w:rsidP="005616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Engedélyek:</w:t>
      </w:r>
      <w:r w:rsidRPr="00FC4C13">
        <w:rPr>
          <w:rFonts w:ascii="Times New Roman" w:hAnsi="Times New Roman" w:cs="Times New Roman"/>
          <w:color w:val="000000" w:themeColor="text1"/>
        </w:rPr>
        <w:t xml:space="preserve"> A böngészőben engedélyezni kell a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geolokációt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 (helymeghatározás) és a JavaScript futtatását.</w:t>
      </w:r>
    </w:p>
    <w:p w14:paraId="32B4FE97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Telepítés és indítás</w:t>
      </w:r>
    </w:p>
    <w:p w14:paraId="6497A558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Az alkalmazás nem igényel hagyományos telepítési folyamatot:</w:t>
      </w:r>
    </w:p>
    <w:p w14:paraId="28AF0D8B" w14:textId="77777777" w:rsidR="00561621" w:rsidRPr="00FC4C13" w:rsidRDefault="00561621" w:rsidP="005616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Fonts w:ascii="Times New Roman" w:hAnsi="Times New Roman" w:cs="Times New Roman"/>
          <w:color w:val="000000" w:themeColor="text1"/>
        </w:rPr>
        <w:t>Töltse le a projekt fájljait egy </w:t>
      </w:r>
      <w:r w:rsidRPr="00FC4C13">
        <w:rPr>
          <w:rStyle w:val="HTML-kd"/>
          <w:rFonts w:ascii="Times New Roman" w:eastAsiaTheme="minorHAnsi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FC4C13">
        <w:rPr>
          <w:rStyle w:val="HTML-kd"/>
          <w:rFonts w:ascii="Times New Roman" w:eastAsiaTheme="minorHAnsi" w:hAnsi="Times New Roman" w:cs="Times New Roman"/>
          <w:color w:val="000000" w:themeColor="text1"/>
          <w:sz w:val="24"/>
          <w:szCs w:val="24"/>
        </w:rPr>
        <w:t>zip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 archívumban, vagy klónozza a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repository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>-t.</w:t>
      </w:r>
    </w:p>
    <w:p w14:paraId="5EA7488A" w14:textId="77777777" w:rsidR="00561621" w:rsidRPr="00FC4C13" w:rsidRDefault="00561621" w:rsidP="005616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Fonts w:ascii="Times New Roman" w:hAnsi="Times New Roman" w:cs="Times New Roman"/>
          <w:color w:val="000000" w:themeColor="text1"/>
        </w:rPr>
        <w:t>Csomagolja ki a fájlokat egy tetszőleges mappába.</w:t>
      </w:r>
    </w:p>
    <w:p w14:paraId="5296B511" w14:textId="77777777" w:rsidR="00561621" w:rsidRPr="00FC4C13" w:rsidRDefault="00561621" w:rsidP="005616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Fonts w:ascii="Times New Roman" w:hAnsi="Times New Roman" w:cs="Times New Roman"/>
          <w:color w:val="000000" w:themeColor="text1"/>
        </w:rPr>
        <w:t>Keresse meg az </w:t>
      </w:r>
      <w:hyperlink r:id="rId5" w:tooltip="d:\HAG Stormy\Stormy\index.html" w:history="1">
        <w:r w:rsidRPr="00FC4C13">
          <w:rPr>
            <w:rStyle w:val="Hiperhivatkozs"/>
            <w:rFonts w:ascii="Times New Roman" w:hAnsi="Times New Roman" w:cs="Times New Roman"/>
            <w:color w:val="000000" w:themeColor="text1"/>
          </w:rPr>
          <w:t>index.html</w:t>
        </w:r>
      </w:hyperlink>
      <w:r w:rsidRPr="00FC4C13">
        <w:rPr>
          <w:rFonts w:ascii="Times New Roman" w:hAnsi="Times New Roman" w:cs="Times New Roman"/>
          <w:color w:val="000000" w:themeColor="text1"/>
        </w:rPr>
        <w:t> fájlt.</w:t>
      </w:r>
    </w:p>
    <w:p w14:paraId="7AAD2C55" w14:textId="77777777" w:rsidR="00561621" w:rsidRPr="00FC4C13" w:rsidRDefault="00561621" w:rsidP="005616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Fonts w:ascii="Times New Roman" w:hAnsi="Times New Roman" w:cs="Times New Roman"/>
          <w:color w:val="000000" w:themeColor="text1"/>
        </w:rPr>
        <w:t>Kattintson duplán az </w:t>
      </w:r>
      <w:hyperlink r:id="rId6" w:tooltip="d:\HAG Stormy\Stormy\index.html" w:history="1">
        <w:r w:rsidRPr="00FC4C13">
          <w:rPr>
            <w:rStyle w:val="Hiperhivatkozs"/>
            <w:rFonts w:ascii="Times New Roman" w:hAnsi="Times New Roman" w:cs="Times New Roman"/>
            <w:color w:val="000000" w:themeColor="text1"/>
          </w:rPr>
          <w:t>index.html</w:t>
        </w:r>
      </w:hyperlink>
      <w:r w:rsidRPr="00FC4C13">
        <w:rPr>
          <w:rFonts w:ascii="Times New Roman" w:hAnsi="Times New Roman" w:cs="Times New Roman"/>
          <w:color w:val="000000" w:themeColor="text1"/>
        </w:rPr>
        <w:t> fájlra a program elindításához az alapértelmezett böngészőben.</w:t>
      </w:r>
    </w:p>
    <w:p w14:paraId="608AACF1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A program használata</w:t>
      </w:r>
    </w:p>
    <w:p w14:paraId="43198154" w14:textId="77777777" w:rsidR="00561621" w:rsidRPr="00FC4C13" w:rsidRDefault="00561621" w:rsidP="00561621">
      <w:pPr>
        <w:pStyle w:val="Cmsor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4.1. Időjárás-előrejelzés</w:t>
      </w:r>
    </w:p>
    <w:p w14:paraId="44833CF2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 főoldalon az alkalmazás automatikusan megpróbálja bemérni az Ön tartózkodási helyét. A keresősáv segítségével bármely világvárosra rákereshet. Láthatóvá válik a jelenlegi hőmérséklet, hőérzet, UV-index, páratartalom és a holdfázisok.</w:t>
      </w:r>
    </w:p>
    <w:p w14:paraId="79C5EA0D" w14:textId="77777777" w:rsidR="00561621" w:rsidRPr="00FC4C13" w:rsidRDefault="00561621" w:rsidP="00561621">
      <w:pPr>
        <w:pStyle w:val="Cmsor3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4.2. Vitaminajánló és Zene</w:t>
      </w:r>
    </w:p>
    <w:p w14:paraId="38B0E245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 rendszer az adatok alapján (hőmérséklet, csapadék) automatikusan kiírja a javasolt vitaminokat. A zene ikonra kattintva az időjáráshoz illő lejátszási listát tölthet be, vagy saját számokat adhat hozzá.</w:t>
      </w:r>
    </w:p>
    <w:p w14:paraId="74E53A1E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 Funkciók és jogosultságok</w:t>
      </w:r>
    </w:p>
    <w:p w14:paraId="18F394ED" w14:textId="77777777" w:rsidR="00561621" w:rsidRPr="00FC4C13" w:rsidRDefault="00561621" w:rsidP="005616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Szabadon elérhető funkciók:</w:t>
      </w:r>
      <w:r w:rsidRPr="00FC4C13">
        <w:rPr>
          <w:rFonts w:ascii="Times New Roman" w:hAnsi="Times New Roman" w:cs="Times New Roman"/>
          <w:color w:val="000000" w:themeColor="text1"/>
        </w:rPr>
        <w:t xml:space="preserve"> Időjárás-lekérdezés,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óránkénti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 és heti előrejelzés, csillagászati adatok, általános vitaminajánló.</w:t>
      </w:r>
    </w:p>
    <w:p w14:paraId="53A4FDAC" w14:textId="77777777" w:rsidR="00561621" w:rsidRPr="00FC4C13" w:rsidRDefault="00561621" w:rsidP="005616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Regisztrációhoz kötött funkciók:</w:t>
      </w:r>
      <w:r w:rsidRPr="00FC4C13">
        <w:rPr>
          <w:rFonts w:ascii="Times New Roman" w:hAnsi="Times New Roman" w:cs="Times New Roman"/>
          <w:color w:val="000000" w:themeColor="text1"/>
        </w:rPr>
        <w:t> Személyes zenei könyvtár kezelése, kedvenc zeneszámok elmentése, egyéni zenék hozzáadása a fiókhoz.</w:t>
      </w:r>
    </w:p>
    <w:p w14:paraId="7BA48473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 Adatbeviteli mezők specifikációja</w:t>
      </w:r>
    </w:p>
    <w:tbl>
      <w:tblPr>
        <w:tblW w:w="230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3"/>
        <w:gridCol w:w="2835"/>
        <w:gridCol w:w="17785"/>
      </w:tblGrid>
      <w:tr w:rsidR="00362FB9" w:rsidRPr="00FC4C13" w14:paraId="203B6B50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717A2F3A" w14:textId="77777777" w:rsidR="00362FB9" w:rsidRPr="00FC4C13" w:rsidRDefault="00362FB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Mező neve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7EDC4DCA" w14:textId="77777777" w:rsidR="00362FB9" w:rsidRPr="00FC4C13" w:rsidRDefault="00362FB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7772C338" w14:textId="39C61339" w:rsidR="00362FB9" w:rsidRPr="00FC4C13" w:rsidRDefault="00362FB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Elvárt tartalom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08B844FE" w14:textId="77777777" w:rsidR="00362FB9" w:rsidRPr="00FC4C13" w:rsidRDefault="00362FB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Formátum / Korlátozások</w:t>
            </w:r>
          </w:p>
        </w:tc>
      </w:tr>
      <w:tr w:rsidR="00362FB9" w:rsidRPr="00FC4C13" w14:paraId="69C3AB31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2290A7E4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Style w:val="Kiemels2"/>
                <w:rFonts w:ascii="Times New Roman" w:hAnsi="Times New Roman" w:cs="Times New Roman"/>
                <w:color w:val="000000" w:themeColor="text1"/>
              </w:rPr>
              <w:t>Keresés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1A46A285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2285A8C7" w14:textId="64A147A6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Városnév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7CA890B0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C4C13">
              <w:rPr>
                <w:rFonts w:ascii="Times New Roman" w:hAnsi="Times New Roman" w:cs="Times New Roman"/>
                <w:color w:val="000000" w:themeColor="text1"/>
              </w:rPr>
              <w:t>Ékezetes</w:t>
            </w:r>
            <w:proofErr w:type="spellEnd"/>
            <w:r w:rsidRPr="00FC4C13">
              <w:rPr>
                <w:rFonts w:ascii="Times New Roman" w:hAnsi="Times New Roman" w:cs="Times New Roman"/>
                <w:color w:val="000000" w:themeColor="text1"/>
              </w:rPr>
              <w:t xml:space="preserve"> betűk megengedettek. Kis- és nagybetű nem számít.</w:t>
            </w:r>
          </w:p>
        </w:tc>
      </w:tr>
      <w:tr w:rsidR="00362FB9" w:rsidRPr="00FC4C13" w14:paraId="794A61EF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128B6F5D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Style w:val="Kiemels2"/>
                <w:rFonts w:ascii="Times New Roman" w:hAnsi="Times New Roman" w:cs="Times New Roman"/>
                <w:color w:val="000000" w:themeColor="text1"/>
              </w:rPr>
              <w:t>Email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72EC8D10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0A3C003B" w14:textId="22D57B6B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Felhasználó e-mail címe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3AE188D0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Kötelező </w:t>
            </w:r>
            <w:r w:rsidRPr="00FC4C13">
              <w:rPr>
                <w:rStyle w:val="HTML-kd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@</w:t>
            </w:r>
            <w:r w:rsidRPr="00FC4C13">
              <w:rPr>
                <w:rFonts w:ascii="Times New Roman" w:hAnsi="Times New Roman" w:cs="Times New Roman"/>
                <w:color w:val="000000" w:themeColor="text1"/>
              </w:rPr>
              <w:t> </w:t>
            </w:r>
            <w:proofErr w:type="gramStart"/>
            <w:r w:rsidRPr="00FC4C13">
              <w:rPr>
                <w:rFonts w:ascii="Times New Roman" w:hAnsi="Times New Roman" w:cs="Times New Roman"/>
                <w:color w:val="000000" w:themeColor="text1"/>
              </w:rPr>
              <w:t>és </w:t>
            </w:r>
            <w:r w:rsidRPr="00FC4C13">
              <w:rPr>
                <w:rStyle w:val="HTML-kd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FC4C13">
              <w:rPr>
                <w:rFonts w:ascii="Times New Roman" w:hAnsi="Times New Roman" w:cs="Times New Roman"/>
                <w:color w:val="000000" w:themeColor="text1"/>
              </w:rPr>
              <w:t> karakter. Minimum 5 karakter.</w:t>
            </w:r>
          </w:p>
        </w:tc>
      </w:tr>
      <w:tr w:rsidR="00362FB9" w:rsidRPr="00FC4C13" w14:paraId="18A1C33A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359C0DE1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Style w:val="Kiemels2"/>
                <w:rFonts w:ascii="Times New Roman" w:hAnsi="Times New Roman" w:cs="Times New Roman"/>
                <w:color w:val="000000" w:themeColor="text1"/>
              </w:rPr>
              <w:t>Felhasználónév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48E2AD8D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3ECD348C" w14:textId="77EC8CCE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Egyedi azonosító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6165C775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Minimum 3 karakter. Szóköz nem javasolt.</w:t>
            </w:r>
          </w:p>
        </w:tc>
      </w:tr>
      <w:tr w:rsidR="00362FB9" w:rsidRPr="00FC4C13" w14:paraId="6F86E349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10CB34E1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Style w:val="Kiemels2"/>
                <w:rFonts w:ascii="Times New Roman" w:hAnsi="Times New Roman" w:cs="Times New Roman"/>
                <w:color w:val="000000" w:themeColor="text1"/>
              </w:rPr>
              <w:t>Jelszó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28E63547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5EB8670A" w14:textId="3B28D7A9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Titkos kód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6355D986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Minimum 6 karakter. Kis- és nagybetű érzékeny.</w:t>
            </w:r>
          </w:p>
        </w:tc>
      </w:tr>
      <w:tr w:rsidR="00362FB9" w:rsidRPr="00FC4C13" w14:paraId="6815F984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24CA6028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Style w:val="Kiemels2"/>
                <w:rFonts w:ascii="Times New Roman" w:hAnsi="Times New Roman" w:cs="Times New Roman"/>
                <w:color w:val="000000" w:themeColor="text1"/>
              </w:rPr>
              <w:t>Ellenőrző kód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0B24E9A6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02D7A318" w14:textId="2296B831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4 jegyű szám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25988AEA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Csak számok (0-9). Pontosan 4 karakter hosszúság.</w:t>
            </w:r>
          </w:p>
        </w:tc>
      </w:tr>
      <w:tr w:rsidR="00362FB9" w:rsidRPr="00FC4C13" w14:paraId="1F8B3BE9" w14:textId="77777777" w:rsidTr="00362FB9">
        <w:trPr>
          <w:tblCellSpacing w:w="15" w:type="dxa"/>
        </w:trPr>
        <w:tc>
          <w:tcPr>
            <w:tcW w:w="2082" w:type="dxa"/>
            <w:tcBorders>
              <w:bottom w:val="single" w:sz="6" w:space="0" w:color="auto"/>
            </w:tcBorders>
            <w:vAlign w:val="center"/>
            <w:hideMark/>
          </w:tcPr>
          <w:p w14:paraId="2E122AE0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Style w:val="Kiemels2"/>
                <w:rFonts w:ascii="Times New Roman" w:hAnsi="Times New Roman" w:cs="Times New Roman"/>
                <w:color w:val="000000" w:themeColor="text1"/>
              </w:rPr>
              <w:t>Zene URL</w:t>
            </w:r>
          </w:p>
        </w:tc>
        <w:tc>
          <w:tcPr>
            <w:tcW w:w="253" w:type="dxa"/>
            <w:tcBorders>
              <w:bottom w:val="single" w:sz="6" w:space="0" w:color="auto"/>
            </w:tcBorders>
          </w:tcPr>
          <w:p w14:paraId="63F09353" w14:textId="77777777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05" w:type="dxa"/>
            <w:tcBorders>
              <w:bottom w:val="single" w:sz="6" w:space="0" w:color="auto"/>
            </w:tcBorders>
            <w:vAlign w:val="center"/>
            <w:hideMark/>
          </w:tcPr>
          <w:p w14:paraId="0A0398C3" w14:textId="22244179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>Webes hivatkozás</w:t>
            </w:r>
          </w:p>
        </w:tc>
        <w:tc>
          <w:tcPr>
            <w:tcW w:w="17740" w:type="dxa"/>
            <w:tcBorders>
              <w:bottom w:val="single" w:sz="6" w:space="0" w:color="auto"/>
            </w:tcBorders>
            <w:vAlign w:val="center"/>
            <w:hideMark/>
          </w:tcPr>
          <w:p w14:paraId="47082BF5" w14:textId="6ACB7B5E" w:rsidR="00362FB9" w:rsidRPr="00FC4C13" w:rsidRDefault="00362F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C4C13">
              <w:rPr>
                <w:rFonts w:ascii="Times New Roman" w:hAnsi="Times New Roman" w:cs="Times New Roman"/>
                <w:color w:val="000000" w:themeColor="text1"/>
              </w:rPr>
              <w:t xml:space="preserve">Érvényes </w:t>
            </w:r>
            <w:proofErr w:type="spellStart"/>
            <w:r w:rsidRPr="00FC4C13">
              <w:rPr>
                <w:rFonts w:ascii="Times New Roman" w:hAnsi="Times New Roman" w:cs="Times New Roman"/>
                <w:color w:val="000000" w:themeColor="text1"/>
              </w:rPr>
              <w:t>SoundCloud</w:t>
            </w:r>
            <w:proofErr w:type="spellEnd"/>
            <w:r w:rsidRPr="00FC4C13">
              <w:rPr>
                <w:rFonts w:ascii="Times New Roman" w:hAnsi="Times New Roman" w:cs="Times New Roman"/>
                <w:color w:val="000000" w:themeColor="text1"/>
              </w:rPr>
              <w:t xml:space="preserve"> vagy MP3 link.</w:t>
            </w:r>
          </w:p>
        </w:tc>
      </w:tr>
    </w:tbl>
    <w:p w14:paraId="3B860E52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 Képernyőképek szemléltetése</w:t>
      </w:r>
    </w:p>
    <w:p w14:paraId="20E02DDE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rStyle w:val="Kiemels"/>
          <w:color w:val="000000" w:themeColor="text1"/>
        </w:rPr>
        <w:t>(Ide illessze be a képernyőképeket az alábbi helyőrzők helyére)</w:t>
      </w:r>
    </w:p>
    <w:p w14:paraId="534C5B77" w14:textId="77777777" w:rsidR="00561621" w:rsidRPr="00FC4C13" w:rsidRDefault="00561621" w:rsidP="00561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Főoldal:</w:t>
      </w:r>
      <w:r w:rsidRPr="00FC4C13">
        <w:rPr>
          <w:rFonts w:ascii="Times New Roman" w:hAnsi="Times New Roman" w:cs="Times New Roman"/>
          <w:color w:val="000000" w:themeColor="text1"/>
        </w:rPr>
        <w:t> Az aktuális időjárás és a dinamikus háttér megjelenítése.</w:t>
      </w:r>
    </w:p>
    <w:p w14:paraId="335DB873" w14:textId="77777777" w:rsidR="00561621" w:rsidRPr="00FC4C13" w:rsidRDefault="00561621" w:rsidP="00561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Keresési javaslatok:</w:t>
      </w:r>
      <w:r w:rsidRPr="00FC4C13">
        <w:rPr>
          <w:rFonts w:ascii="Times New Roman" w:hAnsi="Times New Roman" w:cs="Times New Roman"/>
          <w:color w:val="000000" w:themeColor="text1"/>
        </w:rPr>
        <w:t> Az intelligens városválasztó működés közben.</w:t>
      </w:r>
    </w:p>
    <w:p w14:paraId="2D79F3E9" w14:textId="77777777" w:rsidR="00561621" w:rsidRPr="00FC4C13" w:rsidRDefault="00561621" w:rsidP="00561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C13">
        <w:rPr>
          <w:rStyle w:val="Kiemels2"/>
          <w:rFonts w:ascii="Times New Roman" w:hAnsi="Times New Roman" w:cs="Times New Roman"/>
          <w:color w:val="000000" w:themeColor="text1"/>
        </w:rPr>
        <w:t>Zenelejátszó</w:t>
      </w:r>
      <w:proofErr w:type="spellEnd"/>
      <w:r w:rsidRPr="00FC4C13">
        <w:rPr>
          <w:rStyle w:val="Kiemels2"/>
          <w:rFonts w:ascii="Times New Roman" w:hAnsi="Times New Roman" w:cs="Times New Roman"/>
          <w:color w:val="000000" w:themeColor="text1"/>
        </w:rPr>
        <w:t xml:space="preserve"> panel:</w:t>
      </w:r>
      <w:r w:rsidRPr="00FC4C13">
        <w:rPr>
          <w:rFonts w:ascii="Times New Roman" w:hAnsi="Times New Roman" w:cs="Times New Roman"/>
          <w:color w:val="000000" w:themeColor="text1"/>
        </w:rPr>
        <w:t> A bővített vezérlőkkel és a hangulatszűrővel.</w:t>
      </w:r>
    </w:p>
    <w:p w14:paraId="3A8F0D35" w14:textId="77777777" w:rsidR="00561621" w:rsidRPr="00FC4C13" w:rsidRDefault="00561621" w:rsidP="00561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Regisztrációs felület:</w:t>
      </w:r>
      <w:r w:rsidRPr="00FC4C13">
        <w:rPr>
          <w:rFonts w:ascii="Times New Roman" w:hAnsi="Times New Roman" w:cs="Times New Roman"/>
          <w:color w:val="000000" w:themeColor="text1"/>
        </w:rPr>
        <w:t> A validációs üzenetekkel és szem ikonokkal.</w:t>
      </w:r>
      <w:bookmarkStart w:id="0" w:name="_GoBack"/>
      <w:bookmarkEnd w:id="0"/>
    </w:p>
    <w:p w14:paraId="1CFA82BF" w14:textId="77777777" w:rsidR="00561621" w:rsidRPr="00FC4C13" w:rsidRDefault="00561621" w:rsidP="005616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Vitamin ajánló:</w:t>
      </w:r>
      <w:r w:rsidRPr="00FC4C13">
        <w:rPr>
          <w:rFonts w:ascii="Times New Roman" w:hAnsi="Times New Roman" w:cs="Times New Roman"/>
          <w:color w:val="000000" w:themeColor="text1"/>
        </w:rPr>
        <w:t> A specifikus ikonokkal és adagolási útmutatóval.</w:t>
      </w:r>
    </w:p>
    <w:p w14:paraId="5176A0B8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 Hibajelzések értelmezése</w:t>
      </w:r>
    </w:p>
    <w:p w14:paraId="4F0089AF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>A felhasználó az alábbi üzenetekkel találkozhat:</w:t>
      </w:r>
    </w:p>
    <w:p w14:paraId="62AEEC6B" w14:textId="77777777" w:rsidR="00561621" w:rsidRPr="00FC4C13" w:rsidRDefault="00561621" w:rsidP="00561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"/>
          <w:rFonts w:ascii="Times New Roman" w:hAnsi="Times New Roman" w:cs="Times New Roman"/>
          <w:color w:val="000000" w:themeColor="text1"/>
        </w:rPr>
        <w:t>"Ez az email már regisztrálva van!"</w:t>
      </w:r>
      <w:r w:rsidRPr="00FC4C13">
        <w:rPr>
          <w:rFonts w:ascii="Times New Roman" w:hAnsi="Times New Roman" w:cs="Times New Roman"/>
          <w:color w:val="000000" w:themeColor="text1"/>
        </w:rPr>
        <w:t> – A regisztráció során már létező címet adott meg.</w:t>
      </w:r>
    </w:p>
    <w:p w14:paraId="6BB0A9A6" w14:textId="77777777" w:rsidR="00561621" w:rsidRPr="00FC4C13" w:rsidRDefault="00561621" w:rsidP="00561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"/>
          <w:rFonts w:ascii="Times New Roman" w:hAnsi="Times New Roman" w:cs="Times New Roman"/>
          <w:color w:val="000000" w:themeColor="text1"/>
        </w:rPr>
        <w:t>"Helytelen ellenőrző kód!"</w:t>
      </w:r>
      <w:r w:rsidRPr="00FC4C13">
        <w:rPr>
          <w:rFonts w:ascii="Times New Roman" w:hAnsi="Times New Roman" w:cs="Times New Roman"/>
          <w:color w:val="000000" w:themeColor="text1"/>
        </w:rPr>
        <w:t> – Jelszóvisszaállításkor a kapott kód és a beírt kód nem egyezik.</w:t>
      </w:r>
    </w:p>
    <w:p w14:paraId="73692AE8" w14:textId="77777777" w:rsidR="00561621" w:rsidRPr="00FC4C13" w:rsidRDefault="00561621" w:rsidP="00561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"/>
          <w:rFonts w:ascii="Times New Roman" w:hAnsi="Times New Roman" w:cs="Times New Roman"/>
          <w:color w:val="000000" w:themeColor="text1"/>
        </w:rPr>
        <w:t>"A jelszavak nem egyeznek!"</w:t>
      </w:r>
      <w:r w:rsidRPr="00FC4C13">
        <w:rPr>
          <w:rFonts w:ascii="Times New Roman" w:hAnsi="Times New Roman" w:cs="Times New Roman"/>
          <w:color w:val="000000" w:themeColor="text1"/>
        </w:rPr>
        <w:t> – Regisztrációkor vagy módosításkor a két mező eltér.</w:t>
      </w:r>
    </w:p>
    <w:p w14:paraId="249FEBD0" w14:textId="77777777" w:rsidR="00561621" w:rsidRPr="00FC4C13" w:rsidRDefault="00561621" w:rsidP="005616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"/>
          <w:rFonts w:ascii="Times New Roman" w:hAnsi="Times New Roman" w:cs="Times New Roman"/>
          <w:color w:val="000000" w:themeColor="text1"/>
        </w:rPr>
        <w:lastRenderedPageBreak/>
        <w:t>"Hiba történt az e-mail küldésekor!"</w:t>
      </w:r>
      <w:r w:rsidRPr="00FC4C13">
        <w:rPr>
          <w:rFonts w:ascii="Times New Roman" w:hAnsi="Times New Roman" w:cs="Times New Roman"/>
          <w:color w:val="000000" w:themeColor="text1"/>
        </w:rPr>
        <w:t xml:space="preserve"> – Hálózati hiba vagy az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EmailJS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 szolgáltatás elérése sikertelen.</w:t>
      </w:r>
    </w:p>
    <w:p w14:paraId="262642D6" w14:textId="77777777" w:rsidR="00561621" w:rsidRPr="00FC4C13" w:rsidRDefault="00561621" w:rsidP="00561621">
      <w:pPr>
        <w:pStyle w:val="Cmsor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C4C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 Adminisztrációs felület</w:t>
      </w:r>
    </w:p>
    <w:p w14:paraId="24DECF08" w14:textId="77777777" w:rsidR="00561621" w:rsidRPr="00FC4C13" w:rsidRDefault="00561621" w:rsidP="00561621">
      <w:pPr>
        <w:pStyle w:val="NormlWeb"/>
        <w:rPr>
          <w:color w:val="000000" w:themeColor="text1"/>
        </w:rPr>
      </w:pPr>
      <w:r w:rsidRPr="00FC4C13">
        <w:rPr>
          <w:color w:val="000000" w:themeColor="text1"/>
        </w:rPr>
        <w:t xml:space="preserve">A </w:t>
      </w:r>
      <w:proofErr w:type="spellStart"/>
      <w:r w:rsidRPr="00FC4C13">
        <w:rPr>
          <w:color w:val="000000" w:themeColor="text1"/>
        </w:rPr>
        <w:t>Stormy</w:t>
      </w:r>
      <w:proofErr w:type="spellEnd"/>
      <w:r w:rsidRPr="00FC4C13">
        <w:rPr>
          <w:color w:val="000000" w:themeColor="text1"/>
        </w:rPr>
        <w:t xml:space="preserve"> jelenlegi verziója kliensoldali LocalStorage technológiát használ.</w:t>
      </w:r>
    </w:p>
    <w:p w14:paraId="12B91DBB" w14:textId="77777777" w:rsidR="00561621" w:rsidRPr="00FC4C13" w:rsidRDefault="00561621" w:rsidP="005616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C4C13">
        <w:rPr>
          <w:rStyle w:val="Kiemels2"/>
          <w:rFonts w:ascii="Times New Roman" w:hAnsi="Times New Roman" w:cs="Times New Roman"/>
          <w:color w:val="000000" w:themeColor="text1"/>
        </w:rPr>
        <w:t>Admin</w:t>
      </w:r>
      <w:proofErr w:type="spellEnd"/>
      <w:r w:rsidRPr="00FC4C13">
        <w:rPr>
          <w:rStyle w:val="Kiemels2"/>
          <w:rFonts w:ascii="Times New Roman" w:hAnsi="Times New Roman" w:cs="Times New Roman"/>
          <w:color w:val="000000" w:themeColor="text1"/>
        </w:rPr>
        <w:t xml:space="preserve"> jogosultságok:</w:t>
      </w:r>
      <w:r w:rsidRPr="00FC4C13">
        <w:rPr>
          <w:rFonts w:ascii="Times New Roman" w:hAnsi="Times New Roman" w:cs="Times New Roman"/>
          <w:color w:val="000000" w:themeColor="text1"/>
        </w:rPr>
        <w:t> Az "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admin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>" (fejlesztő) közvetlen hozzáféréssel rendelkezik az API kulcsokhoz (</w:t>
      </w:r>
      <w:hyperlink r:id="rId7" w:tooltip="d:\HAG Stormy\Stormy\index.js" w:history="1">
        <w:r w:rsidRPr="00FC4C13">
          <w:rPr>
            <w:rStyle w:val="Hiperhivatkozs"/>
            <w:rFonts w:ascii="Times New Roman" w:hAnsi="Times New Roman" w:cs="Times New Roman"/>
            <w:color w:val="000000" w:themeColor="text1"/>
          </w:rPr>
          <w:t>index.js</w:t>
        </w:r>
      </w:hyperlink>
      <w:r w:rsidRPr="00FC4C13">
        <w:rPr>
          <w:rFonts w:ascii="Times New Roman" w:hAnsi="Times New Roman" w:cs="Times New Roman"/>
          <w:color w:val="000000" w:themeColor="text1"/>
        </w:rPr>
        <w:t xml:space="preserve">-ben módosítható) és az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EmailJS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 sablonokhoz.</w:t>
      </w:r>
    </w:p>
    <w:p w14:paraId="62B64EC5" w14:textId="77777777" w:rsidR="00561621" w:rsidRPr="00FC4C13" w:rsidRDefault="00561621" w:rsidP="005616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C4C13">
        <w:rPr>
          <w:rStyle w:val="Kiemels2"/>
          <w:rFonts w:ascii="Times New Roman" w:hAnsi="Times New Roman" w:cs="Times New Roman"/>
          <w:color w:val="000000" w:themeColor="text1"/>
        </w:rPr>
        <w:t>Adatkezelés:</w:t>
      </w:r>
      <w:r w:rsidRPr="00FC4C13">
        <w:rPr>
          <w:rFonts w:ascii="Times New Roman" w:hAnsi="Times New Roman" w:cs="Times New Roman"/>
          <w:color w:val="000000" w:themeColor="text1"/>
        </w:rPr>
        <w:t xml:space="preserve"> A böngésző fejlesztői eszközeiben (F12 -&gt; </w:t>
      </w:r>
      <w:proofErr w:type="spellStart"/>
      <w:r w:rsidRPr="00FC4C13">
        <w:rPr>
          <w:rFonts w:ascii="Times New Roman" w:hAnsi="Times New Roman" w:cs="Times New Roman"/>
          <w:color w:val="000000" w:themeColor="text1"/>
        </w:rPr>
        <w:t>Application</w:t>
      </w:r>
      <w:proofErr w:type="spellEnd"/>
      <w:r w:rsidRPr="00FC4C13">
        <w:rPr>
          <w:rFonts w:ascii="Times New Roman" w:hAnsi="Times New Roman" w:cs="Times New Roman"/>
          <w:color w:val="000000" w:themeColor="text1"/>
        </w:rPr>
        <w:t xml:space="preserve"> -&gt; LocalStorage) az összes regisztrált felhasználó és mentett zene törölhető vagy módosíthat</w:t>
      </w:r>
    </w:p>
    <w:p w14:paraId="29B63463" w14:textId="03C9CA66" w:rsidR="007C6C53" w:rsidRPr="00FC4C13" w:rsidRDefault="007C6C53" w:rsidP="00561621">
      <w:pPr>
        <w:pStyle w:val="Cmsor2"/>
        <w:spacing w:before="279" w:after="279"/>
        <w:ind w:left="283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7C6C53" w:rsidRPr="00FC4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E498E"/>
    <w:multiLevelType w:val="multilevel"/>
    <w:tmpl w:val="3A9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B853"/>
    <w:multiLevelType w:val="hybridMultilevel"/>
    <w:tmpl w:val="7AD85646"/>
    <w:lvl w:ilvl="0" w:tplc="51208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086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E6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AD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C7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6D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A3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E8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60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45DD0"/>
    <w:multiLevelType w:val="multilevel"/>
    <w:tmpl w:val="772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67506"/>
    <w:multiLevelType w:val="multilevel"/>
    <w:tmpl w:val="6A12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55F8D"/>
    <w:multiLevelType w:val="multilevel"/>
    <w:tmpl w:val="D636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64556"/>
    <w:multiLevelType w:val="hybridMultilevel"/>
    <w:tmpl w:val="BAEA2B7A"/>
    <w:lvl w:ilvl="0" w:tplc="6B981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42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48A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CA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E7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81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265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2B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8E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725C5"/>
    <w:multiLevelType w:val="multilevel"/>
    <w:tmpl w:val="580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B6515"/>
    <w:multiLevelType w:val="multilevel"/>
    <w:tmpl w:val="529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4467"/>
    <w:multiLevelType w:val="multilevel"/>
    <w:tmpl w:val="B5C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A58F6"/>
    <w:multiLevelType w:val="multilevel"/>
    <w:tmpl w:val="2086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A32E4"/>
    <w:multiLevelType w:val="hybridMultilevel"/>
    <w:tmpl w:val="A9F0EBC8"/>
    <w:lvl w:ilvl="0" w:tplc="E5244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4A4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C2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E0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2E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2D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2C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CEB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EB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36220"/>
    <w:multiLevelType w:val="multilevel"/>
    <w:tmpl w:val="4CA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46777"/>
    <w:multiLevelType w:val="multilevel"/>
    <w:tmpl w:val="088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64241"/>
    <w:multiLevelType w:val="multilevel"/>
    <w:tmpl w:val="F4D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69091"/>
    <w:multiLevelType w:val="hybridMultilevel"/>
    <w:tmpl w:val="00868A4A"/>
    <w:lvl w:ilvl="0" w:tplc="9B34A676">
      <w:start w:val="1"/>
      <w:numFmt w:val="decimal"/>
      <w:lvlText w:val="%1."/>
      <w:lvlJc w:val="left"/>
      <w:pPr>
        <w:ind w:left="720" w:hanging="360"/>
      </w:pPr>
    </w:lvl>
    <w:lvl w:ilvl="1" w:tplc="7370FD20">
      <w:start w:val="1"/>
      <w:numFmt w:val="lowerLetter"/>
      <w:lvlText w:val="%2."/>
      <w:lvlJc w:val="left"/>
      <w:pPr>
        <w:ind w:left="1440" w:hanging="360"/>
      </w:pPr>
    </w:lvl>
    <w:lvl w:ilvl="2" w:tplc="5A525874">
      <w:start w:val="1"/>
      <w:numFmt w:val="lowerRoman"/>
      <w:lvlText w:val="%3."/>
      <w:lvlJc w:val="right"/>
      <w:pPr>
        <w:ind w:left="2160" w:hanging="180"/>
      </w:pPr>
    </w:lvl>
    <w:lvl w:ilvl="3" w:tplc="AD480EB4">
      <w:start w:val="1"/>
      <w:numFmt w:val="decimal"/>
      <w:lvlText w:val="%4."/>
      <w:lvlJc w:val="left"/>
      <w:pPr>
        <w:ind w:left="2880" w:hanging="360"/>
      </w:pPr>
    </w:lvl>
    <w:lvl w:ilvl="4" w:tplc="7FDED87C">
      <w:start w:val="1"/>
      <w:numFmt w:val="lowerLetter"/>
      <w:lvlText w:val="%5."/>
      <w:lvlJc w:val="left"/>
      <w:pPr>
        <w:ind w:left="3600" w:hanging="360"/>
      </w:pPr>
    </w:lvl>
    <w:lvl w:ilvl="5" w:tplc="A54E2D82">
      <w:start w:val="1"/>
      <w:numFmt w:val="lowerRoman"/>
      <w:lvlText w:val="%6."/>
      <w:lvlJc w:val="right"/>
      <w:pPr>
        <w:ind w:left="4320" w:hanging="180"/>
      </w:pPr>
    </w:lvl>
    <w:lvl w:ilvl="6" w:tplc="3BEC390E">
      <w:start w:val="1"/>
      <w:numFmt w:val="decimal"/>
      <w:lvlText w:val="%7."/>
      <w:lvlJc w:val="left"/>
      <w:pPr>
        <w:ind w:left="5040" w:hanging="360"/>
      </w:pPr>
    </w:lvl>
    <w:lvl w:ilvl="7" w:tplc="493864AC">
      <w:start w:val="1"/>
      <w:numFmt w:val="lowerLetter"/>
      <w:lvlText w:val="%8."/>
      <w:lvlJc w:val="left"/>
      <w:pPr>
        <w:ind w:left="5760" w:hanging="360"/>
      </w:pPr>
    </w:lvl>
    <w:lvl w:ilvl="8" w:tplc="A00EAB1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2CA63"/>
    <w:multiLevelType w:val="hybridMultilevel"/>
    <w:tmpl w:val="7138DC38"/>
    <w:lvl w:ilvl="0" w:tplc="11A2F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0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EB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A4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AF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62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26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67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23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CF89F"/>
    <w:multiLevelType w:val="hybridMultilevel"/>
    <w:tmpl w:val="83141BE2"/>
    <w:lvl w:ilvl="0" w:tplc="118EE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ECD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E6F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66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687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620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8AE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C9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CA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F16B4"/>
    <w:multiLevelType w:val="hybridMultilevel"/>
    <w:tmpl w:val="BA88673A"/>
    <w:lvl w:ilvl="0" w:tplc="978EA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E8C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25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A7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85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25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28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EF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EB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50D2B"/>
    <w:multiLevelType w:val="multilevel"/>
    <w:tmpl w:val="AAA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560BE"/>
    <w:multiLevelType w:val="hybridMultilevel"/>
    <w:tmpl w:val="8A14A9B0"/>
    <w:lvl w:ilvl="0" w:tplc="6E0895BA">
      <w:start w:val="1"/>
      <w:numFmt w:val="decimal"/>
      <w:lvlText w:val="%1."/>
      <w:lvlJc w:val="left"/>
      <w:pPr>
        <w:ind w:left="720" w:hanging="360"/>
      </w:pPr>
    </w:lvl>
    <w:lvl w:ilvl="1" w:tplc="B004205E">
      <w:start w:val="1"/>
      <w:numFmt w:val="lowerLetter"/>
      <w:lvlText w:val="%2."/>
      <w:lvlJc w:val="left"/>
      <w:pPr>
        <w:ind w:left="1440" w:hanging="360"/>
      </w:pPr>
    </w:lvl>
    <w:lvl w:ilvl="2" w:tplc="F7CE5B78">
      <w:start w:val="1"/>
      <w:numFmt w:val="lowerRoman"/>
      <w:lvlText w:val="%3."/>
      <w:lvlJc w:val="right"/>
      <w:pPr>
        <w:ind w:left="2160" w:hanging="180"/>
      </w:pPr>
    </w:lvl>
    <w:lvl w:ilvl="3" w:tplc="A8680DB4">
      <w:start w:val="1"/>
      <w:numFmt w:val="decimal"/>
      <w:lvlText w:val="%4."/>
      <w:lvlJc w:val="left"/>
      <w:pPr>
        <w:ind w:left="2880" w:hanging="360"/>
      </w:pPr>
    </w:lvl>
    <w:lvl w:ilvl="4" w:tplc="333CF1C0">
      <w:start w:val="1"/>
      <w:numFmt w:val="lowerLetter"/>
      <w:lvlText w:val="%5."/>
      <w:lvlJc w:val="left"/>
      <w:pPr>
        <w:ind w:left="3600" w:hanging="360"/>
      </w:pPr>
    </w:lvl>
    <w:lvl w:ilvl="5" w:tplc="11880D64">
      <w:start w:val="1"/>
      <w:numFmt w:val="lowerRoman"/>
      <w:lvlText w:val="%6."/>
      <w:lvlJc w:val="right"/>
      <w:pPr>
        <w:ind w:left="4320" w:hanging="180"/>
      </w:pPr>
    </w:lvl>
    <w:lvl w:ilvl="6" w:tplc="0CD807A6">
      <w:start w:val="1"/>
      <w:numFmt w:val="decimal"/>
      <w:lvlText w:val="%7."/>
      <w:lvlJc w:val="left"/>
      <w:pPr>
        <w:ind w:left="5040" w:hanging="360"/>
      </w:pPr>
    </w:lvl>
    <w:lvl w:ilvl="7" w:tplc="E56C08D8">
      <w:start w:val="1"/>
      <w:numFmt w:val="lowerLetter"/>
      <w:lvlText w:val="%8."/>
      <w:lvlJc w:val="left"/>
      <w:pPr>
        <w:ind w:left="5760" w:hanging="360"/>
      </w:pPr>
    </w:lvl>
    <w:lvl w:ilvl="8" w:tplc="87D2153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87D2D"/>
    <w:multiLevelType w:val="multilevel"/>
    <w:tmpl w:val="D16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5D242"/>
    <w:multiLevelType w:val="hybridMultilevel"/>
    <w:tmpl w:val="5972DB76"/>
    <w:lvl w:ilvl="0" w:tplc="FB5A4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4D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E4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EB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A3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CE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26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6B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6F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71D0EE"/>
    <w:multiLevelType w:val="hybridMultilevel"/>
    <w:tmpl w:val="48CE5E32"/>
    <w:lvl w:ilvl="0" w:tplc="2CE21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43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E3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B09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CC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0D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5E5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80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02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5"/>
  </w:num>
  <w:num w:numId="4">
    <w:abstractNumId w:val="19"/>
  </w:num>
  <w:num w:numId="5">
    <w:abstractNumId w:val="15"/>
  </w:num>
  <w:num w:numId="6">
    <w:abstractNumId w:val="16"/>
  </w:num>
  <w:num w:numId="7">
    <w:abstractNumId w:val="1"/>
  </w:num>
  <w:num w:numId="8">
    <w:abstractNumId w:val="17"/>
  </w:num>
  <w:num w:numId="9">
    <w:abstractNumId w:val="22"/>
  </w:num>
  <w:num w:numId="10">
    <w:abstractNumId w:val="10"/>
  </w:num>
  <w:num w:numId="11">
    <w:abstractNumId w:val="0"/>
  </w:num>
  <w:num w:numId="12">
    <w:abstractNumId w:val="20"/>
  </w:num>
  <w:num w:numId="13">
    <w:abstractNumId w:val="18"/>
  </w:num>
  <w:num w:numId="14">
    <w:abstractNumId w:val="3"/>
  </w:num>
  <w:num w:numId="15">
    <w:abstractNumId w:val="2"/>
  </w:num>
  <w:num w:numId="16">
    <w:abstractNumId w:val="11"/>
  </w:num>
  <w:num w:numId="17">
    <w:abstractNumId w:val="7"/>
  </w:num>
  <w:num w:numId="18">
    <w:abstractNumId w:val="8"/>
  </w:num>
  <w:num w:numId="19">
    <w:abstractNumId w:val="4"/>
  </w:num>
  <w:num w:numId="20">
    <w:abstractNumId w:val="6"/>
  </w:num>
  <w:num w:numId="21">
    <w:abstractNumId w:val="9"/>
  </w:num>
  <w:num w:numId="22">
    <w:abstractNumId w:val="13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1A3738"/>
    <w:rsid w:val="00362FB9"/>
    <w:rsid w:val="00561621"/>
    <w:rsid w:val="007C6C53"/>
    <w:rsid w:val="00FC4C13"/>
    <w:rsid w:val="01416160"/>
    <w:rsid w:val="0A3D580A"/>
    <w:rsid w:val="0A9BF95A"/>
    <w:rsid w:val="0F7220C3"/>
    <w:rsid w:val="1794A2D3"/>
    <w:rsid w:val="2097CEF9"/>
    <w:rsid w:val="293C4188"/>
    <w:rsid w:val="31EB6700"/>
    <w:rsid w:val="32E323C4"/>
    <w:rsid w:val="35850B22"/>
    <w:rsid w:val="35970758"/>
    <w:rsid w:val="3E420C3B"/>
    <w:rsid w:val="4C1A3738"/>
    <w:rsid w:val="4CC0EE7B"/>
    <w:rsid w:val="5F87FC26"/>
    <w:rsid w:val="6927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E4B09"/>
  <w15:chartTrackingRefBased/>
  <w15:docId w15:val="{9100584D-0CB5-41E8-B664-7488DFAE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32E3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rsid w:val="32E3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32E3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32E323C4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32E3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lWeb">
    <w:name w:val="Normal (Web)"/>
    <w:basedOn w:val="Norml"/>
    <w:uiPriority w:val="99"/>
    <w:semiHidden/>
    <w:unhideWhenUsed/>
    <w:rsid w:val="00561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styleId="Kiemels2">
    <w:name w:val="Strong"/>
    <w:basedOn w:val="Bekezdsalapbettpusa"/>
    <w:uiPriority w:val="22"/>
    <w:qFormat/>
    <w:rsid w:val="00561621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561621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semiHidden/>
    <w:unhideWhenUsed/>
    <w:rsid w:val="00561621"/>
    <w:rPr>
      <w:color w:val="0000FF"/>
      <w:u w:val="single"/>
    </w:rPr>
  </w:style>
  <w:style w:type="character" w:styleId="Kiemels">
    <w:name w:val="Emphasis"/>
    <w:basedOn w:val="Bekezdsalapbettpusa"/>
    <w:uiPriority w:val="20"/>
    <w:qFormat/>
    <w:rsid w:val="005616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1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de-assist-path:d:\HAG%20Stormy\Stormy\index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d:\HAG%20Stormy\Stormy\index.html" TargetMode="External"/><Relationship Id="rId5" Type="http://schemas.openxmlformats.org/officeDocument/2006/relationships/hyperlink" Target="code-assist-path:d:\HAG%20Stormy\Stormy\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Herczeg András Gábor</dc:creator>
  <cp:keywords/>
  <dc:description/>
  <cp:lastModifiedBy>Csupor Martin</cp:lastModifiedBy>
  <cp:revision>3</cp:revision>
  <dcterms:created xsi:type="dcterms:W3CDTF">2026-05-21T11:12:00Z</dcterms:created>
  <dcterms:modified xsi:type="dcterms:W3CDTF">2026-06-10T06:08:00Z</dcterms:modified>
</cp:coreProperties>
</file>