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KAREL POLÁ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ČEK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(1892- 1945)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1.pol.20.st.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BYLO NÁS 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ĚT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(1943)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Období: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mezi dv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ěma světov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ými válkami ,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1.sv.válka 1914-18.        2.sv.válka 1939-1945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ěleck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ý sm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ěr: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demokratick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ý proud= propagovali demokratické ideály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15. b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řezna 1939-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okupace Čech, Moravy a Slezska něm. nacisty, vznik Protektor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átu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Čechy a Morava (na podzim 1939 uzavřeny VŠ)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Kv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ěten 1942- atent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át na Heydricha- zákazy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časopisů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šismus vzal česk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literatu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ře mnoho tvůrců- 1943 odch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ází do Osv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ětimi K. Pol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ček (zahynul v plynov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komo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ře)- byl žid, jeho 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íla nesm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ěla b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ýt vydávána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Význam: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 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psal romány, kde pou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 satiru a kritizuje malom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ěšťactv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člověk,kter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nemá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ůj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ázor,zbab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ělec,z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ávidí atd.)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Život autora: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Narodil se v Rychnov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ě nad Kněžnou,Žid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Redaktor Lidových novin- kv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ůli židovsk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ému p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ůvodu propuštěn, živil se jako knihovn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ík v 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Židovsk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é nábo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žensk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é obci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1943 deportován do 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terezínského ghetta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,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 1944 transportován do 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koncentra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čn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ího tábora Osv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ětim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Dal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í díla: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Mu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ži v ofsajdu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 (rom</w:t>
      </w:r>
      <w:r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  <w:t xml:space="preserve">án- 1931)-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humorný obraz typických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 fotbalových fanou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šků zvl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ště pražsk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Viktorie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Žižkov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a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Slavie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. Tat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íci v pokro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ém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ěku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šnivě prož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ívají dobu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 každ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ým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fotbalovým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zápasem svých syn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ů, samotn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zápas, i dobu dávno po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ěm.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Satira         na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maloměšť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áctví.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Okresní m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ěsto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(rom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án- 1936)- nejrozsáhlej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Polá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čkův rom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án, který se odehrává v malém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ém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ěstě těsně před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prvn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ětovou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álkou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. Charakterizuje zde jednotlivé spole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čensk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vrstvy, upozor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ňuje na přetv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řku, podl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ézavost a fale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Satira na maloměšť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áctví.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Edudant a Francimor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(povídky-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1933)-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pro mláde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, dnes je z 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íla úsp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ěšn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ý,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ětmi obl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íbený ve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čern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ček.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Rozv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íjí se fantazie, vyzdvihují se správné vlastnosti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člověka.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Vysv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ětlit v 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ísemce pojem malom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ěšť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ák!!!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Sou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časn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í auto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  <w:t xml:space="preserve">ři: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FFFFFF" w:val="clear"/>
        </w:rPr>
        <w:t xml:space="preserve">Karel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FFFFFF" w:val="clear"/>
        </w:rPr>
        <w:t xml:space="preserve">Čapek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Bílá nemoc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(div. hra- 1937)-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objevuje se diktátor Mar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ál (A. Hitler), který chce válku. Objevuje se naka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žliv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 nemoc, která zabijí lidi. Touto nemocí onemocní i diktátor. Mírumilovný Dr. Galén nachází lék. Nabízí diktátorovi,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že ho vyl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é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 vým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ěnou za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ír. Diktátor nakonec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řij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ímá, ale léka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ř je zabit zfanatizovan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ým davem cestou k 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ěmu.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Protiv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ále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čn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é dílo.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Josef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Čapek  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Povídání o pejskovi a ko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čičce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1929)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poh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ádková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kní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žka pro děti, př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íhody pejska a ko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čičky, kteř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spolu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žij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a hospoda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Výchovný prvek- p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átelství.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FFFFFF" w:val="clear"/>
        </w:rPr>
        <w:t xml:space="preserve">Eduard Bass 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Cirkus Humberto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1941)-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román,Bass zde na pozadí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cirkusu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sleduje 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generace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majitelů cirkusu.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Úst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postavou je Va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šek Karas, syn šumavsk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ého zedníka, který odejde k cirkusu, nakonec se 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 dcerou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ředitele a 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ám se pozd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ěji stane ředitelem cirkusu, předt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ím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šak vystř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ídá mnoho 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ůzn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 profesí u cirkusu.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Román byl zamý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šlen jako povzbuzen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česk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ého národa.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Bylo nás p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ět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Čas: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prvn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republika 1918-1938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Prostor: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malé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ěstečko,ve skutečnosti Rychnov nad Kněžnou,kde se Pol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ček narodil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ěj- obs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áhlej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 verze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Dílo nemá úst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zápletku, skládá se z mnoha voln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 zařazen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 epizod, jako jsou boje s Dra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áky, Habrováky a Je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šiň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áky, tragické koupání v rybníku, ocho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vos z vosího hnízda,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žebr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ání, náv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štěvy biografu, př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íjezd cirkusu, Petrovo onemocn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apod.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Hlavní hrdina je Petr Bajza a má 4 nejlep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átelé, se kterými podniká mnoho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ale také lumpáren. Také s rodinou bydlí v malém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ěstečku, kde jeho otec vlastn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obchod, proto musí dbát na dobré mravy a vychování, jenom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to se občas nedař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Petr má malou sest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řičku Mančinku a starš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 bratra, který 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s nimi nebydl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í, ale pracuje v Sudetech. Petr se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často z legrace pere se služkou Krist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ýnou, které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íká Rampepurda.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jí naschvály - nap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íklad dá Kristýn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 do kufru mrtvou myš, aby se lekla. Ale potom dostane vynad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áno a bre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On a jeho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čtyři kamar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ádi pro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ívají 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ůzn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Ve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ěstě je biograf, kam kluci 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ádi chodí. Lezou tam tajn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ě, aby nemuseli platit. Chlapci si 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cht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ocho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čit vosy, ale to se jim nepodař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Čtou dobrodružn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kní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žky a chtěli by cestovat, pl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ánují si cestu do Itálie, kterou 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šem neuskutečn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Chodí se koupat k rybníku, kde Zilvar zachrání tonoucího chlapce Vénu. 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 se perou s nepř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átelskými Je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šiň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áky a Habrováky.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si legraci z pana Fajsta, který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ěčně pomlouv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mláde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ho nezdraví a tvrdí,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maj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kluci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špinav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ši. Petr byl 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ěkolikr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 nav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ívit Otakárka Soumar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chce kamarády, ale nemá je, proto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je bohat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a nesmí se s ostatními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ětmi kamar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ádit, aby nepochytil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špatn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mravy. Petr slíbil mamince,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bude pan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Soumarové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íkat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„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rukul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íbám“, kdy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mu je přik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ázáno,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mus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Otakárkovi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ělat kamar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áda a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íle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žitostn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ého ochránce, aby ukázal svoje dobré vychování, jenom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se styd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a ne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íká to. Od Oty si Petr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ůjčuje knihy a mohou spolu hr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 jeho zajímavé hry.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Kdy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do města přijede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cirkus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, Petr touž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vid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 cizokrajn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zví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řata, proto je velmi hodn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ý, pozorný, poslu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ý, nápomocný a vzorný, 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to rodičům připad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podez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a myslí si,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onemocněl. Uč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se, hraje na housle, nechodí ven s ostatními, hlídá Man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činku a nepere se s Rampepurdou. Petr nakonec přesvědč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rodi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če, aby šli společně na jedno představen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V cirkuse je i Zilvar z chudobince, který tam pracuje, a proto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ůže představen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zhlédnout bez placení. Petr a ostatní kluci cht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 cirkuse taky vypomáhat, proto nosí zví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řatům vodu. Přijde za nimi i Otak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árek a taky jim pomáhá. Ale jeho vychovatelka ud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hysterickou scénu,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Otak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árek je z bohaté rodiny a nebude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ělat takovouhle pr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áci.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Ředitel cirkusu pot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vyhodí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šechny chlapce, pročež mu Čeněk Jirs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ák vynadá a má originální 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ích ke zpov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ědi.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íbuzní Va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řekovi jdou občas Bajzovi navšt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ívit, ti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 nimi skr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ývají,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maj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k ob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ědu husu, protože by je za to Vařekovi kritizovali, že maj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maso 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člověk se pak div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í, kam ty peníze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řijdou.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Petr onemocní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spálou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. Zdají se mu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sny, které pova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žuje za skutečnost. Ve snu mu tat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ínek koupí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slona indického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Jumba,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umí mluvit. Slon je obdivován celým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ěstem. Spolu s Jumbem, Evou a ostatn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ími kluky se vypraví do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Indie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. Nav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íví krej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 z 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Čech a spolu s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ím se vypraví za maharád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žou. Zilvar se zamiluje do mahar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žovy dcery a pož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ádá o její ruku, je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šak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 do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ězen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Princezna steskem onemocní, její matka má o ni strach, aby si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ěco neudělala, a proto přesvědč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maharád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žu, aby dal Pepkovi Zilvarovi šanci. Ten je vyveden, jsou mu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ány 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 ot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ázky s tím,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pokud je zodpov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í, dostane princeznu za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ženu, a pokud ne, bude o hlavu kratš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Zilvar odpov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ěděl spr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ávn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 a brzy pot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se koná svatba. Pepek 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nem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o své kamarády zájem, proto se rozhodnou mu pomstít a Tonda Bejval po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ěm hod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ěhem svatebn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 ob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řadu zkažen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štros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vejce. Zilvar se vrhne na Petra a princezna na Evu, strhne se mela. Pak se Pé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ťa probere a doch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ází mu,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se mu to všechno jen zd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álo.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Sv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 viděn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čima dosp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ívajících chlapc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ů!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ěj- stručnějš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 verze,… zkrátit do písemky!!</w:t>
      </w:r>
    </w:p>
    <w:p>
      <w:pPr>
        <w:numPr>
          <w:ilvl w:val="0"/>
          <w:numId w:val="9"/>
        </w:numPr>
        <w:spacing w:before="96" w:after="12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Dílo nemá úst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zápletku, skládá se z mnoha voln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 zařazen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 epizod.</w:t>
      </w:r>
    </w:p>
    <w:p>
      <w:pPr>
        <w:numPr>
          <w:ilvl w:val="0"/>
          <w:numId w:val="9"/>
        </w:numPr>
        <w:spacing w:before="96" w:after="12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Hlavní hrdina je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Petr Bajza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a má 4 nejlep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átelé, se kterými podniká mnoho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ale také lumpáren. Také s rodinou bydlí v malém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ěstečku, kde jeho otec vlastn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obchod, proto musí dbát na dobré mravy a vychování, jenom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to se občas nedař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</w:t>
      </w:r>
    </w:p>
    <w:p>
      <w:pPr>
        <w:numPr>
          <w:ilvl w:val="0"/>
          <w:numId w:val="9"/>
        </w:numPr>
        <w:spacing w:before="96" w:after="120" w:line="288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Petr má malou sest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řičku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 Mančinku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a starš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 bratra, který 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s nimi nebydl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Petr se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často z legrace pere se služkou Krist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ýnou, které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íká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R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4"/>
          <w:shd w:fill="FFFFFF" w:val="clear"/>
        </w:rPr>
        <w:t xml:space="preserve">ampepurda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a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jí naschvály. S kamarády pro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ívají 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ůzn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Chodí do biografu, lezou tam tajn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ě, aby nemuseli platit. Chtěj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si ocho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čit vosy, ale to se jim nepodař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Chodí se koupat k rybníku. 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 se perou s nepř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átelskými Je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šiň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áky a Habrováky.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si legraci z pana Fajsta, který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ěčně pomlouv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mláde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ho nezdraví. Petr byl také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ěkolikr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át nav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ívit Otakárka Soumar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chce kamarády, ale nemá je, proto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je bohat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a nesmí se s ostatními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ětmi kamar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ádit, aby nepochytil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špatn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mravy.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Kdy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do města přijede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cirku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s, Petr touž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vid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 cizokrajn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zví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řata, proto je velmi hodn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ý, poslu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ý, nápomocný a vzorný, 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 to rodičům připad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podez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a myslí si,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onemocněl. Uč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se, hraje na housle, nechodí ven s ostatními, hlídá Man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činku a nepere se s Rampepurdou. Nakonec přesvědč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rodi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če, aby šli společně na jedno představen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í. V cirkuse je i Zilvar z chudobince, který tam pracuje, a proto 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ůže představen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zhlédnout bez placení. Petr a ostatní kluci cht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 cirkuse taky vypomáhat, proto nosí zví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řatům vodu. Přijde za nimi i Otak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árek a taky jim pomáhá. Jeho vychovatelka ud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 hysterickou scénu,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Otak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árek je z bohaté rodiny a nebude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ělat takovouhle pr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áci.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Ředitel cirkusu pot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vyhodí 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šechny chlapce.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íbuzní Va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řekovi jdou občas Bajzovi navšt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ívit, ti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řed nimi skr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ývají,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maj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k ob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ědu husu, protože by je za to Vařekovi kritizovali, že maj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maso 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člověk se pak div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í, kam ty peníze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řijdou.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Petr onemocní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spálou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. Zdají se mu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sny, které pova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žuje za skutečnost. Ve snu mu tat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ínek koupí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slona indického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 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Jumba, kter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umí mluvit, vypraví se do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Indie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za maharád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žou. Zilvar se zamiluje do mahar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žovy dcery a pož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ádá o její ruku. Brzy se koná svatba. Pepek ztratil o své kamarády zájem, proto se rozhodnou mu pomstít a Tonda Bejval po 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ěm hod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ěhem svatebn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ího ob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řadu zkažen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štros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vejce. Zilvar se vrhne na Petra a princezna na Evu, strhne se mela. Pak se Pé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ťa probere a doch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ází mu,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se mu to všechno jen zd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álo.</w:t>
      </w:r>
    </w:p>
    <w:p>
      <w:pPr>
        <w:spacing w:before="96" w:after="120" w:line="288"/>
        <w:ind w:right="0" w:left="72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Téma= hlavní my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šlenka d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íla: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obraz malom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ěsta, humorn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ěh o dětstv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rychnovských kluk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 a zachycen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ěžn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ého sv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ěta dospěl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Charakteristika hl. postavy: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24"/>
          <w:shd w:fill="FFFFFF" w:val="clear"/>
        </w:rPr>
        <w:t xml:space="preserve">Petr Bajza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- vyprav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ěč; mal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 kluk s mnoha darebáckými nápady a rozmary, sna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se mluvit spisovn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ě, ale je to nepřirozen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é, pochází z rodiny obchodníka, rád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čte, hraje z donucen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na housle; sní o exotickém dobrodru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žstv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Kompozi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čn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 výstavba: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chronologická,jednotlivé episody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Literární druh: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epika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Literární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ž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ánr: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román=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del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prozaický útvar, více d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ějov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ých linií a postav, hlavní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hrdina se vyvíjí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Vyprav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ěč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osobní (subjektivní)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Vypráv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ěc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í postupy: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ich forma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  <w:t xml:space="preserve">Jazyk: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chlapecký jazyk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           Spojení kni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ích(spisovných) výraz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ů a obecn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é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češtiny působ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í humorn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ě!!!</w:t>
      </w:r>
    </w:p>
    <w:p>
      <w:pPr>
        <w:spacing w:before="96" w:after="120" w:line="28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             Nap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ř.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„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Pravil jsem,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že dolejz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á“</w:t>
      </w:r>
    </w:p>
    <w:p>
      <w:pPr>
        <w:spacing w:before="96" w:after="120" w:line="28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52525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999999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s.wikipedia.org/wiki/Auschwitz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cs.wikipedia.org/wiki/Koncentra%C4%8Dn%C3%AD_t%C3%A1bor_Terez%C3%ADn" Id="docRId0" Type="http://schemas.openxmlformats.org/officeDocument/2006/relationships/hyperlink" /><Relationship TargetMode="External" Target="http://cs.wikipedia.org/w/index.php?title=Edudant_a_Francimor&amp;action=edit&amp;redlink=1" Id="docRId2" Type="http://schemas.openxmlformats.org/officeDocument/2006/relationships/hyperlink" /><Relationship Target="styles.xml" Id="docRId4" Type="http://schemas.openxmlformats.org/officeDocument/2006/relationships/styles" /></Relationships>
</file>