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07DB7" w14:textId="4153C1C1" w:rsidR="00414C9C" w:rsidRDefault="00414C9C" w:rsidP="00414C9C">
      <w:pPr>
        <w:pStyle w:val="Heading1"/>
        <w:jc w:val="center"/>
      </w:pPr>
      <w:r>
        <w:t>Incomplete Readme</w:t>
      </w:r>
      <w:bookmarkStart w:id="0" w:name="_GoBack"/>
      <w:bookmarkEnd w:id="0"/>
    </w:p>
    <w:p w14:paraId="2B45828D" w14:textId="77777777" w:rsidR="0032411D" w:rsidRDefault="00BB2E92" w:rsidP="00C318E0">
      <w:pPr>
        <w:pStyle w:val="Heading1"/>
      </w:pPr>
      <w:r>
        <w:t>MVC</w:t>
      </w:r>
    </w:p>
    <w:p w14:paraId="24AE2E3F" w14:textId="77777777" w:rsidR="00BB2E92" w:rsidRDefault="00BB2E92"/>
    <w:p w14:paraId="7F31AEBD" w14:textId="77777777" w:rsidR="00C318E0" w:rsidRDefault="00C318E0">
      <w:r>
        <w:t>Refer to:</w:t>
      </w:r>
    </w:p>
    <w:p w14:paraId="4930E441" w14:textId="30098A36" w:rsidR="00BB2E92" w:rsidRDefault="00BB2E92">
      <w:r w:rsidRPr="00BB2E92">
        <w:t>http://www.asp.net/mvc/tutorials/mvc-4/getting-started-with-aspnet-mvc4</w:t>
      </w:r>
    </w:p>
    <w:p w14:paraId="73B16262" w14:textId="77777777" w:rsidR="00BB2E92" w:rsidRDefault="00BB2E92" w:rsidP="00C318E0"/>
    <w:p w14:paraId="17B9814A" w14:textId="77777777" w:rsidR="00C318E0" w:rsidRDefault="00C318E0" w:rsidP="00C318E0"/>
    <w:p w14:paraId="42A1BB97" w14:textId="77777777" w:rsidR="00C318E0" w:rsidRDefault="00C318E0" w:rsidP="00C318E0">
      <w:r>
        <w:t>Quick Notes:</w:t>
      </w:r>
    </w:p>
    <w:p w14:paraId="4B2C3297" w14:textId="51A6632D" w:rsidR="00AF0C54" w:rsidRPr="00C318E0" w:rsidRDefault="00AF0C54" w:rsidP="00C318E0">
      <w:r w:rsidRPr="00C318E0">
        <w:t>Models are added under the Model directory.  Right click and click Add Class.</w:t>
      </w:r>
    </w:p>
    <w:p w14:paraId="799D99AD" w14:textId="77777777" w:rsidR="00AF0C54" w:rsidRPr="00C318E0" w:rsidRDefault="00AF0C54" w:rsidP="00C318E0"/>
    <w:p w14:paraId="2E1D8559" w14:textId="77777777" w:rsidR="00AF0C54" w:rsidRDefault="00AF0C54" w:rsidP="00C318E0">
      <w:r w:rsidRPr="00C318E0">
        <w:t>Controllers will be added as API Controllers.  Right click Controllers directory and click add Controller.  Change type to Empty API Controller and give it an appropriate name.</w:t>
      </w:r>
    </w:p>
    <w:p w14:paraId="77378E96" w14:textId="77777777" w:rsidR="00C318E0" w:rsidRDefault="00C318E0" w:rsidP="00C318E0"/>
    <w:p w14:paraId="53D9821B" w14:textId="77777777" w:rsidR="00C318E0" w:rsidRDefault="00C318E0" w:rsidP="00C318E0">
      <w:pPr>
        <w:pStyle w:val="Heading1"/>
      </w:pPr>
      <w:r>
        <w:t>Database Common Information</w:t>
      </w:r>
    </w:p>
    <w:p w14:paraId="5A6136E0" w14:textId="77777777" w:rsidR="00C318E0" w:rsidRDefault="00C318E0" w:rsidP="00C318E0"/>
    <w:p w14:paraId="5E830CE2" w14:textId="77777777" w:rsidR="00C318E0" w:rsidRDefault="00C318E0" w:rsidP="00C318E0">
      <w:r>
        <w:t>Create Database with name SHOPGUIDE, with defaults, in SQL Server Management Studio.</w:t>
      </w:r>
    </w:p>
    <w:p w14:paraId="2965F725" w14:textId="77777777" w:rsidR="00C318E0" w:rsidRDefault="00C318E0" w:rsidP="00C318E0"/>
    <w:p w14:paraId="0AA76630" w14:textId="77777777" w:rsidR="00C318E0" w:rsidRDefault="00C318E0" w:rsidP="00C318E0"/>
    <w:sectPr w:rsidR="00C318E0" w:rsidSect="003241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15AE3"/>
    <w:multiLevelType w:val="hybridMultilevel"/>
    <w:tmpl w:val="DC44C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92"/>
    <w:rsid w:val="0032411D"/>
    <w:rsid w:val="00414C9C"/>
    <w:rsid w:val="00AF0C54"/>
    <w:rsid w:val="00BB2E92"/>
    <w:rsid w:val="00C3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D355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8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8E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8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8E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420</Characters>
  <Application>Microsoft Macintosh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 Le</dc:creator>
  <cp:keywords/>
  <dc:description/>
  <cp:lastModifiedBy>Chinh Le</cp:lastModifiedBy>
  <cp:revision>4</cp:revision>
  <dcterms:created xsi:type="dcterms:W3CDTF">2013-11-08T06:05:00Z</dcterms:created>
  <dcterms:modified xsi:type="dcterms:W3CDTF">2013-11-08T09:53:00Z</dcterms:modified>
</cp:coreProperties>
</file>